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47E8" w14:textId="36014398" w:rsidR="000A2783" w:rsidRDefault="00EC126D" w:rsidP="0050010B">
      <w:pPr>
        <w:spacing w:line="360" w:lineRule="auto"/>
      </w:pPr>
      <w:r>
        <w:t>Name: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2BDAE5A1" w14:textId="6925DA61" w:rsidR="00EC126D" w:rsidRDefault="00EC126D" w:rsidP="0050010B">
      <w:pPr>
        <w:spacing w:line="360" w:lineRule="auto"/>
      </w:pPr>
      <w:r>
        <w:t>POLSC 145 Trade Policy Homework</w:t>
      </w:r>
    </w:p>
    <w:p w14:paraId="2E391117" w14:textId="77777777" w:rsidR="00EC126D" w:rsidRDefault="00EC126D" w:rsidP="0050010B">
      <w:pPr>
        <w:spacing w:line="360" w:lineRule="auto"/>
      </w:pPr>
    </w:p>
    <w:p w14:paraId="6983C306" w14:textId="5AF86A8E" w:rsidR="009C3E2D" w:rsidRDefault="00EC126D" w:rsidP="0050010B">
      <w:pPr>
        <w:spacing w:line="360" w:lineRule="auto"/>
      </w:pPr>
      <w:r>
        <w:t>Country #1:</w:t>
      </w:r>
      <w:r w:rsidR="00E116FB"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17DD36A3" w14:textId="48F786BA" w:rsidR="009C3E2D" w:rsidRDefault="009C3E2D" w:rsidP="0050010B">
      <w:pPr>
        <w:spacing w:line="360" w:lineRule="auto"/>
      </w:pPr>
      <w:r>
        <w:t>Using the World Development Indicators Data fill in the appropriate figures below:</w:t>
      </w:r>
    </w:p>
    <w:p w14:paraId="6A20D5EA" w14:textId="7EDDA3AE" w:rsidR="00EC126D" w:rsidRDefault="00EC126D" w:rsidP="0050010B">
      <w:pPr>
        <w:pStyle w:val="ListParagraph"/>
        <w:numPr>
          <w:ilvl w:val="0"/>
          <w:numId w:val="5"/>
        </w:numPr>
        <w:spacing w:line="360" w:lineRule="auto"/>
      </w:pPr>
      <w:r>
        <w:t>Trade as a % of GDP:</w:t>
      </w:r>
      <w:r w:rsidR="00E116FB">
        <w:t xml:space="preserve">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1C33A839" w14:textId="15F69B2D" w:rsidR="00EC126D" w:rsidRDefault="00EC126D" w:rsidP="0050010B">
      <w:pPr>
        <w:pStyle w:val="ListParagraph"/>
        <w:numPr>
          <w:ilvl w:val="0"/>
          <w:numId w:val="5"/>
        </w:numPr>
        <w:spacing w:line="360" w:lineRule="auto"/>
      </w:pPr>
      <w:r>
        <w:t>Merchandise Trade (% of GDP)</w:t>
      </w:r>
      <w:r w:rsidR="00E116FB">
        <w:t xml:space="preserve">: </w:t>
      </w:r>
      <w:r w:rsidR="00E116FB"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 w:rsidR="00E116FB">
        <w:instrText xml:space="preserve"> FORMTEXT </w:instrText>
      </w:r>
      <w:r w:rsidR="00E116FB">
        <w:fldChar w:fldCharType="separate"/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fldChar w:fldCharType="end"/>
      </w:r>
      <w:bookmarkEnd w:id="3"/>
    </w:p>
    <w:p w14:paraId="123E95ED" w14:textId="3DF620EE" w:rsidR="00EC126D" w:rsidRDefault="00EC126D" w:rsidP="0050010B">
      <w:pPr>
        <w:pStyle w:val="ListParagraph"/>
        <w:numPr>
          <w:ilvl w:val="0"/>
          <w:numId w:val="5"/>
        </w:numPr>
        <w:spacing w:line="360" w:lineRule="auto"/>
      </w:pPr>
      <w:r>
        <w:t>Trade in services (% of GDP)</w:t>
      </w:r>
      <w:r w:rsidR="00E116FB">
        <w:t xml:space="preserve">: </w:t>
      </w:r>
      <w:r w:rsidR="00E116FB"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E116FB">
        <w:instrText xml:space="preserve"> FORMTEXT </w:instrText>
      </w:r>
      <w:r w:rsidR="00E116FB">
        <w:fldChar w:fldCharType="separate"/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rPr>
          <w:noProof/>
        </w:rPr>
        <w:t> </w:t>
      </w:r>
      <w:r w:rsidR="00E116FB">
        <w:fldChar w:fldCharType="end"/>
      </w:r>
      <w:bookmarkEnd w:id="4"/>
    </w:p>
    <w:p w14:paraId="6C3DA37C" w14:textId="37F203E5" w:rsidR="006E559B" w:rsidRDefault="006E559B" w:rsidP="0050010B">
      <w:pPr>
        <w:pStyle w:val="ListParagraph"/>
        <w:numPr>
          <w:ilvl w:val="0"/>
          <w:numId w:val="5"/>
        </w:numPr>
        <w:spacing w:line="360" w:lineRule="auto"/>
      </w:pPr>
      <w:r>
        <w:t xml:space="preserve">Tariff rate, applied, simple mean, all products (%):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436DCFB9" w14:textId="42D19C4E" w:rsidR="00203A7D" w:rsidRDefault="00237B2D" w:rsidP="0050010B">
      <w:pPr>
        <w:pStyle w:val="ListParagraph"/>
        <w:numPr>
          <w:ilvl w:val="0"/>
          <w:numId w:val="5"/>
        </w:numPr>
        <w:spacing w:line="360" w:lineRule="auto"/>
      </w:pPr>
      <w:r>
        <w:t xml:space="preserve">Tariff rate, applied, simple mean, manufactured products (%):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42911C1C" w14:textId="423094DB" w:rsidR="00203A7D" w:rsidRDefault="00203A7D" w:rsidP="0050010B">
      <w:pPr>
        <w:spacing w:line="360" w:lineRule="auto"/>
      </w:pPr>
      <w:r>
        <w:t>Using the MIT Observatory of Economic Complexity Data, answer the following questions</w:t>
      </w:r>
      <w:r w:rsidR="00942085">
        <w:t xml:space="preserve"> about your country’ </w:t>
      </w:r>
      <w:r w:rsidR="003A796F">
        <w:t>EXPORT</w:t>
      </w:r>
      <w:r w:rsidR="00942085">
        <w:t xml:space="preserve"> profile</w:t>
      </w:r>
      <w:r>
        <w:t>:</w:t>
      </w:r>
    </w:p>
    <w:p w14:paraId="61616C8D" w14:textId="28180E0F" w:rsidR="00203A7D" w:rsidRDefault="00B800B1" w:rsidP="0050010B">
      <w:pPr>
        <w:pStyle w:val="ListParagraph"/>
        <w:numPr>
          <w:ilvl w:val="0"/>
          <w:numId w:val="6"/>
        </w:numPr>
        <w:spacing w:line="360" w:lineRule="auto"/>
      </w:pPr>
      <w:r>
        <w:t xml:space="preserve">What is the largest </w:t>
      </w:r>
      <w:r w:rsidR="003A796F">
        <w:t>export</w:t>
      </w:r>
      <w:r>
        <w:t xml:space="preserve"> </w:t>
      </w:r>
      <w:proofErr w:type="gramStart"/>
      <w:r>
        <w:t>sector?:</w:t>
      </w:r>
      <w:proofErr w:type="gramEnd"/>
      <w:r>
        <w:t xml:space="preserve">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558C7CD9" w14:textId="38C27F16" w:rsidR="00B800B1" w:rsidRDefault="00B800B1" w:rsidP="0050010B">
      <w:pPr>
        <w:pStyle w:val="ListParagraph"/>
        <w:numPr>
          <w:ilvl w:val="0"/>
          <w:numId w:val="6"/>
        </w:numPr>
        <w:spacing w:line="360" w:lineRule="auto"/>
      </w:pPr>
      <w:r>
        <w:t xml:space="preserve">Within this sector, what is the largest class of products exported?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7D811C0E" w14:textId="079ED130" w:rsidR="00071EAA" w:rsidRDefault="00071EAA" w:rsidP="0050010B">
      <w:pPr>
        <w:pStyle w:val="ListParagraph"/>
        <w:numPr>
          <w:ilvl w:val="0"/>
          <w:numId w:val="6"/>
        </w:numPr>
        <w:spacing w:line="360" w:lineRule="auto"/>
      </w:pPr>
      <w:r>
        <w:t xml:space="preserve">What is the second largest </w:t>
      </w:r>
      <w:r w:rsidR="003A796F">
        <w:t>export</w:t>
      </w:r>
      <w:r>
        <w:t xml:space="preserve"> sector?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0DDC4CDA" w14:textId="7ECE3319" w:rsidR="00071EAA" w:rsidRDefault="00071EAA" w:rsidP="0050010B">
      <w:pPr>
        <w:pStyle w:val="ListParagraph"/>
        <w:numPr>
          <w:ilvl w:val="0"/>
          <w:numId w:val="6"/>
        </w:numPr>
        <w:spacing w:line="360" w:lineRule="auto"/>
      </w:pPr>
      <w:r>
        <w:t xml:space="preserve">Within this sector, what is the largest class of products exported?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5989C7D1" w14:textId="7742DAFF" w:rsidR="00EC126D" w:rsidRDefault="008C6E0E" w:rsidP="0050010B">
      <w:pPr>
        <w:pStyle w:val="ListParagraph"/>
        <w:numPr>
          <w:ilvl w:val="0"/>
          <w:numId w:val="6"/>
        </w:numPr>
        <w:spacing w:line="360" w:lineRule="auto"/>
      </w:pPr>
      <w:r>
        <w:t xml:space="preserve">Overall, how diversified is this country’s export profile? For example, how many sectors are apparent in the visualization? How many products? Explain. (Hint: You may want to look at other countries to get a sense of the range of profiles.)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B389144" w14:textId="281BBE16" w:rsidR="00DC54D8" w:rsidRDefault="00DC54D8" w:rsidP="0050010B">
      <w:pPr>
        <w:spacing w:line="360" w:lineRule="auto"/>
      </w:pPr>
      <w:r>
        <w:t xml:space="preserve">Using the MIT Observatory of Economic Complexity Data, answer the following questions about your country’ </w:t>
      </w:r>
      <w:r>
        <w:t>IMPORT</w:t>
      </w:r>
      <w:r>
        <w:t xml:space="preserve"> profile:</w:t>
      </w:r>
    </w:p>
    <w:p w14:paraId="7429BB23" w14:textId="5CD2B657" w:rsidR="00DC54D8" w:rsidRDefault="00DC54D8" w:rsidP="0050010B">
      <w:pPr>
        <w:pStyle w:val="ListParagraph"/>
        <w:numPr>
          <w:ilvl w:val="0"/>
          <w:numId w:val="7"/>
        </w:numPr>
        <w:spacing w:line="360" w:lineRule="auto"/>
      </w:pPr>
      <w:r>
        <w:t xml:space="preserve">What is the largest </w:t>
      </w:r>
      <w:r>
        <w:t>import</w:t>
      </w:r>
      <w:r>
        <w:t xml:space="preserve"> </w:t>
      </w:r>
      <w:proofErr w:type="gramStart"/>
      <w:r>
        <w:t>sector?:</w:t>
      </w:r>
      <w:proofErr w:type="gramEnd"/>
      <w:r>
        <w:t xml:space="preserve">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FFD1B08" w14:textId="4D0D9DA5" w:rsidR="00DC54D8" w:rsidRDefault="00DC54D8" w:rsidP="0050010B">
      <w:pPr>
        <w:pStyle w:val="ListParagraph"/>
        <w:numPr>
          <w:ilvl w:val="0"/>
          <w:numId w:val="7"/>
        </w:numPr>
        <w:spacing w:line="360" w:lineRule="auto"/>
      </w:pPr>
      <w:r>
        <w:t xml:space="preserve">Within this sector, what is the largest class of products </w:t>
      </w:r>
      <w:r>
        <w:t>imported</w:t>
      </w:r>
      <w:r>
        <w:t xml:space="preserve">?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C0302B6" w14:textId="430AE8BE" w:rsidR="00DC54D8" w:rsidRDefault="00DC54D8" w:rsidP="0050010B">
      <w:pPr>
        <w:pStyle w:val="ListParagraph"/>
        <w:numPr>
          <w:ilvl w:val="0"/>
          <w:numId w:val="7"/>
        </w:numPr>
        <w:spacing w:line="360" w:lineRule="auto"/>
      </w:pPr>
      <w:r>
        <w:t xml:space="preserve">What is the second largest </w:t>
      </w:r>
      <w:r>
        <w:t>imported</w:t>
      </w:r>
      <w:r>
        <w:t xml:space="preserve"> sector?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A8BBCE3" w14:textId="153DE7E3" w:rsidR="00DC54D8" w:rsidRDefault="00DC54D8" w:rsidP="0050010B">
      <w:pPr>
        <w:pStyle w:val="ListParagraph"/>
        <w:numPr>
          <w:ilvl w:val="0"/>
          <w:numId w:val="7"/>
        </w:numPr>
        <w:spacing w:line="360" w:lineRule="auto"/>
      </w:pPr>
      <w:r>
        <w:t xml:space="preserve">Within this sector, what is the largest class of products </w:t>
      </w:r>
      <w:r>
        <w:t>imported</w:t>
      </w:r>
      <w:r>
        <w:t xml:space="preserve">?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28B75F1" w14:textId="757ADA15" w:rsidR="00DC54D8" w:rsidRDefault="00DC54D8" w:rsidP="0050010B">
      <w:pPr>
        <w:pStyle w:val="ListParagraph"/>
        <w:numPr>
          <w:ilvl w:val="0"/>
          <w:numId w:val="7"/>
        </w:numPr>
        <w:spacing w:line="360" w:lineRule="auto"/>
      </w:pPr>
      <w:r>
        <w:t xml:space="preserve">Overall, how diversified is this country’s </w:t>
      </w:r>
      <w:r w:rsidR="008C6E0E">
        <w:t>import</w:t>
      </w:r>
      <w:r>
        <w:t xml:space="preserve"> profile? For example, how many sectors are apparent in the visualization? How many products? Explain.</w:t>
      </w:r>
      <w:r w:rsidR="00C54B13">
        <w:t xml:space="preserve"> (Hint: You may want to look at other countries to get a sense of the range of profiles.)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17C6F26" w14:textId="77777777" w:rsidR="00896941" w:rsidRDefault="00896941" w:rsidP="0050010B">
      <w:pPr>
        <w:spacing w:line="360" w:lineRule="auto"/>
      </w:pPr>
    </w:p>
    <w:p w14:paraId="30E69176" w14:textId="51E4C97B" w:rsidR="00896941" w:rsidRDefault="00896941" w:rsidP="0050010B">
      <w:pPr>
        <w:spacing w:line="360" w:lineRule="auto"/>
      </w:pPr>
      <w:r>
        <w:lastRenderedPageBreak/>
        <w:t>Country #</w:t>
      </w:r>
      <w:r>
        <w:t>2</w:t>
      </w:r>
      <w:r>
        <w:t xml:space="preserve">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8673A81" w14:textId="77777777" w:rsidR="00896941" w:rsidRDefault="00896941" w:rsidP="0050010B">
      <w:pPr>
        <w:spacing w:line="360" w:lineRule="auto"/>
      </w:pPr>
      <w:r>
        <w:t>Using the World Development Indicators Data fill in the appropriate figures below:</w:t>
      </w:r>
    </w:p>
    <w:p w14:paraId="4B3C2A26" w14:textId="77777777" w:rsidR="00896941" w:rsidRDefault="00896941" w:rsidP="0050010B">
      <w:pPr>
        <w:pStyle w:val="ListParagraph"/>
        <w:numPr>
          <w:ilvl w:val="0"/>
          <w:numId w:val="4"/>
        </w:numPr>
        <w:spacing w:line="360" w:lineRule="auto"/>
      </w:pPr>
      <w:r>
        <w:t xml:space="preserve">Trade as a % of GDP: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E29D1FD" w14:textId="77777777" w:rsidR="00896941" w:rsidRDefault="00896941" w:rsidP="0050010B">
      <w:pPr>
        <w:pStyle w:val="ListParagraph"/>
        <w:numPr>
          <w:ilvl w:val="0"/>
          <w:numId w:val="4"/>
        </w:numPr>
        <w:spacing w:line="360" w:lineRule="auto"/>
      </w:pPr>
      <w:r>
        <w:t xml:space="preserve">Merchandise Trade (% of GDP):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569BD1E" w14:textId="77777777" w:rsidR="00896941" w:rsidRDefault="00896941" w:rsidP="0050010B">
      <w:pPr>
        <w:pStyle w:val="ListParagraph"/>
        <w:numPr>
          <w:ilvl w:val="0"/>
          <w:numId w:val="4"/>
        </w:numPr>
        <w:spacing w:line="360" w:lineRule="auto"/>
      </w:pPr>
      <w:r>
        <w:t xml:space="preserve">Trade in services (% of GDP):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488D215" w14:textId="77777777" w:rsidR="00896941" w:rsidRDefault="00896941" w:rsidP="0050010B">
      <w:pPr>
        <w:pStyle w:val="ListParagraph"/>
        <w:numPr>
          <w:ilvl w:val="0"/>
          <w:numId w:val="4"/>
        </w:numPr>
        <w:spacing w:line="360" w:lineRule="auto"/>
      </w:pPr>
      <w:r>
        <w:t xml:space="preserve">Tariff rate, applied, simple mean, all products (%):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FF05395" w14:textId="77777777" w:rsidR="00896941" w:rsidRDefault="00896941" w:rsidP="0050010B">
      <w:pPr>
        <w:pStyle w:val="ListParagraph"/>
        <w:numPr>
          <w:ilvl w:val="0"/>
          <w:numId w:val="4"/>
        </w:numPr>
        <w:spacing w:line="360" w:lineRule="auto"/>
      </w:pPr>
      <w:r>
        <w:t xml:space="preserve">Tariff rate, applied, simple mean, manufactured products (%):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1C360CE" w14:textId="77777777" w:rsidR="00896941" w:rsidRDefault="00896941" w:rsidP="0050010B">
      <w:pPr>
        <w:spacing w:line="360" w:lineRule="auto"/>
      </w:pPr>
      <w:r>
        <w:t>Using the MIT Observatory of Economic Complexity Data, answer the following questions about your country’ EXPORT profile:</w:t>
      </w:r>
    </w:p>
    <w:p w14:paraId="4F65AB55" w14:textId="77777777" w:rsidR="00896941" w:rsidRDefault="00896941" w:rsidP="0050010B">
      <w:pPr>
        <w:pStyle w:val="ListParagraph"/>
        <w:numPr>
          <w:ilvl w:val="0"/>
          <w:numId w:val="8"/>
        </w:numPr>
        <w:spacing w:line="360" w:lineRule="auto"/>
      </w:pPr>
      <w:r>
        <w:t xml:space="preserve">What is the largest export </w:t>
      </w:r>
      <w:proofErr w:type="gramStart"/>
      <w:r>
        <w:t>sector?:</w:t>
      </w:r>
      <w:proofErr w:type="gramEnd"/>
      <w:r>
        <w:t xml:space="preserve">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A6AB652" w14:textId="77777777" w:rsidR="00896941" w:rsidRDefault="00896941" w:rsidP="0050010B">
      <w:pPr>
        <w:pStyle w:val="ListParagraph"/>
        <w:numPr>
          <w:ilvl w:val="0"/>
          <w:numId w:val="8"/>
        </w:numPr>
        <w:spacing w:line="360" w:lineRule="auto"/>
      </w:pPr>
      <w:r>
        <w:t xml:space="preserve">Within this sector, what is the largest class of products exported?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AE1247B" w14:textId="77777777" w:rsidR="00896941" w:rsidRDefault="00896941" w:rsidP="0050010B">
      <w:pPr>
        <w:pStyle w:val="ListParagraph"/>
        <w:numPr>
          <w:ilvl w:val="0"/>
          <w:numId w:val="8"/>
        </w:numPr>
        <w:spacing w:line="360" w:lineRule="auto"/>
      </w:pPr>
      <w:r>
        <w:t xml:space="preserve">What is the second largest export sector?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A416177" w14:textId="77777777" w:rsidR="00896941" w:rsidRDefault="00896941" w:rsidP="0050010B">
      <w:pPr>
        <w:pStyle w:val="ListParagraph"/>
        <w:numPr>
          <w:ilvl w:val="0"/>
          <w:numId w:val="8"/>
        </w:numPr>
        <w:spacing w:line="360" w:lineRule="auto"/>
      </w:pPr>
      <w:r>
        <w:t xml:space="preserve">Within this sector, what is the largest class of products exported?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94509D0" w14:textId="77777777" w:rsidR="00896941" w:rsidRDefault="00896941" w:rsidP="0050010B">
      <w:pPr>
        <w:pStyle w:val="ListParagraph"/>
        <w:numPr>
          <w:ilvl w:val="0"/>
          <w:numId w:val="8"/>
        </w:numPr>
        <w:spacing w:line="360" w:lineRule="auto"/>
      </w:pPr>
      <w:r>
        <w:t xml:space="preserve">Overall, how diversified is this country’s export profile? For example, how many sectors are apparent in the visualization? How many products? Explain. (Hint: You may want to look at other countries to get a sense of the range of profiles.)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18966CDF" w14:textId="77777777" w:rsidR="00896941" w:rsidRDefault="00896941" w:rsidP="0050010B">
      <w:pPr>
        <w:spacing w:line="360" w:lineRule="auto"/>
      </w:pPr>
      <w:r>
        <w:t>Using the MIT Observatory of Economic Complexity Data, answer the following questions about your country’ IMPORT profile:</w:t>
      </w:r>
    </w:p>
    <w:p w14:paraId="5DDB6799" w14:textId="77777777" w:rsidR="00896941" w:rsidRDefault="00896941" w:rsidP="0050010B">
      <w:pPr>
        <w:pStyle w:val="ListParagraph"/>
        <w:numPr>
          <w:ilvl w:val="0"/>
          <w:numId w:val="9"/>
        </w:numPr>
        <w:spacing w:line="360" w:lineRule="auto"/>
      </w:pPr>
      <w:r>
        <w:t xml:space="preserve">What is the largest import </w:t>
      </w:r>
      <w:proofErr w:type="gramStart"/>
      <w:r>
        <w:t>sector?:</w:t>
      </w:r>
      <w:proofErr w:type="gramEnd"/>
      <w:r>
        <w:t xml:space="preserve">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5224873" w14:textId="77777777" w:rsidR="00896941" w:rsidRDefault="00896941" w:rsidP="0050010B">
      <w:pPr>
        <w:pStyle w:val="ListParagraph"/>
        <w:numPr>
          <w:ilvl w:val="0"/>
          <w:numId w:val="9"/>
        </w:numPr>
        <w:spacing w:line="360" w:lineRule="auto"/>
      </w:pPr>
      <w:r>
        <w:t xml:space="preserve">Within this sector, what is the largest class of products imported?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F4244E2" w14:textId="77777777" w:rsidR="00896941" w:rsidRDefault="00896941" w:rsidP="0050010B">
      <w:pPr>
        <w:pStyle w:val="ListParagraph"/>
        <w:numPr>
          <w:ilvl w:val="0"/>
          <w:numId w:val="9"/>
        </w:numPr>
        <w:spacing w:line="360" w:lineRule="auto"/>
      </w:pPr>
      <w:r>
        <w:t xml:space="preserve">What is the second largest imported sector?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C597B87" w14:textId="77777777" w:rsidR="00896941" w:rsidRDefault="00896941" w:rsidP="0050010B">
      <w:pPr>
        <w:pStyle w:val="ListParagraph"/>
        <w:numPr>
          <w:ilvl w:val="0"/>
          <w:numId w:val="9"/>
        </w:numPr>
        <w:spacing w:line="360" w:lineRule="auto"/>
      </w:pPr>
      <w:r>
        <w:t xml:space="preserve">Within this sector, what is the largest class of products imported?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FE4B352" w14:textId="77777777" w:rsidR="00896941" w:rsidRDefault="00896941" w:rsidP="0050010B">
      <w:pPr>
        <w:pStyle w:val="ListParagraph"/>
        <w:numPr>
          <w:ilvl w:val="0"/>
          <w:numId w:val="9"/>
        </w:numPr>
        <w:spacing w:line="360" w:lineRule="auto"/>
      </w:pPr>
      <w:r>
        <w:t xml:space="preserve">Overall, how diversified is this country’s import profile? For example, how many sectors are apparent in the visualization? How many products? Explain. (Hint: You may want to look at other countries to get a sense of the range of profiles.)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CCDDEBB" w14:textId="77777777" w:rsidR="00896941" w:rsidRDefault="00896941" w:rsidP="0050010B">
      <w:pPr>
        <w:spacing w:line="360" w:lineRule="auto"/>
      </w:pPr>
    </w:p>
    <w:p w14:paraId="595382E8" w14:textId="7AB18A5E" w:rsidR="00896941" w:rsidRDefault="00896941" w:rsidP="0050010B">
      <w:pPr>
        <w:spacing w:line="360" w:lineRule="auto"/>
      </w:pPr>
      <w:r>
        <w:t>Country #</w:t>
      </w:r>
      <w:r>
        <w:t>3</w:t>
      </w:r>
      <w:r>
        <w:t xml:space="preserve">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3D1E72E" w14:textId="77777777" w:rsidR="00896941" w:rsidRDefault="00896941" w:rsidP="0050010B">
      <w:pPr>
        <w:spacing w:line="360" w:lineRule="auto"/>
      </w:pPr>
      <w:r>
        <w:t>Using the World Development Indicators Data fill in the appropriate figures below:</w:t>
      </w:r>
    </w:p>
    <w:p w14:paraId="569EB4F0" w14:textId="77777777" w:rsidR="00896941" w:rsidRDefault="00896941" w:rsidP="0050010B">
      <w:pPr>
        <w:pStyle w:val="ListParagraph"/>
        <w:numPr>
          <w:ilvl w:val="0"/>
          <w:numId w:val="10"/>
        </w:numPr>
        <w:spacing w:line="360" w:lineRule="auto"/>
      </w:pPr>
      <w:r>
        <w:t xml:space="preserve">Trade as a % of GDP: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1904450" w14:textId="77777777" w:rsidR="00896941" w:rsidRDefault="00896941" w:rsidP="0050010B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Merchandise Trade (% of GDP): </w:t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69984D5" w14:textId="77777777" w:rsidR="00896941" w:rsidRDefault="00896941" w:rsidP="0050010B">
      <w:pPr>
        <w:pStyle w:val="ListParagraph"/>
        <w:numPr>
          <w:ilvl w:val="0"/>
          <w:numId w:val="10"/>
        </w:numPr>
        <w:spacing w:line="360" w:lineRule="auto"/>
      </w:pPr>
      <w:r>
        <w:t xml:space="preserve">Trade in services (% of GDP):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A89BC11" w14:textId="77777777" w:rsidR="00896941" w:rsidRDefault="00896941" w:rsidP="0050010B">
      <w:pPr>
        <w:pStyle w:val="ListParagraph"/>
        <w:numPr>
          <w:ilvl w:val="0"/>
          <w:numId w:val="10"/>
        </w:numPr>
        <w:spacing w:line="360" w:lineRule="auto"/>
      </w:pPr>
      <w:r>
        <w:t xml:space="preserve">Tariff rate, applied, simple mean, all products (%):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100A61A" w14:textId="77777777" w:rsidR="00896941" w:rsidRDefault="00896941" w:rsidP="0050010B">
      <w:pPr>
        <w:pStyle w:val="ListParagraph"/>
        <w:numPr>
          <w:ilvl w:val="0"/>
          <w:numId w:val="10"/>
        </w:numPr>
        <w:spacing w:line="360" w:lineRule="auto"/>
      </w:pPr>
      <w:r>
        <w:t xml:space="preserve">Tariff rate, applied, simple mean, manufactured products (%):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20F109B1" w14:textId="77777777" w:rsidR="00896941" w:rsidRDefault="00896941" w:rsidP="0050010B">
      <w:pPr>
        <w:spacing w:line="360" w:lineRule="auto"/>
      </w:pPr>
      <w:r>
        <w:t>Using the MIT Observatory of Economic Complexity Data, answer the following questions about your country’ EXPORT profile:</w:t>
      </w:r>
    </w:p>
    <w:p w14:paraId="5A0D8166" w14:textId="77777777" w:rsidR="00896941" w:rsidRDefault="00896941" w:rsidP="0050010B">
      <w:pPr>
        <w:pStyle w:val="ListParagraph"/>
        <w:numPr>
          <w:ilvl w:val="0"/>
          <w:numId w:val="11"/>
        </w:numPr>
        <w:spacing w:line="360" w:lineRule="auto"/>
      </w:pPr>
      <w:r>
        <w:t xml:space="preserve">What is the largest export </w:t>
      </w:r>
      <w:proofErr w:type="gramStart"/>
      <w:r>
        <w:t>sector?:</w:t>
      </w:r>
      <w:proofErr w:type="gramEnd"/>
      <w:r>
        <w:t xml:space="preserve">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32A0570" w14:textId="77777777" w:rsidR="00896941" w:rsidRDefault="00896941" w:rsidP="0050010B">
      <w:pPr>
        <w:pStyle w:val="ListParagraph"/>
        <w:numPr>
          <w:ilvl w:val="0"/>
          <w:numId w:val="11"/>
        </w:numPr>
        <w:spacing w:line="360" w:lineRule="auto"/>
      </w:pPr>
      <w:r>
        <w:t xml:space="preserve">Within this sector, what is the largest class of products exported?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0E1F7C4C" w14:textId="77777777" w:rsidR="00896941" w:rsidRDefault="00896941" w:rsidP="0050010B">
      <w:pPr>
        <w:pStyle w:val="ListParagraph"/>
        <w:numPr>
          <w:ilvl w:val="0"/>
          <w:numId w:val="11"/>
        </w:numPr>
        <w:spacing w:line="360" w:lineRule="auto"/>
      </w:pPr>
      <w:r>
        <w:t xml:space="preserve">What is the second largest export sector?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8F02495" w14:textId="77777777" w:rsidR="00896941" w:rsidRDefault="00896941" w:rsidP="0050010B">
      <w:pPr>
        <w:pStyle w:val="ListParagraph"/>
        <w:numPr>
          <w:ilvl w:val="0"/>
          <w:numId w:val="11"/>
        </w:numPr>
        <w:spacing w:line="360" w:lineRule="auto"/>
      </w:pPr>
      <w:r>
        <w:t xml:space="preserve">Within this sector, what is the largest class of products exported?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5FB85213" w14:textId="77777777" w:rsidR="00896941" w:rsidRDefault="00896941" w:rsidP="0050010B">
      <w:pPr>
        <w:pStyle w:val="ListParagraph"/>
        <w:numPr>
          <w:ilvl w:val="0"/>
          <w:numId w:val="11"/>
        </w:numPr>
        <w:spacing w:line="360" w:lineRule="auto"/>
      </w:pPr>
      <w:r>
        <w:t xml:space="preserve">Overall, how diversified is this country’s export profile? For example, how many sectors are apparent in the visualization? How many products? Explain. (Hint: You may want to look at other countries to get a sense of the range of profiles.)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D319CF6" w14:textId="77777777" w:rsidR="00896941" w:rsidRDefault="00896941" w:rsidP="0050010B">
      <w:pPr>
        <w:spacing w:line="360" w:lineRule="auto"/>
      </w:pPr>
      <w:r>
        <w:t>Using the MIT Observatory of Economic Complexity Data, answer the following questions about your country’ IMPORT profile:</w:t>
      </w:r>
    </w:p>
    <w:p w14:paraId="335F5F16" w14:textId="77777777" w:rsidR="00896941" w:rsidRDefault="00896941" w:rsidP="0050010B">
      <w:pPr>
        <w:pStyle w:val="ListParagraph"/>
        <w:numPr>
          <w:ilvl w:val="0"/>
          <w:numId w:val="12"/>
        </w:numPr>
        <w:spacing w:line="360" w:lineRule="auto"/>
      </w:pPr>
      <w:r>
        <w:t xml:space="preserve">What is the largest import </w:t>
      </w:r>
      <w:proofErr w:type="gramStart"/>
      <w:r>
        <w:t>sector?:</w:t>
      </w:r>
      <w:proofErr w:type="gramEnd"/>
      <w:r>
        <w:t xml:space="preserve">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CCFA109" w14:textId="77777777" w:rsidR="00896941" w:rsidRDefault="00896941" w:rsidP="0050010B">
      <w:pPr>
        <w:pStyle w:val="ListParagraph"/>
        <w:numPr>
          <w:ilvl w:val="0"/>
          <w:numId w:val="12"/>
        </w:numPr>
        <w:spacing w:line="360" w:lineRule="auto"/>
      </w:pPr>
      <w:r>
        <w:t xml:space="preserve">Within this sector, what is the largest class of products imported?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461D27F" w14:textId="77777777" w:rsidR="00896941" w:rsidRDefault="00896941" w:rsidP="0050010B">
      <w:pPr>
        <w:pStyle w:val="ListParagraph"/>
        <w:numPr>
          <w:ilvl w:val="0"/>
          <w:numId w:val="12"/>
        </w:numPr>
        <w:spacing w:line="360" w:lineRule="auto"/>
      </w:pPr>
      <w:r>
        <w:t xml:space="preserve">What is the second largest imported sector?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67D558A2" w14:textId="77777777" w:rsidR="00896941" w:rsidRDefault="00896941" w:rsidP="0050010B">
      <w:pPr>
        <w:pStyle w:val="ListParagraph"/>
        <w:numPr>
          <w:ilvl w:val="0"/>
          <w:numId w:val="12"/>
        </w:numPr>
        <w:spacing w:line="360" w:lineRule="auto"/>
      </w:pPr>
      <w:r>
        <w:t xml:space="preserve">Within this sector, what is the largest class of products imported?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7EB61A7C" w14:textId="77777777" w:rsidR="00896941" w:rsidRDefault="00896941" w:rsidP="0050010B">
      <w:pPr>
        <w:pStyle w:val="ListParagraph"/>
        <w:numPr>
          <w:ilvl w:val="0"/>
          <w:numId w:val="12"/>
        </w:numPr>
        <w:spacing w:line="360" w:lineRule="auto"/>
      </w:pPr>
      <w:r>
        <w:t xml:space="preserve">Overall, how diversified is this country’s import profile? For example, how many sectors are apparent in the visualization? How many products? Explain. (Hint: You may want to look at other countries to get a sense of the range of profiles.)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494E3BA8" w14:textId="77777777" w:rsidR="00896941" w:rsidRDefault="00896941" w:rsidP="0050010B">
      <w:pPr>
        <w:spacing w:line="360" w:lineRule="auto"/>
      </w:pPr>
    </w:p>
    <w:p w14:paraId="4C3482C8" w14:textId="3DD8A2EE" w:rsidR="00D9107B" w:rsidRDefault="00D9107B" w:rsidP="0050010B">
      <w:pPr>
        <w:spacing w:line="360" w:lineRule="auto"/>
      </w:pPr>
      <w:r>
        <w:t>Finally, using the MIT OEC data visualizer, choose two of your three countries and enter one in the “Country” box and one in the “Partner” box.</w:t>
      </w:r>
    </w:p>
    <w:p w14:paraId="3C733279" w14:textId="78992BE4" w:rsidR="00CC6267" w:rsidRDefault="00CC6267" w:rsidP="0050010B">
      <w:pPr>
        <w:spacing w:line="360" w:lineRule="auto"/>
      </w:pPr>
      <w:r>
        <w:t xml:space="preserve">Country #1: </w:t>
      </w: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1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5DCA4676" w14:textId="13ECBFD4" w:rsidR="00CC6267" w:rsidRDefault="00CC6267" w:rsidP="0050010B">
      <w:pPr>
        <w:spacing w:line="360" w:lineRule="auto"/>
      </w:pPr>
      <w:r>
        <w:t xml:space="preserve">Country #2: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</w:p>
    <w:p w14:paraId="13B67F36" w14:textId="3A69A4E0" w:rsidR="00D9688A" w:rsidRDefault="00D9688A" w:rsidP="0050010B">
      <w:pPr>
        <w:spacing w:line="360" w:lineRule="auto"/>
      </w:pPr>
      <w:r>
        <w:t xml:space="preserve">Discuss some of your observations about the trade profile between these two countries. 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3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</w:p>
    <w:sectPr w:rsidR="00D9688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D88B" w14:textId="77777777" w:rsidR="00861F5A" w:rsidRDefault="00861F5A" w:rsidP="0054030D">
      <w:r>
        <w:separator/>
      </w:r>
    </w:p>
  </w:endnote>
  <w:endnote w:type="continuationSeparator" w:id="0">
    <w:p w14:paraId="42712CDF" w14:textId="77777777" w:rsidR="00861F5A" w:rsidRDefault="00861F5A" w:rsidP="0054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19737846"/>
      <w:docPartObj>
        <w:docPartGallery w:val="Page Numbers (Bottom of Page)"/>
        <w:docPartUnique/>
      </w:docPartObj>
    </w:sdtPr>
    <w:sdtContent>
      <w:p w14:paraId="362804D8" w14:textId="3E9F5414" w:rsidR="0054030D" w:rsidRDefault="0054030D" w:rsidP="00AB6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813055" w14:textId="77777777" w:rsidR="0054030D" w:rsidRDefault="0054030D" w:rsidP="005403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8035439"/>
      <w:docPartObj>
        <w:docPartGallery w:val="Page Numbers (Bottom of Page)"/>
        <w:docPartUnique/>
      </w:docPartObj>
    </w:sdtPr>
    <w:sdtContent>
      <w:p w14:paraId="7558A2EC" w14:textId="710C18E0" w:rsidR="0054030D" w:rsidRDefault="0054030D" w:rsidP="00AB6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25E897" w14:textId="77777777" w:rsidR="0054030D" w:rsidRDefault="0054030D" w:rsidP="005403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37C88" w14:textId="77777777" w:rsidR="00861F5A" w:rsidRDefault="00861F5A" w:rsidP="0054030D">
      <w:r>
        <w:separator/>
      </w:r>
    </w:p>
  </w:footnote>
  <w:footnote w:type="continuationSeparator" w:id="0">
    <w:p w14:paraId="37F781D9" w14:textId="77777777" w:rsidR="00861F5A" w:rsidRDefault="00861F5A" w:rsidP="00540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BF"/>
    <w:multiLevelType w:val="hybridMultilevel"/>
    <w:tmpl w:val="525C22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30257"/>
    <w:multiLevelType w:val="hybridMultilevel"/>
    <w:tmpl w:val="E1F4DE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544FE"/>
    <w:multiLevelType w:val="hybridMultilevel"/>
    <w:tmpl w:val="FE383C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84A23"/>
    <w:multiLevelType w:val="hybridMultilevel"/>
    <w:tmpl w:val="6E16B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86E"/>
    <w:multiLevelType w:val="hybridMultilevel"/>
    <w:tmpl w:val="6C12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74D14"/>
    <w:multiLevelType w:val="hybridMultilevel"/>
    <w:tmpl w:val="A0CAE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A027A0"/>
    <w:multiLevelType w:val="hybridMultilevel"/>
    <w:tmpl w:val="D31A14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206AE4"/>
    <w:multiLevelType w:val="hybridMultilevel"/>
    <w:tmpl w:val="01A42A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503D05"/>
    <w:multiLevelType w:val="hybridMultilevel"/>
    <w:tmpl w:val="6E16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81AFB"/>
    <w:multiLevelType w:val="hybridMultilevel"/>
    <w:tmpl w:val="84FAF6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11406"/>
    <w:multiLevelType w:val="hybridMultilevel"/>
    <w:tmpl w:val="9FE0CA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356E95"/>
    <w:multiLevelType w:val="hybridMultilevel"/>
    <w:tmpl w:val="1C2655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8870631">
    <w:abstractNumId w:val="4"/>
  </w:num>
  <w:num w:numId="2" w16cid:durableId="193273058">
    <w:abstractNumId w:val="8"/>
  </w:num>
  <w:num w:numId="3" w16cid:durableId="1636178975">
    <w:abstractNumId w:val="3"/>
  </w:num>
  <w:num w:numId="4" w16cid:durableId="820581007">
    <w:abstractNumId w:val="7"/>
  </w:num>
  <w:num w:numId="5" w16cid:durableId="1106540375">
    <w:abstractNumId w:val="5"/>
  </w:num>
  <w:num w:numId="6" w16cid:durableId="439956900">
    <w:abstractNumId w:val="2"/>
  </w:num>
  <w:num w:numId="7" w16cid:durableId="2070028836">
    <w:abstractNumId w:val="11"/>
  </w:num>
  <w:num w:numId="8" w16cid:durableId="300355018">
    <w:abstractNumId w:val="6"/>
  </w:num>
  <w:num w:numId="9" w16cid:durableId="294484395">
    <w:abstractNumId w:val="10"/>
  </w:num>
  <w:num w:numId="10" w16cid:durableId="155658522">
    <w:abstractNumId w:val="0"/>
  </w:num>
  <w:num w:numId="11" w16cid:durableId="569117237">
    <w:abstractNumId w:val="9"/>
  </w:num>
  <w:num w:numId="12" w16cid:durableId="1416316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6D"/>
    <w:rsid w:val="00071EAA"/>
    <w:rsid w:val="000A2783"/>
    <w:rsid w:val="00203A7D"/>
    <w:rsid w:val="00237B2D"/>
    <w:rsid w:val="003A796F"/>
    <w:rsid w:val="0050010B"/>
    <w:rsid w:val="0054030D"/>
    <w:rsid w:val="006E559B"/>
    <w:rsid w:val="00861F5A"/>
    <w:rsid w:val="00896941"/>
    <w:rsid w:val="008C6E0E"/>
    <w:rsid w:val="00942085"/>
    <w:rsid w:val="009C3E2D"/>
    <w:rsid w:val="009F20AB"/>
    <w:rsid w:val="00AB2D83"/>
    <w:rsid w:val="00B800B1"/>
    <w:rsid w:val="00C347B0"/>
    <w:rsid w:val="00C54B13"/>
    <w:rsid w:val="00CC6267"/>
    <w:rsid w:val="00D50B9F"/>
    <w:rsid w:val="00D9107B"/>
    <w:rsid w:val="00D9688A"/>
    <w:rsid w:val="00DC54D8"/>
    <w:rsid w:val="00E116FB"/>
    <w:rsid w:val="00EC126D"/>
    <w:rsid w:val="00F00A5E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FBD35"/>
  <w15:chartTrackingRefBased/>
  <w15:docId w15:val="{E69DCF1F-8F75-1742-BEB4-F202D853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6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010B"/>
  </w:style>
  <w:style w:type="paragraph" w:styleId="Footer">
    <w:name w:val="footer"/>
    <w:basedOn w:val="Normal"/>
    <w:link w:val="FooterChar"/>
    <w:uiPriority w:val="99"/>
    <w:unhideWhenUsed/>
    <w:rsid w:val="00540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30D"/>
  </w:style>
  <w:style w:type="character" w:styleId="PageNumber">
    <w:name w:val="page number"/>
    <w:basedOn w:val="DefaultParagraphFont"/>
    <w:uiPriority w:val="99"/>
    <w:semiHidden/>
    <w:unhideWhenUsed/>
    <w:rsid w:val="00540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24</cp:revision>
  <dcterms:created xsi:type="dcterms:W3CDTF">2023-03-17T20:00:00Z</dcterms:created>
  <dcterms:modified xsi:type="dcterms:W3CDTF">2023-03-17T20:38:00Z</dcterms:modified>
</cp:coreProperties>
</file>