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B0E6" w14:textId="2C84880E" w:rsidR="004F01E8" w:rsidRDefault="004F01E8" w:rsidP="004F01E8">
      <w:pPr>
        <w:pStyle w:val="NormalWeb"/>
        <w:jc w:val="center"/>
        <w:rPr>
          <w:rFonts w:asciiTheme="minorHAnsi" w:hAnsiTheme="minorHAnsi" w:cstheme="minorHAnsi"/>
          <w:sz w:val="32"/>
          <w:szCs w:val="32"/>
        </w:rPr>
      </w:pPr>
      <w:r w:rsidRPr="004F01E8">
        <w:rPr>
          <w:rFonts w:asciiTheme="minorHAnsi" w:hAnsiTheme="minorHAnsi" w:cstheme="minorHAnsi"/>
          <w:sz w:val="32"/>
          <w:szCs w:val="32"/>
        </w:rPr>
        <w:t>Physics Quiz # 2</w:t>
      </w:r>
    </w:p>
    <w:p w14:paraId="73643E73" w14:textId="187461A1" w:rsidR="004F01E8" w:rsidRDefault="004F01E8" w:rsidP="004F01E8">
      <w:pPr>
        <w:pStyle w:val="NormalWeb"/>
        <w:jc w:val="right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Tian Xiaoyang</w:t>
      </w:r>
    </w:p>
    <w:p w14:paraId="43D2238C" w14:textId="7DE46F78" w:rsidR="004F01E8" w:rsidRDefault="004F01E8" w:rsidP="004F01E8">
      <w:pPr>
        <w:pStyle w:val="NormalWeb"/>
        <w:jc w:val="right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26001904581</w:t>
      </w:r>
    </w:p>
    <w:p w14:paraId="5306ACCE" w14:textId="6B0329D1" w:rsidR="004F01E8" w:rsidRDefault="004F01E8" w:rsidP="004F01E8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Q1.</w:t>
      </w:r>
    </w:p>
    <w:p w14:paraId="736834BA" w14:textId="194A6A44" w:rsidR="004F01E8" w:rsidRDefault="004F01E8" w:rsidP="004F01E8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(b) displacement</w:t>
      </w:r>
    </w:p>
    <w:p w14:paraId="56DB74A4" w14:textId="72D0409F" w:rsidR="004F01E8" w:rsidRDefault="004F01E8" w:rsidP="004F01E8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Q2.</w:t>
      </w:r>
    </w:p>
    <w:p w14:paraId="3A4BFF36" w14:textId="4B664EF5" w:rsidR="004F01E8" w:rsidRDefault="004F01E8" w:rsidP="004F01E8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(b) acceleration</w:t>
      </w:r>
    </w:p>
    <w:p w14:paraId="2EEFD95B" w14:textId="16E21974" w:rsidR="004F01E8" w:rsidRDefault="004F01E8" w:rsidP="004F01E8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Q3.</w:t>
      </w:r>
    </w:p>
    <w:p w14:paraId="7AF72478" w14:textId="7207625A" w:rsidR="004F4C87" w:rsidRDefault="004F4C87" w:rsidP="004F01E8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(b)</w:t>
      </w:r>
      <w:r w:rsidR="00DA1D87">
        <w:rPr>
          <w:rFonts w:asciiTheme="minorHAnsi" w:hAnsiTheme="minorHAnsi" w:cstheme="minorHAnsi"/>
          <w:sz w:val="32"/>
          <w:szCs w:val="32"/>
          <w:lang w:val="en-US"/>
        </w:rPr>
        <w:t>only if the acceleration is constant</w:t>
      </w:r>
    </w:p>
    <w:p w14:paraId="0A664CB7" w14:textId="449F9246" w:rsidR="004F4C87" w:rsidRDefault="004F4C87" w:rsidP="004F01E8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Q4.</w:t>
      </w:r>
    </w:p>
    <w:p w14:paraId="38BB6504" w14:textId="7F9C2A67" w:rsidR="004F4C87" w:rsidRDefault="009963FA" w:rsidP="004F01E8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m:oMath>
        <m:r>
          <w:rPr>
            <w:rFonts w:ascii="Cambria Math" w:hAnsi="Cambria Math" w:cstheme="minorHAnsi"/>
            <w:sz w:val="32"/>
            <w:szCs w:val="32"/>
            <w:lang w:val="en-US"/>
          </w:rPr>
          <m:t>s(t)=(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2t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-8t+6)</m:t>
        </m:r>
      </m:oMath>
      <w:r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14:paraId="0160BD9E" w14:textId="5673F0C2" w:rsidR="009E1745" w:rsidRDefault="009E1745" w:rsidP="009E1745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m:oMath>
        <m:r>
          <w:rPr>
            <w:rFonts w:ascii="Cambria Math" w:hAnsi="Cambria Math" w:cstheme="minorHAnsi"/>
            <w:sz w:val="32"/>
            <w:szCs w:val="32"/>
            <w:lang w:val="en-US"/>
          </w:rPr>
          <m:t xml:space="preserve">t=0,  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s(t)=(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∙0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-8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∙0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+6)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=6</m:t>
        </m:r>
      </m:oMath>
      <w:r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14:paraId="3E3DBA2A" w14:textId="6FBD1804" w:rsidR="003F1C51" w:rsidRDefault="003F1C51" w:rsidP="003F1C51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m:oMath>
        <m:r>
          <w:rPr>
            <w:rFonts w:ascii="Cambria Math" w:hAnsi="Cambria Math" w:cstheme="minorHAnsi"/>
            <w:sz w:val="32"/>
            <w:szCs w:val="32"/>
            <w:lang w:val="en-US"/>
          </w:rPr>
          <m:t>t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=3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,  s(t)=(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2∙</m:t>
            </m:r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3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-8∙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3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+6)=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9</m:t>
        </m:r>
      </m:oMath>
      <w:r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14:paraId="444F4AFD" w14:textId="07C643BC" w:rsidR="003F1C51" w:rsidRDefault="003F1C51" w:rsidP="003F1C51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m:oMath>
        <m:r>
          <w:rPr>
            <w:rFonts w:ascii="Cambria Math" w:hAnsi="Cambria Math" w:cstheme="minorHAnsi"/>
            <w:sz w:val="32"/>
            <w:szCs w:val="32"/>
            <w:lang w:val="en-US"/>
          </w:rPr>
          <m:t>s(t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=0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)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-s(t=3)=3</m:t>
        </m:r>
      </m:oMath>
      <w:r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14:paraId="5C213FC3" w14:textId="75203437" w:rsidR="009C6C99" w:rsidRDefault="009C6C99" w:rsidP="003F1C51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Q5.</w:t>
      </w:r>
    </w:p>
    <w:p w14:paraId="6F80196A" w14:textId="2CB9D3CF" w:rsidR="009C6C99" w:rsidRDefault="007507EA" w:rsidP="003F1C51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sup>
        </m:sSubSup>
        <m:r>
          <w:rPr>
            <w:rFonts w:ascii="Cambria Math" w:hAnsi="Cambria Math" w:cstheme="minorHAnsi"/>
            <w:sz w:val="32"/>
            <w:szCs w:val="32"/>
            <w:lang w:val="en-US"/>
          </w:rPr>
          <m:t>+2a(s-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 w:cstheme="minorHAnsi"/>
            <w:sz w:val="32"/>
            <w:szCs w:val="32"/>
            <w:lang w:val="en-US"/>
          </w:rPr>
          <m:t>)</m:t>
        </m:r>
      </m:oMath>
      <w:r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14:paraId="6FFF70E8" w14:textId="1FE5DECE" w:rsidR="007507EA" w:rsidRDefault="007507EA" w:rsidP="003F1C51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m:oMath>
        <m:r>
          <w:rPr>
            <w:rFonts w:ascii="Cambria Math" w:hAnsi="Cambria Math" w:cstheme="minorHAnsi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  <w:lang w:val="en-US"/>
          </w:rPr>
          <m:t>+2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×4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(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2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-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0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)</m:t>
        </m:r>
      </m:oMath>
      <w:r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14:paraId="63C8A9C1" w14:textId="4595435B" w:rsidR="007507EA" w:rsidRDefault="007507EA" w:rsidP="007507EA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m:oMath>
        <m:r>
          <w:rPr>
            <w:rFonts w:ascii="Cambria Math" w:hAnsi="Cambria Math" w:cstheme="minorHAnsi"/>
            <w:sz w:val="32"/>
            <w:szCs w:val="32"/>
            <w:lang w:val="en-US"/>
          </w:rPr>
          <m:t>=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17</m:t>
        </m:r>
      </m:oMath>
      <w:r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14:paraId="1758A1A3" w14:textId="36B98169" w:rsidR="003F1C51" w:rsidRDefault="007507EA" w:rsidP="009E1745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m:oMath>
        <m:r>
          <w:rPr>
            <w:rFonts w:ascii="Cambria Math" w:hAnsi="Cambria Math" w:cstheme="minorHAnsi"/>
            <w:sz w:val="32"/>
            <w:szCs w:val="32"/>
            <w:lang w:val="en-US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17</m:t>
            </m:r>
          </m:e>
        </m:rad>
        <m:r>
          <w:rPr>
            <w:rFonts w:ascii="Cambria Math" w:hAnsi="Cambria Math" w:cstheme="minorHAnsi"/>
            <w:sz w:val="32"/>
            <w:szCs w:val="32"/>
            <w:lang w:val="en-US"/>
          </w:rPr>
          <m:t>=4.1231m/s</m:t>
        </m:r>
      </m:oMath>
      <w:r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14:paraId="2513BDB0" w14:textId="77777777" w:rsidR="009E1745" w:rsidRDefault="009E1745" w:rsidP="004F01E8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</w:p>
    <w:p w14:paraId="14035492" w14:textId="77777777" w:rsidR="009963FA" w:rsidRDefault="009963FA" w:rsidP="004F01E8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</w:p>
    <w:p w14:paraId="78D52EF6" w14:textId="77777777" w:rsidR="004F01E8" w:rsidRPr="004F01E8" w:rsidRDefault="004F01E8" w:rsidP="004F01E8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</w:p>
    <w:p w14:paraId="5E16D4A7" w14:textId="77777777" w:rsidR="0087139A" w:rsidRPr="004F01E8" w:rsidRDefault="0087139A" w:rsidP="004F01E8"/>
    <w:sectPr w:rsidR="0087139A" w:rsidRPr="004F0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E8"/>
    <w:rsid w:val="00015340"/>
    <w:rsid w:val="002A47BF"/>
    <w:rsid w:val="003307BF"/>
    <w:rsid w:val="003F1C51"/>
    <w:rsid w:val="0047412E"/>
    <w:rsid w:val="004F01E8"/>
    <w:rsid w:val="004F4C87"/>
    <w:rsid w:val="0073586D"/>
    <w:rsid w:val="007507EA"/>
    <w:rsid w:val="0087139A"/>
    <w:rsid w:val="009963FA"/>
    <w:rsid w:val="009C6C99"/>
    <w:rsid w:val="009E1745"/>
    <w:rsid w:val="00CD1CFA"/>
    <w:rsid w:val="00D83A30"/>
    <w:rsid w:val="00D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051E2"/>
  <w15:chartTrackingRefBased/>
  <w15:docId w15:val="{22373366-1BB0-2C44-AA6B-30853931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1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963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11</cp:revision>
  <dcterms:created xsi:type="dcterms:W3CDTF">2022-04-17T11:43:00Z</dcterms:created>
  <dcterms:modified xsi:type="dcterms:W3CDTF">2022-04-17T13:51:00Z</dcterms:modified>
</cp:coreProperties>
</file>