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ACB" w:rsidRDefault="00D30C47">
      <w:bookmarkStart w:id="0" w:name="_GoBack"/>
      <w:bookmarkEnd w:id="0"/>
      <w:r>
        <w:rPr>
          <w:noProof/>
        </w:rPr>
        <w:drawing>
          <wp:inline distT="0" distB="0" distL="0" distR="0" wp14:anchorId="65C4124A" wp14:editId="184F0A84">
            <wp:extent cx="32575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47" w:rsidRDefault="00D30C47">
      <w:r>
        <w:t>Don’t need a return</w:t>
      </w:r>
    </w:p>
    <w:p w:rsidR="00D30C47" w:rsidRDefault="00D30C47">
      <w:r>
        <w:t>If instead, it would return input</w:t>
      </w:r>
    </w:p>
    <w:p w:rsidR="00D30C47" w:rsidRDefault="00D30C47"/>
    <w:sectPr w:rsidR="00D3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47"/>
    <w:rsid w:val="003C0ACB"/>
    <w:rsid w:val="0084683A"/>
    <w:rsid w:val="008D3B31"/>
    <w:rsid w:val="00B74A24"/>
    <w:rsid w:val="00C15A45"/>
    <w:rsid w:val="00D3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9CBC480-6F6F-431A-8CDB-B351B190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Masanz</dc:creator>
  <cp:keywords/>
  <dc:description/>
  <cp:lastModifiedBy>Megan Masanz</cp:lastModifiedBy>
  <cp:revision>1</cp:revision>
  <dcterms:created xsi:type="dcterms:W3CDTF">2017-05-16T23:25:00Z</dcterms:created>
  <dcterms:modified xsi:type="dcterms:W3CDTF">2017-05-17T20:52:00Z</dcterms:modified>
</cp:coreProperties>
</file>