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D9A98" w14:textId="77777777" w:rsidR="00BF3D17" w:rsidRDefault="00BF3D17" w:rsidP="00BF3D17"/>
    <w:p w14:paraId="428FE94F" w14:textId="497F5B6E" w:rsidR="00BF3D17" w:rsidRDefault="00BF3D17" w:rsidP="00BF3D17">
      <w:pPr>
        <w:rPr>
          <w:b/>
          <w:bCs/>
        </w:rPr>
      </w:pPr>
      <w:r w:rsidRPr="000407FB">
        <w:rPr>
          <w:b/>
          <w:bCs/>
        </w:rPr>
        <w:t xml:space="preserve">Yarışı </w:t>
      </w:r>
      <w:r w:rsidR="00E97958">
        <w:rPr>
          <w:b/>
          <w:bCs/>
        </w:rPr>
        <w:t xml:space="preserve"> Nasıl B</w:t>
      </w:r>
      <w:r w:rsidRPr="000407FB">
        <w:rPr>
          <w:b/>
          <w:bCs/>
        </w:rPr>
        <w:t>ırakırım?</w:t>
      </w:r>
    </w:p>
    <w:p w14:paraId="5755FC4D" w14:textId="18BCE972" w:rsidR="000407FB" w:rsidRDefault="000407FB" w:rsidP="00BF3D17">
      <w:pPr>
        <w:rPr>
          <w:b/>
          <w:bCs/>
        </w:rPr>
      </w:pPr>
    </w:p>
    <w:p w14:paraId="22547B3B" w14:textId="4C282330" w:rsidR="000407FB" w:rsidRPr="000407FB" w:rsidRDefault="000407FB" w:rsidP="000407FB">
      <w:pPr>
        <w:jc w:val="right"/>
        <w:rPr>
          <w:b/>
          <w:bCs/>
        </w:rPr>
      </w:pPr>
      <w:r>
        <w:rPr>
          <w:b/>
          <w:bCs/>
        </w:rPr>
        <w:t>Berna BALCI</w:t>
      </w:r>
    </w:p>
    <w:p w14:paraId="734B0742" w14:textId="77777777" w:rsidR="000407FB" w:rsidRDefault="000407FB" w:rsidP="000407FB">
      <w:pPr>
        <w:jc w:val="both"/>
      </w:pPr>
    </w:p>
    <w:p w14:paraId="31F82DE3" w14:textId="3ADAB47E" w:rsidR="00BF3D17" w:rsidRDefault="00BF3D17" w:rsidP="000407FB">
      <w:pPr>
        <w:jc w:val="both"/>
      </w:pPr>
      <w:r>
        <w:t>Hayata dört elle sarılmak bazan ne kadar da zor diye düşünüyorum,  hayıflanıyorum. Dünyaya geldim geleli  hep bir yarışın içindeyim. Ailem elimden tuttular; ilkokula  götürdüler. Kendim gibi bir sürü arkadaşımın olduğu bir sınıfta öğretmenin gözüne girmeye çalışma çabası ile başlayan…</w:t>
      </w:r>
    </w:p>
    <w:p w14:paraId="6FF7E61C" w14:textId="2471698B" w:rsidR="00BF3D17" w:rsidRDefault="00BF3D17" w:rsidP="000407FB">
      <w:pPr>
        <w:jc w:val="both"/>
      </w:pPr>
      <w:r>
        <w:t>Sonraki ilk büyük hayal kırıklığım, Anadolu lisesi sınavlarını kazanamamak…  Daha sonra her ne olduysa deneme sınavları başarılı geçmeye başladı.  Notlar iyi geldikçe biraz daha başarılı oluyorum. Deneme puanlarım yükseldikçe keyifleniyorum. Özgüvenim artıyor. Ortaokul yılları, derken lise, derken üniversite, derken iş hayatı, sonra iş hayatında aniden bir çöküş…</w:t>
      </w:r>
    </w:p>
    <w:p w14:paraId="07040B85" w14:textId="793CAF82" w:rsidR="00BF3D17" w:rsidRDefault="00BF3D17" w:rsidP="000407FB">
      <w:pPr>
        <w:jc w:val="both"/>
      </w:pPr>
      <w:r>
        <w:t>Çünkü işler her zaman deneme sınavlarında olduğu gibi doğru veya yanlış şeklinde gitmiyor ya da tek şıklı bir cevap yok! siyah veya beyaz gibi arada gri tonlar var çokça…  Kendimce bu soruya verdiğim cevabım çok kapsamlı olmasa da  bana mantıklı geliyor. Grilerin olduğu bu hayatı nasıl götürürüm, sorusunu sorarken duruyorum ve bir bakıyorum durunca düşmüşüm!</w:t>
      </w:r>
    </w:p>
    <w:p w14:paraId="01B13158" w14:textId="77777777" w:rsidR="00BF3D17" w:rsidRDefault="00BF3D17" w:rsidP="000407FB">
      <w:pPr>
        <w:jc w:val="both"/>
      </w:pPr>
      <w:r>
        <w:t xml:space="preserve">Çünkü bu yarışın içinde  öyle bir kaptırmışım ki yarışın olmadığı bir hayat nasıl olur onu  bile bilmiyorum. Sonra kaybedip başarısız olunca; bir şeyler daha üstüne eklenince yerle bir olmuşum. Yarışın olmadığı bir hayatı sorgulamak günümüz için oldukça güç olsa gerek! Nasıl olurdu acaba diye düşünüyorum. </w:t>
      </w:r>
    </w:p>
    <w:p w14:paraId="2439CAFA" w14:textId="4C62AFDC" w:rsidR="00BF3D17" w:rsidRDefault="00BF3D17" w:rsidP="000407FB">
      <w:pPr>
        <w:jc w:val="both"/>
      </w:pPr>
      <w:r>
        <w:t>Kimileri bir şeyleri saymayı sevmediklerini söylerler</w:t>
      </w:r>
      <w:r w:rsidR="000407FB">
        <w:t>. B</w:t>
      </w:r>
      <w:r>
        <w:t>ugünün dünyasında hiçbir şeyi saymıyorum diyen biri bile muhakkak ki bir şeyleri illa</w:t>
      </w:r>
      <w:r w:rsidR="000407FB">
        <w:t xml:space="preserve"> </w:t>
      </w:r>
      <w:r>
        <w:t>ki saymak durumunda</w:t>
      </w:r>
      <w:r w:rsidR="000407FB">
        <w:t>. B</w:t>
      </w:r>
      <w:r>
        <w:t>u maddiyat olsa da manevi ve maddi kısmetlerin sonsuz olduğu bir alemde kaynakların sınırsız olduğunu düşünmek bile insana moral veriyor</w:t>
      </w:r>
      <w:r w:rsidR="000407FB">
        <w:t>.</w:t>
      </w:r>
    </w:p>
    <w:p w14:paraId="5479F2F2" w14:textId="4030D4D9" w:rsidR="009B6E00" w:rsidRDefault="00BF3D17" w:rsidP="000407FB">
      <w:pPr>
        <w:jc w:val="both"/>
      </w:pPr>
      <w:r>
        <w:t>İyi bir niyet alan kimseyi yüce Allah sadık kullarıyla buluştururmuş</w:t>
      </w:r>
      <w:r w:rsidR="000407FB">
        <w:t xml:space="preserve">. </w:t>
      </w:r>
      <w:r>
        <w:t xml:space="preserve"> O yalnız kalıp </w:t>
      </w:r>
      <w:r w:rsidR="000407FB">
        <w:t>s</w:t>
      </w:r>
      <w:r>
        <w:t xml:space="preserve">abri tükendiğinde o sadık kullar devreye </w:t>
      </w:r>
      <w:r w:rsidR="000407FB">
        <w:t xml:space="preserve">yardım edermiş. </w:t>
      </w:r>
      <w:r>
        <w:t>Allah’ın sadık kullarıyla karşılaşmak niyetiyle</w:t>
      </w:r>
      <w:r w:rsidR="000407FB">
        <w:t xml:space="preserve">..  </w:t>
      </w:r>
      <w:r>
        <w:t>Allah bizden her an haberdardır yeter ki biz onu terk etmeyelim</w:t>
      </w:r>
      <w:r w:rsidR="000407FB">
        <w:t>.</w:t>
      </w:r>
    </w:p>
    <w:sectPr w:rsidR="009B6E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17"/>
    <w:rsid w:val="000407FB"/>
    <w:rsid w:val="009B6E00"/>
    <w:rsid w:val="00BF3D17"/>
    <w:rsid w:val="00E979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F4DF"/>
  <w15:chartTrackingRefBased/>
  <w15:docId w15:val="{C0D91C9E-481C-4D38-8C8A-3011F4A5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287</Words>
  <Characters>1636</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Izgi</dc:creator>
  <cp:keywords/>
  <dc:description/>
  <cp:lastModifiedBy>Berna Izgi</cp:lastModifiedBy>
  <cp:revision>2</cp:revision>
  <dcterms:created xsi:type="dcterms:W3CDTF">2022-01-10T16:27:00Z</dcterms:created>
  <dcterms:modified xsi:type="dcterms:W3CDTF">2022-01-10T17:01:00Z</dcterms:modified>
</cp:coreProperties>
</file>