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2A64" w:rsidRDefault="005B2C43">
      <w:r>
        <w:t xml:space="preserve">Добавляем в </w:t>
      </w:r>
      <w:proofErr w:type="spellStart"/>
      <w:r>
        <w:t>репозитрий</w:t>
      </w:r>
      <w:proofErr w:type="spellEnd"/>
      <w:r>
        <w:t xml:space="preserve"> текстовый документ </w:t>
      </w:r>
      <w:r w:rsidRPr="005B2C43">
        <w:t>“</w:t>
      </w:r>
      <w:r>
        <w:t>8лабапрогр</w:t>
      </w:r>
      <w:r w:rsidRPr="005B2C43">
        <w:t>”</w:t>
      </w:r>
      <w:r>
        <w:t>.</w:t>
      </w:r>
      <w:r>
        <w:rPr>
          <w:noProof/>
          <w:lang w:eastAsia="ru-RU"/>
        </w:rPr>
        <w:drawing>
          <wp:inline distT="0" distB="0" distL="0" distR="0" wp14:anchorId="33294233" wp14:editId="50DD8029">
            <wp:extent cx="5781675" cy="10858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C43" w:rsidRDefault="005B2C43">
      <w:r>
        <w:t xml:space="preserve">Фиксируем изменения, делаем </w:t>
      </w:r>
      <w:proofErr w:type="spellStart"/>
      <w:r>
        <w:t>коммит</w:t>
      </w:r>
      <w:proofErr w:type="spellEnd"/>
      <w:r>
        <w:t>.</w:t>
      </w:r>
    </w:p>
    <w:p w:rsidR="005B2C43" w:rsidRDefault="005B2C43">
      <w:r>
        <w:rPr>
          <w:noProof/>
          <w:lang w:eastAsia="ru-RU"/>
        </w:rPr>
        <w:drawing>
          <wp:inline distT="0" distB="0" distL="0" distR="0" wp14:anchorId="41FF0951" wp14:editId="701549C1">
            <wp:extent cx="5448300" cy="18192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C43" w:rsidRDefault="005B2C43">
      <w:r>
        <w:t xml:space="preserve">Изменяем все его переменные </w:t>
      </w:r>
      <w:r>
        <w:rPr>
          <w:lang w:val="en-US"/>
        </w:rPr>
        <w:t>I</w:t>
      </w:r>
      <w:r w:rsidRPr="005B2C43">
        <w:t xml:space="preserve"> </w:t>
      </w:r>
      <w:r>
        <w:t xml:space="preserve">на </w:t>
      </w:r>
      <w:proofErr w:type="spellStart"/>
      <w:r>
        <w:rPr>
          <w:lang w:val="en-US"/>
        </w:rPr>
        <w:t>il</w:t>
      </w:r>
      <w:proofErr w:type="spellEnd"/>
      <w:r>
        <w:t>.</w:t>
      </w:r>
    </w:p>
    <w:p w:rsidR="005B2C43" w:rsidRDefault="005B2C43">
      <w:r>
        <w:t xml:space="preserve">Фиксируем результат, делаем </w:t>
      </w:r>
      <w:proofErr w:type="spellStart"/>
      <w:r>
        <w:t>коммит</w:t>
      </w:r>
      <w:proofErr w:type="spellEnd"/>
      <w:r>
        <w:t>.</w:t>
      </w:r>
    </w:p>
    <w:p w:rsidR="005B2C43" w:rsidRPr="005B2C43" w:rsidRDefault="005B2C43">
      <w:r>
        <w:rPr>
          <w:noProof/>
          <w:lang w:eastAsia="ru-RU"/>
        </w:rPr>
        <w:drawing>
          <wp:inline distT="0" distB="0" distL="0" distR="0" wp14:anchorId="6D3C98C3" wp14:editId="48BD6AE6">
            <wp:extent cx="5200650" cy="14763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B2C43" w:rsidRPr="005B2C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69C"/>
    <w:rsid w:val="000D1B59"/>
    <w:rsid w:val="004A369C"/>
    <w:rsid w:val="005B2C43"/>
    <w:rsid w:val="005C7210"/>
    <w:rsid w:val="00A273A6"/>
    <w:rsid w:val="00BA2A64"/>
    <w:rsid w:val="00BB0EB0"/>
    <w:rsid w:val="00C65117"/>
    <w:rsid w:val="00F31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B2C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B2C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B2C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B2C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2023-05-23T14:34:00Z</dcterms:created>
  <dcterms:modified xsi:type="dcterms:W3CDTF">2023-05-23T14:37:00Z</dcterms:modified>
</cp:coreProperties>
</file>