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53" w:rsidRDefault="00100553" w:rsidP="00100553">
      <w:r>
        <w:t>студент №3:</w:t>
      </w:r>
    </w:p>
    <w:p w:rsidR="00100553" w:rsidRDefault="00100553" w:rsidP="00100553">
      <w:r>
        <w:t>Добавила</w:t>
      </w:r>
      <w:r>
        <w:t xml:space="preserve"> проверку на положит</w:t>
      </w:r>
      <w:r>
        <w:t xml:space="preserve">ельность первой объявленной </w:t>
      </w:r>
      <w:r>
        <w:t>переменной с выводом сообщения об этом.</w:t>
      </w:r>
    </w:p>
    <w:p w:rsidR="00100553" w:rsidRDefault="00100553" w:rsidP="00100553">
      <w:r>
        <w:t>Д</w:t>
      </w:r>
      <w:bookmarkStart w:id="0" w:name="_GoBack"/>
      <w:bookmarkEnd w:id="0"/>
      <w:r>
        <w:t>обавила</w:t>
      </w:r>
      <w:r>
        <w:t xml:space="preserve"> комментари</w:t>
      </w:r>
      <w:r>
        <w:t xml:space="preserve">й, поясняющий строку с условным </w:t>
      </w:r>
      <w:r>
        <w:t>выражением.</w:t>
      </w:r>
    </w:p>
    <w:p w:rsidR="00100553" w:rsidRDefault="00100553" w:rsidP="00100553">
      <w:r>
        <w:t>Зафиксировала</w:t>
      </w:r>
      <w:r>
        <w:t xml:space="preserve"> каждое изме</w:t>
      </w:r>
      <w:r>
        <w:t xml:space="preserve">нение, выполнив соответствующие </w:t>
      </w:r>
      <w:r>
        <w:t>команды;</w:t>
      </w:r>
    </w:p>
    <w:p w:rsidR="00100553" w:rsidRDefault="00100553" w:rsidP="00100553">
      <w:r>
        <w:t>Создала</w:t>
      </w:r>
      <w:r>
        <w:t xml:space="preserve"> в своей ветке дл</w:t>
      </w:r>
      <w:r>
        <w:t xml:space="preserve">я </w:t>
      </w:r>
      <w:r>
        <w:t>студента №3 – 3.docx</w:t>
      </w:r>
      <w:r>
        <w:t xml:space="preserve">, в котором описала свои действия. </w:t>
      </w:r>
    </w:p>
    <w:p w:rsidR="003331B4" w:rsidRDefault="00100553" w:rsidP="00100553">
      <w:r>
        <w:t>Зафиксировала добавление файла.</w:t>
      </w:r>
    </w:p>
    <w:sectPr w:rsidR="0033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39"/>
    <w:rsid w:val="00100553"/>
    <w:rsid w:val="003331B4"/>
    <w:rsid w:val="009D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5BEE"/>
  <w15:chartTrackingRefBased/>
  <w15:docId w15:val="{3E73BD8B-01C3-4928-A917-851320A0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2023-05-23T15:41:00Z</dcterms:created>
  <dcterms:modified xsi:type="dcterms:W3CDTF">2023-05-23T15:44:00Z</dcterms:modified>
</cp:coreProperties>
</file>