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8FD4" w14:textId="77777777" w:rsidR="00AC0CF0" w:rsidRDefault="00AC0CF0"/>
    <w:tbl>
      <w:tblPr>
        <w:tblStyle w:val="TableGrid"/>
        <w:tblW w:w="10722" w:type="dxa"/>
        <w:tblLook w:val="04A0" w:firstRow="1" w:lastRow="0" w:firstColumn="1" w:lastColumn="0" w:noHBand="0" w:noVBand="1"/>
      </w:tblPr>
      <w:tblGrid>
        <w:gridCol w:w="3256"/>
        <w:gridCol w:w="2409"/>
        <w:gridCol w:w="2375"/>
        <w:gridCol w:w="2682"/>
      </w:tblGrid>
      <w:tr w:rsidR="00684162" w:rsidRPr="00684162" w14:paraId="4DF34F60" w14:textId="77777777" w:rsidTr="001948BF">
        <w:trPr>
          <w:trHeight w:val="665"/>
        </w:trPr>
        <w:tc>
          <w:tcPr>
            <w:tcW w:w="3256" w:type="dxa"/>
            <w:shd w:val="clear" w:color="auto" w:fill="70AD47" w:themeFill="accent6"/>
          </w:tcPr>
          <w:p w14:paraId="068E9E39" w14:textId="490C1A34" w:rsidR="00317131" w:rsidRPr="00684162" w:rsidRDefault="003314E7" w:rsidP="005D3A2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</w:t>
            </w:r>
            <w:r w:rsidR="004732FA">
              <w:rPr>
                <w:b/>
                <w:color w:val="FFFFFF" w:themeColor="background1"/>
              </w:rPr>
              <w:t>Neurone</w:t>
            </w:r>
          </w:p>
        </w:tc>
        <w:tc>
          <w:tcPr>
            <w:tcW w:w="2409" w:type="dxa"/>
            <w:shd w:val="clear" w:color="auto" w:fill="C00000"/>
          </w:tcPr>
          <w:p w14:paraId="28589AE5" w14:textId="3051C1DB" w:rsidR="00317131" w:rsidRPr="00684162" w:rsidRDefault="003314E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2.</w:t>
            </w:r>
            <w:r w:rsidR="004732FA">
              <w:rPr>
                <w:b/>
                <w:color w:val="FFFFFF" w:themeColor="background1"/>
              </w:rPr>
              <w:t>Layers</w:t>
            </w:r>
          </w:p>
        </w:tc>
        <w:tc>
          <w:tcPr>
            <w:tcW w:w="2375" w:type="dxa"/>
            <w:shd w:val="clear" w:color="auto" w:fill="00B0F0"/>
          </w:tcPr>
          <w:p w14:paraId="6A3B00C8" w14:textId="718FE1C2" w:rsidR="00317131" w:rsidRPr="00684162" w:rsidRDefault="003314E7" w:rsidP="0031713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3.</w:t>
            </w:r>
            <w:r w:rsidR="004732FA">
              <w:rPr>
                <w:b/>
                <w:color w:val="FFFFFF" w:themeColor="background1"/>
              </w:rPr>
              <w:t xml:space="preserve">Activation </w:t>
            </w:r>
            <w:proofErr w:type="spellStart"/>
            <w:r w:rsidR="004732FA">
              <w:rPr>
                <w:b/>
                <w:color w:val="FFFFFF" w:themeColor="background1"/>
              </w:rPr>
              <w:t>Functions</w:t>
            </w:r>
            <w:proofErr w:type="spellEnd"/>
          </w:p>
        </w:tc>
        <w:tc>
          <w:tcPr>
            <w:tcW w:w="2682" w:type="dxa"/>
            <w:shd w:val="clear" w:color="auto" w:fill="C45911" w:themeFill="accent2" w:themeFillShade="BF"/>
          </w:tcPr>
          <w:p w14:paraId="7499DE55" w14:textId="5CFC00E2" w:rsidR="00317131" w:rsidRPr="00684162" w:rsidRDefault="003314E7" w:rsidP="0051332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4.</w:t>
            </w:r>
            <w:r w:rsidR="004732FA">
              <w:rPr>
                <w:b/>
                <w:color w:val="FFFFFF" w:themeColor="background1"/>
              </w:rPr>
              <w:t>Optimizers</w:t>
            </w:r>
          </w:p>
        </w:tc>
      </w:tr>
    </w:tbl>
    <w:p w14:paraId="0A38F051" w14:textId="77777777" w:rsidR="00F85881" w:rsidRDefault="00F85881"/>
    <w:p w14:paraId="2476FD0D" w14:textId="5C729559" w:rsidR="004732FA" w:rsidRPr="004732FA" w:rsidRDefault="004732FA" w:rsidP="001C39E2">
      <w:pPr>
        <w:spacing w:after="120"/>
        <w:rPr>
          <w:sz w:val="24"/>
          <w:szCs w:val="24"/>
        </w:rPr>
      </w:pPr>
      <w:r w:rsidRPr="004732FA">
        <w:rPr>
          <w:sz w:val="24"/>
          <w:szCs w:val="24"/>
        </w:rPr>
        <w:t xml:space="preserve">L’objectif de cet atelier est de connaitre comment créer un Multi Layer Neural Network et de découvrir ces différents éléments et traitements </w:t>
      </w:r>
    </w:p>
    <w:p w14:paraId="6EED5570" w14:textId="6A215BFF" w:rsidR="004732FA" w:rsidRDefault="004732FA" w:rsidP="004732FA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Exercice 1 : </w:t>
      </w:r>
      <w:r w:rsidR="000B0A39">
        <w:rPr>
          <w:b/>
          <w:bCs/>
          <w:sz w:val="24"/>
          <w:szCs w:val="24"/>
        </w:rPr>
        <w:t xml:space="preserve">non </w:t>
      </w:r>
      <w:proofErr w:type="spellStart"/>
      <w:r w:rsidR="000B0A39">
        <w:rPr>
          <w:b/>
          <w:bCs/>
          <w:sz w:val="24"/>
          <w:szCs w:val="24"/>
        </w:rPr>
        <w:t>linear</w:t>
      </w:r>
      <w:proofErr w:type="spellEnd"/>
      <w:r w:rsidR="000B0A39">
        <w:rPr>
          <w:b/>
          <w:bCs/>
          <w:sz w:val="24"/>
          <w:szCs w:val="24"/>
        </w:rPr>
        <w:t xml:space="preserve"> </w:t>
      </w:r>
      <w:proofErr w:type="spellStart"/>
      <w:r w:rsidR="000B0A39">
        <w:rPr>
          <w:b/>
          <w:bCs/>
          <w:sz w:val="24"/>
          <w:szCs w:val="24"/>
        </w:rPr>
        <w:t>learning</w:t>
      </w:r>
      <w:proofErr w:type="spellEnd"/>
      <w:r>
        <w:rPr>
          <w:b/>
          <w:bCs/>
          <w:sz w:val="24"/>
          <w:szCs w:val="24"/>
        </w:rPr>
        <w:t xml:space="preserve">, concepts de base </w:t>
      </w:r>
    </w:p>
    <w:p w14:paraId="1CBBE282" w14:textId="4C1A1F14" w:rsidR="004732FA" w:rsidRPr="007474FD" w:rsidRDefault="000B0A39" w:rsidP="004732FA">
      <w:pPr>
        <w:pStyle w:val="ListParagraph"/>
        <w:numPr>
          <w:ilvl w:val="0"/>
          <w:numId w:val="17"/>
        </w:numPr>
        <w:spacing w:after="120"/>
        <w:rPr>
          <w:b/>
          <w:bCs/>
          <w:sz w:val="24"/>
          <w:szCs w:val="24"/>
        </w:rPr>
      </w:pPr>
      <w:r>
        <w:rPr>
          <w:sz w:val="24"/>
          <w:szCs w:val="24"/>
        </w:rPr>
        <w:t>Que représente un problème non linéairement séparable</w:t>
      </w:r>
      <w:r w:rsidR="007474FD">
        <w:rPr>
          <w:sz w:val="24"/>
          <w:szCs w:val="24"/>
        </w:rPr>
        <w:t xml:space="preserve"> ? </w:t>
      </w:r>
      <w:r w:rsidR="00D472E9">
        <w:rPr>
          <w:sz w:val="24"/>
          <w:szCs w:val="24"/>
        </w:rPr>
        <w:t>examiner les figures ci-dessous</w:t>
      </w:r>
    </w:p>
    <w:p w14:paraId="4D4B73BD" w14:textId="465F9067" w:rsidR="007474FD" w:rsidRPr="007474FD" w:rsidRDefault="007474FD" w:rsidP="004732FA">
      <w:pPr>
        <w:pStyle w:val="ListParagraph"/>
        <w:numPr>
          <w:ilvl w:val="0"/>
          <w:numId w:val="17"/>
        </w:numPr>
        <w:spacing w:after="1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Pourquoi un </w:t>
      </w:r>
      <w:r w:rsidR="00DD63EC">
        <w:rPr>
          <w:sz w:val="24"/>
          <w:szCs w:val="24"/>
        </w:rPr>
        <w:t>réseau</w:t>
      </w:r>
      <w:r w:rsidR="00160F3F">
        <w:rPr>
          <w:sz w:val="24"/>
          <w:szCs w:val="24"/>
        </w:rPr>
        <w:t xml:space="preserve"> avec un seul neurone</w:t>
      </w:r>
      <w:r>
        <w:rPr>
          <w:sz w:val="24"/>
          <w:szCs w:val="24"/>
        </w:rPr>
        <w:t xml:space="preserve"> ne peut pas être adapté à ce genre de problème ? </w:t>
      </w:r>
    </w:p>
    <w:p w14:paraId="1D9C951B" w14:textId="05DB1FED" w:rsidR="00BD38AF" w:rsidRPr="004C10D4" w:rsidRDefault="00743B77" w:rsidP="004C10D4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 w:rsidRPr="00743B77">
        <w:rPr>
          <w:sz w:val="24"/>
          <w:szCs w:val="24"/>
        </w:rPr>
        <w:t xml:space="preserve">Comment </w:t>
      </w:r>
      <w:r w:rsidR="005F3080">
        <w:rPr>
          <w:sz w:val="24"/>
          <w:szCs w:val="24"/>
        </w:rPr>
        <w:t>adapter</w:t>
      </w:r>
      <w:r>
        <w:rPr>
          <w:sz w:val="24"/>
          <w:szCs w:val="24"/>
        </w:rPr>
        <w:t xml:space="preserve"> un </w:t>
      </w:r>
      <w:r w:rsidR="005F3080">
        <w:rPr>
          <w:sz w:val="24"/>
          <w:szCs w:val="24"/>
        </w:rPr>
        <w:t>Neural Network pour résoudre ce genre de problème ?</w:t>
      </w:r>
    </w:p>
    <w:p w14:paraId="0920878D" w14:textId="78D59EDB" w:rsidR="00232184" w:rsidRPr="00232184" w:rsidRDefault="00232184" w:rsidP="003E7D28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E7AA4E" wp14:editId="3199A893">
            <wp:extent cx="14192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D28">
        <w:rPr>
          <w:sz w:val="24"/>
          <w:szCs w:val="24"/>
        </w:rPr>
        <w:t xml:space="preserve">     </w:t>
      </w:r>
      <w:r w:rsidR="008549D6">
        <w:rPr>
          <w:noProof/>
          <w:sz w:val="24"/>
          <w:szCs w:val="24"/>
        </w:rPr>
        <w:drawing>
          <wp:inline distT="0" distB="0" distL="0" distR="0" wp14:anchorId="142E2353" wp14:editId="1E002A10">
            <wp:extent cx="1538288" cy="11334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51" cy="11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D2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B489A95" wp14:editId="22658D91">
            <wp:extent cx="15525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3E7D28">
        <w:rPr>
          <w:sz w:val="24"/>
          <w:szCs w:val="24"/>
        </w:rPr>
        <w:t xml:space="preserve">         </w:t>
      </w:r>
      <w:r w:rsidR="003E7D28" w:rsidRPr="003E7D28">
        <w:rPr>
          <w:noProof/>
          <w:sz w:val="24"/>
          <w:szCs w:val="24"/>
        </w:rPr>
        <w:drawing>
          <wp:inline distT="0" distB="0" distL="0" distR="0" wp14:anchorId="668A58BA" wp14:editId="48772D64">
            <wp:extent cx="1381125" cy="1122164"/>
            <wp:effectExtent l="0" t="0" r="0" b="1905"/>
            <wp:docPr id="61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455" cy="11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28">
        <w:rPr>
          <w:sz w:val="24"/>
          <w:szCs w:val="24"/>
        </w:rPr>
        <w:t xml:space="preserve">    </w:t>
      </w:r>
    </w:p>
    <w:p w14:paraId="1E0F2376" w14:textId="19DDD79E" w:rsidR="001C39E2" w:rsidRDefault="001C39E2" w:rsidP="001C39E2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Exercice </w:t>
      </w:r>
      <w:r w:rsidR="004732F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: </w:t>
      </w:r>
      <w:r w:rsidR="004732FA">
        <w:rPr>
          <w:b/>
          <w:bCs/>
          <w:sz w:val="24"/>
          <w:szCs w:val="24"/>
        </w:rPr>
        <w:t xml:space="preserve">Multi layer neural network, </w:t>
      </w:r>
      <w:proofErr w:type="spellStart"/>
      <w:r w:rsidR="00CE67F3">
        <w:rPr>
          <w:b/>
          <w:bCs/>
          <w:sz w:val="24"/>
          <w:szCs w:val="24"/>
        </w:rPr>
        <w:t>Keras</w:t>
      </w:r>
      <w:proofErr w:type="spellEnd"/>
      <w:r w:rsidR="0070514E">
        <w:rPr>
          <w:b/>
          <w:bCs/>
          <w:sz w:val="24"/>
          <w:szCs w:val="24"/>
        </w:rPr>
        <w:t>, concepts de base</w:t>
      </w:r>
      <w:r w:rsidR="005C406A">
        <w:rPr>
          <w:b/>
          <w:bCs/>
          <w:sz w:val="24"/>
          <w:szCs w:val="24"/>
        </w:rPr>
        <w:t xml:space="preserve"> </w:t>
      </w:r>
    </w:p>
    <w:p w14:paraId="17E6F7FF" w14:textId="1996B591" w:rsidR="00B56DAF" w:rsidRDefault="00B56DAF" w:rsidP="00DF0D33">
      <w:pPr>
        <w:pStyle w:val="st3"/>
        <w:numPr>
          <w:ilvl w:val="0"/>
          <w:numId w:val="3"/>
        </w:numPr>
        <w:ind w:left="527" w:hanging="357"/>
      </w:pPr>
      <w:r>
        <w:t>Rappeler les éléments d’un neurone</w:t>
      </w:r>
    </w:p>
    <w:p w14:paraId="7873619F" w14:textId="78FF40FD" w:rsidR="004732FA" w:rsidRDefault="004732FA" w:rsidP="004732FA">
      <w:pPr>
        <w:pStyle w:val="st3"/>
        <w:numPr>
          <w:ilvl w:val="0"/>
          <w:numId w:val="3"/>
        </w:numPr>
        <w:ind w:left="527" w:hanging="357"/>
      </w:pPr>
      <w:r>
        <w:t>Quel est le rôle d’une fonction d’activation</w:t>
      </w:r>
      <w:r w:rsidR="00E744FF">
        <w:t>.</w:t>
      </w:r>
    </w:p>
    <w:p w14:paraId="736D1F05" w14:textId="2792F11C" w:rsidR="00E744FF" w:rsidRDefault="00E744FF" w:rsidP="004732FA">
      <w:pPr>
        <w:pStyle w:val="st3"/>
        <w:numPr>
          <w:ilvl w:val="0"/>
          <w:numId w:val="3"/>
        </w:numPr>
        <w:ind w:left="527" w:hanging="357"/>
      </w:pPr>
      <w:r>
        <w:t>Si nous avons une classification binaire, quelle fonction d’activation à choisir dans la couche de sortie ?</w:t>
      </w:r>
    </w:p>
    <w:p w14:paraId="4B389244" w14:textId="1B2F98F4" w:rsidR="00C32D2C" w:rsidRDefault="00C32D2C" w:rsidP="004732FA">
      <w:pPr>
        <w:pStyle w:val="st3"/>
        <w:numPr>
          <w:ilvl w:val="0"/>
          <w:numId w:val="3"/>
        </w:numPr>
        <w:ind w:left="527" w:hanging="357"/>
      </w:pPr>
      <w:r>
        <w:t>En général, quelle est la fonction d’activation à mettre dans les couches cachées ?</w:t>
      </w:r>
    </w:p>
    <w:p w14:paraId="6019C84E" w14:textId="5E52572B" w:rsidR="00B56DAF" w:rsidRDefault="00B56DAF" w:rsidP="00DF0D33">
      <w:pPr>
        <w:pStyle w:val="st3"/>
        <w:numPr>
          <w:ilvl w:val="0"/>
          <w:numId w:val="3"/>
        </w:numPr>
        <w:ind w:left="527" w:hanging="357"/>
      </w:pPr>
      <w:r>
        <w:t xml:space="preserve">Rappeler les éléments d’un Neural Network </w:t>
      </w:r>
      <w:proofErr w:type="spellStart"/>
      <w:r>
        <w:t>multilayer</w:t>
      </w:r>
      <w:proofErr w:type="spellEnd"/>
    </w:p>
    <w:p w14:paraId="03F88155" w14:textId="3EDEAEDC" w:rsidR="001027B1" w:rsidRDefault="00D07026" w:rsidP="00DF0D33">
      <w:pPr>
        <w:pStyle w:val="st3"/>
        <w:numPr>
          <w:ilvl w:val="0"/>
          <w:numId w:val="3"/>
        </w:numPr>
        <w:ind w:left="527" w:hanging="357"/>
      </w:pPr>
      <w:r>
        <w:t>Sans exécuter le script, d</w:t>
      </w:r>
      <w:r w:rsidR="00AB5FA1">
        <w:t xml:space="preserve">essiner le réseau de neurones </w:t>
      </w:r>
      <w:r>
        <w:t>obtenu à l’aide du program</w:t>
      </w:r>
      <w:r w:rsidR="00E650BA">
        <w:t>1</w:t>
      </w:r>
    </w:p>
    <w:p w14:paraId="0EE207DD" w14:textId="671F8607" w:rsidR="004732FA" w:rsidRDefault="004732FA" w:rsidP="00DF0D33">
      <w:pPr>
        <w:pStyle w:val="st3"/>
        <w:numPr>
          <w:ilvl w:val="0"/>
          <w:numId w:val="3"/>
        </w:numPr>
        <w:ind w:left="527" w:hanging="357"/>
      </w:pPr>
      <w:r>
        <w:t>Quel est le nombre de poids obtenus (</w:t>
      </w:r>
      <w:proofErr w:type="spellStart"/>
      <w:r>
        <w:t>weights</w:t>
      </w:r>
      <w:proofErr w:type="spellEnd"/>
      <w:r>
        <w:t xml:space="preserve">) de chaque couche tout en donnant le nombre de </w:t>
      </w:r>
      <w:proofErr w:type="spellStart"/>
      <w:r>
        <w:t>bias</w:t>
      </w:r>
      <w:proofErr w:type="spellEnd"/>
      <w:r>
        <w:t xml:space="preserve"> de chaque couche ? Quel est le nombre total de poids ? </w:t>
      </w:r>
    </w:p>
    <w:p w14:paraId="49D2188A" w14:textId="5B7307D8" w:rsidR="00D07026" w:rsidRDefault="00D07026" w:rsidP="00DF0D33">
      <w:pPr>
        <w:pStyle w:val="st3"/>
        <w:numPr>
          <w:ilvl w:val="0"/>
          <w:numId w:val="3"/>
        </w:numPr>
        <w:ind w:left="527" w:hanging="357"/>
      </w:pPr>
      <w:r>
        <w:t xml:space="preserve">A l’aide </w:t>
      </w:r>
      <w:r w:rsidR="00B56DAF">
        <w:t xml:space="preserve">de </w:t>
      </w:r>
      <w:r>
        <w:t xml:space="preserve">la fonction </w:t>
      </w:r>
      <w:proofErr w:type="spellStart"/>
      <w:proofErr w:type="gramStart"/>
      <w:r w:rsidR="00041972" w:rsidRPr="00041972">
        <w:rPr>
          <w:color w:val="0070C0"/>
        </w:rPr>
        <w:t>summary</w:t>
      </w:r>
      <w:proofErr w:type="spellEnd"/>
      <w:r w:rsidR="00041972" w:rsidRPr="00041972">
        <w:rPr>
          <w:color w:val="0070C0"/>
        </w:rPr>
        <w:t>(</w:t>
      </w:r>
      <w:proofErr w:type="gramEnd"/>
      <w:r w:rsidR="00041972" w:rsidRPr="00041972">
        <w:rPr>
          <w:color w:val="0070C0"/>
        </w:rPr>
        <w:t>)</w:t>
      </w:r>
      <w:r w:rsidR="00041972">
        <w:t xml:space="preserve">  afficher le détail du réseau de neurone</w:t>
      </w:r>
      <w:r w:rsidR="004732FA">
        <w:t>. Vérifier la réponse de la question 5.</w:t>
      </w:r>
    </w:p>
    <w:p w14:paraId="6700E0D4" w14:textId="44920C3C" w:rsidR="00F230C9" w:rsidRDefault="00F230C9" w:rsidP="00DF0D33">
      <w:pPr>
        <w:pStyle w:val="st3"/>
        <w:numPr>
          <w:ilvl w:val="0"/>
          <w:numId w:val="3"/>
        </w:numPr>
        <w:ind w:left="527" w:hanging="357"/>
      </w:pPr>
      <w:r>
        <w:t xml:space="preserve">Ecrire le code source permettant </w:t>
      </w:r>
      <w:r w:rsidR="00D72378">
        <w:t>de créer le réseau de neurones de la figure ci-dessous</w:t>
      </w:r>
    </w:p>
    <w:p w14:paraId="5442CF6F" w14:textId="01824B9E" w:rsidR="00D72378" w:rsidRDefault="00D72378" w:rsidP="00D72378">
      <w:pPr>
        <w:pStyle w:val="st3"/>
        <w:numPr>
          <w:ilvl w:val="0"/>
          <w:numId w:val="0"/>
        </w:numPr>
        <w:ind w:left="170"/>
      </w:pPr>
    </w:p>
    <w:p w14:paraId="7E9BAE7B" w14:textId="17C055EA" w:rsidR="00416471" w:rsidRDefault="00416471" w:rsidP="00D72378">
      <w:pPr>
        <w:pStyle w:val="st3"/>
        <w:numPr>
          <w:ilvl w:val="0"/>
          <w:numId w:val="0"/>
        </w:numPr>
        <w:ind w:left="170"/>
      </w:pPr>
      <w:r>
        <w:rPr>
          <w:noProof/>
        </w:rPr>
        <w:drawing>
          <wp:inline distT="0" distB="0" distL="0" distR="0" wp14:anchorId="07D160BF" wp14:editId="37579582">
            <wp:extent cx="3019425" cy="20837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76" cy="20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368B" w14:textId="77777777" w:rsidR="00A860DC" w:rsidRDefault="00A860DC" w:rsidP="00431BF7">
      <w:pPr>
        <w:spacing w:after="120"/>
        <w:rPr>
          <w:b/>
          <w:bCs/>
          <w:sz w:val="24"/>
          <w:szCs w:val="24"/>
          <w:lang w:val="en-US"/>
        </w:rPr>
      </w:pPr>
    </w:p>
    <w:p w14:paraId="109C7A4D" w14:textId="77777777" w:rsidR="00A860DC" w:rsidRDefault="00A860DC" w:rsidP="00431BF7">
      <w:pPr>
        <w:spacing w:after="120"/>
        <w:rPr>
          <w:b/>
          <w:bCs/>
          <w:sz w:val="24"/>
          <w:szCs w:val="24"/>
          <w:lang w:val="en-US"/>
        </w:rPr>
      </w:pPr>
    </w:p>
    <w:p w14:paraId="1718FF89" w14:textId="77777777" w:rsidR="00DC469A" w:rsidRDefault="00DC469A" w:rsidP="00431BF7">
      <w:pPr>
        <w:spacing w:after="120"/>
        <w:rPr>
          <w:b/>
          <w:bCs/>
          <w:sz w:val="24"/>
          <w:szCs w:val="24"/>
          <w:lang w:val="en-US"/>
        </w:rPr>
      </w:pPr>
    </w:p>
    <w:p w14:paraId="25046823" w14:textId="77777777" w:rsidR="00A860DC" w:rsidRDefault="00A860DC" w:rsidP="00431BF7">
      <w:pPr>
        <w:spacing w:after="120"/>
        <w:rPr>
          <w:b/>
          <w:bCs/>
          <w:sz w:val="24"/>
          <w:szCs w:val="24"/>
          <w:lang w:val="en-US"/>
        </w:rPr>
      </w:pPr>
    </w:p>
    <w:p w14:paraId="65A0E728" w14:textId="3501110D" w:rsidR="00431BF7" w:rsidRPr="003B0DBA" w:rsidRDefault="00431BF7" w:rsidP="00431BF7">
      <w:pPr>
        <w:spacing w:after="120"/>
        <w:rPr>
          <w:b/>
          <w:bCs/>
          <w:sz w:val="24"/>
          <w:szCs w:val="24"/>
          <w:lang w:val="fr-MA"/>
        </w:rPr>
      </w:pPr>
      <w:r w:rsidRPr="003B0DBA">
        <w:rPr>
          <w:b/>
          <w:bCs/>
          <w:sz w:val="24"/>
          <w:szCs w:val="24"/>
          <w:lang w:val="fr-MA"/>
        </w:rPr>
        <w:lastRenderedPageBreak/>
        <w:t xml:space="preserve">Exercice </w:t>
      </w:r>
      <w:proofErr w:type="gramStart"/>
      <w:r w:rsidR="007158D2" w:rsidRPr="003B0DBA">
        <w:rPr>
          <w:b/>
          <w:bCs/>
          <w:sz w:val="24"/>
          <w:szCs w:val="24"/>
          <w:lang w:val="fr-MA"/>
        </w:rPr>
        <w:t>3</w:t>
      </w:r>
      <w:r w:rsidRPr="003B0DBA">
        <w:rPr>
          <w:b/>
          <w:bCs/>
          <w:sz w:val="24"/>
          <w:szCs w:val="24"/>
          <w:lang w:val="fr-MA"/>
        </w:rPr>
        <w:t>:</w:t>
      </w:r>
      <w:proofErr w:type="gramEnd"/>
      <w:r w:rsidRPr="003B0DBA">
        <w:rPr>
          <w:b/>
          <w:bCs/>
          <w:sz w:val="24"/>
          <w:szCs w:val="24"/>
          <w:lang w:val="fr-MA"/>
        </w:rPr>
        <w:t xml:space="preserve"> </w:t>
      </w:r>
      <w:proofErr w:type="spellStart"/>
      <w:r w:rsidR="007158D2" w:rsidRPr="003B0DBA">
        <w:rPr>
          <w:b/>
          <w:bCs/>
          <w:sz w:val="24"/>
          <w:szCs w:val="24"/>
          <w:lang w:val="fr-MA"/>
        </w:rPr>
        <w:t>Xor</w:t>
      </w:r>
      <w:proofErr w:type="spellEnd"/>
      <w:r w:rsidR="007158D2" w:rsidRPr="003B0DBA">
        <w:rPr>
          <w:b/>
          <w:bCs/>
          <w:sz w:val="24"/>
          <w:szCs w:val="24"/>
          <w:lang w:val="fr-MA"/>
        </w:rPr>
        <w:t xml:space="preserve"> </w:t>
      </w:r>
      <w:proofErr w:type="spellStart"/>
      <w:r w:rsidR="007158D2" w:rsidRPr="003B0DBA">
        <w:rPr>
          <w:b/>
          <w:bCs/>
          <w:sz w:val="24"/>
          <w:szCs w:val="24"/>
          <w:lang w:val="fr-MA"/>
        </w:rPr>
        <w:t>Problem</w:t>
      </w:r>
      <w:proofErr w:type="spellEnd"/>
    </w:p>
    <w:p w14:paraId="53B10B1C" w14:textId="27315E1B" w:rsidR="00E73278" w:rsidRDefault="00FB66DA" w:rsidP="00431BF7">
      <w:pPr>
        <w:spacing w:after="120"/>
        <w:rPr>
          <w:sz w:val="24"/>
          <w:szCs w:val="24"/>
          <w:lang w:val="fr-MA"/>
        </w:rPr>
      </w:pPr>
      <w:r>
        <w:rPr>
          <w:sz w:val="24"/>
          <w:szCs w:val="24"/>
          <w:lang w:val="fr-MA"/>
        </w:rPr>
        <w:t xml:space="preserve">Voir le code source du program2 en annexe. </w:t>
      </w:r>
    </w:p>
    <w:p w14:paraId="2BF4014F" w14:textId="536CD93B" w:rsidR="00E73278" w:rsidRDefault="00E73278" w:rsidP="00431BF7">
      <w:pPr>
        <w:spacing w:after="120"/>
        <w:rPr>
          <w:sz w:val="24"/>
          <w:szCs w:val="24"/>
          <w:lang w:val="fr-MA"/>
        </w:rPr>
      </w:pPr>
      <w:r>
        <w:rPr>
          <w:sz w:val="24"/>
          <w:szCs w:val="24"/>
          <w:lang w:val="fr-MA"/>
        </w:rPr>
        <w:t xml:space="preserve">Program pour séparer un problème XOR basé sur </w:t>
      </w:r>
      <w:r w:rsidRPr="00E73278">
        <w:rPr>
          <w:sz w:val="24"/>
          <w:szCs w:val="24"/>
          <w:lang w:val="fr-MA"/>
        </w:rPr>
        <w:t xml:space="preserve">support </w:t>
      </w:r>
      <w:proofErr w:type="spellStart"/>
      <w:r w:rsidRPr="00E73278">
        <w:rPr>
          <w:sz w:val="24"/>
          <w:szCs w:val="24"/>
          <w:lang w:val="fr-MA"/>
        </w:rPr>
        <w:t>vector</w:t>
      </w:r>
      <w:proofErr w:type="spellEnd"/>
      <w:r w:rsidRPr="00E73278">
        <w:rPr>
          <w:sz w:val="24"/>
          <w:szCs w:val="24"/>
          <w:lang w:val="fr-MA"/>
        </w:rPr>
        <w:t xml:space="preserve"> machine classifier</w:t>
      </w:r>
      <w:r>
        <w:rPr>
          <w:sz w:val="24"/>
          <w:szCs w:val="24"/>
          <w:lang w:val="fr-MA"/>
        </w:rPr>
        <w:t xml:space="preserve"> (SVC)</w:t>
      </w:r>
    </w:p>
    <w:p w14:paraId="307F8FF4" w14:textId="78A10105" w:rsidR="00FB66DA" w:rsidRPr="00E73278" w:rsidRDefault="00FB66DA" w:rsidP="00E73278">
      <w:pPr>
        <w:pStyle w:val="st3"/>
        <w:numPr>
          <w:ilvl w:val="0"/>
          <w:numId w:val="20"/>
        </w:numPr>
        <w:rPr>
          <w:lang w:val="fr-MA"/>
        </w:rPr>
      </w:pPr>
      <w:r w:rsidRPr="00E73278">
        <w:rPr>
          <w:lang w:val="fr-MA"/>
        </w:rPr>
        <w:t>Analyser le code source.</w:t>
      </w:r>
    </w:p>
    <w:p w14:paraId="726D21C1" w14:textId="02CFFF4C" w:rsidR="00FB66DA" w:rsidRDefault="00FB66DA" w:rsidP="00431BF7">
      <w:pPr>
        <w:spacing w:after="120"/>
        <w:rPr>
          <w:sz w:val="24"/>
          <w:szCs w:val="24"/>
          <w:lang w:val="fr-MA"/>
        </w:rPr>
      </w:pPr>
      <w:r>
        <w:rPr>
          <w:sz w:val="24"/>
          <w:szCs w:val="24"/>
          <w:lang w:val="fr-MA"/>
        </w:rPr>
        <w:t xml:space="preserve">Pour afficher le même résultat, essayer d’installer </w:t>
      </w:r>
      <w:proofErr w:type="spellStart"/>
      <w:r w:rsidRPr="00996CD4">
        <w:rPr>
          <w:b/>
          <w:bCs/>
          <w:sz w:val="24"/>
          <w:szCs w:val="24"/>
          <w:lang w:val="fr-MA"/>
        </w:rPr>
        <w:t>mlxtend</w:t>
      </w:r>
      <w:proofErr w:type="spellEnd"/>
      <w:r>
        <w:rPr>
          <w:sz w:val="24"/>
          <w:szCs w:val="24"/>
          <w:lang w:val="fr-MA"/>
        </w:rPr>
        <w:t xml:space="preserve"> à l’aide de la commande </w:t>
      </w:r>
      <w:r w:rsidR="00996CD4">
        <w:rPr>
          <w:sz w:val="24"/>
          <w:szCs w:val="24"/>
          <w:lang w:val="fr-MA"/>
        </w:rPr>
        <w:t>ci-dessous</w:t>
      </w:r>
    </w:p>
    <w:p w14:paraId="2F0D0E7D" w14:textId="22F19D77" w:rsidR="00FB66DA" w:rsidRDefault="00FB66DA" w:rsidP="00431BF7">
      <w:pPr>
        <w:spacing w:after="120"/>
        <w:rPr>
          <w:sz w:val="24"/>
          <w:szCs w:val="24"/>
          <w:lang w:val="fr-MA"/>
        </w:rPr>
      </w:pPr>
      <w:r>
        <w:rPr>
          <w:noProof/>
          <w:lang w:val="fr-MA"/>
        </w:rPr>
        <w:drawing>
          <wp:inline distT="0" distB="0" distL="0" distR="0" wp14:anchorId="2A329FB8" wp14:editId="7326263D">
            <wp:extent cx="6495097" cy="373711"/>
            <wp:effectExtent l="0" t="0" r="127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95" cy="3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E6C2" w14:textId="5AB37764" w:rsidR="00203194" w:rsidRDefault="00203194" w:rsidP="00431BF7">
      <w:pPr>
        <w:spacing w:after="120"/>
        <w:rPr>
          <w:sz w:val="24"/>
          <w:szCs w:val="24"/>
          <w:lang w:val="fr-MA"/>
        </w:rPr>
      </w:pPr>
      <w:r w:rsidRPr="00203194">
        <w:rPr>
          <w:sz w:val="24"/>
          <w:szCs w:val="24"/>
          <w:lang w:val="fr-MA"/>
        </w:rPr>
        <w:t>L’objectif de cet exercice est de trouver un modèle</w:t>
      </w:r>
      <w:r w:rsidR="00D61C43">
        <w:rPr>
          <w:sz w:val="24"/>
          <w:szCs w:val="24"/>
          <w:lang w:val="fr-MA"/>
        </w:rPr>
        <w:t xml:space="preserve"> basé sur </w:t>
      </w:r>
      <w:r w:rsidR="00D61C43" w:rsidRPr="00D61C43">
        <w:rPr>
          <w:b/>
          <w:bCs/>
          <w:sz w:val="24"/>
          <w:szCs w:val="24"/>
          <w:lang w:val="fr-MA"/>
        </w:rPr>
        <w:t>Neural Network</w:t>
      </w:r>
      <w:r w:rsidRPr="00203194">
        <w:rPr>
          <w:sz w:val="24"/>
          <w:szCs w:val="24"/>
          <w:lang w:val="fr-MA"/>
        </w:rPr>
        <w:t xml:space="preserve"> pour séparer des données </w:t>
      </w:r>
      <w:r>
        <w:rPr>
          <w:sz w:val="24"/>
          <w:szCs w:val="24"/>
          <w:lang w:val="fr-MA"/>
        </w:rPr>
        <w:t>dispersées sous</w:t>
      </w:r>
      <w:r w:rsidRPr="00203194">
        <w:rPr>
          <w:sz w:val="24"/>
          <w:szCs w:val="24"/>
          <w:lang w:val="fr-MA"/>
        </w:rPr>
        <w:t xml:space="preserve"> format </w:t>
      </w:r>
      <w:r>
        <w:rPr>
          <w:sz w:val="24"/>
          <w:szCs w:val="24"/>
          <w:lang w:val="fr-MA"/>
        </w:rPr>
        <w:t xml:space="preserve">de </w:t>
      </w:r>
      <w:r w:rsidRPr="00203194">
        <w:rPr>
          <w:sz w:val="24"/>
          <w:szCs w:val="24"/>
          <w:lang w:val="fr-MA"/>
        </w:rPr>
        <w:t>XOR</w:t>
      </w:r>
      <w:r>
        <w:rPr>
          <w:sz w:val="24"/>
          <w:szCs w:val="24"/>
          <w:lang w:val="fr-MA"/>
        </w:rPr>
        <w:t>.</w:t>
      </w:r>
      <w:r w:rsidR="00014B12">
        <w:rPr>
          <w:sz w:val="24"/>
          <w:szCs w:val="24"/>
          <w:lang w:val="fr-MA"/>
        </w:rPr>
        <w:t xml:space="preserve"> (</w:t>
      </w:r>
      <w:proofErr w:type="gramStart"/>
      <w:r w:rsidR="00014B12">
        <w:rPr>
          <w:sz w:val="24"/>
          <w:szCs w:val="24"/>
          <w:lang w:val="fr-MA"/>
        </w:rPr>
        <w:t>voir</w:t>
      </w:r>
      <w:proofErr w:type="gramEnd"/>
      <w:r w:rsidR="00014B12">
        <w:rPr>
          <w:sz w:val="24"/>
          <w:szCs w:val="24"/>
          <w:lang w:val="fr-MA"/>
        </w:rPr>
        <w:t xml:space="preserve"> </w:t>
      </w:r>
      <w:r w:rsidR="00143FA7">
        <w:rPr>
          <w:sz w:val="24"/>
          <w:szCs w:val="24"/>
          <w:lang w:val="fr-MA"/>
        </w:rPr>
        <w:t xml:space="preserve">les </w:t>
      </w:r>
      <w:r w:rsidR="00FB66DA">
        <w:rPr>
          <w:sz w:val="24"/>
          <w:szCs w:val="24"/>
          <w:lang w:val="fr-MA"/>
        </w:rPr>
        <w:t>deux</w:t>
      </w:r>
      <w:r w:rsidR="00143FA7">
        <w:rPr>
          <w:sz w:val="24"/>
          <w:szCs w:val="24"/>
          <w:lang w:val="fr-MA"/>
        </w:rPr>
        <w:t xml:space="preserve"> figures ci-dessous qui sont obtenus à l’aide de modèles différents</w:t>
      </w:r>
      <w:r w:rsidR="00FB66DA">
        <w:rPr>
          <w:sz w:val="24"/>
          <w:szCs w:val="24"/>
          <w:lang w:val="fr-MA"/>
        </w:rPr>
        <w:t xml:space="preserve"> accompagnées de la performance</w:t>
      </w:r>
      <w:r w:rsidR="00143FA7">
        <w:rPr>
          <w:sz w:val="24"/>
          <w:szCs w:val="24"/>
          <w:lang w:val="fr-MA"/>
        </w:rPr>
        <w:t>)</w:t>
      </w:r>
    </w:p>
    <w:p w14:paraId="08F47F24" w14:textId="1A2A93FE" w:rsidR="00143FA7" w:rsidRDefault="0074315D" w:rsidP="00E73278">
      <w:pPr>
        <w:pStyle w:val="st3"/>
      </w:pPr>
      <w:r>
        <w:t>Créer un réseau de neurone ayant trois couches (le nombre de neurones de la couche cachée est 2)</w:t>
      </w:r>
    </w:p>
    <w:p w14:paraId="6E9DE1AA" w14:textId="77777777" w:rsidR="00E63E4A" w:rsidRDefault="00E63E4A" w:rsidP="00E63E4A">
      <w:pPr>
        <w:pStyle w:val="st3"/>
        <w:numPr>
          <w:ilvl w:val="1"/>
          <w:numId w:val="19"/>
        </w:numPr>
        <w:ind w:left="1151" w:hanging="357"/>
      </w:pPr>
      <w:r>
        <w:t>Définir les fonctions d’activation à utiliser</w:t>
      </w:r>
    </w:p>
    <w:p w14:paraId="6E7C41E6" w14:textId="756C9BA6" w:rsidR="006F2907" w:rsidRDefault="00E63E4A" w:rsidP="00E63E4A">
      <w:pPr>
        <w:pStyle w:val="st3"/>
        <w:numPr>
          <w:ilvl w:val="1"/>
          <w:numId w:val="19"/>
        </w:numPr>
        <w:ind w:left="1151" w:hanging="357"/>
      </w:pPr>
      <w:r>
        <w:t>Préciser l’</w:t>
      </w:r>
      <w:proofErr w:type="spellStart"/>
      <w:r>
        <w:t>optimizer</w:t>
      </w:r>
      <w:proofErr w:type="spellEnd"/>
      <w:r>
        <w:t xml:space="preserve"> du modèle</w:t>
      </w:r>
    </w:p>
    <w:p w14:paraId="38576199" w14:textId="10C8F8FA" w:rsidR="00D02E9E" w:rsidRDefault="007D1A41" w:rsidP="006F2907">
      <w:pPr>
        <w:pStyle w:val="st3"/>
        <w:numPr>
          <w:ilvl w:val="1"/>
          <w:numId w:val="19"/>
        </w:numPr>
        <w:ind w:left="1151" w:hanging="357"/>
      </w:pPr>
      <w:r>
        <w:t>Faire l’apprentissage en changeant le nombre d’</w:t>
      </w:r>
      <w:proofErr w:type="spellStart"/>
      <w:r>
        <w:t>epochs</w:t>
      </w:r>
      <w:proofErr w:type="spellEnd"/>
    </w:p>
    <w:p w14:paraId="09044812" w14:textId="738F1F59" w:rsidR="007D1A41" w:rsidRDefault="007D1A41" w:rsidP="006F2907">
      <w:pPr>
        <w:pStyle w:val="st3"/>
        <w:numPr>
          <w:ilvl w:val="1"/>
          <w:numId w:val="19"/>
        </w:numPr>
        <w:ind w:left="1151" w:hanging="357"/>
      </w:pPr>
      <w:r>
        <w:t xml:space="preserve">Afficher les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et </w:t>
      </w:r>
      <w:proofErr w:type="spellStart"/>
      <w:r>
        <w:t>accuracy</w:t>
      </w:r>
      <w:proofErr w:type="spellEnd"/>
    </w:p>
    <w:p w14:paraId="54B28FB8" w14:textId="24F8D578" w:rsidR="007D1A41" w:rsidRDefault="007D1A41" w:rsidP="006F2907">
      <w:pPr>
        <w:pStyle w:val="st3"/>
        <w:numPr>
          <w:ilvl w:val="1"/>
          <w:numId w:val="19"/>
        </w:numPr>
        <w:ind w:left="1151" w:hanging="357"/>
      </w:pPr>
      <w:r>
        <w:t>Dessiner le graphe (résultat1) (</w:t>
      </w:r>
      <w:r w:rsidR="005B1D88">
        <w:t>pas forcément d’avoir exactement le même résultat</w:t>
      </w:r>
      <w:r>
        <w:t>)</w:t>
      </w:r>
    </w:p>
    <w:p w14:paraId="77042625" w14:textId="1BF07C2C" w:rsidR="00A70D12" w:rsidRDefault="00A70D12" w:rsidP="006F2907">
      <w:pPr>
        <w:pStyle w:val="st3"/>
        <w:numPr>
          <w:ilvl w:val="1"/>
          <w:numId w:val="19"/>
        </w:numPr>
        <w:ind w:left="1151" w:hanging="357"/>
      </w:pPr>
      <w:r>
        <w:t xml:space="preserve">En observant l’exécution de la phase d’entrainement, donner une définition simplifiée de 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32B932E2" w14:textId="5331A423" w:rsidR="005B1D88" w:rsidRDefault="005B1D88" w:rsidP="005B1D88">
      <w:pPr>
        <w:pStyle w:val="st3"/>
      </w:pPr>
      <w:r>
        <w:t>Créer un réseau de neurone</w:t>
      </w:r>
      <w:r w:rsidR="00130357">
        <w:t>s</w:t>
      </w:r>
      <w:r>
        <w:t xml:space="preserve"> ayant trois couches (le nombre de neurones de la couche cachée est </w:t>
      </w:r>
      <w:r w:rsidR="001D0A6F">
        <w:t>10</w:t>
      </w:r>
      <w:r>
        <w:t>)</w:t>
      </w:r>
    </w:p>
    <w:p w14:paraId="4C3F7EEE" w14:textId="2CA769A2" w:rsidR="005959B7" w:rsidRDefault="005959B7" w:rsidP="005B1D88">
      <w:pPr>
        <w:pStyle w:val="st3"/>
        <w:numPr>
          <w:ilvl w:val="1"/>
          <w:numId w:val="19"/>
        </w:numPr>
        <w:ind w:left="1151" w:hanging="357"/>
      </w:pPr>
      <w:r>
        <w:t>Définir les fonctions d’activation à utiliser</w:t>
      </w:r>
    </w:p>
    <w:p w14:paraId="05E1CDCA" w14:textId="4F2EAA13" w:rsidR="005B1D88" w:rsidRDefault="005959B7" w:rsidP="005B1D88">
      <w:pPr>
        <w:pStyle w:val="st3"/>
        <w:numPr>
          <w:ilvl w:val="1"/>
          <w:numId w:val="19"/>
        </w:numPr>
        <w:ind w:left="1151" w:hanging="357"/>
      </w:pPr>
      <w:r>
        <w:t>Préciser l’</w:t>
      </w:r>
      <w:proofErr w:type="spellStart"/>
      <w:r>
        <w:t>optimizer</w:t>
      </w:r>
      <w:proofErr w:type="spellEnd"/>
      <w:r>
        <w:t xml:space="preserve"> du modèle</w:t>
      </w:r>
    </w:p>
    <w:p w14:paraId="42A06F03" w14:textId="77777777" w:rsidR="005B1D88" w:rsidRDefault="005B1D88" w:rsidP="005B1D88">
      <w:pPr>
        <w:pStyle w:val="st3"/>
        <w:numPr>
          <w:ilvl w:val="1"/>
          <w:numId w:val="19"/>
        </w:numPr>
        <w:ind w:left="1151" w:hanging="357"/>
      </w:pPr>
      <w:r>
        <w:t>Faire l’apprentissage en changeant le nombre d’</w:t>
      </w:r>
      <w:proofErr w:type="spellStart"/>
      <w:r>
        <w:t>epochs</w:t>
      </w:r>
      <w:proofErr w:type="spellEnd"/>
    </w:p>
    <w:p w14:paraId="1FCF9B83" w14:textId="77777777" w:rsidR="005B1D88" w:rsidRDefault="005B1D88" w:rsidP="005B1D88">
      <w:pPr>
        <w:pStyle w:val="st3"/>
        <w:numPr>
          <w:ilvl w:val="1"/>
          <w:numId w:val="19"/>
        </w:numPr>
        <w:ind w:left="1151" w:hanging="357"/>
      </w:pPr>
      <w:r>
        <w:t xml:space="preserve">Afficher les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et </w:t>
      </w:r>
      <w:proofErr w:type="spellStart"/>
      <w:r>
        <w:t>accuracy</w:t>
      </w:r>
      <w:proofErr w:type="spellEnd"/>
    </w:p>
    <w:p w14:paraId="7A8DA6C2" w14:textId="090F7DD8" w:rsidR="005B1D88" w:rsidRDefault="005B1D88" w:rsidP="005B1D88">
      <w:pPr>
        <w:pStyle w:val="st3"/>
        <w:numPr>
          <w:ilvl w:val="1"/>
          <w:numId w:val="19"/>
        </w:numPr>
        <w:ind w:left="1151" w:hanging="357"/>
      </w:pPr>
      <w:r>
        <w:t>Dessiner le graphe (résultat</w:t>
      </w:r>
      <w:r w:rsidR="008C6BEE">
        <w:t>2</w:t>
      </w:r>
      <w:r>
        <w:t>) (pas forcément d’avoir exactement le même résultat)</w:t>
      </w:r>
    </w:p>
    <w:p w14:paraId="2B3F1807" w14:textId="77777777" w:rsidR="00866518" w:rsidRDefault="00866518" w:rsidP="00866518">
      <w:pPr>
        <w:pStyle w:val="st3"/>
      </w:pPr>
      <w:r>
        <w:t>Faire les conclusions qu’il faut</w:t>
      </w:r>
    </w:p>
    <w:p w14:paraId="527609DF" w14:textId="2E8992FF" w:rsidR="00662660" w:rsidRPr="00866518" w:rsidRDefault="00FB66DA" w:rsidP="00866518">
      <w:pPr>
        <w:pStyle w:val="st3"/>
        <w:numPr>
          <w:ilvl w:val="0"/>
          <w:numId w:val="0"/>
        </w:numPr>
        <w:ind w:left="360"/>
      </w:pPr>
      <w:r w:rsidRPr="00866518">
        <w:rPr>
          <w:b/>
          <w:bCs/>
        </w:rPr>
        <w:t>Résultat</w:t>
      </w:r>
      <w:r w:rsidR="00662660" w:rsidRPr="00866518">
        <w:rPr>
          <w:b/>
          <w:bCs/>
        </w:rPr>
        <w:t xml:space="preserve"> 1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5"/>
        <w:gridCol w:w="4721"/>
      </w:tblGrid>
      <w:tr w:rsidR="00662660" w:rsidRPr="00A57837" w14:paraId="008A3AF5" w14:textId="77777777" w:rsidTr="00662660">
        <w:tc>
          <w:tcPr>
            <w:tcW w:w="5228" w:type="dxa"/>
          </w:tcPr>
          <w:p w14:paraId="0CE0FEB0" w14:textId="4106B7EF" w:rsidR="00662660" w:rsidRDefault="00DC469A" w:rsidP="00662660">
            <w:pPr>
              <w:pStyle w:val="st3"/>
              <w:numPr>
                <w:ilvl w:val="0"/>
                <w:numId w:val="0"/>
              </w:numPr>
            </w:pPr>
            <w:r>
              <w:object w:dxaOrig="8985" w:dyaOrig="7230" w14:anchorId="59C956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75pt;height:117.8pt" o:ole="">
                  <v:imagedata r:id="rId13" o:title=""/>
                </v:shape>
                <o:OLEObject Type="Embed" ProgID="PBrush" ShapeID="_x0000_i1025" DrawAspect="Content" ObjectID="_1760038129" r:id="rId14"/>
              </w:object>
            </w:r>
          </w:p>
        </w:tc>
        <w:tc>
          <w:tcPr>
            <w:tcW w:w="5228" w:type="dxa"/>
          </w:tcPr>
          <w:p w14:paraId="6ED758CE" w14:textId="77777777" w:rsidR="00A57837" w:rsidRPr="00A57837" w:rsidRDefault="00A57837" w:rsidP="00A578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MA"/>
              </w:rPr>
            </w:pPr>
            <w:r w:rsidRPr="00A578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MA"/>
              </w:rPr>
              <w:t>['loss', 'accuracy']</w:t>
            </w:r>
          </w:p>
          <w:p w14:paraId="24BD737E" w14:textId="0046B1C8" w:rsidR="00A57837" w:rsidRPr="00A57837" w:rsidRDefault="00A57837" w:rsidP="00A578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MA"/>
              </w:rPr>
            </w:pPr>
            <w:r w:rsidRPr="00A578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MA"/>
              </w:rPr>
              <w:t>[0.578, 0.689]</w:t>
            </w:r>
          </w:p>
          <w:p w14:paraId="2E9761A8" w14:textId="77777777" w:rsidR="00662660" w:rsidRPr="00A57837" w:rsidRDefault="00662660" w:rsidP="00662660">
            <w:pPr>
              <w:pStyle w:val="st3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</w:tbl>
    <w:p w14:paraId="6E7D2E12" w14:textId="6EEB9B67" w:rsidR="00662660" w:rsidRDefault="00FB66DA" w:rsidP="00662660">
      <w:pPr>
        <w:rPr>
          <w:b/>
          <w:bCs/>
        </w:rPr>
      </w:pPr>
      <w:r>
        <w:rPr>
          <w:b/>
          <w:bCs/>
        </w:rPr>
        <w:t>Résultat</w:t>
      </w:r>
      <w:r w:rsidR="00662660" w:rsidRPr="00662660">
        <w:rPr>
          <w:b/>
          <w:bCs/>
        </w:rPr>
        <w:t xml:space="preserve"> </w:t>
      </w:r>
      <w:r w:rsidR="00662660">
        <w:rPr>
          <w:b/>
          <w:bCs/>
        </w:rPr>
        <w:t>2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7"/>
        <w:gridCol w:w="4719"/>
      </w:tblGrid>
      <w:tr w:rsidR="0094295E" w14:paraId="0AA027C9" w14:textId="77777777" w:rsidTr="00624237">
        <w:tc>
          <w:tcPr>
            <w:tcW w:w="5228" w:type="dxa"/>
          </w:tcPr>
          <w:p w14:paraId="46E12BBC" w14:textId="08473E27" w:rsidR="0094295E" w:rsidRDefault="00DC469A" w:rsidP="00624237">
            <w:pPr>
              <w:pStyle w:val="st3"/>
              <w:numPr>
                <w:ilvl w:val="0"/>
                <w:numId w:val="0"/>
              </w:numPr>
            </w:pPr>
            <w:r>
              <w:object w:dxaOrig="8985" w:dyaOrig="7185" w14:anchorId="6F810ABA">
                <v:shape id="_x0000_i1026" type="#_x0000_t75" style="width:149.6pt;height:118.75pt" o:ole="">
                  <v:imagedata r:id="rId15" o:title=""/>
                </v:shape>
                <o:OLEObject Type="Embed" ProgID="PBrush" ShapeID="_x0000_i1026" DrawAspect="Content" ObjectID="_1760038130" r:id="rId16"/>
              </w:object>
            </w:r>
          </w:p>
        </w:tc>
        <w:tc>
          <w:tcPr>
            <w:tcW w:w="5228" w:type="dxa"/>
          </w:tcPr>
          <w:p w14:paraId="30675E2E" w14:textId="7E4F4272" w:rsidR="0094295E" w:rsidRPr="00A57837" w:rsidRDefault="00A57837" w:rsidP="00A578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MA"/>
              </w:rPr>
            </w:pPr>
            <w:r w:rsidRPr="00A578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MA"/>
              </w:rPr>
              <w:t>['loss', 'accuracy']</w:t>
            </w:r>
          </w:p>
          <w:p w14:paraId="469CEC7D" w14:textId="32C9DB42" w:rsidR="00A57837" w:rsidRPr="00A57837" w:rsidRDefault="00A57837" w:rsidP="00A578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MA" w:eastAsia="fr-MA"/>
              </w:rPr>
            </w:pPr>
            <w:r w:rsidRPr="00A578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MA" w:eastAsia="fr-MA"/>
              </w:rPr>
              <w:t>[0.1009, 0.970]</w:t>
            </w:r>
          </w:p>
          <w:p w14:paraId="4757B3F9" w14:textId="7E7D8514" w:rsidR="00A57837" w:rsidRDefault="00A57837" w:rsidP="00624237">
            <w:pPr>
              <w:pStyle w:val="st3"/>
              <w:numPr>
                <w:ilvl w:val="0"/>
                <w:numId w:val="0"/>
              </w:numPr>
            </w:pPr>
          </w:p>
        </w:tc>
      </w:tr>
    </w:tbl>
    <w:p w14:paraId="210DCA43" w14:textId="77777777" w:rsidR="00FB2919" w:rsidRDefault="00FB2919" w:rsidP="00A860DC"/>
    <w:p w14:paraId="709C9430" w14:textId="77777777" w:rsidR="00DC469A" w:rsidRDefault="00DC469A" w:rsidP="00A860DC">
      <w:pPr>
        <w:rPr>
          <w:lang w:val="en-US"/>
        </w:rPr>
      </w:pPr>
    </w:p>
    <w:p w14:paraId="35EBB7B8" w14:textId="41EDF9FC" w:rsidR="00E650BA" w:rsidRPr="00FB2919" w:rsidRDefault="00E650BA" w:rsidP="00A860DC">
      <w:pPr>
        <w:rPr>
          <w:lang w:val="en-US"/>
        </w:rPr>
      </w:pPr>
      <w:proofErr w:type="spellStart"/>
      <w:proofErr w:type="gramStart"/>
      <w:r w:rsidRPr="00FB2919">
        <w:rPr>
          <w:lang w:val="en-US"/>
        </w:rPr>
        <w:lastRenderedPageBreak/>
        <w:t>Annexe</w:t>
      </w:r>
      <w:proofErr w:type="spellEnd"/>
      <w:r w:rsidRPr="00FB2919">
        <w:rPr>
          <w:lang w:val="en-US"/>
        </w:rPr>
        <w:t> :</w:t>
      </w:r>
      <w:proofErr w:type="gramEnd"/>
    </w:p>
    <w:p w14:paraId="4F7EE950" w14:textId="0A1C6047" w:rsidR="00E650BA" w:rsidRPr="00E650BA" w:rsidRDefault="00E650BA" w:rsidP="00E650BA">
      <w:pPr>
        <w:shd w:val="clear" w:color="auto" w:fill="FFF2CC" w:themeFill="accent4" w:themeFillTint="33"/>
        <w:spacing w:after="0"/>
        <w:rPr>
          <w:b/>
          <w:bCs/>
          <w:color w:val="00B050"/>
          <w:lang w:val="en-US"/>
        </w:rPr>
      </w:pPr>
      <w:r w:rsidRPr="00E650BA">
        <w:rPr>
          <w:b/>
          <w:bCs/>
          <w:color w:val="00B050"/>
          <w:lang w:val="en-US"/>
        </w:rPr>
        <w:t>#Program1</w:t>
      </w:r>
    </w:p>
    <w:p w14:paraId="3C668669" w14:textId="77777777" w:rsidR="003E42A6" w:rsidRPr="003E42A6" w:rsidRDefault="003E42A6" w:rsidP="003E42A6">
      <w:pPr>
        <w:shd w:val="clear" w:color="auto" w:fill="FFF2CC" w:themeFill="accent4" w:themeFillTint="33"/>
        <w:spacing w:after="0"/>
        <w:rPr>
          <w:lang w:val="en-US"/>
        </w:rPr>
      </w:pPr>
      <w:r w:rsidRPr="003E42A6">
        <w:rPr>
          <w:lang w:val="en-US"/>
        </w:rPr>
        <w:t xml:space="preserve">from </w:t>
      </w:r>
      <w:proofErr w:type="spellStart"/>
      <w:proofErr w:type="gramStart"/>
      <w:r w:rsidRPr="003E42A6">
        <w:rPr>
          <w:lang w:val="en-US"/>
        </w:rPr>
        <w:t>keras.models</w:t>
      </w:r>
      <w:proofErr w:type="spellEnd"/>
      <w:proofErr w:type="gramEnd"/>
      <w:r w:rsidRPr="003E42A6">
        <w:rPr>
          <w:lang w:val="en-US"/>
        </w:rPr>
        <w:t xml:space="preserve"> import Sequential </w:t>
      </w:r>
    </w:p>
    <w:p w14:paraId="0287CBA6" w14:textId="4BD7B86E" w:rsidR="003E42A6" w:rsidRDefault="003E42A6" w:rsidP="003E42A6">
      <w:pPr>
        <w:shd w:val="clear" w:color="auto" w:fill="FFF2CC" w:themeFill="accent4" w:themeFillTint="33"/>
        <w:spacing w:after="0"/>
        <w:rPr>
          <w:lang w:val="en-US"/>
        </w:rPr>
      </w:pPr>
      <w:r w:rsidRPr="003E42A6">
        <w:rPr>
          <w:lang w:val="en-US"/>
        </w:rPr>
        <w:t xml:space="preserve">from </w:t>
      </w:r>
      <w:proofErr w:type="spellStart"/>
      <w:proofErr w:type="gramStart"/>
      <w:r w:rsidRPr="003E42A6">
        <w:rPr>
          <w:lang w:val="en-US"/>
        </w:rPr>
        <w:t>keras.layers</w:t>
      </w:r>
      <w:proofErr w:type="spellEnd"/>
      <w:proofErr w:type="gramEnd"/>
      <w:r w:rsidRPr="003E42A6">
        <w:rPr>
          <w:lang w:val="en-US"/>
        </w:rPr>
        <w:t xml:space="preserve"> import Activation, </w:t>
      </w:r>
      <w:proofErr w:type="spellStart"/>
      <w:r w:rsidRPr="003E42A6">
        <w:rPr>
          <w:lang w:val="en-US"/>
        </w:rPr>
        <w:t>Dense,Flatten</w:t>
      </w:r>
      <w:proofErr w:type="spellEnd"/>
    </w:p>
    <w:p w14:paraId="2DCB4302" w14:textId="77777777" w:rsidR="003E42A6" w:rsidRDefault="003E42A6" w:rsidP="003E42A6">
      <w:pPr>
        <w:shd w:val="clear" w:color="auto" w:fill="FFF2CC" w:themeFill="accent4" w:themeFillTint="33"/>
        <w:spacing w:after="0"/>
        <w:rPr>
          <w:lang w:val="en-US"/>
        </w:rPr>
      </w:pPr>
    </w:p>
    <w:p w14:paraId="5959B171" w14:textId="0F426E22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r w:rsidRPr="00E650BA">
        <w:rPr>
          <w:lang w:val="en-US"/>
        </w:rPr>
        <w:t xml:space="preserve">model = </w:t>
      </w:r>
      <w:proofErr w:type="gramStart"/>
      <w:r w:rsidRPr="00E650BA">
        <w:rPr>
          <w:lang w:val="en-US"/>
        </w:rPr>
        <w:t>Sequential(</w:t>
      </w:r>
      <w:proofErr w:type="gramEnd"/>
      <w:r w:rsidRPr="00E650BA">
        <w:rPr>
          <w:lang w:val="en-US"/>
        </w:rPr>
        <w:t>)</w:t>
      </w:r>
    </w:p>
    <w:p w14:paraId="60F92BD8" w14:textId="039BDE98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r w:rsidRPr="00E650BA">
        <w:rPr>
          <w:lang w:val="en-US"/>
        </w:rPr>
        <w:t>a=Dense(</w:t>
      </w:r>
      <w:proofErr w:type="gramStart"/>
      <w:r w:rsidRPr="00E650BA">
        <w:rPr>
          <w:lang w:val="en-US"/>
        </w:rPr>
        <w:t>5,input</w:t>
      </w:r>
      <w:proofErr w:type="gramEnd"/>
      <w:r w:rsidRPr="00E650BA">
        <w:rPr>
          <w:lang w:val="en-US"/>
        </w:rPr>
        <w:t>_dim=3)</w:t>
      </w:r>
    </w:p>
    <w:p w14:paraId="5213D79B" w14:textId="77777777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r w:rsidRPr="00E650BA">
        <w:rPr>
          <w:lang w:val="en-US"/>
        </w:rPr>
        <w:t>model.add</w:t>
      </w:r>
      <w:proofErr w:type="spellEnd"/>
      <w:r w:rsidRPr="00E650BA">
        <w:rPr>
          <w:lang w:val="en-US"/>
        </w:rPr>
        <w:t>(a)</w:t>
      </w:r>
    </w:p>
    <w:p w14:paraId="5E4342DA" w14:textId="3CC9B2B5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r w:rsidRPr="00E650BA">
        <w:rPr>
          <w:lang w:val="en-US"/>
        </w:rPr>
        <w:t>b=</w:t>
      </w:r>
      <w:proofErr w:type="gramStart"/>
      <w:r w:rsidRPr="00E650BA">
        <w:rPr>
          <w:lang w:val="en-US"/>
        </w:rPr>
        <w:t>Dense(</w:t>
      </w:r>
      <w:proofErr w:type="gramEnd"/>
      <w:r w:rsidRPr="00E650BA">
        <w:rPr>
          <w:lang w:val="en-US"/>
        </w:rPr>
        <w:t>4)</w:t>
      </w:r>
      <w:r w:rsidR="001C305D">
        <w:rPr>
          <w:lang w:val="en-US"/>
        </w:rPr>
        <w:t xml:space="preserve"> </w:t>
      </w:r>
    </w:p>
    <w:p w14:paraId="55689476" w14:textId="77777777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r w:rsidRPr="00E650BA">
        <w:rPr>
          <w:lang w:val="en-US"/>
        </w:rPr>
        <w:t>model.add</w:t>
      </w:r>
      <w:proofErr w:type="spellEnd"/>
      <w:r w:rsidRPr="00E650BA">
        <w:rPr>
          <w:lang w:val="en-US"/>
        </w:rPr>
        <w:t>(b)</w:t>
      </w:r>
    </w:p>
    <w:p w14:paraId="281468F5" w14:textId="43B21567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r w:rsidRPr="00E650BA">
        <w:rPr>
          <w:lang w:val="en-US"/>
        </w:rPr>
        <w:t>c=</w:t>
      </w:r>
      <w:proofErr w:type="gramStart"/>
      <w:r w:rsidRPr="00E650BA">
        <w:rPr>
          <w:lang w:val="en-US"/>
        </w:rPr>
        <w:t>Dense(</w:t>
      </w:r>
      <w:proofErr w:type="gramEnd"/>
      <w:r w:rsidRPr="00E650BA">
        <w:rPr>
          <w:lang w:val="en-US"/>
        </w:rPr>
        <w:t>6)</w:t>
      </w:r>
    </w:p>
    <w:p w14:paraId="320B3CAC" w14:textId="77777777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r w:rsidRPr="00E650BA">
        <w:rPr>
          <w:lang w:val="en-US"/>
        </w:rPr>
        <w:t>model.add</w:t>
      </w:r>
      <w:proofErr w:type="spellEnd"/>
      <w:r w:rsidRPr="00E650BA">
        <w:rPr>
          <w:lang w:val="en-US"/>
        </w:rPr>
        <w:t>(c)</w:t>
      </w:r>
    </w:p>
    <w:p w14:paraId="742358C4" w14:textId="32261203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r w:rsidRPr="00E650BA">
        <w:rPr>
          <w:lang w:val="en-US"/>
        </w:rPr>
        <w:t>d=</w:t>
      </w:r>
      <w:proofErr w:type="gramStart"/>
      <w:r w:rsidRPr="00E650BA">
        <w:rPr>
          <w:lang w:val="en-US"/>
        </w:rPr>
        <w:t>Dense(</w:t>
      </w:r>
      <w:proofErr w:type="gramEnd"/>
      <w:r w:rsidRPr="00E650BA">
        <w:rPr>
          <w:lang w:val="en-US"/>
        </w:rPr>
        <w:t>2)</w:t>
      </w:r>
    </w:p>
    <w:p w14:paraId="0B113F95" w14:textId="77777777" w:rsidR="00E650BA" w:rsidRP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r w:rsidRPr="00E650BA">
        <w:rPr>
          <w:lang w:val="en-US"/>
        </w:rPr>
        <w:t>model.add</w:t>
      </w:r>
      <w:proofErr w:type="spellEnd"/>
      <w:r w:rsidRPr="00E650BA">
        <w:rPr>
          <w:lang w:val="en-US"/>
        </w:rPr>
        <w:t>(d)</w:t>
      </w:r>
    </w:p>
    <w:p w14:paraId="3FA25447" w14:textId="620B13DF" w:rsidR="00E650BA" w:rsidRDefault="00E650BA" w:rsidP="00E650BA">
      <w:pPr>
        <w:shd w:val="clear" w:color="auto" w:fill="FFF2CC" w:themeFill="accent4" w:themeFillTint="33"/>
        <w:spacing w:after="0"/>
        <w:rPr>
          <w:lang w:val="en-US"/>
        </w:rPr>
      </w:pPr>
      <w:r w:rsidRPr="00E650BA">
        <w:rPr>
          <w:lang w:val="en-US"/>
        </w:rPr>
        <w:t>print(</w:t>
      </w:r>
      <w:proofErr w:type="spellStart"/>
      <w:proofErr w:type="gramStart"/>
      <w:r w:rsidRPr="00E650BA">
        <w:rPr>
          <w:lang w:val="en-US"/>
        </w:rPr>
        <w:t>model.summary</w:t>
      </w:r>
      <w:proofErr w:type="spellEnd"/>
      <w:proofErr w:type="gramEnd"/>
      <w:r w:rsidRPr="00E650BA">
        <w:rPr>
          <w:lang w:val="en-US"/>
        </w:rPr>
        <w:t>())</w:t>
      </w:r>
    </w:p>
    <w:p w14:paraId="45FC1110" w14:textId="72275F9C" w:rsidR="00E650BA" w:rsidRDefault="00E650BA" w:rsidP="00E650BA">
      <w:pPr>
        <w:rPr>
          <w:lang w:val="en-US"/>
        </w:rPr>
      </w:pPr>
    </w:p>
    <w:p w14:paraId="6B8BEAD7" w14:textId="274CD1E7" w:rsidR="00E650BA" w:rsidRPr="005B0DF2" w:rsidRDefault="005B0DF2" w:rsidP="00F042D9">
      <w:pPr>
        <w:shd w:val="clear" w:color="auto" w:fill="FFF2CC" w:themeFill="accent4" w:themeFillTint="33"/>
        <w:spacing w:after="0"/>
        <w:rPr>
          <w:b/>
          <w:bCs/>
          <w:color w:val="00B050"/>
          <w:lang w:val="en-US"/>
        </w:rPr>
      </w:pPr>
      <w:r w:rsidRPr="005B0DF2">
        <w:rPr>
          <w:b/>
          <w:bCs/>
          <w:color w:val="00B050"/>
          <w:lang w:val="en-US"/>
        </w:rPr>
        <w:t>#</w:t>
      </w:r>
      <w:r w:rsidR="00887410" w:rsidRPr="005B0DF2">
        <w:rPr>
          <w:b/>
          <w:bCs/>
          <w:color w:val="00B050"/>
          <w:lang w:val="en-US"/>
        </w:rPr>
        <w:t>Program2:</w:t>
      </w:r>
    </w:p>
    <w:p w14:paraId="378CEEF8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from </w:t>
      </w:r>
      <w:proofErr w:type="spellStart"/>
      <w:r w:rsidRPr="00F042D9">
        <w:rPr>
          <w:lang w:val="en-US"/>
        </w:rPr>
        <w:t>sklearn.svm</w:t>
      </w:r>
      <w:proofErr w:type="spellEnd"/>
      <w:r w:rsidRPr="00F042D9">
        <w:rPr>
          <w:lang w:val="en-US"/>
        </w:rPr>
        <w:t xml:space="preserve"> import SVC</w:t>
      </w:r>
    </w:p>
    <w:p w14:paraId="34B86DF2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import </w:t>
      </w:r>
      <w:proofErr w:type="spellStart"/>
      <w:proofErr w:type="gramStart"/>
      <w:r w:rsidRPr="00F042D9">
        <w:rPr>
          <w:lang w:val="en-US"/>
        </w:rPr>
        <w:t>matplotlib.pyplot</w:t>
      </w:r>
      <w:proofErr w:type="spellEnd"/>
      <w:proofErr w:type="gramEnd"/>
      <w:r w:rsidRPr="00F042D9">
        <w:rPr>
          <w:lang w:val="en-US"/>
        </w:rPr>
        <w:t xml:space="preserve"> as </w:t>
      </w:r>
      <w:proofErr w:type="spellStart"/>
      <w:r w:rsidRPr="00F042D9">
        <w:rPr>
          <w:lang w:val="en-US"/>
        </w:rPr>
        <w:t>plt</w:t>
      </w:r>
      <w:proofErr w:type="spellEnd"/>
    </w:p>
    <w:p w14:paraId="225EAC31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from </w:t>
      </w:r>
      <w:proofErr w:type="spellStart"/>
      <w:proofErr w:type="gramStart"/>
      <w:r w:rsidRPr="00F042D9">
        <w:rPr>
          <w:lang w:val="en-US"/>
        </w:rPr>
        <w:t>mlxtend.plotting</w:t>
      </w:r>
      <w:proofErr w:type="spellEnd"/>
      <w:proofErr w:type="gramEnd"/>
      <w:r w:rsidRPr="00F042D9">
        <w:rPr>
          <w:lang w:val="en-US"/>
        </w:rPr>
        <w:t xml:space="preserve"> import </w:t>
      </w:r>
      <w:proofErr w:type="spellStart"/>
      <w:r w:rsidRPr="00F042D9">
        <w:rPr>
          <w:lang w:val="en-US"/>
        </w:rPr>
        <w:t>plot_decision_regions</w:t>
      </w:r>
      <w:proofErr w:type="spellEnd"/>
    </w:p>
    <w:p w14:paraId="25008E06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import </w:t>
      </w:r>
      <w:proofErr w:type="spellStart"/>
      <w:r w:rsidRPr="00F042D9">
        <w:rPr>
          <w:lang w:val="en-US"/>
        </w:rPr>
        <w:t>numpy</w:t>
      </w:r>
      <w:proofErr w:type="spellEnd"/>
      <w:r w:rsidRPr="00F042D9">
        <w:rPr>
          <w:lang w:val="en-US"/>
        </w:rPr>
        <w:t xml:space="preserve"> as np</w:t>
      </w:r>
    </w:p>
    <w:p w14:paraId="215534D4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</w:p>
    <w:p w14:paraId="5CD868C7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r w:rsidRPr="00F042D9">
        <w:rPr>
          <w:lang w:val="en-US"/>
        </w:rPr>
        <w:t>rng</w:t>
      </w:r>
      <w:proofErr w:type="spellEnd"/>
      <w:r w:rsidRPr="00F042D9">
        <w:rPr>
          <w:lang w:val="en-US"/>
        </w:rPr>
        <w:t xml:space="preserve"> = </w:t>
      </w:r>
      <w:proofErr w:type="spellStart"/>
      <w:proofErr w:type="gramStart"/>
      <w:r w:rsidRPr="00F042D9">
        <w:rPr>
          <w:lang w:val="en-US"/>
        </w:rPr>
        <w:t>np.random</w:t>
      </w:r>
      <w:proofErr w:type="gramEnd"/>
      <w:r w:rsidRPr="00F042D9">
        <w:rPr>
          <w:lang w:val="en-US"/>
        </w:rPr>
        <w:t>.RandomState</w:t>
      </w:r>
      <w:proofErr w:type="spellEnd"/>
      <w:r w:rsidRPr="00F042D9">
        <w:rPr>
          <w:lang w:val="en-US"/>
        </w:rPr>
        <w:t>(0)</w:t>
      </w:r>
    </w:p>
    <w:p w14:paraId="75388A3C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X = </w:t>
      </w:r>
      <w:proofErr w:type="spellStart"/>
      <w:proofErr w:type="gramStart"/>
      <w:r w:rsidRPr="00F042D9">
        <w:rPr>
          <w:lang w:val="en-US"/>
        </w:rPr>
        <w:t>rng.randn</w:t>
      </w:r>
      <w:proofErr w:type="spellEnd"/>
      <w:proofErr w:type="gramEnd"/>
      <w:r w:rsidRPr="00F042D9">
        <w:rPr>
          <w:lang w:val="en-US"/>
        </w:rPr>
        <w:t>(300, 2)</w:t>
      </w:r>
    </w:p>
    <w:p w14:paraId="151C07E0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y = </w:t>
      </w:r>
      <w:proofErr w:type="spellStart"/>
      <w:proofErr w:type="gramStart"/>
      <w:r w:rsidRPr="00F042D9">
        <w:rPr>
          <w:lang w:val="en-US"/>
        </w:rPr>
        <w:t>np.array</w:t>
      </w:r>
      <w:proofErr w:type="spellEnd"/>
      <w:proofErr w:type="gramEnd"/>
      <w:r w:rsidRPr="00F042D9">
        <w:rPr>
          <w:lang w:val="en-US"/>
        </w:rPr>
        <w:t>(</w:t>
      </w:r>
      <w:proofErr w:type="spellStart"/>
      <w:r w:rsidRPr="00F042D9">
        <w:rPr>
          <w:lang w:val="en-US"/>
        </w:rPr>
        <w:t>np.logical_xor</w:t>
      </w:r>
      <w:proofErr w:type="spellEnd"/>
      <w:r w:rsidRPr="00F042D9">
        <w:rPr>
          <w:lang w:val="en-US"/>
        </w:rPr>
        <w:t xml:space="preserve">(X[:, 0] &gt; 0, X[:, 1] &gt; 0), </w:t>
      </w:r>
    </w:p>
    <w:p w14:paraId="6F66DB63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             </w:t>
      </w:r>
      <w:proofErr w:type="spellStart"/>
      <w:r w:rsidRPr="00F042D9">
        <w:rPr>
          <w:lang w:val="en-US"/>
        </w:rPr>
        <w:t>dtype</w:t>
      </w:r>
      <w:proofErr w:type="spellEnd"/>
      <w:r w:rsidRPr="00F042D9">
        <w:rPr>
          <w:lang w:val="en-US"/>
        </w:rPr>
        <w:t>=int)</w:t>
      </w:r>
    </w:p>
    <w:p w14:paraId="57FB5BF3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</w:p>
    <w:p w14:paraId="61036433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r w:rsidRPr="00F042D9">
        <w:rPr>
          <w:lang w:val="en-US"/>
        </w:rPr>
        <w:t>svm_model</w:t>
      </w:r>
      <w:proofErr w:type="spellEnd"/>
      <w:r w:rsidRPr="00F042D9">
        <w:rPr>
          <w:lang w:val="en-US"/>
        </w:rPr>
        <w:t xml:space="preserve"> = </w:t>
      </w:r>
      <w:proofErr w:type="gramStart"/>
      <w:r w:rsidRPr="00F042D9">
        <w:rPr>
          <w:lang w:val="en-US"/>
        </w:rPr>
        <w:t>SVC(</w:t>
      </w:r>
      <w:proofErr w:type="gramEnd"/>
      <w:r w:rsidRPr="00F042D9">
        <w:rPr>
          <w:lang w:val="en-US"/>
        </w:rPr>
        <w:t>gamma='auto')</w:t>
      </w:r>
    </w:p>
    <w:p w14:paraId="5A27DA15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fr-MA"/>
        </w:rPr>
      </w:pPr>
      <w:proofErr w:type="spellStart"/>
      <w:proofErr w:type="gramStart"/>
      <w:r w:rsidRPr="00F042D9">
        <w:rPr>
          <w:lang w:val="fr-MA"/>
        </w:rPr>
        <w:t>svm_model.fit</w:t>
      </w:r>
      <w:proofErr w:type="spellEnd"/>
      <w:r w:rsidRPr="00F042D9">
        <w:rPr>
          <w:lang w:val="fr-MA"/>
        </w:rPr>
        <w:t>(</w:t>
      </w:r>
      <w:proofErr w:type="gramEnd"/>
      <w:r w:rsidRPr="00F042D9">
        <w:rPr>
          <w:lang w:val="fr-MA"/>
        </w:rPr>
        <w:t>X, y)</w:t>
      </w:r>
    </w:p>
    <w:p w14:paraId="45E64480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fr-MA"/>
        </w:rPr>
      </w:pPr>
    </w:p>
    <w:p w14:paraId="2DDEB96B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fig = </w:t>
      </w:r>
      <w:proofErr w:type="spellStart"/>
      <w:proofErr w:type="gramStart"/>
      <w:r w:rsidRPr="00F042D9">
        <w:rPr>
          <w:lang w:val="en-US"/>
        </w:rPr>
        <w:t>plt.figure</w:t>
      </w:r>
      <w:proofErr w:type="spellEnd"/>
      <w:proofErr w:type="gramEnd"/>
      <w:r w:rsidRPr="00F042D9">
        <w:rPr>
          <w:lang w:val="en-US"/>
        </w:rPr>
        <w:t>(</w:t>
      </w:r>
      <w:proofErr w:type="spellStart"/>
      <w:r w:rsidRPr="00F042D9">
        <w:rPr>
          <w:lang w:val="en-US"/>
        </w:rPr>
        <w:t>figsize</w:t>
      </w:r>
      <w:proofErr w:type="spellEnd"/>
      <w:r w:rsidRPr="00F042D9">
        <w:rPr>
          <w:lang w:val="en-US"/>
        </w:rPr>
        <w:t>=(10,8))</w:t>
      </w:r>
    </w:p>
    <w:p w14:paraId="547C0C52" w14:textId="77777777" w:rsidR="00F042D9" w:rsidRPr="00F042D9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r w:rsidRPr="00F042D9">
        <w:rPr>
          <w:lang w:val="en-US"/>
        </w:rPr>
        <w:t xml:space="preserve">fig = </w:t>
      </w:r>
      <w:proofErr w:type="spellStart"/>
      <w:r w:rsidRPr="00F042D9">
        <w:rPr>
          <w:lang w:val="en-US"/>
        </w:rPr>
        <w:t>plot_decision_</w:t>
      </w:r>
      <w:proofErr w:type="gramStart"/>
      <w:r w:rsidRPr="00F042D9">
        <w:rPr>
          <w:lang w:val="en-US"/>
        </w:rPr>
        <w:t>regions</w:t>
      </w:r>
      <w:proofErr w:type="spellEnd"/>
      <w:r w:rsidRPr="00F042D9">
        <w:rPr>
          <w:lang w:val="en-US"/>
        </w:rPr>
        <w:t>(</w:t>
      </w:r>
      <w:proofErr w:type="gramEnd"/>
      <w:r w:rsidRPr="00F042D9">
        <w:rPr>
          <w:lang w:val="en-US"/>
        </w:rPr>
        <w:t xml:space="preserve">X=X, y=y, </w:t>
      </w:r>
      <w:proofErr w:type="spellStart"/>
      <w:r w:rsidRPr="00F042D9">
        <w:rPr>
          <w:lang w:val="en-US"/>
        </w:rPr>
        <w:t>clf</w:t>
      </w:r>
      <w:proofErr w:type="spellEnd"/>
      <w:r w:rsidRPr="00F042D9">
        <w:rPr>
          <w:lang w:val="en-US"/>
        </w:rPr>
        <w:t>=</w:t>
      </w:r>
      <w:proofErr w:type="spellStart"/>
      <w:r w:rsidRPr="00F042D9">
        <w:rPr>
          <w:lang w:val="en-US"/>
        </w:rPr>
        <w:t>svm_model</w:t>
      </w:r>
      <w:proofErr w:type="spellEnd"/>
      <w:r w:rsidRPr="00F042D9">
        <w:rPr>
          <w:lang w:val="en-US"/>
        </w:rPr>
        <w:t>, legend=2)</w:t>
      </w:r>
    </w:p>
    <w:p w14:paraId="35F18673" w14:textId="77777777" w:rsidR="00F042D9" w:rsidRPr="001C305D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proofErr w:type="gramStart"/>
      <w:r w:rsidRPr="001C305D">
        <w:rPr>
          <w:lang w:val="en-US"/>
        </w:rPr>
        <w:t>plt.title</w:t>
      </w:r>
      <w:proofErr w:type="spellEnd"/>
      <w:proofErr w:type="gramEnd"/>
      <w:r w:rsidRPr="001C305D">
        <w:rPr>
          <w:lang w:val="en-US"/>
        </w:rPr>
        <w:t>("SVM")</w:t>
      </w:r>
    </w:p>
    <w:p w14:paraId="7E293F96" w14:textId="0DBFA965" w:rsidR="00887410" w:rsidRPr="001C305D" w:rsidRDefault="00F042D9" w:rsidP="00F042D9">
      <w:pPr>
        <w:shd w:val="clear" w:color="auto" w:fill="FFF2CC" w:themeFill="accent4" w:themeFillTint="33"/>
        <w:spacing w:after="0"/>
        <w:rPr>
          <w:lang w:val="en-US"/>
        </w:rPr>
      </w:pPr>
      <w:proofErr w:type="spellStart"/>
      <w:proofErr w:type="gramStart"/>
      <w:r w:rsidRPr="001C305D">
        <w:rPr>
          <w:lang w:val="en-US"/>
        </w:rPr>
        <w:t>plt.show</w:t>
      </w:r>
      <w:proofErr w:type="spellEnd"/>
      <w:proofErr w:type="gramEnd"/>
      <w:r w:rsidRPr="001C305D">
        <w:rPr>
          <w:lang w:val="en-US"/>
        </w:rPr>
        <w:t>()</w:t>
      </w:r>
    </w:p>
    <w:p w14:paraId="3C295D23" w14:textId="61F73F1B" w:rsidR="00887410" w:rsidRDefault="00887410" w:rsidP="00E650BA">
      <w:pPr>
        <w:rPr>
          <w:lang w:val="fr-MA"/>
        </w:rPr>
      </w:pPr>
      <w:r w:rsidRPr="00887410">
        <w:rPr>
          <w:lang w:val="fr-MA"/>
        </w:rPr>
        <w:t>Le programme ci</w:t>
      </w:r>
      <w:r w:rsidR="005609A2">
        <w:rPr>
          <w:lang w:val="fr-MA"/>
        </w:rPr>
        <w:t>-</w:t>
      </w:r>
      <w:r w:rsidRPr="00887410">
        <w:rPr>
          <w:lang w:val="fr-MA"/>
        </w:rPr>
        <w:t>dessus donne l</w:t>
      </w:r>
      <w:r>
        <w:rPr>
          <w:lang w:val="fr-MA"/>
        </w:rPr>
        <w:t>e résultat suivant :</w:t>
      </w:r>
    </w:p>
    <w:p w14:paraId="3C484E22" w14:textId="0E56BF04" w:rsidR="00887410" w:rsidRPr="00887410" w:rsidRDefault="00F042D9" w:rsidP="00E650BA">
      <w:pPr>
        <w:rPr>
          <w:lang w:val="fr-MA"/>
        </w:rPr>
      </w:pPr>
      <w:r>
        <w:rPr>
          <w:noProof/>
          <w:lang w:val="fr-MA"/>
        </w:rPr>
        <w:drawing>
          <wp:inline distT="0" distB="0" distL="0" distR="0" wp14:anchorId="5149B6C2" wp14:editId="7EA4E9CA">
            <wp:extent cx="3362325" cy="26685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16" cy="267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410" w:rsidRPr="00887410" w:rsidSect="007039D5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4626" w14:textId="77777777" w:rsidR="005B2A99" w:rsidRDefault="005B2A99" w:rsidP="00E164C1">
      <w:pPr>
        <w:spacing w:after="0" w:line="240" w:lineRule="auto"/>
      </w:pPr>
      <w:r>
        <w:separator/>
      </w:r>
    </w:p>
  </w:endnote>
  <w:endnote w:type="continuationSeparator" w:id="0">
    <w:p w14:paraId="51098BA5" w14:textId="77777777" w:rsidR="005B2A99" w:rsidRDefault="005B2A99" w:rsidP="00E1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C306" w14:textId="0F1481DC" w:rsidR="00D0635D" w:rsidRDefault="00000000">
    <w:pPr>
      <w:pStyle w:val="Footer"/>
    </w:pPr>
    <w:hyperlink r:id="rId1" w:history="1">
      <w:r w:rsidR="00D0635D" w:rsidRPr="00EF0BB2">
        <w:rPr>
          <w:rStyle w:val="Hyperlink"/>
        </w:rPr>
        <w:t>Abdelwahab.naji@gmail.com</w:t>
      </w:r>
    </w:hyperlink>
    <w:r w:rsidR="00D0635D">
      <w:tab/>
      <w:t>202</w:t>
    </w:r>
    <w:r w:rsidR="003B0DBA">
      <w:t>1</w:t>
    </w:r>
    <w:r w:rsidR="00D0635D">
      <w:t>/202</w:t>
    </w:r>
    <w:r w:rsidR="003B0DB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52AA" w14:textId="77777777" w:rsidR="005B2A99" w:rsidRDefault="005B2A99" w:rsidP="00E164C1">
      <w:pPr>
        <w:spacing w:after="0" w:line="240" w:lineRule="auto"/>
      </w:pPr>
      <w:r>
        <w:separator/>
      </w:r>
    </w:p>
  </w:footnote>
  <w:footnote w:type="continuationSeparator" w:id="0">
    <w:p w14:paraId="2A97CD1E" w14:textId="77777777" w:rsidR="005B2A99" w:rsidRDefault="005B2A99" w:rsidP="00E1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76CD" w14:textId="12EE6C45" w:rsidR="00D0635D" w:rsidRPr="00D610A7" w:rsidRDefault="00D0635D">
    <w:pPr>
      <w:pStyle w:val="Header"/>
      <w:rPr>
        <w:lang w:val="en-US"/>
      </w:rPr>
    </w:pPr>
    <w:r w:rsidRPr="00D610A7">
      <w:rPr>
        <w:lang w:val="en-US"/>
      </w:rPr>
      <w:t xml:space="preserve">Machine Learning </w:t>
    </w:r>
    <w:r>
      <w:rPr>
        <w:lang w:val="en-US"/>
      </w:rPr>
      <w:t xml:space="preserve">– </w:t>
    </w:r>
    <w:r w:rsidR="004732FA">
      <w:rPr>
        <w:lang w:val="en-US"/>
      </w:rPr>
      <w:t>Deep Learning – Multi Layer Neural Network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D1"/>
    <w:multiLevelType w:val="hybridMultilevel"/>
    <w:tmpl w:val="D862E518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4399"/>
    <w:multiLevelType w:val="hybridMultilevel"/>
    <w:tmpl w:val="2AC2D23E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629B"/>
    <w:multiLevelType w:val="hybridMultilevel"/>
    <w:tmpl w:val="902A204A"/>
    <w:lvl w:ilvl="0" w:tplc="30A0B6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C4E83"/>
    <w:multiLevelType w:val="hybridMultilevel"/>
    <w:tmpl w:val="CD4A4DCC"/>
    <w:lvl w:ilvl="0" w:tplc="F11665A2">
      <w:start w:val="1"/>
      <w:numFmt w:val="bullet"/>
      <w:pStyle w:val="st2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2DB8"/>
    <w:multiLevelType w:val="hybridMultilevel"/>
    <w:tmpl w:val="3DB81C6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592E"/>
    <w:multiLevelType w:val="hybridMultilevel"/>
    <w:tmpl w:val="E6446D1E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7345"/>
    <w:multiLevelType w:val="hybridMultilevel"/>
    <w:tmpl w:val="5F54835C"/>
    <w:lvl w:ilvl="0" w:tplc="A5E23BAE">
      <w:start w:val="1"/>
      <w:numFmt w:val="decimal"/>
      <w:pStyle w:val="st3"/>
      <w:lvlText w:val="%1."/>
      <w:lvlJc w:val="left"/>
      <w:pPr>
        <w:ind w:left="720" w:hanging="360"/>
      </w:pPr>
    </w:lvl>
    <w:lvl w:ilvl="1" w:tplc="FF807B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944BA"/>
    <w:multiLevelType w:val="hybridMultilevel"/>
    <w:tmpl w:val="AEB869C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616F6"/>
    <w:multiLevelType w:val="hybridMultilevel"/>
    <w:tmpl w:val="FE62B1C8"/>
    <w:lvl w:ilvl="0" w:tplc="BBBEE290">
      <w:numFmt w:val="bullet"/>
      <w:pStyle w:val="st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15898"/>
    <w:multiLevelType w:val="hybridMultilevel"/>
    <w:tmpl w:val="13C03510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A779B"/>
    <w:multiLevelType w:val="hybridMultilevel"/>
    <w:tmpl w:val="9EA48B9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467B1"/>
    <w:multiLevelType w:val="hybridMultilevel"/>
    <w:tmpl w:val="5750F12C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20834"/>
    <w:multiLevelType w:val="multilevel"/>
    <w:tmpl w:val="C3DA15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822965667">
    <w:abstractNumId w:val="8"/>
  </w:num>
  <w:num w:numId="2" w16cid:durableId="951746103">
    <w:abstractNumId w:val="3"/>
  </w:num>
  <w:num w:numId="3" w16cid:durableId="908853835">
    <w:abstractNumId w:val="6"/>
  </w:num>
  <w:num w:numId="4" w16cid:durableId="1073891297">
    <w:abstractNumId w:val="6"/>
  </w:num>
  <w:num w:numId="5" w16cid:durableId="733165944">
    <w:abstractNumId w:val="0"/>
  </w:num>
  <w:num w:numId="6" w16cid:durableId="549918981">
    <w:abstractNumId w:val="6"/>
    <w:lvlOverride w:ilvl="0">
      <w:startOverride w:val="1"/>
    </w:lvlOverride>
  </w:num>
  <w:num w:numId="7" w16cid:durableId="1386876316">
    <w:abstractNumId w:val="6"/>
    <w:lvlOverride w:ilvl="0">
      <w:startOverride w:val="1"/>
    </w:lvlOverride>
  </w:num>
  <w:num w:numId="8" w16cid:durableId="1331713524">
    <w:abstractNumId w:val="6"/>
    <w:lvlOverride w:ilvl="0">
      <w:startOverride w:val="1"/>
    </w:lvlOverride>
  </w:num>
  <w:num w:numId="9" w16cid:durableId="1477256293">
    <w:abstractNumId w:val="1"/>
  </w:num>
  <w:num w:numId="10" w16cid:durableId="1341002166">
    <w:abstractNumId w:val="9"/>
  </w:num>
  <w:num w:numId="11" w16cid:durableId="1252205630">
    <w:abstractNumId w:val="12"/>
  </w:num>
  <w:num w:numId="12" w16cid:durableId="817842852">
    <w:abstractNumId w:val="2"/>
  </w:num>
  <w:num w:numId="13" w16cid:durableId="1941179036">
    <w:abstractNumId w:val="10"/>
  </w:num>
  <w:num w:numId="14" w16cid:durableId="337080666">
    <w:abstractNumId w:val="5"/>
  </w:num>
  <w:num w:numId="15" w16cid:durableId="1218931594">
    <w:abstractNumId w:val="4"/>
  </w:num>
  <w:num w:numId="16" w16cid:durableId="137114212">
    <w:abstractNumId w:val="7"/>
  </w:num>
  <w:num w:numId="17" w16cid:durableId="1893927087">
    <w:abstractNumId w:val="11"/>
  </w:num>
  <w:num w:numId="18" w16cid:durableId="992685976">
    <w:abstractNumId w:val="6"/>
    <w:lvlOverride w:ilvl="0">
      <w:startOverride w:val="1"/>
    </w:lvlOverride>
  </w:num>
  <w:num w:numId="19" w16cid:durableId="214239969">
    <w:abstractNumId w:val="6"/>
  </w:num>
  <w:num w:numId="20" w16cid:durableId="1105076753">
    <w:abstractNumId w:val="6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9F"/>
    <w:rsid w:val="00000F1F"/>
    <w:rsid w:val="000013AF"/>
    <w:rsid w:val="00003C79"/>
    <w:rsid w:val="00004E23"/>
    <w:rsid w:val="00005430"/>
    <w:rsid w:val="000073E6"/>
    <w:rsid w:val="00007B26"/>
    <w:rsid w:val="000117FA"/>
    <w:rsid w:val="00011935"/>
    <w:rsid w:val="000126AA"/>
    <w:rsid w:val="00012807"/>
    <w:rsid w:val="00013D17"/>
    <w:rsid w:val="00014B12"/>
    <w:rsid w:val="00014C84"/>
    <w:rsid w:val="0001754B"/>
    <w:rsid w:val="00021B34"/>
    <w:rsid w:val="00021CBD"/>
    <w:rsid w:val="00023C6A"/>
    <w:rsid w:val="00025038"/>
    <w:rsid w:val="0003236F"/>
    <w:rsid w:val="00037923"/>
    <w:rsid w:val="00037D77"/>
    <w:rsid w:val="00041972"/>
    <w:rsid w:val="000428D3"/>
    <w:rsid w:val="000429D2"/>
    <w:rsid w:val="0004474D"/>
    <w:rsid w:val="00045C4D"/>
    <w:rsid w:val="00045CD7"/>
    <w:rsid w:val="00046F4F"/>
    <w:rsid w:val="00047070"/>
    <w:rsid w:val="000535C7"/>
    <w:rsid w:val="00054227"/>
    <w:rsid w:val="00054341"/>
    <w:rsid w:val="00054D72"/>
    <w:rsid w:val="00055051"/>
    <w:rsid w:val="000565FA"/>
    <w:rsid w:val="00056880"/>
    <w:rsid w:val="00056AB1"/>
    <w:rsid w:val="00057184"/>
    <w:rsid w:val="000578E4"/>
    <w:rsid w:val="00061268"/>
    <w:rsid w:val="00061433"/>
    <w:rsid w:val="00062115"/>
    <w:rsid w:val="00065B0E"/>
    <w:rsid w:val="000660C5"/>
    <w:rsid w:val="0006783B"/>
    <w:rsid w:val="00074030"/>
    <w:rsid w:val="00076E8C"/>
    <w:rsid w:val="00080795"/>
    <w:rsid w:val="00084FF4"/>
    <w:rsid w:val="0008769A"/>
    <w:rsid w:val="00087CD0"/>
    <w:rsid w:val="0009047D"/>
    <w:rsid w:val="00092BE3"/>
    <w:rsid w:val="00092E11"/>
    <w:rsid w:val="00095906"/>
    <w:rsid w:val="00096A0D"/>
    <w:rsid w:val="000970F8"/>
    <w:rsid w:val="00097864"/>
    <w:rsid w:val="000A1162"/>
    <w:rsid w:val="000A1B40"/>
    <w:rsid w:val="000A524B"/>
    <w:rsid w:val="000A6473"/>
    <w:rsid w:val="000A6DE1"/>
    <w:rsid w:val="000B07A3"/>
    <w:rsid w:val="000B0A39"/>
    <w:rsid w:val="000B1105"/>
    <w:rsid w:val="000B11BD"/>
    <w:rsid w:val="000B2C0F"/>
    <w:rsid w:val="000B4027"/>
    <w:rsid w:val="000B4F0B"/>
    <w:rsid w:val="000B6449"/>
    <w:rsid w:val="000C0733"/>
    <w:rsid w:val="000C0BC7"/>
    <w:rsid w:val="000C0DAD"/>
    <w:rsid w:val="000C0E6B"/>
    <w:rsid w:val="000C178F"/>
    <w:rsid w:val="000C3A83"/>
    <w:rsid w:val="000C3D10"/>
    <w:rsid w:val="000C430E"/>
    <w:rsid w:val="000C4B4A"/>
    <w:rsid w:val="000C68EA"/>
    <w:rsid w:val="000D0ABC"/>
    <w:rsid w:val="000D3A9F"/>
    <w:rsid w:val="000D4ED4"/>
    <w:rsid w:val="000D4F3A"/>
    <w:rsid w:val="000D54E5"/>
    <w:rsid w:val="000D5CD0"/>
    <w:rsid w:val="000D6237"/>
    <w:rsid w:val="000D6935"/>
    <w:rsid w:val="000E2002"/>
    <w:rsid w:val="000E21CD"/>
    <w:rsid w:val="000E2CE3"/>
    <w:rsid w:val="000E44A6"/>
    <w:rsid w:val="000E5C3F"/>
    <w:rsid w:val="000E6D0B"/>
    <w:rsid w:val="000E71D0"/>
    <w:rsid w:val="000F0740"/>
    <w:rsid w:val="000F0CBD"/>
    <w:rsid w:val="000F3655"/>
    <w:rsid w:val="000F3725"/>
    <w:rsid w:val="001023DE"/>
    <w:rsid w:val="001027B1"/>
    <w:rsid w:val="00104028"/>
    <w:rsid w:val="001042F3"/>
    <w:rsid w:val="00106F06"/>
    <w:rsid w:val="00110025"/>
    <w:rsid w:val="00112B59"/>
    <w:rsid w:val="00113ECF"/>
    <w:rsid w:val="0012148A"/>
    <w:rsid w:val="00121EDB"/>
    <w:rsid w:val="00122C22"/>
    <w:rsid w:val="00124E94"/>
    <w:rsid w:val="001254AF"/>
    <w:rsid w:val="001260F4"/>
    <w:rsid w:val="00130357"/>
    <w:rsid w:val="00131FD3"/>
    <w:rsid w:val="00132149"/>
    <w:rsid w:val="00132353"/>
    <w:rsid w:val="00132400"/>
    <w:rsid w:val="00132C60"/>
    <w:rsid w:val="00134F14"/>
    <w:rsid w:val="00137B6B"/>
    <w:rsid w:val="00140762"/>
    <w:rsid w:val="00140B63"/>
    <w:rsid w:val="001417E3"/>
    <w:rsid w:val="001417FB"/>
    <w:rsid w:val="00143FA7"/>
    <w:rsid w:val="00146476"/>
    <w:rsid w:val="00150367"/>
    <w:rsid w:val="00151C18"/>
    <w:rsid w:val="0015494D"/>
    <w:rsid w:val="00155E87"/>
    <w:rsid w:val="001560D6"/>
    <w:rsid w:val="00160F3F"/>
    <w:rsid w:val="00161397"/>
    <w:rsid w:val="0016209E"/>
    <w:rsid w:val="001629A0"/>
    <w:rsid w:val="0016402F"/>
    <w:rsid w:val="00164BB6"/>
    <w:rsid w:val="00167A65"/>
    <w:rsid w:val="00171506"/>
    <w:rsid w:val="00171D98"/>
    <w:rsid w:val="00173469"/>
    <w:rsid w:val="0018002F"/>
    <w:rsid w:val="00180516"/>
    <w:rsid w:val="001808CD"/>
    <w:rsid w:val="00182F07"/>
    <w:rsid w:val="00183D78"/>
    <w:rsid w:val="00184ED7"/>
    <w:rsid w:val="0018527F"/>
    <w:rsid w:val="001866A0"/>
    <w:rsid w:val="00186D51"/>
    <w:rsid w:val="00187969"/>
    <w:rsid w:val="0019416A"/>
    <w:rsid w:val="0019468C"/>
    <w:rsid w:val="001948BF"/>
    <w:rsid w:val="00194B53"/>
    <w:rsid w:val="0019776F"/>
    <w:rsid w:val="001A1FFD"/>
    <w:rsid w:val="001A47E8"/>
    <w:rsid w:val="001A6FC7"/>
    <w:rsid w:val="001B1F5C"/>
    <w:rsid w:val="001B2C1E"/>
    <w:rsid w:val="001B4CFD"/>
    <w:rsid w:val="001B4DB4"/>
    <w:rsid w:val="001C1076"/>
    <w:rsid w:val="001C1E25"/>
    <w:rsid w:val="001C2140"/>
    <w:rsid w:val="001C305D"/>
    <w:rsid w:val="001C35CC"/>
    <w:rsid w:val="001C39E2"/>
    <w:rsid w:val="001C5727"/>
    <w:rsid w:val="001C5D44"/>
    <w:rsid w:val="001C736B"/>
    <w:rsid w:val="001D0A6F"/>
    <w:rsid w:val="001D1875"/>
    <w:rsid w:val="001D18E3"/>
    <w:rsid w:val="001E0381"/>
    <w:rsid w:val="001E1E3A"/>
    <w:rsid w:val="001E20A6"/>
    <w:rsid w:val="001E3375"/>
    <w:rsid w:val="001E4861"/>
    <w:rsid w:val="001E668B"/>
    <w:rsid w:val="001F3365"/>
    <w:rsid w:val="001F3A88"/>
    <w:rsid w:val="001F4260"/>
    <w:rsid w:val="001F47F0"/>
    <w:rsid w:val="001F5247"/>
    <w:rsid w:val="001F5CFD"/>
    <w:rsid w:val="00200FFB"/>
    <w:rsid w:val="00201750"/>
    <w:rsid w:val="00202018"/>
    <w:rsid w:val="00202341"/>
    <w:rsid w:val="00202F48"/>
    <w:rsid w:val="00203194"/>
    <w:rsid w:val="00204042"/>
    <w:rsid w:val="002053EB"/>
    <w:rsid w:val="002117A9"/>
    <w:rsid w:val="002128E9"/>
    <w:rsid w:val="00212C5D"/>
    <w:rsid w:val="00214D4D"/>
    <w:rsid w:val="00215405"/>
    <w:rsid w:val="00215D06"/>
    <w:rsid w:val="00221D54"/>
    <w:rsid w:val="0022370F"/>
    <w:rsid w:val="002239AF"/>
    <w:rsid w:val="002240E4"/>
    <w:rsid w:val="00226555"/>
    <w:rsid w:val="00226E23"/>
    <w:rsid w:val="0023179C"/>
    <w:rsid w:val="002317E7"/>
    <w:rsid w:val="00231E24"/>
    <w:rsid w:val="00232184"/>
    <w:rsid w:val="00232ADC"/>
    <w:rsid w:val="00237DF3"/>
    <w:rsid w:val="00240F21"/>
    <w:rsid w:val="00243018"/>
    <w:rsid w:val="00243266"/>
    <w:rsid w:val="00245BAC"/>
    <w:rsid w:val="00245BD2"/>
    <w:rsid w:val="00246390"/>
    <w:rsid w:val="0025018F"/>
    <w:rsid w:val="00250C8C"/>
    <w:rsid w:val="002512FE"/>
    <w:rsid w:val="002518F9"/>
    <w:rsid w:val="002535D9"/>
    <w:rsid w:val="00262928"/>
    <w:rsid w:val="00263513"/>
    <w:rsid w:val="00265ADD"/>
    <w:rsid w:val="00266D41"/>
    <w:rsid w:val="0026735B"/>
    <w:rsid w:val="0027236D"/>
    <w:rsid w:val="00272BD9"/>
    <w:rsid w:val="00273167"/>
    <w:rsid w:val="002746CA"/>
    <w:rsid w:val="0027728D"/>
    <w:rsid w:val="00281183"/>
    <w:rsid w:val="002825D0"/>
    <w:rsid w:val="00282BDF"/>
    <w:rsid w:val="00283B4B"/>
    <w:rsid w:val="00283C00"/>
    <w:rsid w:val="00284C13"/>
    <w:rsid w:val="00284C63"/>
    <w:rsid w:val="002861C9"/>
    <w:rsid w:val="00287595"/>
    <w:rsid w:val="00287C2E"/>
    <w:rsid w:val="002926C6"/>
    <w:rsid w:val="0029369A"/>
    <w:rsid w:val="00294785"/>
    <w:rsid w:val="00295BF7"/>
    <w:rsid w:val="00295CCE"/>
    <w:rsid w:val="002977FD"/>
    <w:rsid w:val="00297998"/>
    <w:rsid w:val="002A1C14"/>
    <w:rsid w:val="002A42A4"/>
    <w:rsid w:val="002A4641"/>
    <w:rsid w:val="002A5206"/>
    <w:rsid w:val="002A5F13"/>
    <w:rsid w:val="002A6A98"/>
    <w:rsid w:val="002A6F62"/>
    <w:rsid w:val="002A709B"/>
    <w:rsid w:val="002A7CD2"/>
    <w:rsid w:val="002B15DD"/>
    <w:rsid w:val="002B23DB"/>
    <w:rsid w:val="002B2F84"/>
    <w:rsid w:val="002B39C1"/>
    <w:rsid w:val="002B3E88"/>
    <w:rsid w:val="002B5D82"/>
    <w:rsid w:val="002C0085"/>
    <w:rsid w:val="002C1D44"/>
    <w:rsid w:val="002C2805"/>
    <w:rsid w:val="002C56F0"/>
    <w:rsid w:val="002C5962"/>
    <w:rsid w:val="002C62BC"/>
    <w:rsid w:val="002D00C5"/>
    <w:rsid w:val="002D3381"/>
    <w:rsid w:val="002D4297"/>
    <w:rsid w:val="002D4ECC"/>
    <w:rsid w:val="002D5B76"/>
    <w:rsid w:val="002D5E3C"/>
    <w:rsid w:val="002D64B5"/>
    <w:rsid w:val="002D65AB"/>
    <w:rsid w:val="002D6A75"/>
    <w:rsid w:val="002E021A"/>
    <w:rsid w:val="002E0D25"/>
    <w:rsid w:val="002E1868"/>
    <w:rsid w:val="002E2334"/>
    <w:rsid w:val="002E3078"/>
    <w:rsid w:val="002E3285"/>
    <w:rsid w:val="002E5B3E"/>
    <w:rsid w:val="002E656D"/>
    <w:rsid w:val="002E7132"/>
    <w:rsid w:val="002F3751"/>
    <w:rsid w:val="00300AD1"/>
    <w:rsid w:val="00300BFA"/>
    <w:rsid w:val="00301176"/>
    <w:rsid w:val="00302212"/>
    <w:rsid w:val="00306E80"/>
    <w:rsid w:val="0030702B"/>
    <w:rsid w:val="00307E24"/>
    <w:rsid w:val="00311702"/>
    <w:rsid w:val="00311832"/>
    <w:rsid w:val="00311837"/>
    <w:rsid w:val="0031249C"/>
    <w:rsid w:val="00312F36"/>
    <w:rsid w:val="003130B1"/>
    <w:rsid w:val="003132B3"/>
    <w:rsid w:val="00313DFE"/>
    <w:rsid w:val="00314686"/>
    <w:rsid w:val="0031522C"/>
    <w:rsid w:val="00315355"/>
    <w:rsid w:val="00316B6C"/>
    <w:rsid w:val="00316DE9"/>
    <w:rsid w:val="00317131"/>
    <w:rsid w:val="00322AC3"/>
    <w:rsid w:val="003268C0"/>
    <w:rsid w:val="00326DFD"/>
    <w:rsid w:val="003276F6"/>
    <w:rsid w:val="0033036A"/>
    <w:rsid w:val="0033097B"/>
    <w:rsid w:val="003309B1"/>
    <w:rsid w:val="003314E7"/>
    <w:rsid w:val="00331A52"/>
    <w:rsid w:val="00332B65"/>
    <w:rsid w:val="0033361F"/>
    <w:rsid w:val="00336117"/>
    <w:rsid w:val="003366C1"/>
    <w:rsid w:val="00341096"/>
    <w:rsid w:val="0034250C"/>
    <w:rsid w:val="00343451"/>
    <w:rsid w:val="003437E0"/>
    <w:rsid w:val="00343ADB"/>
    <w:rsid w:val="00344D28"/>
    <w:rsid w:val="00345CAF"/>
    <w:rsid w:val="00346281"/>
    <w:rsid w:val="00350C6E"/>
    <w:rsid w:val="00351F87"/>
    <w:rsid w:val="003578B0"/>
    <w:rsid w:val="00360403"/>
    <w:rsid w:val="00361380"/>
    <w:rsid w:val="00361B2C"/>
    <w:rsid w:val="00362292"/>
    <w:rsid w:val="0036323C"/>
    <w:rsid w:val="00363FAA"/>
    <w:rsid w:val="00364235"/>
    <w:rsid w:val="003648B1"/>
    <w:rsid w:val="00365CB9"/>
    <w:rsid w:val="00370666"/>
    <w:rsid w:val="00370957"/>
    <w:rsid w:val="00370EE8"/>
    <w:rsid w:val="003732FB"/>
    <w:rsid w:val="00373ECD"/>
    <w:rsid w:val="0038029A"/>
    <w:rsid w:val="003808B1"/>
    <w:rsid w:val="00381FB3"/>
    <w:rsid w:val="0038275E"/>
    <w:rsid w:val="0038430D"/>
    <w:rsid w:val="00385769"/>
    <w:rsid w:val="00393440"/>
    <w:rsid w:val="00395FAD"/>
    <w:rsid w:val="003A1E77"/>
    <w:rsid w:val="003A3028"/>
    <w:rsid w:val="003A5ADF"/>
    <w:rsid w:val="003B038D"/>
    <w:rsid w:val="003B0DBA"/>
    <w:rsid w:val="003B23E8"/>
    <w:rsid w:val="003B2429"/>
    <w:rsid w:val="003B24E2"/>
    <w:rsid w:val="003B319F"/>
    <w:rsid w:val="003B388C"/>
    <w:rsid w:val="003B4227"/>
    <w:rsid w:val="003B7901"/>
    <w:rsid w:val="003C1614"/>
    <w:rsid w:val="003C20B5"/>
    <w:rsid w:val="003C2658"/>
    <w:rsid w:val="003C3159"/>
    <w:rsid w:val="003C39B1"/>
    <w:rsid w:val="003C7EB0"/>
    <w:rsid w:val="003D1120"/>
    <w:rsid w:val="003D2130"/>
    <w:rsid w:val="003D25A5"/>
    <w:rsid w:val="003D3509"/>
    <w:rsid w:val="003D3E6D"/>
    <w:rsid w:val="003D5927"/>
    <w:rsid w:val="003D60A3"/>
    <w:rsid w:val="003E01E0"/>
    <w:rsid w:val="003E1492"/>
    <w:rsid w:val="003E201D"/>
    <w:rsid w:val="003E42A6"/>
    <w:rsid w:val="003E7D28"/>
    <w:rsid w:val="003F0EE5"/>
    <w:rsid w:val="003F1755"/>
    <w:rsid w:val="003F29E8"/>
    <w:rsid w:val="003F2C20"/>
    <w:rsid w:val="003F38BB"/>
    <w:rsid w:val="003F4333"/>
    <w:rsid w:val="003F611F"/>
    <w:rsid w:val="003F773B"/>
    <w:rsid w:val="003F78F7"/>
    <w:rsid w:val="00402D65"/>
    <w:rsid w:val="0040638C"/>
    <w:rsid w:val="00406AA2"/>
    <w:rsid w:val="004078A7"/>
    <w:rsid w:val="00410FA9"/>
    <w:rsid w:val="0041330C"/>
    <w:rsid w:val="00414F69"/>
    <w:rsid w:val="00415D7A"/>
    <w:rsid w:val="00416471"/>
    <w:rsid w:val="004200BC"/>
    <w:rsid w:val="00422340"/>
    <w:rsid w:val="00423352"/>
    <w:rsid w:val="004246E2"/>
    <w:rsid w:val="004248A0"/>
    <w:rsid w:val="00424E5B"/>
    <w:rsid w:val="0042509F"/>
    <w:rsid w:val="0042585E"/>
    <w:rsid w:val="004264FB"/>
    <w:rsid w:val="00426BFD"/>
    <w:rsid w:val="00426FAB"/>
    <w:rsid w:val="00430291"/>
    <w:rsid w:val="00431BF7"/>
    <w:rsid w:val="00431EF1"/>
    <w:rsid w:val="004329FA"/>
    <w:rsid w:val="004404DA"/>
    <w:rsid w:val="00441B84"/>
    <w:rsid w:val="0044218B"/>
    <w:rsid w:val="004446EF"/>
    <w:rsid w:val="00446263"/>
    <w:rsid w:val="0045118E"/>
    <w:rsid w:val="00451344"/>
    <w:rsid w:val="00452ED0"/>
    <w:rsid w:val="004543EF"/>
    <w:rsid w:val="0045762E"/>
    <w:rsid w:val="00457F0D"/>
    <w:rsid w:val="004601A3"/>
    <w:rsid w:val="004648FE"/>
    <w:rsid w:val="00467E55"/>
    <w:rsid w:val="00472E06"/>
    <w:rsid w:val="004732FA"/>
    <w:rsid w:val="00473E18"/>
    <w:rsid w:val="004743DC"/>
    <w:rsid w:val="00477492"/>
    <w:rsid w:val="0047790B"/>
    <w:rsid w:val="004806EE"/>
    <w:rsid w:val="00483001"/>
    <w:rsid w:val="00484629"/>
    <w:rsid w:val="004849F4"/>
    <w:rsid w:val="00484EF8"/>
    <w:rsid w:val="00487AE8"/>
    <w:rsid w:val="0049039A"/>
    <w:rsid w:val="00490EC2"/>
    <w:rsid w:val="00492EF8"/>
    <w:rsid w:val="0049306F"/>
    <w:rsid w:val="00494218"/>
    <w:rsid w:val="00496C1D"/>
    <w:rsid w:val="004A09C9"/>
    <w:rsid w:val="004A11D5"/>
    <w:rsid w:val="004A1F46"/>
    <w:rsid w:val="004A238A"/>
    <w:rsid w:val="004A29BE"/>
    <w:rsid w:val="004A4B63"/>
    <w:rsid w:val="004A4EE5"/>
    <w:rsid w:val="004A7668"/>
    <w:rsid w:val="004B0C58"/>
    <w:rsid w:val="004B1622"/>
    <w:rsid w:val="004B1960"/>
    <w:rsid w:val="004B29F5"/>
    <w:rsid w:val="004B2ADD"/>
    <w:rsid w:val="004B5979"/>
    <w:rsid w:val="004B6507"/>
    <w:rsid w:val="004B68FD"/>
    <w:rsid w:val="004C10D4"/>
    <w:rsid w:val="004C2803"/>
    <w:rsid w:val="004C5E76"/>
    <w:rsid w:val="004C6185"/>
    <w:rsid w:val="004D0AA6"/>
    <w:rsid w:val="004D2A0C"/>
    <w:rsid w:val="004D3330"/>
    <w:rsid w:val="004D3DF0"/>
    <w:rsid w:val="004D40F9"/>
    <w:rsid w:val="004D6A4C"/>
    <w:rsid w:val="004D7080"/>
    <w:rsid w:val="004D7111"/>
    <w:rsid w:val="004D7C4B"/>
    <w:rsid w:val="004E1055"/>
    <w:rsid w:val="004E1954"/>
    <w:rsid w:val="004E7C24"/>
    <w:rsid w:val="004F00C9"/>
    <w:rsid w:val="004F09F5"/>
    <w:rsid w:val="004F151C"/>
    <w:rsid w:val="004F1A77"/>
    <w:rsid w:val="004F2CD8"/>
    <w:rsid w:val="004F2D76"/>
    <w:rsid w:val="004F4E89"/>
    <w:rsid w:val="004F7516"/>
    <w:rsid w:val="00501504"/>
    <w:rsid w:val="0050596E"/>
    <w:rsid w:val="00507092"/>
    <w:rsid w:val="005074EF"/>
    <w:rsid w:val="00510C3A"/>
    <w:rsid w:val="0051284B"/>
    <w:rsid w:val="00513320"/>
    <w:rsid w:val="0051567D"/>
    <w:rsid w:val="00515E24"/>
    <w:rsid w:val="00520492"/>
    <w:rsid w:val="00522EE9"/>
    <w:rsid w:val="00524687"/>
    <w:rsid w:val="0052530F"/>
    <w:rsid w:val="00525501"/>
    <w:rsid w:val="005271E9"/>
    <w:rsid w:val="005300DA"/>
    <w:rsid w:val="0053052D"/>
    <w:rsid w:val="00531802"/>
    <w:rsid w:val="00531B04"/>
    <w:rsid w:val="0053248E"/>
    <w:rsid w:val="00541901"/>
    <w:rsid w:val="0054206D"/>
    <w:rsid w:val="00546584"/>
    <w:rsid w:val="005467BE"/>
    <w:rsid w:val="005469F3"/>
    <w:rsid w:val="00546F46"/>
    <w:rsid w:val="00547610"/>
    <w:rsid w:val="00547905"/>
    <w:rsid w:val="00547F25"/>
    <w:rsid w:val="00551570"/>
    <w:rsid w:val="00552C7B"/>
    <w:rsid w:val="00553A83"/>
    <w:rsid w:val="00553AE6"/>
    <w:rsid w:val="00554A78"/>
    <w:rsid w:val="00556C2F"/>
    <w:rsid w:val="0055740E"/>
    <w:rsid w:val="00557EB9"/>
    <w:rsid w:val="0056046F"/>
    <w:rsid w:val="00560688"/>
    <w:rsid w:val="005609A2"/>
    <w:rsid w:val="00560DC1"/>
    <w:rsid w:val="00561484"/>
    <w:rsid w:val="00561746"/>
    <w:rsid w:val="005622E4"/>
    <w:rsid w:val="0056259E"/>
    <w:rsid w:val="005629F4"/>
    <w:rsid w:val="00564FCB"/>
    <w:rsid w:val="00565100"/>
    <w:rsid w:val="00565A0C"/>
    <w:rsid w:val="00565DE5"/>
    <w:rsid w:val="00566B33"/>
    <w:rsid w:val="00566E51"/>
    <w:rsid w:val="0057221D"/>
    <w:rsid w:val="00572463"/>
    <w:rsid w:val="00572700"/>
    <w:rsid w:val="005734F4"/>
    <w:rsid w:val="005743EC"/>
    <w:rsid w:val="00574DE9"/>
    <w:rsid w:val="00576FC5"/>
    <w:rsid w:val="00577548"/>
    <w:rsid w:val="00584E53"/>
    <w:rsid w:val="005938A3"/>
    <w:rsid w:val="0059551F"/>
    <w:rsid w:val="0059552E"/>
    <w:rsid w:val="005959B7"/>
    <w:rsid w:val="00597910"/>
    <w:rsid w:val="00597D05"/>
    <w:rsid w:val="005A0418"/>
    <w:rsid w:val="005A24B1"/>
    <w:rsid w:val="005A3FD4"/>
    <w:rsid w:val="005A4E02"/>
    <w:rsid w:val="005A5FED"/>
    <w:rsid w:val="005A78DF"/>
    <w:rsid w:val="005B0DF2"/>
    <w:rsid w:val="005B19D3"/>
    <w:rsid w:val="005B1D88"/>
    <w:rsid w:val="005B2413"/>
    <w:rsid w:val="005B2A99"/>
    <w:rsid w:val="005B56ED"/>
    <w:rsid w:val="005B661A"/>
    <w:rsid w:val="005C1E36"/>
    <w:rsid w:val="005C1FEE"/>
    <w:rsid w:val="005C406A"/>
    <w:rsid w:val="005C5001"/>
    <w:rsid w:val="005C62B0"/>
    <w:rsid w:val="005C65C6"/>
    <w:rsid w:val="005D1A03"/>
    <w:rsid w:val="005D3153"/>
    <w:rsid w:val="005D3A2A"/>
    <w:rsid w:val="005D5A66"/>
    <w:rsid w:val="005D761D"/>
    <w:rsid w:val="005D78BB"/>
    <w:rsid w:val="005E2C47"/>
    <w:rsid w:val="005E4645"/>
    <w:rsid w:val="005E4D59"/>
    <w:rsid w:val="005E583B"/>
    <w:rsid w:val="005E74AF"/>
    <w:rsid w:val="005E7A2D"/>
    <w:rsid w:val="005F00D4"/>
    <w:rsid w:val="005F06DE"/>
    <w:rsid w:val="005F1B5D"/>
    <w:rsid w:val="005F1E10"/>
    <w:rsid w:val="005F264D"/>
    <w:rsid w:val="005F3080"/>
    <w:rsid w:val="005F3E5C"/>
    <w:rsid w:val="005F4D69"/>
    <w:rsid w:val="005F5244"/>
    <w:rsid w:val="005F55A5"/>
    <w:rsid w:val="005F672A"/>
    <w:rsid w:val="005F6E4E"/>
    <w:rsid w:val="005F71FA"/>
    <w:rsid w:val="005F7BCC"/>
    <w:rsid w:val="006000BE"/>
    <w:rsid w:val="00603BE8"/>
    <w:rsid w:val="00605017"/>
    <w:rsid w:val="00611682"/>
    <w:rsid w:val="0061194C"/>
    <w:rsid w:val="0061430D"/>
    <w:rsid w:val="00616B0A"/>
    <w:rsid w:val="006208D6"/>
    <w:rsid w:val="006209A8"/>
    <w:rsid w:val="00621874"/>
    <w:rsid w:val="006250F3"/>
    <w:rsid w:val="0063096E"/>
    <w:rsid w:val="00632152"/>
    <w:rsid w:val="0063404A"/>
    <w:rsid w:val="00635B84"/>
    <w:rsid w:val="00635BCD"/>
    <w:rsid w:val="00636FBA"/>
    <w:rsid w:val="00640952"/>
    <w:rsid w:val="00640BEA"/>
    <w:rsid w:val="006453BB"/>
    <w:rsid w:val="00646101"/>
    <w:rsid w:val="006478A0"/>
    <w:rsid w:val="00650E35"/>
    <w:rsid w:val="006548FB"/>
    <w:rsid w:val="006570A0"/>
    <w:rsid w:val="00662660"/>
    <w:rsid w:val="00665F9A"/>
    <w:rsid w:val="006660D9"/>
    <w:rsid w:val="00667A18"/>
    <w:rsid w:val="00670AD4"/>
    <w:rsid w:val="00670B97"/>
    <w:rsid w:val="006732E1"/>
    <w:rsid w:val="006733DB"/>
    <w:rsid w:val="006733FB"/>
    <w:rsid w:val="00673C27"/>
    <w:rsid w:val="006741FE"/>
    <w:rsid w:val="00676623"/>
    <w:rsid w:val="00677E66"/>
    <w:rsid w:val="006812F3"/>
    <w:rsid w:val="00681910"/>
    <w:rsid w:val="00681DB2"/>
    <w:rsid w:val="00683388"/>
    <w:rsid w:val="00684162"/>
    <w:rsid w:val="006843A6"/>
    <w:rsid w:val="006850AE"/>
    <w:rsid w:val="006862CB"/>
    <w:rsid w:val="0068751E"/>
    <w:rsid w:val="00690859"/>
    <w:rsid w:val="00690ED2"/>
    <w:rsid w:val="00691256"/>
    <w:rsid w:val="00694BD5"/>
    <w:rsid w:val="00694F15"/>
    <w:rsid w:val="00695B52"/>
    <w:rsid w:val="00695DC1"/>
    <w:rsid w:val="00696928"/>
    <w:rsid w:val="006A0CFD"/>
    <w:rsid w:val="006A26F5"/>
    <w:rsid w:val="006A3652"/>
    <w:rsid w:val="006A748A"/>
    <w:rsid w:val="006B013E"/>
    <w:rsid w:val="006B29AB"/>
    <w:rsid w:val="006B2BDA"/>
    <w:rsid w:val="006B4D74"/>
    <w:rsid w:val="006B5A41"/>
    <w:rsid w:val="006C0A1C"/>
    <w:rsid w:val="006C0F24"/>
    <w:rsid w:val="006C20D5"/>
    <w:rsid w:val="006C22FB"/>
    <w:rsid w:val="006C28DE"/>
    <w:rsid w:val="006C3433"/>
    <w:rsid w:val="006C7376"/>
    <w:rsid w:val="006C7460"/>
    <w:rsid w:val="006D3EB5"/>
    <w:rsid w:val="006D50AF"/>
    <w:rsid w:val="006D6BDE"/>
    <w:rsid w:val="006D7754"/>
    <w:rsid w:val="006E09F8"/>
    <w:rsid w:val="006E0EFF"/>
    <w:rsid w:val="006E11DD"/>
    <w:rsid w:val="006E63DE"/>
    <w:rsid w:val="006F02D0"/>
    <w:rsid w:val="006F02E6"/>
    <w:rsid w:val="006F14B1"/>
    <w:rsid w:val="006F2907"/>
    <w:rsid w:val="006F29AE"/>
    <w:rsid w:val="006F2B66"/>
    <w:rsid w:val="006F3937"/>
    <w:rsid w:val="006F7288"/>
    <w:rsid w:val="006F79CB"/>
    <w:rsid w:val="006F7EC7"/>
    <w:rsid w:val="007035E0"/>
    <w:rsid w:val="007039D5"/>
    <w:rsid w:val="0070428A"/>
    <w:rsid w:val="0070514E"/>
    <w:rsid w:val="007078AC"/>
    <w:rsid w:val="0071038C"/>
    <w:rsid w:val="007158D2"/>
    <w:rsid w:val="0072031B"/>
    <w:rsid w:val="00721C85"/>
    <w:rsid w:val="007235C2"/>
    <w:rsid w:val="00723BA7"/>
    <w:rsid w:val="007250EA"/>
    <w:rsid w:val="00726315"/>
    <w:rsid w:val="00730498"/>
    <w:rsid w:val="007324FB"/>
    <w:rsid w:val="00733B07"/>
    <w:rsid w:val="00733F0F"/>
    <w:rsid w:val="007345BD"/>
    <w:rsid w:val="00735E0B"/>
    <w:rsid w:val="00736DBE"/>
    <w:rsid w:val="007401BC"/>
    <w:rsid w:val="00740BF0"/>
    <w:rsid w:val="00741860"/>
    <w:rsid w:val="0074315D"/>
    <w:rsid w:val="00743B77"/>
    <w:rsid w:val="00743EDC"/>
    <w:rsid w:val="00744141"/>
    <w:rsid w:val="0074469D"/>
    <w:rsid w:val="00744E20"/>
    <w:rsid w:val="00745488"/>
    <w:rsid w:val="00745867"/>
    <w:rsid w:val="007465CD"/>
    <w:rsid w:val="007474FD"/>
    <w:rsid w:val="00750AF8"/>
    <w:rsid w:val="007517D3"/>
    <w:rsid w:val="00752477"/>
    <w:rsid w:val="007559EA"/>
    <w:rsid w:val="00760C90"/>
    <w:rsid w:val="00763086"/>
    <w:rsid w:val="00770138"/>
    <w:rsid w:val="007715E7"/>
    <w:rsid w:val="00772338"/>
    <w:rsid w:val="0077276E"/>
    <w:rsid w:val="00775FD5"/>
    <w:rsid w:val="00777817"/>
    <w:rsid w:val="0078236F"/>
    <w:rsid w:val="00783639"/>
    <w:rsid w:val="00784029"/>
    <w:rsid w:val="00784213"/>
    <w:rsid w:val="007855AE"/>
    <w:rsid w:val="00785AC6"/>
    <w:rsid w:val="00790F42"/>
    <w:rsid w:val="00791B7A"/>
    <w:rsid w:val="00791CA3"/>
    <w:rsid w:val="00791EE8"/>
    <w:rsid w:val="007921DC"/>
    <w:rsid w:val="00792612"/>
    <w:rsid w:val="00793262"/>
    <w:rsid w:val="0079409A"/>
    <w:rsid w:val="00795C85"/>
    <w:rsid w:val="00795FDA"/>
    <w:rsid w:val="007962CD"/>
    <w:rsid w:val="007A057C"/>
    <w:rsid w:val="007A05E7"/>
    <w:rsid w:val="007A294B"/>
    <w:rsid w:val="007A2D22"/>
    <w:rsid w:val="007A481B"/>
    <w:rsid w:val="007A6602"/>
    <w:rsid w:val="007B142B"/>
    <w:rsid w:val="007B1B0F"/>
    <w:rsid w:val="007B1B23"/>
    <w:rsid w:val="007B3ED8"/>
    <w:rsid w:val="007B602A"/>
    <w:rsid w:val="007B7E7C"/>
    <w:rsid w:val="007C01D5"/>
    <w:rsid w:val="007C0446"/>
    <w:rsid w:val="007C2B6D"/>
    <w:rsid w:val="007C3D0F"/>
    <w:rsid w:val="007C5289"/>
    <w:rsid w:val="007D0DFF"/>
    <w:rsid w:val="007D1A41"/>
    <w:rsid w:val="007D32EA"/>
    <w:rsid w:val="007D3320"/>
    <w:rsid w:val="007D5805"/>
    <w:rsid w:val="007D5B28"/>
    <w:rsid w:val="007D5CC1"/>
    <w:rsid w:val="007D6C7B"/>
    <w:rsid w:val="007E0476"/>
    <w:rsid w:val="007E181A"/>
    <w:rsid w:val="007E2D99"/>
    <w:rsid w:val="007E52D6"/>
    <w:rsid w:val="007E6EFA"/>
    <w:rsid w:val="007E79F3"/>
    <w:rsid w:val="007F0BE5"/>
    <w:rsid w:val="007F169F"/>
    <w:rsid w:val="007F176E"/>
    <w:rsid w:val="007F397B"/>
    <w:rsid w:val="007F3F4F"/>
    <w:rsid w:val="007F7034"/>
    <w:rsid w:val="008002D2"/>
    <w:rsid w:val="00800B9C"/>
    <w:rsid w:val="00801FC3"/>
    <w:rsid w:val="00802C49"/>
    <w:rsid w:val="00806432"/>
    <w:rsid w:val="00812F9D"/>
    <w:rsid w:val="008142E2"/>
    <w:rsid w:val="008151BC"/>
    <w:rsid w:val="0081738A"/>
    <w:rsid w:val="008178A5"/>
    <w:rsid w:val="00820485"/>
    <w:rsid w:val="0082201B"/>
    <w:rsid w:val="0082243E"/>
    <w:rsid w:val="00823CC8"/>
    <w:rsid w:val="00824191"/>
    <w:rsid w:val="00830843"/>
    <w:rsid w:val="008311DB"/>
    <w:rsid w:val="00832D40"/>
    <w:rsid w:val="00833DB4"/>
    <w:rsid w:val="008371DF"/>
    <w:rsid w:val="008439BF"/>
    <w:rsid w:val="00845575"/>
    <w:rsid w:val="00846484"/>
    <w:rsid w:val="0084696D"/>
    <w:rsid w:val="008476C2"/>
    <w:rsid w:val="0084787A"/>
    <w:rsid w:val="0085074F"/>
    <w:rsid w:val="00850AFE"/>
    <w:rsid w:val="00853CDB"/>
    <w:rsid w:val="008549D6"/>
    <w:rsid w:val="008551AE"/>
    <w:rsid w:val="00855C10"/>
    <w:rsid w:val="00856BFB"/>
    <w:rsid w:val="00861A53"/>
    <w:rsid w:val="00862715"/>
    <w:rsid w:val="00862A8A"/>
    <w:rsid w:val="00863165"/>
    <w:rsid w:val="00864D0B"/>
    <w:rsid w:val="00865263"/>
    <w:rsid w:val="00865575"/>
    <w:rsid w:val="00865DE3"/>
    <w:rsid w:val="008661AC"/>
    <w:rsid w:val="00866518"/>
    <w:rsid w:val="00867CCD"/>
    <w:rsid w:val="00870F85"/>
    <w:rsid w:val="00872AA1"/>
    <w:rsid w:val="00872BDE"/>
    <w:rsid w:val="008734F8"/>
    <w:rsid w:val="0087634F"/>
    <w:rsid w:val="0087789B"/>
    <w:rsid w:val="00877F1B"/>
    <w:rsid w:val="00880CF7"/>
    <w:rsid w:val="00880DDB"/>
    <w:rsid w:val="008815B8"/>
    <w:rsid w:val="00882852"/>
    <w:rsid w:val="00882968"/>
    <w:rsid w:val="0088353F"/>
    <w:rsid w:val="00885165"/>
    <w:rsid w:val="00886AF2"/>
    <w:rsid w:val="0088701F"/>
    <w:rsid w:val="00887410"/>
    <w:rsid w:val="00887632"/>
    <w:rsid w:val="00887B74"/>
    <w:rsid w:val="00890A4C"/>
    <w:rsid w:val="008937D9"/>
    <w:rsid w:val="00895819"/>
    <w:rsid w:val="008963DC"/>
    <w:rsid w:val="008974D5"/>
    <w:rsid w:val="008A269A"/>
    <w:rsid w:val="008A410C"/>
    <w:rsid w:val="008A5A7E"/>
    <w:rsid w:val="008A76CF"/>
    <w:rsid w:val="008A7B2F"/>
    <w:rsid w:val="008C2DA3"/>
    <w:rsid w:val="008C4451"/>
    <w:rsid w:val="008C5E33"/>
    <w:rsid w:val="008C6BEE"/>
    <w:rsid w:val="008C750D"/>
    <w:rsid w:val="008C7824"/>
    <w:rsid w:val="008D1C4C"/>
    <w:rsid w:val="008D3272"/>
    <w:rsid w:val="008D4DA4"/>
    <w:rsid w:val="008D5F11"/>
    <w:rsid w:val="008D76DD"/>
    <w:rsid w:val="008D788C"/>
    <w:rsid w:val="008E09CB"/>
    <w:rsid w:val="008E158C"/>
    <w:rsid w:val="008E2385"/>
    <w:rsid w:val="008E7353"/>
    <w:rsid w:val="008E7695"/>
    <w:rsid w:val="008F04EC"/>
    <w:rsid w:val="008F0932"/>
    <w:rsid w:val="008F2CC1"/>
    <w:rsid w:val="008F32B7"/>
    <w:rsid w:val="008F4C81"/>
    <w:rsid w:val="008F4DD4"/>
    <w:rsid w:val="008F59A7"/>
    <w:rsid w:val="008F64F9"/>
    <w:rsid w:val="008F7647"/>
    <w:rsid w:val="0090068C"/>
    <w:rsid w:val="0090296E"/>
    <w:rsid w:val="00904C01"/>
    <w:rsid w:val="00906B5F"/>
    <w:rsid w:val="009104EE"/>
    <w:rsid w:val="00911182"/>
    <w:rsid w:val="00912024"/>
    <w:rsid w:val="00914122"/>
    <w:rsid w:val="009211CE"/>
    <w:rsid w:val="00924267"/>
    <w:rsid w:val="00924699"/>
    <w:rsid w:val="00924EC1"/>
    <w:rsid w:val="0092510D"/>
    <w:rsid w:val="00927264"/>
    <w:rsid w:val="009273B4"/>
    <w:rsid w:val="00930F8A"/>
    <w:rsid w:val="00934BEE"/>
    <w:rsid w:val="0093580E"/>
    <w:rsid w:val="00936AA7"/>
    <w:rsid w:val="0094295E"/>
    <w:rsid w:val="009444CC"/>
    <w:rsid w:val="00947065"/>
    <w:rsid w:val="00947D87"/>
    <w:rsid w:val="00952808"/>
    <w:rsid w:val="00952D1E"/>
    <w:rsid w:val="009561EE"/>
    <w:rsid w:val="0095645C"/>
    <w:rsid w:val="009566EC"/>
    <w:rsid w:val="0096295E"/>
    <w:rsid w:val="00965DEC"/>
    <w:rsid w:val="00966333"/>
    <w:rsid w:val="009669DC"/>
    <w:rsid w:val="00967CB6"/>
    <w:rsid w:val="00967D56"/>
    <w:rsid w:val="00971375"/>
    <w:rsid w:val="009723B3"/>
    <w:rsid w:val="00973668"/>
    <w:rsid w:val="009742B0"/>
    <w:rsid w:val="00974C46"/>
    <w:rsid w:val="0097582A"/>
    <w:rsid w:val="00975F57"/>
    <w:rsid w:val="00976389"/>
    <w:rsid w:val="00977C37"/>
    <w:rsid w:val="00977CE4"/>
    <w:rsid w:val="0098034F"/>
    <w:rsid w:val="009847FD"/>
    <w:rsid w:val="00985ADF"/>
    <w:rsid w:val="009863FB"/>
    <w:rsid w:val="00986E95"/>
    <w:rsid w:val="0098738B"/>
    <w:rsid w:val="00987738"/>
    <w:rsid w:val="00987E4E"/>
    <w:rsid w:val="00996CB8"/>
    <w:rsid w:val="00996CD4"/>
    <w:rsid w:val="009A02B9"/>
    <w:rsid w:val="009A280B"/>
    <w:rsid w:val="009A2F22"/>
    <w:rsid w:val="009A3E3F"/>
    <w:rsid w:val="009B0581"/>
    <w:rsid w:val="009B0F5D"/>
    <w:rsid w:val="009B307E"/>
    <w:rsid w:val="009B358B"/>
    <w:rsid w:val="009B5167"/>
    <w:rsid w:val="009B6BA4"/>
    <w:rsid w:val="009C16B8"/>
    <w:rsid w:val="009C17B9"/>
    <w:rsid w:val="009C1A88"/>
    <w:rsid w:val="009C2D0B"/>
    <w:rsid w:val="009C2FD0"/>
    <w:rsid w:val="009C3BE6"/>
    <w:rsid w:val="009C4712"/>
    <w:rsid w:val="009C507A"/>
    <w:rsid w:val="009C509B"/>
    <w:rsid w:val="009C55DC"/>
    <w:rsid w:val="009C7743"/>
    <w:rsid w:val="009C78DC"/>
    <w:rsid w:val="009D196A"/>
    <w:rsid w:val="009D1C7B"/>
    <w:rsid w:val="009D21C7"/>
    <w:rsid w:val="009D3B6F"/>
    <w:rsid w:val="009D3FE5"/>
    <w:rsid w:val="009E3547"/>
    <w:rsid w:val="009E3F7B"/>
    <w:rsid w:val="009E6539"/>
    <w:rsid w:val="009E6EB1"/>
    <w:rsid w:val="009F00F5"/>
    <w:rsid w:val="009F10BF"/>
    <w:rsid w:val="009F27B6"/>
    <w:rsid w:val="009F37F3"/>
    <w:rsid w:val="009F3D18"/>
    <w:rsid w:val="009F3EB6"/>
    <w:rsid w:val="009F5705"/>
    <w:rsid w:val="009F5D57"/>
    <w:rsid w:val="009F688F"/>
    <w:rsid w:val="009F7373"/>
    <w:rsid w:val="009F750B"/>
    <w:rsid w:val="009F776D"/>
    <w:rsid w:val="00A006A2"/>
    <w:rsid w:val="00A0145B"/>
    <w:rsid w:val="00A01CD8"/>
    <w:rsid w:val="00A02471"/>
    <w:rsid w:val="00A029EC"/>
    <w:rsid w:val="00A02B77"/>
    <w:rsid w:val="00A05280"/>
    <w:rsid w:val="00A0774D"/>
    <w:rsid w:val="00A07B4C"/>
    <w:rsid w:val="00A12DB0"/>
    <w:rsid w:val="00A149BA"/>
    <w:rsid w:val="00A14B52"/>
    <w:rsid w:val="00A162C6"/>
    <w:rsid w:val="00A21CC8"/>
    <w:rsid w:val="00A2205A"/>
    <w:rsid w:val="00A22BAE"/>
    <w:rsid w:val="00A2492C"/>
    <w:rsid w:val="00A24C61"/>
    <w:rsid w:val="00A26177"/>
    <w:rsid w:val="00A27756"/>
    <w:rsid w:val="00A3066E"/>
    <w:rsid w:val="00A32C87"/>
    <w:rsid w:val="00A33E09"/>
    <w:rsid w:val="00A401FE"/>
    <w:rsid w:val="00A40594"/>
    <w:rsid w:val="00A418E3"/>
    <w:rsid w:val="00A4193A"/>
    <w:rsid w:val="00A41BB8"/>
    <w:rsid w:val="00A42795"/>
    <w:rsid w:val="00A428A0"/>
    <w:rsid w:val="00A436DC"/>
    <w:rsid w:val="00A44C02"/>
    <w:rsid w:val="00A44DAD"/>
    <w:rsid w:val="00A44E6E"/>
    <w:rsid w:val="00A47B98"/>
    <w:rsid w:val="00A5088B"/>
    <w:rsid w:val="00A50FC8"/>
    <w:rsid w:val="00A54C0B"/>
    <w:rsid w:val="00A574B6"/>
    <w:rsid w:val="00A57837"/>
    <w:rsid w:val="00A61116"/>
    <w:rsid w:val="00A61763"/>
    <w:rsid w:val="00A63471"/>
    <w:rsid w:val="00A64FED"/>
    <w:rsid w:val="00A6711A"/>
    <w:rsid w:val="00A6790F"/>
    <w:rsid w:val="00A70B4C"/>
    <w:rsid w:val="00A70D12"/>
    <w:rsid w:val="00A71EEC"/>
    <w:rsid w:val="00A75777"/>
    <w:rsid w:val="00A77252"/>
    <w:rsid w:val="00A77993"/>
    <w:rsid w:val="00A81EFF"/>
    <w:rsid w:val="00A839B5"/>
    <w:rsid w:val="00A841FD"/>
    <w:rsid w:val="00A84515"/>
    <w:rsid w:val="00A860DC"/>
    <w:rsid w:val="00A93922"/>
    <w:rsid w:val="00A95231"/>
    <w:rsid w:val="00A95647"/>
    <w:rsid w:val="00AA01E7"/>
    <w:rsid w:val="00AA0238"/>
    <w:rsid w:val="00AA0DD9"/>
    <w:rsid w:val="00AA2AAC"/>
    <w:rsid w:val="00AA5E72"/>
    <w:rsid w:val="00AA6501"/>
    <w:rsid w:val="00AA7101"/>
    <w:rsid w:val="00AA7CFE"/>
    <w:rsid w:val="00AB3463"/>
    <w:rsid w:val="00AB3F5C"/>
    <w:rsid w:val="00AB4236"/>
    <w:rsid w:val="00AB5FA1"/>
    <w:rsid w:val="00AB7141"/>
    <w:rsid w:val="00AC0CF0"/>
    <w:rsid w:val="00AC12EE"/>
    <w:rsid w:val="00AC1C86"/>
    <w:rsid w:val="00AC6B9C"/>
    <w:rsid w:val="00AD7011"/>
    <w:rsid w:val="00AD742D"/>
    <w:rsid w:val="00AE10D0"/>
    <w:rsid w:val="00AE36FF"/>
    <w:rsid w:val="00AE3A82"/>
    <w:rsid w:val="00AE532E"/>
    <w:rsid w:val="00AE6E18"/>
    <w:rsid w:val="00AE7477"/>
    <w:rsid w:val="00AE7B5A"/>
    <w:rsid w:val="00AF034A"/>
    <w:rsid w:val="00AF06A9"/>
    <w:rsid w:val="00AF218D"/>
    <w:rsid w:val="00AF3FD7"/>
    <w:rsid w:val="00AF4565"/>
    <w:rsid w:val="00AF486A"/>
    <w:rsid w:val="00AF6D0E"/>
    <w:rsid w:val="00AF6D32"/>
    <w:rsid w:val="00AF71B7"/>
    <w:rsid w:val="00AF7502"/>
    <w:rsid w:val="00AF78C2"/>
    <w:rsid w:val="00B00275"/>
    <w:rsid w:val="00B028F0"/>
    <w:rsid w:val="00B03817"/>
    <w:rsid w:val="00B04595"/>
    <w:rsid w:val="00B10FC3"/>
    <w:rsid w:val="00B10FE1"/>
    <w:rsid w:val="00B11793"/>
    <w:rsid w:val="00B118B2"/>
    <w:rsid w:val="00B11A62"/>
    <w:rsid w:val="00B158E6"/>
    <w:rsid w:val="00B16182"/>
    <w:rsid w:val="00B17B69"/>
    <w:rsid w:val="00B21293"/>
    <w:rsid w:val="00B237B6"/>
    <w:rsid w:val="00B251CE"/>
    <w:rsid w:val="00B25C76"/>
    <w:rsid w:val="00B25F39"/>
    <w:rsid w:val="00B2608A"/>
    <w:rsid w:val="00B26097"/>
    <w:rsid w:val="00B328A4"/>
    <w:rsid w:val="00B357F6"/>
    <w:rsid w:val="00B375FB"/>
    <w:rsid w:val="00B3761E"/>
    <w:rsid w:val="00B37CF4"/>
    <w:rsid w:val="00B40956"/>
    <w:rsid w:val="00B417CC"/>
    <w:rsid w:val="00B445C4"/>
    <w:rsid w:val="00B50937"/>
    <w:rsid w:val="00B50B1A"/>
    <w:rsid w:val="00B539E7"/>
    <w:rsid w:val="00B54950"/>
    <w:rsid w:val="00B54F4F"/>
    <w:rsid w:val="00B56DAF"/>
    <w:rsid w:val="00B57B9F"/>
    <w:rsid w:val="00B57D7A"/>
    <w:rsid w:val="00B604D5"/>
    <w:rsid w:val="00B6059F"/>
    <w:rsid w:val="00B62C38"/>
    <w:rsid w:val="00B64643"/>
    <w:rsid w:val="00B709D0"/>
    <w:rsid w:val="00B71FE3"/>
    <w:rsid w:val="00B724F2"/>
    <w:rsid w:val="00B73F0A"/>
    <w:rsid w:val="00B766C2"/>
    <w:rsid w:val="00B778E6"/>
    <w:rsid w:val="00B84DBD"/>
    <w:rsid w:val="00B9050A"/>
    <w:rsid w:val="00B91057"/>
    <w:rsid w:val="00B937B5"/>
    <w:rsid w:val="00B939CC"/>
    <w:rsid w:val="00B93EC8"/>
    <w:rsid w:val="00B95635"/>
    <w:rsid w:val="00B96BCE"/>
    <w:rsid w:val="00B9745F"/>
    <w:rsid w:val="00BA0808"/>
    <w:rsid w:val="00BA0967"/>
    <w:rsid w:val="00BA112B"/>
    <w:rsid w:val="00BA143E"/>
    <w:rsid w:val="00BA49A4"/>
    <w:rsid w:val="00BA5074"/>
    <w:rsid w:val="00BA5C77"/>
    <w:rsid w:val="00BB0B08"/>
    <w:rsid w:val="00BB142E"/>
    <w:rsid w:val="00BB21F3"/>
    <w:rsid w:val="00BB2674"/>
    <w:rsid w:val="00BB285F"/>
    <w:rsid w:val="00BB4015"/>
    <w:rsid w:val="00BB4D00"/>
    <w:rsid w:val="00BB5785"/>
    <w:rsid w:val="00BB5BEE"/>
    <w:rsid w:val="00BB69CE"/>
    <w:rsid w:val="00BC0601"/>
    <w:rsid w:val="00BC076A"/>
    <w:rsid w:val="00BC106A"/>
    <w:rsid w:val="00BC12C3"/>
    <w:rsid w:val="00BC1390"/>
    <w:rsid w:val="00BC42DE"/>
    <w:rsid w:val="00BC5076"/>
    <w:rsid w:val="00BC532A"/>
    <w:rsid w:val="00BC551A"/>
    <w:rsid w:val="00BC72FA"/>
    <w:rsid w:val="00BC74F5"/>
    <w:rsid w:val="00BD1151"/>
    <w:rsid w:val="00BD22C0"/>
    <w:rsid w:val="00BD30B9"/>
    <w:rsid w:val="00BD38AF"/>
    <w:rsid w:val="00BD4A29"/>
    <w:rsid w:val="00BD4D5B"/>
    <w:rsid w:val="00BD5A3D"/>
    <w:rsid w:val="00BD6996"/>
    <w:rsid w:val="00BD769D"/>
    <w:rsid w:val="00BE0212"/>
    <w:rsid w:val="00BE325B"/>
    <w:rsid w:val="00BE3FED"/>
    <w:rsid w:val="00BE5DE0"/>
    <w:rsid w:val="00BE6D89"/>
    <w:rsid w:val="00BF0603"/>
    <w:rsid w:val="00BF0D56"/>
    <w:rsid w:val="00BF1569"/>
    <w:rsid w:val="00BF2B36"/>
    <w:rsid w:val="00BF5178"/>
    <w:rsid w:val="00BF58DE"/>
    <w:rsid w:val="00BF6633"/>
    <w:rsid w:val="00BF6F1C"/>
    <w:rsid w:val="00C00DC1"/>
    <w:rsid w:val="00C02EC8"/>
    <w:rsid w:val="00C03762"/>
    <w:rsid w:val="00C05BF7"/>
    <w:rsid w:val="00C07B91"/>
    <w:rsid w:val="00C11187"/>
    <w:rsid w:val="00C12CFB"/>
    <w:rsid w:val="00C13499"/>
    <w:rsid w:val="00C14B94"/>
    <w:rsid w:val="00C164DC"/>
    <w:rsid w:val="00C16622"/>
    <w:rsid w:val="00C16F9B"/>
    <w:rsid w:val="00C17343"/>
    <w:rsid w:val="00C17F12"/>
    <w:rsid w:val="00C235CD"/>
    <w:rsid w:val="00C2764F"/>
    <w:rsid w:val="00C27924"/>
    <w:rsid w:val="00C27B02"/>
    <w:rsid w:val="00C3061F"/>
    <w:rsid w:val="00C32D2C"/>
    <w:rsid w:val="00C369C3"/>
    <w:rsid w:val="00C378C0"/>
    <w:rsid w:val="00C40DB0"/>
    <w:rsid w:val="00C41301"/>
    <w:rsid w:val="00C4221F"/>
    <w:rsid w:val="00C43D06"/>
    <w:rsid w:val="00C43F3D"/>
    <w:rsid w:val="00C4436D"/>
    <w:rsid w:val="00C457C8"/>
    <w:rsid w:val="00C45D1F"/>
    <w:rsid w:val="00C47243"/>
    <w:rsid w:val="00C507AC"/>
    <w:rsid w:val="00C50D2F"/>
    <w:rsid w:val="00C51BBA"/>
    <w:rsid w:val="00C532A7"/>
    <w:rsid w:val="00C56ACA"/>
    <w:rsid w:val="00C56F92"/>
    <w:rsid w:val="00C6049F"/>
    <w:rsid w:val="00C610A0"/>
    <w:rsid w:val="00C61B2F"/>
    <w:rsid w:val="00C61B9F"/>
    <w:rsid w:val="00C64E6D"/>
    <w:rsid w:val="00C6564B"/>
    <w:rsid w:val="00C65E73"/>
    <w:rsid w:val="00C66914"/>
    <w:rsid w:val="00C66A9A"/>
    <w:rsid w:val="00C70DE7"/>
    <w:rsid w:val="00C70FE1"/>
    <w:rsid w:val="00C72450"/>
    <w:rsid w:val="00C746AD"/>
    <w:rsid w:val="00C74A34"/>
    <w:rsid w:val="00C74D8D"/>
    <w:rsid w:val="00C75E25"/>
    <w:rsid w:val="00C802C4"/>
    <w:rsid w:val="00C831E0"/>
    <w:rsid w:val="00C83874"/>
    <w:rsid w:val="00C8513E"/>
    <w:rsid w:val="00C85749"/>
    <w:rsid w:val="00C85C7B"/>
    <w:rsid w:val="00C87501"/>
    <w:rsid w:val="00C9184F"/>
    <w:rsid w:val="00C9185E"/>
    <w:rsid w:val="00C9227B"/>
    <w:rsid w:val="00C925F8"/>
    <w:rsid w:val="00C95D20"/>
    <w:rsid w:val="00C95D6F"/>
    <w:rsid w:val="00C96354"/>
    <w:rsid w:val="00C96EA7"/>
    <w:rsid w:val="00C97980"/>
    <w:rsid w:val="00C97B04"/>
    <w:rsid w:val="00CA1BE5"/>
    <w:rsid w:val="00CA6144"/>
    <w:rsid w:val="00CA6ECD"/>
    <w:rsid w:val="00CB0524"/>
    <w:rsid w:val="00CB09A6"/>
    <w:rsid w:val="00CB114C"/>
    <w:rsid w:val="00CB4226"/>
    <w:rsid w:val="00CB667D"/>
    <w:rsid w:val="00CB7649"/>
    <w:rsid w:val="00CC0051"/>
    <w:rsid w:val="00CC131F"/>
    <w:rsid w:val="00CC4F70"/>
    <w:rsid w:val="00CC5E82"/>
    <w:rsid w:val="00CC69CA"/>
    <w:rsid w:val="00CC7A48"/>
    <w:rsid w:val="00CC7C13"/>
    <w:rsid w:val="00CC7D36"/>
    <w:rsid w:val="00CD067E"/>
    <w:rsid w:val="00CD2258"/>
    <w:rsid w:val="00CD3978"/>
    <w:rsid w:val="00CD3E16"/>
    <w:rsid w:val="00CD45C8"/>
    <w:rsid w:val="00CD4B24"/>
    <w:rsid w:val="00CD66E5"/>
    <w:rsid w:val="00CE0DE8"/>
    <w:rsid w:val="00CE0F66"/>
    <w:rsid w:val="00CE125A"/>
    <w:rsid w:val="00CE12BF"/>
    <w:rsid w:val="00CE32DD"/>
    <w:rsid w:val="00CE380A"/>
    <w:rsid w:val="00CE44C2"/>
    <w:rsid w:val="00CE54A0"/>
    <w:rsid w:val="00CE67F3"/>
    <w:rsid w:val="00CE7530"/>
    <w:rsid w:val="00CF00F2"/>
    <w:rsid w:val="00CF0881"/>
    <w:rsid w:val="00CF12DD"/>
    <w:rsid w:val="00CF1543"/>
    <w:rsid w:val="00CF17CE"/>
    <w:rsid w:val="00CF1ACC"/>
    <w:rsid w:val="00CF29AA"/>
    <w:rsid w:val="00CF7C94"/>
    <w:rsid w:val="00CF7D4E"/>
    <w:rsid w:val="00D00986"/>
    <w:rsid w:val="00D00A3C"/>
    <w:rsid w:val="00D029D7"/>
    <w:rsid w:val="00D02E9E"/>
    <w:rsid w:val="00D04869"/>
    <w:rsid w:val="00D04E8D"/>
    <w:rsid w:val="00D056EB"/>
    <w:rsid w:val="00D0635D"/>
    <w:rsid w:val="00D07026"/>
    <w:rsid w:val="00D12D9B"/>
    <w:rsid w:val="00D1372B"/>
    <w:rsid w:val="00D14EBD"/>
    <w:rsid w:val="00D1622D"/>
    <w:rsid w:val="00D1751E"/>
    <w:rsid w:val="00D22ECB"/>
    <w:rsid w:val="00D2484D"/>
    <w:rsid w:val="00D25E0A"/>
    <w:rsid w:val="00D26EA8"/>
    <w:rsid w:val="00D27128"/>
    <w:rsid w:val="00D2781B"/>
    <w:rsid w:val="00D27ED6"/>
    <w:rsid w:val="00D301A0"/>
    <w:rsid w:val="00D3028B"/>
    <w:rsid w:val="00D33B88"/>
    <w:rsid w:val="00D35C4B"/>
    <w:rsid w:val="00D361B0"/>
    <w:rsid w:val="00D36824"/>
    <w:rsid w:val="00D3707E"/>
    <w:rsid w:val="00D37CC0"/>
    <w:rsid w:val="00D40E66"/>
    <w:rsid w:val="00D413E6"/>
    <w:rsid w:val="00D43A68"/>
    <w:rsid w:val="00D43B70"/>
    <w:rsid w:val="00D447E6"/>
    <w:rsid w:val="00D45524"/>
    <w:rsid w:val="00D45A46"/>
    <w:rsid w:val="00D45C3C"/>
    <w:rsid w:val="00D472E9"/>
    <w:rsid w:val="00D47FFC"/>
    <w:rsid w:val="00D51A12"/>
    <w:rsid w:val="00D51B33"/>
    <w:rsid w:val="00D52082"/>
    <w:rsid w:val="00D54BC0"/>
    <w:rsid w:val="00D55AD0"/>
    <w:rsid w:val="00D610A7"/>
    <w:rsid w:val="00D61C43"/>
    <w:rsid w:val="00D62291"/>
    <w:rsid w:val="00D62878"/>
    <w:rsid w:val="00D632CF"/>
    <w:rsid w:val="00D63E60"/>
    <w:rsid w:val="00D641F5"/>
    <w:rsid w:val="00D64B26"/>
    <w:rsid w:val="00D65087"/>
    <w:rsid w:val="00D67E33"/>
    <w:rsid w:val="00D7010E"/>
    <w:rsid w:val="00D70A6D"/>
    <w:rsid w:val="00D72378"/>
    <w:rsid w:val="00D724AA"/>
    <w:rsid w:val="00D74957"/>
    <w:rsid w:val="00D77765"/>
    <w:rsid w:val="00D80600"/>
    <w:rsid w:val="00D81164"/>
    <w:rsid w:val="00D827E7"/>
    <w:rsid w:val="00D84BD8"/>
    <w:rsid w:val="00D85B40"/>
    <w:rsid w:val="00D869BD"/>
    <w:rsid w:val="00D9051C"/>
    <w:rsid w:val="00D906B7"/>
    <w:rsid w:val="00D90F10"/>
    <w:rsid w:val="00D93F2D"/>
    <w:rsid w:val="00D9409C"/>
    <w:rsid w:val="00D94195"/>
    <w:rsid w:val="00D94C64"/>
    <w:rsid w:val="00D95130"/>
    <w:rsid w:val="00D972D9"/>
    <w:rsid w:val="00DA034F"/>
    <w:rsid w:val="00DA0BB4"/>
    <w:rsid w:val="00DA2A84"/>
    <w:rsid w:val="00DA2B00"/>
    <w:rsid w:val="00DB09AF"/>
    <w:rsid w:val="00DB2417"/>
    <w:rsid w:val="00DB2553"/>
    <w:rsid w:val="00DB5C86"/>
    <w:rsid w:val="00DB6195"/>
    <w:rsid w:val="00DB7E7B"/>
    <w:rsid w:val="00DC0143"/>
    <w:rsid w:val="00DC12CC"/>
    <w:rsid w:val="00DC192E"/>
    <w:rsid w:val="00DC1A0E"/>
    <w:rsid w:val="00DC2EED"/>
    <w:rsid w:val="00DC469A"/>
    <w:rsid w:val="00DC70A3"/>
    <w:rsid w:val="00DC759A"/>
    <w:rsid w:val="00DC7FF5"/>
    <w:rsid w:val="00DD0971"/>
    <w:rsid w:val="00DD0F5A"/>
    <w:rsid w:val="00DD4101"/>
    <w:rsid w:val="00DD63EC"/>
    <w:rsid w:val="00DD643B"/>
    <w:rsid w:val="00DD673D"/>
    <w:rsid w:val="00DD6AF7"/>
    <w:rsid w:val="00DD7126"/>
    <w:rsid w:val="00DE259F"/>
    <w:rsid w:val="00DE51DA"/>
    <w:rsid w:val="00DE5E3C"/>
    <w:rsid w:val="00DE6235"/>
    <w:rsid w:val="00DF0283"/>
    <w:rsid w:val="00DF0AE0"/>
    <w:rsid w:val="00DF0D33"/>
    <w:rsid w:val="00DF2C2E"/>
    <w:rsid w:val="00DF426D"/>
    <w:rsid w:val="00DF4851"/>
    <w:rsid w:val="00DF5501"/>
    <w:rsid w:val="00DF6A1A"/>
    <w:rsid w:val="00DF7848"/>
    <w:rsid w:val="00DF7DFB"/>
    <w:rsid w:val="00E03CC9"/>
    <w:rsid w:val="00E059C4"/>
    <w:rsid w:val="00E078C9"/>
    <w:rsid w:val="00E13CFD"/>
    <w:rsid w:val="00E164C1"/>
    <w:rsid w:val="00E218D4"/>
    <w:rsid w:val="00E21F41"/>
    <w:rsid w:val="00E22234"/>
    <w:rsid w:val="00E22607"/>
    <w:rsid w:val="00E237B7"/>
    <w:rsid w:val="00E260B3"/>
    <w:rsid w:val="00E269D4"/>
    <w:rsid w:val="00E27C2F"/>
    <w:rsid w:val="00E301A8"/>
    <w:rsid w:val="00E30B36"/>
    <w:rsid w:val="00E33DC1"/>
    <w:rsid w:val="00E36280"/>
    <w:rsid w:val="00E419E7"/>
    <w:rsid w:val="00E45559"/>
    <w:rsid w:val="00E45899"/>
    <w:rsid w:val="00E47DB2"/>
    <w:rsid w:val="00E500BC"/>
    <w:rsid w:val="00E50169"/>
    <w:rsid w:val="00E53EAC"/>
    <w:rsid w:val="00E543B3"/>
    <w:rsid w:val="00E55768"/>
    <w:rsid w:val="00E560F4"/>
    <w:rsid w:val="00E564B5"/>
    <w:rsid w:val="00E607C9"/>
    <w:rsid w:val="00E61EAC"/>
    <w:rsid w:val="00E61FE6"/>
    <w:rsid w:val="00E63E4A"/>
    <w:rsid w:val="00E64430"/>
    <w:rsid w:val="00E650BA"/>
    <w:rsid w:val="00E66617"/>
    <w:rsid w:val="00E66EE7"/>
    <w:rsid w:val="00E726A7"/>
    <w:rsid w:val="00E73278"/>
    <w:rsid w:val="00E73ADB"/>
    <w:rsid w:val="00E744FF"/>
    <w:rsid w:val="00E75436"/>
    <w:rsid w:val="00E76361"/>
    <w:rsid w:val="00E804C5"/>
    <w:rsid w:val="00E82C50"/>
    <w:rsid w:val="00E841D7"/>
    <w:rsid w:val="00E84765"/>
    <w:rsid w:val="00E84B48"/>
    <w:rsid w:val="00E920CA"/>
    <w:rsid w:val="00E93429"/>
    <w:rsid w:val="00E93FAD"/>
    <w:rsid w:val="00E96821"/>
    <w:rsid w:val="00E97253"/>
    <w:rsid w:val="00E97B70"/>
    <w:rsid w:val="00EA19EC"/>
    <w:rsid w:val="00EA4611"/>
    <w:rsid w:val="00EA49A3"/>
    <w:rsid w:val="00EA49B2"/>
    <w:rsid w:val="00EA6F8E"/>
    <w:rsid w:val="00EB116A"/>
    <w:rsid w:val="00EB4C7A"/>
    <w:rsid w:val="00EC0C9F"/>
    <w:rsid w:val="00EC5293"/>
    <w:rsid w:val="00EC6165"/>
    <w:rsid w:val="00EC6380"/>
    <w:rsid w:val="00EC6C9B"/>
    <w:rsid w:val="00ED0E6D"/>
    <w:rsid w:val="00ED3111"/>
    <w:rsid w:val="00ED47D8"/>
    <w:rsid w:val="00ED771A"/>
    <w:rsid w:val="00EE28DC"/>
    <w:rsid w:val="00EE2DCE"/>
    <w:rsid w:val="00EE2FD8"/>
    <w:rsid w:val="00EE4B9B"/>
    <w:rsid w:val="00EF007C"/>
    <w:rsid w:val="00EF35D9"/>
    <w:rsid w:val="00F01824"/>
    <w:rsid w:val="00F042D9"/>
    <w:rsid w:val="00F05427"/>
    <w:rsid w:val="00F074B3"/>
    <w:rsid w:val="00F13AAF"/>
    <w:rsid w:val="00F144C0"/>
    <w:rsid w:val="00F16372"/>
    <w:rsid w:val="00F17EBA"/>
    <w:rsid w:val="00F21567"/>
    <w:rsid w:val="00F2157B"/>
    <w:rsid w:val="00F22711"/>
    <w:rsid w:val="00F227C5"/>
    <w:rsid w:val="00F230C9"/>
    <w:rsid w:val="00F23D72"/>
    <w:rsid w:val="00F268D3"/>
    <w:rsid w:val="00F3056C"/>
    <w:rsid w:val="00F30A14"/>
    <w:rsid w:val="00F3413F"/>
    <w:rsid w:val="00F3789E"/>
    <w:rsid w:val="00F4250B"/>
    <w:rsid w:val="00F45FB4"/>
    <w:rsid w:val="00F527EE"/>
    <w:rsid w:val="00F52DF7"/>
    <w:rsid w:val="00F530BC"/>
    <w:rsid w:val="00F55508"/>
    <w:rsid w:val="00F578E0"/>
    <w:rsid w:val="00F606DC"/>
    <w:rsid w:val="00F62485"/>
    <w:rsid w:val="00F62905"/>
    <w:rsid w:val="00F631DE"/>
    <w:rsid w:val="00F63640"/>
    <w:rsid w:val="00F63B88"/>
    <w:rsid w:val="00F647AB"/>
    <w:rsid w:val="00F71790"/>
    <w:rsid w:val="00F7302B"/>
    <w:rsid w:val="00F73384"/>
    <w:rsid w:val="00F74118"/>
    <w:rsid w:val="00F7495B"/>
    <w:rsid w:val="00F74B6F"/>
    <w:rsid w:val="00F80ECE"/>
    <w:rsid w:val="00F815B4"/>
    <w:rsid w:val="00F828BB"/>
    <w:rsid w:val="00F83394"/>
    <w:rsid w:val="00F84672"/>
    <w:rsid w:val="00F85881"/>
    <w:rsid w:val="00F86966"/>
    <w:rsid w:val="00F871E3"/>
    <w:rsid w:val="00F90422"/>
    <w:rsid w:val="00F9074B"/>
    <w:rsid w:val="00F908F5"/>
    <w:rsid w:val="00F9389B"/>
    <w:rsid w:val="00F95018"/>
    <w:rsid w:val="00F95FE8"/>
    <w:rsid w:val="00F9640C"/>
    <w:rsid w:val="00FA093C"/>
    <w:rsid w:val="00FA21D5"/>
    <w:rsid w:val="00FA2589"/>
    <w:rsid w:val="00FA2598"/>
    <w:rsid w:val="00FA5850"/>
    <w:rsid w:val="00FA5A37"/>
    <w:rsid w:val="00FA5D3A"/>
    <w:rsid w:val="00FA5D87"/>
    <w:rsid w:val="00FA6A53"/>
    <w:rsid w:val="00FA754C"/>
    <w:rsid w:val="00FB1174"/>
    <w:rsid w:val="00FB1995"/>
    <w:rsid w:val="00FB1D06"/>
    <w:rsid w:val="00FB1FD4"/>
    <w:rsid w:val="00FB236B"/>
    <w:rsid w:val="00FB2919"/>
    <w:rsid w:val="00FB318C"/>
    <w:rsid w:val="00FB394D"/>
    <w:rsid w:val="00FB4938"/>
    <w:rsid w:val="00FB4C88"/>
    <w:rsid w:val="00FB66DA"/>
    <w:rsid w:val="00FB6878"/>
    <w:rsid w:val="00FC05DD"/>
    <w:rsid w:val="00FC27C7"/>
    <w:rsid w:val="00FC28C2"/>
    <w:rsid w:val="00FC2A69"/>
    <w:rsid w:val="00FC5094"/>
    <w:rsid w:val="00FC768F"/>
    <w:rsid w:val="00FD0915"/>
    <w:rsid w:val="00FD2E19"/>
    <w:rsid w:val="00FD3575"/>
    <w:rsid w:val="00FD4806"/>
    <w:rsid w:val="00FD6FB7"/>
    <w:rsid w:val="00FD782A"/>
    <w:rsid w:val="00FE01FD"/>
    <w:rsid w:val="00FE0ED7"/>
    <w:rsid w:val="00FE2F6D"/>
    <w:rsid w:val="00FE2FDA"/>
    <w:rsid w:val="00FE3DE5"/>
    <w:rsid w:val="00FE720C"/>
    <w:rsid w:val="00FF1B40"/>
    <w:rsid w:val="00FF1CE5"/>
    <w:rsid w:val="00FF25D3"/>
    <w:rsid w:val="00FF3072"/>
    <w:rsid w:val="00FF3584"/>
    <w:rsid w:val="00FF3AC9"/>
    <w:rsid w:val="00FF3E28"/>
    <w:rsid w:val="00FF5FA4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B078"/>
  <w15:chartTrackingRefBased/>
  <w15:docId w15:val="{8A82D460-9D49-40E6-8982-AC926E98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7010E"/>
    <w:pPr>
      <w:ind w:left="720"/>
      <w:contextualSpacing/>
    </w:pPr>
  </w:style>
  <w:style w:type="paragraph" w:customStyle="1" w:styleId="st1">
    <w:name w:val="st1"/>
    <w:basedOn w:val="ListParagraph"/>
    <w:link w:val="st1Car"/>
    <w:qFormat/>
    <w:rsid w:val="001E3375"/>
    <w:pPr>
      <w:numPr>
        <w:numId w:val="1"/>
      </w:numPr>
      <w:spacing w:after="0" w:line="240" w:lineRule="auto"/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E3375"/>
  </w:style>
  <w:style w:type="character" w:customStyle="1" w:styleId="st1Car">
    <w:name w:val="st1 Car"/>
    <w:basedOn w:val="ListParagraphChar"/>
    <w:link w:val="st1"/>
    <w:rsid w:val="001E3375"/>
  </w:style>
  <w:style w:type="paragraph" w:customStyle="1" w:styleId="st2">
    <w:name w:val="st2"/>
    <w:basedOn w:val="ListParagraph"/>
    <w:link w:val="st2Car"/>
    <w:qFormat/>
    <w:rsid w:val="00423352"/>
    <w:pPr>
      <w:numPr>
        <w:numId w:val="2"/>
      </w:numPr>
      <w:spacing w:after="0" w:line="240" w:lineRule="auto"/>
      <w:ind w:left="0" w:firstLine="0"/>
    </w:pPr>
  </w:style>
  <w:style w:type="paragraph" w:styleId="Header">
    <w:name w:val="header"/>
    <w:basedOn w:val="Normal"/>
    <w:link w:val="HeaderChar"/>
    <w:uiPriority w:val="99"/>
    <w:unhideWhenUsed/>
    <w:rsid w:val="00E1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2Car">
    <w:name w:val="st2 Car"/>
    <w:basedOn w:val="ListParagraphChar"/>
    <w:link w:val="st2"/>
    <w:rsid w:val="00423352"/>
  </w:style>
  <w:style w:type="character" w:customStyle="1" w:styleId="HeaderChar">
    <w:name w:val="Header Char"/>
    <w:basedOn w:val="DefaultParagraphFont"/>
    <w:link w:val="Header"/>
    <w:uiPriority w:val="99"/>
    <w:rsid w:val="00E164C1"/>
  </w:style>
  <w:style w:type="paragraph" w:styleId="Footer">
    <w:name w:val="footer"/>
    <w:basedOn w:val="Normal"/>
    <w:link w:val="FooterChar"/>
    <w:uiPriority w:val="99"/>
    <w:unhideWhenUsed/>
    <w:rsid w:val="00E1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C1"/>
  </w:style>
  <w:style w:type="character" w:styleId="Hyperlink">
    <w:name w:val="Hyperlink"/>
    <w:basedOn w:val="DefaultParagraphFont"/>
    <w:uiPriority w:val="99"/>
    <w:unhideWhenUsed/>
    <w:rsid w:val="00E164C1"/>
    <w:rPr>
      <w:color w:val="0563C1" w:themeColor="hyperlink"/>
      <w:u w:val="single"/>
    </w:rPr>
  </w:style>
  <w:style w:type="paragraph" w:customStyle="1" w:styleId="st3">
    <w:name w:val="st3"/>
    <w:basedOn w:val="ListParagraph"/>
    <w:link w:val="st3Car"/>
    <w:qFormat/>
    <w:rsid w:val="00021B34"/>
    <w:pPr>
      <w:numPr>
        <w:numId w:val="19"/>
      </w:numPr>
    </w:pPr>
  </w:style>
  <w:style w:type="character" w:customStyle="1" w:styleId="st3Car">
    <w:name w:val="st3 Car"/>
    <w:basedOn w:val="ListParagraphChar"/>
    <w:link w:val="st3"/>
    <w:rsid w:val="00021B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042"/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styleId="UnresolvedMention">
    <w:name w:val="Unresolved Mention"/>
    <w:basedOn w:val="DefaultParagraphFont"/>
    <w:uiPriority w:val="99"/>
    <w:semiHidden/>
    <w:unhideWhenUsed/>
    <w:rsid w:val="008178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PlaceholderText">
    <w:name w:val="Placeholder Text"/>
    <w:basedOn w:val="DefaultParagraphFont"/>
    <w:uiPriority w:val="99"/>
    <w:semiHidden/>
    <w:rsid w:val="004B6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delwahab.na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abdelwahab naji</cp:lastModifiedBy>
  <cp:revision>954</cp:revision>
  <cp:lastPrinted>2020-11-16T21:12:00Z</cp:lastPrinted>
  <dcterms:created xsi:type="dcterms:W3CDTF">2020-11-24T15:18:00Z</dcterms:created>
  <dcterms:modified xsi:type="dcterms:W3CDTF">2023-10-28T21:42:00Z</dcterms:modified>
</cp:coreProperties>
</file>