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1F297" w14:textId="296F12CC" w:rsidR="00A0118D" w:rsidRPr="00CB3BA9" w:rsidRDefault="00A0118D" w:rsidP="00A0118D">
      <w:pPr>
        <w:jc w:val="center"/>
        <w:rPr>
          <w:rFonts w:asciiTheme="majorHAnsi" w:hAnsiTheme="majorHAnsi"/>
        </w:rPr>
      </w:pPr>
      <w:r w:rsidRPr="00CB3BA9">
        <w:rPr>
          <w:rFonts w:asciiTheme="majorHAnsi" w:hAnsiTheme="majorHAnsi"/>
        </w:rPr>
        <w:t>Tractography under the microscope: Data extraction manual for a systematic review/meta-analysis</w:t>
      </w:r>
    </w:p>
    <w:p w14:paraId="5F405109" w14:textId="074006CF" w:rsidR="005A2C6B" w:rsidRPr="00CB3BA9" w:rsidRDefault="005A2C6B" w:rsidP="00A0118D">
      <w:pPr>
        <w:rPr>
          <w:sz w:val="22"/>
          <w:szCs w:val="22"/>
        </w:rPr>
      </w:pPr>
    </w:p>
    <w:p w14:paraId="76B58333" w14:textId="5696EA23" w:rsidR="009D312A" w:rsidRPr="00CB3BA9" w:rsidRDefault="009D312A" w:rsidP="00A0118D">
      <w:pPr>
        <w:rPr>
          <w:b/>
          <w:bCs/>
          <w:sz w:val="22"/>
          <w:szCs w:val="22"/>
        </w:rPr>
      </w:pPr>
      <w:r w:rsidRPr="00CB3BA9">
        <w:rPr>
          <w:b/>
          <w:bCs/>
          <w:sz w:val="22"/>
          <w:szCs w:val="22"/>
        </w:rPr>
        <w:t>Notes</w:t>
      </w:r>
    </w:p>
    <w:p w14:paraId="1D568D54" w14:textId="0DFDA97B" w:rsidR="009D312A" w:rsidRPr="00CB3BA9" w:rsidRDefault="009D312A" w:rsidP="009D312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CB3BA9">
        <w:rPr>
          <w:sz w:val="22"/>
          <w:szCs w:val="22"/>
        </w:rPr>
        <w:t xml:space="preserve">If </w:t>
      </w:r>
      <w:r w:rsidR="009704FF" w:rsidRPr="00CB3BA9">
        <w:rPr>
          <w:sz w:val="22"/>
          <w:szCs w:val="22"/>
        </w:rPr>
        <w:t>information is missing, please write “NA”. Do not leave the field blank</w:t>
      </w:r>
      <w:r w:rsidR="00100F45" w:rsidRPr="00CB3BA9">
        <w:rPr>
          <w:sz w:val="22"/>
          <w:szCs w:val="22"/>
        </w:rPr>
        <w:t xml:space="preserve">. </w:t>
      </w:r>
    </w:p>
    <w:p w14:paraId="125D8B67" w14:textId="77C7F682" w:rsidR="003257EB" w:rsidRDefault="003257EB" w:rsidP="009D312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CB3BA9">
        <w:rPr>
          <w:sz w:val="22"/>
          <w:szCs w:val="22"/>
        </w:rPr>
        <w:t xml:space="preserve">Please report all numbers to two decimals </w:t>
      </w:r>
      <w:r w:rsidR="001F22C6" w:rsidRPr="00CB3BA9">
        <w:rPr>
          <w:sz w:val="22"/>
          <w:szCs w:val="22"/>
        </w:rPr>
        <w:t>(e.g., 12.37)</w:t>
      </w:r>
    </w:p>
    <w:p w14:paraId="23BB9D3F" w14:textId="4773D01A" w:rsidR="00665C4A" w:rsidRDefault="00665C4A" w:rsidP="009D312A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If multiple tracts were mapped, only extract the values pertaining to the corticospinal tract </w:t>
      </w:r>
    </w:p>
    <w:p w14:paraId="3C52FA1D" w14:textId="75D39648" w:rsidR="002A5916" w:rsidRDefault="002A5916" w:rsidP="00A0118D">
      <w:pPr>
        <w:rPr>
          <w:b/>
          <w:bCs/>
          <w:sz w:val="22"/>
          <w:szCs w:val="22"/>
        </w:rPr>
      </w:pPr>
    </w:p>
    <w:p w14:paraId="1EAAD6CF" w14:textId="77777777" w:rsidR="002A5916" w:rsidRPr="00CB3BA9" w:rsidRDefault="002A5916" w:rsidP="00A0118D">
      <w:pPr>
        <w:rPr>
          <w:b/>
          <w:bCs/>
          <w:sz w:val="22"/>
          <w:szCs w:val="22"/>
        </w:rPr>
      </w:pPr>
    </w:p>
    <w:p w14:paraId="605B73D7" w14:textId="2C772A93" w:rsidR="00A0118D" w:rsidRPr="00CB3BA9" w:rsidRDefault="00C36755" w:rsidP="00A0118D">
      <w:pPr>
        <w:rPr>
          <w:b/>
          <w:bCs/>
          <w:color w:val="8DD873" w:themeColor="accent6" w:themeTint="99"/>
          <w:sz w:val="22"/>
          <w:szCs w:val="22"/>
        </w:rPr>
      </w:pPr>
      <w:r w:rsidRPr="00CB3BA9">
        <w:rPr>
          <w:b/>
          <w:bCs/>
          <w:color w:val="8DD873" w:themeColor="accent6" w:themeTint="99"/>
          <w:sz w:val="22"/>
          <w:szCs w:val="22"/>
        </w:rPr>
        <w:t xml:space="preserve">Patient demographics </w:t>
      </w:r>
    </w:p>
    <w:p w14:paraId="67F652F3" w14:textId="22A492F4" w:rsidR="002E448A" w:rsidRPr="00CB3BA9" w:rsidRDefault="002E448A" w:rsidP="001E065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B3BA9">
        <w:rPr>
          <w:sz w:val="22"/>
          <w:szCs w:val="22"/>
        </w:rPr>
        <w:t>Sample size</w:t>
      </w:r>
    </w:p>
    <w:p w14:paraId="73FCBDDF" w14:textId="51A1385F" w:rsidR="00E8610D" w:rsidRPr="00CB3BA9" w:rsidRDefault="00E8610D" w:rsidP="002E448A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CB3BA9">
        <w:rPr>
          <w:sz w:val="22"/>
          <w:szCs w:val="22"/>
        </w:rPr>
        <w:t xml:space="preserve">This refers to the </w:t>
      </w:r>
      <w:r w:rsidR="00D436B9">
        <w:rPr>
          <w:sz w:val="22"/>
          <w:szCs w:val="22"/>
        </w:rPr>
        <w:t xml:space="preserve">final </w:t>
      </w:r>
      <w:r w:rsidRPr="00CB3BA9">
        <w:rPr>
          <w:sz w:val="22"/>
          <w:szCs w:val="22"/>
        </w:rPr>
        <w:t xml:space="preserve">number of patients </w:t>
      </w:r>
      <w:r w:rsidR="00184EBD" w:rsidRPr="00CB3BA9">
        <w:rPr>
          <w:sz w:val="22"/>
          <w:szCs w:val="22"/>
        </w:rPr>
        <w:t>recruited for</w:t>
      </w:r>
      <w:r w:rsidRPr="00CB3BA9">
        <w:rPr>
          <w:sz w:val="22"/>
          <w:szCs w:val="22"/>
        </w:rPr>
        <w:t xml:space="preserve"> surgery </w:t>
      </w:r>
      <w:r w:rsidR="00184EBD" w:rsidRPr="00CB3BA9">
        <w:rPr>
          <w:sz w:val="22"/>
          <w:szCs w:val="22"/>
        </w:rPr>
        <w:t xml:space="preserve">of </w:t>
      </w:r>
      <w:r w:rsidRPr="00CB3BA9">
        <w:rPr>
          <w:sz w:val="22"/>
          <w:szCs w:val="22"/>
        </w:rPr>
        <w:t>motor-eloquent lesions</w:t>
      </w:r>
    </w:p>
    <w:p w14:paraId="0F5CB595" w14:textId="105EE86E" w:rsidR="0090755B" w:rsidRPr="00CB3BA9" w:rsidRDefault="002E448A" w:rsidP="008B109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CB3BA9">
        <w:rPr>
          <w:sz w:val="22"/>
          <w:szCs w:val="22"/>
        </w:rPr>
        <w:t xml:space="preserve">If a study reports that N=X patients </w:t>
      </w:r>
      <w:r w:rsidR="00652905">
        <w:rPr>
          <w:sz w:val="22"/>
          <w:szCs w:val="22"/>
        </w:rPr>
        <w:t>were recruited for</w:t>
      </w:r>
      <w:r w:rsidRPr="00CB3BA9">
        <w:rPr>
          <w:sz w:val="22"/>
          <w:szCs w:val="22"/>
        </w:rPr>
        <w:t xml:space="preserve"> surgery for motor-eloquent lesions</w:t>
      </w:r>
      <w:r w:rsidR="00252C21">
        <w:rPr>
          <w:sz w:val="22"/>
          <w:szCs w:val="22"/>
        </w:rPr>
        <w:t xml:space="preserve">, </w:t>
      </w:r>
      <w:r w:rsidRPr="00CB3BA9">
        <w:rPr>
          <w:sz w:val="22"/>
          <w:szCs w:val="22"/>
        </w:rPr>
        <w:t xml:space="preserve">N=Y patients </w:t>
      </w:r>
      <w:r w:rsidR="00591DDF">
        <w:rPr>
          <w:sz w:val="22"/>
          <w:szCs w:val="22"/>
        </w:rPr>
        <w:t xml:space="preserve">were recruited for </w:t>
      </w:r>
      <w:r w:rsidRPr="00CB3BA9">
        <w:rPr>
          <w:sz w:val="22"/>
          <w:szCs w:val="22"/>
        </w:rPr>
        <w:t xml:space="preserve">surgery for </w:t>
      </w:r>
      <w:r w:rsidR="003C2753" w:rsidRPr="00CB3BA9">
        <w:rPr>
          <w:sz w:val="22"/>
          <w:szCs w:val="22"/>
        </w:rPr>
        <w:t>non-motor lesions</w:t>
      </w:r>
      <w:r w:rsidR="00252C21">
        <w:rPr>
          <w:sz w:val="22"/>
          <w:szCs w:val="22"/>
        </w:rPr>
        <w:t xml:space="preserve">, and 3 patients </w:t>
      </w:r>
      <w:r w:rsidR="007C3AF1">
        <w:rPr>
          <w:sz w:val="22"/>
          <w:szCs w:val="22"/>
        </w:rPr>
        <w:t>with</w:t>
      </w:r>
      <w:r w:rsidR="00252C21">
        <w:rPr>
          <w:sz w:val="22"/>
          <w:szCs w:val="22"/>
        </w:rPr>
        <w:t xml:space="preserve"> motor-eloquent </w:t>
      </w:r>
      <w:r w:rsidR="007C3AF1">
        <w:rPr>
          <w:sz w:val="22"/>
          <w:szCs w:val="22"/>
        </w:rPr>
        <w:t>lesions dropped out</w:t>
      </w:r>
      <w:r w:rsidR="003C2753" w:rsidRPr="00CB3BA9">
        <w:rPr>
          <w:sz w:val="22"/>
          <w:szCs w:val="22"/>
        </w:rPr>
        <w:t xml:space="preserve">, only </w:t>
      </w:r>
      <w:r w:rsidR="00217D8D" w:rsidRPr="00CB3BA9">
        <w:rPr>
          <w:sz w:val="22"/>
          <w:szCs w:val="22"/>
        </w:rPr>
        <w:t>extract</w:t>
      </w:r>
      <w:r w:rsidR="003C2753" w:rsidRPr="00CB3BA9">
        <w:rPr>
          <w:sz w:val="22"/>
          <w:szCs w:val="22"/>
        </w:rPr>
        <w:t xml:space="preserve"> N=X</w:t>
      </w:r>
      <w:r w:rsidR="00252C21">
        <w:rPr>
          <w:sz w:val="22"/>
          <w:szCs w:val="22"/>
        </w:rPr>
        <w:t>-3</w:t>
      </w:r>
      <w:r w:rsidR="00851279">
        <w:rPr>
          <w:sz w:val="22"/>
          <w:szCs w:val="22"/>
        </w:rPr>
        <w:t xml:space="preserve"> </w:t>
      </w:r>
    </w:p>
    <w:p w14:paraId="6A6D24B4" w14:textId="356111D8" w:rsidR="00C36755" w:rsidRPr="00CB3BA9" w:rsidRDefault="001E0655" w:rsidP="001E065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B3BA9">
        <w:rPr>
          <w:sz w:val="22"/>
          <w:szCs w:val="22"/>
        </w:rPr>
        <w:t>Age</w:t>
      </w:r>
    </w:p>
    <w:p w14:paraId="40068892" w14:textId="329FF971" w:rsidR="00224C9E" w:rsidRPr="00CB3BA9" w:rsidRDefault="00224C9E" w:rsidP="00217D8D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CB3BA9">
        <w:rPr>
          <w:sz w:val="22"/>
          <w:szCs w:val="22"/>
        </w:rPr>
        <w:t>Please extract values for the final sample. E.g., if 20 patients were recruited and 3 dropped out, report the age</w:t>
      </w:r>
      <w:r w:rsidR="008148C8" w:rsidRPr="00CB3BA9">
        <w:rPr>
          <w:sz w:val="22"/>
          <w:szCs w:val="22"/>
        </w:rPr>
        <w:t xml:space="preserve"> for the remaining 17 patients and not of the original sample of 20</w:t>
      </w:r>
    </w:p>
    <w:p w14:paraId="7D37ECD5" w14:textId="12BEF7ED" w:rsidR="005A71CE" w:rsidRPr="00CB3BA9" w:rsidRDefault="00202F84" w:rsidP="00217D8D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Pr="00CB3BA9">
        <w:rPr>
          <w:sz w:val="22"/>
          <w:szCs w:val="22"/>
        </w:rPr>
        <w:t>Age_mean</w:t>
      </w:r>
      <w:proofErr w:type="spellEnd"/>
      <w:r w:rsidRPr="00CB3BA9">
        <w:rPr>
          <w:sz w:val="22"/>
          <w:szCs w:val="22"/>
        </w:rPr>
        <w:t>: mean age</w:t>
      </w:r>
      <w:r w:rsidR="00026744" w:rsidRPr="00CB3BA9">
        <w:rPr>
          <w:sz w:val="22"/>
          <w:szCs w:val="22"/>
        </w:rPr>
        <w:t xml:space="preserve"> </w:t>
      </w:r>
    </w:p>
    <w:p w14:paraId="3DA7E605" w14:textId="03C70649" w:rsidR="005A71CE" w:rsidRPr="00CB3BA9" w:rsidRDefault="005A71CE" w:rsidP="00217D8D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Pr="34AB0E8A">
        <w:rPr>
          <w:sz w:val="22"/>
          <w:szCs w:val="22"/>
        </w:rPr>
        <w:t>Age_sd</w:t>
      </w:r>
      <w:proofErr w:type="spellEnd"/>
      <w:r w:rsidRPr="34AB0E8A">
        <w:rPr>
          <w:sz w:val="22"/>
          <w:szCs w:val="22"/>
        </w:rPr>
        <w:t>: standard deviation</w:t>
      </w:r>
      <w:r w:rsidR="00026744" w:rsidRPr="34AB0E8A">
        <w:rPr>
          <w:sz w:val="22"/>
          <w:szCs w:val="22"/>
        </w:rPr>
        <w:t xml:space="preserve"> </w:t>
      </w:r>
    </w:p>
    <w:p w14:paraId="71C4AA41" w14:textId="52E91C6B" w:rsidR="3328DF7E" w:rsidRDefault="3328DF7E" w:rsidP="34AB0E8A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Pr="34AB0E8A">
        <w:rPr>
          <w:sz w:val="22"/>
          <w:szCs w:val="22"/>
        </w:rPr>
        <w:t>Age_median</w:t>
      </w:r>
      <w:proofErr w:type="spellEnd"/>
      <w:r w:rsidRPr="34AB0E8A">
        <w:rPr>
          <w:sz w:val="22"/>
          <w:szCs w:val="22"/>
        </w:rPr>
        <w:t>: median age</w:t>
      </w:r>
    </w:p>
    <w:p w14:paraId="1AD0E95E" w14:textId="0548D06D" w:rsidR="005A71CE" w:rsidRPr="00CB3BA9" w:rsidRDefault="005A71CE" w:rsidP="00217D8D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Pr="00CB3BA9">
        <w:rPr>
          <w:sz w:val="22"/>
          <w:szCs w:val="22"/>
        </w:rPr>
        <w:t>Age_min</w:t>
      </w:r>
      <w:proofErr w:type="spellEnd"/>
      <w:r w:rsidRPr="00CB3BA9">
        <w:rPr>
          <w:sz w:val="22"/>
          <w:szCs w:val="22"/>
        </w:rPr>
        <w:t>: if an age range is given, extract the minimum age</w:t>
      </w:r>
      <w:r w:rsidR="00026744" w:rsidRPr="00CB3BA9">
        <w:rPr>
          <w:sz w:val="22"/>
          <w:szCs w:val="22"/>
        </w:rPr>
        <w:t xml:space="preserve"> </w:t>
      </w:r>
    </w:p>
    <w:p w14:paraId="6FCC212B" w14:textId="68082C4C" w:rsidR="00217D8D" w:rsidRPr="00CB3BA9" w:rsidRDefault="005A71CE" w:rsidP="00217D8D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Pr="00CB3BA9">
        <w:rPr>
          <w:sz w:val="22"/>
          <w:szCs w:val="22"/>
        </w:rPr>
        <w:t>Age_max</w:t>
      </w:r>
      <w:proofErr w:type="spellEnd"/>
      <w:r w:rsidRPr="00CB3BA9">
        <w:rPr>
          <w:sz w:val="22"/>
          <w:szCs w:val="22"/>
        </w:rPr>
        <w:t>: if an age range is given, extract the maximum age</w:t>
      </w:r>
    </w:p>
    <w:p w14:paraId="61A7AF4C" w14:textId="7D28932F" w:rsidR="001E0655" w:rsidRPr="00CB3BA9" w:rsidRDefault="001E0655" w:rsidP="001E0655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11DB2BD9">
        <w:rPr>
          <w:sz w:val="22"/>
          <w:szCs w:val="22"/>
        </w:rPr>
        <w:t>Sex</w:t>
      </w:r>
      <w:r w:rsidR="5F3B4581" w:rsidRPr="11DB2BD9">
        <w:rPr>
          <w:sz w:val="22"/>
          <w:szCs w:val="22"/>
        </w:rPr>
        <w:t>_f</w:t>
      </w:r>
      <w:proofErr w:type="spellEnd"/>
      <w:r w:rsidRPr="11DB2BD9">
        <w:rPr>
          <w:sz w:val="22"/>
          <w:szCs w:val="22"/>
        </w:rPr>
        <w:t xml:space="preserve"> </w:t>
      </w:r>
    </w:p>
    <w:p w14:paraId="4C00020B" w14:textId="7CDBC06C" w:rsidR="006C1FF9" w:rsidRPr="00CB3BA9" w:rsidRDefault="006C1FF9" w:rsidP="006C1FF9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11DB2BD9">
        <w:rPr>
          <w:sz w:val="22"/>
          <w:szCs w:val="22"/>
        </w:rPr>
        <w:t>Extract number of females</w:t>
      </w:r>
      <w:r w:rsidR="00327076" w:rsidRPr="11DB2BD9">
        <w:rPr>
          <w:sz w:val="22"/>
          <w:szCs w:val="22"/>
        </w:rPr>
        <w:t xml:space="preserve"> </w:t>
      </w:r>
      <w:r w:rsidR="00581941" w:rsidRPr="11DB2BD9">
        <w:rPr>
          <w:sz w:val="22"/>
          <w:szCs w:val="22"/>
        </w:rPr>
        <w:t>in</w:t>
      </w:r>
      <w:r w:rsidR="00327076" w:rsidRPr="11DB2BD9">
        <w:rPr>
          <w:sz w:val="22"/>
          <w:szCs w:val="22"/>
        </w:rPr>
        <w:t xml:space="preserve"> the final sample</w:t>
      </w:r>
    </w:p>
    <w:p w14:paraId="62266762" w14:textId="742A9FB6" w:rsidR="5B890A44" w:rsidRDefault="5B890A44" w:rsidP="11DB2BD9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11DB2BD9">
        <w:rPr>
          <w:sz w:val="22"/>
          <w:szCs w:val="22"/>
        </w:rPr>
        <w:t>Sex_m</w:t>
      </w:r>
      <w:proofErr w:type="spellEnd"/>
    </w:p>
    <w:p w14:paraId="1DD8AF75" w14:textId="6C81CFE3" w:rsidR="5B890A44" w:rsidRDefault="5B890A44" w:rsidP="11DB2BD9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11DB2BD9">
        <w:rPr>
          <w:sz w:val="22"/>
          <w:szCs w:val="22"/>
        </w:rPr>
        <w:t>Extract number of males in the final sample</w:t>
      </w:r>
    </w:p>
    <w:p w14:paraId="0E2B75DE" w14:textId="21907C99" w:rsidR="001E0655" w:rsidRPr="00CB3BA9" w:rsidRDefault="001E0655" w:rsidP="008F561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B3BA9">
        <w:rPr>
          <w:sz w:val="22"/>
          <w:szCs w:val="22"/>
        </w:rPr>
        <w:t>Pathology</w:t>
      </w:r>
    </w:p>
    <w:p w14:paraId="52D290F0" w14:textId="0E799476" w:rsidR="00BF076E" w:rsidRDefault="004107EA" w:rsidP="00BF076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CB3BA9">
        <w:rPr>
          <w:sz w:val="22"/>
          <w:szCs w:val="22"/>
        </w:rPr>
        <w:t xml:space="preserve">Path: </w:t>
      </w:r>
      <w:r w:rsidR="002C6DBB" w:rsidRPr="00CB3BA9">
        <w:rPr>
          <w:sz w:val="22"/>
          <w:szCs w:val="22"/>
        </w:rPr>
        <w:t xml:space="preserve">Extract the diagnoses. Select from the following: </w:t>
      </w:r>
      <w:r w:rsidR="00427D69">
        <w:rPr>
          <w:sz w:val="22"/>
          <w:szCs w:val="22"/>
        </w:rPr>
        <w:t xml:space="preserve">tumours, </w:t>
      </w:r>
      <w:r w:rsidR="002C6DBB" w:rsidRPr="00CB3BA9">
        <w:rPr>
          <w:sz w:val="22"/>
          <w:szCs w:val="22"/>
        </w:rPr>
        <w:t xml:space="preserve">glioma, meningioma, astrocytoma, </w:t>
      </w:r>
      <w:r w:rsidR="000917E4" w:rsidRPr="00CB3BA9">
        <w:rPr>
          <w:sz w:val="22"/>
          <w:szCs w:val="22"/>
        </w:rPr>
        <w:t xml:space="preserve">space-occupying lesions, </w:t>
      </w:r>
      <w:r w:rsidR="00A152BD">
        <w:rPr>
          <w:sz w:val="22"/>
          <w:szCs w:val="22"/>
        </w:rPr>
        <w:t xml:space="preserve">other </w:t>
      </w:r>
    </w:p>
    <w:p w14:paraId="51211CF9" w14:textId="327E4568" w:rsidR="003F270F" w:rsidRPr="00CB3BA9" w:rsidRDefault="003F270F" w:rsidP="003F270F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Select other if (1) none of the other categories apply, or (2) multiple categories apply </w:t>
      </w:r>
    </w:p>
    <w:p w14:paraId="03D576CA" w14:textId="6EFD2D2D" w:rsidR="004107EA" w:rsidRPr="00CB3BA9" w:rsidRDefault="004107EA" w:rsidP="00BF076E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Pr="00CB3BA9">
        <w:rPr>
          <w:sz w:val="22"/>
          <w:szCs w:val="22"/>
        </w:rPr>
        <w:t>Path_</w:t>
      </w:r>
      <w:r w:rsidR="0027284A">
        <w:rPr>
          <w:sz w:val="22"/>
          <w:szCs w:val="22"/>
        </w:rPr>
        <w:t>o</w:t>
      </w:r>
      <w:proofErr w:type="spellEnd"/>
      <w:r w:rsidRPr="00CB3BA9">
        <w:rPr>
          <w:sz w:val="22"/>
          <w:szCs w:val="22"/>
        </w:rPr>
        <w:t xml:space="preserve">: if you selected </w:t>
      </w:r>
      <w:r w:rsidR="00982243">
        <w:rPr>
          <w:sz w:val="22"/>
          <w:szCs w:val="22"/>
        </w:rPr>
        <w:t>“</w:t>
      </w:r>
      <w:r w:rsidR="00A152BD">
        <w:rPr>
          <w:sz w:val="22"/>
          <w:szCs w:val="22"/>
        </w:rPr>
        <w:t>other</w:t>
      </w:r>
      <w:r w:rsidR="00982243">
        <w:rPr>
          <w:sz w:val="22"/>
          <w:szCs w:val="22"/>
        </w:rPr>
        <w:t>”</w:t>
      </w:r>
      <w:r w:rsidRPr="00CB3BA9">
        <w:rPr>
          <w:sz w:val="22"/>
          <w:szCs w:val="22"/>
        </w:rPr>
        <w:t xml:space="preserve">, please list the </w:t>
      </w:r>
      <w:r w:rsidR="00982243">
        <w:rPr>
          <w:sz w:val="22"/>
          <w:szCs w:val="22"/>
        </w:rPr>
        <w:t>pathology/</w:t>
      </w:r>
      <w:r w:rsidRPr="00CB3BA9">
        <w:rPr>
          <w:sz w:val="22"/>
          <w:szCs w:val="22"/>
        </w:rPr>
        <w:t xml:space="preserve">pathologies </w:t>
      </w:r>
      <w:r w:rsidR="00B22046" w:rsidRPr="00CB3BA9">
        <w:rPr>
          <w:sz w:val="22"/>
          <w:szCs w:val="22"/>
        </w:rPr>
        <w:t>here</w:t>
      </w:r>
      <w:r w:rsidR="00A152BD">
        <w:rPr>
          <w:sz w:val="22"/>
          <w:szCs w:val="22"/>
        </w:rPr>
        <w:t xml:space="preserve">. </w:t>
      </w:r>
    </w:p>
    <w:p w14:paraId="7ACF4696" w14:textId="77777777" w:rsidR="00C36755" w:rsidRDefault="00C36755" w:rsidP="00A0118D">
      <w:pPr>
        <w:rPr>
          <w:sz w:val="22"/>
          <w:szCs w:val="22"/>
        </w:rPr>
      </w:pPr>
    </w:p>
    <w:p w14:paraId="3FBB332B" w14:textId="77777777" w:rsidR="00225362" w:rsidRDefault="00225362" w:rsidP="00A0118D">
      <w:pPr>
        <w:rPr>
          <w:sz w:val="22"/>
          <w:szCs w:val="22"/>
        </w:rPr>
      </w:pPr>
    </w:p>
    <w:p w14:paraId="6929FD43" w14:textId="77777777" w:rsidR="00225362" w:rsidRPr="00CB3BA9" w:rsidRDefault="00225362" w:rsidP="00225362">
      <w:pPr>
        <w:rPr>
          <w:b/>
          <w:bCs/>
          <w:color w:val="747474" w:themeColor="background2" w:themeShade="80"/>
          <w:sz w:val="22"/>
          <w:szCs w:val="22"/>
        </w:rPr>
      </w:pPr>
      <w:r w:rsidRPr="00CB3BA9">
        <w:rPr>
          <w:b/>
          <w:bCs/>
          <w:color w:val="747474" w:themeColor="background2" w:themeShade="80"/>
          <w:sz w:val="22"/>
          <w:szCs w:val="22"/>
        </w:rPr>
        <w:t>Methodology</w:t>
      </w:r>
    </w:p>
    <w:p w14:paraId="0AE5D9C5" w14:textId="77777777" w:rsidR="00225362" w:rsidRPr="00CB3BA9" w:rsidRDefault="00225362" w:rsidP="00225362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CB3BA9">
        <w:rPr>
          <w:sz w:val="22"/>
          <w:szCs w:val="22"/>
        </w:rPr>
        <w:t>Diffusion imaging parameters</w:t>
      </w:r>
    </w:p>
    <w:p w14:paraId="2EE019A8" w14:textId="77777777" w:rsidR="00225362" w:rsidRPr="00CB3BA9" w:rsidRDefault="00225362" w:rsidP="00225362">
      <w:pPr>
        <w:pStyle w:val="ListParagraph"/>
        <w:numPr>
          <w:ilvl w:val="1"/>
          <w:numId w:val="5"/>
        </w:numPr>
        <w:rPr>
          <w:sz w:val="22"/>
          <w:szCs w:val="22"/>
        </w:rPr>
      </w:pPr>
      <w:proofErr w:type="spellStart"/>
      <w:r w:rsidRPr="00CB3BA9">
        <w:rPr>
          <w:sz w:val="22"/>
          <w:szCs w:val="22"/>
        </w:rPr>
        <w:t>Grad_dir</w:t>
      </w:r>
      <w:proofErr w:type="spellEnd"/>
      <w:r w:rsidRPr="00CB3BA9">
        <w:rPr>
          <w:sz w:val="22"/>
          <w:szCs w:val="22"/>
        </w:rPr>
        <w:t>: Extract the number of gradient directions</w:t>
      </w:r>
    </w:p>
    <w:p w14:paraId="6645199F" w14:textId="77777777" w:rsidR="00225362" w:rsidRPr="00CB3BA9" w:rsidRDefault="00225362" w:rsidP="00225362">
      <w:pPr>
        <w:pStyle w:val="ListParagraph"/>
        <w:numPr>
          <w:ilvl w:val="1"/>
          <w:numId w:val="5"/>
        </w:numPr>
        <w:rPr>
          <w:sz w:val="22"/>
          <w:szCs w:val="22"/>
        </w:rPr>
      </w:pPr>
      <w:proofErr w:type="spellStart"/>
      <w:r w:rsidRPr="00CB3BA9">
        <w:rPr>
          <w:sz w:val="22"/>
          <w:szCs w:val="22"/>
        </w:rPr>
        <w:t>b_val</w:t>
      </w:r>
      <w:proofErr w:type="spellEnd"/>
      <w:r w:rsidRPr="00CB3BA9">
        <w:rPr>
          <w:sz w:val="22"/>
          <w:szCs w:val="22"/>
        </w:rPr>
        <w:t>: Extract the b-value. It is provided in the unit sec/mm</w:t>
      </w:r>
      <w:r w:rsidRPr="00CB3BA9">
        <w:rPr>
          <w:sz w:val="22"/>
          <w:szCs w:val="22"/>
          <w:vertAlign w:val="superscript"/>
        </w:rPr>
        <w:t>2</w:t>
      </w:r>
    </w:p>
    <w:p w14:paraId="03F4CF91" w14:textId="79519877" w:rsidR="00225362" w:rsidRPr="00CB3BA9" w:rsidRDefault="00225362" w:rsidP="00225362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00CB3BA9">
        <w:rPr>
          <w:sz w:val="22"/>
          <w:szCs w:val="22"/>
        </w:rPr>
        <w:t xml:space="preserve">vox_1: Extract the </w:t>
      </w:r>
      <w:proofErr w:type="spellStart"/>
      <w:r w:rsidR="00017090">
        <w:rPr>
          <w:sz w:val="22"/>
          <w:szCs w:val="22"/>
        </w:rPr>
        <w:t>dMRI</w:t>
      </w:r>
      <w:proofErr w:type="spellEnd"/>
      <w:r w:rsidR="00017090">
        <w:rPr>
          <w:sz w:val="22"/>
          <w:szCs w:val="22"/>
        </w:rPr>
        <w:t xml:space="preserve"> </w:t>
      </w:r>
      <w:r w:rsidRPr="00CB3BA9">
        <w:rPr>
          <w:sz w:val="22"/>
          <w:szCs w:val="22"/>
        </w:rPr>
        <w:t>voxel size (width)</w:t>
      </w:r>
    </w:p>
    <w:p w14:paraId="61CBA93E" w14:textId="02674BEC" w:rsidR="00225362" w:rsidRPr="00CB3BA9" w:rsidRDefault="00225362" w:rsidP="00225362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00CB3BA9">
        <w:rPr>
          <w:sz w:val="22"/>
          <w:szCs w:val="22"/>
        </w:rPr>
        <w:t xml:space="preserve">vox_2: Extract the </w:t>
      </w:r>
      <w:proofErr w:type="spellStart"/>
      <w:r w:rsidR="00017090">
        <w:rPr>
          <w:sz w:val="22"/>
          <w:szCs w:val="22"/>
        </w:rPr>
        <w:t>dMRI</w:t>
      </w:r>
      <w:proofErr w:type="spellEnd"/>
      <w:r w:rsidR="00017090">
        <w:rPr>
          <w:sz w:val="22"/>
          <w:szCs w:val="22"/>
        </w:rPr>
        <w:t xml:space="preserve"> </w:t>
      </w:r>
      <w:r w:rsidRPr="00CB3BA9">
        <w:rPr>
          <w:sz w:val="22"/>
          <w:szCs w:val="22"/>
        </w:rPr>
        <w:t>voxel size (height)</w:t>
      </w:r>
    </w:p>
    <w:p w14:paraId="5D2898DF" w14:textId="5AA7CEBC" w:rsidR="00225362" w:rsidRPr="00CB3BA9" w:rsidRDefault="00225362" w:rsidP="00225362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00CB3BA9">
        <w:rPr>
          <w:sz w:val="22"/>
          <w:szCs w:val="22"/>
        </w:rPr>
        <w:t xml:space="preserve">vox_3: Extract the </w:t>
      </w:r>
      <w:proofErr w:type="spellStart"/>
      <w:r w:rsidR="00017090">
        <w:rPr>
          <w:sz w:val="22"/>
          <w:szCs w:val="22"/>
        </w:rPr>
        <w:t>dMRI</w:t>
      </w:r>
      <w:proofErr w:type="spellEnd"/>
      <w:r w:rsidR="00017090">
        <w:rPr>
          <w:sz w:val="22"/>
          <w:szCs w:val="22"/>
        </w:rPr>
        <w:t xml:space="preserve"> </w:t>
      </w:r>
      <w:r w:rsidRPr="00CB3BA9">
        <w:rPr>
          <w:sz w:val="22"/>
          <w:szCs w:val="22"/>
        </w:rPr>
        <w:t>voxel size (depth)</w:t>
      </w:r>
    </w:p>
    <w:p w14:paraId="797D8BAF" w14:textId="77777777" w:rsidR="00225362" w:rsidRPr="00CB3BA9" w:rsidRDefault="00225362" w:rsidP="00225362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CB3BA9">
        <w:rPr>
          <w:sz w:val="22"/>
          <w:szCs w:val="22"/>
        </w:rPr>
        <w:t xml:space="preserve">Tractography </w:t>
      </w:r>
    </w:p>
    <w:p w14:paraId="6064AF42" w14:textId="77777777" w:rsidR="00225362" w:rsidRPr="00CB3BA9" w:rsidRDefault="00225362" w:rsidP="00225362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00CB3BA9">
        <w:rPr>
          <w:sz w:val="22"/>
          <w:szCs w:val="22"/>
        </w:rPr>
        <w:t>Soft: extract the tractography software as described in the paper, e.g., “DTI Studio software version 2.02”</w:t>
      </w:r>
    </w:p>
    <w:p w14:paraId="11A46C64" w14:textId="5472D70A" w:rsidR="00225362" w:rsidRPr="00CB3BA9" w:rsidRDefault="007273AA" w:rsidP="00225362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model</w:t>
      </w:r>
      <w:r w:rsidR="00225362" w:rsidRPr="00CB3BA9">
        <w:rPr>
          <w:sz w:val="22"/>
          <w:szCs w:val="22"/>
        </w:rPr>
        <w:t xml:space="preserve">: extract whether the tractography followed an FOD- or </w:t>
      </w:r>
      <w:r w:rsidR="00225362">
        <w:rPr>
          <w:sz w:val="22"/>
          <w:szCs w:val="22"/>
        </w:rPr>
        <w:t>DTI</w:t>
      </w:r>
      <w:r w:rsidR="00225362" w:rsidRPr="00CB3BA9">
        <w:rPr>
          <w:sz w:val="22"/>
          <w:szCs w:val="22"/>
        </w:rPr>
        <w:t>-based approach as follows: “FOD”, “</w:t>
      </w:r>
      <w:r w:rsidR="00225362">
        <w:rPr>
          <w:sz w:val="22"/>
          <w:szCs w:val="22"/>
        </w:rPr>
        <w:t>DTI</w:t>
      </w:r>
      <w:r w:rsidR="00225362" w:rsidRPr="00CB3BA9">
        <w:rPr>
          <w:sz w:val="22"/>
          <w:szCs w:val="22"/>
        </w:rPr>
        <w:t>”</w:t>
      </w:r>
      <w:r w:rsidR="00225362">
        <w:rPr>
          <w:sz w:val="22"/>
          <w:szCs w:val="22"/>
        </w:rPr>
        <w:t>, “both”, “unclear”</w:t>
      </w:r>
    </w:p>
    <w:p w14:paraId="6BDF0401" w14:textId="77777777" w:rsidR="00225362" w:rsidRDefault="00225362" w:rsidP="00225362">
      <w:pPr>
        <w:pStyle w:val="ListParagraph"/>
        <w:numPr>
          <w:ilvl w:val="1"/>
          <w:numId w:val="5"/>
        </w:numPr>
        <w:rPr>
          <w:sz w:val="22"/>
          <w:szCs w:val="22"/>
        </w:rPr>
      </w:pPr>
      <w:proofErr w:type="spellStart"/>
      <w:r w:rsidRPr="007E7EB7">
        <w:rPr>
          <w:sz w:val="22"/>
          <w:szCs w:val="22"/>
        </w:rPr>
        <w:t>roi</w:t>
      </w:r>
      <w:proofErr w:type="spellEnd"/>
      <w:r w:rsidRPr="007E7EB7">
        <w:rPr>
          <w:sz w:val="22"/>
          <w:szCs w:val="22"/>
        </w:rPr>
        <w:t xml:space="preserve">: extract the ROIs used for tractography </w:t>
      </w:r>
    </w:p>
    <w:p w14:paraId="65A985BC" w14:textId="77777777" w:rsidR="00225362" w:rsidRPr="007E7EB7" w:rsidRDefault="00225362" w:rsidP="00225362">
      <w:pPr>
        <w:pStyle w:val="ListParagraph"/>
        <w:numPr>
          <w:ilvl w:val="1"/>
          <w:numId w:val="5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lastRenderedPageBreak/>
        <w:t>anat_tms</w:t>
      </w:r>
      <w:proofErr w:type="spellEnd"/>
      <w:r>
        <w:rPr>
          <w:sz w:val="22"/>
          <w:szCs w:val="22"/>
        </w:rPr>
        <w:t xml:space="preserve">: was the tractography performed using </w:t>
      </w:r>
      <w:proofErr w:type="spellStart"/>
      <w:r>
        <w:rPr>
          <w:sz w:val="22"/>
          <w:szCs w:val="22"/>
        </w:rPr>
        <w:t>nTMS</w:t>
      </w:r>
      <w:proofErr w:type="spellEnd"/>
      <w:r>
        <w:rPr>
          <w:sz w:val="22"/>
          <w:szCs w:val="22"/>
        </w:rPr>
        <w:t xml:space="preserve"> or anatomical landmarks? Please enter, “</w:t>
      </w:r>
      <w:proofErr w:type="spellStart"/>
      <w:r>
        <w:rPr>
          <w:sz w:val="22"/>
          <w:szCs w:val="22"/>
        </w:rPr>
        <w:t>tms</w:t>
      </w:r>
      <w:proofErr w:type="spellEnd"/>
      <w:r>
        <w:rPr>
          <w:sz w:val="22"/>
          <w:szCs w:val="22"/>
        </w:rPr>
        <w:t>” or “anatomical”</w:t>
      </w:r>
    </w:p>
    <w:p w14:paraId="337C6260" w14:textId="77777777" w:rsidR="00225362" w:rsidRPr="00CB3BA9" w:rsidRDefault="00225362" w:rsidP="00225362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M</w:t>
      </w:r>
      <w:r w:rsidRPr="00CB3BA9">
        <w:rPr>
          <w:sz w:val="22"/>
          <w:szCs w:val="22"/>
        </w:rPr>
        <w:t xml:space="preserve">apping </w:t>
      </w:r>
      <w:r>
        <w:rPr>
          <w:sz w:val="22"/>
          <w:szCs w:val="22"/>
        </w:rPr>
        <w:t>set-up</w:t>
      </w:r>
    </w:p>
    <w:p w14:paraId="45D6D7FD" w14:textId="77777777" w:rsidR="00225362" w:rsidRDefault="00225362" w:rsidP="00225362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00CB3BA9">
        <w:rPr>
          <w:sz w:val="22"/>
          <w:szCs w:val="22"/>
        </w:rPr>
        <w:t xml:space="preserve">Mus: </w:t>
      </w:r>
      <w:r>
        <w:rPr>
          <w:sz w:val="22"/>
          <w:szCs w:val="22"/>
        </w:rPr>
        <w:t>what muscles were</w:t>
      </w:r>
      <w:r w:rsidRPr="00CB3BA9">
        <w:rPr>
          <w:sz w:val="22"/>
          <w:szCs w:val="22"/>
        </w:rPr>
        <w:t xml:space="preserve"> monitored </w:t>
      </w:r>
      <w:r>
        <w:rPr>
          <w:sz w:val="22"/>
          <w:szCs w:val="22"/>
        </w:rPr>
        <w:t xml:space="preserve">intraoperatively? </w:t>
      </w:r>
    </w:p>
    <w:p w14:paraId="5E28D9F4" w14:textId="77777777" w:rsidR="00225362" w:rsidRPr="001D3B2C" w:rsidRDefault="00225362" w:rsidP="00225362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001D3B2C">
        <w:rPr>
          <w:sz w:val="22"/>
          <w:szCs w:val="22"/>
        </w:rPr>
        <w:t xml:space="preserve">Shift: method for brain shift correction. Select from the following: ultra-sound; not mentioned; </w:t>
      </w:r>
      <w:proofErr w:type="spellStart"/>
      <w:r w:rsidRPr="001D3B2C">
        <w:rPr>
          <w:sz w:val="22"/>
          <w:szCs w:val="22"/>
        </w:rPr>
        <w:t>iMRI</w:t>
      </w:r>
      <w:proofErr w:type="spellEnd"/>
      <w:r w:rsidRPr="001D3B2C">
        <w:rPr>
          <w:sz w:val="22"/>
          <w:szCs w:val="22"/>
        </w:rPr>
        <w:t xml:space="preserve">, post-op MRI; other </w:t>
      </w:r>
    </w:p>
    <w:p w14:paraId="603E45B2" w14:textId="77777777" w:rsidR="00225362" w:rsidRDefault="00225362" w:rsidP="00225362">
      <w:pPr>
        <w:pStyle w:val="ListParagraph"/>
        <w:numPr>
          <w:ilvl w:val="1"/>
          <w:numId w:val="5"/>
        </w:numPr>
        <w:rPr>
          <w:sz w:val="22"/>
          <w:szCs w:val="22"/>
        </w:rPr>
      </w:pPr>
      <w:proofErr w:type="spellStart"/>
      <w:r w:rsidRPr="001D3B2C">
        <w:rPr>
          <w:sz w:val="22"/>
          <w:szCs w:val="22"/>
        </w:rPr>
        <w:t>Shift_comment</w:t>
      </w:r>
      <w:proofErr w:type="spellEnd"/>
      <w:r w:rsidRPr="001D3B2C">
        <w:rPr>
          <w:sz w:val="22"/>
          <w:szCs w:val="22"/>
        </w:rPr>
        <w:t>: copy and paste relevant quotes or write a summary specifying how the brain shift correction method was employed, e.g., “US and MRI image were displayed next to each other, a screenshot was taken, and the distance between stimulation point and CST was measured in the MR image using photoshop "after correction by the analogous US scan"”</w:t>
      </w:r>
    </w:p>
    <w:p w14:paraId="5004B89F" w14:textId="77777777" w:rsidR="00225362" w:rsidRDefault="00225362" w:rsidP="00225362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Cortical mapping parameters</w:t>
      </w:r>
    </w:p>
    <w:p w14:paraId="602B885F" w14:textId="77777777" w:rsidR="00225362" w:rsidRPr="00680B7B" w:rsidRDefault="00225362" w:rsidP="00225362">
      <w:pPr>
        <w:pStyle w:val="ListParagraph"/>
        <w:numPr>
          <w:ilvl w:val="1"/>
          <w:numId w:val="5"/>
        </w:numPr>
        <w:rPr>
          <w:sz w:val="22"/>
          <w:szCs w:val="22"/>
        </w:rPr>
      </w:pPr>
      <w:proofErr w:type="spellStart"/>
      <w:r w:rsidRPr="00680B7B">
        <w:rPr>
          <w:sz w:val="22"/>
          <w:szCs w:val="22"/>
        </w:rPr>
        <w:t>C_probe</w:t>
      </w:r>
      <w:proofErr w:type="spellEnd"/>
      <w:r w:rsidRPr="00680B7B">
        <w:rPr>
          <w:sz w:val="22"/>
          <w:szCs w:val="22"/>
        </w:rPr>
        <w:t xml:space="preserve">: what stimulation probe was used? Select from the following: monopolar, bipolar, unclear </w:t>
      </w:r>
    </w:p>
    <w:p w14:paraId="011B91D6" w14:textId="0CF8D160" w:rsidR="00225362" w:rsidRPr="00680B7B" w:rsidRDefault="00225362" w:rsidP="00225362">
      <w:pPr>
        <w:pStyle w:val="ListParagraph"/>
        <w:numPr>
          <w:ilvl w:val="1"/>
          <w:numId w:val="5"/>
        </w:numPr>
        <w:rPr>
          <w:sz w:val="22"/>
          <w:szCs w:val="22"/>
        </w:rPr>
      </w:pPr>
      <w:proofErr w:type="spellStart"/>
      <w:r w:rsidRPr="00680B7B">
        <w:rPr>
          <w:sz w:val="22"/>
          <w:szCs w:val="22"/>
        </w:rPr>
        <w:t>C_stim_str</w:t>
      </w:r>
      <w:proofErr w:type="spellEnd"/>
      <w:r w:rsidRPr="00680B7B">
        <w:rPr>
          <w:sz w:val="22"/>
          <w:szCs w:val="22"/>
        </w:rPr>
        <w:t xml:space="preserve">: What was the range (in mA) of the stimulation </w:t>
      </w:r>
      <w:r w:rsidR="00477630" w:rsidRPr="00680B7B">
        <w:rPr>
          <w:sz w:val="22"/>
          <w:szCs w:val="22"/>
        </w:rPr>
        <w:t>strength</w:t>
      </w:r>
      <w:r w:rsidRPr="00680B7B">
        <w:rPr>
          <w:sz w:val="22"/>
          <w:szCs w:val="22"/>
        </w:rPr>
        <w:t xml:space="preserve">? Enter, e.g., 1-10, 8-12. If not specified, enter “unclear” </w:t>
      </w:r>
    </w:p>
    <w:p w14:paraId="19B672BF" w14:textId="77777777" w:rsidR="00225362" w:rsidRPr="00680B7B" w:rsidRDefault="00225362" w:rsidP="00225362">
      <w:pPr>
        <w:pStyle w:val="ListParagraph"/>
        <w:numPr>
          <w:ilvl w:val="1"/>
          <w:numId w:val="5"/>
        </w:numPr>
        <w:rPr>
          <w:sz w:val="22"/>
          <w:szCs w:val="22"/>
        </w:rPr>
      </w:pPr>
      <w:proofErr w:type="spellStart"/>
      <w:r w:rsidRPr="00680B7B">
        <w:rPr>
          <w:sz w:val="22"/>
          <w:szCs w:val="22"/>
        </w:rPr>
        <w:t>C_stim_freq</w:t>
      </w:r>
      <w:proofErr w:type="spellEnd"/>
      <w:r w:rsidRPr="00680B7B">
        <w:rPr>
          <w:sz w:val="22"/>
          <w:szCs w:val="22"/>
        </w:rPr>
        <w:t xml:space="preserve">: what was the stimulation frequency (in Hz)? </w:t>
      </w:r>
    </w:p>
    <w:p w14:paraId="075CBF1E" w14:textId="77777777" w:rsidR="00225362" w:rsidRPr="00680B7B" w:rsidRDefault="00225362" w:rsidP="00225362">
      <w:pPr>
        <w:pStyle w:val="ListParagraph"/>
        <w:numPr>
          <w:ilvl w:val="1"/>
          <w:numId w:val="5"/>
        </w:numPr>
        <w:rPr>
          <w:sz w:val="22"/>
          <w:szCs w:val="22"/>
        </w:rPr>
      </w:pPr>
      <w:proofErr w:type="spellStart"/>
      <w:r w:rsidRPr="00680B7B">
        <w:rPr>
          <w:sz w:val="22"/>
          <w:szCs w:val="22"/>
        </w:rPr>
        <w:t>C_stim_dur</w:t>
      </w:r>
      <w:proofErr w:type="spellEnd"/>
      <w:r w:rsidRPr="00680B7B">
        <w:rPr>
          <w:sz w:val="22"/>
          <w:szCs w:val="22"/>
        </w:rPr>
        <w:t xml:space="preserve">: what was the duration of each pulse (in </w:t>
      </w:r>
      <w:proofErr w:type="spellStart"/>
      <w:r w:rsidRPr="00680B7B">
        <w:rPr>
          <w:sz w:val="22"/>
          <w:szCs w:val="22"/>
        </w:rPr>
        <w:t>ms</w:t>
      </w:r>
      <w:proofErr w:type="spellEnd"/>
      <w:r w:rsidRPr="00680B7B">
        <w:rPr>
          <w:sz w:val="22"/>
          <w:szCs w:val="22"/>
        </w:rPr>
        <w:t>)? This may also be referred to as “pulse-width”</w:t>
      </w:r>
    </w:p>
    <w:p w14:paraId="0C1C8395" w14:textId="77777777" w:rsidR="00225362" w:rsidRPr="00680B7B" w:rsidRDefault="00225362" w:rsidP="00225362">
      <w:pPr>
        <w:pStyle w:val="ListParagraph"/>
        <w:numPr>
          <w:ilvl w:val="1"/>
          <w:numId w:val="5"/>
        </w:numPr>
        <w:rPr>
          <w:sz w:val="22"/>
          <w:szCs w:val="22"/>
        </w:rPr>
      </w:pPr>
      <w:proofErr w:type="spellStart"/>
      <w:r w:rsidRPr="00680B7B">
        <w:rPr>
          <w:sz w:val="22"/>
          <w:szCs w:val="22"/>
        </w:rPr>
        <w:t>C_stim_int</w:t>
      </w:r>
      <w:proofErr w:type="spellEnd"/>
      <w:r w:rsidRPr="00680B7B">
        <w:rPr>
          <w:sz w:val="22"/>
          <w:szCs w:val="22"/>
        </w:rPr>
        <w:t xml:space="preserve">: what was the interstimulus interval (in </w:t>
      </w:r>
      <w:proofErr w:type="spellStart"/>
      <w:r w:rsidRPr="00680B7B">
        <w:rPr>
          <w:sz w:val="22"/>
          <w:szCs w:val="22"/>
        </w:rPr>
        <w:t>ms</w:t>
      </w:r>
      <w:proofErr w:type="spellEnd"/>
      <w:r w:rsidRPr="00680B7B">
        <w:rPr>
          <w:sz w:val="22"/>
          <w:szCs w:val="22"/>
        </w:rPr>
        <w:t xml:space="preserve">)? </w:t>
      </w:r>
    </w:p>
    <w:p w14:paraId="3CF0A443" w14:textId="77777777" w:rsidR="00225362" w:rsidRPr="00680B7B" w:rsidRDefault="00225362" w:rsidP="00225362">
      <w:pPr>
        <w:pStyle w:val="ListParagraph"/>
        <w:numPr>
          <w:ilvl w:val="1"/>
          <w:numId w:val="5"/>
        </w:numPr>
        <w:rPr>
          <w:sz w:val="22"/>
          <w:szCs w:val="22"/>
        </w:rPr>
      </w:pPr>
      <w:proofErr w:type="spellStart"/>
      <w:r w:rsidRPr="00680B7B">
        <w:rPr>
          <w:sz w:val="22"/>
          <w:szCs w:val="22"/>
        </w:rPr>
        <w:t>C_stim_train</w:t>
      </w:r>
      <w:proofErr w:type="spellEnd"/>
      <w:r w:rsidRPr="00680B7B">
        <w:rPr>
          <w:sz w:val="22"/>
          <w:szCs w:val="22"/>
        </w:rPr>
        <w:t>: was stimulation conducted in train form? E.g., train of 5, no</w:t>
      </w:r>
    </w:p>
    <w:p w14:paraId="76DA7837" w14:textId="77777777" w:rsidR="00225362" w:rsidRDefault="00225362" w:rsidP="00225362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Subcortical mapping parameters</w:t>
      </w:r>
    </w:p>
    <w:p w14:paraId="3642BE5B" w14:textId="77777777" w:rsidR="00225362" w:rsidRPr="000D1ADB" w:rsidRDefault="00225362" w:rsidP="00225362">
      <w:pPr>
        <w:pStyle w:val="ListParagraph"/>
        <w:numPr>
          <w:ilvl w:val="1"/>
          <w:numId w:val="5"/>
        </w:numPr>
        <w:rPr>
          <w:sz w:val="22"/>
          <w:szCs w:val="22"/>
        </w:rPr>
      </w:pPr>
      <w:proofErr w:type="spellStart"/>
      <w:r w:rsidRPr="000D1ADB">
        <w:rPr>
          <w:sz w:val="22"/>
          <w:szCs w:val="22"/>
        </w:rPr>
        <w:t>Sub_probe</w:t>
      </w:r>
      <w:proofErr w:type="spellEnd"/>
      <w:r w:rsidRPr="000D1ADB">
        <w:rPr>
          <w:sz w:val="22"/>
          <w:szCs w:val="22"/>
        </w:rPr>
        <w:t xml:space="preserve">: what stimulation probe was used? Select from the following: monopolar, bipolar, unclear </w:t>
      </w:r>
    </w:p>
    <w:p w14:paraId="398D83F3" w14:textId="77777777" w:rsidR="00225362" w:rsidRPr="000D1ADB" w:rsidRDefault="00225362" w:rsidP="00225362">
      <w:pPr>
        <w:pStyle w:val="ListParagraph"/>
        <w:numPr>
          <w:ilvl w:val="1"/>
          <w:numId w:val="5"/>
        </w:numPr>
        <w:rPr>
          <w:sz w:val="22"/>
          <w:szCs w:val="22"/>
        </w:rPr>
      </w:pPr>
      <w:proofErr w:type="spellStart"/>
      <w:r w:rsidRPr="000D1ADB">
        <w:rPr>
          <w:sz w:val="22"/>
          <w:szCs w:val="22"/>
        </w:rPr>
        <w:t>Sub_stim_str</w:t>
      </w:r>
      <w:proofErr w:type="spellEnd"/>
      <w:r w:rsidRPr="000D1ADB">
        <w:rPr>
          <w:sz w:val="22"/>
          <w:szCs w:val="22"/>
        </w:rPr>
        <w:t xml:space="preserve">: What was the range (in mA) of the stimulation strength? Enter, e.g., 1-10, 8-12. If not specified, enter “unclear” </w:t>
      </w:r>
    </w:p>
    <w:p w14:paraId="050BC16B" w14:textId="77777777" w:rsidR="00225362" w:rsidRPr="000D1ADB" w:rsidRDefault="00225362" w:rsidP="00225362">
      <w:pPr>
        <w:pStyle w:val="ListParagraph"/>
        <w:numPr>
          <w:ilvl w:val="1"/>
          <w:numId w:val="5"/>
        </w:numPr>
        <w:rPr>
          <w:sz w:val="22"/>
          <w:szCs w:val="22"/>
        </w:rPr>
      </w:pPr>
      <w:proofErr w:type="spellStart"/>
      <w:r w:rsidRPr="000D1ADB">
        <w:rPr>
          <w:sz w:val="22"/>
          <w:szCs w:val="22"/>
        </w:rPr>
        <w:t>Sub_stim_freq</w:t>
      </w:r>
      <w:proofErr w:type="spellEnd"/>
      <w:r w:rsidRPr="000D1ADB">
        <w:rPr>
          <w:sz w:val="22"/>
          <w:szCs w:val="22"/>
        </w:rPr>
        <w:t xml:space="preserve">: what was the stimulation frequency (in Hz)? </w:t>
      </w:r>
    </w:p>
    <w:p w14:paraId="2F07EBEE" w14:textId="77777777" w:rsidR="00225362" w:rsidRPr="000D1ADB" w:rsidRDefault="00225362" w:rsidP="00225362">
      <w:pPr>
        <w:pStyle w:val="ListParagraph"/>
        <w:numPr>
          <w:ilvl w:val="1"/>
          <w:numId w:val="5"/>
        </w:numPr>
        <w:rPr>
          <w:sz w:val="22"/>
          <w:szCs w:val="22"/>
        </w:rPr>
      </w:pPr>
      <w:proofErr w:type="spellStart"/>
      <w:r w:rsidRPr="000D1ADB">
        <w:rPr>
          <w:sz w:val="22"/>
          <w:szCs w:val="22"/>
        </w:rPr>
        <w:t>Sub_stim_dur</w:t>
      </w:r>
      <w:proofErr w:type="spellEnd"/>
      <w:r w:rsidRPr="000D1ADB">
        <w:rPr>
          <w:sz w:val="22"/>
          <w:szCs w:val="22"/>
        </w:rPr>
        <w:t xml:space="preserve">: what was the duration of each pulse (in </w:t>
      </w:r>
      <w:proofErr w:type="spellStart"/>
      <w:r w:rsidRPr="000D1ADB">
        <w:rPr>
          <w:sz w:val="22"/>
          <w:szCs w:val="22"/>
        </w:rPr>
        <w:t>ms</w:t>
      </w:r>
      <w:proofErr w:type="spellEnd"/>
      <w:r w:rsidRPr="000D1ADB">
        <w:rPr>
          <w:sz w:val="22"/>
          <w:szCs w:val="22"/>
        </w:rPr>
        <w:t>)? This may also be referred to as “pulse-width”</w:t>
      </w:r>
    </w:p>
    <w:p w14:paraId="5DF2DCEE" w14:textId="77777777" w:rsidR="00225362" w:rsidRPr="000D1ADB" w:rsidRDefault="00225362" w:rsidP="00225362">
      <w:pPr>
        <w:pStyle w:val="ListParagraph"/>
        <w:numPr>
          <w:ilvl w:val="1"/>
          <w:numId w:val="5"/>
        </w:numPr>
        <w:rPr>
          <w:sz w:val="22"/>
          <w:szCs w:val="22"/>
        </w:rPr>
      </w:pPr>
      <w:proofErr w:type="spellStart"/>
      <w:r w:rsidRPr="000D1ADB">
        <w:rPr>
          <w:sz w:val="22"/>
          <w:szCs w:val="22"/>
        </w:rPr>
        <w:t>Sub_stim_int</w:t>
      </w:r>
      <w:proofErr w:type="spellEnd"/>
      <w:r w:rsidRPr="000D1ADB">
        <w:rPr>
          <w:sz w:val="22"/>
          <w:szCs w:val="22"/>
        </w:rPr>
        <w:t xml:space="preserve">: what was the interstimulus interval (in </w:t>
      </w:r>
      <w:proofErr w:type="spellStart"/>
      <w:r w:rsidRPr="000D1ADB">
        <w:rPr>
          <w:sz w:val="22"/>
          <w:szCs w:val="22"/>
        </w:rPr>
        <w:t>ms</w:t>
      </w:r>
      <w:proofErr w:type="spellEnd"/>
      <w:r w:rsidRPr="000D1ADB">
        <w:rPr>
          <w:sz w:val="22"/>
          <w:szCs w:val="22"/>
        </w:rPr>
        <w:t xml:space="preserve">)? </w:t>
      </w:r>
    </w:p>
    <w:p w14:paraId="49127DA3" w14:textId="77777777" w:rsidR="00225362" w:rsidRPr="000D1ADB" w:rsidRDefault="00225362" w:rsidP="00225362">
      <w:pPr>
        <w:pStyle w:val="ListParagraph"/>
        <w:numPr>
          <w:ilvl w:val="1"/>
          <w:numId w:val="5"/>
        </w:numPr>
        <w:rPr>
          <w:sz w:val="22"/>
          <w:szCs w:val="22"/>
        </w:rPr>
      </w:pPr>
      <w:proofErr w:type="spellStart"/>
      <w:r w:rsidRPr="000D1ADB">
        <w:rPr>
          <w:sz w:val="22"/>
          <w:szCs w:val="22"/>
        </w:rPr>
        <w:t>Sub_stim_train</w:t>
      </w:r>
      <w:proofErr w:type="spellEnd"/>
      <w:r w:rsidRPr="000D1ADB">
        <w:rPr>
          <w:sz w:val="22"/>
          <w:szCs w:val="22"/>
        </w:rPr>
        <w:t>: was stimulation conducted in train form? E.g., train of 5, no</w:t>
      </w:r>
    </w:p>
    <w:p w14:paraId="656AB49F" w14:textId="77777777" w:rsidR="00225362" w:rsidRPr="00310576" w:rsidRDefault="00225362" w:rsidP="00225362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310576">
        <w:rPr>
          <w:sz w:val="22"/>
          <w:szCs w:val="22"/>
        </w:rPr>
        <w:t>Conflicts of interest</w:t>
      </w:r>
    </w:p>
    <w:p w14:paraId="49A032DE" w14:textId="77777777" w:rsidR="00225362" w:rsidRPr="00310576" w:rsidRDefault="00225362" w:rsidP="00225362">
      <w:pPr>
        <w:pStyle w:val="ListParagraph"/>
        <w:numPr>
          <w:ilvl w:val="1"/>
          <w:numId w:val="5"/>
        </w:numPr>
        <w:rPr>
          <w:sz w:val="22"/>
          <w:szCs w:val="22"/>
        </w:rPr>
      </w:pPr>
      <w:proofErr w:type="spellStart"/>
      <w:r w:rsidRPr="00310576">
        <w:rPr>
          <w:sz w:val="22"/>
          <w:szCs w:val="22"/>
        </w:rPr>
        <w:t>Confl</w:t>
      </w:r>
      <w:proofErr w:type="spellEnd"/>
      <w:r w:rsidRPr="00310576">
        <w:rPr>
          <w:sz w:val="22"/>
          <w:szCs w:val="22"/>
        </w:rPr>
        <w:t>: Do the authors report a conflict of interest? Enter “yes”</w:t>
      </w:r>
      <w:r>
        <w:rPr>
          <w:sz w:val="22"/>
          <w:szCs w:val="22"/>
        </w:rPr>
        <w:t xml:space="preserve">, </w:t>
      </w:r>
      <w:r w:rsidRPr="00310576">
        <w:rPr>
          <w:sz w:val="22"/>
          <w:szCs w:val="22"/>
        </w:rPr>
        <w:t>“no”</w:t>
      </w:r>
      <w:r>
        <w:rPr>
          <w:sz w:val="22"/>
          <w:szCs w:val="22"/>
        </w:rPr>
        <w:t xml:space="preserve">, “unclear” </w:t>
      </w:r>
    </w:p>
    <w:p w14:paraId="1BC4D4F2" w14:textId="77777777" w:rsidR="00225362" w:rsidRPr="00CB3BA9" w:rsidRDefault="00225362" w:rsidP="00A0118D">
      <w:pPr>
        <w:rPr>
          <w:sz w:val="22"/>
          <w:szCs w:val="22"/>
        </w:rPr>
      </w:pPr>
    </w:p>
    <w:p w14:paraId="4D876BBB" w14:textId="77777777" w:rsidR="008F5616" w:rsidRPr="00CB3BA9" w:rsidRDefault="008F5616" w:rsidP="00A0118D">
      <w:pPr>
        <w:rPr>
          <w:sz w:val="22"/>
          <w:szCs w:val="22"/>
        </w:rPr>
      </w:pPr>
    </w:p>
    <w:p w14:paraId="52824D6A" w14:textId="07A1327E" w:rsidR="006D2D06" w:rsidRPr="00CB3BA9" w:rsidRDefault="006D2D06" w:rsidP="00A0118D">
      <w:pPr>
        <w:rPr>
          <w:b/>
          <w:bCs/>
          <w:color w:val="4C94D8" w:themeColor="text2" w:themeTint="80"/>
          <w:sz w:val="22"/>
          <w:szCs w:val="22"/>
        </w:rPr>
      </w:pPr>
      <w:r w:rsidRPr="00CB3BA9">
        <w:rPr>
          <w:b/>
          <w:bCs/>
          <w:color w:val="4C94D8" w:themeColor="text2" w:themeTint="80"/>
          <w:sz w:val="22"/>
          <w:szCs w:val="22"/>
        </w:rPr>
        <w:t>Primary outcome</w:t>
      </w:r>
    </w:p>
    <w:p w14:paraId="69957AC5" w14:textId="29CE3A9A" w:rsidR="00C36755" w:rsidRDefault="00A64B1B" w:rsidP="006D2D06">
      <w:pPr>
        <w:pStyle w:val="ListParagraph"/>
        <w:numPr>
          <w:ilvl w:val="0"/>
          <w:numId w:val="3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Sens</w:t>
      </w:r>
      <w:r w:rsidR="00A50A16">
        <w:rPr>
          <w:sz w:val="22"/>
          <w:szCs w:val="22"/>
        </w:rPr>
        <w:t>_dti</w:t>
      </w:r>
      <w:proofErr w:type="spellEnd"/>
      <w:r>
        <w:rPr>
          <w:sz w:val="22"/>
          <w:szCs w:val="22"/>
        </w:rPr>
        <w:t xml:space="preserve">: </w:t>
      </w:r>
      <w:r w:rsidR="0061698D" w:rsidRPr="00CB3BA9">
        <w:rPr>
          <w:sz w:val="22"/>
          <w:szCs w:val="22"/>
        </w:rPr>
        <w:t>Sensitivity</w:t>
      </w:r>
      <w:r w:rsidR="00665C4A">
        <w:rPr>
          <w:sz w:val="22"/>
          <w:szCs w:val="22"/>
        </w:rPr>
        <w:t xml:space="preserve"> </w:t>
      </w:r>
      <w:r w:rsidR="00A50A16">
        <w:rPr>
          <w:sz w:val="22"/>
          <w:szCs w:val="22"/>
        </w:rPr>
        <w:t>for DTI</w:t>
      </w:r>
    </w:p>
    <w:p w14:paraId="7E2600D4" w14:textId="1CC06E42" w:rsidR="00A50A16" w:rsidRPr="00A50A16" w:rsidRDefault="00A50A16" w:rsidP="00A50A16">
      <w:pPr>
        <w:pStyle w:val="ListParagraph"/>
        <w:numPr>
          <w:ilvl w:val="1"/>
          <w:numId w:val="3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Sens_fod</w:t>
      </w:r>
      <w:proofErr w:type="spellEnd"/>
      <w:r>
        <w:rPr>
          <w:sz w:val="22"/>
          <w:szCs w:val="22"/>
        </w:rPr>
        <w:t xml:space="preserve">: </w:t>
      </w:r>
      <w:r w:rsidRPr="00CB3BA9">
        <w:rPr>
          <w:sz w:val="22"/>
          <w:szCs w:val="22"/>
        </w:rPr>
        <w:t>Sensitivity</w:t>
      </w:r>
      <w:r>
        <w:rPr>
          <w:sz w:val="22"/>
          <w:szCs w:val="22"/>
        </w:rPr>
        <w:t xml:space="preserve"> for FOD</w:t>
      </w:r>
    </w:p>
    <w:p w14:paraId="00BEBCD3" w14:textId="2F17BA6B" w:rsidR="0061698D" w:rsidRPr="00CB3BA9" w:rsidRDefault="00A64B1B" w:rsidP="006D2D06">
      <w:pPr>
        <w:pStyle w:val="ListParagraph"/>
        <w:numPr>
          <w:ilvl w:val="0"/>
          <w:numId w:val="3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Spec</w:t>
      </w:r>
      <w:r w:rsidR="00A50A16">
        <w:rPr>
          <w:sz w:val="22"/>
          <w:szCs w:val="22"/>
        </w:rPr>
        <w:t>_dti</w:t>
      </w:r>
      <w:proofErr w:type="spellEnd"/>
      <w:r>
        <w:rPr>
          <w:sz w:val="22"/>
          <w:szCs w:val="22"/>
        </w:rPr>
        <w:t xml:space="preserve">: </w:t>
      </w:r>
      <w:r w:rsidR="0061698D" w:rsidRPr="00CB3BA9">
        <w:rPr>
          <w:sz w:val="22"/>
          <w:szCs w:val="22"/>
        </w:rPr>
        <w:t>Specificity</w:t>
      </w:r>
      <w:r w:rsidR="00A50A16">
        <w:rPr>
          <w:sz w:val="22"/>
          <w:szCs w:val="22"/>
        </w:rPr>
        <w:t xml:space="preserve"> for DTI</w:t>
      </w:r>
    </w:p>
    <w:p w14:paraId="446AC20B" w14:textId="75B55F79" w:rsidR="00A50A16" w:rsidRPr="00A50A16" w:rsidRDefault="00A50A16" w:rsidP="00A50A16">
      <w:pPr>
        <w:pStyle w:val="ListParagraph"/>
        <w:numPr>
          <w:ilvl w:val="1"/>
          <w:numId w:val="3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Spec_fod</w:t>
      </w:r>
      <w:proofErr w:type="spellEnd"/>
      <w:r>
        <w:rPr>
          <w:sz w:val="22"/>
          <w:szCs w:val="22"/>
        </w:rPr>
        <w:t xml:space="preserve">: </w:t>
      </w:r>
      <w:r w:rsidRPr="00CB3BA9">
        <w:rPr>
          <w:sz w:val="22"/>
          <w:szCs w:val="22"/>
        </w:rPr>
        <w:t>Specificity</w:t>
      </w:r>
      <w:r>
        <w:rPr>
          <w:sz w:val="22"/>
          <w:szCs w:val="22"/>
        </w:rPr>
        <w:t xml:space="preserve"> for FOD</w:t>
      </w:r>
    </w:p>
    <w:p w14:paraId="42A4A133" w14:textId="2A245FBA" w:rsidR="0061698D" w:rsidRPr="00CB3BA9" w:rsidRDefault="00A64B1B" w:rsidP="006D2D06">
      <w:pPr>
        <w:pStyle w:val="ListParagraph"/>
        <w:numPr>
          <w:ilvl w:val="0"/>
          <w:numId w:val="3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Ppv</w:t>
      </w:r>
      <w:r w:rsidR="00FA656C">
        <w:rPr>
          <w:sz w:val="22"/>
          <w:szCs w:val="22"/>
        </w:rPr>
        <w:t>_dti</w:t>
      </w:r>
      <w:proofErr w:type="spellEnd"/>
      <w:r>
        <w:rPr>
          <w:sz w:val="22"/>
          <w:szCs w:val="22"/>
        </w:rPr>
        <w:t xml:space="preserve">: </w:t>
      </w:r>
      <w:r w:rsidR="0061698D" w:rsidRPr="00CB3BA9">
        <w:rPr>
          <w:sz w:val="22"/>
          <w:szCs w:val="22"/>
        </w:rPr>
        <w:t>Positive predictive value</w:t>
      </w:r>
      <w:r w:rsidR="00B2797E" w:rsidRPr="00CB3BA9">
        <w:rPr>
          <w:sz w:val="22"/>
          <w:szCs w:val="22"/>
        </w:rPr>
        <w:t xml:space="preserve"> </w:t>
      </w:r>
      <w:r w:rsidR="00FA656C">
        <w:rPr>
          <w:sz w:val="22"/>
          <w:szCs w:val="22"/>
        </w:rPr>
        <w:t>for DTI</w:t>
      </w:r>
    </w:p>
    <w:p w14:paraId="7D8F7F7F" w14:textId="13FC1D14" w:rsidR="00A50A16" w:rsidRPr="00FA656C" w:rsidRDefault="00A50A16" w:rsidP="00FA656C">
      <w:pPr>
        <w:pStyle w:val="ListParagraph"/>
        <w:numPr>
          <w:ilvl w:val="1"/>
          <w:numId w:val="3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Ppv</w:t>
      </w:r>
      <w:r w:rsidR="00FA656C">
        <w:rPr>
          <w:sz w:val="22"/>
          <w:szCs w:val="22"/>
        </w:rPr>
        <w:t>_fod</w:t>
      </w:r>
      <w:proofErr w:type="spellEnd"/>
      <w:r>
        <w:rPr>
          <w:sz w:val="22"/>
          <w:szCs w:val="22"/>
        </w:rPr>
        <w:t xml:space="preserve">: </w:t>
      </w:r>
      <w:r w:rsidRPr="00CB3BA9">
        <w:rPr>
          <w:sz w:val="22"/>
          <w:szCs w:val="22"/>
        </w:rPr>
        <w:t xml:space="preserve">Positive predictive value </w:t>
      </w:r>
      <w:r w:rsidR="00FA656C">
        <w:rPr>
          <w:sz w:val="22"/>
          <w:szCs w:val="22"/>
        </w:rPr>
        <w:t>for FOD</w:t>
      </w:r>
    </w:p>
    <w:p w14:paraId="629D3A2A" w14:textId="59CF8D1B" w:rsidR="00C36755" w:rsidRDefault="00A64B1B" w:rsidP="00A0118D">
      <w:pPr>
        <w:pStyle w:val="ListParagraph"/>
        <w:numPr>
          <w:ilvl w:val="0"/>
          <w:numId w:val="3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Npv</w:t>
      </w:r>
      <w:r w:rsidR="00FA656C">
        <w:rPr>
          <w:sz w:val="22"/>
          <w:szCs w:val="22"/>
        </w:rPr>
        <w:t>_dti</w:t>
      </w:r>
      <w:proofErr w:type="spellEnd"/>
      <w:r>
        <w:rPr>
          <w:sz w:val="22"/>
          <w:szCs w:val="22"/>
        </w:rPr>
        <w:t xml:space="preserve">: </w:t>
      </w:r>
      <w:r w:rsidR="0061698D" w:rsidRPr="00CB3BA9">
        <w:rPr>
          <w:sz w:val="22"/>
          <w:szCs w:val="22"/>
        </w:rPr>
        <w:t>Negative predictive value</w:t>
      </w:r>
      <w:r w:rsidR="00FA656C">
        <w:rPr>
          <w:sz w:val="22"/>
          <w:szCs w:val="22"/>
        </w:rPr>
        <w:t xml:space="preserve"> for DTI</w:t>
      </w:r>
    </w:p>
    <w:p w14:paraId="594C5FF9" w14:textId="6AC98023" w:rsidR="00A50A16" w:rsidRPr="00FA656C" w:rsidRDefault="00A50A16" w:rsidP="00FA656C">
      <w:pPr>
        <w:pStyle w:val="ListParagraph"/>
        <w:numPr>
          <w:ilvl w:val="1"/>
          <w:numId w:val="3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Npv</w:t>
      </w:r>
      <w:r w:rsidR="00FA656C">
        <w:rPr>
          <w:sz w:val="22"/>
          <w:szCs w:val="22"/>
        </w:rPr>
        <w:t>_fod</w:t>
      </w:r>
      <w:proofErr w:type="spellEnd"/>
      <w:r>
        <w:rPr>
          <w:sz w:val="22"/>
          <w:szCs w:val="22"/>
        </w:rPr>
        <w:t xml:space="preserve">: </w:t>
      </w:r>
      <w:r w:rsidRPr="00CB3BA9">
        <w:rPr>
          <w:sz w:val="22"/>
          <w:szCs w:val="22"/>
        </w:rPr>
        <w:t>Negative predictive value</w:t>
      </w:r>
      <w:r w:rsidR="00FA656C">
        <w:rPr>
          <w:sz w:val="22"/>
          <w:szCs w:val="22"/>
        </w:rPr>
        <w:t xml:space="preserve"> for FOD</w:t>
      </w:r>
    </w:p>
    <w:p w14:paraId="7881197D" w14:textId="05405C17" w:rsidR="00427A6B" w:rsidRPr="005D007A" w:rsidRDefault="00E96F9A" w:rsidP="00A0118D">
      <w:pPr>
        <w:pStyle w:val="ListParagraph"/>
        <w:numPr>
          <w:ilvl w:val="0"/>
          <w:numId w:val="3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t</w:t>
      </w:r>
      <w:r w:rsidR="00CC614A" w:rsidRPr="005D007A">
        <w:rPr>
          <w:sz w:val="22"/>
          <w:szCs w:val="22"/>
        </w:rPr>
        <w:t>p</w:t>
      </w:r>
      <w:r w:rsidR="00FA656C">
        <w:rPr>
          <w:sz w:val="22"/>
          <w:szCs w:val="22"/>
        </w:rPr>
        <w:t>_dti</w:t>
      </w:r>
      <w:proofErr w:type="spellEnd"/>
      <w:r w:rsidR="00427A6B" w:rsidRPr="005D007A">
        <w:rPr>
          <w:sz w:val="22"/>
          <w:szCs w:val="22"/>
        </w:rPr>
        <w:t>: number of true positives</w:t>
      </w:r>
      <w:r w:rsidR="00FA656C">
        <w:rPr>
          <w:sz w:val="22"/>
          <w:szCs w:val="22"/>
        </w:rPr>
        <w:t xml:space="preserve"> for DTI</w:t>
      </w:r>
    </w:p>
    <w:p w14:paraId="217C24AB" w14:textId="1A98259A" w:rsidR="00A50A16" w:rsidRPr="00DC0376" w:rsidRDefault="00E96F9A" w:rsidP="00DC0376">
      <w:pPr>
        <w:pStyle w:val="ListParagraph"/>
        <w:numPr>
          <w:ilvl w:val="1"/>
          <w:numId w:val="3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t</w:t>
      </w:r>
      <w:r w:rsidR="00A50A16" w:rsidRPr="005D007A">
        <w:rPr>
          <w:sz w:val="22"/>
          <w:szCs w:val="22"/>
        </w:rPr>
        <w:t>p</w:t>
      </w:r>
      <w:r w:rsidR="00FA656C">
        <w:rPr>
          <w:sz w:val="22"/>
          <w:szCs w:val="22"/>
        </w:rPr>
        <w:t>_fod</w:t>
      </w:r>
      <w:proofErr w:type="spellEnd"/>
      <w:r w:rsidR="00A50A16" w:rsidRPr="005D007A">
        <w:rPr>
          <w:sz w:val="22"/>
          <w:szCs w:val="22"/>
        </w:rPr>
        <w:t>: number of true positives</w:t>
      </w:r>
      <w:r w:rsidR="00FA656C">
        <w:rPr>
          <w:sz w:val="22"/>
          <w:szCs w:val="22"/>
        </w:rPr>
        <w:t xml:space="preserve"> for FOD</w:t>
      </w:r>
    </w:p>
    <w:p w14:paraId="74584B91" w14:textId="79A36F21" w:rsidR="00427A6B" w:rsidRPr="005D007A" w:rsidRDefault="00CC614A" w:rsidP="00A0118D">
      <w:pPr>
        <w:pStyle w:val="ListParagraph"/>
        <w:numPr>
          <w:ilvl w:val="0"/>
          <w:numId w:val="3"/>
        </w:numPr>
        <w:rPr>
          <w:sz w:val="22"/>
          <w:szCs w:val="22"/>
        </w:rPr>
      </w:pPr>
      <w:proofErr w:type="spellStart"/>
      <w:r w:rsidRPr="005D007A">
        <w:rPr>
          <w:sz w:val="22"/>
          <w:szCs w:val="22"/>
        </w:rPr>
        <w:t>tn</w:t>
      </w:r>
      <w:r w:rsidR="00DC0376">
        <w:rPr>
          <w:sz w:val="22"/>
          <w:szCs w:val="22"/>
        </w:rPr>
        <w:t>_dti</w:t>
      </w:r>
      <w:proofErr w:type="spellEnd"/>
      <w:r w:rsidR="00427A6B" w:rsidRPr="005D007A">
        <w:rPr>
          <w:sz w:val="22"/>
          <w:szCs w:val="22"/>
        </w:rPr>
        <w:t>: number of true negatives</w:t>
      </w:r>
      <w:r w:rsidR="00DC0376">
        <w:rPr>
          <w:sz w:val="22"/>
          <w:szCs w:val="22"/>
        </w:rPr>
        <w:t xml:space="preserve"> for DTI</w:t>
      </w:r>
    </w:p>
    <w:p w14:paraId="5E6ECF5C" w14:textId="2E2FBF48" w:rsidR="00A50A16" w:rsidRPr="00DC0376" w:rsidRDefault="00A50A16" w:rsidP="00DC0376">
      <w:pPr>
        <w:pStyle w:val="ListParagraph"/>
        <w:numPr>
          <w:ilvl w:val="1"/>
          <w:numId w:val="3"/>
        </w:numPr>
        <w:rPr>
          <w:sz w:val="22"/>
          <w:szCs w:val="22"/>
        </w:rPr>
      </w:pPr>
      <w:proofErr w:type="spellStart"/>
      <w:r w:rsidRPr="005D007A">
        <w:rPr>
          <w:sz w:val="22"/>
          <w:szCs w:val="22"/>
        </w:rPr>
        <w:t>tn</w:t>
      </w:r>
      <w:r w:rsidR="00DC0376">
        <w:rPr>
          <w:sz w:val="22"/>
          <w:szCs w:val="22"/>
        </w:rPr>
        <w:t>_fod</w:t>
      </w:r>
      <w:proofErr w:type="spellEnd"/>
      <w:r w:rsidRPr="005D007A">
        <w:rPr>
          <w:sz w:val="22"/>
          <w:szCs w:val="22"/>
        </w:rPr>
        <w:t>: number of true negatives</w:t>
      </w:r>
      <w:r w:rsidR="00DC0376">
        <w:rPr>
          <w:sz w:val="22"/>
          <w:szCs w:val="22"/>
        </w:rPr>
        <w:t xml:space="preserve"> for FOD</w:t>
      </w:r>
    </w:p>
    <w:p w14:paraId="65406C83" w14:textId="572328A2" w:rsidR="00427A6B" w:rsidRPr="005D007A" w:rsidRDefault="00CC614A" w:rsidP="00A0118D">
      <w:pPr>
        <w:pStyle w:val="ListParagraph"/>
        <w:numPr>
          <w:ilvl w:val="0"/>
          <w:numId w:val="3"/>
        </w:numPr>
        <w:rPr>
          <w:sz w:val="22"/>
          <w:szCs w:val="22"/>
        </w:rPr>
      </w:pPr>
      <w:proofErr w:type="spellStart"/>
      <w:r w:rsidRPr="005D007A">
        <w:rPr>
          <w:sz w:val="22"/>
          <w:szCs w:val="22"/>
        </w:rPr>
        <w:t>fp</w:t>
      </w:r>
      <w:r w:rsidR="00DC0376">
        <w:rPr>
          <w:sz w:val="22"/>
          <w:szCs w:val="22"/>
        </w:rPr>
        <w:t>_dti</w:t>
      </w:r>
      <w:proofErr w:type="spellEnd"/>
      <w:r w:rsidR="00427A6B" w:rsidRPr="005D007A">
        <w:rPr>
          <w:sz w:val="22"/>
          <w:szCs w:val="22"/>
        </w:rPr>
        <w:t xml:space="preserve">: number of false positives </w:t>
      </w:r>
      <w:r w:rsidR="00DC0376">
        <w:rPr>
          <w:sz w:val="22"/>
          <w:szCs w:val="22"/>
        </w:rPr>
        <w:t>for DTI</w:t>
      </w:r>
    </w:p>
    <w:p w14:paraId="6512F014" w14:textId="002BDF5B" w:rsidR="00A50A16" w:rsidRDefault="00A50A16" w:rsidP="00DC0376">
      <w:pPr>
        <w:pStyle w:val="ListParagraph"/>
        <w:numPr>
          <w:ilvl w:val="1"/>
          <w:numId w:val="3"/>
        </w:numPr>
        <w:rPr>
          <w:sz w:val="22"/>
          <w:szCs w:val="22"/>
        </w:rPr>
      </w:pPr>
      <w:proofErr w:type="spellStart"/>
      <w:r w:rsidRPr="005D007A">
        <w:rPr>
          <w:sz w:val="22"/>
          <w:szCs w:val="22"/>
        </w:rPr>
        <w:t>fp</w:t>
      </w:r>
      <w:r w:rsidR="00DC0376">
        <w:rPr>
          <w:sz w:val="22"/>
          <w:szCs w:val="22"/>
        </w:rPr>
        <w:t>_fod</w:t>
      </w:r>
      <w:proofErr w:type="spellEnd"/>
      <w:r w:rsidRPr="005D007A">
        <w:rPr>
          <w:sz w:val="22"/>
          <w:szCs w:val="22"/>
        </w:rPr>
        <w:t>: number of false positives</w:t>
      </w:r>
      <w:r w:rsidR="00DC0376">
        <w:rPr>
          <w:sz w:val="22"/>
          <w:szCs w:val="22"/>
        </w:rPr>
        <w:t xml:space="preserve"> for FOD</w:t>
      </w:r>
    </w:p>
    <w:p w14:paraId="7EEEC243" w14:textId="15903F9C" w:rsidR="00FA656C" w:rsidRDefault="00CC614A" w:rsidP="00A0118D">
      <w:pPr>
        <w:pStyle w:val="ListParagraph"/>
        <w:numPr>
          <w:ilvl w:val="0"/>
          <w:numId w:val="3"/>
        </w:numPr>
        <w:rPr>
          <w:sz w:val="22"/>
          <w:szCs w:val="22"/>
        </w:rPr>
      </w:pPr>
      <w:proofErr w:type="spellStart"/>
      <w:r w:rsidRPr="005D007A">
        <w:rPr>
          <w:sz w:val="22"/>
          <w:szCs w:val="22"/>
        </w:rPr>
        <w:t>fn</w:t>
      </w:r>
      <w:r w:rsidR="00DC0376">
        <w:rPr>
          <w:sz w:val="22"/>
          <w:szCs w:val="22"/>
        </w:rPr>
        <w:t>_dti</w:t>
      </w:r>
      <w:proofErr w:type="spellEnd"/>
      <w:r w:rsidR="00427A6B" w:rsidRPr="005D007A">
        <w:rPr>
          <w:sz w:val="22"/>
          <w:szCs w:val="22"/>
        </w:rPr>
        <w:t>: number of false negatives</w:t>
      </w:r>
      <w:r w:rsidR="00DC0376">
        <w:rPr>
          <w:sz w:val="22"/>
          <w:szCs w:val="22"/>
        </w:rPr>
        <w:t xml:space="preserve"> for DTI</w:t>
      </w:r>
    </w:p>
    <w:p w14:paraId="71FAF325" w14:textId="1085781F" w:rsidR="00427A6B" w:rsidRDefault="00FA656C" w:rsidP="00DC0376">
      <w:pPr>
        <w:pStyle w:val="ListParagraph"/>
        <w:numPr>
          <w:ilvl w:val="1"/>
          <w:numId w:val="3"/>
        </w:numPr>
        <w:rPr>
          <w:sz w:val="22"/>
          <w:szCs w:val="22"/>
        </w:rPr>
      </w:pPr>
      <w:proofErr w:type="spellStart"/>
      <w:r w:rsidRPr="005D007A">
        <w:rPr>
          <w:sz w:val="22"/>
          <w:szCs w:val="22"/>
        </w:rPr>
        <w:lastRenderedPageBreak/>
        <w:t>fn</w:t>
      </w:r>
      <w:r w:rsidR="00DC0376">
        <w:rPr>
          <w:sz w:val="22"/>
          <w:szCs w:val="22"/>
        </w:rPr>
        <w:t>_fod</w:t>
      </w:r>
      <w:proofErr w:type="spellEnd"/>
      <w:r w:rsidRPr="005D007A">
        <w:rPr>
          <w:sz w:val="22"/>
          <w:szCs w:val="22"/>
        </w:rPr>
        <w:t>: number of false negatives</w:t>
      </w:r>
      <w:r w:rsidR="00427A6B" w:rsidRPr="005D007A">
        <w:rPr>
          <w:sz w:val="22"/>
          <w:szCs w:val="22"/>
        </w:rPr>
        <w:t xml:space="preserve"> </w:t>
      </w:r>
      <w:r w:rsidR="00DC0376">
        <w:rPr>
          <w:sz w:val="22"/>
          <w:szCs w:val="22"/>
        </w:rPr>
        <w:t>for FOD</w:t>
      </w:r>
    </w:p>
    <w:p w14:paraId="35952CEC" w14:textId="52E1517B" w:rsidR="0007092F" w:rsidRDefault="0007092F" w:rsidP="0007092F">
      <w:pPr>
        <w:pStyle w:val="ListParagraph"/>
        <w:numPr>
          <w:ilvl w:val="0"/>
          <w:numId w:val="3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c_total</w:t>
      </w:r>
      <w:proofErr w:type="spellEnd"/>
      <w:r>
        <w:rPr>
          <w:sz w:val="22"/>
          <w:szCs w:val="22"/>
        </w:rPr>
        <w:t>: total number of cortical stimulation points</w:t>
      </w:r>
      <w:r w:rsidR="00DC0549">
        <w:rPr>
          <w:sz w:val="22"/>
          <w:szCs w:val="22"/>
        </w:rPr>
        <w:t xml:space="preserve">; this information may only be presented in tables or figures </w:t>
      </w:r>
    </w:p>
    <w:p w14:paraId="47C40E8D" w14:textId="7BE00DDA" w:rsidR="0007092F" w:rsidRDefault="0007092F" w:rsidP="0007092F">
      <w:pPr>
        <w:pStyle w:val="ListParagraph"/>
        <w:numPr>
          <w:ilvl w:val="0"/>
          <w:numId w:val="3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sub_total</w:t>
      </w:r>
      <w:proofErr w:type="spellEnd"/>
      <w:r>
        <w:rPr>
          <w:sz w:val="22"/>
          <w:szCs w:val="22"/>
        </w:rPr>
        <w:t>: total number of subcortical stimulation points</w:t>
      </w:r>
      <w:r w:rsidR="00DC0549">
        <w:rPr>
          <w:sz w:val="22"/>
          <w:szCs w:val="22"/>
        </w:rPr>
        <w:t>; this information may only be presented in tables or figures</w:t>
      </w:r>
    </w:p>
    <w:p w14:paraId="7B39E782" w14:textId="20E636D2" w:rsidR="0007092F" w:rsidRPr="0007092F" w:rsidRDefault="0007092F" w:rsidP="0007092F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total: total number of cortical and subcortical stimulation points</w:t>
      </w:r>
      <w:r w:rsidR="00DC0549">
        <w:rPr>
          <w:sz w:val="22"/>
          <w:szCs w:val="22"/>
        </w:rPr>
        <w:t>; this information may only be presented in tables or figures</w:t>
      </w:r>
    </w:p>
    <w:p w14:paraId="2C0BEE99" w14:textId="77777777" w:rsidR="008F5616" w:rsidRPr="00CB3BA9" w:rsidRDefault="008F5616" w:rsidP="008F5616">
      <w:pPr>
        <w:rPr>
          <w:sz w:val="22"/>
          <w:szCs w:val="22"/>
        </w:rPr>
      </w:pPr>
    </w:p>
    <w:p w14:paraId="36F6F48B" w14:textId="77777777" w:rsidR="008F5616" w:rsidRPr="00CB3BA9" w:rsidRDefault="008F5616" w:rsidP="00A0118D">
      <w:pPr>
        <w:rPr>
          <w:b/>
          <w:bCs/>
          <w:color w:val="F1A983" w:themeColor="accent2" w:themeTint="99"/>
          <w:sz w:val="22"/>
          <w:szCs w:val="22"/>
        </w:rPr>
      </w:pPr>
    </w:p>
    <w:p w14:paraId="7E01C9B6" w14:textId="5F3CB4F5" w:rsidR="00AC02B2" w:rsidRPr="00CB3BA9" w:rsidRDefault="00AC02B2" w:rsidP="00A0118D">
      <w:pPr>
        <w:rPr>
          <w:b/>
          <w:bCs/>
          <w:color w:val="F1A983" w:themeColor="accent2" w:themeTint="99"/>
          <w:sz w:val="22"/>
          <w:szCs w:val="22"/>
        </w:rPr>
      </w:pPr>
      <w:r w:rsidRPr="00CB3BA9">
        <w:rPr>
          <w:b/>
          <w:bCs/>
          <w:color w:val="F1A983" w:themeColor="accent2" w:themeTint="99"/>
          <w:sz w:val="22"/>
          <w:szCs w:val="22"/>
        </w:rPr>
        <w:t xml:space="preserve">Secondary outcome </w:t>
      </w:r>
    </w:p>
    <w:p w14:paraId="788FB970" w14:textId="48ED446D" w:rsidR="00947939" w:rsidRPr="00CB3BA9" w:rsidRDefault="00947939" w:rsidP="00947939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34AB0E8A">
        <w:rPr>
          <w:sz w:val="22"/>
          <w:szCs w:val="22"/>
        </w:rPr>
        <w:t>Mean distance between tract and stimulation points</w:t>
      </w:r>
    </w:p>
    <w:p w14:paraId="403DA5F3" w14:textId="4D345FBC" w:rsidR="034516FD" w:rsidRDefault="034516FD" w:rsidP="34AB0E8A">
      <w:pPr>
        <w:pStyle w:val="ListParagraph"/>
        <w:numPr>
          <w:ilvl w:val="1"/>
          <w:numId w:val="4"/>
        </w:numPr>
        <w:rPr>
          <w:sz w:val="22"/>
          <w:szCs w:val="22"/>
        </w:rPr>
      </w:pPr>
      <w:proofErr w:type="spellStart"/>
      <w:r w:rsidRPr="34AB0E8A">
        <w:rPr>
          <w:sz w:val="22"/>
          <w:szCs w:val="22"/>
        </w:rPr>
        <w:t>Dist</w:t>
      </w:r>
      <w:proofErr w:type="spellEnd"/>
      <w:r w:rsidRPr="34AB0E8A">
        <w:rPr>
          <w:sz w:val="22"/>
          <w:szCs w:val="22"/>
        </w:rPr>
        <w:t>: mean distance between tract and stimulation points</w:t>
      </w:r>
    </w:p>
    <w:p w14:paraId="646D3297" w14:textId="77777777" w:rsidR="00D43026" w:rsidRPr="00CB3BA9" w:rsidRDefault="00D43026" w:rsidP="00947939">
      <w:pPr>
        <w:pStyle w:val="ListParagraph"/>
        <w:numPr>
          <w:ilvl w:val="1"/>
          <w:numId w:val="4"/>
        </w:numPr>
        <w:rPr>
          <w:sz w:val="22"/>
          <w:szCs w:val="22"/>
        </w:rPr>
      </w:pPr>
      <w:proofErr w:type="spellStart"/>
      <w:r w:rsidRPr="00CB3BA9">
        <w:rPr>
          <w:sz w:val="22"/>
          <w:szCs w:val="22"/>
        </w:rPr>
        <w:t>Dist_pos</w:t>
      </w:r>
      <w:proofErr w:type="spellEnd"/>
      <w:r w:rsidRPr="00CB3BA9">
        <w:rPr>
          <w:sz w:val="22"/>
          <w:szCs w:val="22"/>
        </w:rPr>
        <w:t xml:space="preserve">: mean distance between tract and positive stimulation points </w:t>
      </w:r>
    </w:p>
    <w:p w14:paraId="73864D7A" w14:textId="04C89EBB" w:rsidR="00947939" w:rsidRPr="00CB3BA9" w:rsidRDefault="00A51660" w:rsidP="00A51660">
      <w:pPr>
        <w:pStyle w:val="ListParagraph"/>
        <w:numPr>
          <w:ilvl w:val="1"/>
          <w:numId w:val="4"/>
        </w:numPr>
        <w:rPr>
          <w:sz w:val="22"/>
          <w:szCs w:val="22"/>
        </w:rPr>
      </w:pPr>
      <w:proofErr w:type="spellStart"/>
      <w:r w:rsidRPr="00CB3BA9">
        <w:rPr>
          <w:sz w:val="22"/>
          <w:szCs w:val="22"/>
        </w:rPr>
        <w:t>Dist_neg</w:t>
      </w:r>
      <w:proofErr w:type="spellEnd"/>
      <w:r w:rsidRPr="00CB3BA9">
        <w:rPr>
          <w:sz w:val="22"/>
          <w:szCs w:val="22"/>
        </w:rPr>
        <w:t xml:space="preserve">: mean distance between tract and negative stimulation points </w:t>
      </w:r>
    </w:p>
    <w:p w14:paraId="3590DF31" w14:textId="56990834" w:rsidR="0053781E" w:rsidRPr="00CB3BA9" w:rsidRDefault="0053781E" w:rsidP="0053781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CB3BA9">
        <w:rPr>
          <w:sz w:val="22"/>
          <w:szCs w:val="22"/>
        </w:rPr>
        <w:t>Correlation</w:t>
      </w:r>
      <w:r w:rsidR="002838E8" w:rsidRPr="00CB3BA9">
        <w:rPr>
          <w:sz w:val="22"/>
          <w:szCs w:val="22"/>
        </w:rPr>
        <w:t xml:space="preserve"> between stimulation </w:t>
      </w:r>
      <w:r w:rsidR="0068558B" w:rsidRPr="00CB3BA9">
        <w:rPr>
          <w:sz w:val="22"/>
          <w:szCs w:val="22"/>
        </w:rPr>
        <w:t xml:space="preserve">strength and measured distances </w:t>
      </w:r>
    </w:p>
    <w:p w14:paraId="27A23938" w14:textId="1F0CF08A" w:rsidR="00995F23" w:rsidRPr="00CB3BA9" w:rsidRDefault="00995F23" w:rsidP="0053204A">
      <w:pPr>
        <w:pStyle w:val="ListParagraph"/>
        <w:numPr>
          <w:ilvl w:val="1"/>
          <w:numId w:val="4"/>
        </w:numPr>
        <w:rPr>
          <w:sz w:val="22"/>
          <w:szCs w:val="22"/>
        </w:rPr>
      </w:pPr>
      <w:proofErr w:type="spellStart"/>
      <w:r w:rsidRPr="00CB3BA9">
        <w:rPr>
          <w:sz w:val="22"/>
          <w:szCs w:val="22"/>
        </w:rPr>
        <w:t>Cor_typ</w:t>
      </w:r>
      <w:proofErr w:type="spellEnd"/>
      <w:r w:rsidRPr="00CB3BA9">
        <w:rPr>
          <w:sz w:val="22"/>
          <w:szCs w:val="22"/>
        </w:rPr>
        <w:t xml:space="preserve">: </w:t>
      </w:r>
      <w:r w:rsidR="00ED2EE9">
        <w:rPr>
          <w:sz w:val="22"/>
          <w:szCs w:val="22"/>
        </w:rPr>
        <w:t xml:space="preserve">e.g., </w:t>
      </w:r>
      <w:r w:rsidRPr="00CB3BA9">
        <w:rPr>
          <w:sz w:val="22"/>
          <w:szCs w:val="22"/>
        </w:rPr>
        <w:t xml:space="preserve">Pearson or Spearman correlation </w:t>
      </w:r>
    </w:p>
    <w:p w14:paraId="27288323" w14:textId="0D9FBCEA" w:rsidR="0053204A" w:rsidRPr="00CB3BA9" w:rsidRDefault="0053204A" w:rsidP="0053204A">
      <w:pPr>
        <w:pStyle w:val="ListParagraph"/>
        <w:numPr>
          <w:ilvl w:val="1"/>
          <w:numId w:val="4"/>
        </w:numPr>
        <w:rPr>
          <w:sz w:val="22"/>
          <w:szCs w:val="22"/>
        </w:rPr>
      </w:pPr>
      <w:proofErr w:type="spellStart"/>
      <w:r w:rsidRPr="00CB3BA9">
        <w:rPr>
          <w:sz w:val="22"/>
          <w:szCs w:val="22"/>
        </w:rPr>
        <w:t>Cor_r</w:t>
      </w:r>
      <w:proofErr w:type="spellEnd"/>
      <w:r w:rsidRPr="00CB3BA9">
        <w:rPr>
          <w:sz w:val="22"/>
          <w:szCs w:val="22"/>
        </w:rPr>
        <w:t>: correlation coefficient</w:t>
      </w:r>
    </w:p>
    <w:p w14:paraId="3C0994CE" w14:textId="441F1282" w:rsidR="0053204A" w:rsidRPr="00CB3BA9" w:rsidRDefault="0053204A" w:rsidP="0053204A">
      <w:pPr>
        <w:pStyle w:val="ListParagraph"/>
        <w:numPr>
          <w:ilvl w:val="1"/>
          <w:numId w:val="4"/>
        </w:numPr>
        <w:rPr>
          <w:sz w:val="22"/>
          <w:szCs w:val="22"/>
        </w:rPr>
      </w:pPr>
      <w:proofErr w:type="spellStart"/>
      <w:r w:rsidRPr="00CB3BA9">
        <w:rPr>
          <w:sz w:val="22"/>
          <w:szCs w:val="22"/>
        </w:rPr>
        <w:t>Cor_ci_low</w:t>
      </w:r>
      <w:proofErr w:type="spellEnd"/>
      <w:r w:rsidRPr="00CB3BA9">
        <w:rPr>
          <w:sz w:val="22"/>
          <w:szCs w:val="22"/>
        </w:rPr>
        <w:t xml:space="preserve">: </w:t>
      </w:r>
      <w:r w:rsidR="00284435" w:rsidRPr="00CB3BA9">
        <w:rPr>
          <w:sz w:val="22"/>
          <w:szCs w:val="22"/>
        </w:rPr>
        <w:t xml:space="preserve">lower bound of the confidence interval </w:t>
      </w:r>
    </w:p>
    <w:p w14:paraId="4368B12E" w14:textId="7715D339" w:rsidR="0053204A" w:rsidRPr="00CB3BA9" w:rsidRDefault="0053204A" w:rsidP="0053204A">
      <w:pPr>
        <w:pStyle w:val="ListParagraph"/>
        <w:numPr>
          <w:ilvl w:val="1"/>
          <w:numId w:val="4"/>
        </w:numPr>
        <w:rPr>
          <w:sz w:val="22"/>
          <w:szCs w:val="22"/>
        </w:rPr>
      </w:pPr>
      <w:proofErr w:type="spellStart"/>
      <w:r w:rsidRPr="00CB3BA9">
        <w:rPr>
          <w:sz w:val="22"/>
          <w:szCs w:val="22"/>
        </w:rPr>
        <w:t>Cor_ci_hi</w:t>
      </w:r>
      <w:proofErr w:type="spellEnd"/>
      <w:r w:rsidRPr="00CB3BA9">
        <w:rPr>
          <w:sz w:val="22"/>
          <w:szCs w:val="22"/>
        </w:rPr>
        <w:t xml:space="preserve">: </w:t>
      </w:r>
      <w:r w:rsidR="00284435" w:rsidRPr="00CB3BA9">
        <w:rPr>
          <w:sz w:val="22"/>
          <w:szCs w:val="22"/>
        </w:rPr>
        <w:t>upper bound of the confidence interval</w:t>
      </w:r>
    </w:p>
    <w:p w14:paraId="56A57889" w14:textId="1B553549" w:rsidR="0053204A" w:rsidRPr="00CB3BA9" w:rsidRDefault="002E57B5" w:rsidP="0053204A">
      <w:pPr>
        <w:pStyle w:val="ListParagraph"/>
        <w:numPr>
          <w:ilvl w:val="1"/>
          <w:numId w:val="4"/>
        </w:numPr>
        <w:rPr>
          <w:sz w:val="22"/>
          <w:szCs w:val="22"/>
        </w:rPr>
      </w:pPr>
      <w:proofErr w:type="spellStart"/>
      <w:r w:rsidRPr="00CB3BA9">
        <w:rPr>
          <w:sz w:val="22"/>
          <w:szCs w:val="22"/>
        </w:rPr>
        <w:t>Cor_</w:t>
      </w:r>
      <w:proofErr w:type="gramStart"/>
      <w:r w:rsidRPr="00CB3BA9">
        <w:rPr>
          <w:sz w:val="22"/>
          <w:szCs w:val="22"/>
        </w:rPr>
        <w:t>eff</w:t>
      </w:r>
      <w:proofErr w:type="spellEnd"/>
      <w:r w:rsidRPr="00CB3BA9">
        <w:rPr>
          <w:sz w:val="22"/>
          <w:szCs w:val="22"/>
        </w:rPr>
        <w:t>:</w:t>
      </w:r>
      <w:proofErr w:type="gramEnd"/>
      <w:r w:rsidRPr="00CB3BA9">
        <w:rPr>
          <w:sz w:val="22"/>
          <w:szCs w:val="22"/>
        </w:rPr>
        <w:t xml:space="preserve"> </w:t>
      </w:r>
      <w:r w:rsidR="00284435" w:rsidRPr="00CB3BA9">
        <w:rPr>
          <w:sz w:val="22"/>
          <w:szCs w:val="22"/>
        </w:rPr>
        <w:t>effect size</w:t>
      </w:r>
      <w:r w:rsidR="002C04AB" w:rsidRPr="00CB3BA9">
        <w:rPr>
          <w:sz w:val="22"/>
          <w:szCs w:val="22"/>
        </w:rPr>
        <w:t xml:space="preserve"> </w:t>
      </w:r>
    </w:p>
    <w:p w14:paraId="3510277A" w14:textId="2EE9E380" w:rsidR="002C04AB" w:rsidRPr="00CB3BA9" w:rsidRDefault="002C04AB" w:rsidP="0053204A">
      <w:pPr>
        <w:pStyle w:val="ListParagraph"/>
        <w:numPr>
          <w:ilvl w:val="1"/>
          <w:numId w:val="4"/>
        </w:numPr>
        <w:rPr>
          <w:sz w:val="22"/>
          <w:szCs w:val="22"/>
        </w:rPr>
      </w:pPr>
      <w:proofErr w:type="spellStart"/>
      <w:r w:rsidRPr="00CB3BA9">
        <w:rPr>
          <w:sz w:val="22"/>
          <w:szCs w:val="22"/>
        </w:rPr>
        <w:t>Cor_eff_typ</w:t>
      </w:r>
      <w:proofErr w:type="spellEnd"/>
      <w:r w:rsidRPr="00CB3BA9">
        <w:rPr>
          <w:sz w:val="22"/>
          <w:szCs w:val="22"/>
        </w:rPr>
        <w:t xml:space="preserve">: e.g., Cohen’s d, </w:t>
      </w:r>
      <w:proofErr w:type="spellStart"/>
      <w:r w:rsidRPr="00CB3BA9">
        <w:rPr>
          <w:sz w:val="22"/>
          <w:szCs w:val="22"/>
        </w:rPr>
        <w:t>Hedges’s</w:t>
      </w:r>
      <w:proofErr w:type="spellEnd"/>
      <w:r w:rsidRPr="00CB3BA9">
        <w:rPr>
          <w:sz w:val="22"/>
          <w:szCs w:val="22"/>
        </w:rPr>
        <w:t xml:space="preserve"> g</w:t>
      </w:r>
      <w:r w:rsidR="003257EB" w:rsidRPr="00CB3BA9">
        <w:rPr>
          <w:sz w:val="22"/>
          <w:szCs w:val="22"/>
        </w:rPr>
        <w:t xml:space="preserve"> </w:t>
      </w:r>
    </w:p>
    <w:p w14:paraId="46407CD8" w14:textId="5073E30C" w:rsidR="007D1D4F" w:rsidRPr="00CB3BA9" w:rsidRDefault="007D1D4F" w:rsidP="007D1D4F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CB3BA9">
        <w:rPr>
          <w:sz w:val="22"/>
          <w:szCs w:val="22"/>
        </w:rPr>
        <w:t xml:space="preserve">Motor function </w:t>
      </w:r>
    </w:p>
    <w:p w14:paraId="657F684B" w14:textId="2401E85D" w:rsidR="00DC5F00" w:rsidRPr="007C36EE" w:rsidRDefault="00DC5F00" w:rsidP="007D1D4F">
      <w:pPr>
        <w:pStyle w:val="ListParagraph"/>
        <w:numPr>
          <w:ilvl w:val="1"/>
          <w:numId w:val="4"/>
        </w:numPr>
        <w:rPr>
          <w:sz w:val="22"/>
          <w:szCs w:val="22"/>
        </w:rPr>
      </w:pPr>
      <w:proofErr w:type="spellStart"/>
      <w:r w:rsidRPr="007C36EE">
        <w:rPr>
          <w:sz w:val="22"/>
          <w:szCs w:val="22"/>
        </w:rPr>
        <w:t>Motor_test</w:t>
      </w:r>
      <w:proofErr w:type="spellEnd"/>
      <w:r w:rsidRPr="007C36EE">
        <w:rPr>
          <w:sz w:val="22"/>
          <w:szCs w:val="22"/>
        </w:rPr>
        <w:t>: what motor test</w:t>
      </w:r>
      <w:r w:rsidR="006345D7">
        <w:rPr>
          <w:sz w:val="22"/>
          <w:szCs w:val="22"/>
        </w:rPr>
        <w:t>(s)</w:t>
      </w:r>
      <w:r w:rsidRPr="007C36EE">
        <w:rPr>
          <w:sz w:val="22"/>
          <w:szCs w:val="22"/>
        </w:rPr>
        <w:t xml:space="preserve"> was conducted?</w:t>
      </w:r>
      <w:r w:rsidR="003B18D2" w:rsidRPr="007C36EE">
        <w:rPr>
          <w:sz w:val="22"/>
          <w:szCs w:val="22"/>
        </w:rPr>
        <w:t xml:space="preserve"> </w:t>
      </w:r>
    </w:p>
    <w:p w14:paraId="32710145" w14:textId="7824417A" w:rsidR="007D1D4F" w:rsidRPr="002C758C" w:rsidRDefault="00083466" w:rsidP="007D1D4F">
      <w:pPr>
        <w:pStyle w:val="ListParagraph"/>
        <w:numPr>
          <w:ilvl w:val="1"/>
          <w:numId w:val="4"/>
        </w:numPr>
        <w:rPr>
          <w:sz w:val="22"/>
          <w:szCs w:val="22"/>
        </w:rPr>
      </w:pPr>
      <w:proofErr w:type="spellStart"/>
      <w:r w:rsidRPr="002C758C">
        <w:rPr>
          <w:sz w:val="22"/>
          <w:szCs w:val="22"/>
        </w:rPr>
        <w:t>Pre_motor</w:t>
      </w:r>
      <w:proofErr w:type="spellEnd"/>
      <w:r w:rsidR="007D1D4F" w:rsidRPr="002C758C">
        <w:rPr>
          <w:sz w:val="22"/>
          <w:szCs w:val="22"/>
        </w:rPr>
        <w:t xml:space="preserve">: </w:t>
      </w:r>
      <w:r w:rsidR="00CC6FA0" w:rsidRPr="002C758C">
        <w:rPr>
          <w:sz w:val="22"/>
          <w:szCs w:val="22"/>
        </w:rPr>
        <w:t>enter the score from the pre-operative motor test</w:t>
      </w:r>
      <w:r w:rsidR="00184838">
        <w:rPr>
          <w:sz w:val="22"/>
          <w:szCs w:val="22"/>
        </w:rPr>
        <w:t>(s)</w:t>
      </w:r>
    </w:p>
    <w:p w14:paraId="3F621BB3" w14:textId="5F0C3DAA" w:rsidR="00083466" w:rsidRPr="00B82CA2" w:rsidRDefault="00083466" w:rsidP="007D1D4F">
      <w:pPr>
        <w:pStyle w:val="ListParagraph"/>
        <w:numPr>
          <w:ilvl w:val="1"/>
          <w:numId w:val="4"/>
        </w:numPr>
        <w:rPr>
          <w:sz w:val="22"/>
          <w:szCs w:val="22"/>
        </w:rPr>
      </w:pPr>
      <w:proofErr w:type="spellStart"/>
      <w:r w:rsidRPr="00B82CA2">
        <w:rPr>
          <w:sz w:val="22"/>
          <w:szCs w:val="22"/>
        </w:rPr>
        <w:t>Pre_motor_time</w:t>
      </w:r>
      <w:proofErr w:type="spellEnd"/>
      <w:r w:rsidRPr="00B82CA2">
        <w:rPr>
          <w:sz w:val="22"/>
          <w:szCs w:val="22"/>
        </w:rPr>
        <w:t xml:space="preserve">: </w:t>
      </w:r>
      <w:r w:rsidR="00EF39B3" w:rsidRPr="00B82CA2">
        <w:rPr>
          <w:sz w:val="22"/>
          <w:szCs w:val="22"/>
        </w:rPr>
        <w:t>select from the following</w:t>
      </w:r>
      <w:r w:rsidR="00073E16" w:rsidRPr="00B82CA2">
        <w:rPr>
          <w:sz w:val="22"/>
          <w:szCs w:val="22"/>
        </w:rPr>
        <w:t xml:space="preserve"> depending on whether the time of the motor test was less than 5 days before the operation, more than 5 days before the operation, not specified</w:t>
      </w:r>
      <w:r w:rsidR="00EF39B3" w:rsidRPr="00B82CA2">
        <w:rPr>
          <w:sz w:val="22"/>
          <w:szCs w:val="22"/>
        </w:rPr>
        <w:t xml:space="preserve">: </w:t>
      </w:r>
      <w:r w:rsidR="000545C0" w:rsidRPr="00B82CA2">
        <w:rPr>
          <w:sz w:val="22"/>
          <w:szCs w:val="22"/>
        </w:rPr>
        <w:t>≥5 days,</w:t>
      </w:r>
      <w:r w:rsidR="005D1F10" w:rsidRPr="00B82CA2">
        <w:rPr>
          <w:sz w:val="22"/>
          <w:szCs w:val="22"/>
        </w:rPr>
        <w:t xml:space="preserve"> &lt;5 days, unspecified</w:t>
      </w:r>
      <w:r w:rsidR="000545C0" w:rsidRPr="00B82CA2">
        <w:rPr>
          <w:sz w:val="22"/>
          <w:szCs w:val="22"/>
        </w:rPr>
        <w:t xml:space="preserve"> </w:t>
      </w:r>
    </w:p>
    <w:p w14:paraId="0B20B5AC" w14:textId="61DEC738" w:rsidR="007D1D4F" w:rsidRPr="002C758C" w:rsidRDefault="007D1D4F" w:rsidP="007D1D4F">
      <w:pPr>
        <w:pStyle w:val="ListParagraph"/>
        <w:numPr>
          <w:ilvl w:val="1"/>
          <w:numId w:val="4"/>
        </w:numPr>
        <w:rPr>
          <w:sz w:val="22"/>
          <w:szCs w:val="22"/>
        </w:rPr>
      </w:pPr>
      <w:proofErr w:type="spellStart"/>
      <w:r w:rsidRPr="002C758C">
        <w:rPr>
          <w:sz w:val="22"/>
          <w:szCs w:val="22"/>
        </w:rPr>
        <w:t>Post_motor</w:t>
      </w:r>
      <w:proofErr w:type="spellEnd"/>
      <w:r w:rsidRPr="002C758C">
        <w:rPr>
          <w:sz w:val="22"/>
          <w:szCs w:val="22"/>
        </w:rPr>
        <w:t xml:space="preserve">: </w:t>
      </w:r>
      <w:r w:rsidR="00076C36" w:rsidRPr="002C758C">
        <w:rPr>
          <w:sz w:val="22"/>
          <w:szCs w:val="22"/>
        </w:rPr>
        <w:t>enter the score from the pre-operative motor test</w:t>
      </w:r>
      <w:r w:rsidR="00184838">
        <w:rPr>
          <w:sz w:val="22"/>
          <w:szCs w:val="22"/>
        </w:rPr>
        <w:t>(s)</w:t>
      </w:r>
      <w:r w:rsidR="00076C36" w:rsidRPr="002C758C">
        <w:rPr>
          <w:sz w:val="22"/>
          <w:szCs w:val="22"/>
        </w:rPr>
        <w:t xml:space="preserve"> </w:t>
      </w:r>
      <w:r w:rsidR="0054377B" w:rsidRPr="002C758C">
        <w:rPr>
          <w:sz w:val="22"/>
          <w:szCs w:val="22"/>
        </w:rPr>
        <w:t>(</w:t>
      </w:r>
      <w:r w:rsidR="00B46E4F">
        <w:rPr>
          <w:sz w:val="22"/>
          <w:szCs w:val="22"/>
        </w:rPr>
        <w:t>from</w:t>
      </w:r>
      <w:r w:rsidR="0054377B" w:rsidRPr="002C758C">
        <w:rPr>
          <w:sz w:val="22"/>
          <w:szCs w:val="22"/>
        </w:rPr>
        <w:t xml:space="preserve"> the latest </w:t>
      </w:r>
      <w:r w:rsidR="00FC7BB3" w:rsidRPr="002C758C">
        <w:rPr>
          <w:sz w:val="22"/>
          <w:szCs w:val="22"/>
        </w:rPr>
        <w:t xml:space="preserve">follow-up </w:t>
      </w:r>
      <w:r w:rsidR="0054377B" w:rsidRPr="002C758C">
        <w:rPr>
          <w:sz w:val="22"/>
          <w:szCs w:val="22"/>
        </w:rPr>
        <w:t>conducted)</w:t>
      </w:r>
    </w:p>
    <w:p w14:paraId="41AE132A" w14:textId="6F1B9204" w:rsidR="00AF3884" w:rsidRDefault="00AF3884" w:rsidP="0054377B">
      <w:pPr>
        <w:pStyle w:val="ListParagraph"/>
        <w:numPr>
          <w:ilvl w:val="1"/>
          <w:numId w:val="4"/>
        </w:numPr>
        <w:rPr>
          <w:sz w:val="22"/>
          <w:szCs w:val="22"/>
        </w:rPr>
      </w:pPr>
      <w:proofErr w:type="spellStart"/>
      <w:r w:rsidRPr="00831D63">
        <w:rPr>
          <w:sz w:val="22"/>
          <w:szCs w:val="22"/>
        </w:rPr>
        <w:t>Post_motor_time</w:t>
      </w:r>
      <w:proofErr w:type="spellEnd"/>
      <w:r w:rsidRPr="00831D63">
        <w:rPr>
          <w:sz w:val="22"/>
          <w:szCs w:val="22"/>
        </w:rPr>
        <w:t xml:space="preserve">: select from the following depending on whether the time of the motor test was less than </w:t>
      </w:r>
      <w:r w:rsidR="003C60F1" w:rsidRPr="00831D63">
        <w:rPr>
          <w:sz w:val="22"/>
          <w:szCs w:val="22"/>
        </w:rPr>
        <w:t>1 month</w:t>
      </w:r>
      <w:r w:rsidRPr="00831D63">
        <w:rPr>
          <w:sz w:val="22"/>
          <w:szCs w:val="22"/>
        </w:rPr>
        <w:t xml:space="preserve"> </w:t>
      </w:r>
      <w:r w:rsidR="003C60F1" w:rsidRPr="00831D63">
        <w:rPr>
          <w:sz w:val="22"/>
          <w:szCs w:val="22"/>
        </w:rPr>
        <w:t xml:space="preserve">after </w:t>
      </w:r>
      <w:r w:rsidRPr="00831D63">
        <w:rPr>
          <w:sz w:val="22"/>
          <w:szCs w:val="22"/>
        </w:rPr>
        <w:t xml:space="preserve">the operation, more than </w:t>
      </w:r>
      <w:r w:rsidR="003C60F1" w:rsidRPr="00831D63">
        <w:rPr>
          <w:sz w:val="22"/>
          <w:szCs w:val="22"/>
        </w:rPr>
        <w:t xml:space="preserve">1 month </w:t>
      </w:r>
      <w:r w:rsidRPr="00831D63">
        <w:rPr>
          <w:sz w:val="22"/>
          <w:szCs w:val="22"/>
        </w:rPr>
        <w:t xml:space="preserve">before the operation, not specified: ≥1 </w:t>
      </w:r>
      <w:r w:rsidR="002810A5" w:rsidRPr="00831D63">
        <w:rPr>
          <w:sz w:val="22"/>
          <w:szCs w:val="22"/>
        </w:rPr>
        <w:t>month</w:t>
      </w:r>
      <w:r w:rsidRPr="00831D63">
        <w:rPr>
          <w:sz w:val="22"/>
          <w:szCs w:val="22"/>
        </w:rPr>
        <w:t>, &lt;</w:t>
      </w:r>
      <w:r w:rsidR="002810A5" w:rsidRPr="00831D63">
        <w:rPr>
          <w:sz w:val="22"/>
          <w:szCs w:val="22"/>
        </w:rPr>
        <w:t>1</w:t>
      </w:r>
      <w:r w:rsidRPr="00831D63">
        <w:rPr>
          <w:sz w:val="22"/>
          <w:szCs w:val="22"/>
        </w:rPr>
        <w:t xml:space="preserve"> </w:t>
      </w:r>
      <w:r w:rsidR="002810A5" w:rsidRPr="00831D63">
        <w:rPr>
          <w:sz w:val="22"/>
          <w:szCs w:val="22"/>
        </w:rPr>
        <w:t>month</w:t>
      </w:r>
      <w:r w:rsidRPr="00831D63">
        <w:rPr>
          <w:sz w:val="22"/>
          <w:szCs w:val="22"/>
        </w:rPr>
        <w:t xml:space="preserve">, unspecified </w:t>
      </w:r>
    </w:p>
    <w:p w14:paraId="40106308" w14:textId="4B970B2D" w:rsidR="00FF24C5" w:rsidRDefault="00FF24C5" w:rsidP="0054377B">
      <w:pPr>
        <w:pStyle w:val="ListParagraph"/>
        <w:numPr>
          <w:ilvl w:val="1"/>
          <w:numId w:val="4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Motot_change</w:t>
      </w:r>
      <w:proofErr w:type="spellEnd"/>
      <w:r>
        <w:rPr>
          <w:sz w:val="22"/>
          <w:szCs w:val="22"/>
        </w:rPr>
        <w:t>: did motor function</w:t>
      </w:r>
      <w:r w:rsidR="00C61F23">
        <w:rPr>
          <w:sz w:val="22"/>
          <w:szCs w:val="22"/>
        </w:rPr>
        <w:t>(s)</w:t>
      </w:r>
      <w:r>
        <w:rPr>
          <w:sz w:val="22"/>
          <w:szCs w:val="22"/>
        </w:rPr>
        <w:t xml:space="preserve"> change from pre- to post-op testing? Select from: “improve”, “decrease”, “same”</w:t>
      </w:r>
    </w:p>
    <w:p w14:paraId="71F5DA42" w14:textId="6DC386F4" w:rsidR="001E192E" w:rsidRPr="00831D63" w:rsidRDefault="001E192E" w:rsidP="001E192E">
      <w:pPr>
        <w:pStyle w:val="ListParagraph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If multiple tests were used, summarise as follow</w:t>
      </w:r>
      <w:r w:rsidR="00E25282">
        <w:rPr>
          <w:sz w:val="22"/>
          <w:szCs w:val="22"/>
        </w:rPr>
        <w:t>s, e.g.</w:t>
      </w:r>
      <w:r>
        <w:rPr>
          <w:sz w:val="22"/>
          <w:szCs w:val="22"/>
        </w:rPr>
        <w:t xml:space="preserve">: NIHSS improve, </w:t>
      </w:r>
      <w:proofErr w:type="spellStart"/>
      <w:r>
        <w:rPr>
          <w:sz w:val="22"/>
          <w:szCs w:val="22"/>
        </w:rPr>
        <w:t>mR</w:t>
      </w:r>
      <w:r w:rsidR="0036231D">
        <w:rPr>
          <w:sz w:val="22"/>
          <w:szCs w:val="22"/>
        </w:rPr>
        <w:t>S</w:t>
      </w:r>
      <w:proofErr w:type="spellEnd"/>
      <w:r>
        <w:rPr>
          <w:sz w:val="22"/>
          <w:szCs w:val="22"/>
        </w:rPr>
        <w:t xml:space="preserve"> decrease, </w:t>
      </w:r>
      <w:r w:rsidR="00FA2D5B">
        <w:rPr>
          <w:sz w:val="22"/>
          <w:szCs w:val="22"/>
        </w:rPr>
        <w:t>grip strength same</w:t>
      </w:r>
    </w:p>
    <w:p w14:paraId="55D06F1C" w14:textId="77777777" w:rsidR="008C17A5" w:rsidRPr="00CB3BA9" w:rsidRDefault="008C17A5" w:rsidP="008C17A5">
      <w:pPr>
        <w:rPr>
          <w:sz w:val="22"/>
          <w:szCs w:val="22"/>
        </w:rPr>
      </w:pPr>
    </w:p>
    <w:p w14:paraId="42DBDBD1" w14:textId="77777777" w:rsidR="008C17A5" w:rsidRPr="00CB3BA9" w:rsidRDefault="008C17A5" w:rsidP="008C17A5">
      <w:pPr>
        <w:rPr>
          <w:sz w:val="22"/>
          <w:szCs w:val="22"/>
        </w:rPr>
      </w:pPr>
    </w:p>
    <w:p w14:paraId="1617E03F" w14:textId="77777777" w:rsidR="006827F0" w:rsidRDefault="006827F0" w:rsidP="00FC46FC">
      <w:pPr>
        <w:rPr>
          <w:sz w:val="22"/>
          <w:szCs w:val="22"/>
          <w:highlight w:val="yellow"/>
        </w:rPr>
      </w:pPr>
    </w:p>
    <w:p w14:paraId="080CA2CE" w14:textId="77777777" w:rsidR="00C542B6" w:rsidRDefault="00C542B6" w:rsidP="00FC46FC">
      <w:pPr>
        <w:rPr>
          <w:sz w:val="22"/>
          <w:szCs w:val="22"/>
          <w:highlight w:val="yellow"/>
        </w:rPr>
      </w:pPr>
    </w:p>
    <w:p w14:paraId="76A7D904" w14:textId="77777777" w:rsidR="00C542B6" w:rsidRDefault="00C542B6" w:rsidP="00FC46FC">
      <w:pPr>
        <w:rPr>
          <w:sz w:val="22"/>
          <w:szCs w:val="22"/>
          <w:highlight w:val="yellow"/>
        </w:rPr>
      </w:pPr>
    </w:p>
    <w:p w14:paraId="6B9AC4F0" w14:textId="77777777" w:rsidR="00C542B6" w:rsidRDefault="00C542B6" w:rsidP="00FC46FC">
      <w:pPr>
        <w:rPr>
          <w:sz w:val="22"/>
          <w:szCs w:val="22"/>
          <w:highlight w:val="yellow"/>
        </w:rPr>
      </w:pPr>
    </w:p>
    <w:p w14:paraId="3D7683CD" w14:textId="77777777" w:rsidR="002554C9" w:rsidRDefault="002554C9" w:rsidP="002554C9">
      <w:pPr>
        <w:rPr>
          <w:sz w:val="22"/>
          <w:szCs w:val="22"/>
          <w:highlight w:val="yellow"/>
        </w:rPr>
      </w:pPr>
    </w:p>
    <w:p w14:paraId="56073ACB" w14:textId="77777777" w:rsidR="002554C9" w:rsidRDefault="002554C9" w:rsidP="002554C9">
      <w:pPr>
        <w:rPr>
          <w:sz w:val="22"/>
          <w:szCs w:val="22"/>
          <w:highlight w:val="yellow"/>
        </w:rPr>
      </w:pPr>
    </w:p>
    <w:p w14:paraId="10F9203D" w14:textId="77777777" w:rsidR="002554C9" w:rsidRDefault="002554C9" w:rsidP="002554C9">
      <w:pPr>
        <w:rPr>
          <w:sz w:val="22"/>
          <w:szCs w:val="22"/>
          <w:highlight w:val="yellow"/>
        </w:rPr>
      </w:pPr>
    </w:p>
    <w:p w14:paraId="53FE4E6F" w14:textId="572BF0F5" w:rsidR="002554C9" w:rsidRPr="002554C9" w:rsidRDefault="002554C9" w:rsidP="002554C9">
      <w:pPr>
        <w:rPr>
          <w:sz w:val="22"/>
          <w:szCs w:val="22"/>
          <w:highlight w:val="yellow"/>
        </w:rPr>
      </w:pPr>
    </w:p>
    <w:sectPr w:rsidR="002554C9" w:rsidRPr="002554C9">
      <w:footerReference w:type="even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EA0563" w14:textId="77777777" w:rsidR="007173AF" w:rsidRDefault="007173AF" w:rsidP="007173AF">
      <w:r>
        <w:separator/>
      </w:r>
    </w:p>
  </w:endnote>
  <w:endnote w:type="continuationSeparator" w:id="0">
    <w:p w14:paraId="38A0EEC7" w14:textId="77777777" w:rsidR="007173AF" w:rsidRDefault="007173AF" w:rsidP="00717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7640227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1EFE2C4" w14:textId="15032440" w:rsidR="007173AF" w:rsidRDefault="007173AF" w:rsidP="00AB7B0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8006357" w14:textId="77777777" w:rsidR="007173AF" w:rsidRDefault="007173AF" w:rsidP="007173A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4745694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DD52118" w14:textId="359F6F5D" w:rsidR="007173AF" w:rsidRDefault="007173AF" w:rsidP="00AB7B0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10F54E9A" w14:textId="77777777" w:rsidR="007173AF" w:rsidRDefault="007173AF" w:rsidP="007173A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A8E8FD" w14:textId="77777777" w:rsidR="007173AF" w:rsidRDefault="007173AF" w:rsidP="007173AF">
      <w:r>
        <w:separator/>
      </w:r>
    </w:p>
  </w:footnote>
  <w:footnote w:type="continuationSeparator" w:id="0">
    <w:p w14:paraId="69114DD5" w14:textId="77777777" w:rsidR="007173AF" w:rsidRDefault="007173AF" w:rsidP="007173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D31368"/>
    <w:multiLevelType w:val="hybridMultilevel"/>
    <w:tmpl w:val="6C488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73869"/>
    <w:multiLevelType w:val="hybridMultilevel"/>
    <w:tmpl w:val="B41C30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92F93"/>
    <w:multiLevelType w:val="hybridMultilevel"/>
    <w:tmpl w:val="C792CA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B205E"/>
    <w:multiLevelType w:val="hybridMultilevel"/>
    <w:tmpl w:val="BEA662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D401F7"/>
    <w:multiLevelType w:val="hybridMultilevel"/>
    <w:tmpl w:val="24C85D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8C6F7E"/>
    <w:multiLevelType w:val="hybridMultilevel"/>
    <w:tmpl w:val="EBD28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9400423">
    <w:abstractNumId w:val="0"/>
  </w:num>
  <w:num w:numId="2" w16cid:durableId="1245451297">
    <w:abstractNumId w:val="3"/>
  </w:num>
  <w:num w:numId="3" w16cid:durableId="456799454">
    <w:abstractNumId w:val="4"/>
  </w:num>
  <w:num w:numId="4" w16cid:durableId="109669233">
    <w:abstractNumId w:val="1"/>
  </w:num>
  <w:num w:numId="5" w16cid:durableId="1600067896">
    <w:abstractNumId w:val="2"/>
  </w:num>
  <w:num w:numId="6" w16cid:durableId="2287366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18D"/>
    <w:rsid w:val="00002402"/>
    <w:rsid w:val="00004258"/>
    <w:rsid w:val="00004B51"/>
    <w:rsid w:val="000059E4"/>
    <w:rsid w:val="00007F4B"/>
    <w:rsid w:val="00010445"/>
    <w:rsid w:val="00012869"/>
    <w:rsid w:val="000167BA"/>
    <w:rsid w:val="00017090"/>
    <w:rsid w:val="0001730F"/>
    <w:rsid w:val="00020046"/>
    <w:rsid w:val="0002038B"/>
    <w:rsid w:val="000209F4"/>
    <w:rsid w:val="00021B93"/>
    <w:rsid w:val="00021EE1"/>
    <w:rsid w:val="000239B4"/>
    <w:rsid w:val="00024825"/>
    <w:rsid w:val="0002562C"/>
    <w:rsid w:val="00025B45"/>
    <w:rsid w:val="00026744"/>
    <w:rsid w:val="00026F98"/>
    <w:rsid w:val="0002769F"/>
    <w:rsid w:val="0003010D"/>
    <w:rsid w:val="00030C9F"/>
    <w:rsid w:val="0003340D"/>
    <w:rsid w:val="00034E10"/>
    <w:rsid w:val="00040949"/>
    <w:rsid w:val="000432BA"/>
    <w:rsid w:val="000458BB"/>
    <w:rsid w:val="000464B4"/>
    <w:rsid w:val="0004660D"/>
    <w:rsid w:val="00050608"/>
    <w:rsid w:val="00052835"/>
    <w:rsid w:val="000533EB"/>
    <w:rsid w:val="00053845"/>
    <w:rsid w:val="00053AD5"/>
    <w:rsid w:val="000545C0"/>
    <w:rsid w:val="00054AA7"/>
    <w:rsid w:val="000550ED"/>
    <w:rsid w:val="00057AEC"/>
    <w:rsid w:val="0006063C"/>
    <w:rsid w:val="00062A44"/>
    <w:rsid w:val="000641ED"/>
    <w:rsid w:val="00065845"/>
    <w:rsid w:val="000660D4"/>
    <w:rsid w:val="0007034B"/>
    <w:rsid w:val="0007092F"/>
    <w:rsid w:val="0007294D"/>
    <w:rsid w:val="00073E16"/>
    <w:rsid w:val="00075F2D"/>
    <w:rsid w:val="000762DC"/>
    <w:rsid w:val="00076C36"/>
    <w:rsid w:val="000777F8"/>
    <w:rsid w:val="00077C67"/>
    <w:rsid w:val="000814A5"/>
    <w:rsid w:val="00081A98"/>
    <w:rsid w:val="000831A6"/>
    <w:rsid w:val="00083466"/>
    <w:rsid w:val="00087986"/>
    <w:rsid w:val="00087FF2"/>
    <w:rsid w:val="000915E3"/>
    <w:rsid w:val="000917E4"/>
    <w:rsid w:val="00091F86"/>
    <w:rsid w:val="000926EF"/>
    <w:rsid w:val="00093ECF"/>
    <w:rsid w:val="00094495"/>
    <w:rsid w:val="00095F69"/>
    <w:rsid w:val="00097101"/>
    <w:rsid w:val="00097735"/>
    <w:rsid w:val="000A0881"/>
    <w:rsid w:val="000A0F28"/>
    <w:rsid w:val="000C36B0"/>
    <w:rsid w:val="000C546B"/>
    <w:rsid w:val="000C72E8"/>
    <w:rsid w:val="000D1A1E"/>
    <w:rsid w:val="000D1ADB"/>
    <w:rsid w:val="000D2D89"/>
    <w:rsid w:val="000D4162"/>
    <w:rsid w:val="000D47B0"/>
    <w:rsid w:val="000D642E"/>
    <w:rsid w:val="000D6FC6"/>
    <w:rsid w:val="000E0723"/>
    <w:rsid w:val="000E2B6E"/>
    <w:rsid w:val="000E38E1"/>
    <w:rsid w:val="000E5C75"/>
    <w:rsid w:val="000F183D"/>
    <w:rsid w:val="000F1BEA"/>
    <w:rsid w:val="000F1D30"/>
    <w:rsid w:val="000F20EF"/>
    <w:rsid w:val="000F24C2"/>
    <w:rsid w:val="000F4247"/>
    <w:rsid w:val="000F45AF"/>
    <w:rsid w:val="000F4CEB"/>
    <w:rsid w:val="000F7A6B"/>
    <w:rsid w:val="00100F45"/>
    <w:rsid w:val="00101DB9"/>
    <w:rsid w:val="0010365D"/>
    <w:rsid w:val="001061B1"/>
    <w:rsid w:val="00106BD1"/>
    <w:rsid w:val="00107137"/>
    <w:rsid w:val="00107AA0"/>
    <w:rsid w:val="001115AD"/>
    <w:rsid w:val="0011377A"/>
    <w:rsid w:val="00113B8F"/>
    <w:rsid w:val="00114E60"/>
    <w:rsid w:val="00115F52"/>
    <w:rsid w:val="00116CE2"/>
    <w:rsid w:val="00117825"/>
    <w:rsid w:val="001207DC"/>
    <w:rsid w:val="00120E0A"/>
    <w:rsid w:val="0012400F"/>
    <w:rsid w:val="0012690B"/>
    <w:rsid w:val="00130AC2"/>
    <w:rsid w:val="001330F6"/>
    <w:rsid w:val="0013311B"/>
    <w:rsid w:val="00134639"/>
    <w:rsid w:val="001348FA"/>
    <w:rsid w:val="00141134"/>
    <w:rsid w:val="001412A1"/>
    <w:rsid w:val="00142767"/>
    <w:rsid w:val="00142808"/>
    <w:rsid w:val="00146BDD"/>
    <w:rsid w:val="001476D4"/>
    <w:rsid w:val="00147DFE"/>
    <w:rsid w:val="00150263"/>
    <w:rsid w:val="001510E6"/>
    <w:rsid w:val="00151873"/>
    <w:rsid w:val="001539EC"/>
    <w:rsid w:val="0015455E"/>
    <w:rsid w:val="00156BB4"/>
    <w:rsid w:val="00160657"/>
    <w:rsid w:val="0016429D"/>
    <w:rsid w:val="00170949"/>
    <w:rsid w:val="00171963"/>
    <w:rsid w:val="00172315"/>
    <w:rsid w:val="0017333E"/>
    <w:rsid w:val="0017435F"/>
    <w:rsid w:val="001748A5"/>
    <w:rsid w:val="00177271"/>
    <w:rsid w:val="00177E93"/>
    <w:rsid w:val="00180453"/>
    <w:rsid w:val="0018168D"/>
    <w:rsid w:val="00184838"/>
    <w:rsid w:val="00184EBD"/>
    <w:rsid w:val="00186134"/>
    <w:rsid w:val="00186B1C"/>
    <w:rsid w:val="00187B8E"/>
    <w:rsid w:val="001916DA"/>
    <w:rsid w:val="00192E14"/>
    <w:rsid w:val="00194251"/>
    <w:rsid w:val="001958FF"/>
    <w:rsid w:val="001A04EA"/>
    <w:rsid w:val="001A2134"/>
    <w:rsid w:val="001A5FB6"/>
    <w:rsid w:val="001A5FD8"/>
    <w:rsid w:val="001B0E4E"/>
    <w:rsid w:val="001B3668"/>
    <w:rsid w:val="001B5B5B"/>
    <w:rsid w:val="001C38C0"/>
    <w:rsid w:val="001C4B49"/>
    <w:rsid w:val="001C6A02"/>
    <w:rsid w:val="001C7D59"/>
    <w:rsid w:val="001D15E7"/>
    <w:rsid w:val="001D179F"/>
    <w:rsid w:val="001D1D9C"/>
    <w:rsid w:val="001D35C0"/>
    <w:rsid w:val="001D3B2C"/>
    <w:rsid w:val="001D5ABF"/>
    <w:rsid w:val="001D717F"/>
    <w:rsid w:val="001D7C1B"/>
    <w:rsid w:val="001D7E1F"/>
    <w:rsid w:val="001E0655"/>
    <w:rsid w:val="001E0F33"/>
    <w:rsid w:val="001E192E"/>
    <w:rsid w:val="001E1D71"/>
    <w:rsid w:val="001E4B71"/>
    <w:rsid w:val="001E4E60"/>
    <w:rsid w:val="001E5FEE"/>
    <w:rsid w:val="001E6898"/>
    <w:rsid w:val="001F22C6"/>
    <w:rsid w:val="001F3AE7"/>
    <w:rsid w:val="001F50AE"/>
    <w:rsid w:val="001F5501"/>
    <w:rsid w:val="001F5D49"/>
    <w:rsid w:val="002004CB"/>
    <w:rsid w:val="00202F84"/>
    <w:rsid w:val="00203419"/>
    <w:rsid w:val="00203772"/>
    <w:rsid w:val="002079B9"/>
    <w:rsid w:val="0021252B"/>
    <w:rsid w:val="00215A58"/>
    <w:rsid w:val="00217587"/>
    <w:rsid w:val="00217D8D"/>
    <w:rsid w:val="00221AF3"/>
    <w:rsid w:val="002222E2"/>
    <w:rsid w:val="00223735"/>
    <w:rsid w:val="00224B6B"/>
    <w:rsid w:val="00224C9E"/>
    <w:rsid w:val="00225362"/>
    <w:rsid w:val="0023038D"/>
    <w:rsid w:val="00230541"/>
    <w:rsid w:val="0023075A"/>
    <w:rsid w:val="0023094D"/>
    <w:rsid w:val="00231120"/>
    <w:rsid w:val="002316FD"/>
    <w:rsid w:val="002351EA"/>
    <w:rsid w:val="00236CA0"/>
    <w:rsid w:val="0023746B"/>
    <w:rsid w:val="002408EC"/>
    <w:rsid w:val="002442BA"/>
    <w:rsid w:val="00252C21"/>
    <w:rsid w:val="00254DA5"/>
    <w:rsid w:val="00254EC1"/>
    <w:rsid w:val="002554C9"/>
    <w:rsid w:val="0025593A"/>
    <w:rsid w:val="00256081"/>
    <w:rsid w:val="00257892"/>
    <w:rsid w:val="002606A6"/>
    <w:rsid w:val="00265631"/>
    <w:rsid w:val="00265C03"/>
    <w:rsid w:val="00266318"/>
    <w:rsid w:val="00266627"/>
    <w:rsid w:val="00266D54"/>
    <w:rsid w:val="002675A2"/>
    <w:rsid w:val="00270CAC"/>
    <w:rsid w:val="0027284A"/>
    <w:rsid w:val="00274B85"/>
    <w:rsid w:val="002762F1"/>
    <w:rsid w:val="00276652"/>
    <w:rsid w:val="00276A89"/>
    <w:rsid w:val="00277085"/>
    <w:rsid w:val="00277419"/>
    <w:rsid w:val="002810A5"/>
    <w:rsid w:val="002838E8"/>
    <w:rsid w:val="00284435"/>
    <w:rsid w:val="00290BCF"/>
    <w:rsid w:val="0029379B"/>
    <w:rsid w:val="00293AD5"/>
    <w:rsid w:val="00296D14"/>
    <w:rsid w:val="002972E3"/>
    <w:rsid w:val="002A1EE3"/>
    <w:rsid w:val="002A4B95"/>
    <w:rsid w:val="002A57AC"/>
    <w:rsid w:val="002A5916"/>
    <w:rsid w:val="002B0AD5"/>
    <w:rsid w:val="002B11B9"/>
    <w:rsid w:val="002B21A9"/>
    <w:rsid w:val="002B3F96"/>
    <w:rsid w:val="002B42EA"/>
    <w:rsid w:val="002C04AB"/>
    <w:rsid w:val="002C0A30"/>
    <w:rsid w:val="002C2DA2"/>
    <w:rsid w:val="002C491B"/>
    <w:rsid w:val="002C5A5A"/>
    <w:rsid w:val="002C6DBB"/>
    <w:rsid w:val="002C758C"/>
    <w:rsid w:val="002C7B91"/>
    <w:rsid w:val="002D0606"/>
    <w:rsid w:val="002D4769"/>
    <w:rsid w:val="002D5620"/>
    <w:rsid w:val="002D65AD"/>
    <w:rsid w:val="002D6EDC"/>
    <w:rsid w:val="002D7C3F"/>
    <w:rsid w:val="002E1711"/>
    <w:rsid w:val="002E246F"/>
    <w:rsid w:val="002E303E"/>
    <w:rsid w:val="002E448A"/>
    <w:rsid w:val="002E57B5"/>
    <w:rsid w:val="002E5870"/>
    <w:rsid w:val="002E70BD"/>
    <w:rsid w:val="002F3BCC"/>
    <w:rsid w:val="002F4685"/>
    <w:rsid w:val="002F6612"/>
    <w:rsid w:val="002F67AB"/>
    <w:rsid w:val="002F7E5D"/>
    <w:rsid w:val="00301B9B"/>
    <w:rsid w:val="003028EF"/>
    <w:rsid w:val="00307BCF"/>
    <w:rsid w:val="00310576"/>
    <w:rsid w:val="00311137"/>
    <w:rsid w:val="00314A0E"/>
    <w:rsid w:val="00315659"/>
    <w:rsid w:val="003158AE"/>
    <w:rsid w:val="0031649B"/>
    <w:rsid w:val="0031773C"/>
    <w:rsid w:val="00317997"/>
    <w:rsid w:val="0032038C"/>
    <w:rsid w:val="00322342"/>
    <w:rsid w:val="00323B9C"/>
    <w:rsid w:val="00324EC3"/>
    <w:rsid w:val="003251D3"/>
    <w:rsid w:val="003257EB"/>
    <w:rsid w:val="00325A2F"/>
    <w:rsid w:val="00327076"/>
    <w:rsid w:val="003375D9"/>
    <w:rsid w:val="00345C79"/>
    <w:rsid w:val="00346AFB"/>
    <w:rsid w:val="00350344"/>
    <w:rsid w:val="00350A01"/>
    <w:rsid w:val="00350C6F"/>
    <w:rsid w:val="00351F2A"/>
    <w:rsid w:val="0035488D"/>
    <w:rsid w:val="00357890"/>
    <w:rsid w:val="003609CB"/>
    <w:rsid w:val="00361955"/>
    <w:rsid w:val="00362230"/>
    <w:rsid w:val="0036231D"/>
    <w:rsid w:val="003626E3"/>
    <w:rsid w:val="00364BB0"/>
    <w:rsid w:val="00366849"/>
    <w:rsid w:val="00367FCD"/>
    <w:rsid w:val="003701C5"/>
    <w:rsid w:val="00370E4A"/>
    <w:rsid w:val="003725AE"/>
    <w:rsid w:val="003726E6"/>
    <w:rsid w:val="00372F57"/>
    <w:rsid w:val="00375AE9"/>
    <w:rsid w:val="00377293"/>
    <w:rsid w:val="003801CC"/>
    <w:rsid w:val="00380A95"/>
    <w:rsid w:val="00380C9A"/>
    <w:rsid w:val="00384B41"/>
    <w:rsid w:val="00387AA7"/>
    <w:rsid w:val="00390118"/>
    <w:rsid w:val="0039021B"/>
    <w:rsid w:val="0039072D"/>
    <w:rsid w:val="00390739"/>
    <w:rsid w:val="003A0F24"/>
    <w:rsid w:val="003A1FD1"/>
    <w:rsid w:val="003A438E"/>
    <w:rsid w:val="003A4800"/>
    <w:rsid w:val="003A5051"/>
    <w:rsid w:val="003A5120"/>
    <w:rsid w:val="003A621F"/>
    <w:rsid w:val="003A625B"/>
    <w:rsid w:val="003A71E1"/>
    <w:rsid w:val="003B18D2"/>
    <w:rsid w:val="003B445E"/>
    <w:rsid w:val="003B45E0"/>
    <w:rsid w:val="003C0EAC"/>
    <w:rsid w:val="003C2753"/>
    <w:rsid w:val="003C42E8"/>
    <w:rsid w:val="003C60F1"/>
    <w:rsid w:val="003C6FE1"/>
    <w:rsid w:val="003D3BB4"/>
    <w:rsid w:val="003D400D"/>
    <w:rsid w:val="003D6425"/>
    <w:rsid w:val="003E0BA4"/>
    <w:rsid w:val="003E3D88"/>
    <w:rsid w:val="003E5658"/>
    <w:rsid w:val="003E66BE"/>
    <w:rsid w:val="003E7261"/>
    <w:rsid w:val="003F270F"/>
    <w:rsid w:val="003F6384"/>
    <w:rsid w:val="003F78C4"/>
    <w:rsid w:val="004005D4"/>
    <w:rsid w:val="00401924"/>
    <w:rsid w:val="00401F17"/>
    <w:rsid w:val="004053A1"/>
    <w:rsid w:val="00405BBD"/>
    <w:rsid w:val="0040778B"/>
    <w:rsid w:val="004107EA"/>
    <w:rsid w:val="00411B20"/>
    <w:rsid w:val="0041438C"/>
    <w:rsid w:val="00415671"/>
    <w:rsid w:val="00415E05"/>
    <w:rsid w:val="00415FAF"/>
    <w:rsid w:val="00416583"/>
    <w:rsid w:val="00416FB3"/>
    <w:rsid w:val="004206B5"/>
    <w:rsid w:val="0042302E"/>
    <w:rsid w:val="004237BD"/>
    <w:rsid w:val="00427A6B"/>
    <w:rsid w:val="00427D69"/>
    <w:rsid w:val="00431BD0"/>
    <w:rsid w:val="00434856"/>
    <w:rsid w:val="00435B05"/>
    <w:rsid w:val="00436580"/>
    <w:rsid w:val="00436729"/>
    <w:rsid w:val="004444C6"/>
    <w:rsid w:val="00447172"/>
    <w:rsid w:val="00447873"/>
    <w:rsid w:val="004502F5"/>
    <w:rsid w:val="00453C56"/>
    <w:rsid w:val="00454066"/>
    <w:rsid w:val="00455AEC"/>
    <w:rsid w:val="00455C27"/>
    <w:rsid w:val="00456CD0"/>
    <w:rsid w:val="0046182B"/>
    <w:rsid w:val="00464DD0"/>
    <w:rsid w:val="004656F0"/>
    <w:rsid w:val="00465E7C"/>
    <w:rsid w:val="0046603A"/>
    <w:rsid w:val="00472F70"/>
    <w:rsid w:val="0047507C"/>
    <w:rsid w:val="00477630"/>
    <w:rsid w:val="00482888"/>
    <w:rsid w:val="00484B20"/>
    <w:rsid w:val="00485038"/>
    <w:rsid w:val="00486E67"/>
    <w:rsid w:val="00487F0F"/>
    <w:rsid w:val="004914F9"/>
    <w:rsid w:val="004934E3"/>
    <w:rsid w:val="004A0D27"/>
    <w:rsid w:val="004A3774"/>
    <w:rsid w:val="004A3DEA"/>
    <w:rsid w:val="004A57E9"/>
    <w:rsid w:val="004A5AD9"/>
    <w:rsid w:val="004A642C"/>
    <w:rsid w:val="004A6D3B"/>
    <w:rsid w:val="004A7D41"/>
    <w:rsid w:val="004A7E6A"/>
    <w:rsid w:val="004B7E5B"/>
    <w:rsid w:val="004C0871"/>
    <w:rsid w:val="004C0F65"/>
    <w:rsid w:val="004C13F7"/>
    <w:rsid w:val="004C3BAA"/>
    <w:rsid w:val="004C5443"/>
    <w:rsid w:val="004C5652"/>
    <w:rsid w:val="004D13FA"/>
    <w:rsid w:val="004D24EC"/>
    <w:rsid w:val="004D29F8"/>
    <w:rsid w:val="004D2A28"/>
    <w:rsid w:val="004D4A82"/>
    <w:rsid w:val="004D55B5"/>
    <w:rsid w:val="004D5C03"/>
    <w:rsid w:val="004E0E91"/>
    <w:rsid w:val="004E18CA"/>
    <w:rsid w:val="004E4D3B"/>
    <w:rsid w:val="004E5220"/>
    <w:rsid w:val="004E558E"/>
    <w:rsid w:val="004E5D6C"/>
    <w:rsid w:val="004E6FCB"/>
    <w:rsid w:val="004F07DA"/>
    <w:rsid w:val="004F0E10"/>
    <w:rsid w:val="004F2354"/>
    <w:rsid w:val="004F3F5F"/>
    <w:rsid w:val="004F46C8"/>
    <w:rsid w:val="004F546B"/>
    <w:rsid w:val="004F55A7"/>
    <w:rsid w:val="00500EB6"/>
    <w:rsid w:val="00504050"/>
    <w:rsid w:val="00504947"/>
    <w:rsid w:val="005121EA"/>
    <w:rsid w:val="00516C16"/>
    <w:rsid w:val="0051752D"/>
    <w:rsid w:val="0052423E"/>
    <w:rsid w:val="00524477"/>
    <w:rsid w:val="00531B11"/>
    <w:rsid w:val="0053204A"/>
    <w:rsid w:val="00532200"/>
    <w:rsid w:val="00532E8B"/>
    <w:rsid w:val="00535918"/>
    <w:rsid w:val="0053781E"/>
    <w:rsid w:val="00542438"/>
    <w:rsid w:val="005433C9"/>
    <w:rsid w:val="0054377B"/>
    <w:rsid w:val="00547B7C"/>
    <w:rsid w:val="00550E16"/>
    <w:rsid w:val="005510BF"/>
    <w:rsid w:val="00551E16"/>
    <w:rsid w:val="005529CE"/>
    <w:rsid w:val="0055311C"/>
    <w:rsid w:val="005534DA"/>
    <w:rsid w:val="00555E44"/>
    <w:rsid w:val="00556278"/>
    <w:rsid w:val="00556530"/>
    <w:rsid w:val="005572D0"/>
    <w:rsid w:val="00560703"/>
    <w:rsid w:val="00560BB6"/>
    <w:rsid w:val="00563497"/>
    <w:rsid w:val="005644D7"/>
    <w:rsid w:val="00565238"/>
    <w:rsid w:val="00565302"/>
    <w:rsid w:val="005661AA"/>
    <w:rsid w:val="00566A0A"/>
    <w:rsid w:val="005673D0"/>
    <w:rsid w:val="00571BAC"/>
    <w:rsid w:val="005724F8"/>
    <w:rsid w:val="005728CE"/>
    <w:rsid w:val="005729BA"/>
    <w:rsid w:val="00575BC0"/>
    <w:rsid w:val="00576032"/>
    <w:rsid w:val="0058100F"/>
    <w:rsid w:val="00581941"/>
    <w:rsid w:val="00582CAE"/>
    <w:rsid w:val="00584E16"/>
    <w:rsid w:val="00584F69"/>
    <w:rsid w:val="00587558"/>
    <w:rsid w:val="00587AD1"/>
    <w:rsid w:val="00591DDF"/>
    <w:rsid w:val="00593AB5"/>
    <w:rsid w:val="00594BC6"/>
    <w:rsid w:val="00596571"/>
    <w:rsid w:val="00596A0D"/>
    <w:rsid w:val="00597F9D"/>
    <w:rsid w:val="005A0222"/>
    <w:rsid w:val="005A05DC"/>
    <w:rsid w:val="005A0820"/>
    <w:rsid w:val="005A0F1A"/>
    <w:rsid w:val="005A23B2"/>
    <w:rsid w:val="005A2C6B"/>
    <w:rsid w:val="005A6883"/>
    <w:rsid w:val="005A6DBD"/>
    <w:rsid w:val="005A6DED"/>
    <w:rsid w:val="005A71CE"/>
    <w:rsid w:val="005A720B"/>
    <w:rsid w:val="005B01BD"/>
    <w:rsid w:val="005B39B7"/>
    <w:rsid w:val="005B6076"/>
    <w:rsid w:val="005B6E5B"/>
    <w:rsid w:val="005C0842"/>
    <w:rsid w:val="005C1633"/>
    <w:rsid w:val="005C1A85"/>
    <w:rsid w:val="005C26B2"/>
    <w:rsid w:val="005C28D6"/>
    <w:rsid w:val="005C2E86"/>
    <w:rsid w:val="005C781D"/>
    <w:rsid w:val="005D007A"/>
    <w:rsid w:val="005D1F10"/>
    <w:rsid w:val="005D2B0E"/>
    <w:rsid w:val="005D3C87"/>
    <w:rsid w:val="005D5A83"/>
    <w:rsid w:val="005E307F"/>
    <w:rsid w:val="005E4EC6"/>
    <w:rsid w:val="005E714E"/>
    <w:rsid w:val="005F2815"/>
    <w:rsid w:val="005F4E93"/>
    <w:rsid w:val="005F6A40"/>
    <w:rsid w:val="006001E8"/>
    <w:rsid w:val="0060028B"/>
    <w:rsid w:val="006054A6"/>
    <w:rsid w:val="00606A23"/>
    <w:rsid w:val="00606B46"/>
    <w:rsid w:val="006103BF"/>
    <w:rsid w:val="00611C15"/>
    <w:rsid w:val="00611F98"/>
    <w:rsid w:val="00613408"/>
    <w:rsid w:val="00616786"/>
    <w:rsid w:val="0061698D"/>
    <w:rsid w:val="00617975"/>
    <w:rsid w:val="00617E37"/>
    <w:rsid w:val="006237B8"/>
    <w:rsid w:val="006246B1"/>
    <w:rsid w:val="0063216B"/>
    <w:rsid w:val="00632CDE"/>
    <w:rsid w:val="006345D7"/>
    <w:rsid w:val="006404EE"/>
    <w:rsid w:val="0064319C"/>
    <w:rsid w:val="006518A8"/>
    <w:rsid w:val="00652905"/>
    <w:rsid w:val="00652B10"/>
    <w:rsid w:val="00653150"/>
    <w:rsid w:val="006535FC"/>
    <w:rsid w:val="0065466D"/>
    <w:rsid w:val="00655973"/>
    <w:rsid w:val="00657D62"/>
    <w:rsid w:val="00657F07"/>
    <w:rsid w:val="00660F13"/>
    <w:rsid w:val="0066578F"/>
    <w:rsid w:val="00665C4A"/>
    <w:rsid w:val="00666DA7"/>
    <w:rsid w:val="00667FE5"/>
    <w:rsid w:val="0067389C"/>
    <w:rsid w:val="00676311"/>
    <w:rsid w:val="00677EF5"/>
    <w:rsid w:val="00680B7B"/>
    <w:rsid w:val="006827F0"/>
    <w:rsid w:val="0068481C"/>
    <w:rsid w:val="00684EB4"/>
    <w:rsid w:val="0068558B"/>
    <w:rsid w:val="00687C5A"/>
    <w:rsid w:val="0069174F"/>
    <w:rsid w:val="00693A31"/>
    <w:rsid w:val="006955C3"/>
    <w:rsid w:val="00696F2B"/>
    <w:rsid w:val="00697BB3"/>
    <w:rsid w:val="006A054C"/>
    <w:rsid w:val="006A29EB"/>
    <w:rsid w:val="006A2F6C"/>
    <w:rsid w:val="006A3478"/>
    <w:rsid w:val="006A6FE9"/>
    <w:rsid w:val="006B0ACC"/>
    <w:rsid w:val="006B2741"/>
    <w:rsid w:val="006B2CD5"/>
    <w:rsid w:val="006B66E4"/>
    <w:rsid w:val="006C0DA3"/>
    <w:rsid w:val="006C16F6"/>
    <w:rsid w:val="006C1B8F"/>
    <w:rsid w:val="006C1FF9"/>
    <w:rsid w:val="006C293F"/>
    <w:rsid w:val="006C2D5C"/>
    <w:rsid w:val="006C59EB"/>
    <w:rsid w:val="006D092B"/>
    <w:rsid w:val="006D0BCA"/>
    <w:rsid w:val="006D11C5"/>
    <w:rsid w:val="006D17CA"/>
    <w:rsid w:val="006D2740"/>
    <w:rsid w:val="006D2D06"/>
    <w:rsid w:val="006D2D40"/>
    <w:rsid w:val="006D30CF"/>
    <w:rsid w:val="006D5791"/>
    <w:rsid w:val="006D5CE8"/>
    <w:rsid w:val="006D61D4"/>
    <w:rsid w:val="006D63F4"/>
    <w:rsid w:val="006E4300"/>
    <w:rsid w:val="006E4902"/>
    <w:rsid w:val="006E71ED"/>
    <w:rsid w:val="006F6B58"/>
    <w:rsid w:val="007003FC"/>
    <w:rsid w:val="007009E4"/>
    <w:rsid w:val="00700C9B"/>
    <w:rsid w:val="007017DB"/>
    <w:rsid w:val="0070189E"/>
    <w:rsid w:val="0070309F"/>
    <w:rsid w:val="00705C7D"/>
    <w:rsid w:val="0070616E"/>
    <w:rsid w:val="00706339"/>
    <w:rsid w:val="00706DC1"/>
    <w:rsid w:val="0070721F"/>
    <w:rsid w:val="00707B42"/>
    <w:rsid w:val="00712151"/>
    <w:rsid w:val="00716BB4"/>
    <w:rsid w:val="007173AF"/>
    <w:rsid w:val="00717A16"/>
    <w:rsid w:val="00717AF6"/>
    <w:rsid w:val="007202C2"/>
    <w:rsid w:val="0072159E"/>
    <w:rsid w:val="00722F50"/>
    <w:rsid w:val="007242BB"/>
    <w:rsid w:val="00724B9B"/>
    <w:rsid w:val="00725BA3"/>
    <w:rsid w:val="0072645C"/>
    <w:rsid w:val="007273AA"/>
    <w:rsid w:val="007304B7"/>
    <w:rsid w:val="00730668"/>
    <w:rsid w:val="00731BFF"/>
    <w:rsid w:val="00733C0E"/>
    <w:rsid w:val="0073586B"/>
    <w:rsid w:val="0073632D"/>
    <w:rsid w:val="0073775A"/>
    <w:rsid w:val="00737A93"/>
    <w:rsid w:val="00742A1F"/>
    <w:rsid w:val="00743133"/>
    <w:rsid w:val="00751752"/>
    <w:rsid w:val="00751CA5"/>
    <w:rsid w:val="00751D65"/>
    <w:rsid w:val="00752849"/>
    <w:rsid w:val="00753A30"/>
    <w:rsid w:val="007541C7"/>
    <w:rsid w:val="007554C5"/>
    <w:rsid w:val="007558F1"/>
    <w:rsid w:val="00756C3A"/>
    <w:rsid w:val="007610DB"/>
    <w:rsid w:val="00763529"/>
    <w:rsid w:val="007635A8"/>
    <w:rsid w:val="00767C3D"/>
    <w:rsid w:val="007722D2"/>
    <w:rsid w:val="0077331D"/>
    <w:rsid w:val="00774436"/>
    <w:rsid w:val="00775F29"/>
    <w:rsid w:val="007778E9"/>
    <w:rsid w:val="00780071"/>
    <w:rsid w:val="00780583"/>
    <w:rsid w:val="00785DA3"/>
    <w:rsid w:val="0078650C"/>
    <w:rsid w:val="0079061F"/>
    <w:rsid w:val="00791EA7"/>
    <w:rsid w:val="0079486E"/>
    <w:rsid w:val="00794904"/>
    <w:rsid w:val="007975F3"/>
    <w:rsid w:val="007A1B31"/>
    <w:rsid w:val="007A6F68"/>
    <w:rsid w:val="007B05BA"/>
    <w:rsid w:val="007B0CDA"/>
    <w:rsid w:val="007B2BAA"/>
    <w:rsid w:val="007B43B1"/>
    <w:rsid w:val="007B65CA"/>
    <w:rsid w:val="007B6A82"/>
    <w:rsid w:val="007C03B1"/>
    <w:rsid w:val="007C36EE"/>
    <w:rsid w:val="007C3AF1"/>
    <w:rsid w:val="007C3CF3"/>
    <w:rsid w:val="007C4FB0"/>
    <w:rsid w:val="007C622C"/>
    <w:rsid w:val="007D0802"/>
    <w:rsid w:val="007D1D4F"/>
    <w:rsid w:val="007D2FEF"/>
    <w:rsid w:val="007D3CF3"/>
    <w:rsid w:val="007D56A3"/>
    <w:rsid w:val="007E0D25"/>
    <w:rsid w:val="007E5E7A"/>
    <w:rsid w:val="007E70E8"/>
    <w:rsid w:val="007E7EB7"/>
    <w:rsid w:val="007F0F29"/>
    <w:rsid w:val="007F6D93"/>
    <w:rsid w:val="00803C61"/>
    <w:rsid w:val="008123C1"/>
    <w:rsid w:val="00812897"/>
    <w:rsid w:val="008148C8"/>
    <w:rsid w:val="00816AA3"/>
    <w:rsid w:val="00817104"/>
    <w:rsid w:val="008174AA"/>
    <w:rsid w:val="00820BF1"/>
    <w:rsid w:val="008273C9"/>
    <w:rsid w:val="008279B2"/>
    <w:rsid w:val="0083071F"/>
    <w:rsid w:val="00831595"/>
    <w:rsid w:val="008319B0"/>
    <w:rsid w:val="00831D63"/>
    <w:rsid w:val="00831F45"/>
    <w:rsid w:val="008320EC"/>
    <w:rsid w:val="0083291E"/>
    <w:rsid w:val="008364B2"/>
    <w:rsid w:val="0084145B"/>
    <w:rsid w:val="008432F9"/>
    <w:rsid w:val="008466FE"/>
    <w:rsid w:val="00851279"/>
    <w:rsid w:val="00854A48"/>
    <w:rsid w:val="00855CBF"/>
    <w:rsid w:val="0085619F"/>
    <w:rsid w:val="00856FEE"/>
    <w:rsid w:val="00861024"/>
    <w:rsid w:val="0086142E"/>
    <w:rsid w:val="00861888"/>
    <w:rsid w:val="00863088"/>
    <w:rsid w:val="008630A8"/>
    <w:rsid w:val="008630B3"/>
    <w:rsid w:val="0086505E"/>
    <w:rsid w:val="008713BF"/>
    <w:rsid w:val="00876E13"/>
    <w:rsid w:val="0088359E"/>
    <w:rsid w:val="008867CF"/>
    <w:rsid w:val="00890B99"/>
    <w:rsid w:val="0089457B"/>
    <w:rsid w:val="00896DB4"/>
    <w:rsid w:val="008A1276"/>
    <w:rsid w:val="008A36FA"/>
    <w:rsid w:val="008A5350"/>
    <w:rsid w:val="008B01E1"/>
    <w:rsid w:val="008B109F"/>
    <w:rsid w:val="008B1F95"/>
    <w:rsid w:val="008B52E7"/>
    <w:rsid w:val="008B652F"/>
    <w:rsid w:val="008B71C1"/>
    <w:rsid w:val="008C0D7B"/>
    <w:rsid w:val="008C17A5"/>
    <w:rsid w:val="008C1D87"/>
    <w:rsid w:val="008C540D"/>
    <w:rsid w:val="008C6959"/>
    <w:rsid w:val="008D07F7"/>
    <w:rsid w:val="008D19A3"/>
    <w:rsid w:val="008D380D"/>
    <w:rsid w:val="008D7E21"/>
    <w:rsid w:val="008E0007"/>
    <w:rsid w:val="008E1D31"/>
    <w:rsid w:val="008E1F78"/>
    <w:rsid w:val="008E2598"/>
    <w:rsid w:val="008E347E"/>
    <w:rsid w:val="008E3CEF"/>
    <w:rsid w:val="008E7683"/>
    <w:rsid w:val="008F3D51"/>
    <w:rsid w:val="008F4750"/>
    <w:rsid w:val="008F48F2"/>
    <w:rsid w:val="008F5616"/>
    <w:rsid w:val="008F77F1"/>
    <w:rsid w:val="00903702"/>
    <w:rsid w:val="00903D42"/>
    <w:rsid w:val="009071D8"/>
    <w:rsid w:val="0090755B"/>
    <w:rsid w:val="009130A5"/>
    <w:rsid w:val="009138C0"/>
    <w:rsid w:val="0091398D"/>
    <w:rsid w:val="00914342"/>
    <w:rsid w:val="0091754B"/>
    <w:rsid w:val="0092008B"/>
    <w:rsid w:val="0092020B"/>
    <w:rsid w:val="00920EDC"/>
    <w:rsid w:val="009227B5"/>
    <w:rsid w:val="00923580"/>
    <w:rsid w:val="0092646A"/>
    <w:rsid w:val="0092700C"/>
    <w:rsid w:val="009302CD"/>
    <w:rsid w:val="00932E57"/>
    <w:rsid w:val="00933814"/>
    <w:rsid w:val="00934691"/>
    <w:rsid w:val="00934D7D"/>
    <w:rsid w:val="009361BC"/>
    <w:rsid w:val="00940980"/>
    <w:rsid w:val="00940F01"/>
    <w:rsid w:val="00944BD9"/>
    <w:rsid w:val="00944EBD"/>
    <w:rsid w:val="009454DD"/>
    <w:rsid w:val="00945923"/>
    <w:rsid w:val="00946F0B"/>
    <w:rsid w:val="00947939"/>
    <w:rsid w:val="009506E3"/>
    <w:rsid w:val="009528EA"/>
    <w:rsid w:val="00953269"/>
    <w:rsid w:val="009537E4"/>
    <w:rsid w:val="0095692D"/>
    <w:rsid w:val="009576C9"/>
    <w:rsid w:val="0096195C"/>
    <w:rsid w:val="00963B98"/>
    <w:rsid w:val="00965919"/>
    <w:rsid w:val="009704FF"/>
    <w:rsid w:val="00970AF4"/>
    <w:rsid w:val="009719B9"/>
    <w:rsid w:val="00981270"/>
    <w:rsid w:val="0098201E"/>
    <w:rsid w:val="00982243"/>
    <w:rsid w:val="009843C4"/>
    <w:rsid w:val="0098464D"/>
    <w:rsid w:val="00985296"/>
    <w:rsid w:val="009869BB"/>
    <w:rsid w:val="0099246E"/>
    <w:rsid w:val="00992BDB"/>
    <w:rsid w:val="00995F23"/>
    <w:rsid w:val="009975FC"/>
    <w:rsid w:val="009A1799"/>
    <w:rsid w:val="009A2761"/>
    <w:rsid w:val="009A3A7F"/>
    <w:rsid w:val="009B0587"/>
    <w:rsid w:val="009B32F9"/>
    <w:rsid w:val="009B4111"/>
    <w:rsid w:val="009B74AE"/>
    <w:rsid w:val="009B7A07"/>
    <w:rsid w:val="009C3022"/>
    <w:rsid w:val="009C43D2"/>
    <w:rsid w:val="009C511A"/>
    <w:rsid w:val="009C75A6"/>
    <w:rsid w:val="009C7B3C"/>
    <w:rsid w:val="009D198F"/>
    <w:rsid w:val="009D1A6A"/>
    <w:rsid w:val="009D312A"/>
    <w:rsid w:val="009D4E40"/>
    <w:rsid w:val="009D53FB"/>
    <w:rsid w:val="009D77E9"/>
    <w:rsid w:val="009D77EC"/>
    <w:rsid w:val="009F02BA"/>
    <w:rsid w:val="009F599A"/>
    <w:rsid w:val="009F6797"/>
    <w:rsid w:val="00A00D04"/>
    <w:rsid w:val="00A0118D"/>
    <w:rsid w:val="00A029DF"/>
    <w:rsid w:val="00A02B3A"/>
    <w:rsid w:val="00A03E29"/>
    <w:rsid w:val="00A061C5"/>
    <w:rsid w:val="00A07384"/>
    <w:rsid w:val="00A1114A"/>
    <w:rsid w:val="00A11897"/>
    <w:rsid w:val="00A12F4E"/>
    <w:rsid w:val="00A152BD"/>
    <w:rsid w:val="00A178B7"/>
    <w:rsid w:val="00A20084"/>
    <w:rsid w:val="00A21C53"/>
    <w:rsid w:val="00A23E96"/>
    <w:rsid w:val="00A270EC"/>
    <w:rsid w:val="00A3044D"/>
    <w:rsid w:val="00A325D7"/>
    <w:rsid w:val="00A3291D"/>
    <w:rsid w:val="00A3454E"/>
    <w:rsid w:val="00A35581"/>
    <w:rsid w:val="00A35E49"/>
    <w:rsid w:val="00A35FA2"/>
    <w:rsid w:val="00A408E5"/>
    <w:rsid w:val="00A4091A"/>
    <w:rsid w:val="00A4145F"/>
    <w:rsid w:val="00A41ED3"/>
    <w:rsid w:val="00A44813"/>
    <w:rsid w:val="00A4596A"/>
    <w:rsid w:val="00A50A16"/>
    <w:rsid w:val="00A51660"/>
    <w:rsid w:val="00A5215B"/>
    <w:rsid w:val="00A54D75"/>
    <w:rsid w:val="00A56651"/>
    <w:rsid w:val="00A5748D"/>
    <w:rsid w:val="00A63AA2"/>
    <w:rsid w:val="00A64B1B"/>
    <w:rsid w:val="00A6534F"/>
    <w:rsid w:val="00A66638"/>
    <w:rsid w:val="00A70537"/>
    <w:rsid w:val="00A710F7"/>
    <w:rsid w:val="00A72A16"/>
    <w:rsid w:val="00A752B7"/>
    <w:rsid w:val="00A77E25"/>
    <w:rsid w:val="00A82AE4"/>
    <w:rsid w:val="00A86FD2"/>
    <w:rsid w:val="00A9063F"/>
    <w:rsid w:val="00A909DE"/>
    <w:rsid w:val="00A90AF0"/>
    <w:rsid w:val="00A90CC4"/>
    <w:rsid w:val="00A95188"/>
    <w:rsid w:val="00A95604"/>
    <w:rsid w:val="00A965C6"/>
    <w:rsid w:val="00A96D1D"/>
    <w:rsid w:val="00AA206B"/>
    <w:rsid w:val="00AB0608"/>
    <w:rsid w:val="00AB2823"/>
    <w:rsid w:val="00AB2EAA"/>
    <w:rsid w:val="00AB34D5"/>
    <w:rsid w:val="00AC02B2"/>
    <w:rsid w:val="00AC1B43"/>
    <w:rsid w:val="00AC2DE8"/>
    <w:rsid w:val="00AC4702"/>
    <w:rsid w:val="00AC5823"/>
    <w:rsid w:val="00AD08AE"/>
    <w:rsid w:val="00AD1AB9"/>
    <w:rsid w:val="00AD22A3"/>
    <w:rsid w:val="00AD2947"/>
    <w:rsid w:val="00AD2FEC"/>
    <w:rsid w:val="00AD4405"/>
    <w:rsid w:val="00AD4985"/>
    <w:rsid w:val="00AD4DB9"/>
    <w:rsid w:val="00AD65C1"/>
    <w:rsid w:val="00AD6A7F"/>
    <w:rsid w:val="00AD6CE3"/>
    <w:rsid w:val="00AD774E"/>
    <w:rsid w:val="00AD7808"/>
    <w:rsid w:val="00AD7F90"/>
    <w:rsid w:val="00AE012F"/>
    <w:rsid w:val="00AE075D"/>
    <w:rsid w:val="00AE4876"/>
    <w:rsid w:val="00AE4EC6"/>
    <w:rsid w:val="00AE6C60"/>
    <w:rsid w:val="00AF074E"/>
    <w:rsid w:val="00AF20A9"/>
    <w:rsid w:val="00AF3884"/>
    <w:rsid w:val="00AF3BC1"/>
    <w:rsid w:val="00AF740C"/>
    <w:rsid w:val="00B022EE"/>
    <w:rsid w:val="00B04A00"/>
    <w:rsid w:val="00B054EB"/>
    <w:rsid w:val="00B07D8A"/>
    <w:rsid w:val="00B10D72"/>
    <w:rsid w:val="00B11AF8"/>
    <w:rsid w:val="00B12C0D"/>
    <w:rsid w:val="00B13B18"/>
    <w:rsid w:val="00B14B28"/>
    <w:rsid w:val="00B15209"/>
    <w:rsid w:val="00B16C96"/>
    <w:rsid w:val="00B17236"/>
    <w:rsid w:val="00B20690"/>
    <w:rsid w:val="00B22046"/>
    <w:rsid w:val="00B228C6"/>
    <w:rsid w:val="00B22D37"/>
    <w:rsid w:val="00B24D6F"/>
    <w:rsid w:val="00B2797E"/>
    <w:rsid w:val="00B3094F"/>
    <w:rsid w:val="00B3307F"/>
    <w:rsid w:val="00B33DD2"/>
    <w:rsid w:val="00B3639E"/>
    <w:rsid w:val="00B373C7"/>
    <w:rsid w:val="00B37566"/>
    <w:rsid w:val="00B40DC4"/>
    <w:rsid w:val="00B43097"/>
    <w:rsid w:val="00B457A1"/>
    <w:rsid w:val="00B46E4F"/>
    <w:rsid w:val="00B540CC"/>
    <w:rsid w:val="00B55700"/>
    <w:rsid w:val="00B56F97"/>
    <w:rsid w:val="00B57E15"/>
    <w:rsid w:val="00B60872"/>
    <w:rsid w:val="00B615CB"/>
    <w:rsid w:val="00B61E99"/>
    <w:rsid w:val="00B73DB1"/>
    <w:rsid w:val="00B75928"/>
    <w:rsid w:val="00B76732"/>
    <w:rsid w:val="00B76AB3"/>
    <w:rsid w:val="00B77E5B"/>
    <w:rsid w:val="00B81B59"/>
    <w:rsid w:val="00B8277C"/>
    <w:rsid w:val="00B82CA2"/>
    <w:rsid w:val="00B85DBA"/>
    <w:rsid w:val="00B902A1"/>
    <w:rsid w:val="00B90525"/>
    <w:rsid w:val="00B939BB"/>
    <w:rsid w:val="00B95823"/>
    <w:rsid w:val="00BA074D"/>
    <w:rsid w:val="00BA32E0"/>
    <w:rsid w:val="00BA6F5F"/>
    <w:rsid w:val="00BA708A"/>
    <w:rsid w:val="00BB2D13"/>
    <w:rsid w:val="00BB35D0"/>
    <w:rsid w:val="00BB4702"/>
    <w:rsid w:val="00BB69A9"/>
    <w:rsid w:val="00BB78FB"/>
    <w:rsid w:val="00BB7F25"/>
    <w:rsid w:val="00BC26EB"/>
    <w:rsid w:val="00BC682F"/>
    <w:rsid w:val="00BD19DD"/>
    <w:rsid w:val="00BD2AF7"/>
    <w:rsid w:val="00BD4C36"/>
    <w:rsid w:val="00BD55FD"/>
    <w:rsid w:val="00BE181D"/>
    <w:rsid w:val="00BE225D"/>
    <w:rsid w:val="00BE302A"/>
    <w:rsid w:val="00BE4ABE"/>
    <w:rsid w:val="00BE5956"/>
    <w:rsid w:val="00BE659B"/>
    <w:rsid w:val="00BE6601"/>
    <w:rsid w:val="00BE6DEB"/>
    <w:rsid w:val="00BF076E"/>
    <w:rsid w:val="00BF0E31"/>
    <w:rsid w:val="00BF1528"/>
    <w:rsid w:val="00BF1E11"/>
    <w:rsid w:val="00BF2202"/>
    <w:rsid w:val="00BF3763"/>
    <w:rsid w:val="00BF428D"/>
    <w:rsid w:val="00BF476F"/>
    <w:rsid w:val="00BF6E00"/>
    <w:rsid w:val="00C02275"/>
    <w:rsid w:val="00C0576C"/>
    <w:rsid w:val="00C05D70"/>
    <w:rsid w:val="00C141D4"/>
    <w:rsid w:val="00C14A60"/>
    <w:rsid w:val="00C14E40"/>
    <w:rsid w:val="00C21360"/>
    <w:rsid w:val="00C2629E"/>
    <w:rsid w:val="00C27AB1"/>
    <w:rsid w:val="00C30834"/>
    <w:rsid w:val="00C30A13"/>
    <w:rsid w:val="00C3280B"/>
    <w:rsid w:val="00C33B6C"/>
    <w:rsid w:val="00C36755"/>
    <w:rsid w:val="00C51181"/>
    <w:rsid w:val="00C51198"/>
    <w:rsid w:val="00C542B6"/>
    <w:rsid w:val="00C55C4B"/>
    <w:rsid w:val="00C61F23"/>
    <w:rsid w:val="00C6396B"/>
    <w:rsid w:val="00C67FE4"/>
    <w:rsid w:val="00C700C8"/>
    <w:rsid w:val="00C73AE0"/>
    <w:rsid w:val="00C7470E"/>
    <w:rsid w:val="00C75F7B"/>
    <w:rsid w:val="00C77BC8"/>
    <w:rsid w:val="00C83182"/>
    <w:rsid w:val="00C8336A"/>
    <w:rsid w:val="00C83D11"/>
    <w:rsid w:val="00C866FD"/>
    <w:rsid w:val="00C921AF"/>
    <w:rsid w:val="00C92843"/>
    <w:rsid w:val="00C92DAA"/>
    <w:rsid w:val="00CA1DAD"/>
    <w:rsid w:val="00CA413F"/>
    <w:rsid w:val="00CA5BFF"/>
    <w:rsid w:val="00CB06AE"/>
    <w:rsid w:val="00CB08E4"/>
    <w:rsid w:val="00CB13AB"/>
    <w:rsid w:val="00CB140C"/>
    <w:rsid w:val="00CB3BA9"/>
    <w:rsid w:val="00CB76AD"/>
    <w:rsid w:val="00CC28CD"/>
    <w:rsid w:val="00CC3310"/>
    <w:rsid w:val="00CC4049"/>
    <w:rsid w:val="00CC614A"/>
    <w:rsid w:val="00CC6FA0"/>
    <w:rsid w:val="00CC78EF"/>
    <w:rsid w:val="00CD0283"/>
    <w:rsid w:val="00CD03B6"/>
    <w:rsid w:val="00CD04FA"/>
    <w:rsid w:val="00CD0EF5"/>
    <w:rsid w:val="00CD12D7"/>
    <w:rsid w:val="00CD1444"/>
    <w:rsid w:val="00CD4739"/>
    <w:rsid w:val="00CD6E5B"/>
    <w:rsid w:val="00CE0285"/>
    <w:rsid w:val="00CE26F6"/>
    <w:rsid w:val="00CE53D0"/>
    <w:rsid w:val="00CE5556"/>
    <w:rsid w:val="00CE67EC"/>
    <w:rsid w:val="00CE6ED4"/>
    <w:rsid w:val="00CE721F"/>
    <w:rsid w:val="00CF2369"/>
    <w:rsid w:val="00CF3211"/>
    <w:rsid w:val="00CF501D"/>
    <w:rsid w:val="00CF602A"/>
    <w:rsid w:val="00D0068B"/>
    <w:rsid w:val="00D009E3"/>
    <w:rsid w:val="00D022C7"/>
    <w:rsid w:val="00D03AFB"/>
    <w:rsid w:val="00D041D2"/>
    <w:rsid w:val="00D108F1"/>
    <w:rsid w:val="00D11D3D"/>
    <w:rsid w:val="00D16E6F"/>
    <w:rsid w:val="00D20BFB"/>
    <w:rsid w:val="00D20D2E"/>
    <w:rsid w:val="00D2187C"/>
    <w:rsid w:val="00D21AE4"/>
    <w:rsid w:val="00D2245B"/>
    <w:rsid w:val="00D24032"/>
    <w:rsid w:val="00D248DD"/>
    <w:rsid w:val="00D25983"/>
    <w:rsid w:val="00D25E4E"/>
    <w:rsid w:val="00D279D6"/>
    <w:rsid w:val="00D316B7"/>
    <w:rsid w:val="00D31DB2"/>
    <w:rsid w:val="00D32A2D"/>
    <w:rsid w:val="00D3417E"/>
    <w:rsid w:val="00D34843"/>
    <w:rsid w:val="00D368C6"/>
    <w:rsid w:val="00D401E0"/>
    <w:rsid w:val="00D41D5A"/>
    <w:rsid w:val="00D43026"/>
    <w:rsid w:val="00D436B9"/>
    <w:rsid w:val="00D4414F"/>
    <w:rsid w:val="00D46F3C"/>
    <w:rsid w:val="00D4758A"/>
    <w:rsid w:val="00D5215E"/>
    <w:rsid w:val="00D5275D"/>
    <w:rsid w:val="00D6239B"/>
    <w:rsid w:val="00D63D5D"/>
    <w:rsid w:val="00D64AFE"/>
    <w:rsid w:val="00D701A6"/>
    <w:rsid w:val="00D73C9C"/>
    <w:rsid w:val="00D754EC"/>
    <w:rsid w:val="00D75B86"/>
    <w:rsid w:val="00D8016A"/>
    <w:rsid w:val="00D81C69"/>
    <w:rsid w:val="00D8369B"/>
    <w:rsid w:val="00D85321"/>
    <w:rsid w:val="00D85B8C"/>
    <w:rsid w:val="00D85E81"/>
    <w:rsid w:val="00D85F63"/>
    <w:rsid w:val="00D865A2"/>
    <w:rsid w:val="00D914C3"/>
    <w:rsid w:val="00D94944"/>
    <w:rsid w:val="00D95416"/>
    <w:rsid w:val="00D96063"/>
    <w:rsid w:val="00D9672D"/>
    <w:rsid w:val="00D9706E"/>
    <w:rsid w:val="00D97DF0"/>
    <w:rsid w:val="00DA033A"/>
    <w:rsid w:val="00DA0E00"/>
    <w:rsid w:val="00DA108F"/>
    <w:rsid w:val="00DA202F"/>
    <w:rsid w:val="00DA2316"/>
    <w:rsid w:val="00DA4497"/>
    <w:rsid w:val="00DB1019"/>
    <w:rsid w:val="00DB18D0"/>
    <w:rsid w:val="00DB23DF"/>
    <w:rsid w:val="00DB244E"/>
    <w:rsid w:val="00DB2C13"/>
    <w:rsid w:val="00DB3FB6"/>
    <w:rsid w:val="00DB440B"/>
    <w:rsid w:val="00DB4DFF"/>
    <w:rsid w:val="00DB57CB"/>
    <w:rsid w:val="00DB62EA"/>
    <w:rsid w:val="00DC0376"/>
    <w:rsid w:val="00DC0549"/>
    <w:rsid w:val="00DC0BC8"/>
    <w:rsid w:val="00DC1C5D"/>
    <w:rsid w:val="00DC2D62"/>
    <w:rsid w:val="00DC33C1"/>
    <w:rsid w:val="00DC40B8"/>
    <w:rsid w:val="00DC5F00"/>
    <w:rsid w:val="00DC7265"/>
    <w:rsid w:val="00DC7C98"/>
    <w:rsid w:val="00DD0900"/>
    <w:rsid w:val="00DD161F"/>
    <w:rsid w:val="00DD2867"/>
    <w:rsid w:val="00DD38BA"/>
    <w:rsid w:val="00DD3E17"/>
    <w:rsid w:val="00DD6487"/>
    <w:rsid w:val="00DE02C9"/>
    <w:rsid w:val="00DE156A"/>
    <w:rsid w:val="00DE22D3"/>
    <w:rsid w:val="00DE466F"/>
    <w:rsid w:val="00DE4CC5"/>
    <w:rsid w:val="00DE53C9"/>
    <w:rsid w:val="00DE79DD"/>
    <w:rsid w:val="00DF2B23"/>
    <w:rsid w:val="00DF2CB2"/>
    <w:rsid w:val="00DF30D2"/>
    <w:rsid w:val="00DF6760"/>
    <w:rsid w:val="00DF7C69"/>
    <w:rsid w:val="00E0070F"/>
    <w:rsid w:val="00E03E77"/>
    <w:rsid w:val="00E04665"/>
    <w:rsid w:val="00E1207B"/>
    <w:rsid w:val="00E12928"/>
    <w:rsid w:val="00E12F38"/>
    <w:rsid w:val="00E1798E"/>
    <w:rsid w:val="00E2087D"/>
    <w:rsid w:val="00E20FD5"/>
    <w:rsid w:val="00E227D1"/>
    <w:rsid w:val="00E22A38"/>
    <w:rsid w:val="00E23454"/>
    <w:rsid w:val="00E25282"/>
    <w:rsid w:val="00E30417"/>
    <w:rsid w:val="00E425DC"/>
    <w:rsid w:val="00E433CD"/>
    <w:rsid w:val="00E43F11"/>
    <w:rsid w:val="00E44295"/>
    <w:rsid w:val="00E47AEC"/>
    <w:rsid w:val="00E60845"/>
    <w:rsid w:val="00E62A49"/>
    <w:rsid w:val="00E6418D"/>
    <w:rsid w:val="00E6602A"/>
    <w:rsid w:val="00E701D0"/>
    <w:rsid w:val="00E70E54"/>
    <w:rsid w:val="00E71127"/>
    <w:rsid w:val="00E729AB"/>
    <w:rsid w:val="00E739A3"/>
    <w:rsid w:val="00E74A52"/>
    <w:rsid w:val="00E75263"/>
    <w:rsid w:val="00E76557"/>
    <w:rsid w:val="00E76962"/>
    <w:rsid w:val="00E77061"/>
    <w:rsid w:val="00E833C2"/>
    <w:rsid w:val="00E8610D"/>
    <w:rsid w:val="00E87511"/>
    <w:rsid w:val="00E87C14"/>
    <w:rsid w:val="00E907F1"/>
    <w:rsid w:val="00E90FE9"/>
    <w:rsid w:val="00E913C3"/>
    <w:rsid w:val="00E941B9"/>
    <w:rsid w:val="00E96F9A"/>
    <w:rsid w:val="00EA12A0"/>
    <w:rsid w:val="00EA1C4A"/>
    <w:rsid w:val="00EA1DB3"/>
    <w:rsid w:val="00EA3D2B"/>
    <w:rsid w:val="00EA3DF7"/>
    <w:rsid w:val="00EA478E"/>
    <w:rsid w:val="00EA4823"/>
    <w:rsid w:val="00EA4D47"/>
    <w:rsid w:val="00EA687B"/>
    <w:rsid w:val="00EB0AEB"/>
    <w:rsid w:val="00EB0FF3"/>
    <w:rsid w:val="00EB2DD2"/>
    <w:rsid w:val="00EB4AE9"/>
    <w:rsid w:val="00EB618B"/>
    <w:rsid w:val="00EB63DA"/>
    <w:rsid w:val="00EB75D0"/>
    <w:rsid w:val="00EC0973"/>
    <w:rsid w:val="00EC1762"/>
    <w:rsid w:val="00EC4110"/>
    <w:rsid w:val="00EC420E"/>
    <w:rsid w:val="00EC4611"/>
    <w:rsid w:val="00EC5D0B"/>
    <w:rsid w:val="00EC6AB6"/>
    <w:rsid w:val="00ED09B0"/>
    <w:rsid w:val="00ED0AFE"/>
    <w:rsid w:val="00ED1007"/>
    <w:rsid w:val="00ED1268"/>
    <w:rsid w:val="00ED27AB"/>
    <w:rsid w:val="00ED2EE9"/>
    <w:rsid w:val="00ED3778"/>
    <w:rsid w:val="00ED753A"/>
    <w:rsid w:val="00EE5D79"/>
    <w:rsid w:val="00EE6630"/>
    <w:rsid w:val="00EE6711"/>
    <w:rsid w:val="00EE6E70"/>
    <w:rsid w:val="00EF058D"/>
    <w:rsid w:val="00EF39B3"/>
    <w:rsid w:val="00EF4E17"/>
    <w:rsid w:val="00EF5684"/>
    <w:rsid w:val="00EF6E1B"/>
    <w:rsid w:val="00F0164E"/>
    <w:rsid w:val="00F0337A"/>
    <w:rsid w:val="00F04F24"/>
    <w:rsid w:val="00F06F15"/>
    <w:rsid w:val="00F079F6"/>
    <w:rsid w:val="00F12CF7"/>
    <w:rsid w:val="00F155B4"/>
    <w:rsid w:val="00F20407"/>
    <w:rsid w:val="00F20571"/>
    <w:rsid w:val="00F235A7"/>
    <w:rsid w:val="00F269B9"/>
    <w:rsid w:val="00F26B6B"/>
    <w:rsid w:val="00F26FC2"/>
    <w:rsid w:val="00F337B0"/>
    <w:rsid w:val="00F36932"/>
    <w:rsid w:val="00F42B63"/>
    <w:rsid w:val="00F4713D"/>
    <w:rsid w:val="00F5004D"/>
    <w:rsid w:val="00F50701"/>
    <w:rsid w:val="00F53623"/>
    <w:rsid w:val="00F54087"/>
    <w:rsid w:val="00F57163"/>
    <w:rsid w:val="00F641E3"/>
    <w:rsid w:val="00F643CD"/>
    <w:rsid w:val="00F6481C"/>
    <w:rsid w:val="00F65195"/>
    <w:rsid w:val="00F6544A"/>
    <w:rsid w:val="00F6682F"/>
    <w:rsid w:val="00F6726E"/>
    <w:rsid w:val="00F674B1"/>
    <w:rsid w:val="00F70FF3"/>
    <w:rsid w:val="00F71A54"/>
    <w:rsid w:val="00F72289"/>
    <w:rsid w:val="00F7277C"/>
    <w:rsid w:val="00F7390C"/>
    <w:rsid w:val="00F74A9E"/>
    <w:rsid w:val="00F754E8"/>
    <w:rsid w:val="00F76B33"/>
    <w:rsid w:val="00F807EA"/>
    <w:rsid w:val="00F833DB"/>
    <w:rsid w:val="00F83F9B"/>
    <w:rsid w:val="00F84674"/>
    <w:rsid w:val="00F85B08"/>
    <w:rsid w:val="00F85B7B"/>
    <w:rsid w:val="00F86133"/>
    <w:rsid w:val="00F91970"/>
    <w:rsid w:val="00F92C73"/>
    <w:rsid w:val="00F943DE"/>
    <w:rsid w:val="00FA2502"/>
    <w:rsid w:val="00FA25EE"/>
    <w:rsid w:val="00FA2D5B"/>
    <w:rsid w:val="00FA38EB"/>
    <w:rsid w:val="00FA5A63"/>
    <w:rsid w:val="00FA5B40"/>
    <w:rsid w:val="00FA656C"/>
    <w:rsid w:val="00FB1D90"/>
    <w:rsid w:val="00FB44CB"/>
    <w:rsid w:val="00FB5DAD"/>
    <w:rsid w:val="00FB7D57"/>
    <w:rsid w:val="00FC0AA3"/>
    <w:rsid w:val="00FC3F84"/>
    <w:rsid w:val="00FC46FC"/>
    <w:rsid w:val="00FC5E07"/>
    <w:rsid w:val="00FC7398"/>
    <w:rsid w:val="00FC7BB3"/>
    <w:rsid w:val="00FC7D83"/>
    <w:rsid w:val="00FD66B9"/>
    <w:rsid w:val="00FE26DE"/>
    <w:rsid w:val="00FE2F79"/>
    <w:rsid w:val="00FE32C0"/>
    <w:rsid w:val="00FE4100"/>
    <w:rsid w:val="00FE572F"/>
    <w:rsid w:val="00FE594F"/>
    <w:rsid w:val="00FE7747"/>
    <w:rsid w:val="00FF01AA"/>
    <w:rsid w:val="00FF0B1D"/>
    <w:rsid w:val="00FF24C5"/>
    <w:rsid w:val="00FF2E7E"/>
    <w:rsid w:val="00FF496F"/>
    <w:rsid w:val="00FF4D3F"/>
    <w:rsid w:val="00FF56E3"/>
    <w:rsid w:val="00FF5E41"/>
    <w:rsid w:val="00FF6288"/>
    <w:rsid w:val="034516FD"/>
    <w:rsid w:val="11DB2BD9"/>
    <w:rsid w:val="3328DF7E"/>
    <w:rsid w:val="34AB0E8A"/>
    <w:rsid w:val="5B890A44"/>
    <w:rsid w:val="5F3B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B7002"/>
  <w15:chartTrackingRefBased/>
  <w15:docId w15:val="{DB9B4D28-40CC-7F44-9CBC-823ECF7EC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18D"/>
  </w:style>
  <w:style w:type="paragraph" w:styleId="Heading1">
    <w:name w:val="heading 1"/>
    <w:basedOn w:val="Normal"/>
    <w:next w:val="Normal"/>
    <w:link w:val="Heading1Char"/>
    <w:uiPriority w:val="9"/>
    <w:qFormat/>
    <w:rsid w:val="00A011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1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1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1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1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18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18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18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18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1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1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1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1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1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1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1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1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1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18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1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18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1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18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1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1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1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1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1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18D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2309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09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09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09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094D"/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173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73AF"/>
  </w:style>
  <w:style w:type="character" w:styleId="PageNumber">
    <w:name w:val="page number"/>
    <w:basedOn w:val="DefaultParagraphFont"/>
    <w:uiPriority w:val="99"/>
    <w:semiHidden/>
    <w:unhideWhenUsed/>
    <w:rsid w:val="00717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223D4DCA956146AC57E9AABE651AEC" ma:contentTypeVersion="4" ma:contentTypeDescription="Create a new document." ma:contentTypeScope="" ma:versionID="cc0c15729686af57d40c2a64ce4d1f3a">
  <xsd:schema xmlns:xsd="http://www.w3.org/2001/XMLSchema" xmlns:xs="http://www.w3.org/2001/XMLSchema" xmlns:p="http://schemas.microsoft.com/office/2006/metadata/properties" xmlns:ns2="f49d5139-0e92-492a-bdcf-da8698ec8ca0" targetNamespace="http://schemas.microsoft.com/office/2006/metadata/properties" ma:root="true" ma:fieldsID="2d9b3cabf04f63731c4b58a2cb75f2b5" ns2:_="">
    <xsd:import namespace="f49d5139-0e92-492a-bdcf-da8698ec8c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9d5139-0e92-492a-bdcf-da8698ec8c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8B3408-679E-485C-B6EA-EBD219ACC4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9d5139-0e92-492a-bdcf-da8698ec8c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E1B94F-2D15-499B-839D-59000DC2C5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134066-F518-4E9E-B01E-7DE9325E5E2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957</Words>
  <Characters>5456</Characters>
  <Application>Microsoft Office Word</Application>
  <DocSecurity>0</DocSecurity>
  <Lines>45</Lines>
  <Paragraphs>12</Paragraphs>
  <ScaleCrop>false</ScaleCrop>
  <Company/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Reilly, Johannes Heinz</dc:creator>
  <cp:keywords/>
  <dc:description/>
  <cp:lastModifiedBy>Reilly, Johannes Heinz</cp:lastModifiedBy>
  <cp:revision>290</cp:revision>
  <dcterms:created xsi:type="dcterms:W3CDTF">2024-08-22T15:28:00Z</dcterms:created>
  <dcterms:modified xsi:type="dcterms:W3CDTF">2025-01-13T08:30:00Z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0x0101001D223D4DCA956146AC57E9AABE651AEC</vt:lpwstr>
  </property>
</Properties>
</file>