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767B5" w14:textId="64A3DF45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r>
        <w:rPr>
          <w:rFonts w:ascii="Calibri" w:hAnsi="Calibri" w:cs="Calibri"/>
        </w:rPr>
        <w:t xml:space="preserve">Answer the following questions using SQL queries and show the results via </w:t>
      </w:r>
      <w:proofErr w:type="spellStart"/>
      <w:r>
        <w:rPr>
          <w:rFonts w:ascii="Calibri" w:hAnsi="Calibri" w:cs="Calibri"/>
        </w:rPr>
        <w:t>postgreSQL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psql</w:t>
      </w:r>
      <w:proofErr w:type="spellEnd"/>
      <w:r>
        <w:rPr>
          <w:rFonts w:ascii="Calibri" w:hAnsi="Calibri" w:cs="Calibri"/>
        </w:rPr>
        <w:t xml:space="preserve"> or</w:t>
      </w:r>
    </w:p>
    <w:p w14:paraId="76927201" w14:textId="01F93DE8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pgAdmin</w:t>
      </w:r>
      <w:proofErr w:type="spellEnd"/>
      <w:r>
        <w:rPr>
          <w:rFonts w:ascii="Calibri" w:hAnsi="Calibri" w:cs="Calibri"/>
        </w:rPr>
        <w:t>):</w:t>
      </w:r>
    </w:p>
    <w:p w14:paraId="51C8A241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B2C75BD" w14:textId="77777777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List the passenger first name and last name, car make, car model, car color, driver name and</w:t>
      </w:r>
    </w:p>
    <w:p w14:paraId="23ADCAB9" w14:textId="4AA09C8C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last name, pickup date and time of the passengers with bookings.</w:t>
      </w:r>
      <w:r>
        <w:rPr>
          <w:rFonts w:ascii="Calibri" w:hAnsi="Calibri" w:cs="Calibri"/>
        </w:rPr>
        <w:t xml:space="preserve"> </w:t>
      </w:r>
    </w:p>
    <w:p w14:paraId="0EA29395" w14:textId="53E29625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E4A798" wp14:editId="095B2890">
            <wp:simplePos x="0" y="0"/>
            <wp:positionH relativeFrom="column">
              <wp:posOffset>-438150</wp:posOffset>
            </wp:positionH>
            <wp:positionV relativeFrom="paragraph">
              <wp:posOffset>3374390</wp:posOffset>
            </wp:positionV>
            <wp:extent cx="7702550" cy="24657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255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7625C5" wp14:editId="7071813D">
            <wp:extent cx="2685245" cy="3326385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048" cy="33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10F9" w14:textId="3120D6F1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485C04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0F6AE6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C5C0E0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B8C9601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5AF4AB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D7763B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91643F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790270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BAA0183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E533473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42FFC5A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0A67EB6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A495A43" w14:textId="77777777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46E6CF" w14:textId="2E57D313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b. List the name and last name, email and cellphone number of passengers that have not used</w:t>
      </w:r>
    </w:p>
    <w:p w14:paraId="0411779B" w14:textId="31D48E21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service yet.</w:t>
      </w:r>
    </w:p>
    <w:p w14:paraId="425D43A2" w14:textId="380CD41E" w:rsidR="007B476F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F3265CD" wp14:editId="6CCFFBBC">
            <wp:extent cx="4478111" cy="3986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350" cy="40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80F3" w14:textId="77777777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D263812" w14:textId="1527D0D7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c. List the first name and last name of the drivers that have not worked at all.</w:t>
      </w:r>
    </w:p>
    <w:p w14:paraId="33838E17" w14:textId="1AAE2058" w:rsidR="00274C79" w:rsidRDefault="007B476F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759881F" wp14:editId="44A2BA5E">
            <wp:extent cx="3032146" cy="399245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621" cy="40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9488" w14:textId="2E1DE09A" w:rsidR="006A7CC0" w:rsidRDefault="006A7CC0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B3E3A74" w14:textId="77777777" w:rsidR="006A7CC0" w:rsidRDefault="006A7CC0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41DE4F" w14:textId="16BB6F99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d. List the origin and destination of the most popular trip.</w:t>
      </w:r>
    </w:p>
    <w:p w14:paraId="2FB4F27C" w14:textId="7956EE42" w:rsidR="00274C79" w:rsidRDefault="00EB6703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17DE642" wp14:editId="7B07B8A7">
            <wp:extent cx="4494727" cy="286521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509" cy="28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5E27" w14:textId="5DCBC18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CCC3D32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p w14:paraId="2FFA5963" w14:textId="77777777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5. Create 5 queries that will be useful for retrieving data from this database. Specify the queries and</w:t>
      </w:r>
    </w:p>
    <w:p w14:paraId="3243F8E4" w14:textId="0FF50B14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get a screenshot of the results.</w:t>
      </w:r>
    </w:p>
    <w:p w14:paraId="46B6BDE1" w14:textId="4590A217" w:rsidR="00EB6703" w:rsidRDefault="00EB6703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8A73122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68C0DB" w14:textId="7C689738" w:rsidR="00274C79" w:rsidRDefault="00EB6703" w:rsidP="00EB67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7B44BC7" wp14:editId="2D85D5AB">
            <wp:extent cx="2704564" cy="3636338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312" cy="36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5304" w14:textId="132DB66E" w:rsidR="00EB6703" w:rsidRDefault="00EB6703" w:rsidP="00EB67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D08CB16" wp14:editId="47D9F767">
            <wp:extent cx="2818420" cy="3599645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488" cy="36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6809" w14:textId="49180F04" w:rsidR="004757CB" w:rsidRDefault="004757CB" w:rsidP="004757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04E34C" w14:textId="2114CAF5" w:rsidR="004757CB" w:rsidRDefault="004757CB" w:rsidP="004757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5BAD82B" w14:textId="77777777" w:rsidR="004757CB" w:rsidRPr="004757CB" w:rsidRDefault="004757CB" w:rsidP="004757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7D06357" w14:textId="68CC56E1" w:rsidR="00EB6703" w:rsidRDefault="00EB6703" w:rsidP="00EB67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2032684" wp14:editId="17490EE0">
            <wp:extent cx="2935479" cy="324547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1922" cy="326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D5BA" w14:textId="6EDFD307" w:rsidR="00EB6703" w:rsidRDefault="00EB6703" w:rsidP="00EB67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7E05C9D" wp14:editId="6BE2FC03">
            <wp:extent cx="2660869" cy="356744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430" cy="358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51A" w14:textId="5C03C82E" w:rsidR="004757CB" w:rsidRDefault="004757CB" w:rsidP="004757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236F65" w14:textId="227531A3" w:rsidR="004757CB" w:rsidRDefault="004757CB" w:rsidP="004757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FDF9AF" w14:textId="1E605C48" w:rsidR="004757CB" w:rsidRDefault="004757CB" w:rsidP="004757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C1085A" w14:textId="77777777" w:rsidR="004757CB" w:rsidRPr="004757CB" w:rsidRDefault="004757CB" w:rsidP="004757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7851DB5" w14:textId="244F742F" w:rsidR="00EB6703" w:rsidRPr="00EB6703" w:rsidRDefault="004757CB" w:rsidP="00EB67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728F62F" wp14:editId="2909B536">
            <wp:extent cx="4591319" cy="4140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071" cy="41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34DB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8F695AD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A7FA5C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74F17A3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F270D8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B01911" w14:textId="404AAD98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6. Other questions:</w:t>
      </w:r>
    </w:p>
    <w:p w14:paraId="22BEA401" w14:textId="77777777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How can you improve the database in order to keep the original price paid per ride in case</w:t>
      </w:r>
    </w:p>
    <w:p w14:paraId="06A6738A" w14:textId="6FB85FE7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that the prices of trips change in the future? can optionally implement this.</w:t>
      </w:r>
    </w:p>
    <w:p w14:paraId="752BEAE6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F44210C" w14:textId="67FD3E96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Include a separate entity for reservations that locks in the price with the customer id and trip id</w:t>
      </w:r>
    </w:p>
    <w:p w14:paraId="169319CF" w14:textId="30DF76FC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E47E16" w14:textId="77777777" w:rsidR="004757CB" w:rsidRDefault="004757CB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AB18F3" w14:textId="77777777" w:rsidR="00562482" w:rsidRDefault="00562482" w:rsidP="00562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b. How can you improve the database in order to handle drivers that drive more than one car?</w:t>
      </w:r>
    </w:p>
    <w:p w14:paraId="388F8BC3" w14:textId="63C5D1FB" w:rsidR="00601B98" w:rsidRDefault="00562482" w:rsidP="00562482">
      <w:pPr>
        <w:rPr>
          <w:rFonts w:ascii="Calibri" w:hAnsi="Calibri" w:cs="Calibri"/>
        </w:rPr>
      </w:pPr>
      <w:r>
        <w:rPr>
          <w:rFonts w:ascii="Calibri" w:hAnsi="Calibri" w:cs="Calibri"/>
        </w:rPr>
        <w:t>You can optionally implement this.</w:t>
      </w:r>
    </w:p>
    <w:p w14:paraId="371568AB" w14:textId="4E8DC940" w:rsidR="004757CB" w:rsidRDefault="004757CB" w:rsidP="00562482">
      <w:r>
        <w:rPr>
          <w:rFonts w:ascii="Calibri" w:hAnsi="Calibri" w:cs="Calibri"/>
        </w:rPr>
        <w:t xml:space="preserve">The database could be improved to handle drivers with multiple cars by including a field as </w:t>
      </w:r>
      <w:proofErr w:type="gramStart"/>
      <w:r>
        <w:rPr>
          <w:rFonts w:ascii="Calibri" w:hAnsi="Calibri" w:cs="Calibri"/>
        </w:rPr>
        <w:t>a</w:t>
      </w:r>
      <w:proofErr w:type="gramEnd"/>
      <w:r>
        <w:rPr>
          <w:rFonts w:ascii="Calibri" w:hAnsi="Calibri" w:cs="Calibri"/>
        </w:rPr>
        <w:t xml:space="preserve"> FK in VEHICLES, the PK of DRIVERS</w:t>
      </w:r>
    </w:p>
    <w:sectPr w:rsidR="004757CB" w:rsidSect="005624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B236F"/>
    <w:multiLevelType w:val="hybridMultilevel"/>
    <w:tmpl w:val="1CF441C8"/>
    <w:lvl w:ilvl="0" w:tplc="26028802">
      <w:start w:val="1"/>
      <w:numFmt w:val="decimal"/>
      <w:lvlText w:val="%1.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82"/>
    <w:rsid w:val="00274C79"/>
    <w:rsid w:val="004757CB"/>
    <w:rsid w:val="00517763"/>
    <w:rsid w:val="00562482"/>
    <w:rsid w:val="00601B98"/>
    <w:rsid w:val="006A7CC0"/>
    <w:rsid w:val="007B476F"/>
    <w:rsid w:val="00EB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2A32"/>
  <w15:chartTrackingRefBased/>
  <w15:docId w15:val="{695E160D-C124-494F-8E8D-B1549C9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Thompson</dc:creator>
  <cp:keywords/>
  <dc:description/>
  <cp:lastModifiedBy>Megan Thompson</cp:lastModifiedBy>
  <cp:revision>3</cp:revision>
  <dcterms:created xsi:type="dcterms:W3CDTF">2020-06-23T04:36:00Z</dcterms:created>
  <dcterms:modified xsi:type="dcterms:W3CDTF">2020-06-23T07:14:00Z</dcterms:modified>
</cp:coreProperties>
</file>