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10" w:rsidRDefault="00CD342A">
      <w:r>
        <w:t>Part A:</w:t>
      </w:r>
    </w:p>
    <w:p w:rsidR="003442EB" w:rsidRDefault="003442EB">
      <w:r>
        <w:t>1]</w:t>
      </w:r>
    </w:p>
    <w:p w:rsidR="00CD342A" w:rsidRDefault="00CD342A" w:rsidP="00CD342A">
      <w:pPr>
        <w:pStyle w:val="ListParagraph"/>
        <w:numPr>
          <w:ilvl w:val="0"/>
          <w:numId w:val="1"/>
        </w:numPr>
      </w:pPr>
      <w:r w:rsidRPr="00CD342A">
        <w:t>By using </w:t>
      </w:r>
      <w:hyperlink r:id="rId5" w:history="1">
        <w:r w:rsidRPr="00CD342A">
          <w:t>ByteArrayOutputStream</w:t>
        </w:r>
      </w:hyperlink>
      <w:r w:rsidRPr="00CD342A">
        <w:t xml:space="preserve"> and </w:t>
      </w:r>
      <w:proofErr w:type="spellStart"/>
      <w:r w:rsidRPr="00CD342A">
        <w:t>System.setXXX</w:t>
      </w:r>
      <w:proofErr w:type="spellEnd"/>
      <w:r>
        <w:t xml:space="preserve"> (</w:t>
      </w:r>
      <w:hyperlink r:id="rId6" w:history="1">
        <w:r w:rsidRPr="00FC2A6B">
          <w:rPr>
            <w:rStyle w:val="Hyperlink"/>
          </w:rPr>
          <w:t>https://stackoverflow.com/questions/1119385/junit-test-for-system-out-println</w:t>
        </w:r>
      </w:hyperlink>
      <w:r>
        <w:t>)</w:t>
      </w:r>
    </w:p>
    <w:p w:rsidR="00CD342A" w:rsidRDefault="00CD342A" w:rsidP="00CD342A">
      <w:pPr>
        <w:pStyle w:val="ListParagraph"/>
        <w:numPr>
          <w:ilvl w:val="0"/>
          <w:numId w:val="1"/>
        </w:numPr>
      </w:pPr>
      <w:r>
        <w:t>By creating Interfaces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Ianimal</w:t>
      </w:r>
      <w:proofErr w:type="spellEnd"/>
      <w:r>
        <w:t xml:space="preserve">, </w:t>
      </w:r>
      <w:proofErr w:type="spellStart"/>
      <w:r>
        <w:t>Ib</w:t>
      </w:r>
      <w:r w:rsidRPr="00CD342A">
        <w:t>ird</w:t>
      </w:r>
      <w:proofErr w:type="spellEnd"/>
      <w:r>
        <w:t>)</w:t>
      </w:r>
    </w:p>
    <w:p w:rsidR="003442EB" w:rsidRDefault="003442EB" w:rsidP="003442EB">
      <w:r>
        <w:t>3]</w:t>
      </w:r>
    </w:p>
    <w:p w:rsidR="003442EB" w:rsidRDefault="003442EB" w:rsidP="003442EB">
      <w:r>
        <w:t xml:space="preserve">      b) Rooster is a child class of Chicken class</w:t>
      </w:r>
    </w:p>
    <w:p w:rsidR="003442EB" w:rsidRDefault="003442EB" w:rsidP="0034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c)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Chicken </w:t>
      </w:r>
      <w:r>
        <w:rPr>
          <w:rFonts w:ascii="Consolas" w:hAnsi="Consolas" w:cs="Consolas"/>
          <w:color w:val="6A3E3E"/>
          <w:sz w:val="20"/>
          <w:szCs w:val="20"/>
        </w:rPr>
        <w:t>rooster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Chicken(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442EB" w:rsidRDefault="003442EB" w:rsidP="0034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42EB" w:rsidRDefault="003442EB" w:rsidP="0034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"Cock-a-doodle-doo"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42EB" w:rsidRDefault="003442EB" w:rsidP="0034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42EB" w:rsidRDefault="003442EB" w:rsidP="003442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442EB" w:rsidRDefault="00F17183" w:rsidP="00F17183">
      <w:r>
        <w:t xml:space="preserve">d) </w:t>
      </w:r>
      <w:r w:rsidR="003855C4">
        <w:t>By creating an Interface</w:t>
      </w:r>
      <w:r w:rsidR="006816A5">
        <w:t>. By creating a parrot object and overriding the appropriate method inside the parrot object creation.</w:t>
      </w:r>
    </w:p>
    <w:p w:rsidR="00F17183" w:rsidRDefault="00F17183" w:rsidP="00F17183"/>
    <w:p w:rsidR="00F17183" w:rsidRDefault="00F17183" w:rsidP="00F17183">
      <w:r>
        <w:t>Part B:</w:t>
      </w:r>
    </w:p>
    <w:p w:rsidR="007A4ADF" w:rsidRDefault="007A4ADF" w:rsidP="00F17183">
      <w:r>
        <w:t>3]</w:t>
      </w:r>
    </w:p>
    <w:p w:rsidR="007A4ADF" w:rsidRDefault="007A4ADF" w:rsidP="00F17183">
      <w:r>
        <w:t xml:space="preserve">    b) By using Composition. Fish </w:t>
      </w:r>
      <w:r w:rsidRPr="007A4ADF">
        <w:rPr>
          <w:b/>
        </w:rPr>
        <w:t>HAS A</w:t>
      </w:r>
      <w:r>
        <w:t xml:space="preserve"> Dolphin</w:t>
      </w:r>
    </w:p>
    <w:p w:rsidR="007C5612" w:rsidRDefault="007C5612" w:rsidP="00F17183"/>
    <w:p w:rsidR="007C5612" w:rsidRDefault="007C5612" w:rsidP="00F17183">
      <w:r>
        <w:t>BONUS]</w:t>
      </w:r>
    </w:p>
    <w:p w:rsidR="007C5612" w:rsidRDefault="007C5612" w:rsidP="00F17183">
      <w:r>
        <w:t xml:space="preserve">1] Tamil – </w:t>
      </w:r>
      <w:proofErr w:type="spellStart"/>
      <w:r>
        <w:t>Cockarako</w:t>
      </w:r>
      <w:proofErr w:type="spellEnd"/>
    </w:p>
    <w:p w:rsidR="007C5612" w:rsidRDefault="007C5612" w:rsidP="007C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Chicken </w:t>
      </w:r>
      <w:r>
        <w:rPr>
          <w:rFonts w:ascii="Consolas" w:hAnsi="Consolas" w:cs="Consolas"/>
          <w:color w:val="6A3E3E"/>
          <w:sz w:val="20"/>
          <w:szCs w:val="20"/>
        </w:rPr>
        <w:t>rooster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Chicken(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C5612" w:rsidRDefault="007C5612" w:rsidP="007C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5612" w:rsidRDefault="007C5612" w:rsidP="007C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t>Cockarako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612" w:rsidRDefault="007C5612" w:rsidP="007C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612" w:rsidRDefault="007C5612" w:rsidP="007C56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7C5612" w:rsidRDefault="00BE0535" w:rsidP="00F17183">
      <w:r>
        <w:t xml:space="preserve">2] Converting the Project to Web Project. For Restful </w:t>
      </w:r>
      <w:proofErr w:type="spellStart"/>
      <w:r>
        <w:t>webservice</w:t>
      </w:r>
      <w:proofErr w:type="spellEnd"/>
      <w:r>
        <w:t xml:space="preserve">, we can use the Jersey Implementation. We need to add the URIs for resources and the transfer format </w:t>
      </w:r>
      <w:proofErr w:type="spellStart"/>
      <w:r>
        <w:t>eg</w:t>
      </w:r>
      <w:proofErr w:type="spellEnd"/>
      <w:r>
        <w:t>: JSON, XML</w:t>
      </w:r>
      <w:bookmarkStart w:id="0" w:name="_GoBack"/>
      <w:bookmarkEnd w:id="0"/>
    </w:p>
    <w:p w:rsidR="00F17183" w:rsidRDefault="00F17183" w:rsidP="00F17183"/>
    <w:p w:rsidR="00F17183" w:rsidRDefault="00F17183" w:rsidP="00F17183"/>
    <w:p w:rsidR="003855C4" w:rsidRDefault="003855C4" w:rsidP="003855C4">
      <w:r>
        <w:t xml:space="preserve">     </w:t>
      </w:r>
    </w:p>
    <w:sectPr w:rsidR="0038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E4B0E"/>
    <w:multiLevelType w:val="hybridMultilevel"/>
    <w:tmpl w:val="5A6EB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2A"/>
    <w:rsid w:val="00005D9A"/>
    <w:rsid w:val="003442EB"/>
    <w:rsid w:val="003855C4"/>
    <w:rsid w:val="006816A5"/>
    <w:rsid w:val="007A4ADF"/>
    <w:rsid w:val="007C5612"/>
    <w:rsid w:val="00BE0535"/>
    <w:rsid w:val="00CD342A"/>
    <w:rsid w:val="00E96215"/>
    <w:rsid w:val="00F17183"/>
    <w:rsid w:val="00F7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F7B5"/>
  <w15:chartTrackingRefBased/>
  <w15:docId w15:val="{85E7F7C9-384D-43C3-B464-FBC2E0B5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19385/junit-test-for-system-out-println" TargetMode="External"/><Relationship Id="rId5" Type="http://schemas.openxmlformats.org/officeDocument/2006/relationships/hyperlink" Target="http://java.sun.com/j2se/1.4.2/docs/api/java/io/ByteArrayOutputStre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2018-07-29T10:44:00Z</dcterms:created>
  <dcterms:modified xsi:type="dcterms:W3CDTF">2018-08-21T12:47:00Z</dcterms:modified>
</cp:coreProperties>
</file>