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C7B15" w:rsidR="00B8404A" w:rsidP="3960C344" w:rsidRDefault="00B8404A" w14:paraId="7FB77063" w14:textId="37F3DC04">
      <w:pPr>
        <w:pStyle w:val="Normal"/>
        <w:spacing w:line="244" w:lineRule="atLeast"/>
        <w:jc w:val="center"/>
        <w:rPr>
          <w:color w:val="333333"/>
          <w:sz w:val="24"/>
          <w:szCs w:val="24"/>
        </w:rPr>
      </w:pPr>
      <w:r w:rsidRPr="3960C344" w:rsidR="00B8404A">
        <w:rPr>
          <w:b w:val="1"/>
          <w:bCs w:val="1"/>
          <w:color w:val="008000"/>
          <w:sz w:val="24"/>
          <w:szCs w:val="24"/>
        </w:rPr>
        <w:t>import</w:t>
      </w:r>
      <w:r w:rsidRPr="3960C344" w:rsidR="00B8404A">
        <w:rPr>
          <w:color w:val="333333"/>
          <w:sz w:val="24"/>
          <w:szCs w:val="24"/>
        </w:rPr>
        <w:t xml:space="preserve"> </w:t>
      </w:r>
      <w:r w:rsidRPr="3960C344" w:rsidR="00B8404A">
        <w:rPr>
          <w:b w:val="1"/>
          <w:bCs w:val="1"/>
          <w:color w:val="0000FF"/>
          <w:sz w:val="24"/>
          <w:szCs w:val="24"/>
        </w:rPr>
        <w:t>pandas</w:t>
      </w:r>
      <w:r w:rsidRPr="3960C344" w:rsidR="00B8404A">
        <w:rPr>
          <w:color w:val="333333"/>
          <w:sz w:val="24"/>
          <w:szCs w:val="24"/>
        </w:rPr>
        <w:t xml:space="preserve"> </w:t>
      </w:r>
      <w:r w:rsidRPr="3960C344" w:rsidR="00B8404A">
        <w:rPr>
          <w:b w:val="1"/>
          <w:bCs w:val="1"/>
          <w:color w:val="008000"/>
          <w:sz w:val="24"/>
          <w:szCs w:val="24"/>
        </w:rPr>
        <w:t>as</w:t>
      </w:r>
      <w:r w:rsidRPr="3960C344" w:rsidR="00B8404A">
        <w:rPr>
          <w:color w:val="333333"/>
          <w:sz w:val="24"/>
          <w:szCs w:val="24"/>
        </w:rPr>
        <w:t xml:space="preserve"> </w:t>
      </w:r>
      <w:r w:rsidRPr="3960C344" w:rsidR="00B8404A">
        <w:rPr>
          <w:b w:val="1"/>
          <w:bCs w:val="1"/>
          <w:color w:val="0000FF"/>
          <w:sz w:val="24"/>
          <w:szCs w:val="24"/>
        </w:rPr>
        <w:t>pd</w:t>
      </w:r>
    </w:p>
    <w:p w:rsidRPr="002C7B15" w:rsidR="00B8404A" w:rsidP="00B8404A" w:rsidRDefault="00B8404A" w14:paraId="3B5F86B1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b/>
          <w:bCs/>
          <w:color w:val="008000"/>
          <w:sz w:val="24"/>
          <w:szCs w:val="24"/>
        </w:rPr>
        <w:t>import</w:t>
      </w:r>
      <w:r w:rsidRPr="002C7B15">
        <w:rPr>
          <w:color w:val="333333"/>
          <w:sz w:val="24"/>
          <w:szCs w:val="24"/>
        </w:rPr>
        <w:t xml:space="preserve"> </w:t>
      </w:r>
      <w:r w:rsidRPr="002C7B15">
        <w:rPr>
          <w:b/>
          <w:bCs/>
          <w:color w:val="0000FF"/>
          <w:sz w:val="24"/>
          <w:szCs w:val="24"/>
        </w:rPr>
        <w:t>numpy</w:t>
      </w:r>
      <w:r w:rsidRPr="002C7B15">
        <w:rPr>
          <w:color w:val="333333"/>
          <w:sz w:val="24"/>
          <w:szCs w:val="24"/>
        </w:rPr>
        <w:t xml:space="preserve"> </w:t>
      </w:r>
      <w:r w:rsidRPr="002C7B15">
        <w:rPr>
          <w:b/>
          <w:bCs/>
          <w:color w:val="008000"/>
          <w:sz w:val="24"/>
          <w:szCs w:val="24"/>
        </w:rPr>
        <w:t>as</w:t>
      </w:r>
      <w:r w:rsidRPr="002C7B15">
        <w:rPr>
          <w:color w:val="333333"/>
          <w:sz w:val="24"/>
          <w:szCs w:val="24"/>
        </w:rPr>
        <w:t xml:space="preserve"> </w:t>
      </w:r>
      <w:r w:rsidRPr="002C7B15">
        <w:rPr>
          <w:b/>
          <w:bCs/>
          <w:color w:val="0000FF"/>
          <w:sz w:val="24"/>
          <w:szCs w:val="24"/>
        </w:rPr>
        <w:t>np</w:t>
      </w:r>
    </w:p>
    <w:p w:rsidRPr="002C7B15" w:rsidR="00B8404A" w:rsidP="00B8404A" w:rsidRDefault="00B8404A" w14:paraId="5ABF1089" w14:textId="77777777">
      <w:pPr>
        <w:pStyle w:val="HTMLPreformatted"/>
        <w:spacing w:line="244" w:lineRule="atLeast"/>
        <w:rPr>
          <w:b/>
          <w:bCs/>
          <w:color w:val="0000FF"/>
          <w:sz w:val="24"/>
          <w:szCs w:val="24"/>
        </w:rPr>
      </w:pPr>
      <w:r w:rsidRPr="002C7B15">
        <w:rPr>
          <w:b/>
          <w:bCs/>
          <w:color w:val="008000"/>
          <w:sz w:val="24"/>
          <w:szCs w:val="24"/>
        </w:rPr>
        <w:t>import</w:t>
      </w:r>
      <w:r w:rsidRPr="002C7B15">
        <w:rPr>
          <w:color w:val="333333"/>
          <w:sz w:val="24"/>
          <w:szCs w:val="24"/>
        </w:rPr>
        <w:t xml:space="preserve"> </w:t>
      </w:r>
      <w:r w:rsidRPr="002C7B15">
        <w:rPr>
          <w:b/>
          <w:bCs/>
          <w:color w:val="0000FF"/>
          <w:sz w:val="24"/>
          <w:szCs w:val="24"/>
        </w:rPr>
        <w:t>matplotlib.pyplot</w:t>
      </w:r>
      <w:r w:rsidRPr="002C7B15">
        <w:rPr>
          <w:color w:val="333333"/>
          <w:sz w:val="24"/>
          <w:szCs w:val="24"/>
        </w:rPr>
        <w:t xml:space="preserve"> </w:t>
      </w:r>
      <w:r w:rsidRPr="002C7B15">
        <w:rPr>
          <w:b/>
          <w:bCs/>
          <w:color w:val="008000"/>
          <w:sz w:val="24"/>
          <w:szCs w:val="24"/>
        </w:rPr>
        <w:t>as</w:t>
      </w:r>
      <w:r w:rsidRPr="002C7B15">
        <w:rPr>
          <w:color w:val="333333"/>
          <w:sz w:val="24"/>
          <w:szCs w:val="24"/>
        </w:rPr>
        <w:t xml:space="preserve"> </w:t>
      </w:r>
      <w:r w:rsidRPr="002C7B15">
        <w:rPr>
          <w:b/>
          <w:bCs/>
          <w:color w:val="0000FF"/>
          <w:sz w:val="24"/>
          <w:szCs w:val="24"/>
        </w:rPr>
        <w:t>plt</w:t>
      </w:r>
    </w:p>
    <w:p w:rsidRPr="002C7B15" w:rsidR="00B8404A" w:rsidP="00B8404A" w:rsidRDefault="00B8404A" w14:paraId="6EEA489C" w14:textId="0A22BE81">
      <w:pPr>
        <w:pStyle w:val="HTMLPreformatted"/>
        <w:spacing w:line="244" w:lineRule="atLeast"/>
        <w:rPr>
          <w:b/>
          <w:bCs/>
          <w:color w:val="0000FF"/>
          <w:sz w:val="24"/>
          <w:szCs w:val="24"/>
        </w:rPr>
      </w:pPr>
    </w:p>
    <w:p w:rsidRPr="002C7B15" w:rsidR="00B8404A" w:rsidP="00B8404A" w:rsidRDefault="00B8404A" w14:paraId="71F31860" w14:textId="77777777">
      <w:pPr>
        <w:pStyle w:val="HTMLPreformatted"/>
        <w:spacing w:line="244" w:lineRule="atLeast"/>
        <w:rPr>
          <w:b/>
          <w:bCs/>
          <w:color w:val="0000FF"/>
          <w:sz w:val="24"/>
          <w:szCs w:val="24"/>
        </w:rPr>
      </w:pPr>
    </w:p>
    <w:p w:rsidRPr="002C7B15" w:rsidR="00B8404A" w:rsidP="00B8404A" w:rsidRDefault="00B8404A" w14:paraId="2CF077A4" w14:textId="77777777">
      <w:pPr>
        <w:pStyle w:val="HTMLPreformatted"/>
        <w:spacing w:line="244" w:lineRule="atLeast"/>
        <w:rPr>
          <w:b/>
          <w:bCs/>
          <w:color w:val="0000FF"/>
          <w:sz w:val="24"/>
          <w:szCs w:val="24"/>
        </w:rPr>
      </w:pPr>
      <w:r w:rsidRPr="002C7B15">
        <w:rPr>
          <w:b/>
          <w:bCs/>
          <w:color w:val="0000FF"/>
          <w:sz w:val="24"/>
          <w:szCs w:val="24"/>
        </w:rPr>
        <w:t>PART 1</w:t>
      </w:r>
    </w:p>
    <w:p w:rsidRPr="002C7B15" w:rsidR="00B8404A" w:rsidP="00B8404A" w:rsidRDefault="00B8404A" w14:paraId="5AB26D94" w14:textId="77777777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</w:p>
    <w:p w:rsidRPr="002C7B15" w:rsidR="00B8404A" w:rsidP="00B8404A" w:rsidRDefault="00B8404A" w14:paraId="7B0E0A76" w14:textId="4157A71A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 xml:space="preserve">#Question 1 </w:t>
      </w:r>
    </w:p>
    <w:p w:rsidRPr="00B8404A" w:rsidR="00B8404A" w:rsidP="00B8404A" w:rsidRDefault="00B8404A" w14:paraId="4B9FCF7A" w14:textId="5DBD46F2">
      <w:pPr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</w:pPr>
      <w:r w:rsidRPr="00B8404A"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  <w:t xml:space="preserve">Use the pandas library to read data files: </w:t>
      </w:r>
      <w:r w:rsidRPr="00B8404A">
        <w:rPr>
          <w:rFonts w:ascii="Courier New" w:hAnsi="Courier New" w:eastAsia="Times New Roman" w:cs="Courier New"/>
          <w:b/>
          <w:bCs/>
          <w:i/>
          <w:iCs/>
          <w:color w:val="408080"/>
          <w:sz w:val="24"/>
          <w:szCs w:val="24"/>
          <w:lang w:eastAsia="en-IN" w:bidi="gu-IN"/>
        </w:rPr>
        <w:t xml:space="preserve">part1.csv </w:t>
      </w:r>
      <w:r w:rsidRPr="00B8404A"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  <w:t xml:space="preserve">and </w:t>
      </w:r>
      <w:r w:rsidRPr="00B8404A">
        <w:rPr>
          <w:rFonts w:ascii="Courier New" w:hAnsi="Courier New" w:eastAsia="Times New Roman" w:cs="Courier New"/>
          <w:b/>
          <w:bCs/>
          <w:i/>
          <w:iCs/>
          <w:color w:val="408080"/>
          <w:sz w:val="24"/>
          <w:szCs w:val="24"/>
          <w:lang w:eastAsia="en-IN" w:bidi="gu-IN"/>
        </w:rPr>
        <w:t>part2.json</w:t>
      </w:r>
      <w:r w:rsidRPr="00B8404A"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  <w:t xml:space="preserve">.to create 2 data frames. </w:t>
      </w:r>
    </w:p>
    <w:p w:rsidRPr="002C7B15" w:rsidR="00B8404A" w:rsidP="00B8404A" w:rsidRDefault="00B8404A" w14:paraId="78838A74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part1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pd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read_csv(</w:t>
      </w:r>
      <w:r w:rsidRPr="002C7B15">
        <w:rPr>
          <w:color w:val="BA2121"/>
          <w:sz w:val="24"/>
          <w:szCs w:val="24"/>
        </w:rPr>
        <w:t>'./part1.csv'</w:t>
      </w:r>
      <w:r w:rsidRPr="002C7B15">
        <w:rPr>
          <w:color w:val="333333"/>
          <w:sz w:val="24"/>
          <w:szCs w:val="24"/>
        </w:rPr>
        <w:t>)</w:t>
      </w:r>
    </w:p>
    <w:p w:rsidRPr="002C7B15" w:rsidR="00B8404A" w:rsidP="00B8404A" w:rsidRDefault="00B8404A" w14:paraId="69636EFC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part1</w:t>
      </w:r>
    </w:p>
    <w:p w:rsidRPr="002C7B15" w:rsidR="00B8404A" w:rsidRDefault="00B8404A" w14:paraId="565E4F1E" w14:textId="26A5BAA6">
      <w:pPr>
        <w:rPr>
          <w:sz w:val="24"/>
          <w:szCs w:val="24"/>
        </w:rPr>
      </w:pPr>
    </w:p>
    <w:p w:rsidRPr="002C7B15" w:rsidR="00B8404A" w:rsidP="00B8404A" w:rsidRDefault="00B8404A" w14:paraId="09195BC0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part2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pd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read_json(</w:t>
      </w:r>
      <w:r w:rsidRPr="002C7B15">
        <w:rPr>
          <w:color w:val="BA2121"/>
          <w:sz w:val="24"/>
          <w:szCs w:val="24"/>
        </w:rPr>
        <w:t>'./part2.json'</w:t>
      </w:r>
      <w:r w:rsidRPr="002C7B15">
        <w:rPr>
          <w:color w:val="333333"/>
          <w:sz w:val="24"/>
          <w:szCs w:val="24"/>
        </w:rPr>
        <w:t>)</w:t>
      </w:r>
    </w:p>
    <w:p w:rsidRPr="002C7B15" w:rsidR="00B8404A" w:rsidP="00B8404A" w:rsidRDefault="00B8404A" w14:paraId="2CE19D22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part2</w:t>
      </w:r>
    </w:p>
    <w:p w:rsidRPr="002C7B15" w:rsidR="00B8404A" w:rsidRDefault="00B8404A" w14:paraId="64FB7828" w14:textId="77777777">
      <w:pPr>
        <w:rPr>
          <w:noProof/>
          <w:sz w:val="24"/>
          <w:szCs w:val="24"/>
        </w:rPr>
      </w:pPr>
    </w:p>
    <w:p w:rsidRPr="002C7B15" w:rsidR="00B8404A" w:rsidRDefault="00B8404A" w14:paraId="3EF64ADF" w14:textId="536CCCB9">
      <w:pPr>
        <w:rPr>
          <w:sz w:val="24"/>
          <w:szCs w:val="24"/>
        </w:rPr>
      </w:pPr>
      <w:r w:rsidRPr="002C7B15">
        <w:rPr>
          <w:noProof/>
          <w:sz w:val="24"/>
          <w:szCs w:val="24"/>
        </w:rPr>
        <w:drawing>
          <wp:inline distT="0" distB="0" distL="0" distR="0" wp14:anchorId="7E4610A8" wp14:editId="2D07203E">
            <wp:extent cx="4978400" cy="220716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672" t="27313" r="14019" b="14117"/>
                    <a:stretch/>
                  </pic:blipFill>
                  <pic:spPr bwMode="auto">
                    <a:xfrm>
                      <a:off x="0" y="0"/>
                      <a:ext cx="5104891" cy="226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7B15" w:rsidR="00B8404A" w:rsidRDefault="00B8404A" w14:paraId="470CAFD3" w14:textId="77777777">
      <w:pPr>
        <w:rPr>
          <w:noProof/>
          <w:sz w:val="24"/>
          <w:szCs w:val="24"/>
        </w:rPr>
      </w:pPr>
    </w:p>
    <w:p w:rsidRPr="002C7B15" w:rsidR="00B8404A" w:rsidRDefault="00B8404A" w14:paraId="0FF6ABFA" w14:textId="056CAE0A">
      <w:pPr>
        <w:rPr>
          <w:sz w:val="24"/>
          <w:szCs w:val="24"/>
        </w:rPr>
      </w:pPr>
      <w:r w:rsidRPr="002C7B15">
        <w:rPr>
          <w:noProof/>
          <w:sz w:val="24"/>
          <w:szCs w:val="24"/>
        </w:rPr>
        <w:drawing>
          <wp:inline distT="0" distB="0" distL="0" distR="0" wp14:anchorId="5201159F" wp14:editId="55372606">
            <wp:extent cx="4368800" cy="307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239" t="21798" r="21554" b="5445"/>
                    <a:stretch/>
                  </pic:blipFill>
                  <pic:spPr bwMode="auto">
                    <a:xfrm>
                      <a:off x="0" y="0"/>
                      <a:ext cx="4450325" cy="312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7B15" w:rsidR="00D71D79" w:rsidP="00D71D79" w:rsidRDefault="00D71D79" w14:paraId="55B413D3" w14:textId="782377C8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lastRenderedPageBreak/>
        <w:t xml:space="preserve">#Question 2 </w:t>
      </w:r>
    </w:p>
    <w:p w:rsidRPr="00D71D79" w:rsidR="00D71D79" w:rsidP="00D71D79" w:rsidRDefault="00D71D79" w14:paraId="4008C870" w14:textId="77777777">
      <w:pPr>
        <w:pStyle w:val="Default"/>
        <w:rPr>
          <w:rFonts w:ascii="Courier New" w:hAnsi="Courier New" w:eastAsia="Times New Roman" w:cs="Courier New"/>
          <w:i/>
          <w:iCs/>
          <w:color w:val="408080"/>
          <w:lang w:eastAsia="en-IN"/>
        </w:rPr>
      </w:pPr>
      <w:r w:rsidRPr="00D71D79">
        <w:rPr>
          <w:rFonts w:ascii="Courier New" w:hAnsi="Courier New" w:eastAsia="Times New Roman" w:cs="Courier New"/>
          <w:i/>
          <w:iCs/>
          <w:color w:val="408080"/>
          <w:lang w:eastAsia="en-IN"/>
        </w:rPr>
        <w:t xml:space="preserve">Display the first </w:t>
      </w:r>
      <w:r w:rsidRPr="00D71D79">
        <w:rPr>
          <w:rFonts w:ascii="Courier New" w:hAnsi="Courier New" w:eastAsia="Times New Roman" w:cs="Courier New"/>
          <w:b/>
          <w:bCs/>
          <w:i/>
          <w:iCs/>
          <w:color w:val="408080"/>
          <w:lang w:eastAsia="en-IN"/>
        </w:rPr>
        <w:t xml:space="preserve">5 </w:t>
      </w:r>
      <w:r w:rsidRPr="00D71D79">
        <w:rPr>
          <w:rFonts w:ascii="Courier New" w:hAnsi="Courier New" w:eastAsia="Times New Roman" w:cs="Courier New"/>
          <w:i/>
          <w:iCs/>
          <w:color w:val="408080"/>
          <w:lang w:eastAsia="en-IN"/>
        </w:rPr>
        <w:t xml:space="preserve">rows and the last </w:t>
      </w:r>
      <w:r w:rsidRPr="00D71D79">
        <w:rPr>
          <w:rFonts w:ascii="Courier New" w:hAnsi="Courier New" w:eastAsia="Times New Roman" w:cs="Courier New"/>
          <w:b/>
          <w:bCs/>
          <w:i/>
          <w:iCs/>
          <w:color w:val="408080"/>
          <w:lang w:eastAsia="en-IN"/>
        </w:rPr>
        <w:t xml:space="preserve">3 </w:t>
      </w:r>
      <w:r w:rsidRPr="00D71D79">
        <w:rPr>
          <w:rFonts w:ascii="Courier New" w:hAnsi="Courier New" w:eastAsia="Times New Roman" w:cs="Courier New"/>
          <w:i/>
          <w:iCs/>
          <w:color w:val="408080"/>
          <w:lang w:eastAsia="en-IN"/>
        </w:rPr>
        <w:t xml:space="preserve">rows of both data frames. </w:t>
      </w:r>
    </w:p>
    <w:p w:rsidRPr="002C7B15" w:rsidR="00D71D79" w:rsidP="00D71D79" w:rsidRDefault="00D71D79" w14:paraId="51C7928A" w14:textId="77777777">
      <w:pPr>
        <w:pStyle w:val="Default"/>
      </w:pPr>
    </w:p>
    <w:p w:rsidRPr="002C7B15" w:rsidR="00D71D79" w:rsidP="00D71D79" w:rsidRDefault="00D71D79" w14:paraId="3DB80934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RowColumns1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pd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concat([part1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head(</w:t>
      </w:r>
      <w:r w:rsidRPr="002C7B15">
        <w:rPr>
          <w:color w:val="666666"/>
          <w:sz w:val="24"/>
          <w:szCs w:val="24"/>
        </w:rPr>
        <w:t>5</w:t>
      </w:r>
      <w:r w:rsidRPr="002C7B15">
        <w:rPr>
          <w:color w:val="333333"/>
          <w:sz w:val="24"/>
          <w:szCs w:val="24"/>
        </w:rPr>
        <w:t>), part1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tail(</w:t>
      </w:r>
      <w:r w:rsidRPr="002C7B15">
        <w:rPr>
          <w:color w:val="666666"/>
          <w:sz w:val="24"/>
          <w:szCs w:val="24"/>
        </w:rPr>
        <w:t>3</w:t>
      </w:r>
      <w:r w:rsidRPr="002C7B15">
        <w:rPr>
          <w:color w:val="333333"/>
          <w:sz w:val="24"/>
          <w:szCs w:val="24"/>
        </w:rPr>
        <w:t>)])</w:t>
      </w:r>
    </w:p>
    <w:p w:rsidRPr="002C7B15" w:rsidR="00D71D79" w:rsidP="00D71D79" w:rsidRDefault="00D71D79" w14:paraId="5845F185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RowColumns1</w:t>
      </w:r>
    </w:p>
    <w:p w:rsidR="00CB00DB" w:rsidP="00D71D79" w:rsidRDefault="00CB00DB" w14:paraId="680C290E" w14:textId="77777777">
      <w:pPr>
        <w:pStyle w:val="Default"/>
        <w:rPr>
          <w:color w:val="333333"/>
        </w:rPr>
      </w:pPr>
      <w:r>
        <w:t xml:space="preserve">Or # </w:t>
      </w:r>
      <w:r w:rsidRPr="002C7B15">
        <w:rPr>
          <w:color w:val="333333"/>
        </w:rPr>
        <w:t>part1</w:t>
      </w:r>
      <w:r w:rsidRPr="002C7B15">
        <w:rPr>
          <w:color w:val="666666"/>
        </w:rPr>
        <w:t>.</w:t>
      </w:r>
      <w:r w:rsidRPr="002C7B15">
        <w:rPr>
          <w:color w:val="333333"/>
        </w:rPr>
        <w:t>head(</w:t>
      </w:r>
      <w:r w:rsidRPr="002C7B15">
        <w:rPr>
          <w:color w:val="666666"/>
        </w:rPr>
        <w:t>5</w:t>
      </w:r>
      <w:r w:rsidRPr="002C7B15">
        <w:rPr>
          <w:color w:val="333333"/>
        </w:rPr>
        <w:t>)</w:t>
      </w:r>
    </w:p>
    <w:p w:rsidRPr="002C7B15" w:rsidR="00D71D79" w:rsidP="00CB00DB" w:rsidRDefault="00CB00DB" w14:paraId="20A9DBBE" w14:textId="748F9A82">
      <w:pPr>
        <w:pStyle w:val="Default"/>
      </w:pPr>
      <w:r>
        <w:rPr>
          <w:color w:val="333333"/>
        </w:rPr>
        <w:t xml:space="preserve">     #</w:t>
      </w:r>
      <w:r w:rsidRPr="002C7B15">
        <w:rPr>
          <w:color w:val="333333"/>
        </w:rPr>
        <w:t xml:space="preserve"> part1</w:t>
      </w:r>
      <w:r w:rsidRPr="002C7B15">
        <w:rPr>
          <w:color w:val="666666"/>
        </w:rPr>
        <w:t>.</w:t>
      </w:r>
      <w:r w:rsidRPr="002C7B15">
        <w:rPr>
          <w:color w:val="333333"/>
        </w:rPr>
        <w:t>tail(</w:t>
      </w:r>
      <w:r w:rsidRPr="002C7B15">
        <w:rPr>
          <w:color w:val="666666"/>
        </w:rPr>
        <w:t>3</w:t>
      </w:r>
      <w:r w:rsidRPr="002C7B15">
        <w:rPr>
          <w:color w:val="333333"/>
        </w:rPr>
        <w:t>)</w:t>
      </w:r>
    </w:p>
    <w:p w:rsidRPr="002C7B15" w:rsidR="00D71D79" w:rsidP="00D71D79" w:rsidRDefault="00D71D79" w14:paraId="2F5FD979" w14:textId="5D20605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RowColumns2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pd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concat([part2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head(</w:t>
      </w:r>
      <w:r w:rsidRPr="002C7B15">
        <w:rPr>
          <w:color w:val="666666"/>
          <w:sz w:val="24"/>
          <w:szCs w:val="24"/>
        </w:rPr>
        <w:t>5</w:t>
      </w:r>
      <w:r w:rsidRPr="002C7B15">
        <w:rPr>
          <w:color w:val="333333"/>
          <w:sz w:val="24"/>
          <w:szCs w:val="24"/>
        </w:rPr>
        <w:t>), part2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tail(</w:t>
      </w:r>
      <w:r w:rsidRPr="002C7B15">
        <w:rPr>
          <w:color w:val="666666"/>
          <w:sz w:val="24"/>
          <w:szCs w:val="24"/>
        </w:rPr>
        <w:t>3</w:t>
      </w:r>
      <w:r w:rsidRPr="002C7B15">
        <w:rPr>
          <w:color w:val="333333"/>
          <w:sz w:val="24"/>
          <w:szCs w:val="24"/>
        </w:rPr>
        <w:t>)])</w:t>
      </w:r>
    </w:p>
    <w:p w:rsidR="00D71D79" w:rsidP="00D71D79" w:rsidRDefault="00D71D79" w14:paraId="0B26BB72" w14:textId="41B16F2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RowColumns2</w:t>
      </w:r>
    </w:p>
    <w:p w:rsidR="00CB00DB" w:rsidP="00D71D79" w:rsidRDefault="00CB00DB" w14:paraId="7EBE86C6" w14:textId="355961C3">
      <w:pPr>
        <w:pStyle w:val="HTMLPreformatted"/>
        <w:spacing w:line="244" w:lineRule="atLeast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Or #</w:t>
      </w:r>
      <w:r w:rsidRPr="00CB00DB">
        <w:rPr>
          <w:color w:val="333333"/>
          <w:sz w:val="24"/>
          <w:szCs w:val="24"/>
        </w:rPr>
        <w:t xml:space="preserve"> </w:t>
      </w:r>
      <w:r w:rsidRPr="002C7B15">
        <w:rPr>
          <w:color w:val="333333"/>
          <w:sz w:val="24"/>
          <w:szCs w:val="24"/>
        </w:rPr>
        <w:t>part2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head(</w:t>
      </w:r>
      <w:r w:rsidRPr="002C7B15">
        <w:rPr>
          <w:color w:val="666666"/>
          <w:sz w:val="24"/>
          <w:szCs w:val="24"/>
        </w:rPr>
        <w:t>5</w:t>
      </w:r>
      <w:r>
        <w:rPr>
          <w:color w:val="333333"/>
          <w:sz w:val="24"/>
          <w:szCs w:val="24"/>
        </w:rPr>
        <w:t>)</w:t>
      </w:r>
    </w:p>
    <w:p w:rsidRPr="002C7B15" w:rsidR="00CB00DB" w:rsidP="00D71D79" w:rsidRDefault="00CB00DB" w14:paraId="4108536D" w14:textId="6120083D">
      <w:pPr>
        <w:pStyle w:val="HTMLPreformatted"/>
        <w:spacing w:line="244" w:lineRule="atLeast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#</w:t>
      </w:r>
      <w:r w:rsidRPr="00CB00DB">
        <w:rPr>
          <w:color w:val="333333"/>
          <w:sz w:val="24"/>
          <w:szCs w:val="24"/>
        </w:rPr>
        <w:t xml:space="preserve"> </w:t>
      </w:r>
      <w:r w:rsidRPr="002C7B15">
        <w:rPr>
          <w:color w:val="333333"/>
          <w:sz w:val="24"/>
          <w:szCs w:val="24"/>
        </w:rPr>
        <w:t>part2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tail(</w:t>
      </w:r>
      <w:r w:rsidRPr="002C7B15">
        <w:rPr>
          <w:color w:val="666666"/>
          <w:sz w:val="24"/>
          <w:szCs w:val="24"/>
        </w:rPr>
        <w:t>3</w:t>
      </w:r>
      <w:r w:rsidRPr="002C7B15">
        <w:rPr>
          <w:color w:val="333333"/>
          <w:sz w:val="24"/>
          <w:szCs w:val="24"/>
        </w:rPr>
        <w:t>)</w:t>
      </w:r>
    </w:p>
    <w:p w:rsidRPr="002C7B15" w:rsidR="00D71D79" w:rsidP="00D71D79" w:rsidRDefault="00D71D79" w14:paraId="275908A8" w14:textId="77777777">
      <w:pPr>
        <w:pStyle w:val="Default"/>
        <w:rPr>
          <w:noProof/>
        </w:rPr>
      </w:pPr>
      <w:r w:rsidRPr="002C7B15">
        <w:t xml:space="preserve"> </w:t>
      </w:r>
    </w:p>
    <w:p w:rsidRPr="002C7B15" w:rsidR="00D71D79" w:rsidP="00D71D79" w:rsidRDefault="00D71D79" w14:paraId="29A48E7D" w14:textId="2204A5CA">
      <w:pPr>
        <w:pStyle w:val="Default"/>
      </w:pPr>
      <w:r w:rsidRPr="002C7B15">
        <w:rPr>
          <w:noProof/>
        </w:rPr>
        <w:drawing>
          <wp:inline distT="0" distB="0" distL="0" distR="0" wp14:anchorId="029A4A64" wp14:editId="40B9BD5F">
            <wp:extent cx="5757333" cy="323546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07" t="23899" r="17114" b="9384"/>
                    <a:stretch/>
                  </pic:blipFill>
                  <pic:spPr bwMode="auto">
                    <a:xfrm>
                      <a:off x="0" y="0"/>
                      <a:ext cx="5782193" cy="324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7B15" w:rsidR="00B8404A" w:rsidRDefault="00B8404A" w14:paraId="355D5BFF" w14:textId="040742F5">
      <w:pPr>
        <w:rPr>
          <w:sz w:val="24"/>
          <w:szCs w:val="24"/>
        </w:rPr>
      </w:pPr>
    </w:p>
    <w:p w:rsidRPr="002C7B15" w:rsidR="00D9317F" w:rsidRDefault="00D9317F" w14:paraId="25A054D2" w14:textId="77777777">
      <w:pPr>
        <w:rPr>
          <w:sz w:val="24"/>
          <w:szCs w:val="24"/>
        </w:rPr>
      </w:pPr>
    </w:p>
    <w:p w:rsidRPr="002C7B15" w:rsidR="00F37130" w:rsidP="00F37130" w:rsidRDefault="00F37130" w14:paraId="6BE6F55D" w14:textId="434B63EC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 xml:space="preserve">#Question </w:t>
      </w:r>
      <w:r w:rsidRPr="002C7B15" w:rsidR="00D9317F">
        <w:rPr>
          <w:i/>
          <w:iCs/>
          <w:color w:val="408080"/>
          <w:sz w:val="24"/>
          <w:szCs w:val="24"/>
        </w:rPr>
        <w:t>3</w:t>
      </w:r>
      <w:r w:rsidRPr="002C7B15">
        <w:rPr>
          <w:i/>
          <w:iCs/>
          <w:color w:val="408080"/>
          <w:sz w:val="24"/>
          <w:szCs w:val="24"/>
        </w:rPr>
        <w:t xml:space="preserve"> </w:t>
      </w:r>
    </w:p>
    <w:p w:rsidRPr="002C7B15" w:rsidR="00F37130" w:rsidP="00F37130" w:rsidRDefault="00F37130" w14:paraId="3D35AB76" w14:textId="7358C66E">
      <w:pPr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</w:pPr>
      <w:r w:rsidRPr="00F37130"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  <w:t xml:space="preserve">Combine both data frames into a single one: Columns in the second data frame to the RIGHT of the first data frame. </w:t>
      </w:r>
    </w:p>
    <w:p w:rsidRPr="002C7B15" w:rsidR="00D9317F" w:rsidP="00F37130" w:rsidRDefault="00D9317F" w14:paraId="223ACD4D" w14:textId="77777777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</w:p>
    <w:p w:rsidRPr="002C7B15" w:rsidR="00F37130" w:rsidP="00F37130" w:rsidRDefault="00F37130" w14:paraId="12D38025" w14:textId="12E2CF63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>#Reset the index values to the second dataframe appends properly</w:t>
      </w:r>
    </w:p>
    <w:p w:rsidRPr="002C7B15" w:rsidR="00F37130" w:rsidP="00F37130" w:rsidRDefault="00F37130" w14:paraId="56E7B70C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part2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part2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reset_index(drop</w:t>
      </w:r>
      <w:r w:rsidRPr="002C7B15">
        <w:rPr>
          <w:color w:val="666666"/>
          <w:sz w:val="24"/>
          <w:szCs w:val="24"/>
        </w:rPr>
        <w:t>=</w:t>
      </w:r>
      <w:r w:rsidRPr="002C7B15">
        <w:rPr>
          <w:b/>
          <w:bCs/>
          <w:color w:val="008000"/>
          <w:sz w:val="24"/>
          <w:szCs w:val="24"/>
        </w:rPr>
        <w:t>True</w:t>
      </w:r>
      <w:r w:rsidRPr="002C7B15">
        <w:rPr>
          <w:color w:val="333333"/>
          <w:sz w:val="24"/>
          <w:szCs w:val="24"/>
        </w:rPr>
        <w:t>)</w:t>
      </w:r>
    </w:p>
    <w:p w:rsidRPr="002C7B15" w:rsidR="00F37130" w:rsidP="00F37130" w:rsidRDefault="00F37130" w14:paraId="12663CA0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F37130" w:rsidP="00F37130" w:rsidRDefault="00F37130" w14:paraId="773083DD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>#drop=True option avoids adding new index column with old index values</w:t>
      </w:r>
    </w:p>
    <w:p w:rsidRPr="002C7B15" w:rsidR="00F37130" w:rsidP="00F37130" w:rsidRDefault="00F37130" w14:paraId="14432C97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F37130" w:rsidP="00F37130" w:rsidRDefault="00F37130" w14:paraId="6C97C4BC" w14:textId="208B1F79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sidebyside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pd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concat([part1, part2], axis</w:t>
      </w:r>
      <w:r w:rsidRPr="002C7B15">
        <w:rPr>
          <w:color w:val="666666"/>
          <w:sz w:val="24"/>
          <w:szCs w:val="24"/>
        </w:rPr>
        <w:t>=1</w:t>
      </w:r>
      <w:r w:rsidRPr="002C7B15">
        <w:rPr>
          <w:color w:val="333333"/>
          <w:sz w:val="24"/>
          <w:szCs w:val="24"/>
        </w:rPr>
        <w:t>)</w:t>
      </w:r>
    </w:p>
    <w:p w:rsidRPr="002C7B15" w:rsidR="00F37130" w:rsidP="00F37130" w:rsidRDefault="00F37130" w14:paraId="156360F4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sidebyside</w:t>
      </w:r>
    </w:p>
    <w:p w:rsidRPr="00F37130" w:rsidR="00F37130" w:rsidP="00F37130" w:rsidRDefault="00F37130" w14:paraId="743F63E1" w14:textId="6FF18B15">
      <w:pPr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</w:pPr>
      <w:r w:rsidRPr="002C7B15">
        <w:rPr>
          <w:noProof/>
          <w:sz w:val="24"/>
          <w:szCs w:val="24"/>
        </w:rPr>
        <w:lastRenderedPageBreak/>
        <w:drawing>
          <wp:inline distT="0" distB="0" distL="0" distR="0" wp14:anchorId="31C935CF" wp14:editId="77CE2FE1">
            <wp:extent cx="5664200" cy="2687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50" t="23636" r="17424" b="20423"/>
                    <a:stretch/>
                  </pic:blipFill>
                  <pic:spPr bwMode="auto">
                    <a:xfrm>
                      <a:off x="0" y="0"/>
                      <a:ext cx="5711197" cy="270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7B15" w:rsidR="00D9317F" w:rsidP="00D9317F" w:rsidRDefault="00D9317F" w14:paraId="5AD1E7C4" w14:textId="77777777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</w:p>
    <w:p w:rsidRPr="002C7B15" w:rsidR="00D9317F" w:rsidP="00D9317F" w:rsidRDefault="00D9317F" w14:paraId="7EED06F5" w14:textId="6070666C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>#Question 4</w:t>
      </w:r>
    </w:p>
    <w:p w:rsidRPr="002C7B15" w:rsidR="00D9317F" w:rsidP="00D9317F" w:rsidRDefault="00D9317F" w14:paraId="313BAA5E" w14:textId="07EB202C">
      <w:pPr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</w:pPr>
      <w:r w:rsidRPr="00D9317F"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  <w:t xml:space="preserve">Export your results as a CSV and make sure it reads back into Python properly. </w:t>
      </w:r>
    </w:p>
    <w:p w:rsidRPr="002C7B15" w:rsidR="00D9317F" w:rsidP="00D9317F" w:rsidRDefault="00D9317F" w14:paraId="1D825200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combineddf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sidebyside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to_csv(</w:t>
      </w:r>
      <w:r w:rsidRPr="002C7B15">
        <w:rPr>
          <w:color w:val="BA2121"/>
          <w:sz w:val="24"/>
          <w:szCs w:val="24"/>
        </w:rPr>
        <w:t>'combineddf.csv'</w:t>
      </w:r>
      <w:r w:rsidRPr="002C7B15">
        <w:rPr>
          <w:color w:val="333333"/>
          <w:sz w:val="24"/>
          <w:szCs w:val="24"/>
        </w:rPr>
        <w:t>, index</w:t>
      </w:r>
      <w:r w:rsidRPr="002C7B15">
        <w:rPr>
          <w:color w:val="666666"/>
          <w:sz w:val="24"/>
          <w:szCs w:val="24"/>
        </w:rPr>
        <w:t>=</w:t>
      </w:r>
      <w:r w:rsidRPr="002C7B15">
        <w:rPr>
          <w:b/>
          <w:bCs/>
          <w:color w:val="008000"/>
          <w:sz w:val="24"/>
          <w:szCs w:val="24"/>
        </w:rPr>
        <w:t>True</w:t>
      </w:r>
      <w:r w:rsidRPr="002C7B15">
        <w:rPr>
          <w:color w:val="333333"/>
          <w:sz w:val="24"/>
          <w:szCs w:val="24"/>
        </w:rPr>
        <w:t>)</w:t>
      </w:r>
    </w:p>
    <w:p w:rsidRPr="002C7B15" w:rsidR="00D9317F" w:rsidP="00D9317F" w:rsidRDefault="00D9317F" w14:paraId="2B909D06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combineddf</w:t>
      </w:r>
    </w:p>
    <w:p w:rsidRPr="002C7B15" w:rsidR="00D9317F" w:rsidP="00D9317F" w:rsidRDefault="00D9317F" w14:paraId="623DDB20" w14:textId="65E4AC8B">
      <w:pPr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</w:pPr>
    </w:p>
    <w:p w:rsidRPr="002C7B15" w:rsidR="00D9317F" w:rsidP="00D9317F" w:rsidRDefault="00D9317F" w14:paraId="0FE2EF77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>#Opening combined file named combineddf</w:t>
      </w:r>
    </w:p>
    <w:p w:rsidRPr="002C7B15" w:rsidR="00D9317F" w:rsidP="00D9317F" w:rsidRDefault="00D9317F" w14:paraId="10095E8F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combineddf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pd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read_csv(</w:t>
      </w:r>
      <w:r w:rsidRPr="002C7B15">
        <w:rPr>
          <w:color w:val="BA2121"/>
          <w:sz w:val="24"/>
          <w:szCs w:val="24"/>
        </w:rPr>
        <w:t>'./combineddf.csv'</w:t>
      </w:r>
      <w:r w:rsidRPr="002C7B15">
        <w:rPr>
          <w:color w:val="333333"/>
          <w:sz w:val="24"/>
          <w:szCs w:val="24"/>
        </w:rPr>
        <w:t>, keep_default_na</w:t>
      </w:r>
      <w:r w:rsidRPr="002C7B15">
        <w:rPr>
          <w:color w:val="666666"/>
          <w:sz w:val="24"/>
          <w:szCs w:val="24"/>
        </w:rPr>
        <w:t>=</w:t>
      </w:r>
      <w:r w:rsidRPr="002C7B15">
        <w:rPr>
          <w:b/>
          <w:bCs/>
          <w:color w:val="008000"/>
          <w:sz w:val="24"/>
          <w:szCs w:val="24"/>
        </w:rPr>
        <w:t>False</w:t>
      </w:r>
      <w:r w:rsidRPr="002C7B15">
        <w:rPr>
          <w:color w:val="333333"/>
          <w:sz w:val="24"/>
          <w:szCs w:val="24"/>
        </w:rPr>
        <w:t>, na_values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>[</w:t>
      </w:r>
      <w:r w:rsidRPr="002C7B15">
        <w:rPr>
          <w:color w:val="BA2121"/>
          <w:sz w:val="24"/>
          <w:szCs w:val="24"/>
        </w:rPr>
        <w:t>""</w:t>
      </w:r>
      <w:r w:rsidRPr="002C7B15">
        <w:rPr>
          <w:color w:val="333333"/>
          <w:sz w:val="24"/>
          <w:szCs w:val="24"/>
        </w:rPr>
        <w:t>])</w:t>
      </w:r>
    </w:p>
    <w:p w:rsidRPr="002C7B15" w:rsidR="00D9317F" w:rsidP="00D9317F" w:rsidRDefault="00D9317F" w14:paraId="527D3B83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combineddf</w:t>
      </w:r>
    </w:p>
    <w:p w:rsidRPr="00D9317F" w:rsidR="00D9317F" w:rsidP="00D9317F" w:rsidRDefault="00D9317F" w14:paraId="10BC47A3" w14:textId="77777777">
      <w:pPr>
        <w:rPr>
          <w:rFonts w:ascii="Courier New" w:hAnsi="Courier New" w:eastAsia="Times New Roman" w:cs="Courier New"/>
          <w:i/>
          <w:iCs/>
          <w:color w:val="408080"/>
          <w:sz w:val="24"/>
          <w:szCs w:val="24"/>
          <w:lang w:eastAsia="en-IN" w:bidi="gu-IN"/>
        </w:rPr>
      </w:pPr>
    </w:p>
    <w:p w:rsidRPr="002C7B15" w:rsidR="00D9317F" w:rsidP="00D9317F" w:rsidRDefault="00D9317F" w14:paraId="114834F0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>#Getting rid of 'unnamed: 0' column</w:t>
      </w:r>
    </w:p>
    <w:p w:rsidRPr="002C7B15" w:rsidR="00D9317F" w:rsidP="00D9317F" w:rsidRDefault="00D9317F" w14:paraId="1A239988" w14:textId="54CB0C7F">
      <w:pPr>
        <w:pStyle w:val="HTMLPreformatted"/>
        <w:spacing w:line="244" w:lineRule="atLeast"/>
        <w:rPr>
          <w:b/>
          <w:bCs/>
          <w:color w:val="008000"/>
          <w:sz w:val="24"/>
          <w:szCs w:val="24"/>
        </w:rPr>
      </w:pPr>
      <w:r w:rsidRPr="002C7B15">
        <w:rPr>
          <w:color w:val="333333"/>
          <w:sz w:val="24"/>
          <w:szCs w:val="24"/>
        </w:rPr>
        <w:t>combineddf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drop(combineddf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filter(regex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BA2121"/>
          <w:sz w:val="24"/>
          <w:szCs w:val="24"/>
        </w:rPr>
        <w:t>"Unnamed: 0"</w:t>
      </w:r>
      <w:r w:rsidRPr="002C7B15">
        <w:rPr>
          <w:color w:val="333333"/>
          <w:sz w:val="24"/>
          <w:szCs w:val="24"/>
        </w:rPr>
        <w:t>),axis</w:t>
      </w:r>
      <w:r w:rsidRPr="002C7B15">
        <w:rPr>
          <w:color w:val="666666"/>
          <w:sz w:val="24"/>
          <w:szCs w:val="24"/>
        </w:rPr>
        <w:t>=1</w:t>
      </w:r>
      <w:r w:rsidRPr="002C7B15">
        <w:rPr>
          <w:color w:val="333333"/>
          <w:sz w:val="24"/>
          <w:szCs w:val="24"/>
        </w:rPr>
        <w:t>, inplace</w:t>
      </w:r>
      <w:r w:rsidRPr="002C7B15">
        <w:rPr>
          <w:color w:val="666666"/>
          <w:sz w:val="24"/>
          <w:szCs w:val="24"/>
        </w:rPr>
        <w:t>=</w:t>
      </w:r>
      <w:r w:rsidRPr="002C7B15">
        <w:rPr>
          <w:b/>
          <w:bCs/>
          <w:color w:val="008000"/>
          <w:sz w:val="24"/>
          <w:szCs w:val="24"/>
        </w:rPr>
        <w:t>True)</w:t>
      </w:r>
    </w:p>
    <w:p w:rsidRPr="002C7B15" w:rsidR="00D9317F" w:rsidP="00D9317F" w:rsidRDefault="00D9317F" w14:paraId="39194914" w14:textId="77777777">
      <w:pPr>
        <w:pStyle w:val="HTMLPreformatted"/>
        <w:spacing w:line="244" w:lineRule="atLeast"/>
        <w:rPr>
          <w:noProof/>
          <w:sz w:val="24"/>
          <w:szCs w:val="24"/>
        </w:rPr>
      </w:pPr>
    </w:p>
    <w:p w:rsidRPr="002C7B15" w:rsidR="00D9317F" w:rsidP="00D9317F" w:rsidRDefault="00D9317F" w14:paraId="0CAB4253" w14:textId="4DA59D35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noProof/>
          <w:sz w:val="24"/>
          <w:szCs w:val="24"/>
        </w:rPr>
        <w:drawing>
          <wp:inline distT="0" distB="0" distL="0" distR="0" wp14:anchorId="79925B51" wp14:editId="63303D2B">
            <wp:extent cx="5427133" cy="2905977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12" t="24161" r="17417" b="12276"/>
                    <a:stretch/>
                  </pic:blipFill>
                  <pic:spPr bwMode="auto">
                    <a:xfrm>
                      <a:off x="0" y="0"/>
                      <a:ext cx="5438838" cy="291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7B15" w:rsidR="00F1184F" w:rsidP="00F1184F" w:rsidRDefault="00F1184F" w14:paraId="3D9D12D1" w14:textId="3025984E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lastRenderedPageBreak/>
        <w:t>#Question 5</w:t>
      </w:r>
    </w:p>
    <w:p w:rsidRPr="002C7B15" w:rsidR="00F1184F" w:rsidP="00F1184F" w:rsidRDefault="00F1184F" w14:paraId="47385E99" w14:textId="5993EB3E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F1184F">
        <w:rPr>
          <w:i/>
          <w:iCs/>
          <w:color w:val="408080"/>
          <w:sz w:val="24"/>
          <w:szCs w:val="24"/>
        </w:rPr>
        <w:t xml:space="preserve">Show the list of columns in your data frame. </w:t>
      </w:r>
    </w:p>
    <w:p w:rsidRPr="002C7B15" w:rsidR="00F1184F" w:rsidP="00F1184F" w:rsidRDefault="00F1184F" w14:paraId="221DA259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F1184F" w:rsidP="00F1184F" w:rsidRDefault="00F1184F" w14:paraId="6A609BF6" w14:textId="5E9C02A0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ColumnsList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</w:t>
      </w:r>
      <w:r w:rsidRPr="002C7B15">
        <w:rPr>
          <w:color w:val="008000"/>
          <w:sz w:val="24"/>
          <w:szCs w:val="24"/>
        </w:rPr>
        <w:t>list</w:t>
      </w:r>
      <w:r w:rsidRPr="002C7B15">
        <w:rPr>
          <w:color w:val="333333"/>
          <w:sz w:val="24"/>
          <w:szCs w:val="24"/>
        </w:rPr>
        <w:t>(combineddf)</w:t>
      </w:r>
    </w:p>
    <w:p w:rsidRPr="002C7B15" w:rsidR="00F1184F" w:rsidP="00F1184F" w:rsidRDefault="00F1184F" w14:paraId="174C2109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ColumnsList</w:t>
      </w:r>
    </w:p>
    <w:p w:rsidRPr="002C7B15" w:rsidR="003565DB" w:rsidP="00F1184F" w:rsidRDefault="003565DB" w14:paraId="2B2ED502" w14:textId="77777777">
      <w:pPr>
        <w:pStyle w:val="HTMLPreformatted"/>
        <w:spacing w:line="244" w:lineRule="atLeast"/>
        <w:rPr>
          <w:noProof/>
          <w:sz w:val="24"/>
          <w:szCs w:val="24"/>
        </w:rPr>
      </w:pPr>
    </w:p>
    <w:p w:rsidRPr="00F1184F" w:rsidR="00F1184F" w:rsidP="00F1184F" w:rsidRDefault="00F1184F" w14:paraId="59F1E111" w14:textId="59AF0A66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noProof/>
          <w:sz w:val="24"/>
          <w:szCs w:val="24"/>
        </w:rPr>
        <w:drawing>
          <wp:inline distT="0" distB="0" distL="0" distR="0" wp14:anchorId="11986317" wp14:editId="00E7DA51">
            <wp:extent cx="5954395" cy="1684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98" t="45429" r="17276" b="21210"/>
                    <a:stretch/>
                  </pic:blipFill>
                  <pic:spPr bwMode="auto">
                    <a:xfrm>
                      <a:off x="0" y="0"/>
                      <a:ext cx="5988628" cy="169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7B15" w:rsidR="00F1184F" w:rsidP="00D9317F" w:rsidRDefault="00F1184F" w14:paraId="658CE1CE" w14:textId="438C0003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3565DB" w:rsidP="003565DB" w:rsidRDefault="003565DB" w14:paraId="4DE2B081" w14:textId="42D7EBAA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>#Question 6</w:t>
      </w:r>
    </w:p>
    <w:p w:rsidRPr="002C7B15" w:rsidR="003565DB" w:rsidP="003565DB" w:rsidRDefault="003565DB" w14:paraId="76E9F8F9" w14:textId="23F92B09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3565DB">
        <w:rPr>
          <w:i/>
          <w:iCs/>
          <w:color w:val="408080"/>
          <w:sz w:val="24"/>
          <w:szCs w:val="24"/>
        </w:rPr>
        <w:t xml:space="preserve">Do you find any duplicated columns? Display the first 5 rows of your data, is your data accurate? </w:t>
      </w:r>
    </w:p>
    <w:p w:rsidRPr="002C7B15" w:rsidR="003565DB" w:rsidP="003565DB" w:rsidRDefault="003565DB" w14:paraId="2638A237" w14:textId="4C3C6F3F">
      <w:pPr>
        <w:pStyle w:val="HTMLPreformatted"/>
        <w:spacing w:line="244" w:lineRule="atLeast"/>
        <w:rPr>
          <w:noProof/>
          <w:sz w:val="24"/>
          <w:szCs w:val="24"/>
        </w:rPr>
      </w:pPr>
    </w:p>
    <w:p w:rsidRPr="002C7B15" w:rsidR="003565DB" w:rsidP="003565DB" w:rsidRDefault="003565DB" w14:paraId="45849ABB" w14:textId="377BC834">
      <w:pPr>
        <w:pStyle w:val="HTMLPreformatted"/>
        <w:spacing w:line="244" w:lineRule="atLeast"/>
        <w:rPr>
          <w:noProof/>
          <w:sz w:val="24"/>
          <w:szCs w:val="24"/>
        </w:rPr>
      </w:pPr>
      <w:r w:rsidRPr="002C7B15">
        <w:rPr>
          <w:noProof/>
          <w:sz w:val="24"/>
          <w:szCs w:val="24"/>
        </w:rPr>
        <w:t>No, There is no duplicate column present in the combined dataframe</w:t>
      </w:r>
      <w:r w:rsidRPr="002C7B15" w:rsidR="00D41B4F">
        <w:rPr>
          <w:noProof/>
          <w:sz w:val="24"/>
          <w:szCs w:val="24"/>
        </w:rPr>
        <w:t xml:space="preserve">. Moreover, the data seems unaccurate as it does not reflect the data as per the species_id. </w:t>
      </w:r>
    </w:p>
    <w:p w:rsidRPr="002C7B15" w:rsidR="00D41B4F" w:rsidP="003565DB" w:rsidRDefault="00D41B4F" w14:paraId="0DBCCCA6" w14:textId="2EB46095">
      <w:pPr>
        <w:pStyle w:val="HTMLPreformatted"/>
        <w:spacing w:line="244" w:lineRule="atLeast"/>
        <w:rPr>
          <w:noProof/>
          <w:sz w:val="24"/>
          <w:szCs w:val="24"/>
        </w:rPr>
      </w:pPr>
    </w:p>
    <w:p w:rsidRPr="002C7B15" w:rsidR="00D41B4F" w:rsidP="00D41B4F" w:rsidRDefault="00D41B4F" w14:paraId="14EA5B7A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duplicateColumnNames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combineddf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columns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duplicated()</w:t>
      </w:r>
    </w:p>
    <w:p w:rsidRPr="002C7B15" w:rsidR="00D41B4F" w:rsidP="00D41B4F" w:rsidRDefault="00D41B4F" w14:paraId="7DC41DC0" w14:textId="67B6450F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duplicateColumnNames</w:t>
      </w:r>
    </w:p>
    <w:p w:rsidRPr="002C7B15" w:rsidR="00D41B4F" w:rsidP="00D41B4F" w:rsidRDefault="00D41B4F" w14:paraId="56844975" w14:textId="2C02F4C2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D41B4F" w:rsidP="00D41B4F" w:rsidRDefault="00D41B4F" w14:paraId="333E2CAB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NewRows = combineddf.head()</w:t>
      </w:r>
    </w:p>
    <w:p w:rsidRPr="002C7B15" w:rsidR="00D41B4F" w:rsidP="00D41B4F" w:rsidRDefault="00D41B4F" w14:paraId="0874757F" w14:textId="2293E561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NewRows</w:t>
      </w:r>
    </w:p>
    <w:p w:rsidRPr="002C7B15" w:rsidR="00D41B4F" w:rsidP="00D41B4F" w:rsidRDefault="00D41B4F" w14:paraId="1ED38924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D41B4F" w:rsidP="003565DB" w:rsidRDefault="00D41B4F" w14:paraId="58E9EF8C" w14:textId="77777777">
      <w:pPr>
        <w:pStyle w:val="HTMLPreformatted"/>
        <w:spacing w:line="244" w:lineRule="atLeast"/>
        <w:rPr>
          <w:noProof/>
          <w:sz w:val="24"/>
          <w:szCs w:val="24"/>
        </w:rPr>
      </w:pPr>
    </w:p>
    <w:p w:rsidRPr="003565DB" w:rsidR="003565DB" w:rsidP="003565DB" w:rsidRDefault="003565DB" w14:paraId="28F4BDF4" w14:textId="324BEFBB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noProof/>
          <w:sz w:val="24"/>
          <w:szCs w:val="24"/>
        </w:rPr>
        <w:drawing>
          <wp:inline distT="0" distB="0" distL="0" distR="0" wp14:anchorId="41E95F33" wp14:editId="293AB4F2">
            <wp:extent cx="5949626" cy="18118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08" t="28364" r="17719" b="35647"/>
                    <a:stretch/>
                  </pic:blipFill>
                  <pic:spPr bwMode="auto">
                    <a:xfrm>
                      <a:off x="0" y="0"/>
                      <a:ext cx="6001423" cy="182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7B15" w:rsidR="003565DB" w:rsidP="00D9317F" w:rsidRDefault="003565DB" w14:paraId="6CE95159" w14:textId="22BC39A0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D41B4F" w:rsidP="00D9317F" w:rsidRDefault="00D41B4F" w14:paraId="29FB7496" w14:textId="435B27A6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D41B4F" w:rsidP="00D41B4F" w:rsidRDefault="00D41B4F" w14:paraId="5804B685" w14:textId="665695EB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>#Question 7</w:t>
      </w:r>
    </w:p>
    <w:p w:rsidRPr="00D41B4F" w:rsidR="00D41B4F" w:rsidP="00D41B4F" w:rsidRDefault="00D41B4F" w14:paraId="462E0595" w14:textId="6A8AB40D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D41B4F">
        <w:rPr>
          <w:i/>
          <w:iCs/>
          <w:color w:val="408080"/>
          <w:sz w:val="24"/>
          <w:szCs w:val="24"/>
        </w:rPr>
        <w:t xml:space="preserve">Use </w:t>
      </w:r>
      <w:r w:rsidRPr="00D41B4F">
        <w:rPr>
          <w:b/>
          <w:bCs/>
          <w:i/>
          <w:iCs/>
          <w:color w:val="408080"/>
          <w:sz w:val="24"/>
          <w:szCs w:val="24"/>
        </w:rPr>
        <w:t xml:space="preserve">merge from the pandas package to </w:t>
      </w:r>
      <w:r w:rsidRPr="00D41B4F">
        <w:rPr>
          <w:i/>
          <w:iCs/>
          <w:color w:val="408080"/>
          <w:sz w:val="24"/>
          <w:szCs w:val="24"/>
        </w:rPr>
        <w:t xml:space="preserve">make an inner join. </w:t>
      </w:r>
    </w:p>
    <w:p w:rsidRPr="002C7B15" w:rsidR="00144719" w:rsidP="00144719" w:rsidRDefault="00144719" w14:paraId="014FAF95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144719" w:rsidP="00144719" w:rsidRDefault="00144719" w14:paraId="79DBE0DF" w14:textId="7E9DA855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 xml:space="preserve">merged_innerjoin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pd</w:t>
      </w:r>
      <w:r w:rsidRPr="002C7B15">
        <w:rPr>
          <w:color w:val="666666"/>
          <w:sz w:val="24"/>
          <w:szCs w:val="24"/>
        </w:rPr>
        <w:t>.</w:t>
      </w:r>
      <w:r w:rsidRPr="002C7B15">
        <w:rPr>
          <w:color w:val="333333"/>
          <w:sz w:val="24"/>
          <w:szCs w:val="24"/>
        </w:rPr>
        <w:t>merge(part1, part2, on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BA2121"/>
          <w:sz w:val="24"/>
          <w:szCs w:val="24"/>
        </w:rPr>
        <w:t>'species_id'</w:t>
      </w:r>
      <w:r w:rsidRPr="002C7B15">
        <w:rPr>
          <w:color w:val="333333"/>
          <w:sz w:val="24"/>
          <w:szCs w:val="24"/>
        </w:rPr>
        <w:t xml:space="preserve">, how </w:t>
      </w:r>
      <w:r w:rsidRPr="002C7B15">
        <w:rPr>
          <w:color w:val="666666"/>
          <w:sz w:val="24"/>
          <w:szCs w:val="24"/>
        </w:rPr>
        <w:t>=</w:t>
      </w:r>
      <w:r w:rsidRPr="002C7B15">
        <w:rPr>
          <w:color w:val="333333"/>
          <w:sz w:val="24"/>
          <w:szCs w:val="24"/>
        </w:rPr>
        <w:t xml:space="preserve"> </w:t>
      </w:r>
      <w:r w:rsidRPr="002C7B15">
        <w:rPr>
          <w:color w:val="BA2121"/>
          <w:sz w:val="24"/>
          <w:szCs w:val="24"/>
        </w:rPr>
        <w:t>"inner"</w:t>
      </w:r>
      <w:r w:rsidRPr="002C7B15">
        <w:rPr>
          <w:color w:val="333333"/>
          <w:sz w:val="24"/>
          <w:szCs w:val="24"/>
        </w:rPr>
        <w:t>)</w:t>
      </w:r>
    </w:p>
    <w:p w:rsidRPr="002C7B15" w:rsidR="00144719" w:rsidP="00144719" w:rsidRDefault="00144719" w14:paraId="034EBC62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merged_innerjoin</w:t>
      </w:r>
    </w:p>
    <w:p w:rsidRPr="002C7B15" w:rsidR="00D41B4F" w:rsidP="00144719" w:rsidRDefault="00D41B4F" w14:paraId="62BF4278" w14:textId="292A3A39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2C7B15" w:rsidP="00144719" w:rsidRDefault="002C7B15" w14:paraId="02860DD5" w14:textId="77777777">
      <w:pPr>
        <w:pStyle w:val="HTMLPreformatted"/>
        <w:spacing w:line="244" w:lineRule="atLeast"/>
        <w:rPr>
          <w:noProof/>
          <w:sz w:val="24"/>
          <w:szCs w:val="24"/>
        </w:rPr>
      </w:pPr>
    </w:p>
    <w:p w:rsidRPr="002C7B15" w:rsidR="002C7B15" w:rsidP="00144719" w:rsidRDefault="002C7B15" w14:paraId="5408592C" w14:textId="423B9313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noProof/>
          <w:sz w:val="24"/>
          <w:szCs w:val="24"/>
        </w:rPr>
        <w:drawing>
          <wp:inline distT="0" distB="0" distL="0" distR="0" wp14:anchorId="7DD61591" wp14:editId="672EF585">
            <wp:extent cx="5876755" cy="227753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53" t="34141" r="17407" b="20152"/>
                    <a:stretch/>
                  </pic:blipFill>
                  <pic:spPr bwMode="auto">
                    <a:xfrm>
                      <a:off x="0" y="0"/>
                      <a:ext cx="5906860" cy="22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7B15" w:rsidR="002C7B15" w:rsidP="002C7B15" w:rsidRDefault="002C7B15" w14:paraId="513C293B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2C7B15" w:rsidR="002C7B15" w:rsidP="002C7B15" w:rsidRDefault="002C7B15" w14:paraId="03660D2A" w14:textId="77777777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</w:p>
    <w:p w:rsidRPr="002C7B15" w:rsidR="002C7B15" w:rsidP="002C7B15" w:rsidRDefault="002C7B15" w14:paraId="3D76418A" w14:textId="4512F5A1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>#Question 8</w:t>
      </w:r>
    </w:p>
    <w:p w:rsidRPr="002C7B15" w:rsidR="002C7B15" w:rsidP="002C7B15" w:rsidRDefault="002C7B15" w14:paraId="56D5673A" w14:textId="6F0F9D50">
      <w:pPr>
        <w:pStyle w:val="HTMLPreformatted"/>
        <w:spacing w:line="244" w:lineRule="atLeast"/>
        <w:rPr>
          <w:i/>
          <w:iCs/>
          <w:color w:val="408080"/>
          <w:sz w:val="24"/>
          <w:szCs w:val="24"/>
        </w:rPr>
      </w:pPr>
      <w:r w:rsidRPr="002C7B15">
        <w:rPr>
          <w:i/>
          <w:iCs/>
          <w:color w:val="408080"/>
          <w:sz w:val="24"/>
          <w:szCs w:val="24"/>
        </w:rPr>
        <w:t xml:space="preserve">Fill the missing value for the column weight by the mean </w:t>
      </w:r>
    </w:p>
    <w:p w:rsidRPr="002C7B15" w:rsidR="002C7B15" w:rsidP="002C7B15" w:rsidRDefault="002C7B15" w14:paraId="766BEE52" w14:textId="77777777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Pr="00B53DA2" w:rsidR="00B53DA2" w:rsidP="00B53DA2" w:rsidRDefault="00B53DA2" w14:paraId="0B14B855" w14:textId="013597C9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merged_innerjoin</w:t>
      </w:r>
      <w:r w:rsidRPr="00B53DA2">
        <w:rPr>
          <w:color w:val="333333"/>
          <w:sz w:val="24"/>
          <w:szCs w:val="24"/>
        </w:rPr>
        <w:t>.fillna(</w:t>
      </w:r>
      <w:r w:rsidRPr="002C7B15">
        <w:rPr>
          <w:color w:val="333333"/>
          <w:sz w:val="24"/>
          <w:szCs w:val="24"/>
        </w:rPr>
        <w:t>merged_innerjoin</w:t>
      </w:r>
      <w:r w:rsidRPr="00B53DA2">
        <w:rPr>
          <w:color w:val="333333"/>
          <w:sz w:val="24"/>
          <w:szCs w:val="24"/>
        </w:rPr>
        <w:t>.mean(),inplace =True)</w:t>
      </w:r>
    </w:p>
    <w:p w:rsidR="002C7B15" w:rsidP="00B53DA2" w:rsidRDefault="00B53DA2" w14:paraId="2CC3877D" w14:textId="6998B899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2C7B15">
        <w:rPr>
          <w:color w:val="333333"/>
          <w:sz w:val="24"/>
          <w:szCs w:val="24"/>
        </w:rPr>
        <w:t>merged_innerjoin</w:t>
      </w:r>
      <w:r w:rsidRPr="00B53DA2">
        <w:rPr>
          <w:color w:val="333333"/>
          <w:sz w:val="24"/>
          <w:szCs w:val="24"/>
        </w:rPr>
        <w:t>.head()</w:t>
      </w:r>
    </w:p>
    <w:p w:rsidR="00F16F86" w:rsidP="00B53DA2" w:rsidRDefault="00F16F86" w14:paraId="22EEC02B" w14:textId="3C4EEB64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="00F16F86" w:rsidP="00B53DA2" w:rsidRDefault="00F16F86" w14:paraId="3AA936E4" w14:textId="6794112F">
      <w:pPr>
        <w:pStyle w:val="HTMLPreformatted"/>
        <w:spacing w:line="244" w:lineRule="atLeast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6E66B94" wp14:editId="30B9EBB3">
            <wp:extent cx="5695950" cy="2124075"/>
            <wp:effectExtent l="0" t="0" r="0" b="952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86" w:rsidRDefault="00F16F86" w14:paraId="36642C24" w14:textId="6A5F8065">
      <w:pPr>
        <w:rPr>
          <w:rFonts w:ascii="Courier New" w:hAnsi="Courier New" w:eastAsia="Times New Roman" w:cs="Courier New"/>
          <w:i/>
          <w:iCs/>
          <w:noProof/>
          <w:sz w:val="24"/>
          <w:szCs w:val="24"/>
          <w:lang w:eastAsia="en-IN" w:bidi="gu-IN"/>
        </w:rPr>
      </w:pPr>
      <w:r>
        <w:rPr>
          <w:i/>
          <w:iCs/>
          <w:noProof/>
          <w:sz w:val="24"/>
          <w:szCs w:val="24"/>
        </w:rPr>
        <w:br w:type="page"/>
      </w:r>
    </w:p>
    <w:p w:rsidRPr="00F16F86" w:rsidR="00F16F86" w:rsidP="00B53DA2" w:rsidRDefault="00F16F86" w14:paraId="6CCD8FB6" w14:textId="77777777">
      <w:pPr>
        <w:pStyle w:val="HTMLPreformatted"/>
        <w:spacing w:line="244" w:lineRule="atLeast"/>
        <w:rPr>
          <w:i/>
          <w:iCs/>
          <w:noProof/>
          <w:sz w:val="24"/>
          <w:szCs w:val="24"/>
        </w:rPr>
      </w:pPr>
    </w:p>
    <w:p w:rsidR="00F16F86" w:rsidP="00B53DA2" w:rsidRDefault="00F16F86" w14:paraId="4A9C241D" w14:textId="1857A75E">
      <w:pPr>
        <w:pStyle w:val="HTMLPreformatted"/>
        <w:spacing w:line="244" w:lineRule="atLeast"/>
        <w:rPr>
          <w:i/>
          <w:iCs/>
          <w:sz w:val="24"/>
          <w:szCs w:val="24"/>
        </w:rPr>
      </w:pPr>
      <w:r w:rsidRPr="00F16F86">
        <w:rPr>
          <w:i/>
          <w:iCs/>
          <w:sz w:val="24"/>
          <w:szCs w:val="24"/>
        </w:rPr>
        <w:t>9</w:t>
      </w:r>
      <w:r w:rsidRPr="00F16F86">
        <w:rPr>
          <w:i/>
          <w:iCs/>
          <w:sz w:val="24"/>
          <w:szCs w:val="24"/>
        </w:rPr>
        <w:t>. Plot the distribution of taxa by plot</w:t>
      </w:r>
    </w:p>
    <w:p w:rsidR="00E83395" w:rsidP="00B53DA2" w:rsidRDefault="00E83395" w14:paraId="75BC87CE" w14:textId="5CB2CEB0">
      <w:pPr>
        <w:pStyle w:val="HTMLPreformatted"/>
        <w:spacing w:line="244" w:lineRule="atLeast"/>
        <w:rPr>
          <w:i/>
          <w:iCs/>
          <w:sz w:val="24"/>
          <w:szCs w:val="24"/>
        </w:rPr>
      </w:pPr>
    </w:p>
    <w:p w:rsidRPr="00E83395" w:rsidR="00E83395" w:rsidP="00E83395" w:rsidRDefault="00E83395" w14:paraId="3AA6699B" w14:textId="77777777">
      <w:pPr>
        <w:pStyle w:val="HTMLPreformatted"/>
        <w:spacing w:line="244" w:lineRule="atLeast"/>
        <w:rPr>
          <w:sz w:val="24"/>
          <w:szCs w:val="24"/>
        </w:rPr>
      </w:pPr>
      <w:r w:rsidRPr="00E83395">
        <w:rPr>
          <w:sz w:val="24"/>
          <w:szCs w:val="24"/>
        </w:rPr>
        <w:t>merged_innerjoin[['taxa','plot_id']].groupby(["plot_id"]).nunique().plot(kind = 'bar')</w:t>
      </w:r>
    </w:p>
    <w:p w:rsidRPr="00E83395" w:rsidR="00E83395" w:rsidP="00E83395" w:rsidRDefault="00E83395" w14:paraId="1D2E315C" w14:textId="77777777">
      <w:pPr>
        <w:pStyle w:val="HTMLPreformatted"/>
        <w:spacing w:line="244" w:lineRule="atLeast"/>
        <w:rPr>
          <w:sz w:val="24"/>
          <w:szCs w:val="24"/>
        </w:rPr>
      </w:pPr>
    </w:p>
    <w:p w:rsidRPr="00E83395" w:rsidR="00E83395" w:rsidP="00E83395" w:rsidRDefault="00E83395" w14:paraId="102845EE" w14:textId="77777777">
      <w:pPr>
        <w:pStyle w:val="HTMLPreformatted"/>
        <w:spacing w:line="244" w:lineRule="atLeast"/>
        <w:rPr>
          <w:sz w:val="24"/>
          <w:szCs w:val="24"/>
        </w:rPr>
      </w:pPr>
      <w:r w:rsidRPr="00E83395">
        <w:rPr>
          <w:sz w:val="24"/>
          <w:szCs w:val="24"/>
        </w:rPr>
        <w:t>plt.legend(loc = 'best',bbox_to_anchor=(0.4, 1.2))</w:t>
      </w:r>
    </w:p>
    <w:p w:rsidRPr="00E83395" w:rsidR="00E83395" w:rsidP="00E83395" w:rsidRDefault="00E83395" w14:paraId="52B022A8" w14:textId="100B7442">
      <w:pPr>
        <w:pStyle w:val="HTMLPreformatted"/>
        <w:spacing w:line="244" w:lineRule="atLeast"/>
        <w:rPr>
          <w:sz w:val="24"/>
          <w:szCs w:val="24"/>
        </w:rPr>
      </w:pPr>
      <w:r w:rsidRPr="00E83395">
        <w:rPr>
          <w:sz w:val="24"/>
          <w:szCs w:val="24"/>
        </w:rPr>
        <w:t>plt.show()</w:t>
      </w:r>
    </w:p>
    <w:p w:rsidR="00E83395" w:rsidP="00E83395" w:rsidRDefault="00E83395" w14:paraId="2277C259" w14:textId="2CFF5786">
      <w:pPr>
        <w:pStyle w:val="HTMLPreformatted"/>
        <w:spacing w:line="244" w:lineRule="atLeast"/>
        <w:rPr>
          <w:i/>
          <w:iCs/>
          <w:sz w:val="24"/>
          <w:szCs w:val="24"/>
        </w:rPr>
      </w:pPr>
    </w:p>
    <w:p w:rsidR="00E83395" w:rsidP="00E83395" w:rsidRDefault="00266BBA" w14:paraId="5ACD6A59" w14:textId="47903B97">
      <w:pPr>
        <w:pStyle w:val="HTMLPreformatted"/>
        <w:spacing w:line="244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 wp14:anchorId="524A09E5" wp14:editId="02EFE0D0">
            <wp:extent cx="5731510" cy="326009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6BBA" w:rsidR="00266BBA" w:rsidP="00266BBA" w:rsidRDefault="00266BBA" w14:paraId="25948709" w14:textId="77777777">
      <w:pPr>
        <w:rPr>
          <w:rFonts w:ascii="Courier New" w:hAnsi="Courier New" w:cs="Courier New"/>
          <w:sz w:val="24"/>
          <w:szCs w:val="24"/>
        </w:rPr>
      </w:pPr>
    </w:p>
    <w:p w:rsidR="00266BBA" w:rsidP="00266BBA" w:rsidRDefault="00F16F86" w14:paraId="29053AC2" w14:textId="77777777">
      <w:pPr>
        <w:rPr>
          <w:rFonts w:ascii="Courier New" w:hAnsi="Courier New" w:cs="Courier New"/>
          <w:i/>
          <w:iCs/>
          <w:sz w:val="24"/>
          <w:szCs w:val="24"/>
        </w:rPr>
      </w:pPr>
      <w:r w:rsidRPr="00266BBA">
        <w:rPr>
          <w:rFonts w:ascii="Courier New" w:hAnsi="Courier New" w:cs="Courier New"/>
          <w:i/>
          <w:iCs/>
          <w:sz w:val="24"/>
          <w:szCs w:val="24"/>
        </w:rPr>
        <w:t>10. Plot the distribution of taxa by sex by plot</w:t>
      </w:r>
    </w:p>
    <w:p w:rsidR="00946372" w:rsidP="00266BBA" w:rsidRDefault="00946372" w14:paraId="04EA8412" w14:textId="0708A751">
      <w:pPr>
        <w:rPr>
          <w:rFonts w:ascii="Courier New" w:hAnsi="Courier New" w:cs="Courier New"/>
          <w:sz w:val="24"/>
          <w:szCs w:val="24"/>
        </w:rPr>
      </w:pPr>
      <w:r w:rsidRPr="00946372">
        <w:rPr>
          <w:rFonts w:ascii="Courier New" w:hAnsi="Courier New" w:cs="Courier New"/>
          <w:sz w:val="24"/>
          <w:szCs w:val="24"/>
        </w:rPr>
        <w:t>merged_innerjoin['sex'].isna().sum()</w:t>
      </w:r>
    </w:p>
    <w:p w:rsidRPr="00946372" w:rsidR="00946372" w:rsidP="00946372" w:rsidRDefault="00946372" w14:paraId="081FF4B8" w14:textId="79CEA123">
      <w:pPr>
        <w:rPr>
          <w:rFonts w:ascii="Courier New" w:hAnsi="Courier New" w:cs="Courier New"/>
          <w:i/>
          <w:iCs/>
          <w:sz w:val="24"/>
          <w:szCs w:val="24"/>
        </w:rPr>
      </w:pPr>
      <w:r w:rsidRPr="00946372">
        <w:rPr>
          <w:rFonts w:ascii="Courier New" w:hAnsi="Courier New" w:cs="Courier New"/>
          <w:i/>
          <w:iCs/>
          <w:sz w:val="24"/>
          <w:szCs w:val="24"/>
        </w:rPr>
        <w:t>merged_innerjoin['sex'].value_counts()</w:t>
      </w:r>
    </w:p>
    <w:p w:rsidRPr="00266BBA" w:rsidR="00F16F86" w:rsidP="00946372" w:rsidRDefault="00946372" w14:paraId="1DEECA22" w14:textId="4CFBFABA">
      <w:pPr>
        <w:rPr>
          <w:rFonts w:ascii="Courier New" w:hAnsi="Courier New" w:cs="Courier New"/>
          <w:i/>
          <w:iCs/>
          <w:sz w:val="24"/>
          <w:szCs w:val="24"/>
        </w:rPr>
      </w:pPr>
      <w:r w:rsidRPr="00946372">
        <w:rPr>
          <w:rFonts w:ascii="Courier New" w:hAnsi="Courier New" w:cs="Courier New"/>
          <w:i/>
          <w:iCs/>
          <w:sz w:val="24"/>
          <w:szCs w:val="24"/>
        </w:rPr>
        <w:t>merged_innerjoin['sex'] = merged_innerjoin['sex'].fillna('M')</w:t>
      </w:r>
      <w:r w:rsidRPr="00266BBA" w:rsidR="00F16F86">
        <w:rPr>
          <w:rFonts w:ascii="Courier New" w:hAnsi="Courier New" w:cs="Courier New"/>
          <w:i/>
          <w:iCs/>
          <w:sz w:val="24"/>
          <w:szCs w:val="24"/>
        </w:rPr>
        <w:t xml:space="preserve"> </w:t>
      </w:r>
    </w:p>
    <w:p w:rsidRPr="00946372" w:rsidR="00946372" w:rsidP="00946372" w:rsidRDefault="00946372" w14:paraId="580E6EA9" w14:textId="2CEB8076">
      <w:pPr>
        <w:rPr>
          <w:rFonts w:ascii="Courier New" w:hAnsi="Courier New" w:eastAsia="Times New Roman" w:cs="Courier New"/>
          <w:sz w:val="24"/>
          <w:szCs w:val="24"/>
          <w:lang w:eastAsia="en-IN" w:bidi="gu-IN"/>
        </w:rPr>
      </w:pPr>
      <w:r w:rsidRPr="00946372">
        <w:rPr>
          <w:rFonts w:ascii="Courier New" w:hAnsi="Courier New" w:eastAsia="Times New Roman" w:cs="Courier New"/>
          <w:sz w:val="24"/>
          <w:szCs w:val="24"/>
          <w:lang w:eastAsia="en-IN" w:bidi="gu-IN"/>
        </w:rPr>
        <w:t>group_tax_sex = merged_innerjoin</w:t>
      </w:r>
      <w:r w:rsidRPr="00946372">
        <w:rPr>
          <w:rFonts w:ascii="Courier New" w:hAnsi="Courier New" w:eastAsia="Times New Roman" w:cs="Courier New"/>
          <w:sz w:val="24"/>
          <w:szCs w:val="24"/>
          <w:lang w:eastAsia="en-IN" w:bidi="gu-IN"/>
        </w:rPr>
        <w:t xml:space="preserve"> </w:t>
      </w:r>
      <w:r w:rsidRPr="00946372">
        <w:rPr>
          <w:rFonts w:ascii="Courier New" w:hAnsi="Courier New" w:eastAsia="Times New Roman" w:cs="Courier New"/>
          <w:sz w:val="24"/>
          <w:szCs w:val="24"/>
          <w:lang w:eastAsia="en-IN" w:bidi="gu-IN"/>
        </w:rPr>
        <w:t>[['plot_id','taxa','sex']].groupby(["plot_id", "sex"]).nunique()</w:t>
      </w:r>
    </w:p>
    <w:p w:rsidRPr="00946372" w:rsidR="00946372" w:rsidP="00946372" w:rsidRDefault="00946372" w14:paraId="027100D7" w14:textId="17899DF7">
      <w:pPr>
        <w:rPr>
          <w:rFonts w:ascii="Courier New" w:hAnsi="Courier New" w:eastAsia="Times New Roman" w:cs="Courier New"/>
          <w:sz w:val="24"/>
          <w:szCs w:val="24"/>
          <w:lang w:eastAsia="en-IN" w:bidi="gu-IN"/>
        </w:rPr>
      </w:pPr>
      <w:r w:rsidRPr="00946372">
        <w:rPr>
          <w:rFonts w:ascii="Courier New" w:hAnsi="Courier New" w:eastAsia="Times New Roman" w:cs="Courier New"/>
          <w:sz w:val="24"/>
          <w:szCs w:val="24"/>
          <w:lang w:eastAsia="en-IN" w:bidi="gu-IN"/>
        </w:rPr>
        <w:t>tax_by_sex = group_tax_sex .pivot_table(values='taxa',columns = 'sex', index = 'plot_id')</w:t>
      </w:r>
    </w:p>
    <w:p w:rsidRPr="00946372" w:rsidR="00946372" w:rsidP="00946372" w:rsidRDefault="00946372" w14:paraId="7B7FF6C7" w14:textId="7BA5826E">
      <w:pPr>
        <w:rPr>
          <w:rFonts w:ascii="Courier New" w:hAnsi="Courier New" w:eastAsia="Times New Roman" w:cs="Courier New"/>
          <w:sz w:val="24"/>
          <w:szCs w:val="24"/>
          <w:lang w:eastAsia="en-IN" w:bidi="gu-IN"/>
        </w:rPr>
      </w:pPr>
      <w:r w:rsidRPr="00946372">
        <w:rPr>
          <w:rFonts w:ascii="Courier New" w:hAnsi="Courier New" w:eastAsia="Times New Roman" w:cs="Courier New"/>
          <w:sz w:val="24"/>
          <w:szCs w:val="24"/>
          <w:lang w:eastAsia="en-IN" w:bidi="gu-IN"/>
        </w:rPr>
        <w:t>tax_by_sex.plot(kind = 'bar')</w:t>
      </w:r>
    </w:p>
    <w:p w:rsidRPr="00946372" w:rsidR="00946372" w:rsidP="00946372" w:rsidRDefault="00946372" w14:paraId="772B1E0F" w14:textId="77777777">
      <w:pPr>
        <w:rPr>
          <w:rFonts w:ascii="Courier New" w:hAnsi="Courier New" w:eastAsia="Times New Roman" w:cs="Courier New"/>
          <w:sz w:val="24"/>
          <w:szCs w:val="24"/>
          <w:lang w:eastAsia="en-IN" w:bidi="gu-IN"/>
        </w:rPr>
      </w:pPr>
      <w:r w:rsidRPr="00946372">
        <w:rPr>
          <w:rFonts w:ascii="Courier New" w:hAnsi="Courier New" w:eastAsia="Times New Roman" w:cs="Courier New"/>
          <w:sz w:val="24"/>
          <w:szCs w:val="24"/>
          <w:lang w:eastAsia="en-IN" w:bidi="gu-IN"/>
        </w:rPr>
        <w:t>plt.legend(loc = 'best',bbox_to_anchor=(0.2, 1.2))</w:t>
      </w:r>
    </w:p>
    <w:p w:rsidR="00266BBA" w:rsidP="00946372" w:rsidRDefault="00946372" w14:paraId="67718AC3" w14:textId="61ABE6D6">
      <w:pPr>
        <w:rPr>
          <w:rFonts w:ascii="Courier New" w:hAnsi="Courier New" w:eastAsia="Times New Roman" w:cs="Courier New"/>
          <w:sz w:val="24"/>
          <w:szCs w:val="24"/>
          <w:lang w:eastAsia="en-IN" w:bidi="gu-IN"/>
        </w:rPr>
      </w:pPr>
      <w:r w:rsidRPr="00946372">
        <w:rPr>
          <w:rFonts w:ascii="Courier New" w:hAnsi="Courier New" w:eastAsia="Times New Roman" w:cs="Courier New"/>
          <w:sz w:val="24"/>
          <w:szCs w:val="24"/>
          <w:lang w:eastAsia="en-IN" w:bidi="gu-IN"/>
        </w:rPr>
        <w:t>plt.show()</w:t>
      </w:r>
    </w:p>
    <w:p w:rsidR="00946372" w:rsidP="00946372" w:rsidRDefault="00946372" w14:paraId="1AC393E2" w14:textId="5C0D0D68">
      <w:pPr>
        <w:rPr>
          <w:rFonts w:ascii="Courier New" w:hAnsi="Courier New" w:eastAsia="Times New Roman" w:cs="Courier New"/>
          <w:sz w:val="24"/>
          <w:szCs w:val="24"/>
          <w:lang w:eastAsia="en-IN" w:bidi="gu-IN"/>
        </w:rPr>
      </w:pPr>
    </w:p>
    <w:p w:rsidR="00946372" w:rsidP="00946372" w:rsidRDefault="00946372" w14:paraId="7BC8337B" w14:textId="4A6BFAAE">
      <w:pPr>
        <w:rPr>
          <w:rFonts w:ascii="Courier New" w:hAnsi="Courier New" w:eastAsia="Times New Roman" w:cs="Courier New"/>
          <w:sz w:val="24"/>
          <w:szCs w:val="24"/>
          <w:lang w:eastAsia="en-IN" w:bidi="gu-IN"/>
        </w:rPr>
      </w:pPr>
    </w:p>
    <w:p w:rsidRPr="00266BBA" w:rsidR="00946372" w:rsidP="00946372" w:rsidRDefault="00946372" w14:paraId="2B7CCEF0" w14:textId="102CBB2C">
      <w:pPr>
        <w:rPr>
          <w:rFonts w:ascii="Courier New" w:hAnsi="Courier New" w:eastAsia="Times New Roman" w:cs="Courier New"/>
          <w:sz w:val="24"/>
          <w:szCs w:val="24"/>
          <w:lang w:eastAsia="en-IN" w:bidi="gu-IN"/>
        </w:rPr>
      </w:pPr>
      <w:r>
        <w:rPr>
          <w:noProof/>
        </w:rPr>
        <w:lastRenderedPageBreak/>
        <w:drawing>
          <wp:inline distT="0" distB="0" distL="0" distR="0" wp14:anchorId="1F1537C4" wp14:editId="365039C0">
            <wp:extent cx="5731510" cy="412051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F86" w:rsidR="00F16F86" w:rsidP="00B53DA2" w:rsidRDefault="00F16F86" w14:paraId="4803DBE4" w14:textId="37038AC0">
      <w:pPr>
        <w:pStyle w:val="HTMLPreformatted"/>
        <w:spacing w:line="244" w:lineRule="atLeast"/>
        <w:rPr>
          <w:i/>
          <w:iCs/>
          <w:sz w:val="24"/>
          <w:szCs w:val="24"/>
        </w:rPr>
      </w:pPr>
      <w:r w:rsidRPr="00F16F86">
        <w:rPr>
          <w:i/>
          <w:iCs/>
          <w:sz w:val="24"/>
          <w:szCs w:val="24"/>
        </w:rPr>
        <w:t>11. Analyse your findings.</w:t>
      </w:r>
    </w:p>
    <w:p w:rsidR="002C7B15" w:rsidP="00144719" w:rsidRDefault="002C7B15" w14:paraId="62A0D7A7" w14:textId="0CDB2F2F">
      <w:pPr>
        <w:pStyle w:val="HTMLPreformatted"/>
        <w:spacing w:line="244" w:lineRule="atLeast"/>
        <w:rPr>
          <w:color w:val="333333"/>
          <w:sz w:val="24"/>
          <w:szCs w:val="24"/>
        </w:rPr>
      </w:pPr>
    </w:p>
    <w:p w:rsidR="00D408E7" w:rsidP="00EB0930" w:rsidRDefault="008413AD" w14:paraId="7908E388" w14:textId="54D93010">
      <w:pPr>
        <w:pStyle w:val="HTMLPreformatted"/>
        <w:shd w:val="clear" w:color="auto" w:fill="FFFFFF"/>
        <w:wordWrap w:val="0"/>
        <w:textAlignment w:val="baseline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:- </w:t>
      </w:r>
      <w:r w:rsidR="00D408E7">
        <w:rPr>
          <w:color w:val="333333"/>
          <w:sz w:val="24"/>
          <w:szCs w:val="24"/>
        </w:rPr>
        <w:t>In question 9 we can see that</w:t>
      </w:r>
      <w:r w:rsidR="00163E66">
        <w:rPr>
          <w:color w:val="333333"/>
          <w:sz w:val="24"/>
          <w:szCs w:val="24"/>
        </w:rPr>
        <w:t xml:space="preserve"> half of the plots are at 4 and others are at 3 and low.</w:t>
      </w:r>
    </w:p>
    <w:p w:rsidRPr="00EB0930" w:rsidR="00EB0930" w:rsidP="00EB0930" w:rsidRDefault="008413AD" w14:paraId="502A91E9" w14:textId="71D46B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bidi="ar-SA"/>
        </w:rPr>
      </w:pPr>
      <w:r>
        <w:rPr>
          <w:color w:val="333333"/>
          <w:sz w:val="24"/>
          <w:szCs w:val="24"/>
        </w:rPr>
        <w:t xml:space="preserve">After analysing the sex count </w:t>
      </w:r>
      <w:r w:rsidR="00EB0930">
        <w:rPr>
          <w:color w:val="333333"/>
          <w:sz w:val="24"/>
          <w:szCs w:val="24"/>
        </w:rPr>
        <w:t>in</w:t>
      </w:r>
      <w:r>
        <w:rPr>
          <w:color w:val="333333"/>
          <w:sz w:val="24"/>
          <w:szCs w:val="24"/>
        </w:rPr>
        <w:t xml:space="preserve"> taxa</w:t>
      </w:r>
      <w:r w:rsidR="00EB0930">
        <w:rPr>
          <w:color w:val="333333"/>
          <w:sz w:val="24"/>
          <w:szCs w:val="24"/>
        </w:rPr>
        <w:t xml:space="preserve"> </w:t>
      </w:r>
      <w:r w:rsidR="00163E66">
        <w:rPr>
          <w:color w:val="333333"/>
          <w:sz w:val="24"/>
          <w:szCs w:val="24"/>
        </w:rPr>
        <w:t xml:space="preserve">by plot we found that </w:t>
      </w:r>
    </w:p>
    <w:p w:rsidR="008413AD" w:rsidP="00144719" w:rsidRDefault="008413AD" w14:paraId="4FADC303" w14:textId="2275C9DB">
      <w:pPr>
        <w:pStyle w:val="HTMLPreformatted"/>
        <w:spacing w:line="244" w:lineRule="atLeast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, we found that </w:t>
      </w:r>
      <w:r w:rsidR="00163E66">
        <w:rPr>
          <w:color w:val="333333"/>
          <w:sz w:val="24"/>
          <w:szCs w:val="24"/>
        </w:rPr>
        <w:t>in all the plot the ratio of male is greater than the female.</w:t>
      </w:r>
    </w:p>
    <w:p w:rsidRPr="002C7B15" w:rsidR="00F96CC9" w:rsidP="00144719" w:rsidRDefault="00F96CC9" w14:paraId="1BCDA469" w14:textId="38133CCC">
      <w:pPr>
        <w:pStyle w:val="HTMLPreformatted"/>
        <w:spacing w:line="244" w:lineRule="atLeast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There is a variation in the ration of male whereas female is constant for all the plots.</w:t>
      </w:r>
    </w:p>
    <w:sectPr w:rsidRPr="002C7B15" w:rsidR="00F96CC9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04A"/>
    <w:rsid w:val="00144719"/>
    <w:rsid w:val="00163E66"/>
    <w:rsid w:val="00266BBA"/>
    <w:rsid w:val="002C7B15"/>
    <w:rsid w:val="003565DB"/>
    <w:rsid w:val="008413AD"/>
    <w:rsid w:val="00946372"/>
    <w:rsid w:val="00B53DA2"/>
    <w:rsid w:val="00B8404A"/>
    <w:rsid w:val="00CB00DB"/>
    <w:rsid w:val="00D408E7"/>
    <w:rsid w:val="00D41B4F"/>
    <w:rsid w:val="00D71D79"/>
    <w:rsid w:val="00D9317F"/>
    <w:rsid w:val="00E83395"/>
    <w:rsid w:val="00EB0930"/>
    <w:rsid w:val="00F1184F"/>
    <w:rsid w:val="00F16F86"/>
    <w:rsid w:val="00F30442"/>
    <w:rsid w:val="00F37130"/>
    <w:rsid w:val="00F96CC9"/>
    <w:rsid w:val="18B87FD6"/>
    <w:rsid w:val="3960C344"/>
    <w:rsid w:val="5071D525"/>
    <w:rsid w:val="5B0CCFAB"/>
    <w:rsid w:val="7CC3A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CE9B2"/>
  <w15:chartTrackingRefBased/>
  <w15:docId w15:val="{0847AD15-80B6-4FDD-AA9D-6E77649B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840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 w:bidi="gu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B8404A"/>
    <w:rPr>
      <w:rFonts w:ascii="Courier New" w:hAnsi="Courier New" w:eastAsia="Times New Roman" w:cs="Courier New"/>
      <w:sz w:val="20"/>
      <w:szCs w:val="20"/>
      <w:lang w:eastAsia="en-IN" w:bidi="gu-IN"/>
    </w:rPr>
  </w:style>
  <w:style w:type="paragraph" w:styleId="Default" w:customStyle="1">
    <w:name w:val="Default"/>
    <w:rsid w:val="00D71D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9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3830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0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6132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fontTable" Target="fontTable.xml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Kishan Kanaiyalal Patel</dc:creator>
  <keywords/>
  <dc:description/>
  <lastModifiedBy>Mehjabin Shahabuddin Pathan</lastModifiedBy>
  <revision>11</revision>
  <dcterms:created xsi:type="dcterms:W3CDTF">2021-12-19T21:36:00.0000000Z</dcterms:created>
  <dcterms:modified xsi:type="dcterms:W3CDTF">2022-02-11T01:35:24.6871633Z</dcterms:modified>
</coreProperties>
</file>