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WhiteLotus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123123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Ahmet Mehmet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123123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GİRNE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Ayten Apartmanı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AYT-1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300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STERLIN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07-01-2025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