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124EFF" w:rsidRPr="000061ED" w14:paraId="3A22FC22" w14:textId="77777777" w:rsidTr="00124EFF">
        <w:tc>
          <w:tcPr>
            <w:tcW w:w="14312" w:type="dxa"/>
            <w:shd w:val="clear" w:color="auto" w:fill="DDF03C"/>
          </w:tcPr>
          <w:tbl>
            <w:tblPr>
              <w:tblStyle w:val="DottedTable"/>
              <w:tblW w:w="0" w:type="auto"/>
              <w:tblLook w:val="04A0" w:firstRow="1" w:lastRow="0" w:firstColumn="1" w:lastColumn="0" w:noHBand="0" w:noVBand="1"/>
            </w:tblPr>
            <w:tblGrid>
              <w:gridCol w:w="3859"/>
            </w:tblGrid>
            <w:tr w:rsidR="005D262A" w:rsidRPr="005D262A" w14:paraId="71B19307" w14:textId="77777777" w:rsidTr="005D262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C76D1D" w14:textId="6B659EB5" w:rsidR="005D262A" w:rsidRPr="005D262A" w:rsidRDefault="005D262A" w:rsidP="006035D6">
                  <w:pPr>
                    <w:rPr>
                      <w:rFonts w:ascii="Source Sans 3 ExtraBold" w:hAnsi="Source Sans 3 ExtraBold"/>
                      <w:b/>
                      <w:bCs/>
                      <w:color w:val="DDF03C"/>
                      <w:sz w:val="34"/>
                      <w:szCs w:val="34"/>
                      <w:shd w:val="clear" w:color="auto" w:fill="FFFFFF" w:themeFill="background1"/>
                    </w:rPr>
                  </w:pPr>
                  <w:bookmarkStart w:id="0" w:name="_Hlk231802413"/>
                  <w:r w:rsidRPr="005D262A">
                    <w:rPr>
                      <w:rFonts w:ascii="Source Sans 3 ExtraBold" w:hAnsi="Source Sans 3 ExtraBold"/>
                      <w:b/>
                      <w:bCs/>
                      <w:sz w:val="34"/>
                      <w:szCs w:val="34"/>
                      <w:shd w:val="clear" w:color="auto" w:fill="FFFFFF" w:themeFill="background1"/>
                    </w:rPr>
                    <w:t xml:space="preserve">UNIT/01: </w:t>
                  </w:r>
                  <w:r w:rsidRPr="005D262A">
                    <w:rPr>
                      <w:rFonts w:ascii="Source Sans 3 ExtraBold" w:hAnsi="Source Sans 3 ExtraBold"/>
                      <w:b/>
                      <w:bCs/>
                      <w:color w:val="DDF03C"/>
                      <w:sz w:val="34"/>
                      <w:szCs w:val="34"/>
                      <w:shd w:val="clear" w:color="auto" w:fill="FFFFFF" w:themeFill="background1"/>
                    </w:rPr>
                    <w:t>RELATIONSHIPS</w:t>
                  </w:r>
                </w:p>
              </w:tc>
            </w:tr>
          </w:tbl>
          <w:p w14:paraId="5FF2D223" w14:textId="77777777" w:rsidR="00124EFF" w:rsidRPr="000061ED" w:rsidRDefault="00124EFF" w:rsidP="007B6082">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1747E22" w14:textId="77777777" w:rsidR="00124EFF" w:rsidRPr="000061ED" w:rsidRDefault="00124EFF" w:rsidP="007B608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3FC843F" w14:textId="77777777" w:rsidR="00124EFF" w:rsidRPr="00124EFF" w:rsidRDefault="00124EFF">
            <w:pPr>
              <w:pStyle w:val="ListParagraph"/>
              <w:numPr>
                <w:ilvl w:val="0"/>
                <w:numId w:val="1"/>
              </w:numPr>
              <w:ind w:left="284" w:hanging="284"/>
              <w:rPr>
                <w:rFonts w:ascii="Source Sans 3" w:hAnsi="Source Sans 3"/>
                <w:sz w:val="23"/>
                <w:szCs w:val="23"/>
              </w:rPr>
            </w:pPr>
            <w:r w:rsidRPr="00124EFF">
              <w:rPr>
                <w:rFonts w:ascii="Source Sans 3" w:hAnsi="Source Sans 3"/>
                <w:sz w:val="23"/>
                <w:szCs w:val="23"/>
              </w:rPr>
              <w:t>answer questions using up to three words</w:t>
            </w:r>
          </w:p>
          <w:p w14:paraId="096A2268" w14:textId="77777777" w:rsidR="00124EFF" w:rsidRPr="00124EFF" w:rsidRDefault="00124EFF">
            <w:pPr>
              <w:pStyle w:val="ListParagraph"/>
              <w:numPr>
                <w:ilvl w:val="0"/>
                <w:numId w:val="1"/>
              </w:numPr>
              <w:ind w:left="284" w:hanging="284"/>
              <w:rPr>
                <w:rFonts w:ascii="Source Sans 3" w:hAnsi="Source Sans 3"/>
                <w:sz w:val="23"/>
                <w:szCs w:val="23"/>
              </w:rPr>
            </w:pPr>
            <w:r w:rsidRPr="00124EFF">
              <w:rPr>
                <w:rFonts w:ascii="Source Sans 3" w:hAnsi="Source Sans 3"/>
                <w:sz w:val="23"/>
                <w:szCs w:val="23"/>
              </w:rPr>
              <w:t>identify key words in a question</w:t>
            </w:r>
          </w:p>
          <w:p w14:paraId="6D1783AA" w14:textId="47B6A821" w:rsidR="00124EFF" w:rsidRPr="00124EFF" w:rsidRDefault="00124EFF">
            <w:pPr>
              <w:pStyle w:val="ListParagraph"/>
              <w:numPr>
                <w:ilvl w:val="0"/>
                <w:numId w:val="1"/>
              </w:numPr>
              <w:ind w:left="284" w:hanging="284"/>
              <w:rPr>
                <w:sz w:val="26"/>
                <w:szCs w:val="26"/>
              </w:rPr>
            </w:pPr>
            <w:r w:rsidRPr="00124EFF">
              <w:rPr>
                <w:rFonts w:ascii="Source Sans 3" w:hAnsi="Source Sans 3"/>
                <w:sz w:val="23"/>
                <w:szCs w:val="23"/>
              </w:rPr>
              <w:t>scan a text to find specific information.</w:t>
            </w:r>
          </w:p>
        </w:tc>
      </w:tr>
    </w:tbl>
    <w:p w14:paraId="41EE7C27" w14:textId="77777777" w:rsidR="005B06C5" w:rsidRPr="00D42C4D" w:rsidRDefault="005B06C5" w:rsidP="00124EFF">
      <w:pPr>
        <w:spacing w:before="240" w:after="0"/>
        <w:rPr>
          <w:rFonts w:ascii="Source Sans 3 Medium" w:hAnsi="Source Sans 3 Medium"/>
          <w:b/>
          <w:bCs/>
          <w:sz w:val="2"/>
          <w:szCs w:val="2"/>
          <w:lang w:bidi="ar-SA"/>
        </w:rPr>
      </w:pPr>
      <w:bookmarkStart w:id="1" w:name="_Hlk231802801"/>
      <w:bookmarkEnd w:id="0"/>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1"/>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5"/>
              <w:gridCol w:w="1024"/>
              <w:gridCol w:w="886"/>
              <w:gridCol w:w="1463"/>
              <w:gridCol w:w="1497"/>
              <w:gridCol w:w="790"/>
            </w:tblGrid>
            <w:tr w:rsidR="0077683C" w14:paraId="278C6D61" w14:textId="77777777" w:rsidTr="00126C87">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0" w:type="auto"/>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126C87">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0" w:type="auto"/>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5765"/>
        <w:gridCol w:w="7897"/>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3E2E3E9A" w14:textId="77777777" w:rsidR="008A5AB9" w:rsidRDefault="008A5AB9">
            <w:pPr>
              <w:pStyle w:val="SS3-115"/>
              <w:numPr>
                <w:ilvl w:val="0"/>
                <w:numId w:val="2"/>
              </w:numPr>
              <w:ind w:left="284" w:hanging="284"/>
            </w:pPr>
            <w:r>
              <w:t>Older people are fun to live with.</w:t>
            </w:r>
          </w:p>
          <w:p w14:paraId="0F2470DE" w14:textId="77777777" w:rsidR="008A5AB9" w:rsidRDefault="008A5AB9">
            <w:pPr>
              <w:pStyle w:val="SS3-115"/>
              <w:numPr>
                <w:ilvl w:val="0"/>
                <w:numId w:val="2"/>
              </w:numPr>
              <w:ind w:left="284" w:hanging="284"/>
            </w:pPr>
            <w:r>
              <w:t>Older people are patient and experienced.</w:t>
            </w:r>
          </w:p>
          <w:p w14:paraId="040A9CBD" w14:textId="77777777" w:rsidR="008A5AB9" w:rsidRDefault="008A5AB9">
            <w:pPr>
              <w:pStyle w:val="SS3-115"/>
              <w:numPr>
                <w:ilvl w:val="0"/>
                <w:numId w:val="2"/>
              </w:numPr>
              <w:ind w:left="284" w:hanging="284"/>
            </w:pPr>
            <w:r>
              <w:t>You can save money by living together.</w:t>
            </w:r>
          </w:p>
          <w:p w14:paraId="262BB8F5" w14:textId="77777777" w:rsidR="008A5AB9" w:rsidRDefault="008A5AB9">
            <w:pPr>
              <w:pStyle w:val="SS3-115"/>
              <w:numPr>
                <w:ilvl w:val="0"/>
                <w:numId w:val="2"/>
              </w:numPr>
              <w:ind w:left="284" w:hanging="284"/>
            </w:pPr>
            <w:r>
              <w:t>Grandparents are not as busy as parents.</w:t>
            </w:r>
          </w:p>
          <w:p w14:paraId="07259968" w14:textId="77777777" w:rsidR="008A5AB9" w:rsidRDefault="008A5AB9">
            <w:pPr>
              <w:pStyle w:val="SS3-115"/>
              <w:numPr>
                <w:ilvl w:val="0"/>
                <w:numId w:val="2"/>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FA228E" w14:paraId="7674E6EC" w14:textId="77777777" w:rsidTr="003348C9">
              <w:tc>
                <w:tcPr>
                  <w:tcW w:w="0" w:type="auto"/>
                  <w:shd w:val="clear" w:color="auto" w:fill="373A3F"/>
                </w:tcPr>
                <w:p w14:paraId="37FCC095" w14:textId="4B9AA3C9" w:rsidR="00FA228E" w:rsidRPr="00FA228E" w:rsidRDefault="00FA228E" w:rsidP="00FA228E">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477091FF" w14:textId="1C4D1800" w:rsidR="009D0DE3" w:rsidRPr="009D0DE3" w:rsidRDefault="009D0DE3">
            <w:pPr>
              <w:pStyle w:val="ListParagraph"/>
              <w:numPr>
                <w:ilvl w:val="0"/>
                <w:numId w:val="3"/>
              </w:numPr>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pPr>
              <w:pStyle w:val="ListParagraph"/>
              <w:numPr>
                <w:ilvl w:val="0"/>
                <w:numId w:val="3"/>
              </w:numPr>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pPr>
              <w:pStyle w:val="ListParagraph"/>
              <w:numPr>
                <w:ilvl w:val="0"/>
                <w:numId w:val="3"/>
              </w:numPr>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Pr="00C27853" w:rsidRDefault="00077C33">
            <w:pPr>
              <w:pStyle w:val="ListParagraph"/>
              <w:numPr>
                <w:ilvl w:val="0"/>
                <w:numId w:val="6"/>
              </w:numPr>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077C33" w14:paraId="5118F280" w14:textId="77777777" w:rsidTr="00077C33">
        <w:tc>
          <w:tcPr>
            <w:tcW w:w="7196" w:type="dxa"/>
          </w:tcPr>
          <w:p w14:paraId="6117F791" w14:textId="357D183C" w:rsidR="00077C33" w:rsidRPr="001241AF" w:rsidRDefault="00077C33">
            <w:pPr>
              <w:pStyle w:val="ListParagraph"/>
              <w:numPr>
                <w:ilvl w:val="0"/>
                <w:numId w:val="8"/>
              </w:numPr>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pPr>
              <w:pStyle w:val="ListParagraph"/>
              <w:numPr>
                <w:ilvl w:val="0"/>
                <w:numId w:val="7"/>
              </w:numPr>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pPr>
              <w:pStyle w:val="ListParagraph"/>
              <w:numPr>
                <w:ilvl w:val="0"/>
                <w:numId w:val="9"/>
              </w:numPr>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334"/>
              <w:gridCol w:w="5078"/>
            </w:tblGrid>
            <w:tr w:rsidR="00FB48A8" w14:paraId="44BC5A25" w14:textId="77777777" w:rsidTr="009B7B87">
              <w:tc>
                <w:tcPr>
                  <w:tcW w:w="0" w:type="auto"/>
                </w:tcPr>
                <w:p w14:paraId="039C9906" w14:textId="2B298DF2"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Value</w:t>
                  </w:r>
                </w:p>
                <w:p w14:paraId="29A7272A"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(have an) influence</w:t>
                  </w:r>
                </w:p>
                <w:p w14:paraId="0C9641A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stressed</w:t>
                  </w:r>
                </w:p>
                <w:p w14:paraId="7B60D9B6"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handled</w:t>
                  </w:r>
                </w:p>
                <w:p w14:paraId="4D8D109B"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selfish</w:t>
                  </w:r>
                </w:p>
                <w:p w14:paraId="37C2DCF5"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gain</w:t>
                  </w:r>
                </w:p>
                <w:p w14:paraId="405C182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proverb</w:t>
                  </w:r>
                </w:p>
                <w:p w14:paraId="6930C194" w14:textId="49A454F5" w:rsidR="00FB48A8" w:rsidRDefault="00FB48A8">
                  <w:pPr>
                    <w:numPr>
                      <w:ilvl w:val="0"/>
                      <w:numId w:val="4"/>
                    </w:numPr>
                    <w:ind w:left="227" w:hanging="227"/>
                    <w:rPr>
                      <w:rFonts w:ascii="Source Sans 3 Medium" w:hAnsi="Source Sans 3 Medium"/>
                      <w:b/>
                      <w:bCs/>
                      <w:sz w:val="23"/>
                      <w:szCs w:val="23"/>
                    </w:rPr>
                  </w:pPr>
                  <w:r w:rsidRPr="0048642B">
                    <w:rPr>
                      <w:rFonts w:ascii="Source Sans 3" w:hAnsi="Source Sans 3"/>
                      <w:sz w:val="23"/>
                      <w:szCs w:val="23"/>
                    </w:rPr>
                    <w:t>appreciate</w:t>
                  </w:r>
                </w:p>
              </w:tc>
              <w:tc>
                <w:tcPr>
                  <w:tcW w:w="0" w:type="auto"/>
                </w:tcPr>
                <w:p w14:paraId="5987957E" w14:textId="2C341D54"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worried; not able to relax</w:t>
                  </w:r>
                </w:p>
                <w:p w14:paraId="417EE109" w14:textId="0289A61E"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dealt with, had experience of</w:t>
                  </w:r>
                </w:p>
                <w:p w14:paraId="3B8BDD14" w14:textId="249F6B44"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get (something positive)</w:t>
                  </w:r>
                </w:p>
                <w:p w14:paraId="7FAD14B0" w14:textId="368CCD97"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be grateful for</w:t>
                  </w:r>
                </w:p>
                <w:p w14:paraId="2DFFAEA2" w14:textId="23CFA28F"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a well-known phrase giving advice</w:t>
                  </w:r>
                </w:p>
                <w:p w14:paraId="44DB38B8" w14:textId="56C2FA2D"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291BC9B4" w14:textId="5CF258FE"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(have an) effect (on)</w:t>
                  </w:r>
                </w:p>
                <w:p w14:paraId="0E7F4D12" w14:textId="0BAFBFB9" w:rsidR="00FB48A8" w:rsidRPr="00FB48A8" w:rsidRDefault="00FB48A8">
                  <w:pPr>
                    <w:pStyle w:val="ListParagraph"/>
                    <w:numPr>
                      <w:ilvl w:val="0"/>
                      <w:numId w:val="37"/>
                    </w:numPr>
                    <w:spacing w:after="120"/>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2"/>
        <w:gridCol w:w="6750"/>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tbl>
            <w:tblPr>
              <w:tblStyle w:val="DottedTable"/>
              <w:tblW w:w="0" w:type="auto"/>
              <w:tblLook w:val="04A0" w:firstRow="1" w:lastRow="0" w:firstColumn="1" w:lastColumn="0" w:noHBand="0" w:noVBand="1"/>
            </w:tblPr>
            <w:tblGrid>
              <w:gridCol w:w="2707"/>
              <w:gridCol w:w="2410"/>
            </w:tblGrid>
            <w:tr w:rsidR="009C7CE2" w14:paraId="5D884C9F" w14:textId="77777777" w:rsidTr="009C7CE2">
              <w:tc>
                <w:tcPr>
                  <w:tcW w:w="2707" w:type="dxa"/>
                </w:tcPr>
                <w:p w14:paraId="7219CDCE" w14:textId="77777777" w:rsidR="009C7CE2" w:rsidRPr="009C7CE2" w:rsidRDefault="009C7CE2">
                  <w:pPr>
                    <w:pStyle w:val="SS3-115"/>
                    <w:numPr>
                      <w:ilvl w:val="0"/>
                      <w:numId w:val="5"/>
                    </w:numPr>
                    <w:ind w:left="284" w:hanging="284"/>
                  </w:pPr>
                  <w:r w:rsidRPr="009C7CE2">
                    <w:t>grandparents' stories</w:t>
                  </w:r>
                </w:p>
                <w:p w14:paraId="36832316" w14:textId="77777777" w:rsidR="009C7CE2" w:rsidRDefault="009C7CE2">
                  <w:pPr>
                    <w:pStyle w:val="SS3-115"/>
                    <w:numPr>
                      <w:ilvl w:val="0"/>
                      <w:numId w:val="5"/>
                    </w:numPr>
                    <w:ind w:left="284" w:hanging="284"/>
                  </w:pPr>
                  <w:r w:rsidRPr="009C7CE2">
                    <w:t>cousin's wedding</w:t>
                  </w:r>
                </w:p>
                <w:p w14:paraId="473B53AC" w14:textId="74E2A93B" w:rsidR="009C7CE2" w:rsidRDefault="009C7CE2">
                  <w:pPr>
                    <w:pStyle w:val="SS3-115"/>
                    <w:numPr>
                      <w:ilvl w:val="0"/>
                      <w:numId w:val="5"/>
                    </w:numPr>
                    <w:ind w:left="284" w:hanging="284"/>
                  </w:pPr>
                  <w:r w:rsidRPr="009C7CE2">
                    <w:t>young adults</w:t>
                  </w:r>
                </w:p>
              </w:tc>
              <w:tc>
                <w:tcPr>
                  <w:tcW w:w="2410" w:type="dxa"/>
                </w:tcPr>
                <w:p w14:paraId="16D2751C" w14:textId="77777777" w:rsidR="009C7CE2" w:rsidRPr="009C7CE2" w:rsidRDefault="009C7CE2">
                  <w:pPr>
                    <w:pStyle w:val="SS3-115"/>
                    <w:numPr>
                      <w:ilvl w:val="0"/>
                      <w:numId w:val="5"/>
                    </w:numPr>
                    <w:ind w:left="284" w:hanging="284"/>
                  </w:pPr>
                  <w:r w:rsidRPr="009C7CE2">
                    <w:t>extended family</w:t>
                  </w:r>
                </w:p>
                <w:p w14:paraId="775F857D" w14:textId="77777777" w:rsidR="009C7CE2" w:rsidRDefault="009C7CE2">
                  <w:pPr>
                    <w:pStyle w:val="SS3-115"/>
                    <w:numPr>
                      <w:ilvl w:val="0"/>
                      <w:numId w:val="5"/>
                    </w:numPr>
                    <w:ind w:left="284" w:hanging="284"/>
                  </w:pPr>
                  <w:r w:rsidRPr="009C7CE2">
                    <w:t>come and go</w:t>
                  </w:r>
                </w:p>
                <w:p w14:paraId="4A05D9FB" w14:textId="2123D999" w:rsidR="009C7CE2" w:rsidRDefault="009C7CE2">
                  <w:pPr>
                    <w:pStyle w:val="SS3-115"/>
                    <w:numPr>
                      <w:ilvl w:val="0"/>
                      <w:numId w:val="5"/>
                    </w:numPr>
                    <w:ind w:left="284" w:hanging="284"/>
                  </w:pPr>
                  <w:r w:rsidRPr="009C7CE2">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w:t>
                  </w:r>
                  <w:r w:rsidR="00411BA6" w:rsidRPr="00F17B70">
                    <w:rPr>
                      <w:bCs/>
                      <w:sz w:val="21"/>
                      <w:szCs w:val="21"/>
                    </w:rPr>
                    <w:t>or</w:t>
                  </w:r>
                  <w:r w:rsidR="00411BA6" w:rsidRPr="00411BA6">
                    <w:rPr>
                      <w:b/>
                      <w:sz w:val="21"/>
                      <w:szCs w:val="21"/>
                    </w:rPr>
                    <w:t xml:space="preserve">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7"/>
        <w:gridCol w:w="4455"/>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Pr="00B406C9" w:rsidRDefault="00B406C9">
            <w:pPr>
              <w:pStyle w:val="SS3-115"/>
              <w:numPr>
                <w:ilvl w:val="0"/>
                <w:numId w:val="10"/>
              </w:numPr>
              <w:ind w:left="284" w:hanging="284"/>
            </w:pPr>
            <w:r w:rsidRPr="00B406C9">
              <w:t>What percentage of children live in extended families in Asia, the Middle East, South America and Sub-Saharan Africa?</w:t>
            </w:r>
          </w:p>
          <w:p w14:paraId="021DD14E" w14:textId="77777777" w:rsidR="00B406C9" w:rsidRPr="00B406C9" w:rsidRDefault="00B406C9">
            <w:pPr>
              <w:pStyle w:val="SS3-115"/>
              <w:numPr>
                <w:ilvl w:val="0"/>
                <w:numId w:val="10"/>
              </w:numPr>
              <w:ind w:left="284" w:hanging="284"/>
            </w:pPr>
            <w:r w:rsidRPr="00B406C9">
              <w:t>Why are grandparents often less busy and stressed than parents?</w:t>
            </w:r>
          </w:p>
          <w:p w14:paraId="559E7904" w14:textId="4CF34B1E" w:rsidR="00B406C9" w:rsidRPr="00867615" w:rsidRDefault="00B406C9">
            <w:pPr>
              <w:pStyle w:val="SS3-115"/>
              <w:numPr>
                <w:ilvl w:val="0"/>
                <w:numId w:val="10"/>
              </w:numPr>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B406C9">
              <w:t>What do young adults often think living alone will be like?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5"/>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49E7BE17" w14:textId="2BECAD80" w:rsidR="00B406C9" w:rsidRDefault="00B406C9" w:rsidP="00B406C9">
            <w:pPr>
              <w:pStyle w:val="SS3M-115"/>
            </w:pP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P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 xml:space="preserve">Answer 2: grandparents </w:t>
            </w:r>
            <w:proofErr w:type="spellStart"/>
            <w:r w:rsidRPr="00F7063F">
              <w:rPr>
                <w:u w:val="single"/>
              </w:rPr>
              <w:t>storys</w:t>
            </w:r>
            <w:proofErr w:type="spellEnd"/>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pPr>
              <w:pStyle w:val="SS3-115"/>
              <w:numPr>
                <w:ilvl w:val="0"/>
                <w:numId w:val="12"/>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pPr>
              <w:pStyle w:val="SS3-115"/>
              <w:numPr>
                <w:ilvl w:val="0"/>
                <w:numId w:val="12"/>
              </w:numPr>
              <w:spacing w:after="0"/>
              <w:ind w:left="284" w:hanging="284"/>
            </w:pPr>
            <w:r>
              <w:t>Make sure that you use the correct information when you answer a question.</w:t>
            </w:r>
          </w:p>
          <w:p w14:paraId="2C5C5C55" w14:textId="77777777" w:rsidR="00F7063F" w:rsidRDefault="00F7063F">
            <w:pPr>
              <w:pStyle w:val="SS3-115"/>
              <w:numPr>
                <w:ilvl w:val="0"/>
                <w:numId w:val="12"/>
              </w:numPr>
              <w:spacing w:after="0"/>
              <w:ind w:left="284" w:hanging="284"/>
            </w:pPr>
            <w:r>
              <w:t>Don't change words in the text. Remember, the instructions tell you to choose words from the text.</w:t>
            </w:r>
          </w:p>
          <w:p w14:paraId="2C7336F8" w14:textId="6E4EF454" w:rsidR="00F7063F" w:rsidRPr="00F7063F" w:rsidRDefault="00F7063F">
            <w:pPr>
              <w:pStyle w:val="SS3-115"/>
              <w:numPr>
                <w:ilvl w:val="0"/>
                <w:numId w:val="12"/>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69594E9B" w14:textId="4679CA29" w:rsidR="00F7063F" w:rsidRDefault="00F7063F" w:rsidP="00F7063F">
            <w:pPr>
              <w:pStyle w:val="SS3M-115"/>
            </w:pPr>
            <w:r w:rsidRPr="00F7063F">
              <w:t>Now correct the answers in exercise 7.</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pPr>
              <w:pStyle w:val="SS3-115"/>
              <w:numPr>
                <w:ilvl w:val="0"/>
                <w:numId w:val="13"/>
              </w:numPr>
              <w:spacing w:after="0"/>
              <w:ind w:left="284" w:hanging="284"/>
            </w:pPr>
            <w:r>
              <w:t>What tense are most of the verbs in the text?</w:t>
            </w:r>
          </w:p>
          <w:p w14:paraId="5A158253" w14:textId="77777777" w:rsidR="007A14D9" w:rsidRDefault="007A14D9">
            <w:pPr>
              <w:pStyle w:val="SS3-115"/>
              <w:numPr>
                <w:ilvl w:val="0"/>
                <w:numId w:val="13"/>
              </w:numPr>
              <w:spacing w:after="0"/>
              <w:ind w:left="284" w:hanging="284"/>
            </w:pPr>
            <w:r>
              <w:t>Choose the correct reason for the choice of tense.</w:t>
            </w:r>
          </w:p>
          <w:p w14:paraId="06359CF2" w14:textId="451DB1C7" w:rsidR="007A14D9" w:rsidRDefault="007A14D9">
            <w:pPr>
              <w:pStyle w:val="SS3-115"/>
              <w:numPr>
                <w:ilvl w:val="0"/>
                <w:numId w:val="14"/>
              </w:numPr>
              <w:spacing w:after="0"/>
              <w:ind w:left="568" w:hanging="284"/>
            </w:pPr>
            <w:r>
              <w:t>The verbs describe events which are happening now.</w:t>
            </w:r>
          </w:p>
          <w:p w14:paraId="51D2ADE1" w14:textId="0F846E9A" w:rsidR="007A14D9" w:rsidRDefault="007A14D9">
            <w:pPr>
              <w:pStyle w:val="SS3-115"/>
              <w:numPr>
                <w:ilvl w:val="0"/>
                <w:numId w:val="14"/>
              </w:numPr>
              <w:spacing w:after="0"/>
              <w:ind w:left="568" w:hanging="284"/>
            </w:pPr>
            <w:r>
              <w:t>The verbs describe things that are generally true.</w:t>
            </w:r>
          </w:p>
          <w:p w14:paraId="44005A01" w14:textId="4ED37304" w:rsidR="00D150CF" w:rsidRDefault="007A14D9">
            <w:pPr>
              <w:pStyle w:val="SS3-115"/>
              <w:numPr>
                <w:ilvl w:val="0"/>
                <w:numId w:val="14"/>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pPr>
              <w:pStyle w:val="SS3-115"/>
              <w:numPr>
                <w:ilvl w:val="0"/>
                <w:numId w:val="15"/>
              </w:numPr>
            </w:pPr>
            <w:r w:rsidRPr="00B6132E">
              <w:t>Your family is always on your side.</w:t>
            </w:r>
          </w:p>
          <w:p w14:paraId="06F21921" w14:textId="77777777" w:rsidR="00B6132E" w:rsidRPr="00B6132E" w:rsidRDefault="00B6132E">
            <w:pPr>
              <w:pStyle w:val="SS3-115"/>
              <w:numPr>
                <w:ilvl w:val="0"/>
                <w:numId w:val="15"/>
              </w:numPr>
            </w:pPr>
            <w:r w:rsidRPr="00B6132E">
              <w:t>Teenagers often prefer to be left at home.</w:t>
            </w:r>
          </w:p>
          <w:p w14:paraId="10BAA842" w14:textId="77777777" w:rsidR="00B6132E" w:rsidRPr="00B6132E" w:rsidRDefault="00B6132E">
            <w:pPr>
              <w:pStyle w:val="SS3-115"/>
              <w:numPr>
                <w:ilvl w:val="0"/>
                <w:numId w:val="15"/>
              </w:numPr>
            </w:pPr>
            <w:r w:rsidRPr="00B6132E">
              <w:t>As they are often retired, they are not always busy...</w:t>
            </w:r>
          </w:p>
          <w:p w14:paraId="63D5B854" w14:textId="77777777" w:rsidR="00B6132E" w:rsidRPr="00B6132E" w:rsidRDefault="00B6132E">
            <w:pPr>
              <w:pStyle w:val="SS3-115"/>
              <w:numPr>
                <w:ilvl w:val="0"/>
                <w:numId w:val="15"/>
              </w:numPr>
            </w:pPr>
            <w:r w:rsidRPr="00B6132E">
              <w:t>They usually get lots of love and attention.</w:t>
            </w:r>
          </w:p>
          <w:p w14:paraId="6863E5A4" w14:textId="190D4BE1" w:rsidR="00B6132E" w:rsidRDefault="00B6132E">
            <w:pPr>
              <w:pStyle w:val="SS3-115"/>
              <w:numPr>
                <w:ilvl w:val="0"/>
                <w:numId w:val="15"/>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Pr="007C4A06" w:rsidRDefault="00683946" w:rsidP="00683946">
      <w:pPr>
        <w:pStyle w:val="SS3-115"/>
        <w:rPr>
          <w:sz w:val="2"/>
          <w:szCs w:val="2"/>
        </w:rPr>
      </w:pPr>
    </w:p>
    <w:tbl>
      <w:tblPr>
        <w:tblStyle w:val="DottedTable"/>
        <w:tblW w:w="10895" w:type="dxa"/>
        <w:tblLook w:val="04A0" w:firstRow="1" w:lastRow="0" w:firstColumn="1" w:lastColumn="0" w:noHBand="0" w:noVBand="1"/>
      </w:tblPr>
      <w:tblGrid>
        <w:gridCol w:w="10895"/>
      </w:tblGrid>
      <w:tr w:rsidR="007C4A06" w:rsidRPr="00867615" w14:paraId="39970A0A" w14:textId="77777777" w:rsidTr="007C4A06">
        <w:tc>
          <w:tcPr>
            <w:tcW w:w="10895" w:type="dxa"/>
          </w:tcPr>
          <w:p w14:paraId="6D39289A" w14:textId="77777777" w:rsidR="007C4A06" w:rsidRPr="00D82713" w:rsidRDefault="007C4A06" w:rsidP="001E2763">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5900BB67" w14:textId="77777777" w:rsidR="007C4A06" w:rsidRPr="001E2763" w:rsidRDefault="007C4A06">
            <w:pPr>
              <w:pStyle w:val="SS3-115"/>
              <w:numPr>
                <w:ilvl w:val="0"/>
                <w:numId w:val="16"/>
              </w:numPr>
              <w:ind w:left="284" w:hanging="284"/>
            </w:pPr>
            <w:r w:rsidRPr="001E2763">
              <w:t>What has enabled people to have more friends than in the past, according to some people?</w:t>
            </w:r>
          </w:p>
          <w:p w14:paraId="0C224F1D" w14:textId="77777777" w:rsidR="007C4A06" w:rsidRPr="001E2763" w:rsidRDefault="007C4A06">
            <w:pPr>
              <w:pStyle w:val="SS3-115"/>
              <w:numPr>
                <w:ilvl w:val="0"/>
                <w:numId w:val="16"/>
              </w:numPr>
              <w:ind w:left="284" w:hanging="284"/>
            </w:pPr>
            <w:r w:rsidRPr="001E2763">
              <w:t>What phrase does the writer use to describe people who don't stay in the same place?</w:t>
            </w:r>
          </w:p>
          <w:p w14:paraId="1B41C635" w14:textId="77777777" w:rsidR="007C4A06" w:rsidRPr="001E2763" w:rsidRDefault="007C4A06">
            <w:pPr>
              <w:pStyle w:val="SS3-115"/>
              <w:numPr>
                <w:ilvl w:val="0"/>
                <w:numId w:val="16"/>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12E1FD9C" w14:textId="77777777" w:rsidR="007C4A06" w:rsidRPr="001E2763" w:rsidRDefault="007C4A06">
            <w:pPr>
              <w:pStyle w:val="SS3-115"/>
              <w:numPr>
                <w:ilvl w:val="0"/>
                <w:numId w:val="16"/>
              </w:numPr>
              <w:ind w:left="284" w:hanging="284"/>
              <w:rPr>
                <w:rFonts w:ascii="Source Sans 3 Medium" w:hAnsi="Source Sans 3 Medium"/>
              </w:rPr>
            </w:pPr>
            <w:r w:rsidRPr="001E2763">
              <w:t>What frequently influences the friendships of young children?</w:t>
            </w:r>
          </w:p>
          <w:p w14:paraId="4571CB74" w14:textId="1EA3F45B" w:rsidR="007C4A06" w:rsidRPr="008D0880" w:rsidRDefault="007C4A06">
            <w:pPr>
              <w:pStyle w:val="SS3-115"/>
              <w:numPr>
                <w:ilvl w:val="0"/>
                <w:numId w:val="16"/>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3859"/>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rsidP="007819E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3"/>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05BBA">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2"/>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4EB01B4A" w14:textId="77777777" w:rsidR="00FC7649" w:rsidRDefault="00FC7649" w:rsidP="00FC7649">
            <w:pPr>
              <w:pStyle w:val="SS3-115"/>
            </w:pPr>
          </w:p>
        </w:tc>
        <w:tc>
          <w:tcPr>
            <w:tcW w:w="4961" w:type="dxa"/>
          </w:tcPr>
          <w:p w14:paraId="1D4E38A7" w14:textId="73F43107" w:rsidR="00FC7649" w:rsidRPr="00FC7649" w:rsidRDefault="00FC7649" w:rsidP="00F05BBA">
            <w:pPr>
              <w:pStyle w:val="SS3-115"/>
              <w:jc w:val="right"/>
            </w:pPr>
            <w:r w:rsidRPr="00FC7649">
              <w:rPr>
                <w:noProof/>
              </w:rPr>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800350" cy="2505075"/>
                          </a:xfrm>
                          <a:prstGeom prst="rect">
                            <a:avLst/>
                          </a:prstGeom>
                        </pic:spPr>
                      </pic:pic>
                    </a:graphicData>
                  </a:graphic>
                </wp:inline>
              </w:drawing>
            </w:r>
          </w:p>
        </w:tc>
      </w:tr>
      <w:tr w:rsidR="00DF6B3C" w:rsidRPr="000061ED" w14:paraId="03E206F5" w14:textId="77777777" w:rsidTr="00793DCE">
        <w:tc>
          <w:tcPr>
            <w:tcW w:w="582" w:type="dxa"/>
          </w:tcPr>
          <w:p w14:paraId="0A90EA81" w14:textId="77777777" w:rsidR="00DF6B3C" w:rsidRDefault="00DF6B3C" w:rsidP="00FC7649">
            <w:pPr>
              <w:rPr>
                <w:bCs/>
                <w:szCs w:val="26"/>
              </w:rPr>
            </w:pPr>
          </w:p>
        </w:tc>
        <w:tc>
          <w:tcPr>
            <w:tcW w:w="6865" w:type="dxa"/>
          </w:tcPr>
          <w:tbl>
            <w:tblPr>
              <w:tblStyle w:val="CommonTable"/>
              <w:tblW w:w="0" w:type="auto"/>
              <w:tblLook w:val="04A0" w:firstRow="1" w:lastRow="0" w:firstColumn="1" w:lastColumn="0" w:noHBand="0" w:noVBand="1"/>
            </w:tblPr>
            <w:tblGrid>
              <w:gridCol w:w="2114"/>
              <w:gridCol w:w="4410"/>
            </w:tblGrid>
            <w:tr w:rsidR="00DF6B3C" w14:paraId="0E10015C" w14:textId="77777777" w:rsidTr="00EE2A55">
              <w:tc>
                <w:tcPr>
                  <w:tcW w:w="2099" w:type="dxa"/>
                </w:tcPr>
                <w:p w14:paraId="00373CF7" w14:textId="77777777" w:rsidR="00DF6B3C" w:rsidRDefault="00DF6B3C" w:rsidP="00DF6B3C">
                  <w:pPr>
                    <w:pStyle w:val="SS3-115"/>
                  </w:pPr>
                  <w:r w:rsidRPr="00FC7649">
                    <w:rPr>
                      <w:noProof/>
                    </w:rPr>
                    <w:drawing>
                      <wp:inline distT="0" distB="0" distL="0" distR="0" wp14:anchorId="1710E67D" wp14:editId="7E67087F">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162050" cy="923925"/>
                                </a:xfrm>
                                <a:prstGeom prst="rect">
                                  <a:avLst/>
                                </a:prstGeom>
                              </pic:spPr>
                            </pic:pic>
                          </a:graphicData>
                        </a:graphic>
                      </wp:inline>
                    </w:drawing>
                  </w:r>
                </w:p>
              </w:tc>
              <w:tc>
                <w:tcPr>
                  <w:tcW w:w="4572" w:type="dxa"/>
                </w:tcPr>
                <w:p w14:paraId="622A7066" w14:textId="77777777" w:rsidR="00DF6B3C" w:rsidRDefault="00DF6B3C" w:rsidP="00DF6B3C">
                  <w:pPr>
                    <w:pStyle w:val="SS3-115"/>
                    <w:numPr>
                      <w:ilvl w:val="0"/>
                      <w:numId w:val="18"/>
                    </w:numPr>
                  </w:pPr>
                  <w:proofErr w:type="spellStart"/>
                  <w:r>
                    <w:t>Stringhopper</w:t>
                  </w:r>
                  <w:proofErr w:type="spellEnd"/>
                  <w:r>
                    <w:t xml:space="preserve"> press</w:t>
                  </w:r>
                </w:p>
                <w:p w14:paraId="1126DA64" w14:textId="77777777" w:rsidR="00DF6B3C" w:rsidRDefault="00DF6B3C" w:rsidP="00DF6B3C">
                  <w:pPr>
                    <w:pStyle w:val="SS3-115"/>
                    <w:numPr>
                      <w:ilvl w:val="0"/>
                      <w:numId w:val="17"/>
                    </w:numPr>
                    <w:ind w:left="454" w:hanging="284"/>
                  </w:pPr>
                  <w:r>
                    <w:t>It has two parts which are different in shape but the same size. It is made of a light material such as plastic.</w:t>
                  </w:r>
                </w:p>
                <w:p w14:paraId="1A94EE52" w14:textId="77777777" w:rsidR="00DF6B3C" w:rsidRDefault="00DF6B3C" w:rsidP="00DF6B3C">
                  <w:pPr>
                    <w:pStyle w:val="SS3-115"/>
                    <w:numPr>
                      <w:ilvl w:val="0"/>
                      <w:numId w:val="17"/>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5E8777E9" w14:textId="77777777" w:rsidR="00DF6B3C" w:rsidRDefault="00DF6B3C" w:rsidP="00DF6B3C">
                  <w:pPr>
                    <w:pStyle w:val="SS3-115"/>
                    <w:numPr>
                      <w:ilvl w:val="0"/>
                      <w:numId w:val="17"/>
                    </w:numPr>
                    <w:ind w:left="454" w:hanging="284"/>
                  </w:pPr>
                  <w:r>
                    <w:t>It has two parts and one goes on top of the other. It is square in shape and made of wood.</w:t>
                  </w:r>
                </w:p>
              </w:tc>
            </w:tr>
          </w:tbl>
          <w:p w14:paraId="131DFB1D" w14:textId="77777777" w:rsidR="00DF6B3C" w:rsidRPr="00FC7649" w:rsidRDefault="00DF6B3C" w:rsidP="00FC7649">
            <w:pPr>
              <w:pStyle w:val="SS3-115"/>
              <w:rPr>
                <w:noProof/>
              </w:rPr>
            </w:pPr>
          </w:p>
        </w:tc>
        <w:tc>
          <w:tcPr>
            <w:tcW w:w="6865" w:type="dxa"/>
            <w:gridSpan w:val="2"/>
          </w:tcPr>
          <w:p w14:paraId="13C190F0" w14:textId="59E0760F" w:rsidR="00DF6B3C" w:rsidRPr="00FC7649" w:rsidRDefault="00DF6B3C" w:rsidP="00FC7649">
            <w:pPr>
              <w:pStyle w:val="SS3-115"/>
              <w:rPr>
                <w:noProof/>
              </w:rPr>
            </w:pPr>
          </w:p>
        </w:tc>
      </w:tr>
      <w:tr w:rsidR="00EA6529" w:rsidRPr="000061ED" w14:paraId="3F1E05C8" w14:textId="77777777" w:rsidTr="00D9632D">
        <w:tc>
          <w:tcPr>
            <w:tcW w:w="582" w:type="dxa"/>
          </w:tcPr>
          <w:p w14:paraId="6007838B" w14:textId="77777777" w:rsidR="00EA6529" w:rsidRDefault="00EA6529" w:rsidP="00FC7649">
            <w:pPr>
              <w:rPr>
                <w:bCs/>
                <w:szCs w:val="26"/>
              </w:rPr>
            </w:pPr>
          </w:p>
        </w:tc>
        <w:tc>
          <w:tcPr>
            <w:tcW w:w="6865" w:type="dxa"/>
          </w:tcPr>
          <w:tbl>
            <w:tblPr>
              <w:tblStyle w:val="CommonTable"/>
              <w:tblW w:w="0" w:type="auto"/>
              <w:tblLook w:val="04A0" w:firstRow="1" w:lastRow="0" w:firstColumn="1" w:lastColumn="0" w:noHBand="0" w:noVBand="1"/>
            </w:tblPr>
            <w:tblGrid>
              <w:gridCol w:w="2086"/>
              <w:gridCol w:w="4438"/>
            </w:tblGrid>
            <w:tr w:rsidR="00B01337" w14:paraId="66CCF854" w14:textId="77777777" w:rsidTr="00EE2A55">
              <w:tc>
                <w:tcPr>
                  <w:tcW w:w="2099" w:type="dxa"/>
                </w:tcPr>
                <w:p w14:paraId="550113EA" w14:textId="6E42D4D3" w:rsidR="00B01337" w:rsidRDefault="00B01337" w:rsidP="00B01337">
                  <w:pPr>
                    <w:pStyle w:val="SS3-115"/>
                  </w:pPr>
                  <w:r w:rsidRPr="00FB6729">
                    <w:rPr>
                      <w:noProof/>
                    </w:rPr>
                    <w:drawing>
                      <wp:inline distT="0" distB="0" distL="0" distR="0" wp14:anchorId="14EB8EA1" wp14:editId="2BCB603A">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57275" cy="962025"/>
                                </a:xfrm>
                                <a:prstGeom prst="rect">
                                  <a:avLst/>
                                </a:prstGeom>
                              </pic:spPr>
                            </pic:pic>
                          </a:graphicData>
                        </a:graphic>
                      </wp:inline>
                    </w:drawing>
                  </w:r>
                </w:p>
              </w:tc>
              <w:tc>
                <w:tcPr>
                  <w:tcW w:w="4714" w:type="dxa"/>
                </w:tcPr>
                <w:p w14:paraId="7090EEC6"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032512A0" w14:textId="77777777" w:rsidR="00B01337" w:rsidRDefault="00B01337" w:rsidP="00B01337">
                  <w:pPr>
                    <w:pStyle w:val="SS3-115"/>
                    <w:numPr>
                      <w:ilvl w:val="0"/>
                      <w:numId w:val="19"/>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40483ECB" w14:textId="77777777" w:rsidR="00B01337" w:rsidRDefault="00B01337" w:rsidP="00B01337">
                  <w:pPr>
                    <w:pStyle w:val="SS3-115"/>
                    <w:numPr>
                      <w:ilvl w:val="0"/>
                      <w:numId w:val="19"/>
                    </w:numPr>
                    <w:ind w:left="454" w:hanging="284"/>
                  </w:pPr>
                  <w:r>
                    <w:t>These are cloth triangles with very small holes in them.</w:t>
                  </w:r>
                </w:p>
                <w:p w14:paraId="61326EAE" w14:textId="2E9DD435" w:rsidR="00B01337" w:rsidRDefault="00B01337" w:rsidP="00B01337">
                  <w:pPr>
                    <w:pStyle w:val="SS3-115"/>
                    <w:numPr>
                      <w:ilvl w:val="0"/>
                      <w:numId w:val="17"/>
                    </w:numPr>
                    <w:ind w:left="454" w:hanging="284"/>
                  </w:pPr>
                  <w:r>
                    <w:t>These are thick pieces of wood with rectangular holes in them.</w:t>
                  </w:r>
                </w:p>
              </w:tc>
            </w:tr>
          </w:tbl>
          <w:p w14:paraId="2450EB38" w14:textId="77777777" w:rsidR="00EA6529" w:rsidRDefault="00EA6529" w:rsidP="00EA6529">
            <w:pPr>
              <w:pStyle w:val="SS3-115"/>
            </w:pPr>
          </w:p>
        </w:tc>
        <w:tc>
          <w:tcPr>
            <w:tcW w:w="6865" w:type="dxa"/>
            <w:gridSpan w:val="2"/>
          </w:tcPr>
          <w:tbl>
            <w:tblPr>
              <w:tblStyle w:val="CommonTable"/>
              <w:tblW w:w="0" w:type="auto"/>
              <w:tblLook w:val="04A0" w:firstRow="1" w:lastRow="0" w:firstColumn="1" w:lastColumn="0" w:noHBand="0" w:noVBand="1"/>
            </w:tblPr>
            <w:tblGrid>
              <w:gridCol w:w="2068"/>
              <w:gridCol w:w="4462"/>
            </w:tblGrid>
            <w:tr w:rsidR="00B01337" w14:paraId="7F38B8BB" w14:textId="77777777" w:rsidTr="00EE2A55">
              <w:tc>
                <w:tcPr>
                  <w:tcW w:w="2099" w:type="dxa"/>
                </w:tcPr>
                <w:p w14:paraId="5CBD125D" w14:textId="7E49602C" w:rsidR="00B01337" w:rsidRDefault="00B01337" w:rsidP="00B01337">
                  <w:pPr>
                    <w:pStyle w:val="SS3-115"/>
                  </w:pPr>
                  <w:r w:rsidRPr="00FB6729">
                    <w:rPr>
                      <w:noProof/>
                    </w:rPr>
                    <w:drawing>
                      <wp:inline distT="0" distB="0" distL="0" distR="0" wp14:anchorId="5FFB84C6" wp14:editId="4F218575">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923925" cy="1152525"/>
                                </a:xfrm>
                                <a:prstGeom prst="rect">
                                  <a:avLst/>
                                </a:prstGeom>
                              </pic:spPr>
                            </pic:pic>
                          </a:graphicData>
                        </a:graphic>
                      </wp:inline>
                    </w:drawing>
                  </w:r>
                </w:p>
              </w:tc>
              <w:tc>
                <w:tcPr>
                  <w:tcW w:w="4714" w:type="dxa"/>
                </w:tcPr>
                <w:p w14:paraId="151AE3F5"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43A7E201" w14:textId="77777777" w:rsidR="00B01337" w:rsidRDefault="00B01337" w:rsidP="00B01337">
                  <w:pPr>
                    <w:pStyle w:val="SS3-115"/>
                    <w:numPr>
                      <w:ilvl w:val="0"/>
                      <w:numId w:val="20"/>
                    </w:numPr>
                    <w:ind w:left="454" w:hanging="284"/>
                  </w:pPr>
                  <w:r>
                    <w:t>It is made of metal and the top and bottom are the same size and shape.</w:t>
                  </w:r>
                </w:p>
                <w:p w14:paraId="1A961C74" w14:textId="77777777" w:rsidR="00B01337" w:rsidRDefault="00B01337" w:rsidP="00B01337">
                  <w:pPr>
                    <w:pStyle w:val="SS3-115"/>
                    <w:numPr>
                      <w:ilvl w:val="0"/>
                      <w:numId w:val="20"/>
                    </w:numPr>
                    <w:ind w:left="454" w:hanging="284"/>
                  </w:pPr>
                  <w:r>
                    <w:t>It is a metal machine with a wide base and a narrow tray on top.</w:t>
                  </w:r>
                </w:p>
                <w:p w14:paraId="7E6EE449" w14:textId="0BCE4AB0" w:rsidR="00B01337" w:rsidRDefault="00B01337" w:rsidP="00B01337">
                  <w:pPr>
                    <w:pStyle w:val="SS3-115"/>
                    <w:numPr>
                      <w:ilvl w:val="0"/>
                      <w:numId w:val="17"/>
                    </w:numPr>
                    <w:ind w:left="454" w:hanging="284"/>
                  </w:pPr>
                  <w:r>
                    <w:t>It is a machine made of metal with a wide tray at the top and a narrower base.</w:t>
                  </w:r>
                </w:p>
              </w:tc>
            </w:tr>
          </w:tbl>
          <w:p w14:paraId="2B88EDF8" w14:textId="77777777" w:rsidR="00EA6529" w:rsidRDefault="00EA6529" w:rsidP="00EA6529">
            <w:pPr>
              <w:pStyle w:val="SS3-115"/>
            </w:pP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90"/>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90"/>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22"/>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23"/>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demonstrates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293568">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D253C77" w14:textId="0DFBAF1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4A634B93" w14:textId="5A774842"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533525" cy="1057275"/>
                                </a:xfrm>
                                <a:prstGeom prst="rect">
                                  <a:avLst/>
                                </a:prstGeom>
                              </pic:spPr>
                            </pic:pic>
                          </a:graphicData>
                        </a:graphic>
                      </wp:inline>
                    </w:drawing>
                  </w:r>
                </w:p>
              </w:tc>
            </w:tr>
            <w:tr w:rsidR="007B06BA" w14:paraId="7B14533D" w14:textId="77777777" w:rsidTr="00566E88">
              <w:tc>
                <w:tcPr>
                  <w:tcW w:w="2515" w:type="dxa"/>
                  <w:vAlign w:val="center"/>
                </w:tcPr>
                <w:p w14:paraId="20FA5E4B" w14:textId="1F8A1B92" w:rsidR="007B06BA" w:rsidRDefault="007B06BA" w:rsidP="00647510">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400027BB" w14:textId="1BD5F437"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566E8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942975" cy="1343025"/>
                                </a:xfrm>
                                <a:prstGeom prst="rect">
                                  <a:avLst/>
                                </a:prstGeom>
                              </pic:spPr>
                            </pic:pic>
                          </a:graphicData>
                        </a:graphic>
                      </wp:inline>
                    </w:drawing>
                  </w:r>
                </w:p>
              </w:tc>
            </w:tr>
            <w:tr w:rsidR="007B06BA" w14:paraId="55D71273" w14:textId="77777777" w:rsidTr="00293568">
              <w:tc>
                <w:tcPr>
                  <w:tcW w:w="2515" w:type="dxa"/>
                </w:tcPr>
                <w:p w14:paraId="223211D0" w14:textId="2D8CE8FE"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75E21BC5" w14:textId="2E36F2F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pPr>
              <w:pStyle w:val="SS3-115"/>
              <w:numPr>
                <w:ilvl w:val="0"/>
                <w:numId w:val="38"/>
              </w:numPr>
              <w:ind w:left="284" w:hanging="284"/>
            </w:pPr>
            <w:r w:rsidRPr="000A45B0">
              <w:t>include an introduction and an overview</w:t>
            </w:r>
          </w:p>
          <w:p w14:paraId="61476465" w14:textId="77777777" w:rsidR="000A45B0" w:rsidRPr="000A45B0" w:rsidRDefault="000A45B0">
            <w:pPr>
              <w:pStyle w:val="SS3-115"/>
              <w:numPr>
                <w:ilvl w:val="0"/>
                <w:numId w:val="38"/>
              </w:numPr>
              <w:ind w:left="284" w:hanging="284"/>
            </w:pPr>
            <w:r w:rsidRPr="000A45B0">
              <w:t>use the present simple passive</w:t>
            </w:r>
          </w:p>
          <w:p w14:paraId="0AE35A6D" w14:textId="77777777" w:rsidR="000A45B0" w:rsidRPr="000A45B0" w:rsidRDefault="000A45B0">
            <w:pPr>
              <w:pStyle w:val="SS3-115"/>
              <w:numPr>
                <w:ilvl w:val="0"/>
                <w:numId w:val="38"/>
              </w:numPr>
              <w:ind w:left="284" w:hanging="284"/>
            </w:pPr>
            <w:r w:rsidRPr="000A45B0">
              <w:t>use sequencing expressions</w:t>
            </w:r>
          </w:p>
          <w:p w14:paraId="1BDCA4FB" w14:textId="4F10B202" w:rsidR="000A45B0" w:rsidRDefault="000A45B0">
            <w:pPr>
              <w:pStyle w:val="SS3-115"/>
              <w:numPr>
                <w:ilvl w:val="0"/>
                <w:numId w:val="38"/>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27"/>
              </w:numPr>
              <w:rPr>
                <w:iCs/>
              </w:rPr>
            </w:pPr>
            <w:r w:rsidRPr="00DE74A2">
              <w:rPr>
                <w:iCs/>
              </w:rPr>
              <w:t>Discussing a course assignment</w:t>
            </w:r>
          </w:p>
          <w:p w14:paraId="36DC2405" w14:textId="77777777" w:rsidR="00DE74A2" w:rsidRPr="00DE74A2" w:rsidRDefault="00DE74A2">
            <w:pPr>
              <w:pStyle w:val="SS3-115"/>
              <w:numPr>
                <w:ilvl w:val="0"/>
                <w:numId w:val="27"/>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27"/>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27"/>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24"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25"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8"/>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8"/>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6"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7"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30"/>
                    </w:numPr>
                    <w:spacing w:after="120"/>
                    <w:ind w:left="170" w:hanging="170"/>
                    <w:rPr>
                      <w:iCs/>
                    </w:rPr>
                  </w:pPr>
                  <w:r w:rsidRPr="00577C04">
                    <w:rPr>
                      <w:iCs/>
                    </w:rPr>
                    <w:t>1st/3rd</w:t>
                  </w:r>
                </w:p>
                <w:p w14:paraId="69FE2970" w14:textId="77777777" w:rsidR="00577C04" w:rsidRPr="00577C04" w:rsidRDefault="00577C04">
                  <w:pPr>
                    <w:numPr>
                      <w:ilvl w:val="0"/>
                      <w:numId w:val="30"/>
                    </w:numPr>
                    <w:spacing w:after="120"/>
                    <w:ind w:left="170" w:hanging="170"/>
                    <w:rPr>
                      <w:iCs/>
                    </w:rPr>
                  </w:pPr>
                  <w:r w:rsidRPr="00577C04">
                    <w:rPr>
                      <w:iCs/>
                    </w:rPr>
                    <w:t>$ 10.5 /$10.15</w:t>
                  </w:r>
                </w:p>
                <w:p w14:paraId="63A72CA1" w14:textId="77777777" w:rsidR="00577C04" w:rsidRPr="00577C04" w:rsidRDefault="00577C04">
                  <w:pPr>
                    <w:numPr>
                      <w:ilvl w:val="0"/>
                      <w:numId w:val="30"/>
                    </w:numPr>
                    <w:spacing w:after="120"/>
                    <w:ind w:left="170" w:hanging="170"/>
                  </w:pPr>
                  <w:r w:rsidRPr="00577C04">
                    <w:rPr>
                      <w:iCs/>
                    </w:rPr>
                    <w:t>6th/5th</w:t>
                  </w:r>
                </w:p>
                <w:p w14:paraId="6B7075A9" w14:textId="01D1AB59" w:rsidR="00577C04" w:rsidRDefault="00577C04">
                  <w:pPr>
                    <w:numPr>
                      <w:ilvl w:val="0"/>
                      <w:numId w:val="30"/>
                    </w:numPr>
                    <w:spacing w:after="120"/>
                    <w:ind w:left="170" w:hanging="170"/>
                  </w:pPr>
                  <w:r w:rsidRPr="00577C04">
                    <w:rPr>
                      <w:iCs/>
                    </w:rPr>
                    <w:t>17/70</w:t>
                  </w:r>
                </w:p>
              </w:tc>
              <w:tc>
                <w:tcPr>
                  <w:tcW w:w="1773" w:type="dxa"/>
                </w:tcPr>
                <w:p w14:paraId="1C3D56B3" w14:textId="77777777" w:rsidR="00577C04" w:rsidRPr="00577C04" w:rsidRDefault="00577C04">
                  <w:pPr>
                    <w:numPr>
                      <w:ilvl w:val="0"/>
                      <w:numId w:val="30"/>
                    </w:numPr>
                    <w:spacing w:after="120"/>
                    <w:ind w:left="170" w:hanging="170"/>
                    <w:rPr>
                      <w:iCs/>
                    </w:rPr>
                  </w:pPr>
                  <w:r w:rsidRPr="00577C04">
                    <w:rPr>
                      <w:iCs/>
                    </w:rPr>
                    <w:t>19/90</w:t>
                  </w:r>
                </w:p>
                <w:p w14:paraId="7833D06A" w14:textId="77777777" w:rsidR="00577C04" w:rsidRPr="00577C04" w:rsidRDefault="00577C04">
                  <w:pPr>
                    <w:numPr>
                      <w:ilvl w:val="0"/>
                      <w:numId w:val="30"/>
                    </w:numPr>
                    <w:spacing w:after="120"/>
                    <w:ind w:left="170" w:hanging="170"/>
                    <w:rPr>
                      <w:iCs/>
                    </w:rPr>
                  </w:pPr>
                  <w:r w:rsidRPr="00577C04">
                    <w:rPr>
                      <w:iCs/>
                    </w:rPr>
                    <w:t>52/62</w:t>
                  </w:r>
                </w:p>
                <w:p w14:paraId="346A9667" w14:textId="77777777" w:rsidR="00577C04" w:rsidRPr="00577C04" w:rsidRDefault="00577C04">
                  <w:pPr>
                    <w:numPr>
                      <w:ilvl w:val="0"/>
                      <w:numId w:val="30"/>
                    </w:numPr>
                    <w:spacing w:after="120"/>
                    <w:ind w:left="170" w:hanging="170"/>
                  </w:pPr>
                  <w:r w:rsidRPr="00577C04">
                    <w:rPr>
                      <w:iCs/>
                    </w:rPr>
                    <w:t>£110/£810</w:t>
                  </w:r>
                </w:p>
                <w:p w14:paraId="545EBC05" w14:textId="0DB002DD" w:rsidR="00577C04" w:rsidRDefault="00577C04">
                  <w:pPr>
                    <w:numPr>
                      <w:ilvl w:val="0"/>
                      <w:numId w:val="30"/>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28" w:history="1">
              <w:r>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2"/>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2"/>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29"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30"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31"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39"/>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39"/>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40"/>
                    </w:numPr>
                  </w:pPr>
                  <w:r>
                    <w:t>a goodbye party</w:t>
                  </w:r>
                </w:p>
                <w:p w14:paraId="121F1B38" w14:textId="77777777" w:rsidR="005711A1" w:rsidRDefault="005711A1">
                  <w:pPr>
                    <w:pStyle w:val="SS3-115"/>
                    <w:numPr>
                      <w:ilvl w:val="0"/>
                      <w:numId w:val="40"/>
                    </w:numPr>
                  </w:pPr>
                  <w:r>
                    <w:t>a soccer game</w:t>
                  </w:r>
                </w:p>
                <w:p w14:paraId="4E63F248" w14:textId="77777777" w:rsidR="005711A1" w:rsidRDefault="005711A1">
                  <w:pPr>
                    <w:pStyle w:val="SS3-115"/>
                    <w:numPr>
                      <w:ilvl w:val="0"/>
                      <w:numId w:val="40"/>
                    </w:numPr>
                  </w:pPr>
                  <w:r>
                    <w:t>a celebration</w:t>
                  </w:r>
                </w:p>
                <w:p w14:paraId="6B52A42C" w14:textId="77777777" w:rsidR="005711A1" w:rsidRDefault="005711A1">
                  <w:pPr>
                    <w:pStyle w:val="SS3-115"/>
                    <w:numPr>
                      <w:ilvl w:val="0"/>
                      <w:numId w:val="40"/>
                    </w:numPr>
                  </w:pPr>
                  <w:r>
                    <w:t>brother and sister</w:t>
                  </w:r>
                </w:p>
                <w:p w14:paraId="272F191E" w14:textId="5C711B07" w:rsidR="005711A1" w:rsidRDefault="005711A1">
                  <w:pPr>
                    <w:pStyle w:val="SS3-115"/>
                    <w:numPr>
                      <w:ilvl w:val="0"/>
                      <w:numId w:val="40"/>
                    </w:numPr>
                  </w:pPr>
                  <w:r>
                    <w:t>work in the same office</w:t>
                  </w:r>
                </w:p>
              </w:tc>
              <w:tc>
                <w:tcPr>
                  <w:tcW w:w="0" w:type="auto"/>
                </w:tcPr>
                <w:p w14:paraId="4A6AD14F" w14:textId="77777777" w:rsidR="005711A1" w:rsidRDefault="005711A1">
                  <w:pPr>
                    <w:pStyle w:val="SS3-115"/>
                    <w:numPr>
                      <w:ilvl w:val="0"/>
                      <w:numId w:val="41"/>
                    </w:numPr>
                  </w:pPr>
                  <w:r>
                    <w:t>members of the same family</w:t>
                  </w:r>
                </w:p>
                <w:p w14:paraId="7EEC9990" w14:textId="77777777" w:rsidR="005711A1" w:rsidRDefault="005711A1">
                  <w:pPr>
                    <w:pStyle w:val="SS3-115"/>
                    <w:numPr>
                      <w:ilvl w:val="0"/>
                      <w:numId w:val="41"/>
                    </w:numPr>
                  </w:pPr>
                  <w:r>
                    <w:t>colleagues</w:t>
                  </w:r>
                </w:p>
                <w:p w14:paraId="55CC2FA8" w14:textId="77777777" w:rsidR="005711A1" w:rsidRDefault="005711A1">
                  <w:pPr>
                    <w:pStyle w:val="SS3-115"/>
                    <w:numPr>
                      <w:ilvl w:val="0"/>
                      <w:numId w:val="41"/>
                    </w:numPr>
                  </w:pPr>
                  <w:r>
                    <w:t>a leaving party</w:t>
                  </w:r>
                </w:p>
                <w:p w14:paraId="154D3419" w14:textId="77777777" w:rsidR="005711A1" w:rsidRDefault="005711A1">
                  <w:pPr>
                    <w:pStyle w:val="SS3-115"/>
                    <w:numPr>
                      <w:ilvl w:val="0"/>
                      <w:numId w:val="41"/>
                    </w:numPr>
                  </w:pPr>
                  <w:r>
                    <w:t>a birthday party</w:t>
                  </w:r>
                </w:p>
                <w:p w14:paraId="158F17CA" w14:textId="4DD4646B" w:rsidR="00CB7DBC" w:rsidRDefault="005711A1">
                  <w:pPr>
                    <w:pStyle w:val="SS3-115"/>
                    <w:numPr>
                      <w:ilvl w:val="0"/>
                      <w:numId w:val="41"/>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28865C33" w14:textId="77777777" w:rsidR="007F4B1D" w:rsidRDefault="007F4B1D" w:rsidP="007F4B1D"/>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963D74" w:rsidP="00963D74">
            <w:pPr>
              <w:pStyle w:val="SS3-115"/>
            </w:pPr>
            <w:hyperlink r:id="rId32"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42"/>
                    </w:numPr>
                    <w:ind w:left="227" w:hanging="227"/>
                    <w:rPr>
                      <w:b/>
                      <w:bCs/>
                    </w:rPr>
                  </w:pPr>
                  <w:r w:rsidRPr="00F43FC7">
                    <w:rPr>
                      <w:b/>
                      <w:bCs/>
                    </w:rPr>
                    <w:t>Who are the two speakers?</w:t>
                  </w:r>
                </w:p>
                <w:p w14:paraId="5149016A" w14:textId="77777777" w:rsidR="00F43FC7" w:rsidRPr="00CA003B" w:rsidRDefault="00F43FC7">
                  <w:pPr>
                    <w:pStyle w:val="SS3-115"/>
                    <w:numPr>
                      <w:ilvl w:val="0"/>
                      <w:numId w:val="44"/>
                    </w:numPr>
                    <w:ind w:left="454" w:hanging="227"/>
                  </w:pPr>
                  <w:r w:rsidRPr="00CA003B">
                    <w:t>good friends</w:t>
                  </w:r>
                </w:p>
                <w:p w14:paraId="78C82136" w14:textId="77777777" w:rsidR="00F43FC7" w:rsidRPr="00CA003B" w:rsidRDefault="00F43FC7">
                  <w:pPr>
                    <w:pStyle w:val="SS3-115"/>
                    <w:numPr>
                      <w:ilvl w:val="0"/>
                      <w:numId w:val="44"/>
                    </w:numPr>
                    <w:ind w:left="454" w:hanging="227"/>
                  </w:pPr>
                  <w:r w:rsidRPr="00CA003B">
                    <w:t>work colleagues</w:t>
                  </w:r>
                </w:p>
                <w:p w14:paraId="76D62723" w14:textId="30AF0F6D" w:rsidR="00F43FC7" w:rsidRPr="00F43FC7" w:rsidRDefault="00F43FC7">
                  <w:pPr>
                    <w:pStyle w:val="SS3-115"/>
                    <w:numPr>
                      <w:ilvl w:val="0"/>
                      <w:numId w:val="4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43"/>
                    </w:numPr>
                    <w:ind w:left="227" w:hanging="227"/>
                    <w:rPr>
                      <w:b/>
                      <w:bCs/>
                    </w:rPr>
                  </w:pPr>
                  <w:r w:rsidRPr="00F43FC7">
                    <w:rPr>
                      <w:b/>
                      <w:bCs/>
                    </w:rPr>
                    <w:t>The purse represents</w:t>
                  </w:r>
                </w:p>
                <w:p w14:paraId="176A3BD2" w14:textId="77777777" w:rsidR="00F43FC7" w:rsidRPr="00CA003B" w:rsidRDefault="00F43FC7">
                  <w:pPr>
                    <w:pStyle w:val="SS3-115"/>
                    <w:numPr>
                      <w:ilvl w:val="0"/>
                      <w:numId w:val="45"/>
                    </w:numPr>
                    <w:ind w:left="454" w:hanging="227"/>
                  </w:pPr>
                  <w:r w:rsidRPr="00CA003B">
                    <w:t>good health.</w:t>
                  </w:r>
                </w:p>
                <w:p w14:paraId="61859C1D" w14:textId="77777777" w:rsidR="00F43FC7" w:rsidRPr="00CA003B" w:rsidRDefault="00F43FC7">
                  <w:pPr>
                    <w:pStyle w:val="SS3-115"/>
                    <w:numPr>
                      <w:ilvl w:val="0"/>
                      <w:numId w:val="45"/>
                    </w:numPr>
                    <w:ind w:left="454" w:hanging="227"/>
                  </w:pPr>
                  <w:r w:rsidRPr="00CA003B">
                    <w:t>good fortune.</w:t>
                  </w:r>
                </w:p>
                <w:p w14:paraId="10A854F1" w14:textId="5DC2E08C" w:rsidR="00F43FC7" w:rsidRPr="00F43FC7" w:rsidRDefault="00F43FC7">
                  <w:pPr>
                    <w:pStyle w:val="SS3-115"/>
                    <w:numPr>
                      <w:ilvl w:val="0"/>
                      <w:numId w:val="4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42"/>
                    </w:numPr>
                    <w:ind w:left="227" w:hanging="227"/>
                    <w:rPr>
                      <w:b/>
                      <w:bCs/>
                    </w:rPr>
                  </w:pPr>
                  <w:r w:rsidRPr="00F43FC7">
                    <w:rPr>
                      <w:b/>
                      <w:bCs/>
                    </w:rPr>
                    <w:t>Who are the two speakers?</w:t>
                  </w:r>
                </w:p>
                <w:p w14:paraId="7D7419E7" w14:textId="77777777" w:rsidR="00F43FC7" w:rsidRPr="00CA003B" w:rsidRDefault="00F43FC7">
                  <w:pPr>
                    <w:pStyle w:val="SS3-115"/>
                    <w:numPr>
                      <w:ilvl w:val="0"/>
                      <w:numId w:val="46"/>
                    </w:numPr>
                    <w:ind w:left="454" w:hanging="227"/>
                  </w:pPr>
                  <w:r w:rsidRPr="00CA003B">
                    <w:t>good friends</w:t>
                  </w:r>
                </w:p>
                <w:p w14:paraId="311FA389" w14:textId="77777777" w:rsidR="00F43FC7" w:rsidRPr="00CA003B" w:rsidRDefault="00F43FC7">
                  <w:pPr>
                    <w:pStyle w:val="SS3-115"/>
                    <w:numPr>
                      <w:ilvl w:val="0"/>
                      <w:numId w:val="46"/>
                    </w:numPr>
                    <w:ind w:left="454" w:hanging="227"/>
                  </w:pPr>
                  <w:r w:rsidRPr="00CA003B">
                    <w:t>work colleagues</w:t>
                  </w:r>
                </w:p>
                <w:p w14:paraId="409643DF" w14:textId="486DA354" w:rsidR="00F43FC7" w:rsidRPr="00F43FC7" w:rsidRDefault="00F43FC7">
                  <w:pPr>
                    <w:pStyle w:val="SS3-115"/>
                    <w:numPr>
                      <w:ilvl w:val="0"/>
                      <w:numId w:val="4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43"/>
                    </w:numPr>
                    <w:ind w:left="227" w:hanging="227"/>
                    <w:rPr>
                      <w:b/>
                      <w:bCs/>
                    </w:rPr>
                  </w:pPr>
                  <w:r w:rsidRPr="00F43FC7">
                    <w:rPr>
                      <w:b/>
                      <w:bCs/>
                    </w:rPr>
                    <w:t>What food do guests</w:t>
                  </w:r>
                </w:p>
                <w:p w14:paraId="34E17D09" w14:textId="77777777" w:rsidR="00F43FC7" w:rsidRPr="00CA003B" w:rsidRDefault="00F43FC7">
                  <w:pPr>
                    <w:pStyle w:val="SS3-115"/>
                    <w:numPr>
                      <w:ilvl w:val="0"/>
                      <w:numId w:val="50"/>
                    </w:numPr>
                    <w:ind w:left="454" w:hanging="227"/>
                  </w:pPr>
                  <w:r w:rsidRPr="00CA003B">
                    <w:t>good health.</w:t>
                  </w:r>
                </w:p>
                <w:p w14:paraId="49868F4C" w14:textId="77777777" w:rsidR="00F43FC7" w:rsidRPr="00CA003B" w:rsidRDefault="00F43FC7">
                  <w:pPr>
                    <w:pStyle w:val="SS3-115"/>
                    <w:numPr>
                      <w:ilvl w:val="0"/>
                      <w:numId w:val="48"/>
                    </w:numPr>
                    <w:ind w:left="454" w:hanging="227"/>
                  </w:pPr>
                  <w:r w:rsidRPr="00CA003B">
                    <w:t>good fortune.</w:t>
                  </w:r>
                </w:p>
                <w:p w14:paraId="5FB6964E" w14:textId="4A3425F5" w:rsidR="00F43FC7" w:rsidRPr="00F43FC7" w:rsidRDefault="00F43FC7">
                  <w:pPr>
                    <w:pStyle w:val="SS3-115"/>
                    <w:numPr>
                      <w:ilvl w:val="0"/>
                      <w:numId w:val="4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42"/>
                    </w:numPr>
                    <w:ind w:left="227" w:hanging="227"/>
                    <w:rPr>
                      <w:b/>
                      <w:bCs/>
                    </w:rPr>
                  </w:pPr>
                  <w:r w:rsidRPr="00F43FC7">
                    <w:rPr>
                      <w:b/>
                      <w:bCs/>
                    </w:rPr>
                    <w:t>Who are the two speakers?</w:t>
                  </w:r>
                </w:p>
                <w:p w14:paraId="1AC70211" w14:textId="77777777" w:rsidR="00942533" w:rsidRPr="00CA003B" w:rsidRDefault="00942533">
                  <w:pPr>
                    <w:pStyle w:val="SS3-115"/>
                    <w:numPr>
                      <w:ilvl w:val="0"/>
                      <w:numId w:val="47"/>
                    </w:numPr>
                    <w:ind w:left="454" w:hanging="227"/>
                  </w:pPr>
                  <w:r w:rsidRPr="00CA003B">
                    <w:t>good friends</w:t>
                  </w:r>
                </w:p>
                <w:p w14:paraId="12579E0A" w14:textId="77777777" w:rsidR="00942533" w:rsidRPr="00CA003B" w:rsidRDefault="00942533">
                  <w:pPr>
                    <w:pStyle w:val="SS3-115"/>
                    <w:numPr>
                      <w:ilvl w:val="0"/>
                      <w:numId w:val="47"/>
                    </w:numPr>
                    <w:ind w:left="454" w:hanging="227"/>
                  </w:pPr>
                  <w:r w:rsidRPr="00CA003B">
                    <w:t>work colleagues</w:t>
                  </w:r>
                </w:p>
                <w:p w14:paraId="76904120" w14:textId="721B09E6" w:rsidR="00942533" w:rsidRPr="00F43FC7" w:rsidRDefault="00942533">
                  <w:pPr>
                    <w:pStyle w:val="SS3-115"/>
                    <w:numPr>
                      <w:ilvl w:val="0"/>
                      <w:numId w:val="4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43"/>
                    </w:numPr>
                    <w:ind w:left="227" w:hanging="227"/>
                    <w:rPr>
                      <w:b/>
                      <w:bCs/>
                    </w:rPr>
                  </w:pPr>
                  <w:r w:rsidRPr="00F43FC7">
                    <w:rPr>
                      <w:b/>
                      <w:bCs/>
                    </w:rPr>
                    <w:t>The purse represents</w:t>
                  </w:r>
                </w:p>
                <w:p w14:paraId="49DC26EA" w14:textId="77777777" w:rsidR="00942533" w:rsidRPr="00CA003B" w:rsidRDefault="00942533">
                  <w:pPr>
                    <w:pStyle w:val="SS3-115"/>
                    <w:numPr>
                      <w:ilvl w:val="0"/>
                      <w:numId w:val="49"/>
                    </w:numPr>
                    <w:ind w:left="454" w:hanging="227"/>
                  </w:pPr>
                  <w:r w:rsidRPr="00CA003B">
                    <w:t>good health.</w:t>
                  </w:r>
                </w:p>
                <w:p w14:paraId="55345744" w14:textId="77777777" w:rsidR="00942533" w:rsidRPr="00CA003B" w:rsidRDefault="00942533">
                  <w:pPr>
                    <w:pStyle w:val="SS3-115"/>
                    <w:numPr>
                      <w:ilvl w:val="0"/>
                      <w:numId w:val="49"/>
                    </w:numPr>
                    <w:ind w:left="454" w:hanging="227"/>
                  </w:pPr>
                  <w:r w:rsidRPr="00CA003B">
                    <w:t>good fortune.</w:t>
                  </w:r>
                </w:p>
                <w:p w14:paraId="171F67EE" w14:textId="44ADA8DF" w:rsidR="00942533" w:rsidRPr="00F43FC7" w:rsidRDefault="00942533">
                  <w:pPr>
                    <w:pStyle w:val="SS3-115"/>
                    <w:numPr>
                      <w:ilvl w:val="0"/>
                      <w:numId w:val="49"/>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77777777"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77777777" w:rsidR="00F43FC7" w:rsidRPr="00AF70CF" w:rsidRDefault="00F43FC7" w:rsidP="008C4992">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2DCEE3B0" w14:textId="77777777" w:rsidR="00F675B3" w:rsidRPr="00B65B60" w:rsidRDefault="00F675B3" w:rsidP="001F3C59">
      <w:pPr>
        <w:pStyle w:val="SS3-115"/>
        <w:spacing w:before="240"/>
      </w:pPr>
    </w:p>
    <w:sectPr w:rsidR="00F675B3" w:rsidRPr="00B65B60" w:rsidSect="00AD12A9">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9"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9"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1"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46"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49"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22"/>
  </w:num>
  <w:num w:numId="2" w16cid:durableId="1264069730">
    <w:abstractNumId w:val="41"/>
  </w:num>
  <w:num w:numId="3" w16cid:durableId="1546023152">
    <w:abstractNumId w:val="40"/>
  </w:num>
  <w:num w:numId="4" w16cid:durableId="1226453288">
    <w:abstractNumId w:val="3"/>
  </w:num>
  <w:num w:numId="5" w16cid:durableId="195582916">
    <w:abstractNumId w:val="10"/>
  </w:num>
  <w:num w:numId="6" w16cid:durableId="1166481521">
    <w:abstractNumId w:val="23"/>
  </w:num>
  <w:num w:numId="7" w16cid:durableId="439492112">
    <w:abstractNumId w:val="46"/>
  </w:num>
  <w:num w:numId="8" w16cid:durableId="997658750">
    <w:abstractNumId w:val="31"/>
  </w:num>
  <w:num w:numId="9" w16cid:durableId="1445492604">
    <w:abstractNumId w:val="11"/>
  </w:num>
  <w:num w:numId="10" w16cid:durableId="1324813548">
    <w:abstractNumId w:val="43"/>
  </w:num>
  <w:num w:numId="11" w16cid:durableId="1995328297">
    <w:abstractNumId w:val="12"/>
  </w:num>
  <w:num w:numId="12" w16cid:durableId="1538278096">
    <w:abstractNumId w:val="39"/>
  </w:num>
  <w:num w:numId="13" w16cid:durableId="1605729890">
    <w:abstractNumId w:val="25"/>
  </w:num>
  <w:num w:numId="14" w16cid:durableId="613176844">
    <w:abstractNumId w:val="33"/>
  </w:num>
  <w:num w:numId="15" w16cid:durableId="1752239720">
    <w:abstractNumId w:val="36"/>
  </w:num>
  <w:num w:numId="16" w16cid:durableId="1832410741">
    <w:abstractNumId w:val="2"/>
  </w:num>
  <w:num w:numId="17" w16cid:durableId="1483304690">
    <w:abstractNumId w:val="7"/>
  </w:num>
  <w:num w:numId="18" w16cid:durableId="259028912">
    <w:abstractNumId w:val="47"/>
  </w:num>
  <w:num w:numId="19" w16cid:durableId="618530009">
    <w:abstractNumId w:val="6"/>
  </w:num>
  <w:num w:numId="20" w16cid:durableId="2050913877">
    <w:abstractNumId w:val="38"/>
  </w:num>
  <w:num w:numId="21" w16cid:durableId="795563217">
    <w:abstractNumId w:val="9"/>
  </w:num>
  <w:num w:numId="22" w16cid:durableId="28991042">
    <w:abstractNumId w:val="29"/>
  </w:num>
  <w:num w:numId="23" w16cid:durableId="951788158">
    <w:abstractNumId w:val="1"/>
  </w:num>
  <w:num w:numId="24" w16cid:durableId="886261180">
    <w:abstractNumId w:val="44"/>
  </w:num>
  <w:num w:numId="25" w16cid:durableId="1882479073">
    <w:abstractNumId w:val="32"/>
  </w:num>
  <w:num w:numId="26" w16cid:durableId="1665552601">
    <w:abstractNumId w:val="24"/>
  </w:num>
  <w:num w:numId="27" w16cid:durableId="1373191236">
    <w:abstractNumId w:val="14"/>
  </w:num>
  <w:num w:numId="28" w16cid:durableId="1206874510">
    <w:abstractNumId w:val="15"/>
  </w:num>
  <w:num w:numId="29" w16cid:durableId="1185636100">
    <w:abstractNumId w:val="37"/>
  </w:num>
  <w:num w:numId="30" w16cid:durableId="333799131">
    <w:abstractNumId w:val="17"/>
  </w:num>
  <w:num w:numId="31" w16cid:durableId="214898011">
    <w:abstractNumId w:val="27"/>
  </w:num>
  <w:num w:numId="32" w16cid:durableId="29763134">
    <w:abstractNumId w:val="21"/>
  </w:num>
  <w:num w:numId="33" w16cid:durableId="314339201">
    <w:abstractNumId w:val="5"/>
  </w:num>
  <w:num w:numId="34" w16cid:durableId="1770811348">
    <w:abstractNumId w:val="34"/>
  </w:num>
  <w:num w:numId="35" w16cid:durableId="360473341">
    <w:abstractNumId w:val="13"/>
  </w:num>
  <w:num w:numId="36" w16cid:durableId="69236877">
    <w:abstractNumId w:val="49"/>
  </w:num>
  <w:num w:numId="37" w16cid:durableId="1829439796">
    <w:abstractNumId w:val="20"/>
  </w:num>
  <w:num w:numId="38" w16cid:durableId="1814908951">
    <w:abstractNumId w:val="19"/>
  </w:num>
  <w:num w:numId="39" w16cid:durableId="471602117">
    <w:abstractNumId w:val="8"/>
  </w:num>
  <w:num w:numId="40" w16cid:durableId="76555911">
    <w:abstractNumId w:val="35"/>
  </w:num>
  <w:num w:numId="41" w16cid:durableId="995885420">
    <w:abstractNumId w:val="26"/>
  </w:num>
  <w:num w:numId="42" w16cid:durableId="1752507585">
    <w:abstractNumId w:val="16"/>
  </w:num>
  <w:num w:numId="43" w16cid:durableId="1231427931">
    <w:abstractNumId w:val="42"/>
  </w:num>
  <w:num w:numId="44" w16cid:durableId="717049857">
    <w:abstractNumId w:val="0"/>
  </w:num>
  <w:num w:numId="45" w16cid:durableId="893321363">
    <w:abstractNumId w:val="18"/>
  </w:num>
  <w:num w:numId="46" w16cid:durableId="517475190">
    <w:abstractNumId w:val="30"/>
  </w:num>
  <w:num w:numId="47" w16cid:durableId="945579164">
    <w:abstractNumId w:val="28"/>
  </w:num>
  <w:num w:numId="48" w16cid:durableId="1837259727">
    <w:abstractNumId w:val="4"/>
  </w:num>
  <w:num w:numId="49" w16cid:durableId="799567825">
    <w:abstractNumId w:val="45"/>
  </w:num>
  <w:num w:numId="50" w16cid:durableId="138963974">
    <w:abstractNumId w:val="48"/>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E63"/>
    <w:rsid w:val="00081465"/>
    <w:rsid w:val="000826E3"/>
    <w:rsid w:val="00085A34"/>
    <w:rsid w:val="00087E61"/>
    <w:rsid w:val="00095583"/>
    <w:rsid w:val="00095636"/>
    <w:rsid w:val="000958F3"/>
    <w:rsid w:val="00096424"/>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253A"/>
    <w:rsid w:val="000F44AF"/>
    <w:rsid w:val="000F68ED"/>
    <w:rsid w:val="000F6CF0"/>
    <w:rsid w:val="00100B77"/>
    <w:rsid w:val="001017A3"/>
    <w:rsid w:val="0010288F"/>
    <w:rsid w:val="0010560F"/>
    <w:rsid w:val="0011143B"/>
    <w:rsid w:val="00112103"/>
    <w:rsid w:val="00112DA6"/>
    <w:rsid w:val="00121530"/>
    <w:rsid w:val="001238AF"/>
    <w:rsid w:val="001241AF"/>
    <w:rsid w:val="00124740"/>
    <w:rsid w:val="00124EFF"/>
    <w:rsid w:val="00126C87"/>
    <w:rsid w:val="00126DFD"/>
    <w:rsid w:val="00127C8B"/>
    <w:rsid w:val="0013314E"/>
    <w:rsid w:val="00134755"/>
    <w:rsid w:val="00145A89"/>
    <w:rsid w:val="00151A1B"/>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5EE7"/>
    <w:rsid w:val="00193965"/>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763"/>
    <w:rsid w:val="001E2FFE"/>
    <w:rsid w:val="001E3681"/>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397E"/>
    <w:rsid w:val="002C71E3"/>
    <w:rsid w:val="002D07DD"/>
    <w:rsid w:val="002D14A1"/>
    <w:rsid w:val="002D2D7D"/>
    <w:rsid w:val="002D36F8"/>
    <w:rsid w:val="002D390F"/>
    <w:rsid w:val="002D5AD7"/>
    <w:rsid w:val="002D61DE"/>
    <w:rsid w:val="002D703E"/>
    <w:rsid w:val="002E02ED"/>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6092A"/>
    <w:rsid w:val="00360B22"/>
    <w:rsid w:val="00363286"/>
    <w:rsid w:val="00363349"/>
    <w:rsid w:val="003656FC"/>
    <w:rsid w:val="00366BF3"/>
    <w:rsid w:val="00367083"/>
    <w:rsid w:val="00374A18"/>
    <w:rsid w:val="00375691"/>
    <w:rsid w:val="003777D1"/>
    <w:rsid w:val="003805D6"/>
    <w:rsid w:val="00380974"/>
    <w:rsid w:val="00381A8F"/>
    <w:rsid w:val="00383412"/>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1E18"/>
    <w:rsid w:val="003F3118"/>
    <w:rsid w:val="003F41B4"/>
    <w:rsid w:val="003F4E2D"/>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CBA"/>
    <w:rsid w:val="00427E84"/>
    <w:rsid w:val="00430743"/>
    <w:rsid w:val="00433292"/>
    <w:rsid w:val="00433415"/>
    <w:rsid w:val="00435B1C"/>
    <w:rsid w:val="00435C5C"/>
    <w:rsid w:val="00435D11"/>
    <w:rsid w:val="00437747"/>
    <w:rsid w:val="0044303C"/>
    <w:rsid w:val="004434C8"/>
    <w:rsid w:val="004437A4"/>
    <w:rsid w:val="004439A0"/>
    <w:rsid w:val="00443A31"/>
    <w:rsid w:val="004453FF"/>
    <w:rsid w:val="00447DB6"/>
    <w:rsid w:val="004531DD"/>
    <w:rsid w:val="004550D4"/>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500DAD"/>
    <w:rsid w:val="00503BD2"/>
    <w:rsid w:val="00504B4D"/>
    <w:rsid w:val="0050594A"/>
    <w:rsid w:val="00507AE9"/>
    <w:rsid w:val="00507F43"/>
    <w:rsid w:val="00510A51"/>
    <w:rsid w:val="005123A6"/>
    <w:rsid w:val="005126A0"/>
    <w:rsid w:val="00515958"/>
    <w:rsid w:val="00516C93"/>
    <w:rsid w:val="005219D8"/>
    <w:rsid w:val="00524490"/>
    <w:rsid w:val="00524C69"/>
    <w:rsid w:val="00525CA4"/>
    <w:rsid w:val="00526C34"/>
    <w:rsid w:val="00530120"/>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66E88"/>
    <w:rsid w:val="005711A1"/>
    <w:rsid w:val="0057413B"/>
    <w:rsid w:val="0057480A"/>
    <w:rsid w:val="00577C04"/>
    <w:rsid w:val="005813AE"/>
    <w:rsid w:val="0058332D"/>
    <w:rsid w:val="00584ED4"/>
    <w:rsid w:val="005860F5"/>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710AA"/>
    <w:rsid w:val="006717AC"/>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7FDC"/>
    <w:rsid w:val="006F02E1"/>
    <w:rsid w:val="006F1AC2"/>
    <w:rsid w:val="006F364A"/>
    <w:rsid w:val="006F4310"/>
    <w:rsid w:val="00701793"/>
    <w:rsid w:val="00701C62"/>
    <w:rsid w:val="00704598"/>
    <w:rsid w:val="00704FFD"/>
    <w:rsid w:val="00705BA4"/>
    <w:rsid w:val="0070750C"/>
    <w:rsid w:val="0071049D"/>
    <w:rsid w:val="00710FB1"/>
    <w:rsid w:val="00711E8E"/>
    <w:rsid w:val="00712683"/>
    <w:rsid w:val="00714179"/>
    <w:rsid w:val="0071545B"/>
    <w:rsid w:val="00715D1A"/>
    <w:rsid w:val="00720E3B"/>
    <w:rsid w:val="00720ED8"/>
    <w:rsid w:val="007217E4"/>
    <w:rsid w:val="00723430"/>
    <w:rsid w:val="00723D4F"/>
    <w:rsid w:val="007260D1"/>
    <w:rsid w:val="00726898"/>
    <w:rsid w:val="00731999"/>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90668"/>
    <w:rsid w:val="00791B51"/>
    <w:rsid w:val="00791F76"/>
    <w:rsid w:val="00793296"/>
    <w:rsid w:val="00793548"/>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42C5"/>
    <w:rsid w:val="007B4C8F"/>
    <w:rsid w:val="007B5091"/>
    <w:rsid w:val="007B6BD3"/>
    <w:rsid w:val="007C1E02"/>
    <w:rsid w:val="007C2602"/>
    <w:rsid w:val="007C280C"/>
    <w:rsid w:val="007C4A06"/>
    <w:rsid w:val="007C721E"/>
    <w:rsid w:val="007D0EA5"/>
    <w:rsid w:val="007D1376"/>
    <w:rsid w:val="007D485B"/>
    <w:rsid w:val="007D4BFE"/>
    <w:rsid w:val="007D4D46"/>
    <w:rsid w:val="007D544E"/>
    <w:rsid w:val="007E34F6"/>
    <w:rsid w:val="007F0868"/>
    <w:rsid w:val="007F3481"/>
    <w:rsid w:val="007F474C"/>
    <w:rsid w:val="007F4B1D"/>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4CA5"/>
    <w:rsid w:val="00866CDB"/>
    <w:rsid w:val="00866D09"/>
    <w:rsid w:val="00867615"/>
    <w:rsid w:val="00870A7A"/>
    <w:rsid w:val="00872AA6"/>
    <w:rsid w:val="0088716B"/>
    <w:rsid w:val="0089043D"/>
    <w:rsid w:val="0089093B"/>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71D"/>
    <w:rsid w:val="00962668"/>
    <w:rsid w:val="00963A73"/>
    <w:rsid w:val="00963D74"/>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BA4"/>
    <w:rsid w:val="00A37296"/>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7B50"/>
    <w:rsid w:val="00AA0F18"/>
    <w:rsid w:val="00AA2643"/>
    <w:rsid w:val="00AA2F3C"/>
    <w:rsid w:val="00AA49E6"/>
    <w:rsid w:val="00AA5D44"/>
    <w:rsid w:val="00AB43B3"/>
    <w:rsid w:val="00AB4FB7"/>
    <w:rsid w:val="00AB5F66"/>
    <w:rsid w:val="00AC0EFF"/>
    <w:rsid w:val="00AC0F2E"/>
    <w:rsid w:val="00AC24B3"/>
    <w:rsid w:val="00AC4FD3"/>
    <w:rsid w:val="00AC6234"/>
    <w:rsid w:val="00AC694B"/>
    <w:rsid w:val="00AC747B"/>
    <w:rsid w:val="00AD0E8E"/>
    <w:rsid w:val="00AD12A9"/>
    <w:rsid w:val="00AD1871"/>
    <w:rsid w:val="00AD2D93"/>
    <w:rsid w:val="00AD3211"/>
    <w:rsid w:val="00AD42FC"/>
    <w:rsid w:val="00AD489F"/>
    <w:rsid w:val="00AD5DF6"/>
    <w:rsid w:val="00AE3FDC"/>
    <w:rsid w:val="00AE4F1B"/>
    <w:rsid w:val="00AE5E65"/>
    <w:rsid w:val="00AF2231"/>
    <w:rsid w:val="00AF2BFA"/>
    <w:rsid w:val="00AF32D6"/>
    <w:rsid w:val="00AF3837"/>
    <w:rsid w:val="00B001C3"/>
    <w:rsid w:val="00B003B9"/>
    <w:rsid w:val="00B00BEF"/>
    <w:rsid w:val="00B01337"/>
    <w:rsid w:val="00B02196"/>
    <w:rsid w:val="00B02743"/>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406C9"/>
    <w:rsid w:val="00B41FB4"/>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7965"/>
    <w:rsid w:val="00C47FAB"/>
    <w:rsid w:val="00C50428"/>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B0B54"/>
    <w:rsid w:val="00CB1474"/>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3B9C"/>
    <w:rsid w:val="00CF001E"/>
    <w:rsid w:val="00CF0BF9"/>
    <w:rsid w:val="00CF3488"/>
    <w:rsid w:val="00CF4165"/>
    <w:rsid w:val="00CF7544"/>
    <w:rsid w:val="00D00EF2"/>
    <w:rsid w:val="00D02ECD"/>
    <w:rsid w:val="00D0308A"/>
    <w:rsid w:val="00D0390B"/>
    <w:rsid w:val="00D03B7B"/>
    <w:rsid w:val="00D03FAD"/>
    <w:rsid w:val="00D056FC"/>
    <w:rsid w:val="00D104B6"/>
    <w:rsid w:val="00D10519"/>
    <w:rsid w:val="00D1292E"/>
    <w:rsid w:val="00D138B7"/>
    <w:rsid w:val="00D141C4"/>
    <w:rsid w:val="00D150CF"/>
    <w:rsid w:val="00D21B90"/>
    <w:rsid w:val="00D22B97"/>
    <w:rsid w:val="00D2546D"/>
    <w:rsid w:val="00D30417"/>
    <w:rsid w:val="00D31A75"/>
    <w:rsid w:val="00D323A9"/>
    <w:rsid w:val="00D357EA"/>
    <w:rsid w:val="00D369EF"/>
    <w:rsid w:val="00D37768"/>
    <w:rsid w:val="00D42C4D"/>
    <w:rsid w:val="00D42EB6"/>
    <w:rsid w:val="00D43CD8"/>
    <w:rsid w:val="00D45CDF"/>
    <w:rsid w:val="00D4621B"/>
    <w:rsid w:val="00D46F30"/>
    <w:rsid w:val="00D50157"/>
    <w:rsid w:val="00D51B50"/>
    <w:rsid w:val="00D53DA3"/>
    <w:rsid w:val="00D5494E"/>
    <w:rsid w:val="00D559D5"/>
    <w:rsid w:val="00D57DC3"/>
    <w:rsid w:val="00D6040B"/>
    <w:rsid w:val="00D63E81"/>
    <w:rsid w:val="00D65936"/>
    <w:rsid w:val="00D73936"/>
    <w:rsid w:val="00D73DE7"/>
    <w:rsid w:val="00D74344"/>
    <w:rsid w:val="00D771A8"/>
    <w:rsid w:val="00D82713"/>
    <w:rsid w:val="00D82B44"/>
    <w:rsid w:val="00D82C5A"/>
    <w:rsid w:val="00D85BBB"/>
    <w:rsid w:val="00D91800"/>
    <w:rsid w:val="00D91923"/>
    <w:rsid w:val="00D95104"/>
    <w:rsid w:val="00D95F92"/>
    <w:rsid w:val="00DA1CA0"/>
    <w:rsid w:val="00DA58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6F5"/>
    <w:rsid w:val="00DE5A30"/>
    <w:rsid w:val="00DE74A2"/>
    <w:rsid w:val="00DF29D2"/>
    <w:rsid w:val="00DF2D8C"/>
    <w:rsid w:val="00DF6B3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D0F39"/>
    <w:rsid w:val="00ED18A7"/>
    <w:rsid w:val="00ED4041"/>
    <w:rsid w:val="00ED747A"/>
    <w:rsid w:val="00ED771A"/>
    <w:rsid w:val="00EE1B0B"/>
    <w:rsid w:val="00EE23CE"/>
    <w:rsid w:val="00EE6A8C"/>
    <w:rsid w:val="00EF1D12"/>
    <w:rsid w:val="00EF2BD2"/>
    <w:rsid w:val="00EF6C33"/>
    <w:rsid w:val="00EF72C9"/>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3AE6"/>
    <w:rsid w:val="00F55A6E"/>
    <w:rsid w:val="00F57AD3"/>
    <w:rsid w:val="00F675B3"/>
    <w:rsid w:val="00F702F3"/>
    <w:rsid w:val="00F7063F"/>
    <w:rsid w:val="00F70F91"/>
    <w:rsid w:val="00F7365D"/>
    <w:rsid w:val="00F741DE"/>
    <w:rsid w:val="00F777BE"/>
    <w:rsid w:val="00F80F2C"/>
    <w:rsid w:val="00F847D4"/>
    <w:rsid w:val="00F855C8"/>
    <w:rsid w:val="00F85F86"/>
    <w:rsid w:val="00F86C07"/>
    <w:rsid w:val="00F87513"/>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audio:Mindset_L1_02.mp3" TargetMode="External"/><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_L1_02.mp3"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_L1_05.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_L1_02.mp3" TargetMode="External"/><Relationship Id="rId32" Type="http://schemas.openxmlformats.org/officeDocument/2006/relationships/hyperlink" Target="audio:Mindset_L1_08.mp3"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audio:Mindset_L1_04.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_L1_07.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audio:Mindset_L1_03.mp3" TargetMode="External"/><Relationship Id="rId30" Type="http://schemas.openxmlformats.org/officeDocument/2006/relationships/hyperlink" Target="audio:Mindset_L1_06.mp3" TargetMode="Externa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18328</TotalTime>
  <Pages>11</Pages>
  <Words>3300</Words>
  <Characters>18815</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594</cp:revision>
  <dcterms:created xsi:type="dcterms:W3CDTF">2026-06-08T06:04:00Z</dcterms:created>
  <dcterms:modified xsi:type="dcterms:W3CDTF">2026-08-13T11:27:00Z</dcterms:modified>
</cp:coreProperties>
</file>