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F298A5" wp14:paraId="6E1CB8CF" wp14:textId="1CD79280">
      <w:pPr>
        <w:pStyle w:val="Title"/>
        <w:spacing w:after="80" w:line="240" w:lineRule="auto"/>
        <w:rPr>
          <w:rFonts w:ascii="Aptos Display" w:hAnsi="Aptos Display" w:eastAsia="Aptos Display" w:cs="Aptos Display"/>
          <w:noProof w:val="0"/>
          <w:sz w:val="52"/>
          <w:szCs w:val="52"/>
          <w:lang w:val="en-US"/>
        </w:rPr>
      </w:pPr>
      <w:r w:rsidRPr="15F298A5" w:rsidR="4870E7BB">
        <w:rPr>
          <w:rFonts w:ascii="Aptos Display" w:hAnsi="Aptos Display" w:eastAsia="Aptos Display" w:cs="Aptos Display"/>
          <w:b w:val="1"/>
          <w:bCs w:val="1"/>
          <w:noProof w:val="0"/>
          <w:sz w:val="52"/>
          <w:szCs w:val="52"/>
          <w:lang w:val="en-US"/>
        </w:rPr>
        <w:t>Netflix User Analytics Database Project</w:t>
      </w:r>
    </w:p>
    <w:p xmlns:wp14="http://schemas.microsoft.com/office/word/2010/wordml" w:rsidP="15F298A5" wp14:paraId="4253EEAF" wp14:textId="3E62902A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5F298A5" w:rsidR="4870E7BB">
        <w:rPr>
          <w:rFonts w:ascii="Aptos Display" w:hAnsi="Aptos Display" w:eastAsia="Aptos Display" w:cs="Aptos Display"/>
          <w:b w:val="1"/>
          <w:bCs w:val="1"/>
          <w:noProof w:val="0"/>
          <w:color w:val="0F4761" w:themeColor="accent1" w:themeTint="FF" w:themeShade="BF"/>
          <w:sz w:val="32"/>
          <w:szCs w:val="32"/>
          <w:lang w:val="en-US"/>
        </w:rPr>
        <w:t>Group Members</w:t>
      </w:r>
    </w:p>
    <w:p xmlns:wp14="http://schemas.microsoft.com/office/word/2010/wordml" w:rsidP="15F298A5" wp14:paraId="3E856616" wp14:textId="3D0689AA">
      <w:pPr>
        <w:pStyle w:val="NoSpacing"/>
        <w:spacing w:after="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F298A5" w:rsidR="4870E7BB">
        <w:rPr>
          <w:rFonts w:ascii="Aptos" w:hAnsi="Aptos" w:eastAsia="Aptos" w:cs="Aptos"/>
          <w:noProof w:val="0"/>
          <w:sz w:val="24"/>
          <w:szCs w:val="24"/>
          <w:lang w:val="en-US"/>
        </w:rPr>
        <w:t>Mehreen Ali Gillani</w:t>
      </w:r>
    </w:p>
    <w:p xmlns:wp14="http://schemas.microsoft.com/office/word/2010/wordml" w:rsidP="15F298A5" wp14:paraId="1CF7A43C" wp14:textId="69434508">
      <w:pPr>
        <w:pStyle w:val="NoSpacing"/>
        <w:spacing w:after="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F298A5" w:rsidR="4870E7BB">
        <w:rPr>
          <w:rFonts w:ascii="Aptos" w:hAnsi="Aptos" w:eastAsia="Aptos" w:cs="Aptos"/>
          <w:noProof w:val="0"/>
          <w:sz w:val="24"/>
          <w:szCs w:val="24"/>
          <w:lang w:val="en-US"/>
        </w:rPr>
        <w:t>Paula Brown</w:t>
      </w:r>
    </w:p>
    <w:p xmlns:wp14="http://schemas.microsoft.com/office/word/2010/wordml" w:rsidP="15F298A5" wp14:paraId="3C91C899" wp14:textId="7C042B62">
      <w:pPr>
        <w:pStyle w:val="NoSpacing"/>
        <w:spacing w:after="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F298A5" w:rsidR="4870E7BB">
        <w:rPr>
          <w:rFonts w:ascii="Aptos" w:hAnsi="Aptos" w:eastAsia="Aptos" w:cs="Aptos"/>
          <w:noProof w:val="0"/>
          <w:sz w:val="24"/>
          <w:szCs w:val="24"/>
          <w:lang w:val="en-US"/>
        </w:rPr>
        <w:t>Taha Malik</w:t>
      </w:r>
    </w:p>
    <w:p xmlns:wp14="http://schemas.microsoft.com/office/word/2010/wordml" w:rsidP="15F298A5" wp14:paraId="76E44D06" wp14:textId="3D6FB498">
      <w:pPr>
        <w:pStyle w:val="NoSpacing"/>
        <w:spacing w:after="0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5F298A5" wp14:paraId="7F8C918B" wp14:textId="06D9E15C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5F298A5" w:rsidR="4870E7BB">
        <w:rPr>
          <w:rFonts w:ascii="Aptos Display" w:hAnsi="Aptos Display" w:eastAsia="Aptos Display" w:cs="Aptos Display"/>
          <w:b w:val="1"/>
          <w:bCs w:val="1"/>
          <w:noProof w:val="0"/>
          <w:color w:val="0F4761" w:themeColor="accent1" w:themeTint="FF" w:themeShade="BF"/>
          <w:sz w:val="32"/>
          <w:szCs w:val="32"/>
          <w:lang w:val="en-US"/>
        </w:rPr>
        <w:t>Collaboration Tools</w:t>
      </w:r>
    </w:p>
    <w:p xmlns:wp14="http://schemas.microsoft.com/office/word/2010/wordml" w:rsidP="15F298A5" wp14:paraId="2D7213B3" wp14:textId="3243758E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5F298A5" w:rsidR="4870E7BB">
        <w:rPr>
          <w:rFonts w:ascii="Aptos Display" w:hAnsi="Aptos Display" w:eastAsia="Aptos Display" w:cs="Aptos Display"/>
          <w:b w:val="1"/>
          <w:bCs w:val="1"/>
          <w:noProof w:val="0"/>
          <w:color w:val="0F4761" w:themeColor="accent1" w:themeTint="FF" w:themeShade="BF"/>
          <w:sz w:val="32"/>
          <w:szCs w:val="32"/>
          <w:lang w:val="en-US"/>
        </w:rPr>
        <w:t>Communication</w:t>
      </w:r>
    </w:p>
    <w:p xmlns:wp14="http://schemas.microsoft.com/office/word/2010/wordml" w:rsidP="15F298A5" wp14:paraId="3BE96260" wp14:textId="6A2AC66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Zoom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: daily team meetings, brainstorming sessions, and collaborative work</w:t>
      </w:r>
    </w:p>
    <w:p xmlns:wp14="http://schemas.microsoft.com/office/word/2010/wordml" w:rsidP="15F298A5" wp14:paraId="65045B7F" wp14:textId="033F706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Email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: Formal communications, meeting summaries, and document sharing</w:t>
      </w:r>
    </w:p>
    <w:p xmlns:wp14="http://schemas.microsoft.com/office/word/2010/wordml" w:rsidP="15F298A5" wp14:paraId="0C31D48F" wp14:textId="2EEDA853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5F298A5" w:rsidR="4870E7BB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Code &amp; Data Management</w:t>
      </w:r>
    </w:p>
    <w:p xmlns:wp14="http://schemas.microsoft.com/office/word/2010/wordml" w:rsidP="15F298A5" wp14:paraId="33891CCA" wp14:textId="4F4C47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GitHub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: Version control for all SQL scripts, R analysis code, and project documentation</w:t>
      </w:r>
    </w:p>
    <w:p xmlns:wp14="http://schemas.microsoft.com/office/word/2010/wordml" w:rsidP="15F298A5" wp14:paraId="57D3BE32" wp14:textId="736E99B5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5F298A5" w:rsidR="4870E7BB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Project Documentation</w:t>
      </w:r>
    </w:p>
    <w:p xmlns:wp14="http://schemas.microsoft.com/office/word/2010/wordml" w:rsidP="15F298A5" wp14:paraId="531CDA69" wp14:textId="67AB12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 xml:space="preserve">GitHub Wiki: 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Project requirements, meeting notes, and technical specifications</w:t>
      </w:r>
    </w:p>
    <w:p xmlns:wp14="http://schemas.microsoft.com/office/word/2010/wordml" w:rsidP="15F298A5" wp14:paraId="60950864" wp14:textId="2F66844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 xml:space="preserve">Markdown Files: 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Code documentation and analysis explanations</w:t>
      </w:r>
    </w:p>
    <w:p xmlns:wp14="http://schemas.microsoft.com/office/word/2010/wordml" w:rsidP="15F298A5" wp14:paraId="7E634ABC" wp14:textId="2BAC4DF8">
      <w:pPr>
        <w:spacing w:before="165" w:beforeAutospacing="off" w:after="165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5F298A5" wp14:paraId="695F905B" wp14:textId="20E33C88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5F298A5" w:rsidR="4870E7BB">
        <w:rPr>
          <w:rFonts w:ascii="Aptos Display" w:hAnsi="Aptos Display" w:eastAsia="Aptos Display" w:cs="Aptos Display"/>
          <w:b w:val="1"/>
          <w:bCs w:val="1"/>
          <w:noProof w:val="0"/>
          <w:color w:val="0F4761" w:themeColor="accent1" w:themeTint="FF" w:themeShade="BF"/>
          <w:sz w:val="32"/>
          <w:szCs w:val="32"/>
          <w:lang w:val="en-US"/>
        </w:rPr>
        <w:t>Data Sources</w:t>
      </w:r>
    </w:p>
    <w:p xmlns:wp14="http://schemas.microsoft.com/office/word/2010/wordml" w:rsidP="15F298A5" wp14:paraId="2F842432" wp14:textId="576A401F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5F298A5" w:rsidR="4870E7BB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Primary Dataset</w:t>
      </w:r>
    </w:p>
    <w:p xmlns:wp14="http://schemas.microsoft.com/office/word/2010/wordml" w:rsidP="15F298A5" wp14:paraId="0F8C8B01" wp14:textId="67AB44EC">
      <w:pPr>
        <w:spacing w:before="165" w:beforeAutospacing="off" w:after="165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Source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: Kaggle - Netflix User Behavior Dataset</w:t>
      </w:r>
    </w:p>
    <w:p xmlns:wp14="http://schemas.microsoft.com/office/word/2010/wordml" w:rsidP="15F298A5" wp14:paraId="04D8367B" wp14:textId="381A8DA1">
      <w:pPr>
        <w:spacing w:before="165" w:beforeAutospacing="off" w:after="165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URL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: </w:t>
      </w:r>
      <w:hyperlink r:id="R351091736c77416a">
        <w:r w:rsidRPr="15F298A5" w:rsidR="4870E7BB">
          <w:rPr>
            <w:rStyle w:val="Hyperlink"/>
            <w:rFonts w:ascii="Helvetica Neue" w:hAnsi="Helvetica Neue" w:eastAsia="Helvetica Neue" w:cs="Helvetica Neue"/>
            <w:strike w:val="0"/>
            <w:dstrike w:val="0"/>
            <w:noProof w:val="0"/>
            <w:sz w:val="24"/>
            <w:szCs w:val="24"/>
            <w:lang w:val="en-US"/>
          </w:rPr>
          <w:t>https://www.kaggle.com/datasets/sayeeduddin/netflix-2025user-behavior-dataset-210k-records</w:t>
        </w:r>
      </w:hyperlink>
    </w:p>
    <w:p xmlns:wp14="http://schemas.microsoft.com/office/word/2010/wordml" w:rsidP="15F298A5" wp14:paraId="6756F1B2" wp14:textId="7EF33BFE">
      <w:pPr>
        <w:spacing w:before="165" w:beforeAutospacing="off" w:after="165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Records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: 210,000+ user behavior records</w:t>
      </w:r>
    </w:p>
    <w:p xmlns:wp14="http://schemas.microsoft.com/office/word/2010/wordml" w:rsidP="15F298A5" wp14:paraId="02CA7608" wp14:textId="5415C67C">
      <w:pPr>
        <w:spacing w:before="165" w:beforeAutospacing="off" w:after="165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Content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: User demographics, movies, watch history, and recommendation_logs</w:t>
      </w:r>
    </w:p>
    <w:p xmlns:wp14="http://schemas.microsoft.com/office/word/2010/wordml" w:rsidP="15F298A5" wp14:paraId="2D82BD15" wp14:textId="6AF6F460">
      <w:pPr>
        <w:spacing w:before="210" w:beforeAutospacing="off" w:after="210" w:afterAutospacing="off"/>
        <w:rPr>
          <w:rFonts w:ascii="Helvetica Neue" w:hAnsi="Helvetica Neue" w:eastAsia="Helvetica Neue" w:cs="Helvetica Neue"/>
          <w:noProof w:val="0"/>
          <w:sz w:val="21"/>
          <w:szCs w:val="21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1"/>
          <w:szCs w:val="21"/>
          <w:lang w:val="en-US"/>
        </w:rPr>
        <w:t>Data Loading Methods</w:t>
      </w:r>
    </w:p>
    <w:p xmlns:wp14="http://schemas.microsoft.com/office/word/2010/wordml" w:rsidP="15F298A5" wp14:paraId="61965B12" wp14:textId="4B6EC12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MySQL Workbench Import Wizard for initial data loading</w:t>
      </w:r>
    </w:p>
    <w:p xmlns:wp14="http://schemas.microsoft.com/office/word/2010/wordml" w:rsidP="15F298A5" wp14:paraId="5FEA9AF9" wp14:textId="0FE0199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R Studio with RMySQL package for data transformation and analysis</w:t>
      </w:r>
    </w:p>
    <w:p xmlns:wp14="http://schemas.microsoft.com/office/word/2010/wordml" w:rsidP="15F298A5" wp14:paraId="3CC64476" wp14:textId="0E854EA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SQL LOAD DATA INFILE for bulk database imports</w:t>
      </w:r>
    </w:p>
    <w:p xmlns:wp14="http://schemas.microsoft.com/office/word/2010/wordml" w:rsidP="15F298A5" wp14:paraId="3F43C476" wp14:textId="375C88C2">
      <w:pPr>
        <w:spacing w:before="165" w:beforeAutospacing="off" w:after="165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5F298A5" wp14:paraId="11EDC7BE" wp14:textId="03F03919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5F298A5" w:rsidR="4870E7BB">
        <w:rPr>
          <w:rFonts w:ascii="Aptos Display" w:hAnsi="Aptos Display" w:eastAsia="Aptos Display" w:cs="Aptos Display"/>
          <w:b w:val="1"/>
          <w:bCs w:val="1"/>
          <w:noProof w:val="0"/>
          <w:color w:val="0F4761" w:themeColor="accent1" w:themeTint="FF" w:themeShade="BF"/>
          <w:sz w:val="32"/>
          <w:szCs w:val="32"/>
          <w:lang w:val="en-US"/>
        </w:rPr>
        <w:t>Database Design</w:t>
      </w:r>
    </w:p>
    <w:p xmlns:wp14="http://schemas.microsoft.com/office/word/2010/wordml" w:rsidP="15F298A5" wp14:paraId="7BAEEE8D" wp14:textId="6F51F2D4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5F298A5" w:rsidR="4870E7BB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Logical Model - Normalized Schema</w:t>
      </w:r>
    </w:p>
    <w:p xmlns:wp14="http://schemas.microsoft.com/office/word/2010/wordml" w:rsidP="15F298A5" wp14:paraId="4B8BB7F1" wp14:textId="470A93E5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5F298A5" w:rsidR="4870E7BB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Entities:</w:t>
      </w:r>
    </w:p>
    <w:p xmlns:wp14="http://schemas.microsoft.com/office/word/2010/wordml" w:rsidP="15F298A5" wp14:paraId="7FC3DD78" wp14:textId="003887C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users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- Customer demographic and subscription information</w:t>
      </w:r>
    </w:p>
    <w:p xmlns:wp14="http://schemas.microsoft.com/office/word/2010/wordml" w:rsidP="15F298A5" wp14:paraId="12A5355B" wp14:textId="3472C75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movies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- Content catalog and metadata</w:t>
      </w:r>
    </w:p>
    <w:p xmlns:wp14="http://schemas.microsoft.com/office/word/2010/wordml" w:rsidP="15F298A5" wp14:paraId="401793D7" wp14:textId="1BDB417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watch_history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- User viewing behavior and engagement</w:t>
      </w:r>
    </w:p>
    <w:p xmlns:wp14="http://schemas.microsoft.com/office/word/2010/wordml" w:rsidP="15F298A5" wp14:paraId="001720FE" wp14:textId="2840568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recommendation_logs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- Recommendation engine interactions</w:t>
      </w:r>
    </w:p>
    <w:p xmlns:wp14="http://schemas.microsoft.com/office/word/2010/wordml" w:rsidP="15F298A5" wp14:paraId="137194ED" wp14:textId="3DF90E37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</w:p>
    <w:p xmlns:wp14="http://schemas.microsoft.com/office/word/2010/wordml" w:rsidP="15F298A5" wp14:paraId="288C8C48" wp14:textId="1DC8CA35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5F298A5" w:rsidR="4870E7BB">
        <w:rPr>
          <w:rFonts w:ascii="Aptos Display" w:hAnsi="Aptos Display" w:eastAsia="Aptos Display" w:cs="Aptos Display"/>
          <w:b w:val="1"/>
          <w:bCs w:val="1"/>
          <w:noProof w:val="0"/>
          <w:color w:val="0F4761" w:themeColor="accent1" w:themeTint="FF" w:themeShade="BF"/>
          <w:sz w:val="32"/>
          <w:szCs w:val="32"/>
          <w:lang w:val="en-US"/>
        </w:rPr>
        <w:t>Entity-Relationship Diagram</w:t>
      </w:r>
    </w:p>
    <w:p xmlns:wp14="http://schemas.microsoft.com/office/word/2010/wordml" w:rsidP="15F298A5" wp14:paraId="3E0434DF" wp14:textId="24483462">
      <w:pPr>
        <w:spacing w:before="30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noProof w:val="0"/>
          <w:sz w:val="30"/>
          <w:szCs w:val="30"/>
          <w:lang w:val="en-US"/>
        </w:rPr>
        <w:t xml:space="preserve"> </w:t>
      </w:r>
      <w:r w:rsidR="4870E7BB">
        <w:drawing>
          <wp:inline xmlns:wp14="http://schemas.microsoft.com/office/word/2010/wordprocessingDrawing" wp14:editId="590EAE8E" wp14:anchorId="71A93B04">
            <wp:extent cx="5943600" cy="4295775"/>
            <wp:effectExtent l="0" t="0" r="0" b="0"/>
            <wp:docPr id="16098741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9874135" name=""/>
                    <pic:cNvPicPr/>
                  </pic:nvPicPr>
                  <pic:blipFill>
                    <a:blip xmlns:r="http://schemas.openxmlformats.org/officeDocument/2006/relationships" r:embed="rId2647851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F298A5" wp14:paraId="65C5D8FE" wp14:textId="3E5AC5E6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5F298A5" w:rsidR="4870E7BB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Relationship Definitions</w:t>
      </w:r>
    </w:p>
    <w:p xmlns:wp14="http://schemas.microsoft.com/office/word/2010/wordml" w:rsidP="15F298A5" wp14:paraId="05735A64" wp14:textId="14B45D50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users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</w:t>
      </w:r>
      <w:r w:rsidRPr="15F298A5" w:rsidR="4870E7BB">
        <w:rPr>
          <w:rFonts w:ascii="Lucida Grande" w:hAnsi="Lucida Grande" w:eastAsia="Lucida Grande" w:cs="Lucida Grande"/>
          <w:noProof w:val="0"/>
          <w:sz w:val="24"/>
          <w:szCs w:val="24"/>
          <w:lang w:val="en-US"/>
        </w:rPr>
        <w:t>→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</w:t>
      </w: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watch_history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(1:M)</w:t>
      </w:r>
    </w:p>
    <w:p xmlns:wp14="http://schemas.microsoft.com/office/word/2010/wordml" w:rsidP="15F298A5" wp14:paraId="172617A8" wp14:textId="0F543777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One user can have multiple watch history records</w:t>
      </w:r>
    </w:p>
    <w:p xmlns:wp14="http://schemas.microsoft.com/office/word/2010/wordml" w:rsidP="15F298A5" wp14:paraId="29101538" wp14:textId="20B6019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Primary Key: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users.user_id </w:t>
      </w:r>
      <w:r w:rsidRPr="15F298A5" w:rsidR="4870E7BB">
        <w:rPr>
          <w:rFonts w:ascii="Lucida Grande" w:hAnsi="Lucida Grande" w:eastAsia="Lucida Grande" w:cs="Lucida Grande"/>
          <w:noProof w:val="0"/>
          <w:sz w:val="24"/>
          <w:szCs w:val="24"/>
          <w:lang w:val="en-US"/>
        </w:rPr>
        <w:t>→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</w:t>
      </w: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Foreign Key: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watch_history.user_id</w:t>
      </w:r>
    </w:p>
    <w:p xmlns:wp14="http://schemas.microsoft.com/office/word/2010/wordml" w:rsidP="15F298A5" wp14:paraId="7D5FCE3B" wp14:textId="1EFF3A2A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movies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</w:t>
      </w:r>
      <w:r w:rsidRPr="15F298A5" w:rsidR="4870E7BB">
        <w:rPr>
          <w:rFonts w:ascii="Lucida Grande" w:hAnsi="Lucida Grande" w:eastAsia="Lucida Grande" w:cs="Lucida Grande"/>
          <w:noProof w:val="0"/>
          <w:sz w:val="24"/>
          <w:szCs w:val="24"/>
          <w:lang w:val="en-US"/>
        </w:rPr>
        <w:t>→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</w:t>
      </w: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watch_history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(1:M)</w:t>
      </w:r>
    </w:p>
    <w:p xmlns:wp14="http://schemas.microsoft.com/office/word/2010/wordml" w:rsidP="15F298A5" wp14:paraId="6D83EB28" wp14:textId="01E98C7D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One movie can be watched by multiple users</w:t>
      </w:r>
    </w:p>
    <w:p xmlns:wp14="http://schemas.microsoft.com/office/word/2010/wordml" w:rsidP="15F298A5" wp14:paraId="659A7A4C" wp14:textId="6D0C6FF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Primary Key: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movies.movie_id </w:t>
      </w:r>
      <w:r w:rsidRPr="15F298A5" w:rsidR="4870E7BB">
        <w:rPr>
          <w:rFonts w:ascii="Lucida Grande" w:hAnsi="Lucida Grande" w:eastAsia="Lucida Grande" w:cs="Lucida Grande"/>
          <w:noProof w:val="0"/>
          <w:sz w:val="24"/>
          <w:szCs w:val="24"/>
          <w:lang w:val="en-US"/>
        </w:rPr>
        <w:t>→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</w:t>
      </w: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 xml:space="preserve">Foreign Key: 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watch_history.movie_id</w:t>
      </w:r>
    </w:p>
    <w:p xmlns:wp14="http://schemas.microsoft.com/office/word/2010/wordml" w:rsidP="15F298A5" wp14:paraId="2D85DB97" wp14:textId="52387444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users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</w:t>
      </w:r>
      <w:r w:rsidRPr="15F298A5" w:rsidR="4870E7BB">
        <w:rPr>
          <w:rFonts w:ascii="Lucida Grande" w:hAnsi="Lucida Grande" w:eastAsia="Lucida Grande" w:cs="Lucida Grande"/>
          <w:noProof w:val="0"/>
          <w:sz w:val="24"/>
          <w:szCs w:val="24"/>
          <w:lang w:val="en-US"/>
        </w:rPr>
        <w:t>→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</w:t>
      </w: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recommendation_logs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(1:M)</w:t>
      </w:r>
    </w:p>
    <w:p xmlns:wp14="http://schemas.microsoft.com/office/word/2010/wordml" w:rsidP="15F298A5" wp14:paraId="5FFB7AD6" wp14:textId="5CC76CA8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One user can receive multiple recommendations</w:t>
      </w:r>
    </w:p>
    <w:p xmlns:wp14="http://schemas.microsoft.com/office/word/2010/wordml" w:rsidP="15F298A5" wp14:paraId="7566F9F6" wp14:textId="2CAA048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Primary Key: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users.user_id </w:t>
      </w:r>
      <w:r w:rsidRPr="15F298A5" w:rsidR="4870E7BB">
        <w:rPr>
          <w:rFonts w:ascii="Lucida Grande" w:hAnsi="Lucida Grande" w:eastAsia="Lucida Grande" w:cs="Lucida Grande"/>
          <w:noProof w:val="0"/>
          <w:sz w:val="24"/>
          <w:szCs w:val="24"/>
          <w:lang w:val="en-US"/>
        </w:rPr>
        <w:t>→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</w:t>
      </w: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Foreign Key: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recommendation_logs.user_id</w:t>
      </w:r>
    </w:p>
    <w:p xmlns:wp14="http://schemas.microsoft.com/office/word/2010/wordml" w:rsidP="15F298A5" wp14:paraId="56CDC7D8" wp14:textId="40BFF127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movies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</w:t>
      </w:r>
      <w:r w:rsidRPr="15F298A5" w:rsidR="4870E7BB">
        <w:rPr>
          <w:rFonts w:ascii="Lucida Grande" w:hAnsi="Lucida Grande" w:eastAsia="Lucida Grande" w:cs="Lucida Grande"/>
          <w:noProof w:val="0"/>
          <w:sz w:val="24"/>
          <w:szCs w:val="24"/>
          <w:lang w:val="en-US"/>
        </w:rPr>
        <w:t>→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</w:t>
      </w: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recommendation_logs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(1:M)</w:t>
      </w:r>
    </w:p>
    <w:p xmlns:wp14="http://schemas.microsoft.com/office/word/2010/wordml" w:rsidP="15F298A5" wp14:paraId="31EA5238" wp14:textId="6ACFF3FB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One movie can be recommended to multiple users</w:t>
      </w:r>
    </w:p>
    <w:p xmlns:wp14="http://schemas.microsoft.com/office/word/2010/wordml" w:rsidP="15F298A5" wp14:paraId="39DC14C4" wp14:textId="7221C376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>Primary Key: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movies.movie_id </w:t>
      </w:r>
      <w:r w:rsidRPr="15F298A5" w:rsidR="4870E7BB">
        <w:rPr>
          <w:rFonts w:ascii="Lucida Grande" w:hAnsi="Lucida Grande" w:eastAsia="Lucida Grande" w:cs="Lucida Grande"/>
          <w:noProof w:val="0"/>
          <w:sz w:val="24"/>
          <w:szCs w:val="24"/>
          <w:lang w:val="en-US"/>
        </w:rPr>
        <w:t>→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</w:t>
      </w:r>
      <w:r w:rsidRPr="15F298A5" w:rsidR="4870E7BB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en-US"/>
        </w:rPr>
        <w:t xml:space="preserve">Foreign Key: </w:t>
      </w: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recommendation_logs.recommended_movie_id</w:t>
      </w:r>
    </w:p>
    <w:p xmlns:wp14="http://schemas.microsoft.com/office/word/2010/wordml" w:rsidP="15F298A5" wp14:paraId="73F3AE80" wp14:textId="53E1E892">
      <w:pPr>
        <w:spacing w:before="285" w:beforeAutospacing="off" w:after="285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5F298A5" wp14:paraId="4168C4E8" wp14:textId="046BF9B7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5F298A5" w:rsidR="4870E7BB">
        <w:rPr>
          <w:rFonts w:ascii="Aptos Display" w:hAnsi="Aptos Display" w:eastAsia="Aptos Display" w:cs="Aptos Display"/>
          <w:b w:val="1"/>
          <w:bCs w:val="1"/>
          <w:noProof w:val="0"/>
          <w:color w:val="0F4761" w:themeColor="accent1" w:themeTint="FF" w:themeShade="BF"/>
          <w:sz w:val="32"/>
          <w:szCs w:val="32"/>
          <w:lang w:val="en-US"/>
        </w:rPr>
        <w:t>Next Steps</w:t>
      </w:r>
    </w:p>
    <w:p xmlns:wp14="http://schemas.microsoft.com/office/word/2010/wordml" w:rsidP="15F298A5" wp14:paraId="3292E378" wp14:textId="1DACF64E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Data cleaning and Exploratory data analysis</w:t>
      </w:r>
    </w:p>
    <w:p xmlns:wp14="http://schemas.microsoft.com/office/word/2010/wordml" w:rsidP="15F298A5" wp14:paraId="1A5CD170" wp14:textId="125A73D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Develop analytical queries in SQL</w:t>
      </w:r>
    </w:p>
    <w:p xmlns:wp14="http://schemas.microsoft.com/office/word/2010/wordml" w:rsidP="15F298A5" wp14:paraId="2FA63AA8" wp14:textId="68E8914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Create R scripts for statistical analysis</w:t>
      </w:r>
    </w:p>
    <w:p xmlns:wp14="http://schemas.microsoft.com/office/word/2010/wordml" w:rsidP="15F298A5" wp14:paraId="5725ED13" wp14:textId="4021C31E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Implement movie recommendation system</w:t>
      </w:r>
    </w:p>
    <w:p xmlns:wp14="http://schemas.microsoft.com/office/word/2010/wordml" w:rsidP="15F298A5" wp14:paraId="2DD1F98E" wp14:textId="45422BE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4870E7BB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Document findings and insights</w:t>
      </w:r>
    </w:p>
    <w:p xmlns:wp14="http://schemas.microsoft.com/office/word/2010/wordml" w:rsidP="15F298A5" wp14:paraId="360DB402" wp14:textId="518CDF9C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</w:p>
    <w:p xmlns:wp14="http://schemas.microsoft.com/office/word/2010/wordml" w:rsidP="15F298A5" wp14:paraId="15DE2E3F" wp14:textId="066C21B6">
      <w:pPr>
        <w:pStyle w:val="Heading2"/>
        <w:spacing w:before="299" w:beforeAutospacing="off" w:after="299" w:afterAutospacing="off"/>
        <w:rPr>
          <w:rFonts w:ascii="Helvetica Neue" w:hAnsi="Helvetica Neue" w:eastAsia="Helvetica Neue" w:cs="Helvetica Neue"/>
          <w:b w:val="1"/>
          <w:bCs w:val="1"/>
          <w:noProof w:val="0"/>
          <w:sz w:val="32"/>
          <w:szCs w:val="32"/>
          <w:lang w:val="en-US"/>
        </w:rPr>
      </w:pPr>
      <w:r w:rsidRPr="15F298A5" w:rsidR="209FDF30">
        <w:rPr>
          <w:rFonts w:ascii="Helvetica Neue" w:hAnsi="Helvetica Neue" w:eastAsia="Helvetica Neue" w:cs="Helvetica Neue"/>
          <w:b w:val="1"/>
          <w:bCs w:val="1"/>
          <w:noProof w:val="0"/>
          <w:sz w:val="32"/>
          <w:szCs w:val="32"/>
          <w:lang w:val="en-US"/>
        </w:rPr>
        <w:t>Data Cleaning &amp; EDA Plan</w:t>
      </w:r>
    </w:p>
    <w:p xmlns:wp14="http://schemas.microsoft.com/office/word/2010/wordml" w:rsidP="15F298A5" wp14:paraId="7CA627F3" wp14:textId="4993E10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209FDF30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Remove or impute missing values</w:t>
      </w:r>
    </w:p>
    <w:p xmlns:wp14="http://schemas.microsoft.com/office/word/2010/wordml" w:rsidP="15F298A5" wp14:paraId="7F7426FD" wp14:textId="0DE5789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209FDF30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Standardize data types for database import</w:t>
      </w:r>
    </w:p>
    <w:p xmlns:wp14="http://schemas.microsoft.com/office/word/2010/wordml" w:rsidP="15F298A5" wp14:paraId="2D891124" wp14:textId="0401D0D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209FDF30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Deduplicate records in watch_history</w:t>
      </w:r>
    </w:p>
    <w:p xmlns:wp14="http://schemas.microsoft.com/office/word/2010/wordml" w:rsidP="15F298A5" wp14:paraId="5E63D147" wp14:textId="00186AC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209FDF30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Perform EDA: summary statistics, distribution plots, correlations</w:t>
      </w:r>
    </w:p>
    <w:p xmlns:wp14="http://schemas.microsoft.com/office/word/2010/wordml" wp14:paraId="27DE8209" wp14:textId="2FA55811"/>
    <w:p xmlns:wp14="http://schemas.microsoft.com/office/word/2010/wordml" w:rsidP="15F298A5" wp14:paraId="5621A81D" wp14:textId="3B9407CB">
      <w:pPr>
        <w:pStyle w:val="Heading2"/>
        <w:spacing w:before="299" w:beforeAutospacing="off" w:after="299" w:afterAutospacing="off"/>
        <w:rPr>
          <w:rFonts w:ascii="Helvetica Neue" w:hAnsi="Helvetica Neue" w:eastAsia="Helvetica Neue" w:cs="Helvetica Neue"/>
          <w:b w:val="1"/>
          <w:bCs w:val="1"/>
          <w:noProof w:val="0"/>
          <w:sz w:val="32"/>
          <w:szCs w:val="32"/>
          <w:lang w:val="en-US"/>
        </w:rPr>
      </w:pPr>
      <w:r w:rsidRPr="15F298A5" w:rsidR="209FDF30">
        <w:rPr>
          <w:rFonts w:ascii="Helvetica Neue" w:hAnsi="Helvetica Neue" w:eastAsia="Helvetica Neue" w:cs="Helvetica Neue"/>
          <w:b w:val="1"/>
          <w:bCs w:val="1"/>
          <w:noProof w:val="0"/>
          <w:sz w:val="32"/>
          <w:szCs w:val="32"/>
          <w:lang w:val="en-US"/>
        </w:rPr>
        <w:t>Key Analytical Questions</w:t>
      </w:r>
    </w:p>
    <w:p xmlns:wp14="http://schemas.microsoft.com/office/word/2010/wordml" w:rsidP="15F298A5" wp14:paraId="53B9F5DB" wp14:textId="2B168FD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209FDF30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What user demographics most influence viewing habits?</w:t>
      </w:r>
    </w:p>
    <w:p xmlns:wp14="http://schemas.microsoft.com/office/word/2010/wordml" w:rsidP="15F298A5" wp14:paraId="6E88C291" wp14:textId="05FF5FD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209FDF30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Which genres are most frequently recommended and watched?</w:t>
      </w:r>
    </w:p>
    <w:p xmlns:wp14="http://schemas.microsoft.com/office/word/2010/wordml" w:rsidP="15F298A5" wp14:paraId="0486B771" wp14:textId="1245B3A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209FDF30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How effective is the recommendation system for different user groups?</w:t>
      </w:r>
    </w:p>
    <w:p xmlns:wp14="http://schemas.microsoft.com/office/word/2010/wordml" w:rsidP="15F298A5" wp14:paraId="04F4D952" wp14:textId="6ECBA2A6">
      <w:pPr>
        <w:pStyle w:val="Normal"/>
      </w:pPr>
    </w:p>
    <w:p xmlns:wp14="http://schemas.microsoft.com/office/word/2010/wordml" w:rsidP="15F298A5" wp14:paraId="76076363" wp14:textId="3F988EBC">
      <w:pPr>
        <w:pStyle w:val="Heading2"/>
        <w:spacing w:before="299" w:beforeAutospacing="off" w:after="299" w:afterAutospacing="off"/>
        <w:rPr>
          <w:rFonts w:ascii="Helvetica Neue" w:hAnsi="Helvetica Neue" w:eastAsia="Helvetica Neue" w:cs="Helvetica Neue"/>
          <w:b w:val="1"/>
          <w:bCs w:val="1"/>
          <w:noProof w:val="0"/>
          <w:sz w:val="32"/>
          <w:szCs w:val="32"/>
          <w:lang w:val="en-US"/>
        </w:rPr>
      </w:pPr>
      <w:r w:rsidRPr="15F298A5" w:rsidR="209FDF30">
        <w:rPr>
          <w:rFonts w:ascii="Helvetica Neue" w:hAnsi="Helvetica Neue" w:eastAsia="Helvetica Neue" w:cs="Helvetica Neue"/>
          <w:b w:val="1"/>
          <w:bCs w:val="1"/>
          <w:noProof w:val="0"/>
          <w:sz w:val="32"/>
          <w:szCs w:val="32"/>
          <w:lang w:val="en-US"/>
        </w:rPr>
        <w:t>Backup &amp; Recovery Plan</w:t>
      </w:r>
    </w:p>
    <w:p xmlns:wp14="http://schemas.microsoft.com/office/word/2010/wordml" w:rsidP="15F298A5" wp14:paraId="7649EAB4" wp14:textId="3FFAB40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209FDF30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All code and documentation version-controlled via GitHub</w:t>
      </w:r>
    </w:p>
    <w:p xmlns:wp14="http://schemas.microsoft.com/office/word/2010/wordml" w:rsidP="15F298A5" wp14:paraId="5A16545B" wp14:textId="20A71A6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209FDF30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Weekly MySQL database dumps for backup</w:t>
      </w:r>
    </w:p>
    <w:p xmlns:wp14="http://schemas.microsoft.com/office/word/2010/wordml" w:rsidP="15F298A5" wp14:paraId="639D4F41" wp14:textId="052056A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5F298A5" w:rsidR="209FDF30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Shared cloud drive for redundant storage</w:t>
      </w:r>
    </w:p>
    <w:p xmlns:wp14="http://schemas.microsoft.com/office/word/2010/wordml" wp14:paraId="08BF73E2" wp14:textId="3175F47A"/>
    <w:p xmlns:wp14="http://schemas.microsoft.com/office/word/2010/wordml" w:rsidP="15F298A5" wp14:paraId="1E8A12BA" wp14:textId="6372AF5B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</w:p>
    <w:p xmlns:wp14="http://schemas.microsoft.com/office/word/2010/wordml" w:rsidP="15F298A5" wp14:paraId="2C078E63" wp14:textId="1B5F9E8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85c3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0f9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526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427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bbc0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Helvetica Neue" w:hAnsi="Helvetica Neue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8d5bf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4e13f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Helvetica Neue" w:hAnsi="Helvetica Neue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31c0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52576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Helvetica Neue" w:hAnsi="Helvetica Neue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92b8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83d24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Helvetica Neue" w:hAnsi="Helvetica Neue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8440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Helvetica Neue" w:hAnsi="Helvetica Neue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c4283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Helvetica Neue" w:hAnsi="Helvetica Neue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22b82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Helvetica Neue" w:hAnsi="Helvetica Neue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ef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362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1a4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E195D"/>
    <w:rsid w:val="15F298A5"/>
    <w:rsid w:val="209FDF30"/>
    <w:rsid w:val="3136028D"/>
    <w:rsid w:val="31F36D6F"/>
    <w:rsid w:val="341E195D"/>
    <w:rsid w:val="3729298E"/>
    <w:rsid w:val="4870E7BB"/>
    <w:rsid w:val="649C8329"/>
    <w:rsid w:val="653C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96EA"/>
  <w15:chartTrackingRefBased/>
  <w15:docId w15:val="{353EBE5B-C04E-4825-A1C4-48C4E6DE16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15F298A5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15F298A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NoSpacing">
    <w:uiPriority w:val="1"/>
    <w:name w:val="No Spacing"/>
    <w:qFormat/>
    <w:rsid w:val="15F298A5"/>
    <w:pPr>
      <w:spacing w:after="0"/>
    </w:pPr>
  </w:style>
  <w:style w:type="paragraph" w:styleId="ListParagraph">
    <w:uiPriority w:val="34"/>
    <w:name w:val="List Paragraph"/>
    <w:basedOn w:val="Normal"/>
    <w:qFormat/>
    <w:rsid w:val="15F298A5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5F298A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15F298A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sayeeduddin/netflix-2025user-behavior-dataset-210k-records" TargetMode="External" Id="R351091736c77416a" /><Relationship Type="http://schemas.openxmlformats.org/officeDocument/2006/relationships/image" Target="/media/image.png" Id="rId264785118" /><Relationship Type="http://schemas.openxmlformats.org/officeDocument/2006/relationships/numbering" Target="numbering.xml" Id="R8664918d3ae949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2025-10-12T21:52:33.2928315Z</dcterms:created>
  <dcterms:modified xsi:type="dcterms:W3CDTF">2025-10-13T00:49:59.0716038Z</dcterms:modified>
  <dc:creator>Mehreen Gillani</dc:creator>
  <lastModifiedBy>Taha Malik</lastModifiedBy>
</coreProperties>
</file>