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1"/>
      </w:pPr>
      <w:r>
        <w:rPr>
          <w:rFonts w:hint="eastAsia"/>
        </w:rPr>
        <w:t>输入对话框</w:t>
      </w:r>
    </w:p>
    <w:p>
      <w:pPr>
        <w:ind w:firstLine="420"/>
      </w:pPr>
      <w:r>
        <w:rPr>
          <w:rFonts w:hint="eastAsia"/>
        </w:rPr>
        <w:t>prompt为用户提供一个输入对话框，用户可以在输入框中输入内容并且点击确定（Enter），程序可以接受输入的内容。</w:t>
      </w:r>
    </w:p>
    <w:p>
      <w:pPr>
        <w:ind w:left="420" w:firstLine="420"/>
        <w:jc w:val="left"/>
      </w:pPr>
      <w:r>
        <w:drawing>
          <wp:inline distT="0" distB="0" distL="114300" distR="114300">
            <wp:extent cx="3505200" cy="137731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//弹出一个输入框，将用户录入的内容被保存到value变量中告知给计算机。</w:t>
      </w:r>
    </w:p>
    <w:p>
      <w:pPr>
        <w:ind w:firstLine="420"/>
      </w:pPr>
      <w:r>
        <w:rPr>
          <w:rFonts w:hint="eastAsia"/>
        </w:rPr>
        <w:t>var value = prompt('提示信息','默认值');</w:t>
      </w:r>
    </w:p>
    <w:p>
      <w:pPr>
        <w:ind w:firstLine="420"/>
      </w:pPr>
      <w:r>
        <w:rPr>
          <w:rFonts w:hint="eastAsia"/>
        </w:rPr>
        <w:t>console.log(value);//输入的内容</w:t>
      </w:r>
    </w:p>
    <w:p>
      <w:pPr>
        <w:pStyle w:val="21"/>
      </w:pPr>
      <w:r>
        <w:rPr>
          <w:rFonts w:hint="eastAsia"/>
        </w:rPr>
        <w:t>流程控制</w:t>
      </w:r>
    </w:p>
    <w:p>
      <w:pPr>
        <w:pStyle w:val="16"/>
        <w:ind w:left="777" w:right="210"/>
      </w:pPr>
      <w:r>
        <w:rPr>
          <w:rFonts w:hint="eastAsia"/>
        </w:rPr>
        <w:t>流程控制简介</w:t>
      </w:r>
    </w:p>
    <w:p>
      <w:pPr>
        <w:ind w:firstLine="420"/>
      </w:pPr>
      <w:r>
        <w:rPr>
          <w:rFonts w:hint="eastAsia"/>
        </w:rPr>
        <w:t>默认情况下，我们编写的每一条JavaScript代码，都会逐行执行，这是最简单的执行流程。但是实际开发中，往往并没有这么简单，我们需要根据某种情况，选择性的执行相应的代码，或者重复执行某段代码，这种情况在现实生活也是存在的。</w:t>
      </w:r>
    </w:p>
    <w:p>
      <w:pPr>
        <w:pStyle w:val="17"/>
        <w:ind w:firstLineChars="0"/>
      </w:pPr>
    </w:p>
    <w:p>
      <w:pPr>
        <w:pStyle w:val="17"/>
      </w:pPr>
      <w:r>
        <w:rPr>
          <w:rFonts w:hint="eastAsia"/>
        </w:rPr>
        <w:t>程序中三种流程控制结构：</w:t>
      </w:r>
    </w:p>
    <w:p>
      <w:pPr>
        <w:pStyle w:val="17"/>
      </w:pPr>
      <w:r>
        <w:rPr>
          <w:rFonts w:hint="eastAsia"/>
        </w:rPr>
        <w:t>默认流程结构：代码逐行执行，最基本的流程。</w:t>
      </w:r>
    </w:p>
    <w:p>
      <w:pPr>
        <w:pStyle w:val="17"/>
        <w:ind w:left="420"/>
      </w:pPr>
      <w:r>
        <w:rPr>
          <w:rFonts w:hint="eastAsia"/>
        </w:rPr>
        <w:t>18岁了；</w:t>
      </w:r>
    </w:p>
    <w:p>
      <w:pPr>
        <w:pStyle w:val="17"/>
        <w:ind w:left="420"/>
      </w:pPr>
      <w:r>
        <w:rPr>
          <w:rFonts w:hint="eastAsia"/>
        </w:rPr>
        <w:t>可以找对象了；</w:t>
      </w:r>
    </w:p>
    <w:p>
      <w:pPr>
        <w:pStyle w:val="17"/>
        <w:ind w:left="840"/>
      </w:pPr>
      <w:r>
        <w:drawing>
          <wp:inline distT="0" distB="0" distL="114300" distR="114300">
            <wp:extent cx="2771775" cy="3827780"/>
            <wp:effectExtent l="0" t="0" r="952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420"/>
        <w:jc w:val="center"/>
      </w:pPr>
    </w:p>
    <w:p>
      <w:pPr>
        <w:pStyle w:val="17"/>
      </w:pPr>
    </w:p>
    <w:p>
      <w:pPr>
        <w:pStyle w:val="17"/>
        <w:ind w:firstLine="422"/>
      </w:pPr>
      <w:r>
        <w:rPr>
          <w:rFonts w:hint="eastAsia"/>
          <w:b/>
          <w:color w:val="FF0000"/>
        </w:rPr>
        <w:t>分支流程结构</w:t>
      </w:r>
      <w:r>
        <w:rPr>
          <w:rFonts w:hint="eastAsia"/>
        </w:rPr>
        <w:t>：代码执行到某一段的时候，会根据条件判断，如果条件成立则相关执行任务；</w:t>
      </w:r>
    </w:p>
    <w:p>
      <w:pPr>
        <w:pStyle w:val="17"/>
      </w:pPr>
      <w:r>
        <w:rPr>
          <w:rFonts w:hint="eastAsia"/>
        </w:rPr>
        <w:t>现实生活中，如某个一个人做事非常的灵活，如果出现了情况，会进行调整，懂的随机应变。</w:t>
      </w:r>
    </w:p>
    <w:p>
      <w:pPr>
        <w:pStyle w:val="17"/>
        <w:ind w:left="420"/>
      </w:pPr>
      <w:r>
        <w:rPr>
          <w:rFonts w:hint="eastAsia"/>
        </w:rPr>
        <w:t>如果</w:t>
      </w:r>
    </w:p>
    <w:p>
      <w:pPr>
        <w:pStyle w:val="17"/>
        <w:ind w:left="840"/>
      </w:pPr>
      <w:r>
        <w:rPr>
          <w:rFonts w:hint="eastAsia"/>
        </w:rPr>
        <w:t>18岁了；</w:t>
      </w:r>
    </w:p>
    <w:p>
      <w:pPr>
        <w:pStyle w:val="17"/>
        <w:ind w:left="1260"/>
      </w:pPr>
      <w:r>
        <w:rPr>
          <w:rFonts w:hint="eastAsia"/>
        </w:rPr>
        <w:t>可以找对象了；</w:t>
      </w:r>
    </w:p>
    <w:p>
      <w:pPr>
        <w:pStyle w:val="17"/>
        <w:ind w:left="420"/>
      </w:pPr>
      <w:r>
        <w:rPr>
          <w:rFonts w:hint="eastAsia"/>
        </w:rPr>
        <w:t>否则</w:t>
      </w:r>
    </w:p>
    <w:p>
      <w:pPr>
        <w:pStyle w:val="17"/>
        <w:ind w:left="1260"/>
      </w:pPr>
      <w:r>
        <w:rPr>
          <w:rFonts w:hint="eastAsia"/>
        </w:rPr>
        <w:t>滚粗，小屁孩；</w:t>
      </w:r>
    </w:p>
    <w:p>
      <w:pPr>
        <w:ind w:left="420" w:firstLine="420"/>
        <w:jc w:val="center"/>
      </w:pPr>
      <w:r>
        <w:drawing>
          <wp:inline distT="0" distB="0" distL="114300" distR="114300">
            <wp:extent cx="3546475" cy="3794125"/>
            <wp:effectExtent l="0" t="0" r="15875" b="158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1260"/>
      </w:pPr>
    </w:p>
    <w:p>
      <w:pPr>
        <w:ind w:left="420" w:firstLine="420"/>
        <w:jc w:val="left"/>
      </w:pPr>
    </w:p>
    <w:p>
      <w:pPr>
        <w:ind w:firstLine="420"/>
        <w:jc w:val="left"/>
      </w:pPr>
      <w:r>
        <w:rPr>
          <w:rFonts w:hint="eastAsia"/>
        </w:rPr>
        <w:t>循环流程结构：代码根据条件，重复的执行，但是条件应该保证会执行到某个时间点时不成立（false），或者任务就不会停止。 现实生活中，我们重复所做的事情就就是循环；</w:t>
      </w:r>
    </w:p>
    <w:p>
      <w:pPr>
        <w:ind w:firstLine="420"/>
        <w:jc w:val="left"/>
      </w:pPr>
    </w:p>
    <w:p>
      <w:pPr>
        <w:ind w:left="420" w:firstLine="420"/>
        <w:jc w:val="left"/>
      </w:pPr>
      <w:r>
        <w:rPr>
          <w:rFonts w:hint="eastAsia"/>
        </w:rPr>
        <w:t>重复说1W次“我爱你”；</w:t>
      </w:r>
    </w:p>
    <w:p>
      <w:pPr>
        <w:ind w:left="420" w:firstLine="420"/>
        <w:jc w:val="center"/>
      </w:pPr>
      <w:r>
        <w:drawing>
          <wp:inline distT="0" distB="0" distL="114300" distR="114300">
            <wp:extent cx="4010025" cy="3308350"/>
            <wp:effectExtent l="0" t="0" r="952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777" w:leftChars="0" w:right="210" w:rightChars="0"/>
      </w:pPr>
      <w:r>
        <w:rPr>
          <w:rFonts w:hint="eastAsia"/>
        </w:rPr>
        <w:t>条件</w:t>
      </w:r>
      <w:r>
        <w:t>语句</w:t>
      </w:r>
    </w:p>
    <w:p>
      <w:pPr>
        <w:ind w:firstLine="420"/>
      </w:pPr>
      <w:r>
        <w:rPr>
          <w:rFonts w:hint="eastAsia"/>
        </w:rPr>
        <w:t>条件语句:可以在程序设置一个条件语句，只有满足了这一条件才能让更多的语句得到执行。</w:t>
      </w:r>
    </w:p>
    <w:p>
      <w:pPr>
        <w:pStyle w:val="19"/>
        <w:ind w:left="919" w:right="210"/>
      </w:pPr>
      <w:r>
        <w:rPr>
          <w:rFonts w:hint="eastAsia"/>
        </w:rPr>
        <w:t>条件if语句</w:t>
      </w:r>
    </w:p>
    <w:p>
      <w:pPr>
        <w:pStyle w:val="20"/>
      </w:pPr>
      <w:r>
        <w:rPr>
          <w:rFonts w:hint="eastAsia"/>
        </w:rPr>
        <w:t>语法结构：</w:t>
      </w:r>
    </w:p>
    <w:p>
      <w:pPr>
        <w:pStyle w:val="20"/>
      </w:pPr>
      <w:r>
        <w:rPr>
          <w:rFonts w:hint="eastAsia"/>
        </w:rPr>
        <w:t>if(条件表达式){</w:t>
      </w:r>
    </w:p>
    <w:p>
      <w:pPr>
        <w:pStyle w:val="20"/>
        <w:ind w:firstLine="420"/>
      </w:pPr>
      <w:r>
        <w:rPr>
          <w:rFonts w:hint="eastAsia"/>
        </w:rPr>
        <w:t>//语句1</w:t>
      </w:r>
    </w:p>
    <w:p>
      <w:pPr>
        <w:pStyle w:val="20"/>
        <w:ind w:firstLine="420"/>
      </w:pPr>
      <w:r>
        <w:rPr>
          <w:rFonts w:hint="eastAsia"/>
        </w:rPr>
        <w:t>//语句....</w:t>
      </w:r>
    </w:p>
    <w:p>
      <w:pPr>
        <w:pStyle w:val="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实现生活中，如果你有钱，那么你就可以“开豪车”、“住豪宅”，“开豪车”、“住豪宅”的前提条件是什么，就是有钱，所有我们程序中也是如此，执行某些代码的时候需要有前提条件；</w:t>
      </w:r>
    </w:p>
    <w:p>
      <w:pPr>
        <w:ind w:firstLine="420"/>
      </w:pPr>
      <w:r>
        <w:drawing>
          <wp:inline distT="0" distB="0" distL="0" distR="0">
            <wp:extent cx="2393315" cy="2230755"/>
            <wp:effectExtent l="0" t="0" r="698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168" cy="22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var age = 18;</w:t>
      </w:r>
    </w:p>
    <w:p>
      <w:pPr>
        <w:ind w:left="420" w:firstLine="420"/>
      </w:pPr>
      <w:r>
        <w:rPr>
          <w:rFonts w:hint="eastAsia"/>
        </w:rPr>
        <w:t>/**</w:t>
      </w:r>
    </w:p>
    <w:p>
      <w:pPr>
        <w:ind w:left="420" w:firstLine="420"/>
      </w:pPr>
      <w:r>
        <w:rPr>
          <w:rFonts w:hint="eastAsia"/>
        </w:rPr>
        <w:t xml:space="preserve"> *判断是否是一个成年人</w:t>
      </w:r>
    </w:p>
    <w:p>
      <w:pPr>
        <w:ind w:left="420" w:firstLine="420"/>
      </w:pPr>
      <w:r>
        <w:rPr>
          <w:rFonts w:hint="eastAsia"/>
        </w:rPr>
        <w:t xml:space="preserve"> */</w:t>
      </w:r>
    </w:p>
    <w:p>
      <w:pPr>
        <w:ind w:left="420" w:firstLine="420"/>
      </w:pPr>
      <w:r>
        <w:rPr>
          <w:rFonts w:hint="eastAsia"/>
        </w:rPr>
        <w:t>if(age&gt;=18){</w:t>
      </w:r>
    </w:p>
    <w:p>
      <w:pPr>
        <w:ind w:left="84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你是一个成年人</w:t>
      </w:r>
      <w:r>
        <w:t>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* 判断输入数字是否为偶数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*/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var num = prompt('请输入值：');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if(num%2==0){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console.debug(num+"为偶数");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pStyle w:val="19"/>
        <w:ind w:left="919" w:right="210"/>
      </w:pPr>
      <w:r>
        <w:rPr>
          <w:rFonts w:hint="eastAsia"/>
        </w:rPr>
        <w:t>条件分支if else语句</w:t>
      </w:r>
    </w:p>
    <w:p>
      <w:pPr>
        <w:pStyle w:val="20"/>
      </w:pPr>
      <w:r>
        <w:rPr>
          <w:rFonts w:hint="eastAsia"/>
        </w:rPr>
        <w:t>语法结构：</w:t>
      </w:r>
    </w:p>
    <w:p>
      <w:pPr>
        <w:pStyle w:val="20"/>
      </w:pPr>
      <w:r>
        <w:rPr>
          <w:rFonts w:hint="eastAsia"/>
        </w:rPr>
        <w:t>if(条件表达式){</w:t>
      </w:r>
    </w:p>
    <w:p>
      <w:pPr>
        <w:pStyle w:val="20"/>
      </w:pPr>
      <w:r>
        <w:rPr>
          <w:rFonts w:hint="eastAsia"/>
        </w:rPr>
        <w:t xml:space="preserve">     //条件成立的需要执行的语句</w:t>
      </w:r>
    </w:p>
    <w:p>
      <w:pPr>
        <w:pStyle w:val="20"/>
      </w:pPr>
      <w:r>
        <w:t>}else{</w:t>
      </w:r>
    </w:p>
    <w:p>
      <w:pPr>
        <w:pStyle w:val="20"/>
      </w:pPr>
      <w:r>
        <w:rPr>
          <w:rFonts w:hint="eastAsia"/>
        </w:rPr>
        <w:t xml:space="preserve">     //不成立的需要执行的语句</w:t>
      </w:r>
    </w:p>
    <w:p>
      <w:pPr>
        <w:pStyle w:val="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实现生活中，如果你有钱，那么你就可以“开豪车”、“住豪宅”，“开豪车”、“住豪宅”的前提条件是什么，就是有钱，或者你没钱，就只能去“坐公交车”、“租房”；</w:t>
      </w:r>
    </w:p>
    <w:p>
      <w:pPr>
        <w:ind w:firstLine="420"/>
      </w:pPr>
      <w:r>
        <w:drawing>
          <wp:inline distT="0" distB="0" distL="0" distR="0">
            <wp:extent cx="3204210" cy="2761615"/>
            <wp:effectExtent l="0" t="0" r="152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030" cy="27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* 判断一个数字是否是偶数，否则为奇数。</w:t>
      </w:r>
    </w:p>
    <w:p>
      <w:pPr>
        <w:ind w:left="840" w:firstLine="420"/>
        <w:rPr>
          <w:shd w:val="clear" w:color="FFFFFF" w:fill="D9D9D9"/>
        </w:rPr>
      </w:pPr>
      <w:r>
        <w:rPr>
          <w:rFonts w:hint="eastAsia"/>
        </w:rPr>
        <w:t>小学生思维：</w:t>
      </w:r>
      <w:r>
        <w:rPr>
          <w:rFonts w:hint="eastAsia"/>
          <w:shd w:val="clear" w:color="FFFFFF" w:fill="D9D9D9"/>
        </w:rPr>
        <w:t>如果一个数字，不是偶数，那么就是奇数。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*/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var num = prompt('请输入值：');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if(num%2==0){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document.write(num+"为偶数");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document.write(num+"为奇数");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pStyle w:val="19"/>
        <w:ind w:left="919" w:right="210"/>
      </w:pPr>
      <w:r>
        <w:rPr>
          <w:rFonts w:hint="eastAsia"/>
        </w:rPr>
        <w:t>条件分支if   else if   else语句</w:t>
      </w:r>
    </w:p>
    <w:p>
      <w:pPr>
        <w:pStyle w:val="20"/>
      </w:pPr>
      <w:r>
        <w:rPr>
          <w:rFonts w:hint="eastAsia"/>
        </w:rPr>
        <w:t>语法结构：</w:t>
      </w:r>
    </w:p>
    <w:p>
      <w:pPr>
        <w:pStyle w:val="20"/>
      </w:pPr>
      <w:r>
        <w:rPr>
          <w:rFonts w:hint="eastAsia"/>
        </w:rPr>
        <w:t>if(条件1){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}else if(条件2){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}else if(条件N){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}else{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//条件都不满足的语句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20"/>
      </w:pPr>
      <w:r>
        <w:rPr>
          <w:rFonts w:hint="eastAsia"/>
        </w:rPr>
        <w:t>语法结构：</w:t>
      </w:r>
    </w:p>
    <w:p>
      <w:pPr>
        <w:pStyle w:val="20"/>
      </w:pPr>
      <w:r>
        <w:rPr>
          <w:rFonts w:hint="eastAsia"/>
        </w:rPr>
        <w:t>if(条件1){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}else if(条件2){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}else if(条件N){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//语句...</w:t>
      </w:r>
    </w:p>
    <w:p>
      <w:pPr>
        <w:pStyle w:val="20"/>
        <w:ind w:firstLine="420"/>
      </w:pPr>
      <w:r>
        <w:rPr>
          <w:rFonts w:hint="eastAsia"/>
        </w:rPr>
        <w:t>//语句...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else 不是必须的，根据功能选择是否使用。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实现生活中，如果你有钱，但钱的多少也一样决定了你能开什么车，住什么房，例如：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你有如果有你20W以上你可以买进口车，如果有你10W以上你可以买合资车，如果你只有5W只可以买国产车，如果你连5W都没有，那就买不了车。</w:t>
      </w:r>
    </w:p>
    <w:p>
      <w:pPr>
        <w:ind w:firstLine="420"/>
      </w:pPr>
    </w:p>
    <w:p>
      <w:r>
        <w:drawing>
          <wp:inline distT="0" distB="0" distL="0" distR="0">
            <wp:extent cx="3873500" cy="3681730"/>
            <wp:effectExtent l="0" t="0" r="1270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rPr>
          <w:rFonts w:hint="eastAsia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 xml:space="preserve"> * 60分及格，70分中等，80分良好，90分优秀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对话框输入一个分数，在页面上输出级别</w:t>
      </w:r>
    </w:p>
    <w:p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r>
        <w:rPr>
          <w:rFonts w:hint="eastAsia"/>
        </w:rPr>
        <w:tab/>
      </w:r>
      <w:r>
        <w:rPr>
          <w:rFonts w:hint="eastAsia"/>
        </w:rPr>
        <w:t>var score = prompt('请录入分数');</w:t>
      </w:r>
    </w:p>
    <w:p>
      <w:r>
        <w:rPr>
          <w:rFonts w:hint="eastAsia"/>
        </w:rPr>
        <w:tab/>
      </w:r>
      <w:r>
        <w:rPr>
          <w:rFonts w:hint="eastAsia"/>
        </w:rPr>
        <w:t>var result;</w:t>
      </w:r>
    </w:p>
    <w:p>
      <w:r>
        <w:rPr>
          <w:rFonts w:hint="eastAsia"/>
        </w:rPr>
        <w:tab/>
      </w:r>
      <w:r>
        <w:rPr>
          <w:rFonts w:hint="eastAsia"/>
        </w:rPr>
        <w:t>if(score&gt;=90){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'优';</w:t>
      </w:r>
    </w:p>
    <w:p>
      <w:r>
        <w:rPr>
          <w:rFonts w:hint="eastAsia"/>
        </w:rPr>
        <w:tab/>
      </w:r>
      <w:r>
        <w:rPr>
          <w:rFonts w:hint="eastAsia"/>
        </w:rPr>
        <w:t>}else if(score&gt;=80){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'良';</w:t>
      </w:r>
    </w:p>
    <w:p>
      <w:r>
        <w:rPr>
          <w:rFonts w:hint="eastAsia"/>
        </w:rPr>
        <w:tab/>
      </w:r>
      <w:r>
        <w:rPr>
          <w:rFonts w:hint="eastAsia"/>
        </w:rPr>
        <w:t>}else if(score&gt;=60){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'及格';</w:t>
      </w:r>
    </w:p>
    <w:p>
      <w:r>
        <w:rPr>
          <w:rFonts w:hint="eastAsia"/>
        </w:rPr>
        <w:tab/>
      </w:r>
      <w:r>
        <w:rPr>
          <w:rFonts w:hint="eastAsia"/>
        </w:rP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'不及格';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document.write(result);</w:t>
      </w:r>
    </w:p>
    <w:p>
      <w:r>
        <w:rPr>
          <w:rFonts w:hint="eastAsia"/>
        </w:rPr>
        <w:tab/>
      </w:r>
    </w:p>
    <w:p/>
    <w:p>
      <w:r>
        <w:rPr>
          <w:rFonts w:hint="eastAsia"/>
        </w:rPr>
        <w:t>通过if elseif  else完成业务需求时注意条件的顺序.</w:t>
      </w:r>
    </w:p>
    <w:p>
      <w:r>
        <w:rPr>
          <w:rFonts w:hint="eastAsia"/>
        </w:rPr>
        <w:t>以下代码虽然语法正确,但是无法完成业务需求</w:t>
      </w:r>
    </w:p>
    <w:p>
      <w:r>
        <w:rPr>
          <w:rFonts w:hint="eastAsia"/>
        </w:rPr>
        <w:t>var score = prompt('请录入分数');</w:t>
      </w:r>
    </w:p>
    <w:p>
      <w:r>
        <w:rPr>
          <w:rFonts w:hint="eastAsia"/>
        </w:rPr>
        <w:tab/>
      </w:r>
      <w:r>
        <w:rPr>
          <w:rFonts w:hint="eastAsia"/>
        </w:rPr>
        <w:t>var result;</w:t>
      </w:r>
    </w:p>
    <w:p>
      <w:r>
        <w:rPr>
          <w:rFonts w:hint="eastAsia"/>
        </w:rPr>
        <w:tab/>
      </w:r>
      <w:r>
        <w:rPr>
          <w:rFonts w:hint="eastAsia"/>
        </w:rPr>
        <w:t>if(score&gt;=60){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'及格';</w:t>
      </w:r>
    </w:p>
    <w:p>
      <w:r>
        <w:rPr>
          <w:rFonts w:hint="eastAsia"/>
        </w:rPr>
        <w:tab/>
      </w:r>
      <w:r>
        <w:rPr>
          <w:rFonts w:hint="eastAsia"/>
        </w:rPr>
        <w:t>}else if(score&gt;=80){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'良';</w:t>
      </w:r>
    </w:p>
    <w:p>
      <w:r>
        <w:rPr>
          <w:rFonts w:hint="eastAsia"/>
        </w:rPr>
        <w:tab/>
      </w:r>
      <w:r>
        <w:rPr>
          <w:rFonts w:hint="eastAsia"/>
        </w:rPr>
        <w:t>}else if(score&gt;=90){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'优';</w:t>
      </w:r>
    </w:p>
    <w:p>
      <w:r>
        <w:rPr>
          <w:rFonts w:hint="eastAsia"/>
        </w:rPr>
        <w:tab/>
      </w:r>
      <w:r>
        <w:rPr>
          <w:rFonts w:hint="eastAsia"/>
        </w:rP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'不及格';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document.write(result);</w:t>
      </w:r>
    </w:p>
    <w:p/>
    <w:p>
      <w:pPr>
        <w:rPr>
          <w:b/>
          <w:color w:val="FF0000"/>
          <w:sz w:val="30"/>
          <w:szCs w:val="30"/>
          <w:shd w:val="clear" w:color="FFFFFF" w:fill="D9D9D9"/>
        </w:rPr>
      </w:pPr>
      <w:r>
        <w:rPr>
          <w:rFonts w:hint="eastAsia"/>
          <w:b/>
          <w:color w:val="FF0000"/>
          <w:sz w:val="30"/>
          <w:szCs w:val="30"/>
          <w:shd w:val="clear" w:color="FFFFFF" w:fill="D9D9D9"/>
        </w:rPr>
        <w:t>如果条件有重合，最苛刻的条件放在最前面。</w:t>
      </w:r>
    </w:p>
    <w:p/>
    <w:p>
      <w:pPr>
        <w:pStyle w:val="19"/>
        <w:ind w:left="919" w:leftChars="0" w:right="210" w:rightChars="0"/>
      </w:pPr>
      <w:r>
        <w:rPr>
          <w:rFonts w:hint="eastAsia"/>
        </w:rPr>
        <w:t>条件分支</w:t>
      </w:r>
      <w:r>
        <w:t>s</w:t>
      </w:r>
      <w:r>
        <w:rPr>
          <w:rFonts w:hint="eastAsia"/>
        </w:rPr>
        <w:t>witch（选择</w:t>
      </w:r>
      <w:r>
        <w:t>）</w:t>
      </w:r>
      <w:r>
        <w:rPr>
          <w:rFonts w:hint="eastAsia"/>
        </w:rPr>
        <w:t>语句</w:t>
      </w:r>
    </w:p>
    <w:p>
      <w:pPr>
        <w:pStyle w:val="20"/>
      </w:pPr>
      <w:r>
        <w:rPr>
          <w:rFonts w:hint="eastAsia"/>
        </w:rPr>
        <w:t>switch(表达式){</w:t>
      </w:r>
    </w:p>
    <w:p>
      <w:pPr>
        <w:pStyle w:val="20"/>
      </w:pPr>
      <w:r>
        <w:rPr>
          <w:rFonts w:hint="eastAsia"/>
        </w:rPr>
        <w:t>case 表达式1:</w:t>
      </w:r>
    </w:p>
    <w:p>
      <w:pPr>
        <w:pStyle w:val="20"/>
      </w:pPr>
      <w:r>
        <w:rPr>
          <w:rFonts w:hint="eastAsia"/>
        </w:rPr>
        <w:t xml:space="preserve">    语句1;</w:t>
      </w:r>
    </w:p>
    <w:p>
      <w:pPr>
        <w:pStyle w:val="20"/>
      </w:pPr>
      <w:r>
        <w:rPr>
          <w:rFonts w:hint="eastAsia"/>
        </w:rPr>
        <w:t xml:space="preserve">    break;</w:t>
      </w:r>
    </w:p>
    <w:p>
      <w:pPr>
        <w:pStyle w:val="20"/>
      </w:pPr>
      <w:r>
        <w:rPr>
          <w:rFonts w:hint="eastAsia"/>
        </w:rPr>
        <w:t>case 表达式2:</w:t>
      </w:r>
    </w:p>
    <w:p>
      <w:pPr>
        <w:pStyle w:val="20"/>
      </w:pPr>
      <w:r>
        <w:rPr>
          <w:rFonts w:hint="eastAsia"/>
        </w:rPr>
        <w:t xml:space="preserve">    语句2; ...</w:t>
      </w:r>
    </w:p>
    <w:p>
      <w:pPr>
        <w:pStyle w:val="20"/>
      </w:pPr>
      <w:r>
        <w:rPr>
          <w:rFonts w:hint="eastAsia"/>
        </w:rPr>
        <w:t xml:space="preserve">    break;</w:t>
      </w:r>
    </w:p>
    <w:p>
      <w:pPr>
        <w:pStyle w:val="20"/>
      </w:pPr>
      <w:r>
        <w:rPr>
          <w:rFonts w:hint="eastAsia"/>
        </w:rPr>
        <w:t>case 表达式n:</w:t>
      </w:r>
    </w:p>
    <w:p>
      <w:pPr>
        <w:pStyle w:val="20"/>
      </w:pPr>
      <w:r>
        <w:rPr>
          <w:rFonts w:hint="eastAsia"/>
        </w:rPr>
        <w:t xml:space="preserve">    语句n;</w:t>
      </w:r>
    </w:p>
    <w:p>
      <w:pPr>
        <w:pStyle w:val="20"/>
      </w:pPr>
      <w:r>
        <w:rPr>
          <w:rFonts w:hint="eastAsia"/>
        </w:rPr>
        <w:t xml:space="preserve">    break;</w:t>
      </w:r>
    </w:p>
    <w:p>
      <w:pPr>
        <w:pStyle w:val="20"/>
      </w:pPr>
      <w:r>
        <w:rPr>
          <w:rFonts w:hint="eastAsia"/>
        </w:rPr>
        <w:t>default:</w:t>
      </w:r>
    </w:p>
    <w:p>
      <w:pPr>
        <w:pStyle w:val="20"/>
      </w:pPr>
      <w:r>
        <w:rPr>
          <w:rFonts w:hint="eastAsia"/>
        </w:rPr>
        <w:t xml:space="preserve">    语句n+1;</w:t>
      </w:r>
    </w:p>
    <w:p>
      <w:pPr>
        <w:pStyle w:val="20"/>
      </w:pPr>
      <w:r>
        <w:rPr>
          <w:rFonts w:hint="eastAsia"/>
        </w:rPr>
        <w:t xml:space="preserve">    break;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switch语句：“如果switch中的表达式等于case 后面的个值(value)，则执行后面的语句，截止break；或switch的右花括号（}）”。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default:默认语句，如果switch中的表达式与case后面的值都不同等，那么默认执行default后面的语句，default不是必须的。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break：关键字会导致代码执行流跳出switch语句。</w:t>
      </w:r>
    </w:p>
    <w:p/>
    <w:p>
      <w:r>
        <w:rPr>
          <w:rFonts w:hint="eastAsia"/>
        </w:rPr>
        <w:t>switch与if类似，但是switch比较适合用于对某个状态值的判断，而if则是针对稍复杂的判断，但是其实switch与if可以相互转换。</w:t>
      </w:r>
    </w:p>
    <w:p/>
    <w:p>
      <w:r>
        <w:drawing>
          <wp:inline distT="0" distB="0" distL="0" distR="0">
            <wp:extent cx="3848100" cy="26219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799" cy="2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 xml:space="preserve"> * 输入1--4分别再对应输出   春夏秋冬  ，其他的输出  “未知季节”</w:t>
      </w:r>
    </w:p>
    <w:p>
      <w:pPr>
        <w:ind w:left="420" w:firstLine="420"/>
      </w:pPr>
      <w:r>
        <w:rPr>
          <w:rFonts w:hint="eastAsia"/>
        </w:rPr>
        <w:t>if版本</w:t>
      </w:r>
    </w:p>
    <w:p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/>
      </w:pPr>
      <w:r>
        <w:rPr>
          <w:rFonts w:hint="eastAsia"/>
        </w:rPr>
        <w:t>var num = prompt('请输入:');</w:t>
      </w:r>
    </w:p>
    <w:p>
      <w:pPr>
        <w:ind w:firstLine="420"/>
      </w:pPr>
      <w:r>
        <w:rPr>
          <w:rFonts w:hint="eastAsia"/>
        </w:rPr>
        <w:t>if(num==1){</w:t>
      </w:r>
    </w:p>
    <w:p>
      <w:pPr>
        <w:ind w:left="42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春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}else if(num==2){</w:t>
      </w:r>
    </w:p>
    <w:p>
      <w:pPr>
        <w:ind w:left="42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夏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}else if(num==3){</w:t>
      </w:r>
    </w:p>
    <w:p>
      <w:pPr>
        <w:ind w:left="42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秋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}else if(num==4){</w:t>
      </w:r>
    </w:p>
    <w:p>
      <w:pPr>
        <w:ind w:left="420" w:firstLine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冬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}else{</w:t>
      </w:r>
    </w:p>
    <w:p>
      <w:pPr>
        <w:ind w:left="420" w:firstLine="420"/>
      </w:pPr>
      <w:r>
        <w:rPr>
          <w:rFonts w:hint="eastAsia"/>
        </w:rPr>
        <w:t>conosle.log(</w:t>
      </w:r>
      <w:r>
        <w:t>“</w:t>
      </w:r>
      <w:r>
        <w:rPr>
          <w:rFonts w:hint="eastAsia"/>
        </w:rPr>
        <w:t>未知季节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r>
        <w:rPr>
          <w:rFonts w:hint="eastAsia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 xml:space="preserve"> * 输入1--4分别再对应输出   春夏秋冬  ，其他的输出  “未知季节”</w:t>
      </w:r>
    </w:p>
    <w:p>
      <w:pPr>
        <w:ind w:left="420" w:firstLine="420"/>
      </w:pPr>
      <w:r>
        <w:rPr>
          <w:rFonts w:hint="eastAsia"/>
        </w:rPr>
        <w:t>switch版本</w:t>
      </w:r>
    </w:p>
    <w:p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r>
        <w:rPr>
          <w:rFonts w:hint="eastAsia"/>
        </w:rPr>
        <w:tab/>
      </w:r>
      <w:r>
        <w:rPr>
          <w:rFonts w:hint="eastAsia"/>
        </w:rPr>
        <w:t>var num = prompt('请输入:');</w:t>
      </w:r>
    </w:p>
    <w:p>
      <w:r>
        <w:rPr>
          <w:rFonts w:hint="eastAsia"/>
        </w:rPr>
        <w:tab/>
      </w:r>
      <w:r>
        <w:rPr>
          <w:rFonts w:hint="eastAsia"/>
        </w:rPr>
        <w:t>switch (num){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document.write('春');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document.write('夏');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document.write('秋');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document.write('冬');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document.write('未知季节');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9"/>
        <w:ind w:left="919" w:leftChars="0" w:right="210" w:rightChars="0"/>
      </w:pPr>
      <w:r>
        <w:t>switch</w:t>
      </w:r>
      <w:r>
        <w:rPr>
          <w:rFonts w:hint="eastAsia"/>
        </w:rPr>
        <w:t>特点(了解)</w:t>
      </w:r>
    </w:p>
    <w:p>
      <w:pPr>
        <w:pStyle w:val="22"/>
      </w:pPr>
      <w:r>
        <w:rPr>
          <w:rFonts w:hint="eastAsia"/>
        </w:rPr>
        <w:t>switch之后必须是case或者是default</w:t>
      </w:r>
    </w:p>
    <w:p>
      <w:pPr>
        <w:pStyle w:val="22"/>
        <w:numPr>
          <w:ilvl w:val="0"/>
          <w:numId w:val="0"/>
        </w:numPr>
        <w:ind w:left="420"/>
      </w:pPr>
      <w:r>
        <w:drawing>
          <wp:inline distT="0" distB="0" distL="0" distR="0">
            <wp:extent cx="4340860" cy="322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546" cy="32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</w:pPr>
    </w:p>
    <w:p>
      <w:pPr>
        <w:pStyle w:val="22"/>
      </w:pPr>
      <w:r>
        <w:t>break</w:t>
      </w:r>
      <w:r>
        <w:rPr>
          <w:rFonts w:hint="eastAsia"/>
        </w:rPr>
        <w:t>可以不要,但是后面的case就不在判断,直到遇到break或者switch语句执行完毕才结束</w:t>
      </w:r>
    </w:p>
    <w:p>
      <w:pPr>
        <w:pStyle w:val="17"/>
      </w:pPr>
      <w:r>
        <w:drawing>
          <wp:inline distT="0" distB="0" distL="0" distR="0">
            <wp:extent cx="4134485" cy="2856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087" cy="28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</w:pPr>
      <w:r>
        <w:rPr>
          <w:rFonts w:hint="eastAsia"/>
        </w:rPr>
        <w:t>default可以出现在switch的任何位置.但还是其他没有匹配上才执行default；</w:t>
      </w:r>
    </w:p>
    <w:p>
      <w:pPr>
        <w:ind w:firstLine="420"/>
      </w:pPr>
      <w:r>
        <w:drawing>
          <wp:inline distT="0" distB="0" distL="0" distR="0">
            <wp:extent cx="5114925" cy="3810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br w:type="page"/>
      </w:r>
    </w:p>
    <w:p>
      <w:pPr>
        <w:ind w:firstLine="420"/>
      </w:pPr>
    </w:p>
    <w:p>
      <w:pPr>
        <w:ind w:firstLine="420"/>
      </w:pPr>
    </w:p>
    <w:p>
      <w:pPr>
        <w:pStyle w:val="19"/>
        <w:ind w:left="919" w:leftChars="0" w:right="210" w:rightChars="0"/>
      </w:pPr>
      <w:r>
        <w:rPr>
          <w:rFonts w:hint="eastAsia"/>
        </w:rPr>
        <w:t>if语句和switch语句比较(了解)</w:t>
      </w:r>
    </w:p>
    <w:p>
      <w:pPr>
        <w:pStyle w:val="17"/>
      </w:pPr>
      <w:r>
        <w:rPr>
          <w:rFonts w:hint="eastAsia"/>
        </w:rPr>
        <w:t>sw</w:t>
      </w:r>
      <w:r>
        <w:t>itch</w:t>
      </w:r>
      <w:r>
        <w:rPr>
          <w:rFonts w:hint="eastAsia"/>
        </w:rPr>
        <w:t>是状态分支语句,switch中的状态值和</w:t>
      </w:r>
      <w:r>
        <w:rPr>
          <w:rFonts w:hint="eastAsia"/>
          <w:color w:val="FF0000"/>
        </w:rPr>
        <w:t>case后的值作比较</w:t>
      </w:r>
      <w:r>
        <w:rPr>
          <w:rFonts w:hint="eastAsia"/>
        </w:rPr>
        <w:t>,成立才执行</w:t>
      </w:r>
    </w:p>
    <w:p>
      <w:pPr>
        <w:pStyle w:val="17"/>
      </w:pPr>
      <w:r>
        <w:t>if</w:t>
      </w:r>
      <w:r>
        <w:rPr>
          <w:rFonts w:hint="eastAsia"/>
        </w:rPr>
        <w:t>是条件分支,值判断if中的条件，</w:t>
      </w:r>
      <w:r>
        <w:t>条件</w:t>
      </w:r>
      <w:r>
        <w:rPr>
          <w:rFonts w:hint="eastAsia"/>
        </w:rPr>
        <w:t>中可以是范围.</w:t>
      </w:r>
    </w:p>
    <w:p>
      <w:pPr>
        <w:pStyle w:val="17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if中条件可以是一个范围；</w:t>
      </w:r>
    </w:p>
    <w:p>
      <w:pPr>
        <w:pStyle w:val="17"/>
      </w:pPr>
      <w:r>
        <w:rPr>
          <w:rFonts w:hint="eastAsia"/>
        </w:rPr>
        <w:tab/>
      </w:r>
      <w:r>
        <w:rPr>
          <w:rFonts w:hint="eastAsia"/>
        </w:rPr>
        <w:t>switch条件只能某个值判断；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根据用户输入的月份，告知计算机帮我们输出对应的季节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 3,4,5月==&gt;    春季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 6,7,8月==&gt;    夏季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 9,10,11月==&gt;  秋季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 12,1,2月==&gt;   冬季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  其他的月份==&gt;  输入错误，请重新输入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var month = prompt('请输入月份:');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var result;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if(month&gt;=3 &amp;&amp; month&lt;=5){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'春季'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}else if(month&gt;=6 &amp;&amp; month&lt;=8){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'夏季'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}else if(month&gt;=9 &amp;&amp; month&lt;=11){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'秋季'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}else if(month==12 || (month&gt;=1 &amp;&amp; month&lt;=2)){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'冬季'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}else{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"输入错误，请重新输入";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 xml:space="preserve">    }</w:t>
      </w:r>
    </w:p>
    <w:p>
      <w:pPr>
        <w:pStyle w:val="17"/>
        <w:ind w:firstLine="440"/>
      </w:pPr>
      <w:r>
        <w:rPr>
          <w:rFonts w:ascii="Consolas" w:hAnsi="Consolas" w:cs="Consolas"/>
          <w:kern w:val="0"/>
          <w:sz w:val="22"/>
          <w:szCs w:val="22"/>
        </w:rPr>
        <w:t xml:space="preserve"> document.write(result);</w:t>
      </w:r>
    </w:p>
    <w:p>
      <w:pPr>
        <w:pStyle w:val="17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var month = prompt('请输入月份:');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var result;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switch (month){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3: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4: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5: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"春季";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6: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7: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8: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"夏季";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9: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10: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11: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"秋季";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break;</w:t>
      </w:r>
      <w:r>
        <w:rPr>
          <w:rFonts w:ascii="Consolas" w:hAnsi="Consolas" w:cs="Consolas"/>
          <w:kern w:val="0"/>
          <w:sz w:val="22"/>
          <w:szCs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12: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1: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case 2: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"冬季";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default: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result = "输入错误，请重新输入";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break;</w:t>
      </w:r>
    </w:p>
    <w:p>
      <w:pPr>
        <w:pStyle w:val="17"/>
        <w:ind w:firstLine="440"/>
      </w:pPr>
      <w:r>
        <w:rPr>
          <w:rFonts w:ascii="Consolas" w:hAnsi="Consolas" w:cs="Consolas"/>
          <w:kern w:val="0"/>
          <w:sz w:val="22"/>
          <w:szCs w:val="22"/>
        </w:rPr>
        <w:tab/>
      </w:r>
      <w:r>
        <w:rPr>
          <w:rFonts w:ascii="Consolas" w:hAnsi="Consolas" w:cs="Consolas"/>
          <w:kern w:val="0"/>
          <w:sz w:val="22"/>
          <w:szCs w:val="22"/>
        </w:rPr>
        <w:t>}</w:t>
      </w:r>
    </w:p>
    <w:p>
      <w:pPr>
        <w:pStyle w:val="17"/>
      </w:pPr>
    </w:p>
    <w:p>
      <w:pPr>
        <w:pStyle w:val="19"/>
        <w:ind w:left="919" w:leftChars="0" w:right="210" w:rightChars="0"/>
      </w:pPr>
      <w:r>
        <w:rPr>
          <w:rFonts w:hint="eastAsia"/>
        </w:rPr>
        <w:t>switch和if的选择</w:t>
      </w:r>
    </w:p>
    <w:p>
      <w:pPr>
        <w:pStyle w:val="17"/>
        <w:ind w:firstLine="0" w:firstLineChars="0"/>
      </w:pPr>
      <w:r>
        <w:rPr>
          <w:rFonts w:hint="eastAsia"/>
        </w:rPr>
        <w:t>switch表示状态分支,与有限个状态值作比较.</w:t>
      </w:r>
      <w:r>
        <w:t xml:space="preserve"> </w:t>
      </w:r>
      <w:r>
        <w:rPr>
          <w:rFonts w:hint="eastAsia"/>
        </w:rPr>
        <w:t>可以通过cas</w:t>
      </w:r>
      <w:r>
        <w:t>e</w:t>
      </w:r>
      <w:r>
        <w:rPr>
          <w:rFonts w:hint="eastAsia"/>
        </w:rPr>
        <w:t>写出状态值和s</w:t>
      </w:r>
      <w:r>
        <w:t>witch</w:t>
      </w:r>
      <w:r>
        <w:rPr>
          <w:rFonts w:hint="eastAsia"/>
        </w:rPr>
        <w:t>中的值做比较. 状态值太多的话写太多的case不现实.</w:t>
      </w:r>
    </w:p>
    <w:p>
      <w:pPr>
        <w:pStyle w:val="17"/>
      </w:pPr>
    </w:p>
    <w:p>
      <w:pPr>
        <w:pStyle w:val="17"/>
      </w:pPr>
      <w:r>
        <w:rPr>
          <w:rFonts w:hint="eastAsia"/>
        </w:rPr>
        <w:t>条件分支表示区间条件,一般判断的是一个范围.</w:t>
      </w:r>
    </w:p>
    <w:p>
      <w:pPr>
        <w:pStyle w:val="19"/>
        <w:ind w:left="919" w:right="210"/>
      </w:pPr>
      <w:r>
        <w:rPr>
          <w:rFonts w:hint="eastAsia"/>
        </w:rPr>
        <w:t>条件分支应用</w:t>
      </w:r>
    </w:p>
    <w:p>
      <w:pPr>
        <w:ind w:firstLine="420"/>
      </w:pPr>
      <w:r>
        <w:rPr>
          <w:rFonts w:hint="eastAsia"/>
        </w:rPr>
        <w:t>根据不同的场景选择不同的语句让计算机完成不同的行为。套用上面的语法结构实现即可。</w:t>
      </w:r>
    </w:p>
    <w:p>
      <w:pPr>
        <w:ind w:firstLine="420"/>
      </w:pPr>
      <w:r>
        <w:rPr>
          <w:rFonts w:hint="eastAsia"/>
        </w:rPr>
        <w:t>如果你的需求中，存在：“如果什么，就干什么，或者就做什么”，那么就是该使用条件分支的时候；</w:t>
      </w:r>
    </w:p>
    <w:p/>
    <w:p>
      <w:pPr>
        <w:pStyle w:val="16"/>
        <w:ind w:left="777" w:right="210"/>
      </w:pPr>
      <w:r>
        <w:rPr>
          <w:rFonts w:hint="eastAsia"/>
        </w:rPr>
        <w:t>循环语句</w:t>
      </w:r>
    </w:p>
    <w:p>
      <w:pPr>
        <w:pStyle w:val="17"/>
      </w:pPr>
      <w:r>
        <w:rPr>
          <w:rFonts w:hint="eastAsia"/>
        </w:rPr>
        <w:t>你常常希望反复执行同一段代码。我们可以使用循环来完成这个功能，这样就用不着重复地写若干行相同的代码，但是只有满足条件时才反复执行下去。</w:t>
      </w:r>
    </w:p>
    <w:p>
      <w:pPr>
        <w:pStyle w:val="17"/>
        <w:ind w:firstLine="0" w:firstLineChars="0"/>
      </w:pPr>
    </w:p>
    <w:p>
      <w:pPr>
        <w:pStyle w:val="19"/>
        <w:ind w:left="919" w:right="210"/>
      </w:pPr>
      <w:r>
        <w:rPr>
          <w:rFonts w:hint="eastAsia"/>
        </w:rPr>
        <w:t>for循环</w:t>
      </w:r>
    </w:p>
    <w:p>
      <w:pPr>
        <w:pStyle w:val="20"/>
      </w:pPr>
      <w:r>
        <w:rPr>
          <w:rFonts w:hint="eastAsia"/>
        </w:rPr>
        <w:t>for(初始化表达式;条件表达式;条件改变表达式){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循环体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初始化表达式：记录循环的次数；</w:t>
      </w:r>
    </w:p>
    <w:p>
      <w:pPr>
        <w:pStyle w:val="20"/>
      </w:pPr>
      <w:r>
        <w:rPr>
          <w:rFonts w:hint="eastAsia"/>
        </w:rPr>
        <w:t>条件表达式：判断是否执行循环，只有条件满足才进行循环；</w:t>
      </w:r>
    </w:p>
    <w:p>
      <w:pPr>
        <w:pStyle w:val="20"/>
      </w:pPr>
      <w:r>
        <w:rPr>
          <w:rFonts w:hint="eastAsia"/>
        </w:rPr>
        <w:t>条件改变表达式：修改条件表达式中的变量；</w:t>
      </w:r>
    </w:p>
    <w:p>
      <w:pPr>
        <w:pStyle w:val="20"/>
      </w:pPr>
      <w:r>
        <w:rPr>
          <w:rFonts w:hint="eastAsia"/>
        </w:rPr>
        <w:t>循环体：需要多次执行的语句；</w:t>
      </w:r>
    </w:p>
    <w:p>
      <w:pPr>
        <w:pStyle w:val="18"/>
        <w:ind w:firstLine="0" w:firstLineChars="0"/>
      </w:pPr>
    </w:p>
    <w:p>
      <w:pPr>
        <w:pStyle w:val="18"/>
        <w:ind w:firstLine="0" w:firstLineChars="0"/>
      </w:pPr>
      <w:r>
        <w:drawing>
          <wp:inline distT="0" distB="0" distL="0" distR="0">
            <wp:extent cx="3118485" cy="2469515"/>
            <wp:effectExtent l="0" t="0" r="5715" b="6985"/>
            <wp:docPr id="27" name="图片 27" descr="C:\Users\Administrator\Desktop\小Q书桌-截图\小Q截图-2014052815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小Q书桌-截图\小Q截图-201405281543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Chars="0"/>
      </w:pPr>
    </w:p>
    <w:p>
      <w:pPr>
        <w:pStyle w:val="18"/>
        <w:ind w:firstLineChars="0"/>
      </w:pPr>
      <w:r>
        <w:rPr>
          <w:rFonts w:hint="eastAsia"/>
        </w:rPr>
        <w:t>循环要素：</w:t>
      </w:r>
    </w:p>
    <w:p>
      <w:pPr>
        <w:pStyle w:val="18"/>
        <w:numPr>
          <w:ilvl w:val="0"/>
          <w:numId w:val="2"/>
        </w:numPr>
        <w:ind w:left="420"/>
      </w:pPr>
      <w:r>
        <w:rPr>
          <w:rFonts w:hint="eastAsia"/>
        </w:rPr>
        <w:t>记录循环次数；var i=0;</w:t>
      </w:r>
    </w:p>
    <w:p>
      <w:pPr>
        <w:pStyle w:val="18"/>
        <w:numPr>
          <w:ilvl w:val="0"/>
          <w:numId w:val="2"/>
        </w:numPr>
        <w:ind w:left="420"/>
      </w:pPr>
      <w:r>
        <w:rPr>
          <w:rFonts w:hint="eastAsia"/>
        </w:rPr>
        <w:t>循环的条件；</w:t>
      </w:r>
      <w:r>
        <w:rPr>
          <w:rFonts w:hint="eastAsia"/>
        </w:rPr>
        <w:tab/>
      </w:r>
      <w:r>
        <w:rPr>
          <w:rFonts w:hint="eastAsia"/>
        </w:rPr>
        <w:t xml:space="preserve"> i&lt;10;</w:t>
      </w:r>
    </w:p>
    <w:p>
      <w:pPr>
        <w:pStyle w:val="18"/>
        <w:numPr>
          <w:ilvl w:val="0"/>
          <w:numId w:val="2"/>
        </w:numPr>
        <w:ind w:left="420"/>
      </w:pPr>
      <w:r>
        <w:rPr>
          <w:rFonts w:hint="eastAsia"/>
        </w:rPr>
        <w:t>修改循环条件表达式；i++;</w:t>
      </w:r>
    </w:p>
    <w:p>
      <w:pPr>
        <w:pStyle w:val="18"/>
        <w:numPr>
          <w:ilvl w:val="0"/>
          <w:numId w:val="2"/>
        </w:numPr>
        <w:ind w:left="420"/>
      </w:pPr>
      <w:r>
        <w:rPr>
          <w:rFonts w:hint="eastAsia"/>
        </w:rPr>
        <w:t>循环的语句；console.log(</w:t>
      </w:r>
      <w:r>
        <w:t>“</w:t>
      </w:r>
      <w:r>
        <w:rPr>
          <w:rFonts w:hint="eastAsia"/>
        </w:rPr>
        <w:t>i love you</w:t>
      </w:r>
      <w:r>
        <w:t>”</w:t>
      </w:r>
      <w:r>
        <w:rPr>
          <w:rFonts w:hint="eastAsia"/>
        </w:rPr>
        <w:t>)；</w:t>
      </w:r>
    </w:p>
    <w:p>
      <w:pPr>
        <w:pStyle w:val="18"/>
        <w:ind w:left="420" w:leftChars="200" w:firstLine="0" w:firstLineChars="0"/>
      </w:pPr>
    </w:p>
    <w:p>
      <w:pPr>
        <w:pStyle w:val="18"/>
        <w:ind w:firstLineChars="0"/>
      </w:pPr>
      <w:r>
        <w:rPr>
          <w:rFonts w:hint="eastAsia"/>
        </w:rPr>
        <w:t>/**</w:t>
      </w:r>
    </w:p>
    <w:p>
      <w:pPr>
        <w:pStyle w:val="18"/>
      </w:pPr>
      <w:r>
        <w:rPr>
          <w:rFonts w:hint="eastAsia"/>
        </w:rPr>
        <w:t xml:space="preserve"> 输出：100次“i love you”</w:t>
      </w:r>
    </w:p>
    <w:p>
      <w:pPr>
        <w:pStyle w:val="18"/>
        <w:ind w:firstLineChars="0"/>
      </w:pPr>
      <w:r>
        <w:rPr>
          <w:rFonts w:hint="eastAsia"/>
        </w:rPr>
        <w:t>*/</w:t>
      </w:r>
    </w:p>
    <w:p>
      <w:pPr>
        <w:pStyle w:val="18"/>
        <w:ind w:firstLineChars="0"/>
      </w:pPr>
      <w:r>
        <w:rPr>
          <w:rFonts w:hint="eastAsia"/>
        </w:rPr>
        <w:t>for(var i=0;i&lt;100;i++){</w:t>
      </w:r>
    </w:p>
    <w:p>
      <w:pPr>
        <w:pStyle w:val="18"/>
        <w:ind w:left="420"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i love you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}</w:t>
      </w:r>
    </w:p>
    <w:p>
      <w:pPr>
        <w:pStyle w:val="18"/>
        <w:ind w:firstLineChars="0"/>
      </w:pPr>
    </w:p>
    <w:p>
      <w:pPr>
        <w:pStyle w:val="18"/>
        <w:ind w:firstLineChars="0"/>
      </w:pPr>
      <w:r>
        <w:rPr>
          <w:rFonts w:hint="eastAsia"/>
        </w:rPr>
        <w:t>/**</w:t>
      </w:r>
    </w:p>
    <w:p>
      <w:pPr>
        <w:pStyle w:val="18"/>
        <w:ind w:firstLineChars="0"/>
      </w:pPr>
      <w:r>
        <w:rPr>
          <w:rFonts w:hint="eastAsia"/>
        </w:rPr>
        <w:t xml:space="preserve"> * 输出：1-10的数字</w:t>
      </w:r>
    </w:p>
    <w:p>
      <w:pPr>
        <w:pStyle w:val="18"/>
        <w:ind w:firstLine="0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pStyle w:val="18"/>
        <w:ind w:firstLineChars="0"/>
      </w:pPr>
      <w:r>
        <w:rPr>
          <w:rFonts w:hint="eastAsia"/>
        </w:rPr>
        <w:t>for(var i=1;i&lt;=10;i++){</w:t>
      </w:r>
    </w:p>
    <w:p>
      <w:pPr>
        <w:pStyle w:val="18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console.log(i);</w:t>
      </w:r>
    </w:p>
    <w:p>
      <w:pPr>
        <w:pStyle w:val="18"/>
        <w:ind w:firstLineChars="0"/>
      </w:pPr>
      <w:r>
        <w:rPr>
          <w:rFonts w:hint="eastAsia"/>
        </w:rPr>
        <w:t>}</w:t>
      </w:r>
    </w:p>
    <w:p>
      <w:pPr>
        <w:pStyle w:val="18"/>
        <w:ind w:firstLineChars="0"/>
      </w:pPr>
    </w:p>
    <w:p>
      <w:pPr>
        <w:pStyle w:val="19"/>
        <w:ind w:left="919" w:right="210"/>
      </w:pPr>
      <w:r>
        <w:rPr>
          <w:rFonts w:hint="eastAsia"/>
        </w:rPr>
        <w:t>for循环深入</w:t>
      </w:r>
    </w:p>
    <w:p>
      <w:pPr>
        <w:pStyle w:val="20"/>
      </w:pPr>
      <w:r>
        <w:rPr>
          <w:rFonts w:hint="eastAsia"/>
        </w:rPr>
        <w:t>for(初始化表达式A;条件表达式B;条件改变表达式D){</w:t>
      </w:r>
    </w:p>
    <w:p>
      <w:pPr>
        <w:pStyle w:val="20"/>
      </w:pPr>
      <w:r>
        <w:tab/>
      </w:r>
      <w:r>
        <w:rPr>
          <w:rFonts w:hint="eastAsia"/>
        </w:rPr>
        <w:t>循环体C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17"/>
        <w:ind w:firstLine="0" w:firstLineChars="0"/>
        <w:rPr>
          <w:b/>
        </w:rPr>
      </w:pPr>
      <w:r>
        <w:rPr>
          <w:rFonts w:hint="eastAsia" w:ascii="微软雅黑" w:hAnsi="微软雅黑" w:eastAsia="微软雅黑" w:cs="微软雅黑"/>
          <w:b/>
          <w:sz w:val="20"/>
        </w:rPr>
        <w:t>初始化表达式A：</w:t>
      </w:r>
    </w:p>
    <w:p>
      <w:pPr>
        <w:pStyle w:val="17"/>
      </w:pPr>
      <w:r>
        <w:rPr>
          <w:rFonts w:hint="eastAsia"/>
        </w:rPr>
        <w:t>在for语句开始时执行并且执行一次，主要是初始化一些数据，</w:t>
      </w:r>
      <w:r>
        <w:t>这些</w:t>
      </w:r>
      <w:r>
        <w:rPr>
          <w:rFonts w:hint="eastAsia"/>
        </w:rPr>
        <w:t>数据在后面for循环的其他表达式中要使用。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b/>
          <w:sz w:val="20"/>
        </w:rPr>
      </w:pPr>
      <w:r>
        <w:rPr>
          <w:rFonts w:hint="eastAsia" w:ascii="微软雅黑" w:hAnsi="微软雅黑" w:eastAsia="微软雅黑" w:cs="微软雅黑"/>
          <w:b/>
          <w:sz w:val="20"/>
        </w:rPr>
        <w:t>条件表达式B：</w:t>
      </w:r>
    </w:p>
    <w:p>
      <w:pPr>
        <w:pStyle w:val="17"/>
      </w:pPr>
      <w:r>
        <w:rPr>
          <w:rFonts w:hint="eastAsia"/>
        </w:rPr>
        <w:t>条件表达式的结果为boolean类型的值;</w:t>
      </w:r>
    </w:p>
    <w:p>
      <w:pPr>
        <w:pStyle w:val="17"/>
      </w:pPr>
      <w:r>
        <w:t>t</w:t>
      </w:r>
      <w:r>
        <w:rPr>
          <w:rFonts w:hint="eastAsia"/>
        </w:rPr>
        <w:t>rue:</w:t>
      </w:r>
      <w:r>
        <w:t xml:space="preserve">  </w:t>
      </w:r>
      <w:r>
        <w:rPr>
          <w:rFonts w:hint="eastAsia"/>
        </w:rPr>
        <w:t>执行循环体C</w:t>
      </w:r>
      <w:r>
        <w:t xml:space="preserve"> </w:t>
      </w:r>
    </w:p>
    <w:p>
      <w:pPr>
        <w:pStyle w:val="17"/>
      </w:pPr>
      <w:r>
        <w:rPr>
          <w:rFonts w:hint="eastAsia"/>
        </w:rPr>
        <w:t>false</w:t>
      </w:r>
      <w:r>
        <w:t>: for</w:t>
      </w:r>
      <w:r>
        <w:rPr>
          <w:rFonts w:hint="eastAsia"/>
        </w:rPr>
        <w:t>语句执行完毕，不在循环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b/>
          <w:sz w:val="20"/>
        </w:rPr>
      </w:pPr>
      <w:r>
        <w:rPr>
          <w:rFonts w:hint="eastAsia" w:ascii="微软雅黑" w:hAnsi="微软雅黑" w:eastAsia="微软雅黑" w:cs="微软雅黑"/>
          <w:b/>
          <w:sz w:val="20"/>
        </w:rPr>
        <w:t>循环体C</w:t>
      </w:r>
      <w:r>
        <w:rPr>
          <w:rFonts w:ascii="微软雅黑" w:hAnsi="微软雅黑" w:eastAsia="微软雅黑" w:cs="微软雅黑"/>
          <w:b/>
          <w:sz w:val="20"/>
        </w:rPr>
        <w:t>:</w:t>
      </w:r>
    </w:p>
    <w:p>
      <w:pPr>
        <w:pStyle w:val="17"/>
      </w:pPr>
      <w:r>
        <w:rPr>
          <w:rFonts w:hint="eastAsia"/>
        </w:rPr>
        <w:t>要反复执行的代码。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b/>
          <w:sz w:val="20"/>
        </w:rPr>
      </w:pPr>
      <w:r>
        <w:rPr>
          <w:rFonts w:hint="eastAsia" w:ascii="微软雅黑" w:hAnsi="微软雅黑" w:eastAsia="微软雅黑" w:cs="微软雅黑"/>
          <w:b/>
          <w:sz w:val="20"/>
        </w:rPr>
        <w:t>条件改变表达式D：</w:t>
      </w:r>
    </w:p>
    <w:p>
      <w:pPr>
        <w:pStyle w:val="17"/>
        <w:ind w:firstLine="422"/>
      </w:pPr>
      <w:r>
        <w:rPr>
          <w:rFonts w:hint="eastAsia"/>
          <w:b/>
        </w:rPr>
        <w:t>循环体C</w:t>
      </w:r>
      <w:r>
        <w:rPr>
          <w:rFonts w:hint="eastAsia"/>
        </w:rPr>
        <w:t>执行后，</w:t>
      </w:r>
      <w:r>
        <w:t>该</w:t>
      </w:r>
      <w:r>
        <w:rPr>
          <w:rFonts w:hint="eastAsia"/>
        </w:rPr>
        <w:t xml:space="preserve">代码执行，通常用来修改变量的值后， </w:t>
      </w:r>
      <w:r>
        <w:rPr>
          <w:rFonts w:hint="eastAsia"/>
          <w:b/>
        </w:rPr>
        <w:t>条件表达式B</w:t>
      </w:r>
      <w:r>
        <w:rPr>
          <w:rFonts w:hint="eastAsia"/>
        </w:rPr>
        <w:t xml:space="preserve">再判断是否成立。 </w:t>
      </w:r>
    </w:p>
    <w:p>
      <w:pPr>
        <w:pStyle w:val="19"/>
        <w:ind w:left="919" w:right="210"/>
      </w:pPr>
      <w:r>
        <w:t>for</w:t>
      </w:r>
      <w:r>
        <w:rPr>
          <w:rFonts w:hint="eastAsia"/>
        </w:rPr>
        <w:t>循环练习</w:t>
      </w:r>
    </w:p>
    <w:p>
      <w:pPr>
        <w:pStyle w:val="22"/>
      </w:pPr>
      <w:r>
        <w:rPr>
          <w:rFonts w:hint="eastAsia"/>
        </w:rPr>
        <w:t>输出h</w:t>
      </w:r>
      <w:r>
        <w:t>1</w:t>
      </w:r>
      <w:r>
        <w:rPr>
          <w:rFonts w:hint="eastAsia"/>
        </w:rPr>
        <w:t>到h</w:t>
      </w:r>
      <w:r>
        <w:t>6</w:t>
      </w:r>
      <w:r>
        <w:rPr>
          <w:rFonts w:hint="eastAsia"/>
        </w:rPr>
        <w:t>的标题</w:t>
      </w:r>
    </w:p>
    <w:p>
      <w:pPr>
        <w:pStyle w:val="22"/>
      </w:pPr>
      <w:r>
        <w:rPr>
          <w:rFonts w:hint="eastAsia"/>
        </w:rPr>
        <w:t>求解1</w:t>
      </w:r>
      <w:r>
        <w:t>—</w:t>
      </w:r>
      <w:r>
        <w:rPr>
          <w:rFonts w:hint="eastAsia"/>
        </w:rPr>
        <w:t>100和</w:t>
      </w:r>
    </w:p>
    <w:p>
      <w:pPr>
        <w:pStyle w:val="22"/>
      </w:pPr>
      <w:r>
        <w:rPr>
          <w:rFonts w:hint="eastAsia"/>
        </w:rPr>
        <w:t>求解 1-100 奇数和</w:t>
      </w:r>
    </w:p>
    <w:p>
      <w:pPr>
        <w:pStyle w:val="22"/>
      </w:pPr>
      <w:r>
        <w:rPr>
          <w:rFonts w:hint="eastAsia"/>
        </w:rPr>
        <w:t>求解1-100中能被3整除的所有数字的和</w:t>
      </w:r>
    </w:p>
    <w:p>
      <w:pPr>
        <w:pStyle w:val="22"/>
      </w:pPr>
      <w:r>
        <w:rPr>
          <w:rFonts w:hint="eastAsia"/>
        </w:rPr>
        <w:t>求解1-100 能被3和5同时整除的数字的和</w:t>
      </w:r>
    </w:p>
    <w:p>
      <w:pPr>
        <w:pStyle w:val="22"/>
      </w:pPr>
      <w:r>
        <w:rPr>
          <w:rFonts w:hint="eastAsia"/>
        </w:rPr>
        <w:t>使用</w:t>
      </w:r>
      <w:r>
        <w:t>for</w:t>
      </w:r>
      <w:r>
        <w:rPr>
          <w:rFonts w:hint="eastAsia"/>
        </w:rPr>
        <w:t>循环输出</w:t>
      </w:r>
      <w:r>
        <w:t>2000</w:t>
      </w:r>
      <w:r>
        <w:rPr>
          <w:rFonts w:hint="eastAsia"/>
        </w:rPr>
        <w:t>年到</w:t>
      </w:r>
      <w:r>
        <w:t>2100</w:t>
      </w:r>
      <w:r>
        <w:rPr>
          <w:rFonts w:hint="eastAsia"/>
        </w:rPr>
        <w:t>年之间的闰年</w:t>
      </w:r>
    </w:p>
    <w:p>
      <w:pPr>
        <w:pStyle w:val="22"/>
        <w:numPr>
          <w:ilvl w:val="0"/>
          <w:numId w:val="0"/>
        </w:numPr>
        <w:ind w:left="420" w:firstLine="420"/>
      </w:pPr>
      <w:r>
        <w:rPr>
          <w:rFonts w:hint="eastAsia"/>
        </w:rPr>
        <w:t>闰年：</w:t>
      </w:r>
      <w:r>
        <w:t>400</w:t>
      </w:r>
      <w:r>
        <w:rPr>
          <w:rFonts w:hint="eastAsia"/>
        </w:rPr>
        <w:t>的倍数</w:t>
      </w:r>
      <w:r>
        <w:t xml:space="preserve">  </w:t>
      </w:r>
      <w:r>
        <w:rPr>
          <w:rFonts w:hint="eastAsia"/>
        </w:rPr>
        <w:t>或者</w:t>
      </w:r>
      <w:r>
        <w:t xml:space="preserve">   </w:t>
      </w:r>
      <w:r>
        <w:rPr>
          <w:rFonts w:hint="eastAsia"/>
        </w:rPr>
        <w:t>是</w:t>
      </w:r>
      <w:r>
        <w:t>4</w:t>
      </w:r>
      <w:r>
        <w:rPr>
          <w:rFonts w:hint="eastAsia"/>
        </w:rPr>
        <w:t>的倍数不是</w:t>
      </w:r>
      <w:r>
        <w:t>100</w:t>
      </w:r>
      <w:r>
        <w:rPr>
          <w:rFonts w:hint="eastAsia"/>
        </w:rPr>
        <w:t>的倍数</w:t>
      </w:r>
    </w:p>
    <w:p>
      <w:pPr>
        <w:pStyle w:val="17"/>
        <w:ind w:firstLineChars="0"/>
      </w:pPr>
    </w:p>
    <w:p>
      <w:pPr>
        <w:pStyle w:val="19"/>
        <w:ind w:left="919" w:right="210"/>
      </w:pPr>
      <w:r>
        <w:rPr>
          <w:rFonts w:hint="eastAsia"/>
        </w:rPr>
        <w:t>while循环</w:t>
      </w:r>
    </w:p>
    <w:p>
      <w:pPr>
        <w:pStyle w:val="20"/>
      </w:pPr>
      <w:r>
        <w:rPr>
          <w:rFonts w:hint="eastAsia"/>
        </w:rPr>
        <w:t>while(条件表达式){</w:t>
      </w:r>
    </w:p>
    <w:p>
      <w:pPr>
        <w:pStyle w:val="20"/>
        <w:ind w:firstLine="420"/>
      </w:pPr>
      <w:r>
        <w:rPr>
          <w:rFonts w:hint="eastAsia"/>
        </w:rPr>
        <w:t>循环体语句</w:t>
      </w:r>
    </w:p>
    <w:p>
      <w:pPr>
        <w:pStyle w:val="20"/>
      </w:pPr>
      <w:r>
        <w:rPr>
          <w:rFonts w:hint="eastAsia"/>
        </w:rPr>
        <w:t>}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while：循环执行代码，如果while()条件表达式为真，将执行while花括号{}中的语句，直到条件不为真时，才会终止while运行。</w:t>
      </w:r>
    </w:p>
    <w:p>
      <w:pPr>
        <w:pStyle w:val="18"/>
        <w:ind w:firstLine="0" w:firstLineChars="0"/>
      </w:pPr>
    </w:p>
    <w:p>
      <w:pPr>
        <w:pStyle w:val="18"/>
        <w:ind w:firstLine="0" w:firstLineChars="0"/>
      </w:pPr>
      <w:r>
        <w:drawing>
          <wp:inline distT="0" distB="0" distL="0" distR="0">
            <wp:extent cx="2929255" cy="2825115"/>
            <wp:effectExtent l="0" t="0" r="4445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</w:pPr>
    </w:p>
    <w:p>
      <w:pPr>
        <w:pStyle w:val="18"/>
        <w:ind w:firstLine="0" w:firstLineChars="0"/>
      </w:pPr>
      <w:r>
        <w:rPr>
          <w:rFonts w:hint="eastAsia"/>
        </w:rPr>
        <w:t>问题：打印10次“我爱你”；</w:t>
      </w:r>
    </w:p>
    <w:p>
      <w:pPr>
        <w:pStyle w:val="18"/>
        <w:ind w:firstLine="0" w:firstLineChars="0"/>
      </w:pPr>
    </w:p>
    <w:p>
      <w:pPr>
        <w:pStyle w:val="18"/>
        <w:ind w:firstLine="0" w:firstLineChars="0"/>
      </w:pPr>
      <w:r>
        <w:rPr>
          <w:rFonts w:hint="eastAsia"/>
        </w:rPr>
        <w:t>逗比写法：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</w:p>
    <w:p>
      <w:pPr>
        <w:pStyle w:val="18"/>
        <w:ind w:firstLine="0" w:firstLineChars="0"/>
      </w:pPr>
      <w:r>
        <w:rPr>
          <w:rFonts w:hint="eastAsia"/>
        </w:rPr>
        <w:t>懵逼写法：</w:t>
      </w:r>
    </w:p>
    <w:p>
      <w:pPr>
        <w:pStyle w:val="18"/>
        <w:ind w:firstLineChars="0"/>
      </w:pPr>
      <w:r>
        <w:rPr>
          <w:rFonts w:hint="eastAsia"/>
        </w:rPr>
        <w:t>var count = 0;//记录输出了几次；</w:t>
      </w:r>
    </w:p>
    <w:p>
      <w:pPr>
        <w:pStyle w:val="18"/>
        <w:ind w:firstLineChars="0"/>
      </w:pPr>
      <w:r>
        <w:rPr>
          <w:rFonts w:hint="eastAsia"/>
        </w:rPr>
        <w:t>while(count&lt;10){//判断输出次数是否小于10次；</w:t>
      </w:r>
    </w:p>
    <w:p>
      <w:pPr>
        <w:pStyle w:val="18"/>
        <w:ind w:left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我爱你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}</w:t>
      </w:r>
    </w:p>
    <w:p>
      <w:pPr>
        <w:pStyle w:val="19"/>
        <w:ind w:left="919" w:right="210"/>
      </w:pPr>
      <w:r>
        <w:rPr>
          <w:rFonts w:hint="eastAsia"/>
        </w:rPr>
        <w:t>do while循环(了解)</w:t>
      </w:r>
    </w:p>
    <w:p>
      <w:pPr>
        <w:pStyle w:val="20"/>
      </w:pPr>
      <w:r>
        <w:rPr>
          <w:rFonts w:hint="eastAsia"/>
        </w:rPr>
        <w:t>do</w:t>
      </w:r>
      <w:r>
        <w:t>{</w:t>
      </w:r>
    </w:p>
    <w:p>
      <w:pPr>
        <w:pStyle w:val="20"/>
        <w:ind w:firstLine="420"/>
      </w:pPr>
      <w:r>
        <w:rPr>
          <w:rFonts w:hint="eastAsia"/>
        </w:rPr>
        <w:t>循环体</w:t>
      </w:r>
    </w:p>
    <w:p>
      <w:pPr>
        <w:pStyle w:val="20"/>
      </w:pPr>
      <w:r>
        <w:t>}while(</w:t>
      </w:r>
      <w:r>
        <w:rPr>
          <w:rFonts w:hint="eastAsia"/>
        </w:rPr>
        <w:t>条件表达式</w:t>
      </w:r>
      <w:r>
        <w:t>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dowhile循环语句与while类似，在对条件表达式求值之前，循环体内的代码至少会被执行一次。</w:t>
      </w:r>
    </w:p>
    <w:p>
      <w:pPr>
        <w:pStyle w:val="17"/>
      </w:pPr>
      <w:r>
        <w:drawing>
          <wp:inline distT="0" distB="0" distL="0" distR="0">
            <wp:extent cx="2401570" cy="1996440"/>
            <wp:effectExtent l="0" t="0" r="17780" b="3810"/>
            <wp:docPr id="35" name="图片 35" descr="C:\Users\Administrator\Desktop\小Q书桌-截图\小Q截图-2014052816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dministrator\Desktop\小Q书桌-截图\小Q截图-201405281636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442" cy="199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</w:pPr>
      <w:r>
        <w:rPr>
          <w:rFonts w:hint="eastAsia"/>
        </w:rPr>
        <w:t>先执行循环体再做条件判断.</w:t>
      </w:r>
      <w:r>
        <w:t xml:space="preserve"> </w:t>
      </w:r>
      <w:r>
        <w:rPr>
          <w:rFonts w:hint="eastAsia"/>
        </w:rPr>
        <w:t>如果条件表达式成立,继续执行循环体.</w:t>
      </w:r>
    </w:p>
    <w:p>
      <w:pPr>
        <w:pStyle w:val="17"/>
      </w:pPr>
      <w:r>
        <w:rPr>
          <w:rFonts w:hint="eastAsia"/>
        </w:rPr>
        <w:t>通常是由于条件表达式的判断依赖于循环体的执行才采用</w:t>
      </w:r>
      <w:r>
        <w:t>do..while</w:t>
      </w:r>
    </w:p>
    <w:p>
      <w:pPr>
        <w:pStyle w:val="17"/>
      </w:pPr>
      <w:r>
        <w:drawing>
          <wp:inline distT="0" distB="0" distL="0" distR="0">
            <wp:extent cx="3562350" cy="952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firstLine="0" w:firstLineChars="0"/>
      </w:pPr>
    </w:p>
    <w:p>
      <w:pPr>
        <w:pStyle w:val="17"/>
        <w:rPr>
          <w:color w:val="FF0000"/>
        </w:rPr>
      </w:pPr>
      <w:r>
        <w:rPr>
          <w:rFonts w:hint="eastAsia"/>
          <w:color w:val="FF0000"/>
        </w:rPr>
        <w:t>注意do</w:t>
      </w:r>
      <w:r>
        <w:rPr>
          <w:color w:val="FF0000"/>
        </w:rPr>
        <w:t>..while()</w:t>
      </w:r>
      <w:r>
        <w:rPr>
          <w:rFonts w:hint="eastAsia"/>
          <w:color w:val="FF0000"/>
        </w:rPr>
        <w:t>后面一定要加上;号. .</w:t>
      </w:r>
    </w:p>
    <w:p>
      <w:pPr>
        <w:pStyle w:val="19"/>
        <w:ind w:left="919" w:right="210"/>
      </w:pPr>
      <w:r>
        <w:rPr>
          <w:rFonts w:hint="eastAsia"/>
        </w:rPr>
        <w:t>嵌套循环</w:t>
      </w:r>
    </w:p>
    <w:p>
      <w:pPr>
        <w:pStyle w:val="17"/>
      </w:pPr>
      <w:r>
        <w:rPr>
          <w:rFonts w:hint="eastAsia"/>
        </w:rPr>
        <w:t>循环中循环</w:t>
      </w:r>
    </w:p>
    <w:p>
      <w:pPr>
        <w:pStyle w:val="17"/>
      </w:pPr>
      <w:r>
        <w:drawing>
          <wp:inline distT="0" distB="0" distL="114300" distR="114300">
            <wp:extent cx="4238625" cy="26860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</w:pPr>
    </w:p>
    <w:p>
      <w:pPr>
        <w:pStyle w:val="17"/>
      </w:pPr>
      <w:r>
        <w:drawing>
          <wp:inline distT="0" distB="0" distL="0" distR="0">
            <wp:extent cx="4371975" cy="18288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</w:pPr>
    </w:p>
    <w:p>
      <w:pPr>
        <w:pStyle w:val="17"/>
        <w:rPr>
          <w:color w:val="FF0000"/>
        </w:rPr>
      </w:pPr>
      <w:r>
        <w:rPr>
          <w:rFonts w:hint="eastAsia"/>
          <w:color w:val="FF0000"/>
        </w:rPr>
        <w:t>外面的循环每执行一次循环体就会重新执行。 所以说里面的循环要重新全部执行一次。</w:t>
      </w:r>
    </w:p>
    <w:p>
      <w:pPr>
        <w:pStyle w:val="17"/>
        <w:rPr>
          <w:color w:val="FF0000"/>
        </w:rPr>
      </w:pPr>
    </w:p>
    <w:p>
      <w:pPr>
        <w:pStyle w:val="17"/>
      </w:pPr>
      <w:r>
        <w:rPr>
          <w:rFonts w:hint="eastAsia"/>
        </w:rPr>
        <w:t>九九乘法表：</w:t>
      </w:r>
    </w:p>
    <w:p>
      <w:pPr>
        <w:pStyle w:val="17"/>
      </w:pPr>
      <w:r>
        <w:drawing>
          <wp:inline distT="0" distB="0" distL="0" distR="0">
            <wp:extent cx="5274310" cy="119062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</w:pPr>
      <w:r>
        <w:drawing>
          <wp:inline distT="0" distB="0" distL="0" distR="0">
            <wp:extent cx="5274310" cy="1614805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firstLineChars="0"/>
      </w:pPr>
    </w:p>
    <w:p>
      <w:pPr>
        <w:pStyle w:val="19"/>
        <w:ind w:left="919" w:right="210"/>
      </w:pPr>
      <w:r>
        <w:rPr>
          <w:rFonts w:hint="eastAsia"/>
        </w:rPr>
        <w:t>死循环</w:t>
      </w:r>
    </w:p>
    <w:p>
      <w:pPr>
        <w:pStyle w:val="18"/>
      </w:pPr>
      <w:r>
        <w:rPr>
          <w:rFonts w:hint="eastAsia"/>
        </w:rPr>
        <w:t>死循环：循环条件表达式永远为真，循环体语句一直执行，这种情况一定不要出现在你的代码中，后果自负；</w:t>
      </w:r>
    </w:p>
    <w:p>
      <w:pPr>
        <w:pStyle w:val="18"/>
      </w:pPr>
      <w:r>
        <w:rPr>
          <w:rFonts w:hint="eastAsia"/>
        </w:rPr>
        <w:t>while(true){</w:t>
      </w:r>
    </w:p>
    <w:p>
      <w:pPr>
        <w:pStyle w:val="18"/>
      </w:pPr>
      <w:r>
        <w:rPr>
          <w:rFonts w:hint="eastAsia"/>
        </w:rPr>
        <w:t xml:space="preserve">   console.log(</w:t>
      </w:r>
      <w:r>
        <w:t>“</w:t>
      </w:r>
      <w:r>
        <w:rPr>
          <w:rFonts w:hint="eastAsia"/>
        </w:rPr>
        <w:t>浪</w:t>
      </w:r>
      <w:r>
        <w:t>”</w:t>
      </w:r>
      <w:r>
        <w:rPr>
          <w:rFonts w:hint="eastAsia"/>
        </w:rPr>
        <w:t>);</w:t>
      </w:r>
    </w:p>
    <w:p>
      <w:pPr>
        <w:pStyle w:val="18"/>
        <w:ind w:firstLineChars="0"/>
      </w:pPr>
      <w:r>
        <w:rPr>
          <w:rFonts w:hint="eastAsia"/>
        </w:rPr>
        <w:t>}</w:t>
      </w:r>
    </w:p>
    <w:p>
      <w:pPr>
        <w:pStyle w:val="18"/>
      </w:pPr>
    </w:p>
    <w:p>
      <w:pPr>
        <w:pStyle w:val="18"/>
      </w:pPr>
      <w:r>
        <w:rPr>
          <w:rFonts w:hint="eastAsia"/>
        </w:rPr>
        <w:t>for(</w:t>
      </w:r>
      <w:r>
        <w:rPr>
          <w:rFonts w:hint="eastAsia"/>
          <w:b/>
          <w:color w:val="FF0000"/>
        </w:rPr>
        <w:t>;;</w:t>
      </w:r>
      <w:r>
        <w:rPr>
          <w:rFonts w:hint="eastAsia"/>
        </w:rPr>
        <w:t>){</w:t>
      </w:r>
    </w:p>
    <w:p>
      <w:pPr>
        <w:pStyle w:val="18"/>
        <w:ind w:left="420"/>
      </w:pPr>
      <w:r>
        <w:rPr>
          <w:rFonts w:hint="eastAsia"/>
        </w:rPr>
        <w:t>console.log(</w:t>
      </w:r>
      <w:r>
        <w:t>“</w:t>
      </w:r>
      <w:r>
        <w:rPr>
          <w:rFonts w:hint="eastAsia"/>
        </w:rPr>
        <w:t>浪</w:t>
      </w:r>
      <w:r>
        <w:t>”</w:t>
      </w:r>
      <w:r>
        <w:rPr>
          <w:rFonts w:hint="eastAsia"/>
        </w:rPr>
        <w:t>);</w:t>
      </w:r>
    </w:p>
    <w:p>
      <w:pPr>
        <w:pStyle w:val="18"/>
      </w:pPr>
      <w:r>
        <w:rPr>
          <w:rFonts w:hint="eastAsia"/>
        </w:rPr>
        <w:t>}</w:t>
      </w:r>
    </w:p>
    <w:p>
      <w:pPr>
        <w:pStyle w:val="16"/>
        <w:ind w:left="777" w:leftChars="0" w:right="210" w:rightChars="0"/>
      </w:pPr>
      <w:r>
        <w:rPr>
          <w:rFonts w:hint="eastAsia"/>
        </w:rPr>
        <w:t>终止循环语句break</w:t>
      </w:r>
      <w:r>
        <w:t>,continue</w:t>
      </w:r>
    </w:p>
    <w:p>
      <w:pPr>
        <w:pStyle w:val="19"/>
        <w:ind w:left="919" w:leftChars="0" w:right="210" w:rightChars="0"/>
      </w:pPr>
      <w:r>
        <w:rPr>
          <w:rFonts w:hint="eastAsia"/>
        </w:rPr>
        <w:t>break</w:t>
      </w:r>
      <w:r>
        <w:t>,continue</w:t>
      </w:r>
      <w:r>
        <w:rPr>
          <w:rFonts w:hint="eastAsia"/>
        </w:rPr>
        <w:t>用法(掌握)</w:t>
      </w:r>
    </w:p>
    <w:p>
      <w:pPr>
        <w:pStyle w:val="17"/>
      </w:pPr>
      <w:r>
        <w:rPr>
          <w:rFonts w:hint="eastAsia"/>
        </w:rPr>
        <w:t>循环在条件不满足时将会终止.</w:t>
      </w:r>
    </w:p>
    <w:p>
      <w:pPr>
        <w:pStyle w:val="17"/>
      </w:pPr>
      <w:r>
        <w:rPr>
          <w:rFonts w:hint="eastAsia"/>
        </w:rPr>
        <w:t>也可以通过break</w:t>
      </w:r>
      <w:r>
        <w:t>,continue</w:t>
      </w:r>
      <w:r>
        <w:rPr>
          <w:rFonts w:hint="eastAsia"/>
        </w:rPr>
        <w:t>控制循环.</w:t>
      </w:r>
    </w:p>
    <w:p>
      <w:pPr>
        <w:pStyle w:val="17"/>
      </w:pPr>
    </w:p>
    <w:p>
      <w:pPr>
        <w:pStyle w:val="17"/>
      </w:pPr>
      <w:r>
        <w:rPr>
          <w:rFonts w:hint="eastAsia"/>
        </w:rPr>
        <w:t>break</w:t>
      </w:r>
      <w:r>
        <w:t xml:space="preserve">: </w:t>
      </w:r>
      <w:r>
        <w:rPr>
          <w:rFonts w:hint="eastAsia"/>
        </w:rPr>
        <w:t>跳出当前循环</w:t>
      </w:r>
    </w:p>
    <w:p>
      <w:pPr>
        <w:pStyle w:val="17"/>
      </w:pPr>
      <w:r>
        <w:rPr>
          <w:rFonts w:hint="eastAsia"/>
        </w:rPr>
        <w:t>continue</w:t>
      </w:r>
      <w:r>
        <w:t xml:space="preserve">: </w:t>
      </w:r>
      <w:r>
        <w:rPr>
          <w:rFonts w:hint="eastAsia"/>
        </w:rPr>
        <w:t>终止本次循环,继续下次循环.</w:t>
      </w:r>
    </w:p>
    <w:p>
      <w:pPr>
        <w:pStyle w:val="17"/>
      </w:pPr>
      <w:r>
        <w:drawing>
          <wp:inline distT="0" distB="0" distL="0" distR="0">
            <wp:extent cx="3952875" cy="36671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firstLineChars="0"/>
      </w:pPr>
    </w:p>
    <w:p>
      <w:pPr>
        <w:pStyle w:val="17"/>
      </w:pPr>
      <w:r>
        <w:rPr>
          <w:rFonts w:hint="eastAsia"/>
        </w:rPr>
        <w:t>跳出多层循环:</w:t>
      </w:r>
    </w:p>
    <w:p>
      <w:pPr>
        <w:pStyle w:val="17"/>
      </w:pPr>
      <w:r>
        <w:rPr>
          <w:rFonts w:hint="eastAsia"/>
        </w:rPr>
        <w:t>默认情况下值跳出一层循环。如果需要跳出外层循环，需要在break或者是continue后增加跳出的标记.</w:t>
      </w:r>
      <w:r>
        <w:t xml:space="preserve"> </w:t>
      </w:r>
      <w:r>
        <w:rPr>
          <w:rFonts w:hint="eastAsia"/>
        </w:rPr>
        <w:t>跳出指定标记的循环。</w:t>
      </w:r>
    </w:p>
    <w:p>
      <w:pPr>
        <w:pStyle w:val="17"/>
        <w:ind w:firstLine="0" w:firstLineChars="0"/>
      </w:pPr>
      <w:r>
        <w:t xml:space="preserve">    </w:t>
      </w:r>
      <w:r>
        <w:drawing>
          <wp:inline distT="0" distB="0" distL="0" distR="0">
            <wp:extent cx="5274310" cy="1542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</w:pPr>
    </w:p>
    <w:p>
      <w:pPr>
        <w:pStyle w:val="17"/>
        <w:ind w:firstLine="0" w:firstLineChars="0"/>
      </w:pPr>
      <w:r>
        <w:drawing>
          <wp:inline distT="0" distB="0" distL="0" distR="0">
            <wp:extent cx="525780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6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9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2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7A314A4"/>
    <w:multiLevelType w:val="singleLevel"/>
    <w:tmpl w:val="57A314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D07"/>
    <w:rsid w:val="000E2E07"/>
    <w:rsid w:val="00126D0A"/>
    <w:rsid w:val="00147839"/>
    <w:rsid w:val="00147DEC"/>
    <w:rsid w:val="00172A27"/>
    <w:rsid w:val="001820A1"/>
    <w:rsid w:val="00187266"/>
    <w:rsid w:val="0019496D"/>
    <w:rsid w:val="001B167F"/>
    <w:rsid w:val="00210862"/>
    <w:rsid w:val="00210B7C"/>
    <w:rsid w:val="00297A83"/>
    <w:rsid w:val="002C6B85"/>
    <w:rsid w:val="002F3D79"/>
    <w:rsid w:val="0032530C"/>
    <w:rsid w:val="00334525"/>
    <w:rsid w:val="0036353C"/>
    <w:rsid w:val="0037737A"/>
    <w:rsid w:val="00391C91"/>
    <w:rsid w:val="003942AC"/>
    <w:rsid w:val="00586F08"/>
    <w:rsid w:val="00590302"/>
    <w:rsid w:val="005A5E70"/>
    <w:rsid w:val="005C2A9D"/>
    <w:rsid w:val="00622E2F"/>
    <w:rsid w:val="00637220"/>
    <w:rsid w:val="006475D2"/>
    <w:rsid w:val="00660D42"/>
    <w:rsid w:val="00686807"/>
    <w:rsid w:val="00687C12"/>
    <w:rsid w:val="006E0AF4"/>
    <w:rsid w:val="00737A55"/>
    <w:rsid w:val="00747E3A"/>
    <w:rsid w:val="008D44B4"/>
    <w:rsid w:val="008E12A9"/>
    <w:rsid w:val="00932263"/>
    <w:rsid w:val="009813D7"/>
    <w:rsid w:val="009B5307"/>
    <w:rsid w:val="009D08A4"/>
    <w:rsid w:val="00A3488E"/>
    <w:rsid w:val="00A348B0"/>
    <w:rsid w:val="00A66061"/>
    <w:rsid w:val="00AB14A4"/>
    <w:rsid w:val="00AE142E"/>
    <w:rsid w:val="00B02D71"/>
    <w:rsid w:val="00B526F3"/>
    <w:rsid w:val="00BA34D3"/>
    <w:rsid w:val="00BE1F60"/>
    <w:rsid w:val="00D02D6F"/>
    <w:rsid w:val="00D41714"/>
    <w:rsid w:val="00D7641E"/>
    <w:rsid w:val="00DA41A7"/>
    <w:rsid w:val="00DD7E19"/>
    <w:rsid w:val="00E211E1"/>
    <w:rsid w:val="00E94221"/>
    <w:rsid w:val="00EB57CB"/>
    <w:rsid w:val="00EE4F44"/>
    <w:rsid w:val="00EF65EF"/>
    <w:rsid w:val="00FF677F"/>
    <w:rsid w:val="01102DBA"/>
    <w:rsid w:val="0111656B"/>
    <w:rsid w:val="01170864"/>
    <w:rsid w:val="0125407A"/>
    <w:rsid w:val="012A7891"/>
    <w:rsid w:val="012E6AF8"/>
    <w:rsid w:val="01457D63"/>
    <w:rsid w:val="01476401"/>
    <w:rsid w:val="014E6657"/>
    <w:rsid w:val="01511AA2"/>
    <w:rsid w:val="01854BD5"/>
    <w:rsid w:val="01893ACD"/>
    <w:rsid w:val="01AA5D3D"/>
    <w:rsid w:val="01AC08CE"/>
    <w:rsid w:val="01D063AF"/>
    <w:rsid w:val="01D6082C"/>
    <w:rsid w:val="01E2161C"/>
    <w:rsid w:val="01E94BCD"/>
    <w:rsid w:val="01F45374"/>
    <w:rsid w:val="01FF6F8C"/>
    <w:rsid w:val="020060FA"/>
    <w:rsid w:val="02017D68"/>
    <w:rsid w:val="021D3D8F"/>
    <w:rsid w:val="021E1318"/>
    <w:rsid w:val="022C7A4F"/>
    <w:rsid w:val="022E01D9"/>
    <w:rsid w:val="02410BA6"/>
    <w:rsid w:val="024D7D86"/>
    <w:rsid w:val="0267353C"/>
    <w:rsid w:val="0269505E"/>
    <w:rsid w:val="026D2034"/>
    <w:rsid w:val="02813705"/>
    <w:rsid w:val="02916B86"/>
    <w:rsid w:val="0294375B"/>
    <w:rsid w:val="02984DCE"/>
    <w:rsid w:val="029B3AE2"/>
    <w:rsid w:val="02A00111"/>
    <w:rsid w:val="02C960F3"/>
    <w:rsid w:val="02CD372C"/>
    <w:rsid w:val="02D938E6"/>
    <w:rsid w:val="02E86102"/>
    <w:rsid w:val="02E93726"/>
    <w:rsid w:val="02F67B29"/>
    <w:rsid w:val="02F770A4"/>
    <w:rsid w:val="030B5CEB"/>
    <w:rsid w:val="030D4131"/>
    <w:rsid w:val="031C726E"/>
    <w:rsid w:val="03225C10"/>
    <w:rsid w:val="033A632E"/>
    <w:rsid w:val="033F61FE"/>
    <w:rsid w:val="03484C44"/>
    <w:rsid w:val="03492CFE"/>
    <w:rsid w:val="03527E23"/>
    <w:rsid w:val="03557DD6"/>
    <w:rsid w:val="036371B7"/>
    <w:rsid w:val="037448D2"/>
    <w:rsid w:val="037525FC"/>
    <w:rsid w:val="037B223E"/>
    <w:rsid w:val="03803D10"/>
    <w:rsid w:val="03853A13"/>
    <w:rsid w:val="038F53DC"/>
    <w:rsid w:val="03A9181B"/>
    <w:rsid w:val="03B5767F"/>
    <w:rsid w:val="03B6231F"/>
    <w:rsid w:val="03CE3AA9"/>
    <w:rsid w:val="03D241DD"/>
    <w:rsid w:val="03D310AE"/>
    <w:rsid w:val="03D8015A"/>
    <w:rsid w:val="03EC28EC"/>
    <w:rsid w:val="04021DB6"/>
    <w:rsid w:val="04313707"/>
    <w:rsid w:val="043A52C6"/>
    <w:rsid w:val="043F18D4"/>
    <w:rsid w:val="044733D8"/>
    <w:rsid w:val="04485120"/>
    <w:rsid w:val="045A6BE1"/>
    <w:rsid w:val="048028E3"/>
    <w:rsid w:val="04820D6D"/>
    <w:rsid w:val="04824859"/>
    <w:rsid w:val="048422FD"/>
    <w:rsid w:val="048C776B"/>
    <w:rsid w:val="04A4727C"/>
    <w:rsid w:val="04AF470E"/>
    <w:rsid w:val="04D54892"/>
    <w:rsid w:val="04E41CC8"/>
    <w:rsid w:val="04F05FCF"/>
    <w:rsid w:val="04F068AA"/>
    <w:rsid w:val="04F44613"/>
    <w:rsid w:val="04FF3698"/>
    <w:rsid w:val="05265D05"/>
    <w:rsid w:val="053A3D79"/>
    <w:rsid w:val="05474573"/>
    <w:rsid w:val="054C19C1"/>
    <w:rsid w:val="055F2E0F"/>
    <w:rsid w:val="05772CFE"/>
    <w:rsid w:val="05906B2C"/>
    <w:rsid w:val="059702D7"/>
    <w:rsid w:val="059C67E7"/>
    <w:rsid w:val="05A519D0"/>
    <w:rsid w:val="05BC3048"/>
    <w:rsid w:val="05DA6D90"/>
    <w:rsid w:val="05F956E5"/>
    <w:rsid w:val="062D44FF"/>
    <w:rsid w:val="06367E8C"/>
    <w:rsid w:val="064A66EC"/>
    <w:rsid w:val="067A41AD"/>
    <w:rsid w:val="06803AA1"/>
    <w:rsid w:val="068237B7"/>
    <w:rsid w:val="068D62CF"/>
    <w:rsid w:val="06913F6B"/>
    <w:rsid w:val="06DF00E3"/>
    <w:rsid w:val="06EC582C"/>
    <w:rsid w:val="06EC6D3F"/>
    <w:rsid w:val="06F14F57"/>
    <w:rsid w:val="06F6154A"/>
    <w:rsid w:val="06FF1E35"/>
    <w:rsid w:val="07057AC5"/>
    <w:rsid w:val="07235CF5"/>
    <w:rsid w:val="076530A2"/>
    <w:rsid w:val="0783539A"/>
    <w:rsid w:val="07837853"/>
    <w:rsid w:val="07901294"/>
    <w:rsid w:val="07930FB3"/>
    <w:rsid w:val="07A17D4B"/>
    <w:rsid w:val="07A40DAB"/>
    <w:rsid w:val="07A7223A"/>
    <w:rsid w:val="07A747DF"/>
    <w:rsid w:val="07AD5246"/>
    <w:rsid w:val="07AD56CA"/>
    <w:rsid w:val="07B34D89"/>
    <w:rsid w:val="07E20213"/>
    <w:rsid w:val="07E74302"/>
    <w:rsid w:val="07E95CDF"/>
    <w:rsid w:val="07F46842"/>
    <w:rsid w:val="08141161"/>
    <w:rsid w:val="081A36D3"/>
    <w:rsid w:val="082803A6"/>
    <w:rsid w:val="082A728D"/>
    <w:rsid w:val="082B53DB"/>
    <w:rsid w:val="083F4123"/>
    <w:rsid w:val="085248FE"/>
    <w:rsid w:val="086F7B91"/>
    <w:rsid w:val="087462E1"/>
    <w:rsid w:val="08765033"/>
    <w:rsid w:val="08772D25"/>
    <w:rsid w:val="087950E2"/>
    <w:rsid w:val="087B4529"/>
    <w:rsid w:val="0891392D"/>
    <w:rsid w:val="08BA7C4E"/>
    <w:rsid w:val="08C27768"/>
    <w:rsid w:val="08CD0684"/>
    <w:rsid w:val="08D30DDD"/>
    <w:rsid w:val="08DA1BEA"/>
    <w:rsid w:val="08DC374E"/>
    <w:rsid w:val="092D56CB"/>
    <w:rsid w:val="093A1B6B"/>
    <w:rsid w:val="09441801"/>
    <w:rsid w:val="09520E6A"/>
    <w:rsid w:val="09567F00"/>
    <w:rsid w:val="096B673B"/>
    <w:rsid w:val="096B7705"/>
    <w:rsid w:val="097A2004"/>
    <w:rsid w:val="098014CD"/>
    <w:rsid w:val="09876532"/>
    <w:rsid w:val="09A36D95"/>
    <w:rsid w:val="09A37117"/>
    <w:rsid w:val="09B44E11"/>
    <w:rsid w:val="09BD4BBA"/>
    <w:rsid w:val="09C62EC0"/>
    <w:rsid w:val="09E372CC"/>
    <w:rsid w:val="09E5481E"/>
    <w:rsid w:val="09E82787"/>
    <w:rsid w:val="09EC0DAC"/>
    <w:rsid w:val="09F06D8C"/>
    <w:rsid w:val="0A070491"/>
    <w:rsid w:val="0A0A1163"/>
    <w:rsid w:val="0A106497"/>
    <w:rsid w:val="0A1F3286"/>
    <w:rsid w:val="0A343D00"/>
    <w:rsid w:val="0A3A713F"/>
    <w:rsid w:val="0A462BB8"/>
    <w:rsid w:val="0A5413AD"/>
    <w:rsid w:val="0A6204ED"/>
    <w:rsid w:val="0A632B7B"/>
    <w:rsid w:val="0A65039F"/>
    <w:rsid w:val="0A653EBD"/>
    <w:rsid w:val="0A670D90"/>
    <w:rsid w:val="0A6E782A"/>
    <w:rsid w:val="0A763079"/>
    <w:rsid w:val="0A7D7D6D"/>
    <w:rsid w:val="0A8546F4"/>
    <w:rsid w:val="0A927B84"/>
    <w:rsid w:val="0A9364D8"/>
    <w:rsid w:val="0ABD7B41"/>
    <w:rsid w:val="0AD966B7"/>
    <w:rsid w:val="0ADC5411"/>
    <w:rsid w:val="0AE64EA8"/>
    <w:rsid w:val="0AE65A5A"/>
    <w:rsid w:val="0AFB0D75"/>
    <w:rsid w:val="0B176DC1"/>
    <w:rsid w:val="0B1904E7"/>
    <w:rsid w:val="0B365F65"/>
    <w:rsid w:val="0B430E19"/>
    <w:rsid w:val="0B462985"/>
    <w:rsid w:val="0B47220A"/>
    <w:rsid w:val="0B487790"/>
    <w:rsid w:val="0B510A50"/>
    <w:rsid w:val="0B5B58D9"/>
    <w:rsid w:val="0B683186"/>
    <w:rsid w:val="0B6E16D7"/>
    <w:rsid w:val="0B6F404C"/>
    <w:rsid w:val="0B735875"/>
    <w:rsid w:val="0B742059"/>
    <w:rsid w:val="0B837C7D"/>
    <w:rsid w:val="0B8E78C5"/>
    <w:rsid w:val="0B97761B"/>
    <w:rsid w:val="0B982B8A"/>
    <w:rsid w:val="0BAD1AFA"/>
    <w:rsid w:val="0BC6126B"/>
    <w:rsid w:val="0BC827B5"/>
    <w:rsid w:val="0BEF223D"/>
    <w:rsid w:val="0BF07177"/>
    <w:rsid w:val="0BFC5DC3"/>
    <w:rsid w:val="0C033FC4"/>
    <w:rsid w:val="0C0562F2"/>
    <w:rsid w:val="0C056AFA"/>
    <w:rsid w:val="0C0607FC"/>
    <w:rsid w:val="0C087BA0"/>
    <w:rsid w:val="0C0C0DF7"/>
    <w:rsid w:val="0C0D5385"/>
    <w:rsid w:val="0C1D27C5"/>
    <w:rsid w:val="0C224F7C"/>
    <w:rsid w:val="0C260278"/>
    <w:rsid w:val="0C291F41"/>
    <w:rsid w:val="0C2E0651"/>
    <w:rsid w:val="0C2F15F7"/>
    <w:rsid w:val="0C3416EC"/>
    <w:rsid w:val="0C382281"/>
    <w:rsid w:val="0C396F3A"/>
    <w:rsid w:val="0C3C2C08"/>
    <w:rsid w:val="0C3D38A0"/>
    <w:rsid w:val="0C3D493A"/>
    <w:rsid w:val="0C43365C"/>
    <w:rsid w:val="0C4604D0"/>
    <w:rsid w:val="0C471DEB"/>
    <w:rsid w:val="0C484413"/>
    <w:rsid w:val="0C5C051E"/>
    <w:rsid w:val="0C655192"/>
    <w:rsid w:val="0C6F28F6"/>
    <w:rsid w:val="0C76042F"/>
    <w:rsid w:val="0C7E69A1"/>
    <w:rsid w:val="0C8161E0"/>
    <w:rsid w:val="0C8228C4"/>
    <w:rsid w:val="0C8650AE"/>
    <w:rsid w:val="0C9435DE"/>
    <w:rsid w:val="0C9A554D"/>
    <w:rsid w:val="0C9B09AF"/>
    <w:rsid w:val="0C9E4DBC"/>
    <w:rsid w:val="0CAB34E2"/>
    <w:rsid w:val="0CB968FD"/>
    <w:rsid w:val="0CBD5219"/>
    <w:rsid w:val="0CFA5D04"/>
    <w:rsid w:val="0D0C1C5E"/>
    <w:rsid w:val="0D3D0E83"/>
    <w:rsid w:val="0D5D3244"/>
    <w:rsid w:val="0D627D08"/>
    <w:rsid w:val="0D6A162F"/>
    <w:rsid w:val="0D6C56DA"/>
    <w:rsid w:val="0D890DE7"/>
    <w:rsid w:val="0DA06269"/>
    <w:rsid w:val="0DAF092D"/>
    <w:rsid w:val="0DB24147"/>
    <w:rsid w:val="0DCF6FBB"/>
    <w:rsid w:val="0DDF5A80"/>
    <w:rsid w:val="0DF60FBC"/>
    <w:rsid w:val="0DF77C83"/>
    <w:rsid w:val="0E0C5ECD"/>
    <w:rsid w:val="0E1D4552"/>
    <w:rsid w:val="0E27465D"/>
    <w:rsid w:val="0E324F87"/>
    <w:rsid w:val="0E366A08"/>
    <w:rsid w:val="0E3C536A"/>
    <w:rsid w:val="0E3D734F"/>
    <w:rsid w:val="0E617EA6"/>
    <w:rsid w:val="0E6E57F3"/>
    <w:rsid w:val="0E897FB3"/>
    <w:rsid w:val="0E91486C"/>
    <w:rsid w:val="0E952864"/>
    <w:rsid w:val="0E974EA7"/>
    <w:rsid w:val="0E982067"/>
    <w:rsid w:val="0E9B2DCA"/>
    <w:rsid w:val="0EBD0FC2"/>
    <w:rsid w:val="0EC27912"/>
    <w:rsid w:val="0EC83E4F"/>
    <w:rsid w:val="0ED00408"/>
    <w:rsid w:val="0ED14AEE"/>
    <w:rsid w:val="0ED33C7D"/>
    <w:rsid w:val="0EDE7EF8"/>
    <w:rsid w:val="0EE06F9B"/>
    <w:rsid w:val="0EF45A35"/>
    <w:rsid w:val="0EFE4FB1"/>
    <w:rsid w:val="0F0147E8"/>
    <w:rsid w:val="0F016FA7"/>
    <w:rsid w:val="0F065D5D"/>
    <w:rsid w:val="0F0873DF"/>
    <w:rsid w:val="0F0B1EFD"/>
    <w:rsid w:val="0F0B78C4"/>
    <w:rsid w:val="0F372B55"/>
    <w:rsid w:val="0F3C1972"/>
    <w:rsid w:val="0F3E05F1"/>
    <w:rsid w:val="0F3E50B8"/>
    <w:rsid w:val="0F4C1683"/>
    <w:rsid w:val="0F4F4537"/>
    <w:rsid w:val="0F693EE2"/>
    <w:rsid w:val="0F6B5B40"/>
    <w:rsid w:val="0F6D0DE3"/>
    <w:rsid w:val="0F9147FB"/>
    <w:rsid w:val="0F952584"/>
    <w:rsid w:val="0FA74541"/>
    <w:rsid w:val="0FC3432E"/>
    <w:rsid w:val="0FD242F5"/>
    <w:rsid w:val="0FDA30CD"/>
    <w:rsid w:val="0FE02B8B"/>
    <w:rsid w:val="0FE305C4"/>
    <w:rsid w:val="0FE71C3E"/>
    <w:rsid w:val="0FF50E92"/>
    <w:rsid w:val="0FFA69B0"/>
    <w:rsid w:val="100366D8"/>
    <w:rsid w:val="100B6B9E"/>
    <w:rsid w:val="10132BD1"/>
    <w:rsid w:val="10177A0F"/>
    <w:rsid w:val="102B0AA4"/>
    <w:rsid w:val="103F64A0"/>
    <w:rsid w:val="104E7679"/>
    <w:rsid w:val="104F3B43"/>
    <w:rsid w:val="107C682B"/>
    <w:rsid w:val="108B117A"/>
    <w:rsid w:val="108C509D"/>
    <w:rsid w:val="108D4F80"/>
    <w:rsid w:val="109064FB"/>
    <w:rsid w:val="1096374D"/>
    <w:rsid w:val="109A6BC8"/>
    <w:rsid w:val="109F737D"/>
    <w:rsid w:val="10C864B0"/>
    <w:rsid w:val="10C9746D"/>
    <w:rsid w:val="10CB3B3E"/>
    <w:rsid w:val="10DF0EBB"/>
    <w:rsid w:val="10E8017C"/>
    <w:rsid w:val="10EA27E2"/>
    <w:rsid w:val="10FE4C9A"/>
    <w:rsid w:val="110431DD"/>
    <w:rsid w:val="11061077"/>
    <w:rsid w:val="11205E4E"/>
    <w:rsid w:val="11255530"/>
    <w:rsid w:val="11363A6D"/>
    <w:rsid w:val="114B5252"/>
    <w:rsid w:val="11516397"/>
    <w:rsid w:val="11616E03"/>
    <w:rsid w:val="116256F7"/>
    <w:rsid w:val="11663D7A"/>
    <w:rsid w:val="116E2BA0"/>
    <w:rsid w:val="117C3CD6"/>
    <w:rsid w:val="119258F7"/>
    <w:rsid w:val="119810A7"/>
    <w:rsid w:val="119B4FA9"/>
    <w:rsid w:val="11AA29E3"/>
    <w:rsid w:val="11B35E1E"/>
    <w:rsid w:val="11C17962"/>
    <w:rsid w:val="11CD37CD"/>
    <w:rsid w:val="11D70869"/>
    <w:rsid w:val="11E82430"/>
    <w:rsid w:val="11EF324C"/>
    <w:rsid w:val="11FC2E6B"/>
    <w:rsid w:val="12000D39"/>
    <w:rsid w:val="12013CB3"/>
    <w:rsid w:val="1211515C"/>
    <w:rsid w:val="121B42FF"/>
    <w:rsid w:val="122A0F57"/>
    <w:rsid w:val="122D45C1"/>
    <w:rsid w:val="124A5406"/>
    <w:rsid w:val="12533B65"/>
    <w:rsid w:val="12607BCA"/>
    <w:rsid w:val="12645ADB"/>
    <w:rsid w:val="12684341"/>
    <w:rsid w:val="126C5E0F"/>
    <w:rsid w:val="126D3BEE"/>
    <w:rsid w:val="127505DF"/>
    <w:rsid w:val="12794046"/>
    <w:rsid w:val="128B337C"/>
    <w:rsid w:val="12A109B8"/>
    <w:rsid w:val="12D07A3F"/>
    <w:rsid w:val="12DA08A1"/>
    <w:rsid w:val="12E9106F"/>
    <w:rsid w:val="12EB7D05"/>
    <w:rsid w:val="12EC5398"/>
    <w:rsid w:val="12F41C42"/>
    <w:rsid w:val="12FB268B"/>
    <w:rsid w:val="12FC3F12"/>
    <w:rsid w:val="13140163"/>
    <w:rsid w:val="132528A3"/>
    <w:rsid w:val="13261492"/>
    <w:rsid w:val="13284CBD"/>
    <w:rsid w:val="13291A39"/>
    <w:rsid w:val="133104B3"/>
    <w:rsid w:val="13354E28"/>
    <w:rsid w:val="134153DD"/>
    <w:rsid w:val="13450B0C"/>
    <w:rsid w:val="134C3DEF"/>
    <w:rsid w:val="136B6CD1"/>
    <w:rsid w:val="137D62FD"/>
    <w:rsid w:val="13830F2D"/>
    <w:rsid w:val="13A638A8"/>
    <w:rsid w:val="13A706E3"/>
    <w:rsid w:val="13AE4462"/>
    <w:rsid w:val="13AF60F1"/>
    <w:rsid w:val="13B36103"/>
    <w:rsid w:val="13BC1F3E"/>
    <w:rsid w:val="13D81378"/>
    <w:rsid w:val="13E02859"/>
    <w:rsid w:val="13E14478"/>
    <w:rsid w:val="13E647D5"/>
    <w:rsid w:val="13E71DC8"/>
    <w:rsid w:val="13ED30ED"/>
    <w:rsid w:val="13F563B7"/>
    <w:rsid w:val="14017DE6"/>
    <w:rsid w:val="14024F3E"/>
    <w:rsid w:val="14380CE0"/>
    <w:rsid w:val="143E0D2B"/>
    <w:rsid w:val="144117F8"/>
    <w:rsid w:val="14457E7F"/>
    <w:rsid w:val="144D75FE"/>
    <w:rsid w:val="145307D4"/>
    <w:rsid w:val="14550603"/>
    <w:rsid w:val="145E4BE6"/>
    <w:rsid w:val="1461117A"/>
    <w:rsid w:val="146111BA"/>
    <w:rsid w:val="14AC0840"/>
    <w:rsid w:val="14B02A18"/>
    <w:rsid w:val="14B82F36"/>
    <w:rsid w:val="14C94738"/>
    <w:rsid w:val="14CB660B"/>
    <w:rsid w:val="14D6459E"/>
    <w:rsid w:val="1507146B"/>
    <w:rsid w:val="15205BE1"/>
    <w:rsid w:val="15207770"/>
    <w:rsid w:val="15260107"/>
    <w:rsid w:val="1529139E"/>
    <w:rsid w:val="15296E15"/>
    <w:rsid w:val="1532010C"/>
    <w:rsid w:val="155D5ABA"/>
    <w:rsid w:val="156239FC"/>
    <w:rsid w:val="156F33C0"/>
    <w:rsid w:val="15770180"/>
    <w:rsid w:val="158830A7"/>
    <w:rsid w:val="159A349C"/>
    <w:rsid w:val="159B6319"/>
    <w:rsid w:val="15A0438B"/>
    <w:rsid w:val="15A2533B"/>
    <w:rsid w:val="15B43B46"/>
    <w:rsid w:val="15B94DCA"/>
    <w:rsid w:val="15BB756E"/>
    <w:rsid w:val="15CF5BC0"/>
    <w:rsid w:val="15DF0AA1"/>
    <w:rsid w:val="15E22789"/>
    <w:rsid w:val="15E230EE"/>
    <w:rsid w:val="15EE02CF"/>
    <w:rsid w:val="15FD1B18"/>
    <w:rsid w:val="161D663D"/>
    <w:rsid w:val="163C1869"/>
    <w:rsid w:val="16417CEF"/>
    <w:rsid w:val="165C499D"/>
    <w:rsid w:val="165D356C"/>
    <w:rsid w:val="165F2D74"/>
    <w:rsid w:val="16697760"/>
    <w:rsid w:val="166F21C6"/>
    <w:rsid w:val="166F70EC"/>
    <w:rsid w:val="167F462A"/>
    <w:rsid w:val="168646B6"/>
    <w:rsid w:val="168A6D0E"/>
    <w:rsid w:val="168D0264"/>
    <w:rsid w:val="168F196C"/>
    <w:rsid w:val="169075F6"/>
    <w:rsid w:val="1696210D"/>
    <w:rsid w:val="16A42409"/>
    <w:rsid w:val="16C063E9"/>
    <w:rsid w:val="16C84555"/>
    <w:rsid w:val="16E03A2F"/>
    <w:rsid w:val="16E72F95"/>
    <w:rsid w:val="16F26A69"/>
    <w:rsid w:val="16FB6D7E"/>
    <w:rsid w:val="16FC5756"/>
    <w:rsid w:val="1704530A"/>
    <w:rsid w:val="17065682"/>
    <w:rsid w:val="17225A02"/>
    <w:rsid w:val="17281C2A"/>
    <w:rsid w:val="173A009A"/>
    <w:rsid w:val="17601AD2"/>
    <w:rsid w:val="177A18B1"/>
    <w:rsid w:val="178D36A3"/>
    <w:rsid w:val="17940490"/>
    <w:rsid w:val="17A2725A"/>
    <w:rsid w:val="17AA4773"/>
    <w:rsid w:val="17B45D7D"/>
    <w:rsid w:val="17EB0B8C"/>
    <w:rsid w:val="17FE6622"/>
    <w:rsid w:val="18015702"/>
    <w:rsid w:val="18032718"/>
    <w:rsid w:val="182026FC"/>
    <w:rsid w:val="182117DF"/>
    <w:rsid w:val="1824328E"/>
    <w:rsid w:val="182E4282"/>
    <w:rsid w:val="1836481C"/>
    <w:rsid w:val="18384FDA"/>
    <w:rsid w:val="18472532"/>
    <w:rsid w:val="184F6DF8"/>
    <w:rsid w:val="185B52C7"/>
    <w:rsid w:val="185D61BE"/>
    <w:rsid w:val="186728E2"/>
    <w:rsid w:val="18676AD1"/>
    <w:rsid w:val="186E714D"/>
    <w:rsid w:val="1875696E"/>
    <w:rsid w:val="187C12EF"/>
    <w:rsid w:val="189D5533"/>
    <w:rsid w:val="189E68D7"/>
    <w:rsid w:val="18AA7654"/>
    <w:rsid w:val="18BA6BEE"/>
    <w:rsid w:val="18CC19A4"/>
    <w:rsid w:val="18CD6456"/>
    <w:rsid w:val="18CF3CCC"/>
    <w:rsid w:val="190C7D15"/>
    <w:rsid w:val="19174AFA"/>
    <w:rsid w:val="19211798"/>
    <w:rsid w:val="192B6F57"/>
    <w:rsid w:val="193864EA"/>
    <w:rsid w:val="19496301"/>
    <w:rsid w:val="194C3172"/>
    <w:rsid w:val="194E4468"/>
    <w:rsid w:val="194F64A6"/>
    <w:rsid w:val="19503DD7"/>
    <w:rsid w:val="1950606C"/>
    <w:rsid w:val="1950754E"/>
    <w:rsid w:val="195658EF"/>
    <w:rsid w:val="19615C0C"/>
    <w:rsid w:val="196330AC"/>
    <w:rsid w:val="197112CC"/>
    <w:rsid w:val="199220CE"/>
    <w:rsid w:val="19923822"/>
    <w:rsid w:val="199507C3"/>
    <w:rsid w:val="19A2225C"/>
    <w:rsid w:val="19A226EE"/>
    <w:rsid w:val="19B50F94"/>
    <w:rsid w:val="19D91D6B"/>
    <w:rsid w:val="19DF4B64"/>
    <w:rsid w:val="19F15F72"/>
    <w:rsid w:val="1A1344E1"/>
    <w:rsid w:val="1A2E1303"/>
    <w:rsid w:val="1A522427"/>
    <w:rsid w:val="1A555B9E"/>
    <w:rsid w:val="1A6F66AD"/>
    <w:rsid w:val="1A863780"/>
    <w:rsid w:val="1A8E05A1"/>
    <w:rsid w:val="1A994463"/>
    <w:rsid w:val="1AB740A5"/>
    <w:rsid w:val="1AC058DD"/>
    <w:rsid w:val="1AC65821"/>
    <w:rsid w:val="1ACB3B75"/>
    <w:rsid w:val="1ACC23F9"/>
    <w:rsid w:val="1AE47DE6"/>
    <w:rsid w:val="1AE5173A"/>
    <w:rsid w:val="1AE5630F"/>
    <w:rsid w:val="1AED7A19"/>
    <w:rsid w:val="1AEE5111"/>
    <w:rsid w:val="1AF177B1"/>
    <w:rsid w:val="1B160EEC"/>
    <w:rsid w:val="1B1963AB"/>
    <w:rsid w:val="1B25527A"/>
    <w:rsid w:val="1B2F39E3"/>
    <w:rsid w:val="1B41216C"/>
    <w:rsid w:val="1B533C0C"/>
    <w:rsid w:val="1B5A7600"/>
    <w:rsid w:val="1B654FEA"/>
    <w:rsid w:val="1B702026"/>
    <w:rsid w:val="1B751534"/>
    <w:rsid w:val="1B7A43BF"/>
    <w:rsid w:val="1BA605A0"/>
    <w:rsid w:val="1BA85EDA"/>
    <w:rsid w:val="1BAA77FD"/>
    <w:rsid w:val="1BAC5DA8"/>
    <w:rsid w:val="1BB067E6"/>
    <w:rsid w:val="1BC0090C"/>
    <w:rsid w:val="1BC42028"/>
    <w:rsid w:val="1BC522B3"/>
    <w:rsid w:val="1BD34E5F"/>
    <w:rsid w:val="1BD67FAA"/>
    <w:rsid w:val="1BDE6AE8"/>
    <w:rsid w:val="1BEC4A3E"/>
    <w:rsid w:val="1BFC5CEE"/>
    <w:rsid w:val="1C011D88"/>
    <w:rsid w:val="1C293DC9"/>
    <w:rsid w:val="1C39534C"/>
    <w:rsid w:val="1C435517"/>
    <w:rsid w:val="1C5B0205"/>
    <w:rsid w:val="1C716D9E"/>
    <w:rsid w:val="1C802443"/>
    <w:rsid w:val="1C911683"/>
    <w:rsid w:val="1C982F40"/>
    <w:rsid w:val="1C9C75F9"/>
    <w:rsid w:val="1CA369C3"/>
    <w:rsid w:val="1CAA67FF"/>
    <w:rsid w:val="1CB71ECA"/>
    <w:rsid w:val="1CBC6127"/>
    <w:rsid w:val="1CC84178"/>
    <w:rsid w:val="1CD51F92"/>
    <w:rsid w:val="1CD57AFB"/>
    <w:rsid w:val="1CDC09C5"/>
    <w:rsid w:val="1CE01117"/>
    <w:rsid w:val="1CE0715F"/>
    <w:rsid w:val="1CE07401"/>
    <w:rsid w:val="1CE708C9"/>
    <w:rsid w:val="1CF4015E"/>
    <w:rsid w:val="1CFE0335"/>
    <w:rsid w:val="1D002BCC"/>
    <w:rsid w:val="1D214AF0"/>
    <w:rsid w:val="1D354A96"/>
    <w:rsid w:val="1D4741AD"/>
    <w:rsid w:val="1D4E1DFB"/>
    <w:rsid w:val="1D5F4736"/>
    <w:rsid w:val="1D813B3D"/>
    <w:rsid w:val="1D94338D"/>
    <w:rsid w:val="1D9C0157"/>
    <w:rsid w:val="1DA10959"/>
    <w:rsid w:val="1DAC6FAF"/>
    <w:rsid w:val="1DB853BE"/>
    <w:rsid w:val="1DEE7216"/>
    <w:rsid w:val="1DF85C52"/>
    <w:rsid w:val="1DF914D5"/>
    <w:rsid w:val="1DFE43BC"/>
    <w:rsid w:val="1E161187"/>
    <w:rsid w:val="1E3F37F9"/>
    <w:rsid w:val="1E413ABD"/>
    <w:rsid w:val="1E436DA0"/>
    <w:rsid w:val="1E4956AD"/>
    <w:rsid w:val="1E4F228B"/>
    <w:rsid w:val="1E501B48"/>
    <w:rsid w:val="1E520B65"/>
    <w:rsid w:val="1E5301E2"/>
    <w:rsid w:val="1E5B7096"/>
    <w:rsid w:val="1E7A049F"/>
    <w:rsid w:val="1E7E0F2F"/>
    <w:rsid w:val="1E7F2BFC"/>
    <w:rsid w:val="1E825BE4"/>
    <w:rsid w:val="1E9764B7"/>
    <w:rsid w:val="1E9A42C4"/>
    <w:rsid w:val="1E9F36DF"/>
    <w:rsid w:val="1E9F3F4B"/>
    <w:rsid w:val="1EBE3F33"/>
    <w:rsid w:val="1EC44179"/>
    <w:rsid w:val="1EC57F29"/>
    <w:rsid w:val="1EC9581E"/>
    <w:rsid w:val="1ECD55A4"/>
    <w:rsid w:val="1ED11049"/>
    <w:rsid w:val="1EDD7391"/>
    <w:rsid w:val="1EE350FD"/>
    <w:rsid w:val="1EE51F62"/>
    <w:rsid w:val="1EE64678"/>
    <w:rsid w:val="1EFC6776"/>
    <w:rsid w:val="1EFD689E"/>
    <w:rsid w:val="1F0D7AAD"/>
    <w:rsid w:val="1F0E5335"/>
    <w:rsid w:val="1F11359C"/>
    <w:rsid w:val="1F1A2629"/>
    <w:rsid w:val="1F243048"/>
    <w:rsid w:val="1F2C5BBB"/>
    <w:rsid w:val="1F5719E5"/>
    <w:rsid w:val="1F7C22A7"/>
    <w:rsid w:val="1F804F13"/>
    <w:rsid w:val="1F8F7F82"/>
    <w:rsid w:val="1F95725B"/>
    <w:rsid w:val="1F9B5DE4"/>
    <w:rsid w:val="1FA1346E"/>
    <w:rsid w:val="1FAC6A4C"/>
    <w:rsid w:val="1FB74CA6"/>
    <w:rsid w:val="1FC42CA5"/>
    <w:rsid w:val="1FCF373D"/>
    <w:rsid w:val="1FFC6306"/>
    <w:rsid w:val="1FFE140A"/>
    <w:rsid w:val="20036BE3"/>
    <w:rsid w:val="20043350"/>
    <w:rsid w:val="2008286E"/>
    <w:rsid w:val="201B2B25"/>
    <w:rsid w:val="201C71D9"/>
    <w:rsid w:val="20234AAF"/>
    <w:rsid w:val="202D1337"/>
    <w:rsid w:val="20345F3D"/>
    <w:rsid w:val="203A1B69"/>
    <w:rsid w:val="20422703"/>
    <w:rsid w:val="20605D89"/>
    <w:rsid w:val="206069DF"/>
    <w:rsid w:val="206A0DE4"/>
    <w:rsid w:val="206D0E6B"/>
    <w:rsid w:val="207C0329"/>
    <w:rsid w:val="20825CBB"/>
    <w:rsid w:val="20836AC3"/>
    <w:rsid w:val="208F3184"/>
    <w:rsid w:val="20AD5453"/>
    <w:rsid w:val="20B80FCD"/>
    <w:rsid w:val="20C0305E"/>
    <w:rsid w:val="20C16F65"/>
    <w:rsid w:val="20D1728F"/>
    <w:rsid w:val="20DD7200"/>
    <w:rsid w:val="20F45925"/>
    <w:rsid w:val="20FB71D2"/>
    <w:rsid w:val="21020EFE"/>
    <w:rsid w:val="211B29C7"/>
    <w:rsid w:val="211D1DFE"/>
    <w:rsid w:val="212D6C7A"/>
    <w:rsid w:val="213E1758"/>
    <w:rsid w:val="21423149"/>
    <w:rsid w:val="214970D8"/>
    <w:rsid w:val="21523AC5"/>
    <w:rsid w:val="21594C6C"/>
    <w:rsid w:val="2159598A"/>
    <w:rsid w:val="2172086C"/>
    <w:rsid w:val="217A4CD6"/>
    <w:rsid w:val="217D4B51"/>
    <w:rsid w:val="21804AC6"/>
    <w:rsid w:val="2186730A"/>
    <w:rsid w:val="218A1F8F"/>
    <w:rsid w:val="21A03C3F"/>
    <w:rsid w:val="21C00201"/>
    <w:rsid w:val="21C213CA"/>
    <w:rsid w:val="21CC7D96"/>
    <w:rsid w:val="21D01D14"/>
    <w:rsid w:val="21E50382"/>
    <w:rsid w:val="21E97865"/>
    <w:rsid w:val="2209001F"/>
    <w:rsid w:val="220D18A9"/>
    <w:rsid w:val="221F53BB"/>
    <w:rsid w:val="222323DB"/>
    <w:rsid w:val="222F441B"/>
    <w:rsid w:val="22330195"/>
    <w:rsid w:val="224262D6"/>
    <w:rsid w:val="22431E7D"/>
    <w:rsid w:val="224372BC"/>
    <w:rsid w:val="22462076"/>
    <w:rsid w:val="224F5253"/>
    <w:rsid w:val="225077A5"/>
    <w:rsid w:val="225E352A"/>
    <w:rsid w:val="2290786F"/>
    <w:rsid w:val="22960CC5"/>
    <w:rsid w:val="229F4ED6"/>
    <w:rsid w:val="22A61334"/>
    <w:rsid w:val="22B950FF"/>
    <w:rsid w:val="22BA7665"/>
    <w:rsid w:val="22C33904"/>
    <w:rsid w:val="22C35A5E"/>
    <w:rsid w:val="22D061CA"/>
    <w:rsid w:val="22E828DE"/>
    <w:rsid w:val="22F378BB"/>
    <w:rsid w:val="22F80E8B"/>
    <w:rsid w:val="23000CDC"/>
    <w:rsid w:val="23013A27"/>
    <w:rsid w:val="23024D61"/>
    <w:rsid w:val="232E13A1"/>
    <w:rsid w:val="233021F0"/>
    <w:rsid w:val="23377B0C"/>
    <w:rsid w:val="23640F13"/>
    <w:rsid w:val="23794293"/>
    <w:rsid w:val="237D51C5"/>
    <w:rsid w:val="23872DBF"/>
    <w:rsid w:val="238D334E"/>
    <w:rsid w:val="239661E4"/>
    <w:rsid w:val="23BB3ACD"/>
    <w:rsid w:val="23CA71E7"/>
    <w:rsid w:val="23CB16D6"/>
    <w:rsid w:val="23DC02EC"/>
    <w:rsid w:val="23E65C1F"/>
    <w:rsid w:val="23EB33E9"/>
    <w:rsid w:val="23F11EC9"/>
    <w:rsid w:val="23F26479"/>
    <w:rsid w:val="23FC2F5E"/>
    <w:rsid w:val="241216A4"/>
    <w:rsid w:val="241473F0"/>
    <w:rsid w:val="241C0C65"/>
    <w:rsid w:val="243A15F2"/>
    <w:rsid w:val="243D2EB4"/>
    <w:rsid w:val="243E2FE9"/>
    <w:rsid w:val="24402F1B"/>
    <w:rsid w:val="244E1F3F"/>
    <w:rsid w:val="24501173"/>
    <w:rsid w:val="24604F7A"/>
    <w:rsid w:val="246E6C0D"/>
    <w:rsid w:val="2483425A"/>
    <w:rsid w:val="24A62712"/>
    <w:rsid w:val="24A971C2"/>
    <w:rsid w:val="24CA77A7"/>
    <w:rsid w:val="24E04FE2"/>
    <w:rsid w:val="24EE6A86"/>
    <w:rsid w:val="24F65206"/>
    <w:rsid w:val="24FA538B"/>
    <w:rsid w:val="251953B4"/>
    <w:rsid w:val="25384C33"/>
    <w:rsid w:val="254139E5"/>
    <w:rsid w:val="254751ED"/>
    <w:rsid w:val="254779CC"/>
    <w:rsid w:val="25574541"/>
    <w:rsid w:val="255E6284"/>
    <w:rsid w:val="256E530A"/>
    <w:rsid w:val="256F6441"/>
    <w:rsid w:val="25802D12"/>
    <w:rsid w:val="258C45C8"/>
    <w:rsid w:val="258E6035"/>
    <w:rsid w:val="2599716D"/>
    <w:rsid w:val="25A100DE"/>
    <w:rsid w:val="25A91C5F"/>
    <w:rsid w:val="25D95BF9"/>
    <w:rsid w:val="25E445CD"/>
    <w:rsid w:val="25FB20BE"/>
    <w:rsid w:val="25FF7C8E"/>
    <w:rsid w:val="260F23DE"/>
    <w:rsid w:val="26276D3F"/>
    <w:rsid w:val="26300D6D"/>
    <w:rsid w:val="26327FCF"/>
    <w:rsid w:val="2637722C"/>
    <w:rsid w:val="265613AB"/>
    <w:rsid w:val="265C0E64"/>
    <w:rsid w:val="265C6958"/>
    <w:rsid w:val="265F330C"/>
    <w:rsid w:val="266C7107"/>
    <w:rsid w:val="267028F7"/>
    <w:rsid w:val="2675549C"/>
    <w:rsid w:val="2685322B"/>
    <w:rsid w:val="268C6CAC"/>
    <w:rsid w:val="26A76C56"/>
    <w:rsid w:val="26BF3A8A"/>
    <w:rsid w:val="26BF5B22"/>
    <w:rsid w:val="26C565C4"/>
    <w:rsid w:val="26C612AD"/>
    <w:rsid w:val="26C77B7D"/>
    <w:rsid w:val="26C8791C"/>
    <w:rsid w:val="26D2201E"/>
    <w:rsid w:val="26DA284A"/>
    <w:rsid w:val="26E82125"/>
    <w:rsid w:val="26F843D8"/>
    <w:rsid w:val="27035969"/>
    <w:rsid w:val="27060935"/>
    <w:rsid w:val="270D270F"/>
    <w:rsid w:val="272D6847"/>
    <w:rsid w:val="273B26F3"/>
    <w:rsid w:val="274568F2"/>
    <w:rsid w:val="27531F6D"/>
    <w:rsid w:val="27575397"/>
    <w:rsid w:val="27602898"/>
    <w:rsid w:val="2766755A"/>
    <w:rsid w:val="27685093"/>
    <w:rsid w:val="2780165C"/>
    <w:rsid w:val="27807F0F"/>
    <w:rsid w:val="278C13AF"/>
    <w:rsid w:val="279969AC"/>
    <w:rsid w:val="27AF6233"/>
    <w:rsid w:val="27B07CC6"/>
    <w:rsid w:val="27B15109"/>
    <w:rsid w:val="27B22D68"/>
    <w:rsid w:val="27B36327"/>
    <w:rsid w:val="27BC107C"/>
    <w:rsid w:val="27BD30C0"/>
    <w:rsid w:val="27C039BA"/>
    <w:rsid w:val="27C72792"/>
    <w:rsid w:val="27E62C6B"/>
    <w:rsid w:val="28061E18"/>
    <w:rsid w:val="280B6B1B"/>
    <w:rsid w:val="28105B0C"/>
    <w:rsid w:val="281074EC"/>
    <w:rsid w:val="2812397F"/>
    <w:rsid w:val="28152F6B"/>
    <w:rsid w:val="282910BB"/>
    <w:rsid w:val="283B6ADC"/>
    <w:rsid w:val="28432059"/>
    <w:rsid w:val="284E3671"/>
    <w:rsid w:val="284E6F16"/>
    <w:rsid w:val="285E757F"/>
    <w:rsid w:val="28735E9B"/>
    <w:rsid w:val="28772AFD"/>
    <w:rsid w:val="28776661"/>
    <w:rsid w:val="2880538D"/>
    <w:rsid w:val="28814E6D"/>
    <w:rsid w:val="28976A98"/>
    <w:rsid w:val="28BF42DB"/>
    <w:rsid w:val="28C916F4"/>
    <w:rsid w:val="28D43AD5"/>
    <w:rsid w:val="28FB5254"/>
    <w:rsid w:val="28FE2CC8"/>
    <w:rsid w:val="29123338"/>
    <w:rsid w:val="29166BA8"/>
    <w:rsid w:val="29284480"/>
    <w:rsid w:val="292D248B"/>
    <w:rsid w:val="293C0E58"/>
    <w:rsid w:val="29410D4D"/>
    <w:rsid w:val="29414EF9"/>
    <w:rsid w:val="296B6CEB"/>
    <w:rsid w:val="297D2A4B"/>
    <w:rsid w:val="297F127D"/>
    <w:rsid w:val="29963D89"/>
    <w:rsid w:val="29A10FB8"/>
    <w:rsid w:val="29B333AB"/>
    <w:rsid w:val="29BB0DA3"/>
    <w:rsid w:val="29BD228E"/>
    <w:rsid w:val="29BF1634"/>
    <w:rsid w:val="29C134DA"/>
    <w:rsid w:val="29C1452A"/>
    <w:rsid w:val="29CC0EC9"/>
    <w:rsid w:val="29DB67D9"/>
    <w:rsid w:val="2A0317AB"/>
    <w:rsid w:val="2A0742AB"/>
    <w:rsid w:val="2A1635F8"/>
    <w:rsid w:val="2A1A6A7B"/>
    <w:rsid w:val="2A1D1DAD"/>
    <w:rsid w:val="2A1D41FD"/>
    <w:rsid w:val="2A207A27"/>
    <w:rsid w:val="2A207EEF"/>
    <w:rsid w:val="2A212989"/>
    <w:rsid w:val="2A381E47"/>
    <w:rsid w:val="2A474A20"/>
    <w:rsid w:val="2A4756D5"/>
    <w:rsid w:val="2A504C3A"/>
    <w:rsid w:val="2A5A230B"/>
    <w:rsid w:val="2A5A46D4"/>
    <w:rsid w:val="2A5A6F4C"/>
    <w:rsid w:val="2A5E77C9"/>
    <w:rsid w:val="2A624EB3"/>
    <w:rsid w:val="2A65010E"/>
    <w:rsid w:val="2A677BB8"/>
    <w:rsid w:val="2A783127"/>
    <w:rsid w:val="2A7B29F4"/>
    <w:rsid w:val="2A863D31"/>
    <w:rsid w:val="2A8679AF"/>
    <w:rsid w:val="2A893049"/>
    <w:rsid w:val="2A916242"/>
    <w:rsid w:val="2A962317"/>
    <w:rsid w:val="2AB05E40"/>
    <w:rsid w:val="2AB6585B"/>
    <w:rsid w:val="2AD631B5"/>
    <w:rsid w:val="2AE63663"/>
    <w:rsid w:val="2AEB419C"/>
    <w:rsid w:val="2AEB4558"/>
    <w:rsid w:val="2AF905D5"/>
    <w:rsid w:val="2B0268AC"/>
    <w:rsid w:val="2B166641"/>
    <w:rsid w:val="2B1C09CC"/>
    <w:rsid w:val="2B2456BF"/>
    <w:rsid w:val="2B2E3C28"/>
    <w:rsid w:val="2B381576"/>
    <w:rsid w:val="2B4F397F"/>
    <w:rsid w:val="2B672E8E"/>
    <w:rsid w:val="2B72155D"/>
    <w:rsid w:val="2B786B62"/>
    <w:rsid w:val="2B966E8C"/>
    <w:rsid w:val="2B9B314B"/>
    <w:rsid w:val="2BA55147"/>
    <w:rsid w:val="2BA57C74"/>
    <w:rsid w:val="2BA77E41"/>
    <w:rsid w:val="2BAA3022"/>
    <w:rsid w:val="2BBB7980"/>
    <w:rsid w:val="2BC2356F"/>
    <w:rsid w:val="2BC23FC3"/>
    <w:rsid w:val="2BCD61A6"/>
    <w:rsid w:val="2BD608DD"/>
    <w:rsid w:val="2BD93504"/>
    <w:rsid w:val="2BE72EA7"/>
    <w:rsid w:val="2BF6405E"/>
    <w:rsid w:val="2C0773D8"/>
    <w:rsid w:val="2C185636"/>
    <w:rsid w:val="2C1F0EA3"/>
    <w:rsid w:val="2C234671"/>
    <w:rsid w:val="2C29057C"/>
    <w:rsid w:val="2C2B69C5"/>
    <w:rsid w:val="2C2D0CC1"/>
    <w:rsid w:val="2C2F49B0"/>
    <w:rsid w:val="2C37192B"/>
    <w:rsid w:val="2C4042B3"/>
    <w:rsid w:val="2C452D3B"/>
    <w:rsid w:val="2C4D0BC7"/>
    <w:rsid w:val="2C576671"/>
    <w:rsid w:val="2C5F360E"/>
    <w:rsid w:val="2C997DE7"/>
    <w:rsid w:val="2CA62E4E"/>
    <w:rsid w:val="2CA944D0"/>
    <w:rsid w:val="2CC44083"/>
    <w:rsid w:val="2CCF5D51"/>
    <w:rsid w:val="2CD30808"/>
    <w:rsid w:val="2CD5540D"/>
    <w:rsid w:val="2CE1130D"/>
    <w:rsid w:val="2CEC109C"/>
    <w:rsid w:val="2CF117DD"/>
    <w:rsid w:val="2D0C03AD"/>
    <w:rsid w:val="2D11019A"/>
    <w:rsid w:val="2D120FC3"/>
    <w:rsid w:val="2D13552E"/>
    <w:rsid w:val="2D2A258C"/>
    <w:rsid w:val="2D3876A0"/>
    <w:rsid w:val="2D4B1F9B"/>
    <w:rsid w:val="2D8934B8"/>
    <w:rsid w:val="2D8A2FC2"/>
    <w:rsid w:val="2D9562B7"/>
    <w:rsid w:val="2D9935FA"/>
    <w:rsid w:val="2D9B0195"/>
    <w:rsid w:val="2DAF3EB5"/>
    <w:rsid w:val="2DBF01B4"/>
    <w:rsid w:val="2DC54536"/>
    <w:rsid w:val="2DE14FA9"/>
    <w:rsid w:val="2DEA7F35"/>
    <w:rsid w:val="2DF33B30"/>
    <w:rsid w:val="2E1C4011"/>
    <w:rsid w:val="2E1C6B71"/>
    <w:rsid w:val="2E336DCD"/>
    <w:rsid w:val="2E3C7669"/>
    <w:rsid w:val="2E4362F6"/>
    <w:rsid w:val="2E441DFB"/>
    <w:rsid w:val="2E4D0E63"/>
    <w:rsid w:val="2E61076C"/>
    <w:rsid w:val="2E626EF3"/>
    <w:rsid w:val="2E662155"/>
    <w:rsid w:val="2E6A1D4D"/>
    <w:rsid w:val="2E7B0329"/>
    <w:rsid w:val="2E7C0BB8"/>
    <w:rsid w:val="2E7E3F03"/>
    <w:rsid w:val="2E882E81"/>
    <w:rsid w:val="2E896148"/>
    <w:rsid w:val="2E8C1A17"/>
    <w:rsid w:val="2E905AFF"/>
    <w:rsid w:val="2E97314D"/>
    <w:rsid w:val="2EA4182B"/>
    <w:rsid w:val="2EA52047"/>
    <w:rsid w:val="2EB57943"/>
    <w:rsid w:val="2EBA25C4"/>
    <w:rsid w:val="2EBD0164"/>
    <w:rsid w:val="2EBD5FE5"/>
    <w:rsid w:val="2EC01EA6"/>
    <w:rsid w:val="2EC4440E"/>
    <w:rsid w:val="2EDF69D5"/>
    <w:rsid w:val="2EE768A9"/>
    <w:rsid w:val="2EE95245"/>
    <w:rsid w:val="2EF10DE7"/>
    <w:rsid w:val="2EF87493"/>
    <w:rsid w:val="2F0D50EE"/>
    <w:rsid w:val="2F123B9B"/>
    <w:rsid w:val="2F255E9B"/>
    <w:rsid w:val="2F294384"/>
    <w:rsid w:val="2F3E6BC3"/>
    <w:rsid w:val="2F466427"/>
    <w:rsid w:val="2F477BDA"/>
    <w:rsid w:val="2F492F66"/>
    <w:rsid w:val="2F4E5EBC"/>
    <w:rsid w:val="2F5218F0"/>
    <w:rsid w:val="2F553F98"/>
    <w:rsid w:val="2F680912"/>
    <w:rsid w:val="2F694AB6"/>
    <w:rsid w:val="2F7D6B53"/>
    <w:rsid w:val="2F7E4238"/>
    <w:rsid w:val="2F8F2AC6"/>
    <w:rsid w:val="2FB81078"/>
    <w:rsid w:val="2FBF039D"/>
    <w:rsid w:val="2FC548B4"/>
    <w:rsid w:val="2FCA4523"/>
    <w:rsid w:val="2FCD3119"/>
    <w:rsid w:val="2FE17BDB"/>
    <w:rsid w:val="2FF76A37"/>
    <w:rsid w:val="302807AD"/>
    <w:rsid w:val="30323584"/>
    <w:rsid w:val="30421D3C"/>
    <w:rsid w:val="30475747"/>
    <w:rsid w:val="30552A29"/>
    <w:rsid w:val="306D4298"/>
    <w:rsid w:val="30747190"/>
    <w:rsid w:val="308474F4"/>
    <w:rsid w:val="30864548"/>
    <w:rsid w:val="308F67E9"/>
    <w:rsid w:val="30963B50"/>
    <w:rsid w:val="309D0F36"/>
    <w:rsid w:val="30B05A29"/>
    <w:rsid w:val="30B55418"/>
    <w:rsid w:val="30C82321"/>
    <w:rsid w:val="30CE44C1"/>
    <w:rsid w:val="30D320B9"/>
    <w:rsid w:val="30D520C7"/>
    <w:rsid w:val="30D56BFC"/>
    <w:rsid w:val="30E73591"/>
    <w:rsid w:val="30F031F9"/>
    <w:rsid w:val="30F3692B"/>
    <w:rsid w:val="310F6D66"/>
    <w:rsid w:val="31230BE3"/>
    <w:rsid w:val="312B7767"/>
    <w:rsid w:val="31496A00"/>
    <w:rsid w:val="314E66D1"/>
    <w:rsid w:val="3153053F"/>
    <w:rsid w:val="315368DE"/>
    <w:rsid w:val="31584000"/>
    <w:rsid w:val="31587240"/>
    <w:rsid w:val="31676618"/>
    <w:rsid w:val="31761C60"/>
    <w:rsid w:val="318020B5"/>
    <w:rsid w:val="31903D82"/>
    <w:rsid w:val="31926B8E"/>
    <w:rsid w:val="319B27E7"/>
    <w:rsid w:val="31A479DA"/>
    <w:rsid w:val="31C24154"/>
    <w:rsid w:val="31CC739A"/>
    <w:rsid w:val="31D0320B"/>
    <w:rsid w:val="31D451BD"/>
    <w:rsid w:val="31DD4573"/>
    <w:rsid w:val="31E76338"/>
    <w:rsid w:val="31F617DF"/>
    <w:rsid w:val="31F67C86"/>
    <w:rsid w:val="31FE44B1"/>
    <w:rsid w:val="320C389F"/>
    <w:rsid w:val="321801AC"/>
    <w:rsid w:val="32222473"/>
    <w:rsid w:val="32287392"/>
    <w:rsid w:val="322D3E85"/>
    <w:rsid w:val="322E447A"/>
    <w:rsid w:val="323C6EBE"/>
    <w:rsid w:val="32416FA9"/>
    <w:rsid w:val="32554F7D"/>
    <w:rsid w:val="32585B9A"/>
    <w:rsid w:val="325A0E1F"/>
    <w:rsid w:val="3263522E"/>
    <w:rsid w:val="326C1641"/>
    <w:rsid w:val="326C734A"/>
    <w:rsid w:val="327212C0"/>
    <w:rsid w:val="32773F5E"/>
    <w:rsid w:val="32861800"/>
    <w:rsid w:val="32916D64"/>
    <w:rsid w:val="32922AEC"/>
    <w:rsid w:val="32A35F7E"/>
    <w:rsid w:val="32B651B1"/>
    <w:rsid w:val="32B93596"/>
    <w:rsid w:val="32E17371"/>
    <w:rsid w:val="32ED49BD"/>
    <w:rsid w:val="32ED54E0"/>
    <w:rsid w:val="32F13F68"/>
    <w:rsid w:val="32F84234"/>
    <w:rsid w:val="32FB6368"/>
    <w:rsid w:val="32FF1D6F"/>
    <w:rsid w:val="33075D65"/>
    <w:rsid w:val="330C2BBF"/>
    <w:rsid w:val="33172813"/>
    <w:rsid w:val="331A78CD"/>
    <w:rsid w:val="33223850"/>
    <w:rsid w:val="333456E2"/>
    <w:rsid w:val="33375E0D"/>
    <w:rsid w:val="334E45CA"/>
    <w:rsid w:val="3354448B"/>
    <w:rsid w:val="335634DC"/>
    <w:rsid w:val="335C5CDC"/>
    <w:rsid w:val="335C7D02"/>
    <w:rsid w:val="33735E03"/>
    <w:rsid w:val="33781BB4"/>
    <w:rsid w:val="337F056A"/>
    <w:rsid w:val="33850BA8"/>
    <w:rsid w:val="33865D84"/>
    <w:rsid w:val="338E50A6"/>
    <w:rsid w:val="33987B6C"/>
    <w:rsid w:val="339932B2"/>
    <w:rsid w:val="339F68AA"/>
    <w:rsid w:val="33AC4056"/>
    <w:rsid w:val="33B25E5A"/>
    <w:rsid w:val="33C07569"/>
    <w:rsid w:val="33CF3DAC"/>
    <w:rsid w:val="33D972DD"/>
    <w:rsid w:val="33E227B6"/>
    <w:rsid w:val="33EF34C6"/>
    <w:rsid w:val="33FB1CBE"/>
    <w:rsid w:val="3404782C"/>
    <w:rsid w:val="340A67C6"/>
    <w:rsid w:val="34102E45"/>
    <w:rsid w:val="341B5CF7"/>
    <w:rsid w:val="34247B2C"/>
    <w:rsid w:val="343E1815"/>
    <w:rsid w:val="344C079A"/>
    <w:rsid w:val="3452096A"/>
    <w:rsid w:val="34614542"/>
    <w:rsid w:val="346B24A4"/>
    <w:rsid w:val="346E4701"/>
    <w:rsid w:val="348068BB"/>
    <w:rsid w:val="348C1247"/>
    <w:rsid w:val="348D1E15"/>
    <w:rsid w:val="349E092E"/>
    <w:rsid w:val="34B167FC"/>
    <w:rsid w:val="34C94C35"/>
    <w:rsid w:val="34CA6F17"/>
    <w:rsid w:val="34D17704"/>
    <w:rsid w:val="34D4621A"/>
    <w:rsid w:val="34E91405"/>
    <w:rsid w:val="34F55ABD"/>
    <w:rsid w:val="35096BB7"/>
    <w:rsid w:val="351A507A"/>
    <w:rsid w:val="351F1BDB"/>
    <w:rsid w:val="351F497A"/>
    <w:rsid w:val="35262B50"/>
    <w:rsid w:val="352E517D"/>
    <w:rsid w:val="353B19A3"/>
    <w:rsid w:val="353D6349"/>
    <w:rsid w:val="35412BCF"/>
    <w:rsid w:val="35436801"/>
    <w:rsid w:val="354F767F"/>
    <w:rsid w:val="355A1D2E"/>
    <w:rsid w:val="3561627F"/>
    <w:rsid w:val="35674376"/>
    <w:rsid w:val="35855B87"/>
    <w:rsid w:val="3589535E"/>
    <w:rsid w:val="358A3380"/>
    <w:rsid w:val="35903834"/>
    <w:rsid w:val="359276EB"/>
    <w:rsid w:val="35976DE6"/>
    <w:rsid w:val="359A628A"/>
    <w:rsid w:val="359C34CD"/>
    <w:rsid w:val="35A54F48"/>
    <w:rsid w:val="35B33577"/>
    <w:rsid w:val="35BC6CC0"/>
    <w:rsid w:val="35D96634"/>
    <w:rsid w:val="35E06302"/>
    <w:rsid w:val="35E85D9D"/>
    <w:rsid w:val="35F24AB1"/>
    <w:rsid w:val="35F268B9"/>
    <w:rsid w:val="36132FBF"/>
    <w:rsid w:val="36202578"/>
    <w:rsid w:val="363547C9"/>
    <w:rsid w:val="363715CD"/>
    <w:rsid w:val="36464706"/>
    <w:rsid w:val="3646498D"/>
    <w:rsid w:val="364E0A57"/>
    <w:rsid w:val="36506E79"/>
    <w:rsid w:val="3654458A"/>
    <w:rsid w:val="366D4A8F"/>
    <w:rsid w:val="3671743B"/>
    <w:rsid w:val="367C3CC2"/>
    <w:rsid w:val="367D36E0"/>
    <w:rsid w:val="368C01A1"/>
    <w:rsid w:val="36932B94"/>
    <w:rsid w:val="36A05678"/>
    <w:rsid w:val="36B436C1"/>
    <w:rsid w:val="36C179C0"/>
    <w:rsid w:val="36D81757"/>
    <w:rsid w:val="36DC3F24"/>
    <w:rsid w:val="36E0307B"/>
    <w:rsid w:val="36EC40A3"/>
    <w:rsid w:val="36F5357F"/>
    <w:rsid w:val="37015630"/>
    <w:rsid w:val="3707096F"/>
    <w:rsid w:val="372833AB"/>
    <w:rsid w:val="372E63E3"/>
    <w:rsid w:val="375439C9"/>
    <w:rsid w:val="37684709"/>
    <w:rsid w:val="376D6FB1"/>
    <w:rsid w:val="3774106E"/>
    <w:rsid w:val="378653AE"/>
    <w:rsid w:val="37A24AB5"/>
    <w:rsid w:val="37AF6B36"/>
    <w:rsid w:val="37BF6CFA"/>
    <w:rsid w:val="37C6503E"/>
    <w:rsid w:val="37C84561"/>
    <w:rsid w:val="37C84CBC"/>
    <w:rsid w:val="37D633DB"/>
    <w:rsid w:val="37DA6FF7"/>
    <w:rsid w:val="37DB33C2"/>
    <w:rsid w:val="37DF2437"/>
    <w:rsid w:val="37E058C8"/>
    <w:rsid w:val="37E44281"/>
    <w:rsid w:val="37E621BD"/>
    <w:rsid w:val="37F30CA8"/>
    <w:rsid w:val="37F66742"/>
    <w:rsid w:val="37F87CF9"/>
    <w:rsid w:val="380341B1"/>
    <w:rsid w:val="382167C7"/>
    <w:rsid w:val="382D4C2B"/>
    <w:rsid w:val="38365643"/>
    <w:rsid w:val="38437AC8"/>
    <w:rsid w:val="384576EB"/>
    <w:rsid w:val="38482233"/>
    <w:rsid w:val="385F6182"/>
    <w:rsid w:val="38652BB1"/>
    <w:rsid w:val="3867143E"/>
    <w:rsid w:val="386C520F"/>
    <w:rsid w:val="387E5FD5"/>
    <w:rsid w:val="389841D8"/>
    <w:rsid w:val="38A91C39"/>
    <w:rsid w:val="38BC688C"/>
    <w:rsid w:val="38C43594"/>
    <w:rsid w:val="38C552DB"/>
    <w:rsid w:val="38CC158B"/>
    <w:rsid w:val="38F12C05"/>
    <w:rsid w:val="38F60FA0"/>
    <w:rsid w:val="390C7F26"/>
    <w:rsid w:val="39154687"/>
    <w:rsid w:val="3922062F"/>
    <w:rsid w:val="392406CB"/>
    <w:rsid w:val="393146AF"/>
    <w:rsid w:val="393378AA"/>
    <w:rsid w:val="393646E0"/>
    <w:rsid w:val="393A5113"/>
    <w:rsid w:val="39493F28"/>
    <w:rsid w:val="395051EA"/>
    <w:rsid w:val="395E3FEB"/>
    <w:rsid w:val="39751A0B"/>
    <w:rsid w:val="397D0507"/>
    <w:rsid w:val="39837897"/>
    <w:rsid w:val="39A65DB6"/>
    <w:rsid w:val="39AD62A6"/>
    <w:rsid w:val="39C8076D"/>
    <w:rsid w:val="39CF74DB"/>
    <w:rsid w:val="39D07F2C"/>
    <w:rsid w:val="39D86D11"/>
    <w:rsid w:val="39F64F0A"/>
    <w:rsid w:val="3A0C662C"/>
    <w:rsid w:val="3A1136EC"/>
    <w:rsid w:val="3A202283"/>
    <w:rsid w:val="3A251D7A"/>
    <w:rsid w:val="3A29021C"/>
    <w:rsid w:val="3A2F57C9"/>
    <w:rsid w:val="3A3D2053"/>
    <w:rsid w:val="3A4112D6"/>
    <w:rsid w:val="3A476017"/>
    <w:rsid w:val="3A5614F5"/>
    <w:rsid w:val="3A576986"/>
    <w:rsid w:val="3A5B33D4"/>
    <w:rsid w:val="3A694BCF"/>
    <w:rsid w:val="3A8758C1"/>
    <w:rsid w:val="3A8D6F35"/>
    <w:rsid w:val="3A8E7E15"/>
    <w:rsid w:val="3A9F502D"/>
    <w:rsid w:val="3AAC189E"/>
    <w:rsid w:val="3AAF7453"/>
    <w:rsid w:val="3AB06F40"/>
    <w:rsid w:val="3AB2387A"/>
    <w:rsid w:val="3AB24418"/>
    <w:rsid w:val="3ABD4ABD"/>
    <w:rsid w:val="3AC8190C"/>
    <w:rsid w:val="3AC87060"/>
    <w:rsid w:val="3ACC3FB8"/>
    <w:rsid w:val="3AD512CB"/>
    <w:rsid w:val="3AD5222C"/>
    <w:rsid w:val="3AD71C2B"/>
    <w:rsid w:val="3AE22465"/>
    <w:rsid w:val="3AEB3DFD"/>
    <w:rsid w:val="3AF7613D"/>
    <w:rsid w:val="3B006F66"/>
    <w:rsid w:val="3B0A2700"/>
    <w:rsid w:val="3B0A5DE2"/>
    <w:rsid w:val="3B0A6ED6"/>
    <w:rsid w:val="3B0C5B68"/>
    <w:rsid w:val="3B12486B"/>
    <w:rsid w:val="3B1B11F2"/>
    <w:rsid w:val="3B236BF5"/>
    <w:rsid w:val="3B25254A"/>
    <w:rsid w:val="3B2642BE"/>
    <w:rsid w:val="3B28654A"/>
    <w:rsid w:val="3B3C67F6"/>
    <w:rsid w:val="3B4C1E37"/>
    <w:rsid w:val="3B4E2A2B"/>
    <w:rsid w:val="3B6850FB"/>
    <w:rsid w:val="3B7A38B9"/>
    <w:rsid w:val="3B8A72A3"/>
    <w:rsid w:val="3B8E66FC"/>
    <w:rsid w:val="3B924005"/>
    <w:rsid w:val="3B955ED1"/>
    <w:rsid w:val="3B9A6673"/>
    <w:rsid w:val="3BA5076E"/>
    <w:rsid w:val="3BCF7905"/>
    <w:rsid w:val="3BD9693D"/>
    <w:rsid w:val="3BE2321B"/>
    <w:rsid w:val="3BFE60AD"/>
    <w:rsid w:val="3C026A80"/>
    <w:rsid w:val="3C0674AC"/>
    <w:rsid w:val="3C0C142B"/>
    <w:rsid w:val="3C0D2F29"/>
    <w:rsid w:val="3C14743B"/>
    <w:rsid w:val="3C230C69"/>
    <w:rsid w:val="3C2C4719"/>
    <w:rsid w:val="3C346404"/>
    <w:rsid w:val="3C447847"/>
    <w:rsid w:val="3C500E27"/>
    <w:rsid w:val="3C534C06"/>
    <w:rsid w:val="3C544E84"/>
    <w:rsid w:val="3C60726C"/>
    <w:rsid w:val="3C696BE1"/>
    <w:rsid w:val="3C6B1AAF"/>
    <w:rsid w:val="3C7650AC"/>
    <w:rsid w:val="3C783294"/>
    <w:rsid w:val="3C800B9B"/>
    <w:rsid w:val="3C806AC7"/>
    <w:rsid w:val="3C8073AB"/>
    <w:rsid w:val="3C8E306F"/>
    <w:rsid w:val="3C914BC6"/>
    <w:rsid w:val="3C932AB4"/>
    <w:rsid w:val="3C995B68"/>
    <w:rsid w:val="3C9A55E5"/>
    <w:rsid w:val="3CAB7A4D"/>
    <w:rsid w:val="3CB52D30"/>
    <w:rsid w:val="3CBA2708"/>
    <w:rsid w:val="3CBE3E5B"/>
    <w:rsid w:val="3CC1065E"/>
    <w:rsid w:val="3CC4141E"/>
    <w:rsid w:val="3CE051F6"/>
    <w:rsid w:val="3D016828"/>
    <w:rsid w:val="3D0B7F05"/>
    <w:rsid w:val="3D2563CB"/>
    <w:rsid w:val="3D2B3B22"/>
    <w:rsid w:val="3D554958"/>
    <w:rsid w:val="3D5A14A1"/>
    <w:rsid w:val="3D5D2526"/>
    <w:rsid w:val="3D6A6812"/>
    <w:rsid w:val="3D785BDF"/>
    <w:rsid w:val="3D912002"/>
    <w:rsid w:val="3D967AB3"/>
    <w:rsid w:val="3D9E5F35"/>
    <w:rsid w:val="3DAA2ACA"/>
    <w:rsid w:val="3DAC4CDD"/>
    <w:rsid w:val="3DB34B3D"/>
    <w:rsid w:val="3DB469AC"/>
    <w:rsid w:val="3DB86B84"/>
    <w:rsid w:val="3DC52261"/>
    <w:rsid w:val="3DCA397D"/>
    <w:rsid w:val="3DCD27FF"/>
    <w:rsid w:val="3DD37C11"/>
    <w:rsid w:val="3DD945BE"/>
    <w:rsid w:val="3DDD48D2"/>
    <w:rsid w:val="3DDF6472"/>
    <w:rsid w:val="3DEB09AF"/>
    <w:rsid w:val="3DEF50EB"/>
    <w:rsid w:val="3DFA7C4C"/>
    <w:rsid w:val="3E135428"/>
    <w:rsid w:val="3E2F1F22"/>
    <w:rsid w:val="3E39325E"/>
    <w:rsid w:val="3E4E3BE4"/>
    <w:rsid w:val="3E4E4AF0"/>
    <w:rsid w:val="3E560753"/>
    <w:rsid w:val="3E56209E"/>
    <w:rsid w:val="3E5904B0"/>
    <w:rsid w:val="3E5F3602"/>
    <w:rsid w:val="3E6B4D58"/>
    <w:rsid w:val="3E6D64C2"/>
    <w:rsid w:val="3E7B0D7B"/>
    <w:rsid w:val="3E8C4C99"/>
    <w:rsid w:val="3E9016D9"/>
    <w:rsid w:val="3E956113"/>
    <w:rsid w:val="3E9C33DC"/>
    <w:rsid w:val="3E9D0C78"/>
    <w:rsid w:val="3EAC2A56"/>
    <w:rsid w:val="3EB25AE6"/>
    <w:rsid w:val="3EB30384"/>
    <w:rsid w:val="3EC80E0F"/>
    <w:rsid w:val="3ECA6DAC"/>
    <w:rsid w:val="3ED743AC"/>
    <w:rsid w:val="3EDA11FC"/>
    <w:rsid w:val="3EEA7396"/>
    <w:rsid w:val="3EEC6FE7"/>
    <w:rsid w:val="3F122BE1"/>
    <w:rsid w:val="3F153989"/>
    <w:rsid w:val="3F154939"/>
    <w:rsid w:val="3F2A46F6"/>
    <w:rsid w:val="3F3C37A9"/>
    <w:rsid w:val="3F4868CA"/>
    <w:rsid w:val="3F4D2672"/>
    <w:rsid w:val="3F5013E1"/>
    <w:rsid w:val="3F531380"/>
    <w:rsid w:val="3F540151"/>
    <w:rsid w:val="3F735685"/>
    <w:rsid w:val="3F7B60FC"/>
    <w:rsid w:val="3F8114E2"/>
    <w:rsid w:val="3FAD186D"/>
    <w:rsid w:val="3FCD6E63"/>
    <w:rsid w:val="3FD1180F"/>
    <w:rsid w:val="3FDD775C"/>
    <w:rsid w:val="3FDE0E46"/>
    <w:rsid w:val="3FEA4A12"/>
    <w:rsid w:val="3FEA5F48"/>
    <w:rsid w:val="3FED5E21"/>
    <w:rsid w:val="3FF01F43"/>
    <w:rsid w:val="3FFD6584"/>
    <w:rsid w:val="3FFF3749"/>
    <w:rsid w:val="400B53D5"/>
    <w:rsid w:val="402C320C"/>
    <w:rsid w:val="40350BF3"/>
    <w:rsid w:val="404E55DD"/>
    <w:rsid w:val="40524A8F"/>
    <w:rsid w:val="40557311"/>
    <w:rsid w:val="4056797F"/>
    <w:rsid w:val="4066596F"/>
    <w:rsid w:val="406E496E"/>
    <w:rsid w:val="407007D0"/>
    <w:rsid w:val="407E3BF5"/>
    <w:rsid w:val="40866FA6"/>
    <w:rsid w:val="40903385"/>
    <w:rsid w:val="40A50B09"/>
    <w:rsid w:val="40A56B3C"/>
    <w:rsid w:val="40AC7116"/>
    <w:rsid w:val="40C80E75"/>
    <w:rsid w:val="40DB64BF"/>
    <w:rsid w:val="40E97293"/>
    <w:rsid w:val="40EC7C43"/>
    <w:rsid w:val="40ED753C"/>
    <w:rsid w:val="40F901AB"/>
    <w:rsid w:val="40FA60DF"/>
    <w:rsid w:val="410E5126"/>
    <w:rsid w:val="412163D5"/>
    <w:rsid w:val="41274BAD"/>
    <w:rsid w:val="41315C91"/>
    <w:rsid w:val="413611C1"/>
    <w:rsid w:val="41402449"/>
    <w:rsid w:val="41487A49"/>
    <w:rsid w:val="41586EBD"/>
    <w:rsid w:val="4161382F"/>
    <w:rsid w:val="41621F73"/>
    <w:rsid w:val="416A1396"/>
    <w:rsid w:val="416C6CB4"/>
    <w:rsid w:val="417221BA"/>
    <w:rsid w:val="417A02E9"/>
    <w:rsid w:val="419A2AB1"/>
    <w:rsid w:val="41A12BA8"/>
    <w:rsid w:val="41DD2095"/>
    <w:rsid w:val="41E03082"/>
    <w:rsid w:val="41E269C5"/>
    <w:rsid w:val="41E54D2F"/>
    <w:rsid w:val="41EB5D70"/>
    <w:rsid w:val="41EF5BF0"/>
    <w:rsid w:val="42180669"/>
    <w:rsid w:val="42183903"/>
    <w:rsid w:val="421916F8"/>
    <w:rsid w:val="421E7540"/>
    <w:rsid w:val="42415C3E"/>
    <w:rsid w:val="42587CDE"/>
    <w:rsid w:val="42610EDF"/>
    <w:rsid w:val="427E1D2C"/>
    <w:rsid w:val="427E2112"/>
    <w:rsid w:val="42977999"/>
    <w:rsid w:val="42A35888"/>
    <w:rsid w:val="42B76B84"/>
    <w:rsid w:val="42B942E2"/>
    <w:rsid w:val="42BA06F6"/>
    <w:rsid w:val="42BA3C4F"/>
    <w:rsid w:val="42CE3A65"/>
    <w:rsid w:val="42D765F9"/>
    <w:rsid w:val="42D778BB"/>
    <w:rsid w:val="42DA4E42"/>
    <w:rsid w:val="42DF566D"/>
    <w:rsid w:val="42EE5910"/>
    <w:rsid w:val="430A3808"/>
    <w:rsid w:val="43204B63"/>
    <w:rsid w:val="432403B3"/>
    <w:rsid w:val="43480A22"/>
    <w:rsid w:val="435A4E21"/>
    <w:rsid w:val="436504F1"/>
    <w:rsid w:val="43672EA8"/>
    <w:rsid w:val="436D71E6"/>
    <w:rsid w:val="43765D63"/>
    <w:rsid w:val="438274DA"/>
    <w:rsid w:val="43914F41"/>
    <w:rsid w:val="439A562B"/>
    <w:rsid w:val="43A1526B"/>
    <w:rsid w:val="43AA74CB"/>
    <w:rsid w:val="43D124ED"/>
    <w:rsid w:val="43F61180"/>
    <w:rsid w:val="44164AD9"/>
    <w:rsid w:val="44277B40"/>
    <w:rsid w:val="443A00E2"/>
    <w:rsid w:val="4444045E"/>
    <w:rsid w:val="44522C04"/>
    <w:rsid w:val="44582D96"/>
    <w:rsid w:val="445E09B0"/>
    <w:rsid w:val="44611FFE"/>
    <w:rsid w:val="4474219F"/>
    <w:rsid w:val="447F79AF"/>
    <w:rsid w:val="44860280"/>
    <w:rsid w:val="44874A12"/>
    <w:rsid w:val="44A90BFE"/>
    <w:rsid w:val="44A91278"/>
    <w:rsid w:val="44AC4713"/>
    <w:rsid w:val="44B53FEB"/>
    <w:rsid w:val="44C21D0F"/>
    <w:rsid w:val="44C71C3C"/>
    <w:rsid w:val="44DD7044"/>
    <w:rsid w:val="44E767DE"/>
    <w:rsid w:val="44F02F25"/>
    <w:rsid w:val="45021A3E"/>
    <w:rsid w:val="45093F11"/>
    <w:rsid w:val="451365FA"/>
    <w:rsid w:val="45171147"/>
    <w:rsid w:val="45196325"/>
    <w:rsid w:val="454A3C6E"/>
    <w:rsid w:val="454C1145"/>
    <w:rsid w:val="455324D9"/>
    <w:rsid w:val="45576083"/>
    <w:rsid w:val="45672AA9"/>
    <w:rsid w:val="45695432"/>
    <w:rsid w:val="45736AF7"/>
    <w:rsid w:val="457F6BE3"/>
    <w:rsid w:val="4584387E"/>
    <w:rsid w:val="4589192A"/>
    <w:rsid w:val="458A1D99"/>
    <w:rsid w:val="45C75C9E"/>
    <w:rsid w:val="45CD6ECD"/>
    <w:rsid w:val="45D234D0"/>
    <w:rsid w:val="45D616F9"/>
    <w:rsid w:val="45D6671E"/>
    <w:rsid w:val="45E76A9C"/>
    <w:rsid w:val="45F94470"/>
    <w:rsid w:val="45F950BD"/>
    <w:rsid w:val="460E0560"/>
    <w:rsid w:val="46142EE8"/>
    <w:rsid w:val="4631436A"/>
    <w:rsid w:val="46337966"/>
    <w:rsid w:val="4638444A"/>
    <w:rsid w:val="463A2139"/>
    <w:rsid w:val="46422EEB"/>
    <w:rsid w:val="4662534C"/>
    <w:rsid w:val="4669243F"/>
    <w:rsid w:val="46710329"/>
    <w:rsid w:val="46765EED"/>
    <w:rsid w:val="468D2D59"/>
    <w:rsid w:val="4698193E"/>
    <w:rsid w:val="469E7E7F"/>
    <w:rsid w:val="46A5076B"/>
    <w:rsid w:val="46A84F49"/>
    <w:rsid w:val="46B664C4"/>
    <w:rsid w:val="46C821B5"/>
    <w:rsid w:val="46CF15E8"/>
    <w:rsid w:val="46DF0748"/>
    <w:rsid w:val="46E86391"/>
    <w:rsid w:val="47044E68"/>
    <w:rsid w:val="47050525"/>
    <w:rsid w:val="470F463F"/>
    <w:rsid w:val="471462E5"/>
    <w:rsid w:val="472642E0"/>
    <w:rsid w:val="47377FAC"/>
    <w:rsid w:val="473B1D48"/>
    <w:rsid w:val="473F642D"/>
    <w:rsid w:val="47536E7F"/>
    <w:rsid w:val="4767099B"/>
    <w:rsid w:val="47673E6B"/>
    <w:rsid w:val="47681F91"/>
    <w:rsid w:val="476C3AB6"/>
    <w:rsid w:val="476D017F"/>
    <w:rsid w:val="477124D2"/>
    <w:rsid w:val="477443D8"/>
    <w:rsid w:val="479371CA"/>
    <w:rsid w:val="479A0EEB"/>
    <w:rsid w:val="479F25F6"/>
    <w:rsid w:val="47B80919"/>
    <w:rsid w:val="47D82F5F"/>
    <w:rsid w:val="47D90D07"/>
    <w:rsid w:val="47DE79B3"/>
    <w:rsid w:val="47ED1AFD"/>
    <w:rsid w:val="48002DE8"/>
    <w:rsid w:val="48005FC7"/>
    <w:rsid w:val="4808717D"/>
    <w:rsid w:val="480C53C5"/>
    <w:rsid w:val="480E5C77"/>
    <w:rsid w:val="4822764B"/>
    <w:rsid w:val="483A5B9C"/>
    <w:rsid w:val="484E08B1"/>
    <w:rsid w:val="484E3C54"/>
    <w:rsid w:val="485269FC"/>
    <w:rsid w:val="485D4C2A"/>
    <w:rsid w:val="487C34E8"/>
    <w:rsid w:val="487E7B8C"/>
    <w:rsid w:val="48807601"/>
    <w:rsid w:val="48873772"/>
    <w:rsid w:val="488D093A"/>
    <w:rsid w:val="48940BAC"/>
    <w:rsid w:val="48AD2CD0"/>
    <w:rsid w:val="48AD798F"/>
    <w:rsid w:val="48B22DBF"/>
    <w:rsid w:val="48B72DCA"/>
    <w:rsid w:val="48BA7623"/>
    <w:rsid w:val="48D2594E"/>
    <w:rsid w:val="48D32A59"/>
    <w:rsid w:val="48F967F3"/>
    <w:rsid w:val="48FE2BE5"/>
    <w:rsid w:val="49066B0B"/>
    <w:rsid w:val="49072C2A"/>
    <w:rsid w:val="491029DA"/>
    <w:rsid w:val="491A70EF"/>
    <w:rsid w:val="491C5FEB"/>
    <w:rsid w:val="49350238"/>
    <w:rsid w:val="493B24B9"/>
    <w:rsid w:val="494049A5"/>
    <w:rsid w:val="49434C34"/>
    <w:rsid w:val="4953645F"/>
    <w:rsid w:val="496E45C3"/>
    <w:rsid w:val="497F733F"/>
    <w:rsid w:val="49893F0B"/>
    <w:rsid w:val="498A1138"/>
    <w:rsid w:val="49A075B1"/>
    <w:rsid w:val="49A23B9C"/>
    <w:rsid w:val="49A432A1"/>
    <w:rsid w:val="49B20F0B"/>
    <w:rsid w:val="49BF7E8D"/>
    <w:rsid w:val="49C205D0"/>
    <w:rsid w:val="49C64832"/>
    <w:rsid w:val="49EB6C82"/>
    <w:rsid w:val="49FC1570"/>
    <w:rsid w:val="4A0B258B"/>
    <w:rsid w:val="4A0F3A67"/>
    <w:rsid w:val="4A171E93"/>
    <w:rsid w:val="4A433C47"/>
    <w:rsid w:val="4A572DB6"/>
    <w:rsid w:val="4A817806"/>
    <w:rsid w:val="4A8A4588"/>
    <w:rsid w:val="4A9E15F9"/>
    <w:rsid w:val="4A9E500C"/>
    <w:rsid w:val="4AB1296A"/>
    <w:rsid w:val="4AB263A7"/>
    <w:rsid w:val="4ACD2115"/>
    <w:rsid w:val="4AD226AE"/>
    <w:rsid w:val="4AD70A6B"/>
    <w:rsid w:val="4AD7720E"/>
    <w:rsid w:val="4AE9198D"/>
    <w:rsid w:val="4AF24BA4"/>
    <w:rsid w:val="4AFD75B2"/>
    <w:rsid w:val="4AFE3FEC"/>
    <w:rsid w:val="4AFF320D"/>
    <w:rsid w:val="4B044578"/>
    <w:rsid w:val="4B0C0214"/>
    <w:rsid w:val="4B152BAB"/>
    <w:rsid w:val="4B190D6B"/>
    <w:rsid w:val="4B270173"/>
    <w:rsid w:val="4B296C00"/>
    <w:rsid w:val="4B3E6F47"/>
    <w:rsid w:val="4B4F1E4B"/>
    <w:rsid w:val="4B542E9E"/>
    <w:rsid w:val="4B560974"/>
    <w:rsid w:val="4B562F3D"/>
    <w:rsid w:val="4B7C6558"/>
    <w:rsid w:val="4B8053BF"/>
    <w:rsid w:val="4B8D53D9"/>
    <w:rsid w:val="4B9253AE"/>
    <w:rsid w:val="4B994A79"/>
    <w:rsid w:val="4BA40ACB"/>
    <w:rsid w:val="4BAE43AD"/>
    <w:rsid w:val="4BBB57C6"/>
    <w:rsid w:val="4BDE58EA"/>
    <w:rsid w:val="4BE672D6"/>
    <w:rsid w:val="4BEA44F5"/>
    <w:rsid w:val="4BFF1C1A"/>
    <w:rsid w:val="4C17303D"/>
    <w:rsid w:val="4C187400"/>
    <w:rsid w:val="4C222569"/>
    <w:rsid w:val="4C27022C"/>
    <w:rsid w:val="4C2D69D9"/>
    <w:rsid w:val="4C2F198C"/>
    <w:rsid w:val="4C4010F3"/>
    <w:rsid w:val="4C4B4182"/>
    <w:rsid w:val="4C521690"/>
    <w:rsid w:val="4C57555A"/>
    <w:rsid w:val="4C5C1313"/>
    <w:rsid w:val="4C5D6E65"/>
    <w:rsid w:val="4C604A6B"/>
    <w:rsid w:val="4C780C09"/>
    <w:rsid w:val="4C891F40"/>
    <w:rsid w:val="4C983A13"/>
    <w:rsid w:val="4CA366D7"/>
    <w:rsid w:val="4CAC6D12"/>
    <w:rsid w:val="4CAD5BCD"/>
    <w:rsid w:val="4CAF18C2"/>
    <w:rsid w:val="4CCC4295"/>
    <w:rsid w:val="4CD22F15"/>
    <w:rsid w:val="4CD61825"/>
    <w:rsid w:val="4CDB6F3F"/>
    <w:rsid w:val="4CEC0973"/>
    <w:rsid w:val="4CF139B3"/>
    <w:rsid w:val="4CFA1E75"/>
    <w:rsid w:val="4D03226E"/>
    <w:rsid w:val="4D061D42"/>
    <w:rsid w:val="4D235554"/>
    <w:rsid w:val="4D286389"/>
    <w:rsid w:val="4D2E2947"/>
    <w:rsid w:val="4D306E64"/>
    <w:rsid w:val="4D466896"/>
    <w:rsid w:val="4D6C2B17"/>
    <w:rsid w:val="4D6C55F1"/>
    <w:rsid w:val="4D6F39A6"/>
    <w:rsid w:val="4D732286"/>
    <w:rsid w:val="4D7D72F3"/>
    <w:rsid w:val="4D807FE1"/>
    <w:rsid w:val="4D8945AC"/>
    <w:rsid w:val="4D8A226C"/>
    <w:rsid w:val="4D8C4341"/>
    <w:rsid w:val="4DB20011"/>
    <w:rsid w:val="4DCC0CC5"/>
    <w:rsid w:val="4DCC35BA"/>
    <w:rsid w:val="4DDF294A"/>
    <w:rsid w:val="4DE94985"/>
    <w:rsid w:val="4DE97914"/>
    <w:rsid w:val="4E01519B"/>
    <w:rsid w:val="4E0A0CC7"/>
    <w:rsid w:val="4E100789"/>
    <w:rsid w:val="4E12532A"/>
    <w:rsid w:val="4E1628AC"/>
    <w:rsid w:val="4E165289"/>
    <w:rsid w:val="4E307703"/>
    <w:rsid w:val="4E322B1A"/>
    <w:rsid w:val="4E43213B"/>
    <w:rsid w:val="4E7576ED"/>
    <w:rsid w:val="4E765B63"/>
    <w:rsid w:val="4E9B71B7"/>
    <w:rsid w:val="4EA5693D"/>
    <w:rsid w:val="4EA86C33"/>
    <w:rsid w:val="4ED340B5"/>
    <w:rsid w:val="4ED60836"/>
    <w:rsid w:val="4EDA5EC5"/>
    <w:rsid w:val="4EE50632"/>
    <w:rsid w:val="4EE64C4D"/>
    <w:rsid w:val="4EF14F58"/>
    <w:rsid w:val="4EF54142"/>
    <w:rsid w:val="4EFB4E27"/>
    <w:rsid w:val="4EFB6BE9"/>
    <w:rsid w:val="4F002347"/>
    <w:rsid w:val="4F1D4648"/>
    <w:rsid w:val="4F227CA1"/>
    <w:rsid w:val="4F242F6C"/>
    <w:rsid w:val="4F2465F4"/>
    <w:rsid w:val="4F2559F7"/>
    <w:rsid w:val="4F2F26BF"/>
    <w:rsid w:val="4F3752F6"/>
    <w:rsid w:val="4F4039F1"/>
    <w:rsid w:val="4F60479A"/>
    <w:rsid w:val="4F6C4326"/>
    <w:rsid w:val="4F786978"/>
    <w:rsid w:val="4F843BAE"/>
    <w:rsid w:val="4F95635E"/>
    <w:rsid w:val="4F9F493A"/>
    <w:rsid w:val="4FAE06D3"/>
    <w:rsid w:val="4FC22480"/>
    <w:rsid w:val="4FC4105C"/>
    <w:rsid w:val="4FC553E9"/>
    <w:rsid w:val="4FD25EA1"/>
    <w:rsid w:val="4FDB57C3"/>
    <w:rsid w:val="4FDC33DF"/>
    <w:rsid w:val="4FF75888"/>
    <w:rsid w:val="50127B93"/>
    <w:rsid w:val="5017201A"/>
    <w:rsid w:val="501C385A"/>
    <w:rsid w:val="50245DF7"/>
    <w:rsid w:val="503255B8"/>
    <w:rsid w:val="50326389"/>
    <w:rsid w:val="50357FB8"/>
    <w:rsid w:val="50547729"/>
    <w:rsid w:val="505C3228"/>
    <w:rsid w:val="505F7D58"/>
    <w:rsid w:val="50654E51"/>
    <w:rsid w:val="508F372D"/>
    <w:rsid w:val="509313D5"/>
    <w:rsid w:val="50A66FFC"/>
    <w:rsid w:val="50B9054B"/>
    <w:rsid w:val="50BA38F8"/>
    <w:rsid w:val="50C0032C"/>
    <w:rsid w:val="50E179C7"/>
    <w:rsid w:val="50FC28D9"/>
    <w:rsid w:val="50FE3382"/>
    <w:rsid w:val="5108002F"/>
    <w:rsid w:val="510866B1"/>
    <w:rsid w:val="511A10B6"/>
    <w:rsid w:val="511A56D9"/>
    <w:rsid w:val="51263921"/>
    <w:rsid w:val="51394DEB"/>
    <w:rsid w:val="514E4672"/>
    <w:rsid w:val="515A4564"/>
    <w:rsid w:val="517917E9"/>
    <w:rsid w:val="518E1C59"/>
    <w:rsid w:val="519E2C77"/>
    <w:rsid w:val="51A240BA"/>
    <w:rsid w:val="51A76B1E"/>
    <w:rsid w:val="51B4745C"/>
    <w:rsid w:val="51BE39C7"/>
    <w:rsid w:val="51CD7D96"/>
    <w:rsid w:val="51E24935"/>
    <w:rsid w:val="51E30736"/>
    <w:rsid w:val="51E6192B"/>
    <w:rsid w:val="51F97E88"/>
    <w:rsid w:val="51FD2191"/>
    <w:rsid w:val="5203523B"/>
    <w:rsid w:val="52055B1A"/>
    <w:rsid w:val="521E5B6B"/>
    <w:rsid w:val="525747A2"/>
    <w:rsid w:val="52676396"/>
    <w:rsid w:val="526F76E1"/>
    <w:rsid w:val="52895839"/>
    <w:rsid w:val="52905985"/>
    <w:rsid w:val="52906632"/>
    <w:rsid w:val="52AA7474"/>
    <w:rsid w:val="52AE4D8C"/>
    <w:rsid w:val="52AF7569"/>
    <w:rsid w:val="52B33849"/>
    <w:rsid w:val="52B41CED"/>
    <w:rsid w:val="52B4602B"/>
    <w:rsid w:val="52B5482C"/>
    <w:rsid w:val="52BE328A"/>
    <w:rsid w:val="52D337C9"/>
    <w:rsid w:val="52DC7D7B"/>
    <w:rsid w:val="52E52455"/>
    <w:rsid w:val="52EA10B6"/>
    <w:rsid w:val="52F95EEE"/>
    <w:rsid w:val="52FA5472"/>
    <w:rsid w:val="52FB6A26"/>
    <w:rsid w:val="52FE726A"/>
    <w:rsid w:val="53000622"/>
    <w:rsid w:val="53066F3E"/>
    <w:rsid w:val="530C197F"/>
    <w:rsid w:val="530F4AC9"/>
    <w:rsid w:val="53311642"/>
    <w:rsid w:val="533346CF"/>
    <w:rsid w:val="53343147"/>
    <w:rsid w:val="53377FFF"/>
    <w:rsid w:val="534955E5"/>
    <w:rsid w:val="534D3BDA"/>
    <w:rsid w:val="534E3698"/>
    <w:rsid w:val="53746A27"/>
    <w:rsid w:val="53853D24"/>
    <w:rsid w:val="538A2074"/>
    <w:rsid w:val="538F38F6"/>
    <w:rsid w:val="538F4353"/>
    <w:rsid w:val="53972C1E"/>
    <w:rsid w:val="53C75BB9"/>
    <w:rsid w:val="53D65954"/>
    <w:rsid w:val="53D7552D"/>
    <w:rsid w:val="540F3DAF"/>
    <w:rsid w:val="54126726"/>
    <w:rsid w:val="54211752"/>
    <w:rsid w:val="54261106"/>
    <w:rsid w:val="543263ED"/>
    <w:rsid w:val="54345D98"/>
    <w:rsid w:val="543D6E73"/>
    <w:rsid w:val="544A0A2B"/>
    <w:rsid w:val="546350E8"/>
    <w:rsid w:val="54650CEA"/>
    <w:rsid w:val="546869B7"/>
    <w:rsid w:val="547151AD"/>
    <w:rsid w:val="547D6646"/>
    <w:rsid w:val="547F00F9"/>
    <w:rsid w:val="548A00CE"/>
    <w:rsid w:val="549447D6"/>
    <w:rsid w:val="54962FCD"/>
    <w:rsid w:val="54B3392A"/>
    <w:rsid w:val="54C112F8"/>
    <w:rsid w:val="54C824D5"/>
    <w:rsid w:val="54FA3152"/>
    <w:rsid w:val="55007897"/>
    <w:rsid w:val="55041BC3"/>
    <w:rsid w:val="550B095D"/>
    <w:rsid w:val="55166A10"/>
    <w:rsid w:val="551958FE"/>
    <w:rsid w:val="552171C4"/>
    <w:rsid w:val="55220A00"/>
    <w:rsid w:val="552F04A0"/>
    <w:rsid w:val="55385BFF"/>
    <w:rsid w:val="55386571"/>
    <w:rsid w:val="55406F63"/>
    <w:rsid w:val="555E4FFF"/>
    <w:rsid w:val="5566620C"/>
    <w:rsid w:val="5567056F"/>
    <w:rsid w:val="557C25DB"/>
    <w:rsid w:val="558D7A3B"/>
    <w:rsid w:val="559A7D5F"/>
    <w:rsid w:val="55A91AA3"/>
    <w:rsid w:val="55AF5D52"/>
    <w:rsid w:val="55B84DCC"/>
    <w:rsid w:val="55C57A5F"/>
    <w:rsid w:val="55C96624"/>
    <w:rsid w:val="55EB0A18"/>
    <w:rsid w:val="55F0494C"/>
    <w:rsid w:val="56013A44"/>
    <w:rsid w:val="56122EDA"/>
    <w:rsid w:val="561B5A60"/>
    <w:rsid w:val="562838EF"/>
    <w:rsid w:val="5629109C"/>
    <w:rsid w:val="563223D7"/>
    <w:rsid w:val="563A11CE"/>
    <w:rsid w:val="563F55B4"/>
    <w:rsid w:val="5656498A"/>
    <w:rsid w:val="565B593F"/>
    <w:rsid w:val="566531E5"/>
    <w:rsid w:val="567C2003"/>
    <w:rsid w:val="5683238F"/>
    <w:rsid w:val="568524D4"/>
    <w:rsid w:val="568E677B"/>
    <w:rsid w:val="56A50D5A"/>
    <w:rsid w:val="56B77971"/>
    <w:rsid w:val="56B9145F"/>
    <w:rsid w:val="56BA6F68"/>
    <w:rsid w:val="56BC5155"/>
    <w:rsid w:val="56BE4707"/>
    <w:rsid w:val="56CE0086"/>
    <w:rsid w:val="56D84785"/>
    <w:rsid w:val="56DD7383"/>
    <w:rsid w:val="56E05096"/>
    <w:rsid w:val="56F426A9"/>
    <w:rsid w:val="56FD572D"/>
    <w:rsid w:val="56FF09F3"/>
    <w:rsid w:val="57071934"/>
    <w:rsid w:val="571335FC"/>
    <w:rsid w:val="57156A09"/>
    <w:rsid w:val="57260933"/>
    <w:rsid w:val="572E3F1B"/>
    <w:rsid w:val="57367145"/>
    <w:rsid w:val="57397519"/>
    <w:rsid w:val="573A5A95"/>
    <w:rsid w:val="574B52AF"/>
    <w:rsid w:val="575D69AB"/>
    <w:rsid w:val="5766604E"/>
    <w:rsid w:val="57757D55"/>
    <w:rsid w:val="57772C6D"/>
    <w:rsid w:val="57775D99"/>
    <w:rsid w:val="577F3D7D"/>
    <w:rsid w:val="5785538D"/>
    <w:rsid w:val="578E7ADB"/>
    <w:rsid w:val="57912588"/>
    <w:rsid w:val="579B0E32"/>
    <w:rsid w:val="57A10B08"/>
    <w:rsid w:val="57D6391A"/>
    <w:rsid w:val="57E4150C"/>
    <w:rsid w:val="57ED0D6C"/>
    <w:rsid w:val="57EF0A89"/>
    <w:rsid w:val="57F12E56"/>
    <w:rsid w:val="57F54F7E"/>
    <w:rsid w:val="58031EDE"/>
    <w:rsid w:val="580432DA"/>
    <w:rsid w:val="580744AF"/>
    <w:rsid w:val="58092498"/>
    <w:rsid w:val="58146D42"/>
    <w:rsid w:val="58156F99"/>
    <w:rsid w:val="582D0C1D"/>
    <w:rsid w:val="582F08B0"/>
    <w:rsid w:val="583C2D36"/>
    <w:rsid w:val="585F7918"/>
    <w:rsid w:val="58623D47"/>
    <w:rsid w:val="58630072"/>
    <w:rsid w:val="586D5CB6"/>
    <w:rsid w:val="586E6764"/>
    <w:rsid w:val="588273A2"/>
    <w:rsid w:val="58944F99"/>
    <w:rsid w:val="58A73BDA"/>
    <w:rsid w:val="58CA0F37"/>
    <w:rsid w:val="58CC5DD1"/>
    <w:rsid w:val="58D84E9C"/>
    <w:rsid w:val="58DB531F"/>
    <w:rsid w:val="58DF7AF7"/>
    <w:rsid w:val="58E03BCD"/>
    <w:rsid w:val="58E810B7"/>
    <w:rsid w:val="58F60C8E"/>
    <w:rsid w:val="58F621F7"/>
    <w:rsid w:val="58FC260D"/>
    <w:rsid w:val="590B4322"/>
    <w:rsid w:val="59196784"/>
    <w:rsid w:val="59223CE3"/>
    <w:rsid w:val="593A7B8F"/>
    <w:rsid w:val="593C21FC"/>
    <w:rsid w:val="59444CBB"/>
    <w:rsid w:val="594E7113"/>
    <w:rsid w:val="595B5478"/>
    <w:rsid w:val="59624164"/>
    <w:rsid w:val="59664CC0"/>
    <w:rsid w:val="5973657D"/>
    <w:rsid w:val="597E6A68"/>
    <w:rsid w:val="59852E5C"/>
    <w:rsid w:val="599A207D"/>
    <w:rsid w:val="59A119E4"/>
    <w:rsid w:val="59B83454"/>
    <w:rsid w:val="59BD18FC"/>
    <w:rsid w:val="59CD7C8C"/>
    <w:rsid w:val="59D71F02"/>
    <w:rsid w:val="59D74747"/>
    <w:rsid w:val="59FB372C"/>
    <w:rsid w:val="5A025777"/>
    <w:rsid w:val="5A0A0A5A"/>
    <w:rsid w:val="5A0B4068"/>
    <w:rsid w:val="5A0E60F6"/>
    <w:rsid w:val="5A137297"/>
    <w:rsid w:val="5A182DDA"/>
    <w:rsid w:val="5A1E2013"/>
    <w:rsid w:val="5A3079D8"/>
    <w:rsid w:val="5A3D669B"/>
    <w:rsid w:val="5A3E43DD"/>
    <w:rsid w:val="5A4B6D7D"/>
    <w:rsid w:val="5A536E4E"/>
    <w:rsid w:val="5A5C4FE6"/>
    <w:rsid w:val="5A647322"/>
    <w:rsid w:val="5A705BAE"/>
    <w:rsid w:val="5A736053"/>
    <w:rsid w:val="5A7C5729"/>
    <w:rsid w:val="5A7F6D1B"/>
    <w:rsid w:val="5A815299"/>
    <w:rsid w:val="5A870B7E"/>
    <w:rsid w:val="5A90209F"/>
    <w:rsid w:val="5A961709"/>
    <w:rsid w:val="5A9B6A2F"/>
    <w:rsid w:val="5ACF1AD6"/>
    <w:rsid w:val="5AD3580D"/>
    <w:rsid w:val="5AE93527"/>
    <w:rsid w:val="5B041873"/>
    <w:rsid w:val="5B136611"/>
    <w:rsid w:val="5B1455C4"/>
    <w:rsid w:val="5B173393"/>
    <w:rsid w:val="5B2C6814"/>
    <w:rsid w:val="5B2E0A14"/>
    <w:rsid w:val="5B2E18EF"/>
    <w:rsid w:val="5B2F4175"/>
    <w:rsid w:val="5B330ADA"/>
    <w:rsid w:val="5B422C1A"/>
    <w:rsid w:val="5B4D1926"/>
    <w:rsid w:val="5B4E5232"/>
    <w:rsid w:val="5B4F2684"/>
    <w:rsid w:val="5B59283A"/>
    <w:rsid w:val="5B69059A"/>
    <w:rsid w:val="5B770DAF"/>
    <w:rsid w:val="5B815F87"/>
    <w:rsid w:val="5B8435AD"/>
    <w:rsid w:val="5B8A294E"/>
    <w:rsid w:val="5B8C32CA"/>
    <w:rsid w:val="5B8F37D2"/>
    <w:rsid w:val="5B8F79B9"/>
    <w:rsid w:val="5B9E12AD"/>
    <w:rsid w:val="5B9F472F"/>
    <w:rsid w:val="5BA60225"/>
    <w:rsid w:val="5BA81404"/>
    <w:rsid w:val="5BAB12AA"/>
    <w:rsid w:val="5BAC7202"/>
    <w:rsid w:val="5BB9040D"/>
    <w:rsid w:val="5BCF0BB5"/>
    <w:rsid w:val="5BCF5D77"/>
    <w:rsid w:val="5BDD5338"/>
    <w:rsid w:val="5BE71DB1"/>
    <w:rsid w:val="5BEB0AEB"/>
    <w:rsid w:val="5BF53BC3"/>
    <w:rsid w:val="5BF601C8"/>
    <w:rsid w:val="5BF77BC9"/>
    <w:rsid w:val="5BFB4054"/>
    <w:rsid w:val="5C020794"/>
    <w:rsid w:val="5C0C7F87"/>
    <w:rsid w:val="5C0E569E"/>
    <w:rsid w:val="5C105386"/>
    <w:rsid w:val="5C1218DC"/>
    <w:rsid w:val="5C21777F"/>
    <w:rsid w:val="5C2A4A06"/>
    <w:rsid w:val="5C3714C1"/>
    <w:rsid w:val="5C383610"/>
    <w:rsid w:val="5C4D1B7D"/>
    <w:rsid w:val="5C595B96"/>
    <w:rsid w:val="5C5C160E"/>
    <w:rsid w:val="5C5D57E5"/>
    <w:rsid w:val="5C7E3E63"/>
    <w:rsid w:val="5C8636E6"/>
    <w:rsid w:val="5C9D58B2"/>
    <w:rsid w:val="5CA95319"/>
    <w:rsid w:val="5CB67CA1"/>
    <w:rsid w:val="5CBA073B"/>
    <w:rsid w:val="5CD2662B"/>
    <w:rsid w:val="5CDC3FB3"/>
    <w:rsid w:val="5CE07DD8"/>
    <w:rsid w:val="5CF82775"/>
    <w:rsid w:val="5CFF1241"/>
    <w:rsid w:val="5D00324C"/>
    <w:rsid w:val="5D09209F"/>
    <w:rsid w:val="5D0C11B6"/>
    <w:rsid w:val="5D22795D"/>
    <w:rsid w:val="5D260E0E"/>
    <w:rsid w:val="5D346E4D"/>
    <w:rsid w:val="5D454CE6"/>
    <w:rsid w:val="5D4555BA"/>
    <w:rsid w:val="5D59204A"/>
    <w:rsid w:val="5D673962"/>
    <w:rsid w:val="5D6A7893"/>
    <w:rsid w:val="5D761C85"/>
    <w:rsid w:val="5D7801BF"/>
    <w:rsid w:val="5D8F4E44"/>
    <w:rsid w:val="5D964050"/>
    <w:rsid w:val="5D9F4FFF"/>
    <w:rsid w:val="5DA101BF"/>
    <w:rsid w:val="5DB21369"/>
    <w:rsid w:val="5DBA3A20"/>
    <w:rsid w:val="5DBB0D3A"/>
    <w:rsid w:val="5DD6541F"/>
    <w:rsid w:val="5DDD39D2"/>
    <w:rsid w:val="5DF2403B"/>
    <w:rsid w:val="5DF33833"/>
    <w:rsid w:val="5DF6513B"/>
    <w:rsid w:val="5E105906"/>
    <w:rsid w:val="5E117DE6"/>
    <w:rsid w:val="5E1425AC"/>
    <w:rsid w:val="5E194226"/>
    <w:rsid w:val="5E1E2D0D"/>
    <w:rsid w:val="5E1F0670"/>
    <w:rsid w:val="5E277000"/>
    <w:rsid w:val="5E2D323C"/>
    <w:rsid w:val="5E371562"/>
    <w:rsid w:val="5E390304"/>
    <w:rsid w:val="5E3C75F8"/>
    <w:rsid w:val="5E5920A7"/>
    <w:rsid w:val="5E685400"/>
    <w:rsid w:val="5E757D29"/>
    <w:rsid w:val="5E772C98"/>
    <w:rsid w:val="5E797CA7"/>
    <w:rsid w:val="5E7B5AB3"/>
    <w:rsid w:val="5E815810"/>
    <w:rsid w:val="5E8B0442"/>
    <w:rsid w:val="5E926C0E"/>
    <w:rsid w:val="5E994188"/>
    <w:rsid w:val="5E9A2624"/>
    <w:rsid w:val="5E9C13AD"/>
    <w:rsid w:val="5EA22A2C"/>
    <w:rsid w:val="5EAB436D"/>
    <w:rsid w:val="5EB34029"/>
    <w:rsid w:val="5EB363AB"/>
    <w:rsid w:val="5ED036C0"/>
    <w:rsid w:val="5ED51F80"/>
    <w:rsid w:val="5EE45B0C"/>
    <w:rsid w:val="5EF7081C"/>
    <w:rsid w:val="5EF912A1"/>
    <w:rsid w:val="5EF95BB4"/>
    <w:rsid w:val="5EFA73C2"/>
    <w:rsid w:val="5F054586"/>
    <w:rsid w:val="5F332507"/>
    <w:rsid w:val="5F4357D5"/>
    <w:rsid w:val="5F442506"/>
    <w:rsid w:val="5F513601"/>
    <w:rsid w:val="5F660D2E"/>
    <w:rsid w:val="5F732221"/>
    <w:rsid w:val="5F863D42"/>
    <w:rsid w:val="5F941B05"/>
    <w:rsid w:val="5FA952DF"/>
    <w:rsid w:val="5FBD0C96"/>
    <w:rsid w:val="5FCA3A1A"/>
    <w:rsid w:val="5FD149A2"/>
    <w:rsid w:val="5FD1560D"/>
    <w:rsid w:val="5FD93F2A"/>
    <w:rsid w:val="5FE420FE"/>
    <w:rsid w:val="5FEE6D8A"/>
    <w:rsid w:val="5FF827B5"/>
    <w:rsid w:val="60061B28"/>
    <w:rsid w:val="60063226"/>
    <w:rsid w:val="60075172"/>
    <w:rsid w:val="600F110A"/>
    <w:rsid w:val="60136388"/>
    <w:rsid w:val="601A54E3"/>
    <w:rsid w:val="60233343"/>
    <w:rsid w:val="60243D55"/>
    <w:rsid w:val="60367701"/>
    <w:rsid w:val="60423C4B"/>
    <w:rsid w:val="604E7726"/>
    <w:rsid w:val="60562864"/>
    <w:rsid w:val="60675179"/>
    <w:rsid w:val="60760B2B"/>
    <w:rsid w:val="60775A4D"/>
    <w:rsid w:val="607E5808"/>
    <w:rsid w:val="60892D83"/>
    <w:rsid w:val="60A31132"/>
    <w:rsid w:val="60D014E4"/>
    <w:rsid w:val="60D253D7"/>
    <w:rsid w:val="60E4486C"/>
    <w:rsid w:val="60EA405E"/>
    <w:rsid w:val="60F14A40"/>
    <w:rsid w:val="60F41844"/>
    <w:rsid w:val="61021248"/>
    <w:rsid w:val="610A6ADC"/>
    <w:rsid w:val="610F7EC7"/>
    <w:rsid w:val="612119E6"/>
    <w:rsid w:val="6123171D"/>
    <w:rsid w:val="61234C48"/>
    <w:rsid w:val="612C3FC7"/>
    <w:rsid w:val="612D29F3"/>
    <w:rsid w:val="61337D28"/>
    <w:rsid w:val="61416528"/>
    <w:rsid w:val="614404EF"/>
    <w:rsid w:val="61557DA3"/>
    <w:rsid w:val="615661AF"/>
    <w:rsid w:val="615C555F"/>
    <w:rsid w:val="615D10CB"/>
    <w:rsid w:val="616A060A"/>
    <w:rsid w:val="616E42ED"/>
    <w:rsid w:val="61752946"/>
    <w:rsid w:val="618021BE"/>
    <w:rsid w:val="618509AA"/>
    <w:rsid w:val="619A32FD"/>
    <w:rsid w:val="619B3812"/>
    <w:rsid w:val="61A9268C"/>
    <w:rsid w:val="61CE2494"/>
    <w:rsid w:val="61D30D26"/>
    <w:rsid w:val="61D530C5"/>
    <w:rsid w:val="61DA7DAC"/>
    <w:rsid w:val="61E85848"/>
    <w:rsid w:val="61F2287C"/>
    <w:rsid w:val="62136A10"/>
    <w:rsid w:val="622D5D47"/>
    <w:rsid w:val="62316CBC"/>
    <w:rsid w:val="623F7A6C"/>
    <w:rsid w:val="62822D37"/>
    <w:rsid w:val="62866359"/>
    <w:rsid w:val="628C08BC"/>
    <w:rsid w:val="628D4D36"/>
    <w:rsid w:val="62904BBD"/>
    <w:rsid w:val="62AF463A"/>
    <w:rsid w:val="62B40F8A"/>
    <w:rsid w:val="62B6027C"/>
    <w:rsid w:val="62C02760"/>
    <w:rsid w:val="62E214FA"/>
    <w:rsid w:val="62E44B13"/>
    <w:rsid w:val="630543AA"/>
    <w:rsid w:val="63086B17"/>
    <w:rsid w:val="63146C82"/>
    <w:rsid w:val="6325132C"/>
    <w:rsid w:val="632C571A"/>
    <w:rsid w:val="633D6F60"/>
    <w:rsid w:val="634F20CE"/>
    <w:rsid w:val="6366537A"/>
    <w:rsid w:val="636B6CB4"/>
    <w:rsid w:val="636D5F03"/>
    <w:rsid w:val="637170BA"/>
    <w:rsid w:val="63775BB0"/>
    <w:rsid w:val="638604C5"/>
    <w:rsid w:val="638E3218"/>
    <w:rsid w:val="63963ED2"/>
    <w:rsid w:val="63A676AF"/>
    <w:rsid w:val="63AD2277"/>
    <w:rsid w:val="63AE4366"/>
    <w:rsid w:val="63B76DC4"/>
    <w:rsid w:val="63D920B6"/>
    <w:rsid w:val="63EE3B4F"/>
    <w:rsid w:val="64063EB9"/>
    <w:rsid w:val="6406522A"/>
    <w:rsid w:val="6411444D"/>
    <w:rsid w:val="64192A56"/>
    <w:rsid w:val="642676ED"/>
    <w:rsid w:val="64300B82"/>
    <w:rsid w:val="64402FAF"/>
    <w:rsid w:val="64457312"/>
    <w:rsid w:val="6448732C"/>
    <w:rsid w:val="645D3C18"/>
    <w:rsid w:val="645E2565"/>
    <w:rsid w:val="647304DE"/>
    <w:rsid w:val="647B7CAF"/>
    <w:rsid w:val="647D52A5"/>
    <w:rsid w:val="647F7E45"/>
    <w:rsid w:val="648B5B94"/>
    <w:rsid w:val="649748D2"/>
    <w:rsid w:val="649956E7"/>
    <w:rsid w:val="64B104F6"/>
    <w:rsid w:val="64B83FBB"/>
    <w:rsid w:val="64BA3AF2"/>
    <w:rsid w:val="64CB688A"/>
    <w:rsid w:val="64CF19B6"/>
    <w:rsid w:val="64E24F26"/>
    <w:rsid w:val="64E36857"/>
    <w:rsid w:val="64E4346B"/>
    <w:rsid w:val="64F00131"/>
    <w:rsid w:val="64FE1EB9"/>
    <w:rsid w:val="64FE7F1F"/>
    <w:rsid w:val="65181750"/>
    <w:rsid w:val="653500B2"/>
    <w:rsid w:val="65447C1E"/>
    <w:rsid w:val="654829A9"/>
    <w:rsid w:val="654B61EF"/>
    <w:rsid w:val="655015CB"/>
    <w:rsid w:val="65614CA9"/>
    <w:rsid w:val="65635DE6"/>
    <w:rsid w:val="656B197B"/>
    <w:rsid w:val="656F10F8"/>
    <w:rsid w:val="657058F8"/>
    <w:rsid w:val="658F720A"/>
    <w:rsid w:val="659271A3"/>
    <w:rsid w:val="659A13CB"/>
    <w:rsid w:val="65BE2A0B"/>
    <w:rsid w:val="65CB7AD3"/>
    <w:rsid w:val="65E46EEB"/>
    <w:rsid w:val="65E941FF"/>
    <w:rsid w:val="65EC4200"/>
    <w:rsid w:val="65F51602"/>
    <w:rsid w:val="65FA0852"/>
    <w:rsid w:val="66002D14"/>
    <w:rsid w:val="66036146"/>
    <w:rsid w:val="66055B2A"/>
    <w:rsid w:val="66103836"/>
    <w:rsid w:val="661764FF"/>
    <w:rsid w:val="661F0C8C"/>
    <w:rsid w:val="661F5F91"/>
    <w:rsid w:val="66345727"/>
    <w:rsid w:val="66385875"/>
    <w:rsid w:val="66387A1D"/>
    <w:rsid w:val="663F50FA"/>
    <w:rsid w:val="66477424"/>
    <w:rsid w:val="66733F05"/>
    <w:rsid w:val="669950F7"/>
    <w:rsid w:val="669F6A21"/>
    <w:rsid w:val="66AF73BF"/>
    <w:rsid w:val="66B0257D"/>
    <w:rsid w:val="66B36F29"/>
    <w:rsid w:val="66B43191"/>
    <w:rsid w:val="66B619A7"/>
    <w:rsid w:val="66CB1BCD"/>
    <w:rsid w:val="66D15B08"/>
    <w:rsid w:val="66E912B0"/>
    <w:rsid w:val="66FC1C9D"/>
    <w:rsid w:val="670A0B42"/>
    <w:rsid w:val="670B4A29"/>
    <w:rsid w:val="670B7E57"/>
    <w:rsid w:val="672151F0"/>
    <w:rsid w:val="6724288D"/>
    <w:rsid w:val="67285390"/>
    <w:rsid w:val="675417F6"/>
    <w:rsid w:val="67572B0B"/>
    <w:rsid w:val="675E67A1"/>
    <w:rsid w:val="6767513D"/>
    <w:rsid w:val="677534E3"/>
    <w:rsid w:val="679B0B99"/>
    <w:rsid w:val="679F47DA"/>
    <w:rsid w:val="67A31215"/>
    <w:rsid w:val="67A77D86"/>
    <w:rsid w:val="67AB0D97"/>
    <w:rsid w:val="67B16B16"/>
    <w:rsid w:val="67B823A0"/>
    <w:rsid w:val="67CB0619"/>
    <w:rsid w:val="67E339A8"/>
    <w:rsid w:val="67F34E9B"/>
    <w:rsid w:val="6824347E"/>
    <w:rsid w:val="68264DB7"/>
    <w:rsid w:val="682842E2"/>
    <w:rsid w:val="68373E6C"/>
    <w:rsid w:val="68557C3F"/>
    <w:rsid w:val="685653EC"/>
    <w:rsid w:val="68571B57"/>
    <w:rsid w:val="6867002A"/>
    <w:rsid w:val="686F00D2"/>
    <w:rsid w:val="687101D3"/>
    <w:rsid w:val="687E1197"/>
    <w:rsid w:val="688C6C6F"/>
    <w:rsid w:val="68971898"/>
    <w:rsid w:val="68A16C94"/>
    <w:rsid w:val="68B34089"/>
    <w:rsid w:val="68C33A18"/>
    <w:rsid w:val="68D26615"/>
    <w:rsid w:val="68E34CA6"/>
    <w:rsid w:val="68E908E7"/>
    <w:rsid w:val="68F50E6D"/>
    <w:rsid w:val="68F83200"/>
    <w:rsid w:val="69013179"/>
    <w:rsid w:val="69250348"/>
    <w:rsid w:val="6925749F"/>
    <w:rsid w:val="69293378"/>
    <w:rsid w:val="692E076E"/>
    <w:rsid w:val="69440CEC"/>
    <w:rsid w:val="69453F16"/>
    <w:rsid w:val="694A0AE0"/>
    <w:rsid w:val="69503469"/>
    <w:rsid w:val="69537FD4"/>
    <w:rsid w:val="69547F14"/>
    <w:rsid w:val="696A4307"/>
    <w:rsid w:val="69745866"/>
    <w:rsid w:val="69783300"/>
    <w:rsid w:val="6978516F"/>
    <w:rsid w:val="69AF4DE0"/>
    <w:rsid w:val="69B2448D"/>
    <w:rsid w:val="69BB30D9"/>
    <w:rsid w:val="69C90D58"/>
    <w:rsid w:val="69F73D3A"/>
    <w:rsid w:val="69FC4817"/>
    <w:rsid w:val="6A19477D"/>
    <w:rsid w:val="6A19708C"/>
    <w:rsid w:val="6A20584E"/>
    <w:rsid w:val="6A232206"/>
    <w:rsid w:val="6A284E47"/>
    <w:rsid w:val="6A2F4892"/>
    <w:rsid w:val="6A361306"/>
    <w:rsid w:val="6A380450"/>
    <w:rsid w:val="6A3B3184"/>
    <w:rsid w:val="6A4F5A91"/>
    <w:rsid w:val="6A53770F"/>
    <w:rsid w:val="6A6228F2"/>
    <w:rsid w:val="6A6D1107"/>
    <w:rsid w:val="6A6D7B29"/>
    <w:rsid w:val="6A793DC6"/>
    <w:rsid w:val="6A7A2D65"/>
    <w:rsid w:val="6A8022AC"/>
    <w:rsid w:val="6A823DEB"/>
    <w:rsid w:val="6A840030"/>
    <w:rsid w:val="6A993E42"/>
    <w:rsid w:val="6A9B07B6"/>
    <w:rsid w:val="6A9E1AA8"/>
    <w:rsid w:val="6ABF3432"/>
    <w:rsid w:val="6ACB170F"/>
    <w:rsid w:val="6AD33BDC"/>
    <w:rsid w:val="6AD541AB"/>
    <w:rsid w:val="6AD87E06"/>
    <w:rsid w:val="6ADF09A1"/>
    <w:rsid w:val="6AE4648D"/>
    <w:rsid w:val="6AED483F"/>
    <w:rsid w:val="6AF4701C"/>
    <w:rsid w:val="6B0A3D88"/>
    <w:rsid w:val="6B0E1CEE"/>
    <w:rsid w:val="6B166803"/>
    <w:rsid w:val="6B1D71A0"/>
    <w:rsid w:val="6B204692"/>
    <w:rsid w:val="6B232F94"/>
    <w:rsid w:val="6B23388F"/>
    <w:rsid w:val="6B387BCA"/>
    <w:rsid w:val="6B4C1DED"/>
    <w:rsid w:val="6B51720E"/>
    <w:rsid w:val="6B5D3C6E"/>
    <w:rsid w:val="6B6A5CBF"/>
    <w:rsid w:val="6B702ABF"/>
    <w:rsid w:val="6B71605B"/>
    <w:rsid w:val="6B7663A3"/>
    <w:rsid w:val="6B78486E"/>
    <w:rsid w:val="6B8B65D8"/>
    <w:rsid w:val="6B926BEC"/>
    <w:rsid w:val="6B9B2BE5"/>
    <w:rsid w:val="6BA21270"/>
    <w:rsid w:val="6BA50C8A"/>
    <w:rsid w:val="6BA51457"/>
    <w:rsid w:val="6BAA1400"/>
    <w:rsid w:val="6BAB1244"/>
    <w:rsid w:val="6BCB7589"/>
    <w:rsid w:val="6BCE6E97"/>
    <w:rsid w:val="6BD347B1"/>
    <w:rsid w:val="6BF1350E"/>
    <w:rsid w:val="6BFA13B8"/>
    <w:rsid w:val="6BFF595D"/>
    <w:rsid w:val="6C0C30B5"/>
    <w:rsid w:val="6C233D98"/>
    <w:rsid w:val="6C2B14A5"/>
    <w:rsid w:val="6C461650"/>
    <w:rsid w:val="6C5F3491"/>
    <w:rsid w:val="6C5F7043"/>
    <w:rsid w:val="6C632999"/>
    <w:rsid w:val="6C76049C"/>
    <w:rsid w:val="6C7A2C52"/>
    <w:rsid w:val="6C7A6E97"/>
    <w:rsid w:val="6C8A5DF5"/>
    <w:rsid w:val="6C8C0C40"/>
    <w:rsid w:val="6CA33735"/>
    <w:rsid w:val="6CD2253F"/>
    <w:rsid w:val="6CD3203B"/>
    <w:rsid w:val="6CE112FC"/>
    <w:rsid w:val="6CE12223"/>
    <w:rsid w:val="6CE747BD"/>
    <w:rsid w:val="6CEC4E44"/>
    <w:rsid w:val="6CF665F6"/>
    <w:rsid w:val="6CFA34F3"/>
    <w:rsid w:val="6CFD24AE"/>
    <w:rsid w:val="6D1A26EE"/>
    <w:rsid w:val="6D335E00"/>
    <w:rsid w:val="6D40122E"/>
    <w:rsid w:val="6D4146D3"/>
    <w:rsid w:val="6D463D0E"/>
    <w:rsid w:val="6D4A4C98"/>
    <w:rsid w:val="6D4E7BCC"/>
    <w:rsid w:val="6D4F7209"/>
    <w:rsid w:val="6D551B5B"/>
    <w:rsid w:val="6D600B73"/>
    <w:rsid w:val="6D63585A"/>
    <w:rsid w:val="6D6A5EEF"/>
    <w:rsid w:val="6D767B8E"/>
    <w:rsid w:val="6D7E00E7"/>
    <w:rsid w:val="6D83762F"/>
    <w:rsid w:val="6D897A3E"/>
    <w:rsid w:val="6D911943"/>
    <w:rsid w:val="6D9C61F3"/>
    <w:rsid w:val="6D9E0FD3"/>
    <w:rsid w:val="6D9E544E"/>
    <w:rsid w:val="6DA76D3D"/>
    <w:rsid w:val="6DA80A5C"/>
    <w:rsid w:val="6DA92BAF"/>
    <w:rsid w:val="6DA955F4"/>
    <w:rsid w:val="6DB26C98"/>
    <w:rsid w:val="6DB576E5"/>
    <w:rsid w:val="6DB97554"/>
    <w:rsid w:val="6DCD1F4C"/>
    <w:rsid w:val="6DE2245F"/>
    <w:rsid w:val="6DE67464"/>
    <w:rsid w:val="6DEE7A43"/>
    <w:rsid w:val="6DF66F3E"/>
    <w:rsid w:val="6DFB7632"/>
    <w:rsid w:val="6E0872B8"/>
    <w:rsid w:val="6E0F2152"/>
    <w:rsid w:val="6E127E71"/>
    <w:rsid w:val="6E1B4941"/>
    <w:rsid w:val="6E1C58B6"/>
    <w:rsid w:val="6E2505E0"/>
    <w:rsid w:val="6E2B6C32"/>
    <w:rsid w:val="6E3A17CF"/>
    <w:rsid w:val="6E3F463C"/>
    <w:rsid w:val="6E41659E"/>
    <w:rsid w:val="6E466BB0"/>
    <w:rsid w:val="6E854753"/>
    <w:rsid w:val="6E861F4E"/>
    <w:rsid w:val="6E8909C1"/>
    <w:rsid w:val="6E9D1CD0"/>
    <w:rsid w:val="6EA4414C"/>
    <w:rsid w:val="6EB81350"/>
    <w:rsid w:val="6EC76E37"/>
    <w:rsid w:val="6ED43D7C"/>
    <w:rsid w:val="6ED46E26"/>
    <w:rsid w:val="6ED70CCF"/>
    <w:rsid w:val="6ED75A75"/>
    <w:rsid w:val="6EF71E40"/>
    <w:rsid w:val="6EFD1336"/>
    <w:rsid w:val="6F0741F4"/>
    <w:rsid w:val="6F180694"/>
    <w:rsid w:val="6F2109DD"/>
    <w:rsid w:val="6F2378EB"/>
    <w:rsid w:val="6F2479D3"/>
    <w:rsid w:val="6F273235"/>
    <w:rsid w:val="6F4306A5"/>
    <w:rsid w:val="6F5B5B2F"/>
    <w:rsid w:val="6F6E1146"/>
    <w:rsid w:val="6F7223D1"/>
    <w:rsid w:val="6F7E4021"/>
    <w:rsid w:val="6F8D12BE"/>
    <w:rsid w:val="6F950871"/>
    <w:rsid w:val="6FC035A0"/>
    <w:rsid w:val="6FC10569"/>
    <w:rsid w:val="6FD52B66"/>
    <w:rsid w:val="6FDC734A"/>
    <w:rsid w:val="6FE10B06"/>
    <w:rsid w:val="6FE85E88"/>
    <w:rsid w:val="6FE9625A"/>
    <w:rsid w:val="6FED23F3"/>
    <w:rsid w:val="700363AD"/>
    <w:rsid w:val="70054710"/>
    <w:rsid w:val="70067E6A"/>
    <w:rsid w:val="700971D5"/>
    <w:rsid w:val="70121CBE"/>
    <w:rsid w:val="702E442A"/>
    <w:rsid w:val="702E5100"/>
    <w:rsid w:val="70392058"/>
    <w:rsid w:val="703B21A6"/>
    <w:rsid w:val="70461A4A"/>
    <w:rsid w:val="70572034"/>
    <w:rsid w:val="705A0B84"/>
    <w:rsid w:val="705F7E24"/>
    <w:rsid w:val="707B43C6"/>
    <w:rsid w:val="707E1CFA"/>
    <w:rsid w:val="70802F77"/>
    <w:rsid w:val="7088518D"/>
    <w:rsid w:val="70895FDA"/>
    <w:rsid w:val="708D67AD"/>
    <w:rsid w:val="70957811"/>
    <w:rsid w:val="70A121F7"/>
    <w:rsid w:val="70A344D0"/>
    <w:rsid w:val="70A35320"/>
    <w:rsid w:val="70C178EC"/>
    <w:rsid w:val="70C21E9E"/>
    <w:rsid w:val="70EA1824"/>
    <w:rsid w:val="70EB58ED"/>
    <w:rsid w:val="71143AB5"/>
    <w:rsid w:val="7116371E"/>
    <w:rsid w:val="7121306C"/>
    <w:rsid w:val="712B1DE4"/>
    <w:rsid w:val="71397586"/>
    <w:rsid w:val="71510F61"/>
    <w:rsid w:val="7158552F"/>
    <w:rsid w:val="71590352"/>
    <w:rsid w:val="71646064"/>
    <w:rsid w:val="71673385"/>
    <w:rsid w:val="716808A0"/>
    <w:rsid w:val="7177427C"/>
    <w:rsid w:val="718E39F0"/>
    <w:rsid w:val="71906C7F"/>
    <w:rsid w:val="71954B9D"/>
    <w:rsid w:val="719E408F"/>
    <w:rsid w:val="71AA42B3"/>
    <w:rsid w:val="71BD7221"/>
    <w:rsid w:val="71C528FB"/>
    <w:rsid w:val="71CE7DEE"/>
    <w:rsid w:val="71D7003F"/>
    <w:rsid w:val="71EB686F"/>
    <w:rsid w:val="71EF6BCF"/>
    <w:rsid w:val="71F179E8"/>
    <w:rsid w:val="71F93AFD"/>
    <w:rsid w:val="7212029C"/>
    <w:rsid w:val="72170CEA"/>
    <w:rsid w:val="722C7D20"/>
    <w:rsid w:val="72571984"/>
    <w:rsid w:val="72595765"/>
    <w:rsid w:val="725E40C8"/>
    <w:rsid w:val="7263395C"/>
    <w:rsid w:val="726420DB"/>
    <w:rsid w:val="72675E56"/>
    <w:rsid w:val="726901C1"/>
    <w:rsid w:val="727B2DEC"/>
    <w:rsid w:val="72827DBD"/>
    <w:rsid w:val="728548E0"/>
    <w:rsid w:val="7286042B"/>
    <w:rsid w:val="7290428D"/>
    <w:rsid w:val="72910BF5"/>
    <w:rsid w:val="72934837"/>
    <w:rsid w:val="72AC70F1"/>
    <w:rsid w:val="72BD696C"/>
    <w:rsid w:val="72D64907"/>
    <w:rsid w:val="72E6198B"/>
    <w:rsid w:val="72EF582D"/>
    <w:rsid w:val="72F125CD"/>
    <w:rsid w:val="72FA6922"/>
    <w:rsid w:val="72FD7060"/>
    <w:rsid w:val="73090058"/>
    <w:rsid w:val="73151CF0"/>
    <w:rsid w:val="73165C5A"/>
    <w:rsid w:val="73196A95"/>
    <w:rsid w:val="7326535F"/>
    <w:rsid w:val="733E000B"/>
    <w:rsid w:val="734170CA"/>
    <w:rsid w:val="73497BD9"/>
    <w:rsid w:val="73640593"/>
    <w:rsid w:val="736C7B63"/>
    <w:rsid w:val="73931B2C"/>
    <w:rsid w:val="73BA0E22"/>
    <w:rsid w:val="73DD6B13"/>
    <w:rsid w:val="73EC4649"/>
    <w:rsid w:val="73FF626C"/>
    <w:rsid w:val="741B4C10"/>
    <w:rsid w:val="741E7B17"/>
    <w:rsid w:val="742C4AE4"/>
    <w:rsid w:val="743D5C0A"/>
    <w:rsid w:val="74454705"/>
    <w:rsid w:val="744D1949"/>
    <w:rsid w:val="744E7E45"/>
    <w:rsid w:val="744F69D8"/>
    <w:rsid w:val="745602F3"/>
    <w:rsid w:val="746921D7"/>
    <w:rsid w:val="747A6ACD"/>
    <w:rsid w:val="747E3020"/>
    <w:rsid w:val="7490306D"/>
    <w:rsid w:val="74A07CF2"/>
    <w:rsid w:val="74B0311E"/>
    <w:rsid w:val="74B367BC"/>
    <w:rsid w:val="74D24CF8"/>
    <w:rsid w:val="74DB26FB"/>
    <w:rsid w:val="74DE7245"/>
    <w:rsid w:val="74EC1056"/>
    <w:rsid w:val="75097420"/>
    <w:rsid w:val="75227821"/>
    <w:rsid w:val="75237988"/>
    <w:rsid w:val="7527694B"/>
    <w:rsid w:val="75326431"/>
    <w:rsid w:val="75581F37"/>
    <w:rsid w:val="75757E08"/>
    <w:rsid w:val="757A002B"/>
    <w:rsid w:val="757A2A26"/>
    <w:rsid w:val="75AC2994"/>
    <w:rsid w:val="75BA434C"/>
    <w:rsid w:val="75C7566E"/>
    <w:rsid w:val="75DD19EF"/>
    <w:rsid w:val="75E26C2C"/>
    <w:rsid w:val="75F46AC8"/>
    <w:rsid w:val="75F71235"/>
    <w:rsid w:val="75FD0BA7"/>
    <w:rsid w:val="75FD1C8D"/>
    <w:rsid w:val="7608140C"/>
    <w:rsid w:val="760C04A3"/>
    <w:rsid w:val="760C5979"/>
    <w:rsid w:val="7612580B"/>
    <w:rsid w:val="76212B4D"/>
    <w:rsid w:val="762B3DF0"/>
    <w:rsid w:val="76321AD2"/>
    <w:rsid w:val="76464606"/>
    <w:rsid w:val="7648648B"/>
    <w:rsid w:val="765E144E"/>
    <w:rsid w:val="766510B0"/>
    <w:rsid w:val="766951FD"/>
    <w:rsid w:val="76840A46"/>
    <w:rsid w:val="768C15FA"/>
    <w:rsid w:val="76933A45"/>
    <w:rsid w:val="769463AE"/>
    <w:rsid w:val="76A3472E"/>
    <w:rsid w:val="76BC2B34"/>
    <w:rsid w:val="76C51F5F"/>
    <w:rsid w:val="76D44160"/>
    <w:rsid w:val="76DA7F75"/>
    <w:rsid w:val="76E665E2"/>
    <w:rsid w:val="76FD0827"/>
    <w:rsid w:val="77014DEC"/>
    <w:rsid w:val="770A5D3B"/>
    <w:rsid w:val="77326BAD"/>
    <w:rsid w:val="773E0EF9"/>
    <w:rsid w:val="77435869"/>
    <w:rsid w:val="775E3949"/>
    <w:rsid w:val="775F1F2E"/>
    <w:rsid w:val="776060C4"/>
    <w:rsid w:val="776A275D"/>
    <w:rsid w:val="7778724D"/>
    <w:rsid w:val="7788398D"/>
    <w:rsid w:val="778C4D29"/>
    <w:rsid w:val="77937068"/>
    <w:rsid w:val="779664D2"/>
    <w:rsid w:val="779C7057"/>
    <w:rsid w:val="77B14BA0"/>
    <w:rsid w:val="77B5180A"/>
    <w:rsid w:val="77C44ACA"/>
    <w:rsid w:val="77CA4CB1"/>
    <w:rsid w:val="77D84D32"/>
    <w:rsid w:val="77DD2595"/>
    <w:rsid w:val="77DF48B3"/>
    <w:rsid w:val="77ED1934"/>
    <w:rsid w:val="77EF6A46"/>
    <w:rsid w:val="77F04871"/>
    <w:rsid w:val="77F10B85"/>
    <w:rsid w:val="77F55E7A"/>
    <w:rsid w:val="77F80586"/>
    <w:rsid w:val="77FA2A65"/>
    <w:rsid w:val="7801262B"/>
    <w:rsid w:val="7802230C"/>
    <w:rsid w:val="780D722D"/>
    <w:rsid w:val="781F4B5E"/>
    <w:rsid w:val="78212A7B"/>
    <w:rsid w:val="78300D04"/>
    <w:rsid w:val="783561F2"/>
    <w:rsid w:val="783C45DB"/>
    <w:rsid w:val="783E65D9"/>
    <w:rsid w:val="784A63DE"/>
    <w:rsid w:val="784C5496"/>
    <w:rsid w:val="7857096C"/>
    <w:rsid w:val="78586F75"/>
    <w:rsid w:val="785B04AC"/>
    <w:rsid w:val="78704179"/>
    <w:rsid w:val="78781CE3"/>
    <w:rsid w:val="787C23E8"/>
    <w:rsid w:val="7882222F"/>
    <w:rsid w:val="788E63BD"/>
    <w:rsid w:val="78945CBB"/>
    <w:rsid w:val="78A07574"/>
    <w:rsid w:val="78A144E3"/>
    <w:rsid w:val="78AB071F"/>
    <w:rsid w:val="78BA345F"/>
    <w:rsid w:val="78BE45A6"/>
    <w:rsid w:val="78C758EA"/>
    <w:rsid w:val="78C7610C"/>
    <w:rsid w:val="78CA42A1"/>
    <w:rsid w:val="78D46424"/>
    <w:rsid w:val="78D52F5E"/>
    <w:rsid w:val="78F32720"/>
    <w:rsid w:val="78F418CB"/>
    <w:rsid w:val="78FB4232"/>
    <w:rsid w:val="78FE773F"/>
    <w:rsid w:val="79003A09"/>
    <w:rsid w:val="79221B3F"/>
    <w:rsid w:val="792B6B96"/>
    <w:rsid w:val="793B1CD4"/>
    <w:rsid w:val="79411889"/>
    <w:rsid w:val="79412C23"/>
    <w:rsid w:val="79442400"/>
    <w:rsid w:val="795B3E47"/>
    <w:rsid w:val="795D3180"/>
    <w:rsid w:val="795E6894"/>
    <w:rsid w:val="795F1EC4"/>
    <w:rsid w:val="7964798F"/>
    <w:rsid w:val="79684CF2"/>
    <w:rsid w:val="796E0545"/>
    <w:rsid w:val="797C6CC0"/>
    <w:rsid w:val="79867BD1"/>
    <w:rsid w:val="79880E6D"/>
    <w:rsid w:val="798C0026"/>
    <w:rsid w:val="798C688A"/>
    <w:rsid w:val="798E2C03"/>
    <w:rsid w:val="799812EF"/>
    <w:rsid w:val="79A9521B"/>
    <w:rsid w:val="79B81620"/>
    <w:rsid w:val="79BD2AB4"/>
    <w:rsid w:val="79C03CB1"/>
    <w:rsid w:val="79C4057B"/>
    <w:rsid w:val="79C5795A"/>
    <w:rsid w:val="79C75A23"/>
    <w:rsid w:val="79E67976"/>
    <w:rsid w:val="79FA74BC"/>
    <w:rsid w:val="7A0B66F0"/>
    <w:rsid w:val="7A0C74A8"/>
    <w:rsid w:val="7A0D5222"/>
    <w:rsid w:val="7A1C0FBD"/>
    <w:rsid w:val="7A1D742C"/>
    <w:rsid w:val="7A297642"/>
    <w:rsid w:val="7A2A0D49"/>
    <w:rsid w:val="7A2B5199"/>
    <w:rsid w:val="7A351F7D"/>
    <w:rsid w:val="7A4A1E34"/>
    <w:rsid w:val="7A4D6ECA"/>
    <w:rsid w:val="7A6123FE"/>
    <w:rsid w:val="7A7613FE"/>
    <w:rsid w:val="7A763D8F"/>
    <w:rsid w:val="7A8105F0"/>
    <w:rsid w:val="7A9C5C54"/>
    <w:rsid w:val="7AB0579D"/>
    <w:rsid w:val="7AC12961"/>
    <w:rsid w:val="7AC30B6E"/>
    <w:rsid w:val="7AC9646E"/>
    <w:rsid w:val="7ACF1805"/>
    <w:rsid w:val="7AD7225F"/>
    <w:rsid w:val="7AD8516C"/>
    <w:rsid w:val="7AE86885"/>
    <w:rsid w:val="7AF46ECE"/>
    <w:rsid w:val="7AFD2725"/>
    <w:rsid w:val="7B0E65FC"/>
    <w:rsid w:val="7B181E74"/>
    <w:rsid w:val="7B2361B7"/>
    <w:rsid w:val="7B24330D"/>
    <w:rsid w:val="7B2A678B"/>
    <w:rsid w:val="7B4C4E68"/>
    <w:rsid w:val="7B7F6EDA"/>
    <w:rsid w:val="7B833BA9"/>
    <w:rsid w:val="7B867408"/>
    <w:rsid w:val="7B9209C6"/>
    <w:rsid w:val="7B934A15"/>
    <w:rsid w:val="7B9F26F5"/>
    <w:rsid w:val="7BA62057"/>
    <w:rsid w:val="7BAF7204"/>
    <w:rsid w:val="7BC65BD7"/>
    <w:rsid w:val="7BCE673E"/>
    <w:rsid w:val="7C0C73C2"/>
    <w:rsid w:val="7C140052"/>
    <w:rsid w:val="7C140AD1"/>
    <w:rsid w:val="7C1622D9"/>
    <w:rsid w:val="7C3B3B4A"/>
    <w:rsid w:val="7C3E09D0"/>
    <w:rsid w:val="7C484501"/>
    <w:rsid w:val="7C4D6437"/>
    <w:rsid w:val="7C647B19"/>
    <w:rsid w:val="7C6D1CCB"/>
    <w:rsid w:val="7C7001DF"/>
    <w:rsid w:val="7C7E73A6"/>
    <w:rsid w:val="7C7E7B9E"/>
    <w:rsid w:val="7C8235DE"/>
    <w:rsid w:val="7C8323C2"/>
    <w:rsid w:val="7C832CDB"/>
    <w:rsid w:val="7C914FBB"/>
    <w:rsid w:val="7C97615F"/>
    <w:rsid w:val="7CA62EFD"/>
    <w:rsid w:val="7CAC7637"/>
    <w:rsid w:val="7CBC210E"/>
    <w:rsid w:val="7CE646AD"/>
    <w:rsid w:val="7CE77F24"/>
    <w:rsid w:val="7CF10E81"/>
    <w:rsid w:val="7CF72910"/>
    <w:rsid w:val="7CF9254B"/>
    <w:rsid w:val="7CFF47ED"/>
    <w:rsid w:val="7D1344EC"/>
    <w:rsid w:val="7D1A7C45"/>
    <w:rsid w:val="7D207CA7"/>
    <w:rsid w:val="7D2B548B"/>
    <w:rsid w:val="7D2C1881"/>
    <w:rsid w:val="7D2F3385"/>
    <w:rsid w:val="7D2F77F9"/>
    <w:rsid w:val="7D3A1B44"/>
    <w:rsid w:val="7D457433"/>
    <w:rsid w:val="7D5774C8"/>
    <w:rsid w:val="7D5A32B4"/>
    <w:rsid w:val="7D5C055C"/>
    <w:rsid w:val="7D5F7626"/>
    <w:rsid w:val="7D603CD9"/>
    <w:rsid w:val="7D621D5A"/>
    <w:rsid w:val="7D7930B6"/>
    <w:rsid w:val="7D9A6221"/>
    <w:rsid w:val="7DA00C76"/>
    <w:rsid w:val="7DA83A6E"/>
    <w:rsid w:val="7DAE3CEA"/>
    <w:rsid w:val="7DBD0D23"/>
    <w:rsid w:val="7DC01E1A"/>
    <w:rsid w:val="7DC410EA"/>
    <w:rsid w:val="7DCE660B"/>
    <w:rsid w:val="7DDA30CB"/>
    <w:rsid w:val="7DE33A2B"/>
    <w:rsid w:val="7DE44695"/>
    <w:rsid w:val="7DE5649D"/>
    <w:rsid w:val="7DEA62DD"/>
    <w:rsid w:val="7DEB6565"/>
    <w:rsid w:val="7E1003B0"/>
    <w:rsid w:val="7E11753F"/>
    <w:rsid w:val="7E162C6C"/>
    <w:rsid w:val="7E1D0F2F"/>
    <w:rsid w:val="7E2435A3"/>
    <w:rsid w:val="7E3D5036"/>
    <w:rsid w:val="7E3D5D07"/>
    <w:rsid w:val="7E572AE2"/>
    <w:rsid w:val="7E573346"/>
    <w:rsid w:val="7E737FCA"/>
    <w:rsid w:val="7E743960"/>
    <w:rsid w:val="7E8236BB"/>
    <w:rsid w:val="7E8A2A5D"/>
    <w:rsid w:val="7E981202"/>
    <w:rsid w:val="7EA20542"/>
    <w:rsid w:val="7EA731EA"/>
    <w:rsid w:val="7EB23032"/>
    <w:rsid w:val="7EDC2B4B"/>
    <w:rsid w:val="7EE54581"/>
    <w:rsid w:val="7EF168CD"/>
    <w:rsid w:val="7EF25D97"/>
    <w:rsid w:val="7F077F72"/>
    <w:rsid w:val="7F0A15C0"/>
    <w:rsid w:val="7F251128"/>
    <w:rsid w:val="7F3968DA"/>
    <w:rsid w:val="7F3E05DE"/>
    <w:rsid w:val="7F444852"/>
    <w:rsid w:val="7F463BC8"/>
    <w:rsid w:val="7F470BB1"/>
    <w:rsid w:val="7F4A4426"/>
    <w:rsid w:val="7F4C01D0"/>
    <w:rsid w:val="7F527400"/>
    <w:rsid w:val="7F6A4D43"/>
    <w:rsid w:val="7F7830C3"/>
    <w:rsid w:val="7F8E40F5"/>
    <w:rsid w:val="7F9B6799"/>
    <w:rsid w:val="7FA2273D"/>
    <w:rsid w:val="7FB33A69"/>
    <w:rsid w:val="7FB7492E"/>
    <w:rsid w:val="7FCB6C3F"/>
    <w:rsid w:val="7FD53978"/>
    <w:rsid w:val="7FDA53A8"/>
    <w:rsid w:val="7F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2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Emphasis"/>
    <w:qFormat/>
    <w:uiPriority w:val="0"/>
    <w:rPr>
      <w:color w:val="CC0000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6">
    <w:name w:val="2标题二"/>
    <w:basedOn w:val="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paragraph" w:customStyle="1" w:styleId="17">
    <w:name w:val="4正文"/>
    <w:basedOn w:val="1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paragraph" w:customStyle="1" w:styleId="18">
    <w:name w:val="样式 首行缩进:  2 字符"/>
    <w:basedOn w:val="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19">
    <w:name w:val="3标题三"/>
    <w:basedOn w:val="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paragraph" w:customStyle="1" w:styleId="20">
    <w:name w:val="coder"/>
    <w:basedOn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paragraph" w:customStyle="1" w:styleId="21">
    <w:name w:val="1标题一"/>
    <w:basedOn w:val="2"/>
    <w:qFormat/>
    <w:uiPriority w:val="0"/>
    <w:pPr>
      <w:numPr>
        <w:ilvl w:val="0"/>
        <w:numId w:val="1"/>
      </w:numPr>
      <w:spacing w:line="288" w:lineRule="auto"/>
    </w:pPr>
  </w:style>
  <w:style w:type="paragraph" w:customStyle="1" w:styleId="22">
    <w:name w:val="5编号正文"/>
    <w:basedOn w:val="1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paragraph" w:customStyle="1" w:styleId="2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DFDCB7" w:themeFill="background2"/>
    </w:pPr>
    <w:rPr>
      <w:rFonts w:eastAsia="Courier New"/>
      <w:sz w:val="24"/>
    </w:rPr>
  </w:style>
  <w:style w:type="character" w:customStyle="1" w:styleId="24">
    <w:name w:val="批注框文本 Char"/>
    <w:basedOn w:val="10"/>
    <w:link w:val="5"/>
    <w:qFormat/>
    <w:uiPriority w:val="0"/>
    <w:rPr>
      <w:kern w:val="2"/>
      <w:sz w:val="18"/>
      <w:szCs w:val="18"/>
    </w:rPr>
  </w:style>
  <w:style w:type="character" w:customStyle="1" w:styleId="25">
    <w:name w:val="页眉 Char"/>
    <w:basedOn w:val="10"/>
    <w:link w:val="7"/>
    <w:qFormat/>
    <w:uiPriority w:val="0"/>
    <w:rPr>
      <w:kern w:val="2"/>
      <w:sz w:val="18"/>
      <w:szCs w:val="24"/>
    </w:rPr>
  </w:style>
  <w:style w:type="character" w:customStyle="1" w:styleId="26">
    <w:name w:val="页脚 Char"/>
    <w:basedOn w:val="10"/>
    <w:link w:val="6"/>
    <w:qFormat/>
    <w:uiPriority w:val="0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1054</Words>
  <Characters>6012</Characters>
  <Lines>50</Lines>
  <Paragraphs>14</Paragraphs>
  <ScaleCrop>false</ScaleCrop>
  <LinksUpToDate>false</LinksUpToDate>
  <CharactersWithSpaces>7052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YaoXin</dc:creator>
  <cp:lastModifiedBy>fire</cp:lastModifiedBy>
  <dcterms:modified xsi:type="dcterms:W3CDTF">2017-12-03T15:05:30Z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