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8705" w14:textId="5BEED183" w:rsidR="00A3019C" w:rsidRDefault="000824E4">
      <w:proofErr w:type="spellStart"/>
      <w:r>
        <w:t>Хмілевська</w:t>
      </w:r>
      <w:proofErr w:type="spellEnd"/>
      <w:r>
        <w:t xml:space="preserve"> Світлана</w:t>
      </w:r>
    </w:p>
    <w:p w14:paraId="1625CEE6" w14:textId="6B37920C" w:rsidR="000824E4" w:rsidRDefault="000824E4">
      <w:r>
        <w:rPr>
          <w:lang w:val="en-US"/>
        </w:rPr>
        <w:t>Telegram- @so_</w:t>
      </w:r>
      <w:proofErr w:type="gramStart"/>
      <w:r>
        <w:rPr>
          <w:lang w:val="en-US"/>
        </w:rPr>
        <w:t>svit</w:t>
      </w:r>
      <w:proofErr w:type="gramEnd"/>
    </w:p>
    <w:p w14:paraId="7CA786EF" w14:textId="77777777" w:rsidR="000824E4" w:rsidRPr="000824E4" w:rsidRDefault="000824E4"/>
    <w:p w14:paraId="235FCF33" w14:textId="0A591275" w:rsidR="000824E4" w:rsidRPr="000824E4" w:rsidRDefault="000824E4">
      <w:pPr>
        <w:rPr>
          <w:lang w:val="en-US"/>
        </w:rPr>
      </w:pPr>
      <w:r>
        <w:rPr>
          <w:noProof/>
        </w:rPr>
        <w:drawing>
          <wp:inline distT="0" distB="0" distL="0" distR="0" wp14:anchorId="0779DA2A" wp14:editId="4DEAB897">
            <wp:extent cx="2415595" cy="3657600"/>
            <wp:effectExtent l="0" t="0" r="3810" b="0"/>
            <wp:docPr id="2127641281" name="Рисунок 1" descr="Зображення, що містить особа, одежа, стіна, Обличчя людини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1281" name="Рисунок 1" descr="Зображення, що містить особа, одежа, стіна, Обличчя людини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00" cy="36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4E4" w:rsidRPr="000824E4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9C"/>
    <w:rsid w:val="000824E4"/>
    <w:rsid w:val="00A3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A3AD"/>
  <w15:chartTrackingRefBased/>
  <w15:docId w15:val="{A4FD98DD-9410-4D3A-B9DD-6A498347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01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01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01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01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01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0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3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3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301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01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01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301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0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Khmilevska</dc:creator>
  <cp:keywords/>
  <dc:description/>
  <cp:lastModifiedBy>Svitlana Khmilevska</cp:lastModifiedBy>
  <cp:revision>2</cp:revision>
  <dcterms:created xsi:type="dcterms:W3CDTF">2024-03-26T19:33:00Z</dcterms:created>
  <dcterms:modified xsi:type="dcterms:W3CDTF">2024-03-26T19:43:00Z</dcterms:modified>
</cp:coreProperties>
</file>