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FB31" w14:textId="3939B472" w:rsidR="00EF1BA7" w:rsidRPr="00951363" w:rsidRDefault="00951363" w:rsidP="00787233">
      <w:pPr>
        <w:pStyle w:val="Titre1"/>
        <w:rPr>
          <w:lang w:val="en-US"/>
        </w:rPr>
      </w:pPr>
      <w:r w:rsidRPr="00951363">
        <w:rPr>
          <w:lang w:val="en-US"/>
        </w:rPr>
        <w:t>Stethoscope</w:t>
      </w:r>
    </w:p>
    <w:p w14:paraId="328B82BF" w14:textId="5CE04B98" w:rsidR="00787233" w:rsidRPr="00951363" w:rsidRDefault="00787233">
      <w:pPr>
        <w:rPr>
          <w:lang w:val="en-US"/>
        </w:rPr>
      </w:pPr>
    </w:p>
    <w:p w14:paraId="23C100E1" w14:textId="3BF30728" w:rsidR="002209BF" w:rsidRPr="00951363" w:rsidRDefault="00951363" w:rsidP="002209BF">
      <w:pPr>
        <w:pStyle w:val="Titre2"/>
        <w:rPr>
          <w:lang w:val="en-US"/>
        </w:rPr>
      </w:pPr>
      <w:r w:rsidRPr="00951363">
        <w:rPr>
          <w:lang w:val="en-US"/>
        </w:rPr>
        <w:t>Introduction:</w:t>
      </w:r>
    </w:p>
    <w:p w14:paraId="7F98A07B" w14:textId="77777777" w:rsidR="00836D40" w:rsidRPr="00951363" w:rsidRDefault="00836D40" w:rsidP="00787233">
      <w:pPr>
        <w:pStyle w:val="Titre2"/>
        <w:rPr>
          <w:lang w:val="en-US"/>
        </w:rPr>
      </w:pPr>
    </w:p>
    <w:p w14:paraId="19346F31" w14:textId="64407AB7" w:rsidR="00787233" w:rsidRPr="00951363" w:rsidRDefault="00787233" w:rsidP="005C05E1">
      <w:pPr>
        <w:pStyle w:val="Titre2"/>
        <w:rPr>
          <w:lang w:val="en-US"/>
        </w:rPr>
      </w:pPr>
      <w:r w:rsidRPr="00951363">
        <w:rPr>
          <w:lang w:val="en-US"/>
        </w:rPr>
        <w:t xml:space="preserve">Schematics </w:t>
      </w:r>
    </w:p>
    <w:p w14:paraId="74D65231" w14:textId="569EFE21" w:rsidR="00B15714" w:rsidRPr="00951363" w:rsidRDefault="00120128" w:rsidP="00120128">
      <w:pPr>
        <w:jc w:val="center"/>
        <w:rPr>
          <w:lang w:val="en-US"/>
        </w:rPr>
      </w:pPr>
      <w:r w:rsidRPr="00951363">
        <w:rPr>
          <w:noProof/>
          <w:lang w:val="en-US"/>
        </w:rPr>
        <w:drawing>
          <wp:inline distT="0" distB="0" distL="0" distR="0" wp14:anchorId="2C881114" wp14:editId="3CC3873C">
            <wp:extent cx="4914900" cy="23500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879" b="11382"/>
                    <a:stretch/>
                  </pic:blipFill>
                  <pic:spPr bwMode="auto">
                    <a:xfrm>
                      <a:off x="0" y="0"/>
                      <a:ext cx="4919460" cy="235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5B3A1" w14:textId="453E1BC4" w:rsidR="00787233" w:rsidRPr="00951363" w:rsidRDefault="00787233" w:rsidP="00787233">
      <w:pPr>
        <w:pStyle w:val="Titre2"/>
        <w:rPr>
          <w:lang w:val="en-US"/>
        </w:rPr>
      </w:pPr>
      <w:r w:rsidRPr="00951363">
        <w:rPr>
          <w:lang w:val="en-US"/>
        </w:rPr>
        <w:t>BOM</w:t>
      </w:r>
    </w:p>
    <w:p w14:paraId="23B075C0" w14:textId="729BA043" w:rsidR="00787233" w:rsidRPr="00951363" w:rsidRDefault="00787233" w:rsidP="00787233">
      <w:pPr>
        <w:rPr>
          <w:lang w:val="en-US"/>
        </w:rPr>
      </w:pPr>
      <w:r w:rsidRPr="00951363">
        <w:rPr>
          <w:lang w:val="en-US"/>
        </w:rPr>
        <w:t>Piezo 35 mm</w:t>
      </w:r>
    </w:p>
    <w:p w14:paraId="185F3FC2" w14:textId="5D1C0D19" w:rsidR="00787233" w:rsidRPr="00951363" w:rsidRDefault="00787233" w:rsidP="00787233">
      <w:pPr>
        <w:rPr>
          <w:lang w:val="en-US"/>
        </w:rPr>
      </w:pPr>
      <w:r w:rsidRPr="00951363">
        <w:rPr>
          <w:lang w:val="en-US"/>
        </w:rPr>
        <w:t xml:space="preserve">Jack 6.5 female </w:t>
      </w:r>
    </w:p>
    <w:p w14:paraId="182F561F" w14:textId="77777777" w:rsidR="00B15714" w:rsidRPr="00951363" w:rsidRDefault="00B15714" w:rsidP="00787233">
      <w:pPr>
        <w:rPr>
          <w:lang w:val="en-US"/>
        </w:rPr>
      </w:pPr>
    </w:p>
    <w:p w14:paraId="40DA596B" w14:textId="185ED4B6" w:rsidR="00787233" w:rsidRPr="00951363" w:rsidRDefault="002209BF" w:rsidP="00787233">
      <w:pPr>
        <w:pStyle w:val="Titre2"/>
        <w:rPr>
          <w:lang w:val="en-US"/>
        </w:rPr>
      </w:pPr>
      <w:r w:rsidRPr="00951363">
        <w:rPr>
          <w:lang w:val="en-US"/>
        </w:rPr>
        <w:t>CAD</w:t>
      </w:r>
      <w:r w:rsidR="00787233" w:rsidRPr="00951363">
        <w:rPr>
          <w:lang w:val="en-US"/>
        </w:rPr>
        <w:t xml:space="preserve"> model </w:t>
      </w:r>
    </w:p>
    <w:p w14:paraId="09131340" w14:textId="6FCEF47A" w:rsidR="002209BF" w:rsidRPr="00951363" w:rsidRDefault="002209BF" w:rsidP="002209BF">
      <w:pPr>
        <w:rPr>
          <w:lang w:val="en-US"/>
        </w:rPr>
      </w:pPr>
      <w:r w:rsidRPr="00951363">
        <w:rPr>
          <w:lang w:val="en-US"/>
        </w:rPr>
        <w:t>Th</w:t>
      </w:r>
      <w:r w:rsidR="00836D40" w:rsidRPr="00951363">
        <w:rPr>
          <w:lang w:val="en-US"/>
        </w:rPr>
        <w:t xml:space="preserve">is was designed in </w:t>
      </w:r>
      <w:proofErr w:type="spellStart"/>
      <w:r w:rsidR="00836D40" w:rsidRPr="00951363">
        <w:rPr>
          <w:lang w:val="en-US"/>
        </w:rPr>
        <w:t>catia</w:t>
      </w:r>
      <w:proofErr w:type="spellEnd"/>
    </w:p>
    <w:p w14:paraId="0837CB33" w14:textId="58CF2455" w:rsidR="00787233" w:rsidRPr="00951363" w:rsidRDefault="005C05E1" w:rsidP="005C05E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B1A6D3" wp14:editId="35CBBDE3">
            <wp:extent cx="5465445" cy="1780309"/>
            <wp:effectExtent l="0" t="0" r="1905" b="0"/>
            <wp:docPr id="2" name="Image 2" descr="Une image contenant sombre,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sombre, lumière&#10;&#10;Description générée automatiquement"/>
                    <pic:cNvPicPr/>
                  </pic:nvPicPr>
                  <pic:blipFill rotWithShape="1">
                    <a:blip r:embed="rId5"/>
                    <a:srcRect t="21230" r="5123" b="16768"/>
                    <a:stretch/>
                  </pic:blipFill>
                  <pic:spPr bwMode="auto">
                    <a:xfrm>
                      <a:off x="0" y="0"/>
                      <a:ext cx="5465619" cy="178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A2A91" w14:textId="77777777" w:rsidR="002209BF" w:rsidRPr="00951363" w:rsidRDefault="002209BF" w:rsidP="002209BF">
      <w:pPr>
        <w:rPr>
          <w:lang w:val="en-US"/>
        </w:rPr>
      </w:pPr>
    </w:p>
    <w:sectPr w:rsidR="002209BF" w:rsidRPr="00951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33"/>
    <w:rsid w:val="000C29E5"/>
    <w:rsid w:val="00120128"/>
    <w:rsid w:val="002209BF"/>
    <w:rsid w:val="00343D3F"/>
    <w:rsid w:val="005C05E1"/>
    <w:rsid w:val="00787233"/>
    <w:rsid w:val="00836D40"/>
    <w:rsid w:val="00951363"/>
    <w:rsid w:val="00A54666"/>
    <w:rsid w:val="00B15714"/>
    <w:rsid w:val="00EF1BA7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9A63"/>
  <w15:chartTrackingRefBased/>
  <w15:docId w15:val="{12904108-A088-4677-861F-610E8A33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7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7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7</cp:revision>
  <dcterms:created xsi:type="dcterms:W3CDTF">2022-03-02T18:02:00Z</dcterms:created>
  <dcterms:modified xsi:type="dcterms:W3CDTF">2022-03-04T20:03:00Z</dcterms:modified>
</cp:coreProperties>
</file>