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5A018" w14:textId="634BBF60" w:rsidR="00400123" w:rsidRDefault="002C123C">
      <w:r>
        <w:t>Grupo 6:</w:t>
      </w:r>
      <w:r w:rsidR="001C1DF3">
        <w:t xml:space="preserve"> </w:t>
      </w:r>
      <w:r w:rsidR="00F21C4D">
        <w:t>7</w:t>
      </w:r>
      <w:r w:rsidR="001C1DF3">
        <w:t xml:space="preserve"> (Eric, ale…)</w:t>
      </w:r>
    </w:p>
    <w:p w14:paraId="3CF7AF48" w14:textId="77777777" w:rsidR="002C123C" w:rsidRDefault="002C123C"/>
    <w:p w14:paraId="3F7BB3C2" w14:textId="7C9275CD" w:rsidR="002C123C" w:rsidRDefault="002C123C" w:rsidP="002C123C">
      <w:pPr>
        <w:pStyle w:val="Prrafodelista"/>
        <w:numPr>
          <w:ilvl w:val="0"/>
          <w:numId w:val="1"/>
        </w:numPr>
      </w:pPr>
      <w:r>
        <w:t>Estructura:</w:t>
      </w:r>
      <w:r w:rsidR="00C51181">
        <w:t xml:space="preserve"> 8</w:t>
      </w:r>
    </w:p>
    <w:p w14:paraId="37FB54D3" w14:textId="5B23773C" w:rsidR="002C123C" w:rsidRDefault="002C123C" w:rsidP="002C123C">
      <w:pPr>
        <w:pStyle w:val="Prrafodelista"/>
        <w:numPr>
          <w:ilvl w:val="0"/>
          <w:numId w:val="1"/>
        </w:numPr>
      </w:pPr>
      <w:r>
        <w:t>Argumento:</w:t>
      </w:r>
      <w:r w:rsidR="00C51181">
        <w:t xml:space="preserve"> </w:t>
      </w:r>
      <w:r w:rsidR="00F761D1">
        <w:t>7</w:t>
      </w:r>
    </w:p>
    <w:p w14:paraId="10B14525" w14:textId="39F64341" w:rsidR="002C123C" w:rsidRDefault="002C123C" w:rsidP="002C123C">
      <w:pPr>
        <w:pStyle w:val="Prrafodelista"/>
        <w:numPr>
          <w:ilvl w:val="0"/>
          <w:numId w:val="1"/>
        </w:numPr>
      </w:pPr>
      <w:r>
        <w:t>Expresión oral y gestual:</w:t>
      </w:r>
      <w:r w:rsidR="00F761D1">
        <w:t xml:space="preserve"> 8</w:t>
      </w:r>
    </w:p>
    <w:p w14:paraId="1A01FBA9" w14:textId="5D02CD23" w:rsidR="00F761D1" w:rsidRDefault="00F761D1" w:rsidP="002C123C">
      <w:pPr>
        <w:pStyle w:val="Prrafodelista"/>
        <w:numPr>
          <w:ilvl w:val="0"/>
          <w:numId w:val="1"/>
        </w:numPr>
      </w:pPr>
      <w:r>
        <w:t>Expresión gestual: 6</w:t>
      </w:r>
    </w:p>
    <w:p w14:paraId="771C52AE" w14:textId="4C55E701" w:rsidR="002C123C" w:rsidRDefault="002C123C" w:rsidP="002C123C">
      <w:pPr>
        <w:pStyle w:val="Prrafodelista"/>
        <w:numPr>
          <w:ilvl w:val="0"/>
          <w:numId w:val="1"/>
        </w:numPr>
      </w:pPr>
      <w:r>
        <w:t>Grado de seguridad que transmite:</w:t>
      </w:r>
      <w:r w:rsidR="00F761D1">
        <w:t xml:space="preserve"> 7</w:t>
      </w:r>
    </w:p>
    <w:p w14:paraId="422D74A1" w14:textId="1559027A" w:rsidR="002C123C" w:rsidRDefault="002C123C" w:rsidP="002C123C">
      <w:pPr>
        <w:pStyle w:val="Prrafodelista"/>
        <w:numPr>
          <w:ilvl w:val="0"/>
          <w:numId w:val="1"/>
        </w:numPr>
      </w:pPr>
      <w:r>
        <w:t>Audiencia:</w:t>
      </w:r>
      <w:r w:rsidR="00F761D1">
        <w:t xml:space="preserve"> </w:t>
      </w:r>
      <w:r w:rsidR="00450FD5">
        <w:t>7</w:t>
      </w:r>
    </w:p>
    <w:p w14:paraId="0EC59F92" w14:textId="12C0C862" w:rsidR="002C123C" w:rsidRDefault="002C123C" w:rsidP="002C123C">
      <w:pPr>
        <w:pStyle w:val="Prrafodelista"/>
        <w:numPr>
          <w:ilvl w:val="0"/>
          <w:numId w:val="1"/>
        </w:numPr>
      </w:pPr>
      <w:r>
        <w:t>Turno de preguntas:</w:t>
      </w:r>
      <w:r w:rsidR="00450FD5">
        <w:t xml:space="preserve"> </w:t>
      </w:r>
    </w:p>
    <w:p w14:paraId="5FE24C09" w14:textId="241E71C2" w:rsidR="002C123C" w:rsidRDefault="00E31619" w:rsidP="002C123C">
      <w:pPr>
        <w:pStyle w:val="Prrafodelista"/>
        <w:numPr>
          <w:ilvl w:val="0"/>
          <w:numId w:val="1"/>
        </w:numPr>
      </w:pPr>
      <w:r>
        <w:t>Presentación</w:t>
      </w:r>
      <w:r w:rsidR="002C123C">
        <w:t>:</w:t>
      </w:r>
      <w:r w:rsidR="00450FD5">
        <w:t xml:space="preserve"> 9</w:t>
      </w:r>
    </w:p>
    <w:p w14:paraId="4629834A" w14:textId="77777777" w:rsidR="00C51181" w:rsidRDefault="00C51181" w:rsidP="00E31619"/>
    <w:p w14:paraId="08A66DA1" w14:textId="31F93806" w:rsidR="001C1DF3" w:rsidRDefault="00FF6BAD" w:rsidP="00E31619">
      <w:r>
        <w:t>Grupo</w:t>
      </w:r>
      <w:r w:rsidR="00B44FE3">
        <w:t xml:space="preserve">: 13 </w:t>
      </w:r>
      <w:r>
        <w:t>(</w:t>
      </w:r>
      <w:proofErr w:type="spellStart"/>
      <w:r>
        <w:t>ana</w:t>
      </w:r>
      <w:proofErr w:type="spellEnd"/>
      <w:r>
        <w:t xml:space="preserve"> y Alejandro)</w:t>
      </w:r>
      <w:r w:rsidR="00F21C4D">
        <w:t>: 7/</w:t>
      </w:r>
      <w:r w:rsidR="005A0CF1">
        <w:t>6</w:t>
      </w:r>
    </w:p>
    <w:p w14:paraId="3F130880" w14:textId="669F5797" w:rsidR="00E31619" w:rsidRDefault="00E31619" w:rsidP="00E31619">
      <w:pPr>
        <w:pStyle w:val="Prrafodelista"/>
        <w:numPr>
          <w:ilvl w:val="0"/>
          <w:numId w:val="1"/>
        </w:numPr>
      </w:pPr>
      <w:r>
        <w:t>Estructura:</w:t>
      </w:r>
      <w:r w:rsidR="002F4A15">
        <w:t xml:space="preserve"> 6</w:t>
      </w:r>
    </w:p>
    <w:p w14:paraId="5839EE77" w14:textId="5DD2D8ED" w:rsidR="00E31619" w:rsidRDefault="00E31619" w:rsidP="00E31619">
      <w:pPr>
        <w:pStyle w:val="Prrafodelista"/>
        <w:numPr>
          <w:ilvl w:val="0"/>
          <w:numId w:val="1"/>
        </w:numPr>
      </w:pPr>
      <w:r>
        <w:t>Argumento:</w:t>
      </w:r>
      <w:r w:rsidR="002F4A15">
        <w:t xml:space="preserve"> 7</w:t>
      </w:r>
    </w:p>
    <w:p w14:paraId="417E2E83" w14:textId="7D35C714" w:rsidR="00E31619" w:rsidRDefault="00E31619" w:rsidP="00E31619">
      <w:pPr>
        <w:pStyle w:val="Prrafodelista"/>
        <w:numPr>
          <w:ilvl w:val="0"/>
          <w:numId w:val="1"/>
        </w:numPr>
      </w:pPr>
      <w:r>
        <w:t>Expresión oral y gestual:</w:t>
      </w:r>
      <w:r w:rsidR="002F4A15">
        <w:t xml:space="preserve"> 8</w:t>
      </w:r>
    </w:p>
    <w:p w14:paraId="0CB91E65" w14:textId="273C9CA0" w:rsidR="002F4A15" w:rsidRDefault="002F4A15" w:rsidP="00E31619">
      <w:pPr>
        <w:pStyle w:val="Prrafodelista"/>
        <w:numPr>
          <w:ilvl w:val="0"/>
          <w:numId w:val="1"/>
        </w:numPr>
      </w:pPr>
      <w:r>
        <w:t xml:space="preserve">Expresión gestual: </w:t>
      </w:r>
      <w:r w:rsidR="009535EC">
        <w:t>7</w:t>
      </w:r>
    </w:p>
    <w:p w14:paraId="20CB24EB" w14:textId="170DEDDD" w:rsidR="00E31619" w:rsidRDefault="00E31619" w:rsidP="00E31619">
      <w:pPr>
        <w:pStyle w:val="Prrafodelista"/>
        <w:numPr>
          <w:ilvl w:val="0"/>
          <w:numId w:val="1"/>
        </w:numPr>
      </w:pPr>
      <w:r>
        <w:t>Grado de seguridad que transmite:</w:t>
      </w:r>
      <w:r w:rsidR="002F4A15">
        <w:t xml:space="preserve"> 6</w:t>
      </w:r>
    </w:p>
    <w:p w14:paraId="2C54103B" w14:textId="5ECF8D9C" w:rsidR="00E31619" w:rsidRDefault="00E31619" w:rsidP="00E31619">
      <w:pPr>
        <w:pStyle w:val="Prrafodelista"/>
        <w:numPr>
          <w:ilvl w:val="0"/>
          <w:numId w:val="1"/>
        </w:numPr>
      </w:pPr>
      <w:r>
        <w:t>Audiencia:</w:t>
      </w:r>
      <w:r w:rsidR="009535EC">
        <w:t xml:space="preserve"> 6</w:t>
      </w:r>
    </w:p>
    <w:p w14:paraId="2FFF7E80" w14:textId="77777777" w:rsidR="00E31619" w:rsidRDefault="00E31619" w:rsidP="00E31619">
      <w:pPr>
        <w:pStyle w:val="Prrafodelista"/>
        <w:numPr>
          <w:ilvl w:val="0"/>
          <w:numId w:val="1"/>
        </w:numPr>
      </w:pPr>
      <w:r>
        <w:t>Turno de preguntas:</w:t>
      </w:r>
    </w:p>
    <w:p w14:paraId="77A4D0E2" w14:textId="3A6F522C" w:rsidR="00E31619" w:rsidRDefault="00E31619" w:rsidP="00E31619">
      <w:pPr>
        <w:pStyle w:val="Prrafodelista"/>
        <w:numPr>
          <w:ilvl w:val="0"/>
          <w:numId w:val="1"/>
        </w:numPr>
      </w:pPr>
      <w:r>
        <w:t>Presentación:</w:t>
      </w:r>
      <w:r w:rsidR="009535EC">
        <w:t xml:space="preserve"> 8</w:t>
      </w:r>
    </w:p>
    <w:p w14:paraId="277E9B28" w14:textId="77777777" w:rsidR="00E31619" w:rsidRDefault="00E31619" w:rsidP="00E31619"/>
    <w:p w14:paraId="049D672F" w14:textId="77777777" w:rsidR="00E31619" w:rsidRDefault="00E31619" w:rsidP="00E31619"/>
    <w:p w14:paraId="0AD87248" w14:textId="5461E21A" w:rsidR="00E31619" w:rsidRDefault="002F4A15" w:rsidP="00E31619">
      <w:r>
        <w:t>Grupo 2</w:t>
      </w:r>
      <w:r w:rsidR="007B0A1B">
        <w:t xml:space="preserve">: </w:t>
      </w:r>
      <w:r w:rsidR="00AD7ED6">
        <w:t>6</w:t>
      </w:r>
    </w:p>
    <w:p w14:paraId="146E568A" w14:textId="56CEC6B6" w:rsidR="00E31619" w:rsidRDefault="00E31619" w:rsidP="00E31619">
      <w:pPr>
        <w:pStyle w:val="Prrafodelista"/>
        <w:numPr>
          <w:ilvl w:val="0"/>
          <w:numId w:val="1"/>
        </w:numPr>
      </w:pPr>
      <w:r>
        <w:t>Estructura:</w:t>
      </w:r>
      <w:r w:rsidR="007B0A1B">
        <w:t xml:space="preserve"> </w:t>
      </w:r>
      <w:r w:rsidR="00A67D65">
        <w:t>6</w:t>
      </w:r>
    </w:p>
    <w:p w14:paraId="67FAA7A0" w14:textId="7AAF219A" w:rsidR="00E31619" w:rsidRDefault="00E31619" w:rsidP="00E31619">
      <w:pPr>
        <w:pStyle w:val="Prrafodelista"/>
        <w:numPr>
          <w:ilvl w:val="0"/>
          <w:numId w:val="1"/>
        </w:numPr>
      </w:pPr>
      <w:r>
        <w:t>Argumento:</w:t>
      </w:r>
      <w:r w:rsidR="00A67D65">
        <w:t xml:space="preserve"> 7</w:t>
      </w:r>
    </w:p>
    <w:p w14:paraId="15FD8782" w14:textId="0C439BC0" w:rsidR="00E31619" w:rsidRDefault="00E31619" w:rsidP="00E31619">
      <w:pPr>
        <w:pStyle w:val="Prrafodelista"/>
        <w:numPr>
          <w:ilvl w:val="0"/>
          <w:numId w:val="1"/>
        </w:numPr>
      </w:pPr>
      <w:r>
        <w:t>Expresión oral y gestual:</w:t>
      </w:r>
      <w:r w:rsidR="00A67D65">
        <w:t xml:space="preserve"> 7</w:t>
      </w:r>
    </w:p>
    <w:p w14:paraId="3CE00B2C" w14:textId="7074EBAD" w:rsidR="002F4A15" w:rsidRDefault="002F4A15" w:rsidP="00E31619">
      <w:pPr>
        <w:pStyle w:val="Prrafodelista"/>
        <w:numPr>
          <w:ilvl w:val="0"/>
          <w:numId w:val="1"/>
        </w:numPr>
      </w:pPr>
      <w:r>
        <w:t>Expresión gestual</w:t>
      </w:r>
      <w:r w:rsidR="00A67D65">
        <w:t>: 6</w:t>
      </w:r>
    </w:p>
    <w:p w14:paraId="3A444CA9" w14:textId="3156245A" w:rsidR="00E31619" w:rsidRDefault="00E31619" w:rsidP="00E31619">
      <w:pPr>
        <w:pStyle w:val="Prrafodelista"/>
        <w:numPr>
          <w:ilvl w:val="0"/>
          <w:numId w:val="1"/>
        </w:numPr>
      </w:pPr>
      <w:r>
        <w:t>Grado de seguridad que transmite:</w:t>
      </w:r>
      <w:r w:rsidR="00A67D65">
        <w:t xml:space="preserve"> 7</w:t>
      </w:r>
    </w:p>
    <w:p w14:paraId="693DBF57" w14:textId="0ED9F148" w:rsidR="00E31619" w:rsidRDefault="00E31619" w:rsidP="00E31619">
      <w:pPr>
        <w:pStyle w:val="Prrafodelista"/>
        <w:numPr>
          <w:ilvl w:val="0"/>
          <w:numId w:val="1"/>
        </w:numPr>
      </w:pPr>
      <w:r>
        <w:t>Audiencia:</w:t>
      </w:r>
      <w:r w:rsidR="00D673D8">
        <w:t xml:space="preserve"> 6</w:t>
      </w:r>
    </w:p>
    <w:p w14:paraId="00E2658B" w14:textId="77777777" w:rsidR="00E31619" w:rsidRDefault="00E31619" w:rsidP="00E31619">
      <w:pPr>
        <w:pStyle w:val="Prrafodelista"/>
        <w:numPr>
          <w:ilvl w:val="0"/>
          <w:numId w:val="1"/>
        </w:numPr>
      </w:pPr>
      <w:r>
        <w:t>Turno de preguntas:</w:t>
      </w:r>
    </w:p>
    <w:p w14:paraId="085E3F6B" w14:textId="4C4CD149" w:rsidR="00E31619" w:rsidRDefault="00E31619" w:rsidP="00E31619">
      <w:pPr>
        <w:pStyle w:val="Prrafodelista"/>
        <w:numPr>
          <w:ilvl w:val="0"/>
          <w:numId w:val="1"/>
        </w:numPr>
      </w:pPr>
      <w:r>
        <w:t>Presentación:</w:t>
      </w:r>
      <w:r w:rsidR="00D673D8">
        <w:t xml:space="preserve"> 6</w:t>
      </w:r>
    </w:p>
    <w:p w14:paraId="4CC749FD" w14:textId="77777777" w:rsidR="00E31619" w:rsidRDefault="00E31619" w:rsidP="00E31619"/>
    <w:p w14:paraId="7E9E083B" w14:textId="4861B980" w:rsidR="00E31619" w:rsidRDefault="00E87678" w:rsidP="00E31619">
      <w:r>
        <w:t>Grupo 15</w:t>
      </w:r>
      <w:r w:rsidR="00CA4CD4">
        <w:t xml:space="preserve"> </w:t>
      </w:r>
      <w:r w:rsidR="00AD7ED6">
        <w:t>: 7</w:t>
      </w:r>
    </w:p>
    <w:p w14:paraId="17C937A7" w14:textId="474782AE" w:rsidR="00E31619" w:rsidRDefault="00E31619" w:rsidP="00E31619">
      <w:pPr>
        <w:pStyle w:val="Prrafodelista"/>
        <w:numPr>
          <w:ilvl w:val="0"/>
          <w:numId w:val="1"/>
        </w:numPr>
      </w:pPr>
      <w:r>
        <w:t>Estructura:</w:t>
      </w:r>
      <w:r w:rsidR="00F33D13">
        <w:t xml:space="preserve"> </w:t>
      </w:r>
      <w:r w:rsidR="001C7B56">
        <w:t>8</w:t>
      </w:r>
    </w:p>
    <w:p w14:paraId="1D68B4FF" w14:textId="5AED650E" w:rsidR="00E31619" w:rsidRDefault="00E31619" w:rsidP="00E31619">
      <w:pPr>
        <w:pStyle w:val="Prrafodelista"/>
        <w:numPr>
          <w:ilvl w:val="0"/>
          <w:numId w:val="1"/>
        </w:numPr>
      </w:pPr>
      <w:r>
        <w:t>Argumento:</w:t>
      </w:r>
      <w:r w:rsidR="00A23EF6">
        <w:t xml:space="preserve"> 7</w:t>
      </w:r>
    </w:p>
    <w:p w14:paraId="54F45E5F" w14:textId="0EED4BC5" w:rsidR="00E31619" w:rsidRDefault="00E31619" w:rsidP="00E31619">
      <w:pPr>
        <w:pStyle w:val="Prrafodelista"/>
        <w:numPr>
          <w:ilvl w:val="0"/>
          <w:numId w:val="1"/>
        </w:numPr>
      </w:pPr>
      <w:r>
        <w:t>Expresión oral y gestual:</w:t>
      </w:r>
      <w:r w:rsidR="00950E52">
        <w:t xml:space="preserve"> 6</w:t>
      </w:r>
    </w:p>
    <w:p w14:paraId="01BFAE4A" w14:textId="5EF9B599" w:rsidR="002F4A15" w:rsidRDefault="002F4A15" w:rsidP="00E31619">
      <w:pPr>
        <w:pStyle w:val="Prrafodelista"/>
        <w:numPr>
          <w:ilvl w:val="0"/>
          <w:numId w:val="1"/>
        </w:numPr>
      </w:pPr>
      <w:r>
        <w:t>Expresión gestual:</w:t>
      </w:r>
      <w:r w:rsidR="00950E52">
        <w:t xml:space="preserve"> </w:t>
      </w:r>
      <w:r w:rsidR="00276282">
        <w:t>6</w:t>
      </w:r>
    </w:p>
    <w:p w14:paraId="3DD54425" w14:textId="5FE49F41" w:rsidR="00E31619" w:rsidRDefault="00E31619" w:rsidP="00E31619">
      <w:pPr>
        <w:pStyle w:val="Prrafodelista"/>
        <w:numPr>
          <w:ilvl w:val="0"/>
          <w:numId w:val="1"/>
        </w:numPr>
      </w:pPr>
      <w:r>
        <w:t>Grado de seguridad que transmite:</w:t>
      </w:r>
      <w:r w:rsidR="00276282">
        <w:t xml:space="preserve"> </w:t>
      </w:r>
      <w:r w:rsidR="001C7B56">
        <w:t>7</w:t>
      </w:r>
    </w:p>
    <w:p w14:paraId="39A40CEB" w14:textId="04D700D4" w:rsidR="00E31619" w:rsidRDefault="00E31619" w:rsidP="00E31619">
      <w:pPr>
        <w:pStyle w:val="Prrafodelista"/>
        <w:numPr>
          <w:ilvl w:val="0"/>
          <w:numId w:val="1"/>
        </w:numPr>
      </w:pPr>
      <w:r>
        <w:t>Audiencia:</w:t>
      </w:r>
      <w:r w:rsidR="001C7B56">
        <w:t xml:space="preserve"> 6</w:t>
      </w:r>
    </w:p>
    <w:p w14:paraId="6590662A" w14:textId="77777777" w:rsidR="00E31619" w:rsidRDefault="00E31619" w:rsidP="00E31619">
      <w:pPr>
        <w:pStyle w:val="Prrafodelista"/>
        <w:numPr>
          <w:ilvl w:val="0"/>
          <w:numId w:val="1"/>
        </w:numPr>
      </w:pPr>
      <w:r>
        <w:t>Turno de preguntas:</w:t>
      </w:r>
    </w:p>
    <w:p w14:paraId="6FAC4E71" w14:textId="070C3D1D" w:rsidR="00E31619" w:rsidRDefault="00E31619" w:rsidP="00E31619">
      <w:pPr>
        <w:pStyle w:val="Prrafodelista"/>
        <w:numPr>
          <w:ilvl w:val="0"/>
          <w:numId w:val="1"/>
        </w:numPr>
      </w:pPr>
      <w:r>
        <w:t>Presentación:</w:t>
      </w:r>
      <w:r w:rsidR="00950E52">
        <w:t xml:space="preserve"> 7</w:t>
      </w:r>
    </w:p>
    <w:p w14:paraId="3FB82DFE" w14:textId="77777777" w:rsidR="00E31619" w:rsidRDefault="00E31619" w:rsidP="00E31619"/>
    <w:sectPr w:rsidR="00E316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00656"/>
    <w:multiLevelType w:val="hybridMultilevel"/>
    <w:tmpl w:val="40DA4FCC"/>
    <w:lvl w:ilvl="0" w:tplc="D5AA7B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843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3C"/>
    <w:rsid w:val="001C1DF3"/>
    <w:rsid w:val="001C7B56"/>
    <w:rsid w:val="00276282"/>
    <w:rsid w:val="002C123C"/>
    <w:rsid w:val="002F4A15"/>
    <w:rsid w:val="00400123"/>
    <w:rsid w:val="00450FD5"/>
    <w:rsid w:val="005A0CF1"/>
    <w:rsid w:val="007B0A1B"/>
    <w:rsid w:val="00845FC3"/>
    <w:rsid w:val="00950E52"/>
    <w:rsid w:val="009535EC"/>
    <w:rsid w:val="00A23EF6"/>
    <w:rsid w:val="00A32122"/>
    <w:rsid w:val="00A67D65"/>
    <w:rsid w:val="00AD7ED6"/>
    <w:rsid w:val="00B25B4B"/>
    <w:rsid w:val="00B44FE3"/>
    <w:rsid w:val="00BC15A2"/>
    <w:rsid w:val="00C51181"/>
    <w:rsid w:val="00CA4CD4"/>
    <w:rsid w:val="00D673D8"/>
    <w:rsid w:val="00E31619"/>
    <w:rsid w:val="00E87678"/>
    <w:rsid w:val="00F21C4D"/>
    <w:rsid w:val="00F33D13"/>
    <w:rsid w:val="00F761D1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45898"/>
  <w15:chartTrackingRefBased/>
  <w15:docId w15:val="{8550CAB4-6D9A-4332-9B0B-F6513ECB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1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Selene González</dc:creator>
  <cp:keywords/>
  <dc:description/>
  <cp:lastModifiedBy>Selene González</cp:lastModifiedBy>
  <cp:revision>4</cp:revision>
  <dcterms:created xsi:type="dcterms:W3CDTF">2023-12-13T18:03:00Z</dcterms:created>
  <dcterms:modified xsi:type="dcterms:W3CDTF">2023-12-13T18:05:00Z</dcterms:modified>
</cp:coreProperties>
</file>