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DDC" w:rsidRDefault="00864DDC">
      <w:bookmarkStart w:id="0" w:name="_GoBack"/>
      <w:bookmarkEnd w:id="0"/>
      <w:r>
        <w:t>&lt;p&gt;test&lt;/p&gt;</w:t>
      </w:r>
    </w:p>
    <w:p w:rsidR="006264BC" w:rsidRDefault="006264BC"/>
    <w:sectPr w:rsidR="00626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C"/>
    <w:rsid w:val="00541A99"/>
    <w:rsid w:val="006264BC"/>
    <w:rsid w:val="0086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883F3-51A0-43B5-A642-267FFC9D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NouS/TncTR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mdal5759@gmail.com</dc:creator>
  <cp:keywords/>
  <dc:description/>
  <cp:lastModifiedBy>mdal5759@gmail.com</cp:lastModifiedBy>
  <cp:revision>1</cp:revision>
  <dcterms:created xsi:type="dcterms:W3CDTF">2020-01-22T06:59:00Z</dcterms:created>
  <dcterms:modified xsi:type="dcterms:W3CDTF">2020-01-22T07:00:00Z</dcterms:modified>
</cp:coreProperties>
</file>