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8F3" w:rsidRPr="00DF7724" w:rsidRDefault="001158F3" w:rsidP="001158F3">
      <w:pPr>
        <w:pStyle w:val="MinionPro"/>
        <w:rPr>
          <w:b/>
        </w:rPr>
      </w:pPr>
      <w:r w:rsidRPr="00DF7724">
        <w:rPr>
          <w:b/>
        </w:rPr>
        <w:t>Laurel and Front</w:t>
      </w:r>
    </w:p>
    <w:p w:rsidR="001158F3" w:rsidRDefault="001158F3" w:rsidP="001158F3">
      <w:pPr>
        <w:pStyle w:val="MinionPro"/>
      </w:pPr>
    </w:p>
    <w:p w:rsidR="001158F3" w:rsidRDefault="001158F3" w:rsidP="001158F3">
      <w:pPr>
        <w:pStyle w:val="MinionPro"/>
      </w:pPr>
      <w:r>
        <w:t xml:space="preserve">A woman stands on the corner </w:t>
      </w:r>
      <w:r>
        <w:br/>
        <w:t>of Laurel and Front</w:t>
      </w:r>
      <w:proofErr w:type="gramStart"/>
      <w:r>
        <w:t>,</w:t>
      </w:r>
      <w:proofErr w:type="gramEnd"/>
      <w:r>
        <w:br/>
      </w:r>
      <w:r>
        <w:br/>
        <w:t>Her ear bobbing</w:t>
      </w:r>
      <w:r>
        <w:br/>
        <w:t>as she examines the inside</w:t>
      </w:r>
      <w:r>
        <w:br/>
        <w:t>of her takeout box,</w:t>
      </w:r>
      <w:r>
        <w:br/>
      </w:r>
      <w:r>
        <w:br/>
        <w:t>Gives the flap a last lick</w:t>
      </w:r>
      <w:r>
        <w:br/>
        <w:t>before dropping it in the bin.</w:t>
      </w:r>
    </w:p>
    <w:p w:rsidR="001158F3" w:rsidRDefault="001158F3">
      <w:pPr>
        <w:spacing w:after="200" w:line="276" w:lineRule="auto"/>
        <w:rPr>
          <w:rFonts w:ascii="Minion Pro" w:hAnsi="Minion Pro"/>
          <w:b/>
          <w:sz w:val="24"/>
        </w:rPr>
      </w:pPr>
      <w:bookmarkStart w:id="0" w:name="_GoBack"/>
      <w:bookmarkEnd w:id="0"/>
      <w:r>
        <w:rPr>
          <w:b/>
        </w:rPr>
        <w:br w:type="page"/>
      </w:r>
    </w:p>
    <w:p w:rsidR="001158F3" w:rsidRPr="001158F3" w:rsidRDefault="001158F3" w:rsidP="00DF7724">
      <w:pPr>
        <w:pStyle w:val="MinionPro"/>
      </w:pPr>
      <w:r>
        <w:lastRenderedPageBreak/>
        <w:t>Draft one</w:t>
      </w:r>
    </w:p>
    <w:p w:rsidR="00DF7724" w:rsidRPr="00DF7724" w:rsidRDefault="00DF7724" w:rsidP="00DF7724">
      <w:pPr>
        <w:pStyle w:val="MinionPro"/>
        <w:rPr>
          <w:b/>
        </w:rPr>
      </w:pPr>
      <w:r w:rsidRPr="00DF7724">
        <w:rPr>
          <w:b/>
        </w:rPr>
        <w:t>Laurel and Front</w:t>
      </w:r>
    </w:p>
    <w:p w:rsidR="00DF7724" w:rsidRDefault="00DF7724" w:rsidP="00DF7724">
      <w:pPr>
        <w:pStyle w:val="MinionPro"/>
      </w:pPr>
    </w:p>
    <w:p w:rsidR="009D3960" w:rsidRDefault="00DF7724" w:rsidP="00DF7724">
      <w:pPr>
        <w:pStyle w:val="MinionPro"/>
      </w:pPr>
      <w:r>
        <w:t xml:space="preserve">A woman stands on the corner </w:t>
      </w:r>
      <w:r>
        <w:br/>
        <w:t>of Laurel and Front</w:t>
      </w:r>
      <w:r>
        <w:br/>
      </w:r>
      <w:r>
        <w:br/>
        <w:t>Her ear a bobbing volleyball</w:t>
      </w:r>
      <w:r>
        <w:br/>
        <w:t>as she examines the inside</w:t>
      </w:r>
      <w:r>
        <w:br/>
        <w:t>of her takeout box</w:t>
      </w:r>
      <w:proofErr w:type="gramStart"/>
      <w:r>
        <w:t>,</w:t>
      </w:r>
      <w:proofErr w:type="gramEnd"/>
      <w:r>
        <w:br/>
      </w:r>
      <w:r>
        <w:br/>
        <w:t>Give</w:t>
      </w:r>
      <w:r w:rsidR="00BC2C4F">
        <w:t>s the flap a last lick</w:t>
      </w:r>
      <w:r w:rsidR="00BC2C4F">
        <w:br/>
        <w:t>before dropping</w:t>
      </w:r>
      <w:r>
        <w:t xml:space="preserve"> it in the bin.</w:t>
      </w:r>
    </w:p>
    <w:sectPr w:rsidR="009D3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Light">
    <w:panose1 w:val="020B0400000000000000"/>
    <w:charset w:val="00"/>
    <w:family w:val="swiss"/>
    <w:pitch w:val="variable"/>
    <w:sig w:usb0="00000003" w:usb1="00000000" w:usb2="00000000" w:usb3="00000000" w:csb0="00000001" w:csb1="00000000"/>
  </w:font>
  <w:font w:name="Helvetica95-Black">
    <w:panose1 w:val="020B0A00000000000000"/>
    <w:charset w:val="00"/>
    <w:family w:val="swiss"/>
    <w:pitch w:val="variable"/>
    <w:sig w:usb0="00000003" w:usb1="00000000" w:usb2="00000000" w:usb3="00000000" w:csb0="00000001" w:csb1="00000000"/>
  </w:font>
  <w:font w:name="Helvetica75">
    <w:panose1 w:val="020B0800000000000000"/>
    <w:charset w:val="00"/>
    <w:family w:val="swiss"/>
    <w:pitch w:val="variable"/>
    <w:sig w:usb0="00000003" w:usb1="00000000" w:usb2="00000000" w:usb3="00000000" w:csb0="0000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724"/>
    <w:rsid w:val="001158F3"/>
    <w:rsid w:val="003811DF"/>
    <w:rsid w:val="004C0B41"/>
    <w:rsid w:val="00687461"/>
    <w:rsid w:val="008621FC"/>
    <w:rsid w:val="00BC2C4F"/>
    <w:rsid w:val="00DF7724"/>
    <w:rsid w:val="00FC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CFA"/>
    <w:pPr>
      <w:spacing w:after="0" w:line="240" w:lineRule="auto"/>
    </w:pPr>
    <w:rPr>
      <w:rFonts w:ascii="Helvetica-Light" w:hAnsi="Helvetica-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CFA"/>
    <w:pPr>
      <w:keepNext/>
      <w:keepLines/>
      <w:spacing w:before="480"/>
      <w:outlineLvl w:val="0"/>
    </w:pPr>
    <w:rPr>
      <w:rFonts w:ascii="Helvetica95-Black" w:eastAsiaTheme="majorEastAsia" w:hAnsi="Helvetica95-Black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CFA"/>
    <w:pPr>
      <w:keepNext/>
      <w:keepLines/>
      <w:spacing w:before="200"/>
      <w:outlineLvl w:val="1"/>
    </w:pPr>
    <w:rPr>
      <w:rFonts w:ascii="Helvetica75" w:eastAsiaTheme="majorEastAsia" w:hAnsi="Helvetica75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onPro">
    <w:name w:val="Minion Pro"/>
    <w:basedOn w:val="Normal"/>
    <w:link w:val="MinionProChar"/>
    <w:qFormat/>
    <w:rsid w:val="00FC2CFA"/>
    <w:rPr>
      <w:rFonts w:ascii="Minion Pro" w:hAnsi="Minion Pro"/>
      <w:sz w:val="24"/>
    </w:rPr>
  </w:style>
  <w:style w:type="character" w:customStyle="1" w:styleId="MinionProChar">
    <w:name w:val="Minion Pro Char"/>
    <w:basedOn w:val="DefaultParagraphFont"/>
    <w:link w:val="MinionPro"/>
    <w:rsid w:val="00FC2CFA"/>
    <w:rPr>
      <w:rFonts w:ascii="Minion Pro" w:hAnsi="Minion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C2CFA"/>
    <w:rPr>
      <w:rFonts w:ascii="Helvetica95-Black" w:eastAsiaTheme="majorEastAsia" w:hAnsi="Helvetica95-Black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CFA"/>
    <w:rPr>
      <w:rFonts w:ascii="Helvetica75" w:eastAsiaTheme="majorEastAsia" w:hAnsi="Helvetica75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CFA"/>
    <w:pPr>
      <w:spacing w:after="0" w:line="240" w:lineRule="auto"/>
    </w:pPr>
    <w:rPr>
      <w:rFonts w:ascii="Helvetica-Light" w:hAnsi="Helvetica-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CFA"/>
    <w:pPr>
      <w:keepNext/>
      <w:keepLines/>
      <w:spacing w:before="480"/>
      <w:outlineLvl w:val="0"/>
    </w:pPr>
    <w:rPr>
      <w:rFonts w:ascii="Helvetica95-Black" w:eastAsiaTheme="majorEastAsia" w:hAnsi="Helvetica95-Black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CFA"/>
    <w:pPr>
      <w:keepNext/>
      <w:keepLines/>
      <w:spacing w:before="200"/>
      <w:outlineLvl w:val="1"/>
    </w:pPr>
    <w:rPr>
      <w:rFonts w:ascii="Helvetica75" w:eastAsiaTheme="majorEastAsia" w:hAnsi="Helvetica75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onPro">
    <w:name w:val="Minion Pro"/>
    <w:basedOn w:val="Normal"/>
    <w:link w:val="MinionProChar"/>
    <w:qFormat/>
    <w:rsid w:val="00FC2CFA"/>
    <w:rPr>
      <w:rFonts w:ascii="Minion Pro" w:hAnsi="Minion Pro"/>
      <w:sz w:val="24"/>
    </w:rPr>
  </w:style>
  <w:style w:type="character" w:customStyle="1" w:styleId="MinionProChar">
    <w:name w:val="Minion Pro Char"/>
    <w:basedOn w:val="DefaultParagraphFont"/>
    <w:link w:val="MinionPro"/>
    <w:rsid w:val="00FC2CFA"/>
    <w:rPr>
      <w:rFonts w:ascii="Minion Pro" w:hAnsi="Minion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C2CFA"/>
    <w:rPr>
      <w:rFonts w:ascii="Helvetica95-Black" w:eastAsiaTheme="majorEastAsia" w:hAnsi="Helvetica95-Black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CFA"/>
    <w:rPr>
      <w:rFonts w:ascii="Helvetica75" w:eastAsiaTheme="majorEastAsia" w:hAnsi="Helvetica75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zhixin</dc:creator>
  <cp:lastModifiedBy>zhixin</cp:lastModifiedBy>
  <cp:revision>4</cp:revision>
  <dcterms:created xsi:type="dcterms:W3CDTF">2012-11-18T23:08:00Z</dcterms:created>
  <dcterms:modified xsi:type="dcterms:W3CDTF">2012-12-06T10:29:00Z</dcterms:modified>
</cp:coreProperties>
</file>