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4F0" w:rsidRDefault="00DF4EC4" w:rsidP="0043403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C</w:t>
      </w:r>
      <w:r w:rsidR="0043403C" w:rsidRPr="0043403C">
        <w:rPr>
          <w:rFonts w:ascii="Times New Roman" w:hAnsi="Times New Roman" w:cs="Times New Roman"/>
          <w:sz w:val="24"/>
        </w:rPr>
        <w:t xml:space="preserve"> Dataset Codebook</w:t>
      </w:r>
    </w:p>
    <w:p w:rsidR="0043403C" w:rsidRDefault="0043403C" w:rsidP="0043403C"/>
    <w:p w:rsidR="004F52E3" w:rsidRPr="00D62F36" w:rsidRDefault="00DF4EC4" w:rsidP="004F52E3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</w:rPr>
        <w:t>labc_diet_weight</w:t>
      </w:r>
      <w:proofErr w:type="spellEnd"/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4F52E3" w:rsidRPr="00D62F36">
        <w:rPr>
          <w:rFonts w:ascii="Times New Roman" w:hAnsi="Times New Roman" w:cs="Times New Roman"/>
          <w:color w:val="auto"/>
        </w:rPr>
        <w:t>Dataset</w:t>
      </w:r>
    </w:p>
    <w:p w:rsidR="004F52E3" w:rsidRPr="00780D1B" w:rsidRDefault="004F52E3" w:rsidP="004F52E3">
      <w:pPr>
        <w:rPr>
          <w:rFonts w:ascii="Times New Roman" w:hAnsi="Times New Roman" w:cs="Times New Roman"/>
        </w:rPr>
      </w:pPr>
    </w:p>
    <w:p w:rsidR="00DF4EC4" w:rsidRDefault="00DF4EC4" w:rsidP="00DF4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F78C4">
        <w:rPr>
          <w:rFonts w:ascii="Times New Roman" w:hAnsi="Times New Roman" w:cs="Times New Roman"/>
          <w:sz w:val="24"/>
          <w:szCs w:val="24"/>
        </w:rPr>
        <w:t>National Health and Nutrition Examination Survey (NHANES)</w:t>
      </w:r>
      <w:r>
        <w:rPr>
          <w:rFonts w:ascii="Times New Roman" w:hAnsi="Times New Roman" w:cs="Times New Roman"/>
          <w:sz w:val="24"/>
          <w:szCs w:val="24"/>
        </w:rPr>
        <w:t xml:space="preserve"> asks, “In general, how healthy is your</w:t>
      </w:r>
      <w:r w:rsidRPr="004D1586">
        <w:rPr>
          <w:rFonts w:ascii="Times New Roman" w:hAnsi="Times New Roman" w:cs="Times New Roman"/>
          <w:sz w:val="24"/>
          <w:szCs w:val="24"/>
        </w:rPr>
        <w:t xml:space="preserve"> overall diet?</w:t>
      </w:r>
      <w:r>
        <w:rPr>
          <w:rFonts w:ascii="Times New Roman" w:hAnsi="Times New Roman" w:cs="Times New Roman"/>
          <w:sz w:val="24"/>
          <w:szCs w:val="24"/>
        </w:rPr>
        <w:t>” The response is a 7 level categorical variable ranging from “Excellent” to “Poor” with a “Don’t know” and “Refused” option. Those who reported having an excellent, very good, or good diet were classified as eating a healthy diet (</w:t>
      </w:r>
      <w:proofErr w:type="spellStart"/>
      <w:r>
        <w:rPr>
          <w:rFonts w:ascii="Times New Roman" w:hAnsi="Times New Roman" w:cs="Times New Roman"/>
          <w:sz w:val="24"/>
          <w:szCs w:val="24"/>
        </w:rPr>
        <w:t>good_diet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1). Respondents that selected “Fair” or “Poor” were given a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good_diet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 The body weight of each respondent is also measured during the survey and is captured in the variable weight. The sample in the</w:t>
      </w:r>
      <w:r w:rsidRPr="00667CB4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667CB4">
        <w:rPr>
          <w:rFonts w:ascii="Times New Roman" w:hAnsi="Times New Roman" w:cs="Times New Roman"/>
          <w:sz w:val="24"/>
          <w:szCs w:val="24"/>
        </w:rPr>
        <w:t>labc_diet_weight</w:t>
      </w:r>
      <w:proofErr w:type="spellEnd"/>
      <w:r w:rsidRPr="00667CB4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additionally </w:t>
      </w:r>
      <w:r w:rsidRPr="00667CB4">
        <w:rPr>
          <w:rFonts w:ascii="Times New Roman" w:hAnsi="Times New Roman" w:cs="Times New Roman"/>
          <w:sz w:val="24"/>
          <w:szCs w:val="24"/>
        </w:rPr>
        <w:t xml:space="preserve">limited to </w:t>
      </w:r>
      <w:r>
        <w:rPr>
          <w:rFonts w:ascii="Times New Roman" w:hAnsi="Times New Roman" w:cs="Times New Roman"/>
          <w:sz w:val="24"/>
          <w:szCs w:val="24"/>
        </w:rPr>
        <w:t>those who selected “Male” as their gender.</w:t>
      </w:r>
      <w:r>
        <w:rPr>
          <w:rFonts w:ascii="Times New Roman" w:hAnsi="Times New Roman" w:cs="Times New Roman"/>
          <w:sz w:val="24"/>
          <w:szCs w:val="24"/>
        </w:rPr>
        <w:t xml:space="preserve"> There are 216 observations, each with a unique id.</w:t>
      </w:r>
    </w:p>
    <w:p w:rsidR="00DF4EC4" w:rsidRPr="008B1063" w:rsidRDefault="00DF4EC4" w:rsidP="00DF4E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4F52E3" w:rsidRPr="00780D1B" w:rsidTr="00267477">
        <w:tc>
          <w:tcPr>
            <w:tcW w:w="2515" w:type="dxa"/>
          </w:tcPr>
          <w:p w:rsidR="004F52E3" w:rsidRPr="00780D1B" w:rsidRDefault="004F52E3" w:rsidP="00267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700" w:type="dxa"/>
          </w:tcPr>
          <w:p w:rsidR="004F52E3" w:rsidRPr="00780D1B" w:rsidRDefault="004F52E3" w:rsidP="00267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4135" w:type="dxa"/>
          </w:tcPr>
          <w:p w:rsidR="004F52E3" w:rsidRPr="00780D1B" w:rsidRDefault="004F52E3" w:rsidP="00267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4F52E3" w:rsidRPr="00780D1B" w:rsidTr="00267477">
        <w:tc>
          <w:tcPr>
            <w:tcW w:w="2515" w:type="dxa"/>
          </w:tcPr>
          <w:p w:rsidR="004F52E3" w:rsidRPr="00780D1B" w:rsidRDefault="00DF4EC4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700" w:type="dxa"/>
          </w:tcPr>
          <w:p w:rsidR="004F52E3" w:rsidRPr="00780D1B" w:rsidRDefault="00DF4EC4" w:rsidP="004F5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4F52E3" w:rsidRPr="00780D1B" w:rsidRDefault="00DF4EC4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</w:t>
            </w:r>
          </w:p>
        </w:tc>
      </w:tr>
      <w:tr w:rsidR="004F52E3" w:rsidRPr="00780D1B" w:rsidTr="00267477">
        <w:tc>
          <w:tcPr>
            <w:tcW w:w="2515" w:type="dxa"/>
          </w:tcPr>
          <w:p w:rsidR="004F52E3" w:rsidRPr="00780D1B" w:rsidRDefault="00DF4EC4" w:rsidP="002674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good_diet</w:t>
            </w:r>
            <w:proofErr w:type="spellEnd"/>
          </w:p>
        </w:tc>
        <w:tc>
          <w:tcPr>
            <w:tcW w:w="2700" w:type="dxa"/>
          </w:tcPr>
          <w:p w:rsidR="004F52E3" w:rsidRDefault="00DF4EC4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= Yes</w:t>
            </w:r>
          </w:p>
          <w:p w:rsidR="00DF4EC4" w:rsidRPr="00780D1B" w:rsidRDefault="00DF4EC4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= No</w:t>
            </w:r>
          </w:p>
        </w:tc>
        <w:tc>
          <w:tcPr>
            <w:tcW w:w="4135" w:type="dxa"/>
          </w:tcPr>
          <w:p w:rsidR="004F52E3" w:rsidRPr="00780D1B" w:rsidRDefault="00DF4EC4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Indicator of good diet</w:t>
            </w:r>
          </w:p>
        </w:tc>
      </w:tr>
      <w:tr w:rsidR="004F52E3" w:rsidRPr="00780D1B" w:rsidTr="00267477">
        <w:tc>
          <w:tcPr>
            <w:tcW w:w="2515" w:type="dxa"/>
          </w:tcPr>
          <w:p w:rsidR="004F52E3" w:rsidRDefault="00DF4EC4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2700" w:type="dxa"/>
          </w:tcPr>
          <w:p w:rsidR="004F52E3" w:rsidRDefault="00DF4EC4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4F52E3" w:rsidRDefault="00DF4EC4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 in kg</w:t>
            </w:r>
          </w:p>
        </w:tc>
      </w:tr>
    </w:tbl>
    <w:p w:rsidR="004F52E3" w:rsidRDefault="004F52E3" w:rsidP="004F52E3">
      <w:pPr>
        <w:rPr>
          <w:rFonts w:ascii="Times New Roman" w:hAnsi="Times New Roman" w:cs="Times New Roman"/>
        </w:rPr>
      </w:pPr>
    </w:p>
    <w:p w:rsidR="00DF4EC4" w:rsidRDefault="00DF4EC4" w:rsidP="004F52E3">
      <w:pPr>
        <w:rPr>
          <w:rFonts w:ascii="Times New Roman" w:hAnsi="Times New Roman" w:cs="Times New Roman"/>
        </w:rPr>
      </w:pPr>
    </w:p>
    <w:p w:rsidR="00DF4EC4" w:rsidRPr="00D62F36" w:rsidRDefault="00DF4EC4" w:rsidP="00DF4EC4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</w:rPr>
        <w:t>l</w:t>
      </w:r>
      <w:r>
        <w:rPr>
          <w:rFonts w:ascii="Times New Roman" w:hAnsi="Times New Roman" w:cs="Times New Roman"/>
          <w:color w:val="auto"/>
        </w:rPr>
        <w:t>abc_</w:t>
      </w:r>
      <w:r>
        <w:rPr>
          <w:rFonts w:ascii="Times New Roman" w:hAnsi="Times New Roman" w:cs="Times New Roman"/>
          <w:color w:val="auto"/>
        </w:rPr>
        <w:t>breast_cancer</w:t>
      </w:r>
      <w:proofErr w:type="spellEnd"/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Pr="00D62F36">
        <w:rPr>
          <w:rFonts w:ascii="Times New Roman" w:hAnsi="Times New Roman" w:cs="Times New Roman"/>
          <w:color w:val="auto"/>
        </w:rPr>
        <w:t>Dataset</w:t>
      </w:r>
    </w:p>
    <w:p w:rsidR="00DF4EC4" w:rsidRPr="00780D1B" w:rsidRDefault="00DF4EC4" w:rsidP="00DF4EC4">
      <w:pPr>
        <w:rPr>
          <w:rFonts w:ascii="Times New Roman" w:hAnsi="Times New Roman" w:cs="Times New Roman"/>
        </w:rPr>
      </w:pPr>
    </w:p>
    <w:p w:rsidR="00DF4EC4" w:rsidRDefault="00DF4EC4" w:rsidP="00DF4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was simulated based on a data report from the CDC using NHIS data that 0.9% of Black women have ever been diagnosed with breast cancer. Thus 90 of the 10,000 “women” in the sample have a value of cancer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indiciating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they have had breast cancer at some point. There is a unique id for each “woman.”</w:t>
      </w:r>
    </w:p>
    <w:p w:rsidR="00DF4EC4" w:rsidRPr="008B1063" w:rsidRDefault="00DF4EC4" w:rsidP="00DF4E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DF4EC4" w:rsidRPr="00780D1B" w:rsidTr="002D791D">
        <w:tc>
          <w:tcPr>
            <w:tcW w:w="2515" w:type="dxa"/>
          </w:tcPr>
          <w:p w:rsidR="00DF4EC4" w:rsidRPr="00780D1B" w:rsidRDefault="00DF4EC4" w:rsidP="002D79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700" w:type="dxa"/>
          </w:tcPr>
          <w:p w:rsidR="00DF4EC4" w:rsidRPr="00780D1B" w:rsidRDefault="00DF4EC4" w:rsidP="002D79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4135" w:type="dxa"/>
          </w:tcPr>
          <w:p w:rsidR="00DF4EC4" w:rsidRPr="00780D1B" w:rsidRDefault="00DF4EC4" w:rsidP="002D79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DF4EC4" w:rsidRPr="00780D1B" w:rsidTr="002D791D">
        <w:tc>
          <w:tcPr>
            <w:tcW w:w="2515" w:type="dxa"/>
          </w:tcPr>
          <w:p w:rsidR="00DF4EC4" w:rsidRPr="00780D1B" w:rsidRDefault="00DF4EC4" w:rsidP="002D7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700" w:type="dxa"/>
          </w:tcPr>
          <w:p w:rsidR="00DF4EC4" w:rsidRPr="00780D1B" w:rsidRDefault="00DF4EC4" w:rsidP="002D7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DF4EC4" w:rsidRPr="00780D1B" w:rsidRDefault="00DF4EC4" w:rsidP="002D7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</w:t>
            </w:r>
          </w:p>
        </w:tc>
      </w:tr>
      <w:tr w:rsidR="00DF4EC4" w:rsidRPr="00780D1B" w:rsidTr="002D791D">
        <w:tc>
          <w:tcPr>
            <w:tcW w:w="2515" w:type="dxa"/>
          </w:tcPr>
          <w:p w:rsidR="00DF4EC4" w:rsidRPr="00780D1B" w:rsidRDefault="00DF4EC4" w:rsidP="002D7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cancer</w:t>
            </w:r>
          </w:p>
        </w:tc>
        <w:tc>
          <w:tcPr>
            <w:tcW w:w="2700" w:type="dxa"/>
          </w:tcPr>
          <w:p w:rsidR="00DF4EC4" w:rsidRDefault="00DF4EC4" w:rsidP="002D7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= Yes</w:t>
            </w:r>
          </w:p>
          <w:p w:rsidR="00DF4EC4" w:rsidRPr="00780D1B" w:rsidRDefault="00DF4EC4" w:rsidP="002D7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= No</w:t>
            </w:r>
          </w:p>
        </w:tc>
        <w:tc>
          <w:tcPr>
            <w:tcW w:w="4135" w:type="dxa"/>
          </w:tcPr>
          <w:p w:rsidR="00DF4EC4" w:rsidRPr="00780D1B" w:rsidRDefault="00DF4EC4" w:rsidP="002D7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 had breast cancer indicator</w:t>
            </w:r>
          </w:p>
        </w:tc>
      </w:tr>
    </w:tbl>
    <w:p w:rsidR="00DF4EC4" w:rsidRDefault="00DF4EC4" w:rsidP="00DF4EC4">
      <w:pPr>
        <w:rPr>
          <w:rFonts w:ascii="Times New Roman" w:hAnsi="Times New Roman" w:cs="Times New Roman"/>
        </w:rPr>
      </w:pPr>
    </w:p>
    <w:p w:rsidR="00DF4EC4" w:rsidRDefault="00DF4EC4" w:rsidP="00DF4EC4">
      <w:pPr>
        <w:rPr>
          <w:rFonts w:ascii="Times New Roman" w:hAnsi="Times New Roman" w:cs="Times New Roman"/>
        </w:rPr>
      </w:pPr>
    </w:p>
    <w:p w:rsidR="00DF4EC4" w:rsidRPr="00D62F36" w:rsidRDefault="00DF4EC4" w:rsidP="00DF4EC4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</w:rPr>
        <w:t>l</w:t>
      </w:r>
      <w:r>
        <w:rPr>
          <w:rFonts w:ascii="Times New Roman" w:hAnsi="Times New Roman" w:cs="Times New Roman"/>
          <w:color w:val="auto"/>
        </w:rPr>
        <w:t>abc_</w:t>
      </w:r>
      <w:r>
        <w:rPr>
          <w:rFonts w:ascii="Times New Roman" w:hAnsi="Times New Roman" w:cs="Times New Roman"/>
          <w:color w:val="auto"/>
        </w:rPr>
        <w:t>smoking_bw</w:t>
      </w:r>
      <w:proofErr w:type="spellEnd"/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Pr="00D62F36">
        <w:rPr>
          <w:rFonts w:ascii="Times New Roman" w:hAnsi="Times New Roman" w:cs="Times New Roman"/>
          <w:color w:val="auto"/>
        </w:rPr>
        <w:t>Dataset</w:t>
      </w:r>
    </w:p>
    <w:p w:rsidR="00DF4EC4" w:rsidRPr="00780D1B" w:rsidRDefault="00DF4EC4" w:rsidP="00DF4EC4">
      <w:pPr>
        <w:rPr>
          <w:rFonts w:ascii="Times New Roman" w:hAnsi="Times New Roman" w:cs="Times New Roman"/>
        </w:rPr>
      </w:pPr>
    </w:p>
    <w:p w:rsidR="00DF4EC4" w:rsidRPr="008B1063" w:rsidRDefault="00DF4EC4" w:rsidP="00DF4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655909">
        <w:rPr>
          <w:rFonts w:ascii="Times New Roman" w:hAnsi="Times New Roman" w:cs="Times New Roman"/>
          <w:sz w:val="24"/>
          <w:szCs w:val="24"/>
        </w:rPr>
        <w:t>he National Health and Nutrition Examination Survey (NHANES)</w:t>
      </w:r>
      <w:r>
        <w:rPr>
          <w:rFonts w:ascii="Times New Roman" w:hAnsi="Times New Roman" w:cs="Times New Roman"/>
          <w:sz w:val="24"/>
          <w:szCs w:val="24"/>
        </w:rPr>
        <w:t xml:space="preserve"> asks, “How much did </w:t>
      </w:r>
      <w:r w:rsidRPr="00655909">
        <w:rPr>
          <w:rFonts w:ascii="Times New Roman" w:hAnsi="Times New Roman" w:cs="Times New Roman"/>
          <w:sz w:val="24"/>
          <w:szCs w:val="24"/>
        </w:rPr>
        <w:t xml:space="preserve">he/she weigh at birth?” </w:t>
      </w:r>
      <w:r>
        <w:rPr>
          <w:rFonts w:ascii="Times New Roman" w:hAnsi="Times New Roman" w:cs="Times New Roman"/>
          <w:sz w:val="24"/>
          <w:szCs w:val="24"/>
        </w:rPr>
        <w:t xml:space="preserve">to caregivers of respondents age 15 and younger. </w:t>
      </w:r>
      <w:r w:rsidRPr="00655909">
        <w:rPr>
          <w:rFonts w:ascii="Times New Roman" w:hAnsi="Times New Roman" w:cs="Times New Roman"/>
          <w:sz w:val="24"/>
          <w:szCs w:val="24"/>
        </w:rPr>
        <w:t xml:space="preserve">Responses were recorded in pounds and ounces.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655909">
        <w:rPr>
          <w:rFonts w:ascii="Times New Roman" w:hAnsi="Times New Roman" w:cs="Times New Roman"/>
          <w:sz w:val="24"/>
          <w:szCs w:val="24"/>
        </w:rPr>
        <w:t xml:space="preserve">unces </w:t>
      </w:r>
      <w:r>
        <w:rPr>
          <w:rFonts w:ascii="Times New Roman" w:hAnsi="Times New Roman" w:cs="Times New Roman"/>
          <w:sz w:val="24"/>
          <w:szCs w:val="24"/>
        </w:rPr>
        <w:t xml:space="preserve">were converted </w:t>
      </w:r>
      <w:r w:rsidRPr="00655909">
        <w:rPr>
          <w:rFonts w:ascii="Times New Roman" w:hAnsi="Times New Roman" w:cs="Times New Roman"/>
          <w:sz w:val="24"/>
          <w:szCs w:val="24"/>
        </w:rPr>
        <w:t xml:space="preserve">to fractions of a pound to create the variable </w:t>
      </w:r>
      <w:proofErr w:type="spellStart"/>
      <w:r w:rsidRPr="00655909">
        <w:rPr>
          <w:rFonts w:ascii="Times New Roman" w:hAnsi="Times New Roman" w:cs="Times New Roman"/>
          <w:sz w:val="24"/>
          <w:szCs w:val="24"/>
        </w:rPr>
        <w:t>birth_weight</w:t>
      </w:r>
      <w:proofErr w:type="spellEnd"/>
      <w:r w:rsidRPr="00655909">
        <w:rPr>
          <w:rFonts w:ascii="Times New Roman" w:hAnsi="Times New Roman" w:cs="Times New Roman"/>
          <w:sz w:val="24"/>
          <w:szCs w:val="24"/>
        </w:rPr>
        <w:t xml:space="preserve"> (birth weight in pounds). </w:t>
      </w:r>
      <w:r>
        <w:rPr>
          <w:rFonts w:ascii="Times New Roman" w:hAnsi="Times New Roman" w:cs="Times New Roman"/>
          <w:sz w:val="24"/>
          <w:szCs w:val="24"/>
        </w:rPr>
        <w:t xml:space="preserve">The survey also asks, “Did the respondent’s biological mother smoke at any time while she was pregnant with him/her?” The response options are “Yes,” “No,” “Don’t know,” or refused to answer the question. The sample in the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labc_smoking_bw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limited to records where the mother was reported to be a smoker (</w:t>
      </w:r>
      <w:proofErr w:type="spellStart"/>
      <w:r>
        <w:rPr>
          <w:rFonts w:ascii="Times New Roman" w:hAnsi="Times New Roman" w:cs="Times New Roman"/>
          <w:sz w:val="24"/>
          <w:szCs w:val="24"/>
        </w:rPr>
        <w:t>mother_smoked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1).</w:t>
      </w:r>
      <w:r w:rsidR="00E22161">
        <w:rPr>
          <w:rFonts w:ascii="Times New Roman" w:hAnsi="Times New Roman" w:cs="Times New Roman"/>
          <w:sz w:val="24"/>
          <w:szCs w:val="24"/>
        </w:rPr>
        <w:t xml:space="preserve"> There are 100 records in the sample.</w:t>
      </w:r>
      <w:bookmarkStart w:id="0" w:name="_GoBack"/>
      <w:bookmarkEnd w:id="0"/>
    </w:p>
    <w:p w:rsidR="00DF4EC4" w:rsidRPr="008B1063" w:rsidRDefault="00DF4EC4" w:rsidP="00DF4E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DF4EC4" w:rsidRPr="00780D1B" w:rsidTr="002D791D">
        <w:tc>
          <w:tcPr>
            <w:tcW w:w="2515" w:type="dxa"/>
          </w:tcPr>
          <w:p w:rsidR="00DF4EC4" w:rsidRPr="00780D1B" w:rsidRDefault="00DF4EC4" w:rsidP="002D79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700" w:type="dxa"/>
          </w:tcPr>
          <w:p w:rsidR="00DF4EC4" w:rsidRPr="00780D1B" w:rsidRDefault="00DF4EC4" w:rsidP="002D79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4135" w:type="dxa"/>
          </w:tcPr>
          <w:p w:rsidR="00DF4EC4" w:rsidRPr="00780D1B" w:rsidRDefault="00DF4EC4" w:rsidP="002D79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DF4EC4" w:rsidRPr="00780D1B" w:rsidTr="002D791D">
        <w:tc>
          <w:tcPr>
            <w:tcW w:w="2515" w:type="dxa"/>
          </w:tcPr>
          <w:p w:rsidR="00DF4EC4" w:rsidRPr="00780D1B" w:rsidRDefault="00DF4EC4" w:rsidP="002D7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700" w:type="dxa"/>
          </w:tcPr>
          <w:p w:rsidR="00DF4EC4" w:rsidRPr="00780D1B" w:rsidRDefault="00DF4EC4" w:rsidP="002D7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DF4EC4" w:rsidRPr="00780D1B" w:rsidRDefault="00DF4EC4" w:rsidP="002D7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</w:t>
            </w:r>
          </w:p>
        </w:tc>
      </w:tr>
      <w:tr w:rsidR="00DF4EC4" w:rsidRPr="00780D1B" w:rsidTr="002D791D">
        <w:tc>
          <w:tcPr>
            <w:tcW w:w="2515" w:type="dxa"/>
          </w:tcPr>
          <w:p w:rsidR="00DF4EC4" w:rsidRPr="00780D1B" w:rsidRDefault="00DF4EC4" w:rsidP="002D79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mother_smoked</w:t>
            </w:r>
            <w:proofErr w:type="spellEnd"/>
          </w:p>
        </w:tc>
        <w:tc>
          <w:tcPr>
            <w:tcW w:w="2700" w:type="dxa"/>
          </w:tcPr>
          <w:p w:rsidR="00DF4EC4" w:rsidRDefault="00DF4EC4" w:rsidP="002D7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= Yes</w:t>
            </w:r>
          </w:p>
          <w:p w:rsidR="00DF4EC4" w:rsidRPr="00780D1B" w:rsidRDefault="00DF4EC4" w:rsidP="002D7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= No</w:t>
            </w:r>
          </w:p>
        </w:tc>
        <w:tc>
          <w:tcPr>
            <w:tcW w:w="4135" w:type="dxa"/>
          </w:tcPr>
          <w:p w:rsidR="00DF4EC4" w:rsidRPr="00780D1B" w:rsidRDefault="00DF4EC4" w:rsidP="002D7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Mother smoked while pregnant indicator</w:t>
            </w:r>
          </w:p>
        </w:tc>
      </w:tr>
      <w:tr w:rsidR="00DF4EC4" w:rsidRPr="00780D1B" w:rsidTr="002D791D">
        <w:tc>
          <w:tcPr>
            <w:tcW w:w="2515" w:type="dxa"/>
          </w:tcPr>
          <w:p w:rsidR="00DF4EC4" w:rsidRDefault="00DF4EC4" w:rsidP="002D79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birth_weight</w:t>
            </w:r>
            <w:proofErr w:type="spellEnd"/>
          </w:p>
        </w:tc>
        <w:tc>
          <w:tcPr>
            <w:tcW w:w="2700" w:type="dxa"/>
          </w:tcPr>
          <w:p w:rsidR="00DF4EC4" w:rsidRDefault="00DF4EC4" w:rsidP="002D7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DF4EC4" w:rsidRDefault="00DF4EC4" w:rsidP="002D7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Birth weight in pounds</w:t>
            </w:r>
          </w:p>
        </w:tc>
      </w:tr>
    </w:tbl>
    <w:p w:rsidR="00DF4EC4" w:rsidRDefault="00DF4EC4" w:rsidP="00DF4EC4">
      <w:pPr>
        <w:rPr>
          <w:rFonts w:ascii="Times New Roman" w:hAnsi="Times New Roman" w:cs="Times New Roman"/>
        </w:rPr>
      </w:pPr>
    </w:p>
    <w:p w:rsidR="00DF4EC4" w:rsidRDefault="00DF4EC4" w:rsidP="00DF4EC4">
      <w:pPr>
        <w:rPr>
          <w:rFonts w:ascii="Times New Roman" w:hAnsi="Times New Roman" w:cs="Times New Roman"/>
        </w:rPr>
      </w:pPr>
    </w:p>
    <w:p w:rsidR="00DF4EC4" w:rsidRDefault="00DF4EC4" w:rsidP="004F52E3">
      <w:pPr>
        <w:rPr>
          <w:rFonts w:ascii="Times New Roman" w:hAnsi="Times New Roman" w:cs="Times New Roman"/>
        </w:rPr>
      </w:pPr>
    </w:p>
    <w:sectPr w:rsidR="00DF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11301"/>
    <w:multiLevelType w:val="hybridMultilevel"/>
    <w:tmpl w:val="CC2C4626"/>
    <w:lvl w:ilvl="0" w:tplc="6E32CC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21"/>
    <w:rsid w:val="00003CE6"/>
    <w:rsid w:val="00007929"/>
    <w:rsid w:val="00087462"/>
    <w:rsid w:val="000910F9"/>
    <w:rsid w:val="002B3606"/>
    <w:rsid w:val="0038761D"/>
    <w:rsid w:val="003A7B83"/>
    <w:rsid w:val="003C198E"/>
    <w:rsid w:val="0043403C"/>
    <w:rsid w:val="004E386E"/>
    <w:rsid w:val="004F52E3"/>
    <w:rsid w:val="00557222"/>
    <w:rsid w:val="0058442D"/>
    <w:rsid w:val="005E78F4"/>
    <w:rsid w:val="0060360A"/>
    <w:rsid w:val="006122FB"/>
    <w:rsid w:val="00630133"/>
    <w:rsid w:val="007154F0"/>
    <w:rsid w:val="00780D1B"/>
    <w:rsid w:val="007971E4"/>
    <w:rsid w:val="007C2F4E"/>
    <w:rsid w:val="00812A2B"/>
    <w:rsid w:val="00877CD1"/>
    <w:rsid w:val="009363AD"/>
    <w:rsid w:val="00977978"/>
    <w:rsid w:val="00A50646"/>
    <w:rsid w:val="00C03BD0"/>
    <w:rsid w:val="00D16880"/>
    <w:rsid w:val="00D44307"/>
    <w:rsid w:val="00D62F36"/>
    <w:rsid w:val="00D90151"/>
    <w:rsid w:val="00DF4EC4"/>
    <w:rsid w:val="00E22161"/>
    <w:rsid w:val="00F13B21"/>
    <w:rsid w:val="00FB414E"/>
    <w:rsid w:val="00FC4B9D"/>
    <w:rsid w:val="00FD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721F9-CA08-458B-9A5F-285C75EF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80D1B"/>
  </w:style>
  <w:style w:type="paragraph" w:styleId="ListParagraph">
    <w:name w:val="List Paragraph"/>
    <w:basedOn w:val="Normal"/>
    <w:uiPriority w:val="34"/>
    <w:qFormat/>
    <w:rsid w:val="009363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Milam, Laurel</dc:creator>
  <cp:keywords/>
  <dc:description/>
  <cp:lastModifiedBy>Milam, Laurel</cp:lastModifiedBy>
  <cp:revision>4</cp:revision>
  <dcterms:created xsi:type="dcterms:W3CDTF">2016-10-06T19:19:00Z</dcterms:created>
  <dcterms:modified xsi:type="dcterms:W3CDTF">2016-10-06T19:27:00Z</dcterms:modified>
</cp:coreProperties>
</file>