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https://www.section.io/engineering-education/dockerized-php-apache-and-mysql-container-development-environment/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ection.io/engineering-education/dockerized-php-apache-and-mysql-container-development-environmen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