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08E7" w14:textId="10913B12" w:rsidR="00901DF4" w:rsidRDefault="003E7A5F" w:rsidP="006A4FD2">
      <w:pPr>
        <w:pStyle w:val="Titel"/>
      </w:pPr>
      <w:bookmarkStart w:id="0" w:name="_Hlk148441431"/>
      <w:bookmarkEnd w:id="0"/>
      <w:r w:rsidRPr="003E7A5F">
        <w:t>IPA</w:t>
      </w:r>
      <w:r w:rsidR="008C4C15">
        <w:t xml:space="preserve"> 2024</w:t>
      </w:r>
      <w:r w:rsidR="008C4C15">
        <w:br/>
        <w:t>Abschlussarbeit</w:t>
      </w:r>
    </w:p>
    <w:p w14:paraId="3B80CF1D" w14:textId="79AFA561" w:rsidR="00901DF4" w:rsidRDefault="00ED56CA" w:rsidP="006A4FD2">
      <w:pPr>
        <w:pStyle w:val="UntertitelGenerali"/>
      </w:pPr>
      <w:r>
        <w:t xml:space="preserve">OVWEB – </w:t>
      </w:r>
      <w:r w:rsidR="008C4C15">
        <w:t>Stellvertreter definieren</w:t>
      </w:r>
    </w:p>
    <w:p w14:paraId="560AEB33" w14:textId="18E1A278" w:rsidR="008C4C15" w:rsidRDefault="008C4C15" w:rsidP="006A4FD2">
      <w:pPr>
        <w:pStyle w:val="berschrift2"/>
      </w:pPr>
      <w:r>
        <w:fldChar w:fldCharType="begin"/>
      </w:r>
      <w:r>
        <w:instrText xml:space="preserve"> DATE  \@ "d. MMMM yyyy"  \* MERGEFORMAT </w:instrText>
      </w:r>
      <w:r>
        <w:fldChar w:fldCharType="separate"/>
      </w:r>
      <w:bookmarkStart w:id="1" w:name="_Toc163635093"/>
      <w:bookmarkStart w:id="2" w:name="_Toc163632981"/>
      <w:bookmarkStart w:id="3" w:name="_Toc163639481"/>
      <w:r w:rsidR="00BB3B93">
        <w:rPr>
          <w:noProof/>
        </w:rPr>
        <w:t>23. April 2024</w:t>
      </w:r>
      <w:bookmarkEnd w:id="1"/>
      <w:bookmarkEnd w:id="2"/>
      <w:bookmarkEnd w:id="3"/>
      <w:r>
        <w:fldChar w:fldCharType="end"/>
      </w:r>
    </w:p>
    <w:p w14:paraId="41C79ADA" w14:textId="77777777" w:rsidR="008C4C15" w:rsidRDefault="008C4C15" w:rsidP="006A4FD2"/>
    <w:p w14:paraId="7D495524" w14:textId="77777777" w:rsidR="008C4C15" w:rsidRPr="008C4C15" w:rsidRDefault="008C4C15" w:rsidP="006A4FD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C4C15" w14:paraId="66EADF95" w14:textId="77777777" w:rsidTr="008C4C15">
        <w:tc>
          <w:tcPr>
            <w:tcW w:w="4531" w:type="dxa"/>
          </w:tcPr>
          <w:p w14:paraId="68D775AC" w14:textId="67764331" w:rsidR="008C4C15" w:rsidRDefault="008C4C15" w:rsidP="006A4FD2">
            <w:r>
              <w:t>Kandidatin &amp; Autorin:</w:t>
            </w:r>
          </w:p>
        </w:tc>
        <w:tc>
          <w:tcPr>
            <w:tcW w:w="4531" w:type="dxa"/>
          </w:tcPr>
          <w:p w14:paraId="2CCA45F7" w14:textId="2C597837" w:rsidR="008C4C15" w:rsidRDefault="008C4C15" w:rsidP="006A4FD2">
            <w:r>
              <w:t>Mia Justine Rascher</w:t>
            </w:r>
          </w:p>
        </w:tc>
      </w:tr>
      <w:tr w:rsidR="008C4C15" w14:paraId="49DD4BE6" w14:textId="77777777" w:rsidTr="008C4C15">
        <w:tc>
          <w:tcPr>
            <w:tcW w:w="4531" w:type="dxa"/>
          </w:tcPr>
          <w:p w14:paraId="5B904293" w14:textId="06902F61" w:rsidR="008C4C15" w:rsidRDefault="008C4C15" w:rsidP="006A4FD2">
            <w:r>
              <w:t>Firma:</w:t>
            </w:r>
          </w:p>
        </w:tc>
        <w:tc>
          <w:tcPr>
            <w:tcW w:w="4531" w:type="dxa"/>
          </w:tcPr>
          <w:p w14:paraId="4856ED60" w14:textId="052C10E1" w:rsidR="008C4C15" w:rsidRDefault="008C4C15" w:rsidP="006A4FD2">
            <w:r>
              <w:t>Generali Versicherungen AG</w:t>
            </w:r>
          </w:p>
        </w:tc>
      </w:tr>
      <w:tr w:rsidR="008C4C15" w14:paraId="783F260D" w14:textId="77777777" w:rsidTr="008C4C15">
        <w:tc>
          <w:tcPr>
            <w:tcW w:w="4531" w:type="dxa"/>
          </w:tcPr>
          <w:p w14:paraId="40E1A116" w14:textId="4D4BAADE" w:rsidR="008C4C15" w:rsidRDefault="008C4C15" w:rsidP="006A4FD2">
            <w:r>
              <w:t>Abteilung:</w:t>
            </w:r>
          </w:p>
        </w:tc>
        <w:tc>
          <w:tcPr>
            <w:tcW w:w="4531" w:type="dxa"/>
          </w:tcPr>
          <w:p w14:paraId="2AED9A24" w14:textId="6E1A61EF" w:rsidR="008C4C15" w:rsidRDefault="008C4C15" w:rsidP="006A4FD2">
            <w:r>
              <w:t xml:space="preserve">IT </w:t>
            </w:r>
            <w:proofErr w:type="spellStart"/>
            <w:r>
              <w:t>Apprentices</w:t>
            </w:r>
            <w:proofErr w:type="spellEnd"/>
          </w:p>
        </w:tc>
      </w:tr>
      <w:tr w:rsidR="008C4C15" w14:paraId="3C3ED59D" w14:textId="77777777" w:rsidTr="008C4C15">
        <w:tc>
          <w:tcPr>
            <w:tcW w:w="4531" w:type="dxa"/>
          </w:tcPr>
          <w:p w14:paraId="49B59018" w14:textId="5E57D2D1" w:rsidR="008C4C15" w:rsidRDefault="008C4C15" w:rsidP="006A4FD2">
            <w:r>
              <w:t>Berufsfachschule:</w:t>
            </w:r>
          </w:p>
        </w:tc>
        <w:tc>
          <w:tcPr>
            <w:tcW w:w="4531" w:type="dxa"/>
          </w:tcPr>
          <w:p w14:paraId="5565C4E1" w14:textId="0FC0D9D2" w:rsidR="008C4C15" w:rsidRDefault="008C4C15" w:rsidP="006A4FD2">
            <w:r>
              <w:t>Technische Berufsschule Zürich</w:t>
            </w:r>
          </w:p>
        </w:tc>
      </w:tr>
      <w:tr w:rsidR="008C4C15" w14:paraId="1889C2E3" w14:textId="77777777" w:rsidTr="008C4C15">
        <w:tc>
          <w:tcPr>
            <w:tcW w:w="4531" w:type="dxa"/>
          </w:tcPr>
          <w:p w14:paraId="5195B4C3" w14:textId="4F9D73F8" w:rsidR="008C4C15" w:rsidRDefault="008C4C15" w:rsidP="006A4FD2">
            <w:r>
              <w:t>Verantwortliche Fachkraft:</w:t>
            </w:r>
          </w:p>
        </w:tc>
        <w:tc>
          <w:tcPr>
            <w:tcW w:w="4531" w:type="dxa"/>
          </w:tcPr>
          <w:p w14:paraId="774476AD" w14:textId="29E1194D" w:rsidR="008C4C15" w:rsidRDefault="008C4C15" w:rsidP="006A4FD2">
            <w:r>
              <w:t xml:space="preserve">Roman </w:t>
            </w:r>
            <w:proofErr w:type="spellStart"/>
            <w:r>
              <w:t>Babenko</w:t>
            </w:r>
            <w:proofErr w:type="spellEnd"/>
          </w:p>
        </w:tc>
      </w:tr>
      <w:tr w:rsidR="008C4C15" w14:paraId="644608AF" w14:textId="77777777" w:rsidTr="008C4C15">
        <w:tc>
          <w:tcPr>
            <w:tcW w:w="4531" w:type="dxa"/>
          </w:tcPr>
          <w:p w14:paraId="780631A3" w14:textId="2C96E76C" w:rsidR="008C4C15" w:rsidRDefault="008C4C15" w:rsidP="006A4FD2">
            <w:r>
              <w:t>Hauptexperte:</w:t>
            </w:r>
          </w:p>
        </w:tc>
        <w:tc>
          <w:tcPr>
            <w:tcW w:w="4531" w:type="dxa"/>
          </w:tcPr>
          <w:p w14:paraId="20AB3CBE" w14:textId="630D32E7" w:rsidR="008C4C15" w:rsidRPr="008C4C15" w:rsidRDefault="008C4C15" w:rsidP="006A4FD2">
            <w:r w:rsidRPr="008C4C15">
              <w:t>Janes Thomas</w:t>
            </w:r>
          </w:p>
        </w:tc>
      </w:tr>
      <w:tr w:rsidR="008C4C15" w14:paraId="0F92C1FA" w14:textId="77777777" w:rsidTr="008C4C15">
        <w:tc>
          <w:tcPr>
            <w:tcW w:w="4531" w:type="dxa"/>
          </w:tcPr>
          <w:p w14:paraId="6DC7FC3C" w14:textId="1BBDCE49" w:rsidR="008C4C15" w:rsidRDefault="008C4C15" w:rsidP="006A4FD2">
            <w:r>
              <w:t>Nebenexperte:</w:t>
            </w:r>
          </w:p>
        </w:tc>
        <w:tc>
          <w:tcPr>
            <w:tcW w:w="4531" w:type="dxa"/>
          </w:tcPr>
          <w:p w14:paraId="2C2481C2" w14:textId="6D3CD241" w:rsidR="008C4C15" w:rsidRDefault="008C4C15" w:rsidP="006A4FD2">
            <w:r>
              <w:t xml:space="preserve">Livio </w:t>
            </w:r>
            <w:proofErr w:type="spellStart"/>
            <w:r>
              <w:t>Ambrogini</w:t>
            </w:r>
            <w:proofErr w:type="spellEnd"/>
          </w:p>
        </w:tc>
      </w:tr>
      <w:tr w:rsidR="008C4C15" w14:paraId="47DEBE50" w14:textId="77777777" w:rsidTr="008C4C15">
        <w:tc>
          <w:tcPr>
            <w:tcW w:w="4531" w:type="dxa"/>
          </w:tcPr>
          <w:p w14:paraId="0C2846C6" w14:textId="4829A23C" w:rsidR="008C4C15" w:rsidRDefault="008C4C15" w:rsidP="006A4FD2">
            <w:r>
              <w:t>Fachrichtung:</w:t>
            </w:r>
          </w:p>
        </w:tc>
        <w:tc>
          <w:tcPr>
            <w:tcW w:w="4531" w:type="dxa"/>
          </w:tcPr>
          <w:p w14:paraId="002FE131" w14:textId="5A59F106" w:rsidR="008C4C15" w:rsidRDefault="008C4C15" w:rsidP="006A4FD2">
            <w:r>
              <w:t>Applikationsentwicklung</w:t>
            </w:r>
          </w:p>
        </w:tc>
      </w:tr>
      <w:tr w:rsidR="008C4C15" w14:paraId="7C05D92F" w14:textId="77777777" w:rsidTr="008C4C15">
        <w:tc>
          <w:tcPr>
            <w:tcW w:w="4531" w:type="dxa"/>
          </w:tcPr>
          <w:p w14:paraId="4737CEAB" w14:textId="57D033C4" w:rsidR="008C4C15" w:rsidRDefault="008C4C15" w:rsidP="006A4FD2">
            <w:r>
              <w:t>Projektvorgehensmodell:</w:t>
            </w:r>
          </w:p>
        </w:tc>
        <w:tc>
          <w:tcPr>
            <w:tcW w:w="4531" w:type="dxa"/>
          </w:tcPr>
          <w:p w14:paraId="4300428C" w14:textId="47B830C1" w:rsidR="008C4C15" w:rsidRDefault="008C4C15" w:rsidP="006A4FD2">
            <w:r>
              <w:t>IPERKA</w:t>
            </w:r>
          </w:p>
        </w:tc>
      </w:tr>
    </w:tbl>
    <w:p w14:paraId="3C4801A9" w14:textId="77777777" w:rsidR="008C4C15" w:rsidRPr="008C4C15" w:rsidRDefault="008C4C15" w:rsidP="006A4FD2"/>
    <w:p w14:paraId="638A35CE" w14:textId="2589FC20" w:rsidR="008C4C15" w:rsidRPr="008C4C15" w:rsidRDefault="008C4C15" w:rsidP="006A4FD2">
      <w:r>
        <w:br w:type="page"/>
      </w:r>
    </w:p>
    <w:p w14:paraId="251FFEB6" w14:textId="77777777" w:rsidR="00E45709" w:rsidRDefault="00E45709" w:rsidP="006A4FD2">
      <w:pPr>
        <w:pStyle w:val="berschrift1"/>
      </w:pPr>
      <w:bookmarkStart w:id="4" w:name="_Toc163639482"/>
      <w:r>
        <w:lastRenderedPageBreak/>
        <w:t>Dokumentinformationen</w:t>
      </w:r>
      <w:bookmarkEnd w:id="4"/>
    </w:p>
    <w:p w14:paraId="08508F26" w14:textId="77777777" w:rsidR="00E45709" w:rsidRDefault="00E45709" w:rsidP="006A4FD2">
      <w:pPr>
        <w:pStyle w:val="berschrift2"/>
      </w:pPr>
      <w:bookmarkStart w:id="5" w:name="_Toc148530251"/>
      <w:bookmarkStart w:id="6" w:name="_Toc148531758"/>
      <w:bookmarkStart w:id="7" w:name="_Toc163632983"/>
      <w:bookmarkStart w:id="8" w:name="_Toc163635095"/>
      <w:bookmarkStart w:id="9" w:name="_Toc163639483"/>
      <w:r>
        <w:t>Versionsverwaltung</w:t>
      </w:r>
      <w:bookmarkEnd w:id="5"/>
      <w:bookmarkEnd w:id="6"/>
      <w:bookmarkEnd w:id="7"/>
      <w:bookmarkEnd w:id="8"/>
      <w:bookmarkEnd w:id="9"/>
    </w:p>
    <w:p w14:paraId="428C9BFC" w14:textId="1585BDEE" w:rsidR="00E45709" w:rsidRDefault="00E45709" w:rsidP="006A4FD2">
      <w:pPr>
        <w:pStyle w:val="berschrift3"/>
      </w:pPr>
      <w:bookmarkStart w:id="10" w:name="_Toc148530252"/>
      <w:bookmarkStart w:id="11" w:name="_Toc148531759"/>
      <w:bookmarkStart w:id="12" w:name="_Toc163632984"/>
      <w:bookmarkStart w:id="13" w:name="_Toc163635096"/>
      <w:bookmarkStart w:id="14" w:name="_Toc163639484"/>
      <w:r w:rsidRPr="008C4C15">
        <w:rPr>
          <w:rStyle w:val="DokumentinformationZchn"/>
        </w:rPr>
        <w:t>Vorlage</w:t>
      </w:r>
      <w:r>
        <w:t xml:space="preserve"> </w:t>
      </w:r>
      <w:r w:rsidRPr="00E45709">
        <w:rPr>
          <w:rStyle w:val="LauftextGeneraliZchn"/>
        </w:rPr>
        <w:t>=</w:t>
      </w:r>
      <w:r>
        <w:rPr>
          <w:rStyle w:val="LauftextGeneraliZchn"/>
        </w:rPr>
        <w:t xml:space="preserve"> Basisversion der Dokumentationsvorlage</w:t>
      </w:r>
      <w:bookmarkEnd w:id="10"/>
      <w:bookmarkEnd w:id="11"/>
      <w:bookmarkEnd w:id="12"/>
      <w:bookmarkEnd w:id="13"/>
      <w:bookmarkEnd w:id="14"/>
    </w:p>
    <w:p w14:paraId="1ADB7A78" w14:textId="7DCAA56D" w:rsidR="00E45709" w:rsidRDefault="00E45709" w:rsidP="006A4FD2">
      <w:pPr>
        <w:pStyle w:val="Dokumentinformation"/>
      </w:pPr>
      <w:bookmarkStart w:id="15" w:name="_Toc148530253"/>
      <w:bookmarkStart w:id="16" w:name="_Toc148531760"/>
      <w:bookmarkStart w:id="17" w:name="_Toc163632985"/>
      <w:bookmarkStart w:id="18" w:name="_Toc163635097"/>
      <w:bookmarkStart w:id="19" w:name="_Toc163639485"/>
      <w:r>
        <w:t xml:space="preserve">i.A. </w:t>
      </w:r>
      <w:r w:rsidRPr="00E45709">
        <w:rPr>
          <w:rStyle w:val="LauftextGeneraliZchn"/>
        </w:rPr>
        <w:t>=</w:t>
      </w:r>
      <w:r>
        <w:rPr>
          <w:rStyle w:val="LauftextGeneraliZchn"/>
        </w:rPr>
        <w:t xml:space="preserve"> in Arbeit</w:t>
      </w:r>
      <w:bookmarkEnd w:id="15"/>
      <w:bookmarkEnd w:id="16"/>
      <w:bookmarkEnd w:id="17"/>
      <w:bookmarkEnd w:id="18"/>
      <w:bookmarkEnd w:id="19"/>
    </w:p>
    <w:p w14:paraId="148EDD99" w14:textId="77777777" w:rsidR="00E45709" w:rsidRDefault="00E45709" w:rsidP="006A4FD2">
      <w:pPr>
        <w:pStyle w:val="Dokumentinformation"/>
        <w:rPr>
          <w:rStyle w:val="LauftextGeneraliZchn"/>
        </w:rPr>
      </w:pPr>
      <w:bookmarkStart w:id="20" w:name="_Toc148530254"/>
      <w:bookmarkStart w:id="21" w:name="_Toc148531761"/>
      <w:bookmarkStart w:id="22" w:name="_Toc163632986"/>
      <w:bookmarkStart w:id="23" w:name="_Toc163635098"/>
      <w:bookmarkStart w:id="24" w:name="_Toc163639486"/>
      <w:r>
        <w:t xml:space="preserve">V </w:t>
      </w:r>
      <w:r w:rsidRPr="00E45709">
        <w:rPr>
          <w:rStyle w:val="LauftextGeneraliZchn"/>
        </w:rPr>
        <w:t>=</w:t>
      </w:r>
      <w:r>
        <w:rPr>
          <w:rStyle w:val="LauftextGeneraliZchn"/>
        </w:rPr>
        <w:t xml:space="preserve"> Freigegebene (geprüfte) Version</w:t>
      </w:r>
      <w:bookmarkEnd w:id="20"/>
      <w:bookmarkEnd w:id="21"/>
      <w:bookmarkEnd w:id="22"/>
      <w:bookmarkEnd w:id="23"/>
      <w:bookmarkEnd w:id="24"/>
    </w:p>
    <w:tbl>
      <w:tblPr>
        <w:tblStyle w:val="Tabellenraster"/>
        <w:tblW w:w="0" w:type="auto"/>
        <w:tblLook w:val="04A0" w:firstRow="1" w:lastRow="0" w:firstColumn="1" w:lastColumn="0" w:noHBand="0" w:noVBand="1"/>
      </w:tblPr>
      <w:tblGrid>
        <w:gridCol w:w="2268"/>
        <w:gridCol w:w="2268"/>
        <w:gridCol w:w="2268"/>
        <w:gridCol w:w="2268"/>
      </w:tblGrid>
      <w:tr w:rsidR="00E45709" w:rsidRPr="00487FD8"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487FD8" w:rsidRDefault="00E45709" w:rsidP="006A4FD2">
            <w:pPr>
              <w:pStyle w:val="berschrift3"/>
            </w:pPr>
            <w:bookmarkStart w:id="25" w:name="_Toc148530255"/>
            <w:bookmarkStart w:id="26" w:name="_Toc148531762"/>
            <w:bookmarkStart w:id="27" w:name="_Toc163632987"/>
            <w:bookmarkStart w:id="28" w:name="_Toc163635099"/>
            <w:bookmarkStart w:id="29" w:name="_Toc163639487"/>
            <w:r w:rsidRPr="00487FD8">
              <w:t>Version</w:t>
            </w:r>
            <w:bookmarkEnd w:id="25"/>
            <w:bookmarkEnd w:id="26"/>
            <w:bookmarkEnd w:id="27"/>
            <w:bookmarkEnd w:id="28"/>
            <w:bookmarkEnd w:id="29"/>
          </w:p>
        </w:tc>
        <w:tc>
          <w:tcPr>
            <w:tcW w:w="2268" w:type="dxa"/>
            <w:tcBorders>
              <w:top w:val="single" w:sz="18" w:space="0" w:color="C00000"/>
              <w:left w:val="nil"/>
              <w:bottom w:val="single" w:sz="18" w:space="0" w:color="C00000"/>
              <w:right w:val="nil"/>
            </w:tcBorders>
            <w:vAlign w:val="center"/>
          </w:tcPr>
          <w:p w14:paraId="486A5F0E" w14:textId="35C9D3E2" w:rsidR="00E45709" w:rsidRPr="00487FD8" w:rsidRDefault="00E45709" w:rsidP="006A4FD2">
            <w:pPr>
              <w:pStyle w:val="berschrift3"/>
            </w:pPr>
            <w:bookmarkStart w:id="30" w:name="_Toc148530256"/>
            <w:bookmarkStart w:id="31" w:name="_Toc148531763"/>
            <w:bookmarkStart w:id="32" w:name="_Toc163632988"/>
            <w:bookmarkStart w:id="33" w:name="_Toc163635100"/>
            <w:bookmarkStart w:id="34" w:name="_Toc163639488"/>
            <w:r w:rsidRPr="00487FD8">
              <w:t>Datum</w:t>
            </w:r>
            <w:bookmarkEnd w:id="30"/>
            <w:bookmarkEnd w:id="31"/>
            <w:bookmarkEnd w:id="32"/>
            <w:bookmarkEnd w:id="33"/>
            <w:bookmarkEnd w:id="34"/>
          </w:p>
        </w:tc>
        <w:tc>
          <w:tcPr>
            <w:tcW w:w="2268" w:type="dxa"/>
            <w:tcBorders>
              <w:top w:val="single" w:sz="18" w:space="0" w:color="C00000"/>
              <w:left w:val="nil"/>
              <w:bottom w:val="single" w:sz="18" w:space="0" w:color="C00000"/>
              <w:right w:val="nil"/>
            </w:tcBorders>
            <w:vAlign w:val="center"/>
          </w:tcPr>
          <w:p w14:paraId="33CD667E" w14:textId="166491BC" w:rsidR="00E45709" w:rsidRPr="00487FD8" w:rsidRDefault="00E45709" w:rsidP="006A4FD2">
            <w:pPr>
              <w:pStyle w:val="berschrift3"/>
            </w:pPr>
            <w:bookmarkStart w:id="35" w:name="_Toc148530257"/>
            <w:bookmarkStart w:id="36" w:name="_Toc148531764"/>
            <w:bookmarkStart w:id="37" w:name="_Toc163632989"/>
            <w:bookmarkStart w:id="38" w:name="_Toc163635101"/>
            <w:bookmarkStart w:id="39" w:name="_Toc163639489"/>
            <w:r w:rsidRPr="00487FD8">
              <w:t>Autorin</w:t>
            </w:r>
            <w:bookmarkEnd w:id="35"/>
            <w:bookmarkEnd w:id="36"/>
            <w:bookmarkEnd w:id="37"/>
            <w:bookmarkEnd w:id="38"/>
            <w:bookmarkEnd w:id="39"/>
          </w:p>
        </w:tc>
        <w:tc>
          <w:tcPr>
            <w:tcW w:w="2268" w:type="dxa"/>
            <w:tcBorders>
              <w:top w:val="single" w:sz="18" w:space="0" w:color="C00000"/>
              <w:left w:val="nil"/>
              <w:bottom w:val="single" w:sz="18" w:space="0" w:color="C00000"/>
              <w:right w:val="nil"/>
            </w:tcBorders>
            <w:vAlign w:val="center"/>
          </w:tcPr>
          <w:p w14:paraId="69E1B169" w14:textId="27883CCD" w:rsidR="00E45709" w:rsidRPr="00487FD8" w:rsidRDefault="00E45709" w:rsidP="006A4FD2">
            <w:pPr>
              <w:pStyle w:val="berschrift3"/>
            </w:pPr>
            <w:bookmarkStart w:id="40" w:name="_Toc148530258"/>
            <w:bookmarkStart w:id="41" w:name="_Toc148531765"/>
            <w:bookmarkStart w:id="42" w:name="_Toc163632990"/>
            <w:bookmarkStart w:id="43" w:name="_Toc163635102"/>
            <w:bookmarkStart w:id="44" w:name="_Toc163639490"/>
            <w:r w:rsidRPr="00487FD8">
              <w:t>Beschreibung</w:t>
            </w:r>
            <w:bookmarkEnd w:id="40"/>
            <w:bookmarkEnd w:id="41"/>
            <w:bookmarkEnd w:id="42"/>
            <w:bookmarkEnd w:id="43"/>
            <w:bookmarkEnd w:id="44"/>
          </w:p>
        </w:tc>
      </w:tr>
      <w:tr w:rsidR="00487FD8" w:rsidRPr="00487FD8" w14:paraId="0611D6B1" w14:textId="77777777" w:rsidTr="00E856A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487FD8" w:rsidRDefault="00487FD8" w:rsidP="00E856AE">
            <w:pPr>
              <w:pStyle w:val="LauftextGenerali"/>
            </w:pPr>
            <w:bookmarkStart w:id="45" w:name="_Toc148530259"/>
            <w:bookmarkStart w:id="46" w:name="_Toc148531766"/>
            <w:r w:rsidRPr="00487FD8">
              <w:t>Vorlage</w:t>
            </w:r>
            <w:bookmarkEnd w:id="45"/>
            <w:bookmarkEnd w:id="4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674348F2" w:rsidR="00487FD8" w:rsidRPr="00487FD8" w:rsidRDefault="00377AA5" w:rsidP="00E856AE">
            <w:pPr>
              <w:pStyle w:val="LauftextGenerali"/>
            </w:pPr>
            <w:bookmarkStart w:id="47" w:name="_Toc148530260"/>
            <w:bookmarkStart w:id="48" w:name="_Toc148531767"/>
            <w:r>
              <w:t>18</w:t>
            </w:r>
            <w:r w:rsidR="00487FD8">
              <w:t xml:space="preserve">. </w:t>
            </w:r>
            <w:bookmarkEnd w:id="47"/>
            <w:bookmarkEnd w:id="48"/>
            <w:r>
              <w:t>April 2024</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487FD8" w:rsidRDefault="00487FD8" w:rsidP="00E856AE">
            <w:pPr>
              <w:pStyle w:val="LauftextGenerali"/>
            </w:pPr>
            <w:bookmarkStart w:id="49" w:name="_Toc148530261"/>
            <w:bookmarkStart w:id="50" w:name="_Toc148531768"/>
            <w:r>
              <w:t>Mia Rascher</w:t>
            </w:r>
            <w:bookmarkEnd w:id="49"/>
            <w:bookmarkEnd w:id="50"/>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487FD8" w:rsidRDefault="00487FD8" w:rsidP="00E856AE">
            <w:pPr>
              <w:pStyle w:val="LauftextGenerali"/>
            </w:pPr>
            <w:bookmarkStart w:id="51" w:name="_Toc148530262"/>
            <w:bookmarkStart w:id="52" w:name="_Toc148531769"/>
            <w:r>
              <w:t>Erstellen der Dokumentationsvorlage nach den Generali Vorgaben.</w:t>
            </w:r>
            <w:bookmarkEnd w:id="51"/>
            <w:bookmarkEnd w:id="52"/>
          </w:p>
        </w:tc>
      </w:tr>
      <w:tr w:rsidR="00487FD8" w:rsidRPr="00487FD8"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3F220B3B" w:rsidR="00E45709" w:rsidRPr="00487FD8" w:rsidRDefault="00BB3B93" w:rsidP="00BB3B93">
            <w:pPr>
              <w:pStyle w:val="LauftextGenerali"/>
            </w:pPr>
            <w:r>
              <w:t>i.A.</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403801AA" w:rsidR="00E45709" w:rsidRPr="00487FD8" w:rsidRDefault="00BB3B93" w:rsidP="00E856AE">
            <w:pPr>
              <w:pStyle w:val="LauftextGenerali"/>
            </w:pPr>
            <w:r>
              <w:t>22. April 2024</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2CB056E6" w:rsidR="00E45709" w:rsidRPr="00487FD8" w:rsidRDefault="00BB3B93"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2AC63F34" w:rsidR="00E45709" w:rsidRPr="00487FD8" w:rsidRDefault="00BB3B93" w:rsidP="00E856AE">
            <w:pPr>
              <w:pStyle w:val="LauftextGenerali"/>
            </w:pPr>
            <w:r>
              <w:t>Hinzufügen des Administrativen Teils. Start der Phase Informieren</w:t>
            </w:r>
          </w:p>
        </w:tc>
      </w:tr>
      <w:tr w:rsidR="00487FD8" w:rsidRPr="00487FD8"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02B72665" w:rsidR="00E45709" w:rsidRPr="00487FD8" w:rsidRDefault="00BB3B93" w:rsidP="00E856AE">
            <w:pPr>
              <w:pStyle w:val="LauftextGenerali"/>
            </w:pPr>
            <w:r>
              <w:t>i.A.</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5CBB7685" w:rsidR="00E45709" w:rsidRPr="00487FD8" w:rsidRDefault="00BB3B93" w:rsidP="00E856AE">
            <w:pPr>
              <w:pStyle w:val="LauftextGenerali"/>
            </w:pPr>
            <w:r>
              <w:t>23. April 2024</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2639E47F" w:rsidR="00E45709" w:rsidRPr="00487FD8" w:rsidRDefault="00BB3B93"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77777777" w:rsidR="00E45709" w:rsidRPr="00487FD8" w:rsidRDefault="00E45709" w:rsidP="00E856AE">
            <w:pPr>
              <w:pStyle w:val="LauftextGenerali"/>
            </w:pPr>
          </w:p>
        </w:tc>
      </w:tr>
      <w:tr w:rsidR="00487FD8" w:rsidRPr="00487FD8"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77777777" w:rsidR="00E45709" w:rsidRPr="00487FD8" w:rsidRDefault="00E45709" w:rsidP="00E856AE">
            <w:pPr>
              <w:pStyle w:val="LauftextGenerali"/>
            </w:pPr>
          </w:p>
        </w:tc>
      </w:tr>
      <w:tr w:rsidR="00487FD8" w:rsidRPr="00487FD8"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487FD8" w:rsidRDefault="00E45709" w:rsidP="00E856AE">
            <w:pPr>
              <w:pStyle w:val="LauftextGenerali"/>
            </w:pPr>
          </w:p>
        </w:tc>
      </w:tr>
      <w:tr w:rsidR="00487FD8" w:rsidRPr="00487FD8"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487FD8" w:rsidRDefault="00E45709" w:rsidP="00E856AE">
            <w:pPr>
              <w:pStyle w:val="LauftextGenerali"/>
            </w:pPr>
          </w:p>
        </w:tc>
      </w:tr>
      <w:tr w:rsidR="00487FD8" w:rsidRPr="00487FD8"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487FD8" w:rsidRDefault="00E45709" w:rsidP="00E856AE">
            <w:pPr>
              <w:pStyle w:val="LauftextGenerali"/>
            </w:pPr>
          </w:p>
        </w:tc>
      </w:tr>
    </w:tbl>
    <w:p w14:paraId="28DF7E88" w14:textId="77777777" w:rsidR="00487FD8" w:rsidRDefault="00487FD8" w:rsidP="006A4FD2">
      <w:pPr>
        <w:pStyle w:val="berschrift3"/>
      </w:pPr>
    </w:p>
    <w:p w14:paraId="7C7C35CD" w14:textId="2421B52E" w:rsidR="00487FD8" w:rsidRDefault="00487FD8" w:rsidP="006A4FD2">
      <w:pPr>
        <w:pStyle w:val="berschrift2"/>
      </w:pPr>
      <w:bookmarkStart w:id="53" w:name="_Toc148530263"/>
      <w:bookmarkStart w:id="54" w:name="_Toc148531770"/>
      <w:bookmarkStart w:id="55" w:name="_Toc163632991"/>
      <w:bookmarkStart w:id="56" w:name="_Toc163635103"/>
      <w:bookmarkStart w:id="57" w:name="_Toc163639491"/>
      <w:r>
        <w:t>Informationen zu Verzeichnissen</w:t>
      </w:r>
      <w:bookmarkEnd w:id="53"/>
      <w:bookmarkEnd w:id="54"/>
      <w:bookmarkEnd w:id="55"/>
      <w:bookmarkEnd w:id="56"/>
      <w:bookmarkEnd w:id="57"/>
    </w:p>
    <w:p w14:paraId="53A5AE85" w14:textId="00302E9E" w:rsidR="00487FD8" w:rsidRPr="00487FD8" w:rsidRDefault="00487FD8" w:rsidP="006A4FD2">
      <w:pPr>
        <w:pStyle w:val="berschrift3"/>
      </w:pPr>
      <w:bookmarkStart w:id="58" w:name="_Toc148530265"/>
      <w:bookmarkStart w:id="59" w:name="_Toc148531771"/>
      <w:bookmarkStart w:id="60" w:name="_Toc163632992"/>
      <w:bookmarkStart w:id="61" w:name="_Toc163635104"/>
      <w:bookmarkStart w:id="62" w:name="_Toc163639492"/>
      <w:r>
        <w:t xml:space="preserve">Glossar </w:t>
      </w:r>
      <w:r w:rsidRPr="00E856AE">
        <w:rPr>
          <w:rStyle w:val="LauftextGeneraliZchn"/>
        </w:rPr>
        <w:t xml:space="preserve">= Die Begriffe werden beim ersten Vorkommnis in folgender </w:t>
      </w:r>
      <w:r w:rsidRPr="00E856AE">
        <w:rPr>
          <w:rStyle w:val="LauftextGeneraliZchn"/>
          <w:color w:val="0000FF"/>
        </w:rPr>
        <w:t xml:space="preserve">Farbe (#0000FF) </w:t>
      </w:r>
      <w:r w:rsidRPr="00E856AE">
        <w:rPr>
          <w:rStyle w:val="LauftextGeneraliZchn"/>
        </w:rPr>
        <w:t>dargestellt.</w:t>
      </w:r>
      <w:bookmarkEnd w:id="58"/>
      <w:bookmarkEnd w:id="59"/>
      <w:bookmarkEnd w:id="60"/>
      <w:bookmarkEnd w:id="61"/>
      <w:bookmarkEnd w:id="62"/>
    </w:p>
    <w:p w14:paraId="19545700" w14:textId="0E031F96" w:rsidR="00E45709" w:rsidRDefault="00E45709" w:rsidP="006A4FD2">
      <w:pPr>
        <w:pStyle w:val="berschrift3"/>
      </w:pPr>
      <w:r>
        <w:br w:type="page"/>
      </w:r>
    </w:p>
    <w:p w14:paraId="0A7C1DA8" w14:textId="77777777" w:rsidR="003E7A5F" w:rsidRDefault="003E7A5F" w:rsidP="006A4FD2">
      <w:pPr>
        <w:pStyle w:val="berschrift2"/>
      </w:pPr>
    </w:p>
    <w:sdt>
      <w:sdtPr>
        <w:rPr>
          <w:rFonts w:ascii="Arial" w:eastAsiaTheme="minorHAnsi" w:hAnsi="Arial" w:cs="Arial"/>
          <w:color w:val="auto"/>
          <w:kern w:val="2"/>
          <w:sz w:val="18"/>
          <w:szCs w:val="18"/>
          <w:lang w:val="de-DE" w:eastAsia="en-US"/>
          <w14:ligatures w14:val="standardContextual"/>
        </w:rPr>
        <w:id w:val="-830667086"/>
        <w:docPartObj>
          <w:docPartGallery w:val="Table of Contents"/>
          <w:docPartUnique/>
        </w:docPartObj>
      </w:sdtPr>
      <w:sdtEndPr>
        <w:rPr>
          <w:b/>
          <w:bCs/>
        </w:rPr>
      </w:sdtEndPr>
      <w:sdtContent>
        <w:p w14:paraId="4C87C693" w14:textId="3B953C83" w:rsidR="006208A1" w:rsidRDefault="006208A1">
          <w:pPr>
            <w:pStyle w:val="Inhaltsverzeichnisberschrift"/>
          </w:pPr>
          <w:r>
            <w:rPr>
              <w:lang w:val="de-DE"/>
            </w:rPr>
            <w:t>Inhalt</w:t>
          </w:r>
        </w:p>
        <w:p w14:paraId="06C34711" w14:textId="3FA29CDE" w:rsidR="006208A1" w:rsidRDefault="006208A1">
          <w:pPr>
            <w:pStyle w:val="Verzeichnis2"/>
            <w:tabs>
              <w:tab w:val="right" w:leader="dot" w:pos="9062"/>
            </w:tabs>
            <w:rPr>
              <w:rFonts w:asciiTheme="minorHAnsi" w:eastAsiaTheme="minorEastAsia" w:hAnsiTheme="minorHAnsi" w:cstheme="minorBidi"/>
              <w:noProof/>
              <w:sz w:val="24"/>
              <w:szCs w:val="24"/>
              <w:lang w:eastAsia="de-CH"/>
            </w:rPr>
          </w:pPr>
          <w:r>
            <w:fldChar w:fldCharType="begin"/>
          </w:r>
          <w:r>
            <w:instrText xml:space="preserve"> TOC \o "1-3" \h \z \u </w:instrText>
          </w:r>
          <w:r>
            <w:fldChar w:fldCharType="separate"/>
          </w:r>
          <w:hyperlink w:anchor="_Toc163639481" w:history="1">
            <w:r w:rsidRPr="00F52FE2">
              <w:rPr>
                <w:rStyle w:val="Hyperlink"/>
                <w:noProof/>
              </w:rPr>
              <w:t>10. April 2024</w:t>
            </w:r>
            <w:r>
              <w:rPr>
                <w:noProof/>
                <w:webHidden/>
              </w:rPr>
              <w:tab/>
            </w:r>
            <w:r>
              <w:rPr>
                <w:noProof/>
                <w:webHidden/>
              </w:rPr>
              <w:fldChar w:fldCharType="begin"/>
            </w:r>
            <w:r>
              <w:rPr>
                <w:noProof/>
                <w:webHidden/>
              </w:rPr>
              <w:instrText xml:space="preserve"> PAGEREF _Toc163639481 \h </w:instrText>
            </w:r>
            <w:r>
              <w:rPr>
                <w:noProof/>
                <w:webHidden/>
              </w:rPr>
            </w:r>
            <w:r>
              <w:rPr>
                <w:noProof/>
                <w:webHidden/>
              </w:rPr>
              <w:fldChar w:fldCharType="separate"/>
            </w:r>
            <w:r>
              <w:rPr>
                <w:noProof/>
                <w:webHidden/>
              </w:rPr>
              <w:t>1</w:t>
            </w:r>
            <w:r>
              <w:rPr>
                <w:noProof/>
                <w:webHidden/>
              </w:rPr>
              <w:fldChar w:fldCharType="end"/>
            </w:r>
          </w:hyperlink>
        </w:p>
        <w:p w14:paraId="0C89F9A5" w14:textId="3C1C237C"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82" w:history="1">
            <w:r w:rsidR="006208A1" w:rsidRPr="00F52FE2">
              <w:rPr>
                <w:rStyle w:val="Hyperlink"/>
                <w:noProof/>
              </w:rPr>
              <w:t>Dokumentinformationen</w:t>
            </w:r>
            <w:r w:rsidR="006208A1">
              <w:rPr>
                <w:noProof/>
                <w:webHidden/>
              </w:rPr>
              <w:tab/>
            </w:r>
            <w:r w:rsidR="006208A1">
              <w:rPr>
                <w:noProof/>
                <w:webHidden/>
              </w:rPr>
              <w:fldChar w:fldCharType="begin"/>
            </w:r>
            <w:r w:rsidR="006208A1">
              <w:rPr>
                <w:noProof/>
                <w:webHidden/>
              </w:rPr>
              <w:instrText xml:space="preserve"> PAGEREF _Toc163639482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243AF7B3" w14:textId="19102568"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83" w:history="1">
            <w:r w:rsidR="006208A1" w:rsidRPr="00F52FE2">
              <w:rPr>
                <w:rStyle w:val="Hyperlink"/>
                <w:noProof/>
              </w:rPr>
              <w:t>Versionsverwaltung</w:t>
            </w:r>
            <w:r w:rsidR="006208A1">
              <w:rPr>
                <w:noProof/>
                <w:webHidden/>
              </w:rPr>
              <w:tab/>
            </w:r>
            <w:r w:rsidR="006208A1">
              <w:rPr>
                <w:noProof/>
                <w:webHidden/>
              </w:rPr>
              <w:fldChar w:fldCharType="begin"/>
            </w:r>
            <w:r w:rsidR="006208A1">
              <w:rPr>
                <w:noProof/>
                <w:webHidden/>
              </w:rPr>
              <w:instrText xml:space="preserve"> PAGEREF _Toc163639483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53D4FD1" w14:textId="3D1BB32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4" w:history="1">
            <w:r w:rsidR="006208A1" w:rsidRPr="00F52FE2">
              <w:rPr>
                <w:rStyle w:val="Hyperlink"/>
                <w:noProof/>
              </w:rPr>
              <w:t xml:space="preserve">Vorlage </w:t>
            </w:r>
            <w:r w:rsidR="006208A1" w:rsidRPr="00F52FE2">
              <w:rPr>
                <w:rStyle w:val="Hyperlink"/>
                <w:noProof/>
                <w:kern w:val="0"/>
                <w14:ligatures w14:val="none"/>
              </w:rPr>
              <w:t>= Basisversion der Dokumentationsvorlage</w:t>
            </w:r>
            <w:r w:rsidR="006208A1">
              <w:rPr>
                <w:noProof/>
                <w:webHidden/>
              </w:rPr>
              <w:tab/>
            </w:r>
            <w:r w:rsidR="006208A1">
              <w:rPr>
                <w:noProof/>
                <w:webHidden/>
              </w:rPr>
              <w:fldChar w:fldCharType="begin"/>
            </w:r>
            <w:r w:rsidR="006208A1">
              <w:rPr>
                <w:noProof/>
                <w:webHidden/>
              </w:rPr>
              <w:instrText xml:space="preserve"> PAGEREF _Toc163639484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2BCAD6" w14:textId="0AA32C8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5" w:history="1">
            <w:r w:rsidR="006208A1" w:rsidRPr="00F52FE2">
              <w:rPr>
                <w:rStyle w:val="Hyperlink"/>
                <w:noProof/>
              </w:rPr>
              <w:t xml:space="preserve">i.A. </w:t>
            </w:r>
            <w:r w:rsidR="006208A1" w:rsidRPr="00F52FE2">
              <w:rPr>
                <w:rStyle w:val="Hyperlink"/>
                <w:noProof/>
                <w:kern w:val="0"/>
                <w14:ligatures w14:val="none"/>
              </w:rPr>
              <w:t>= in Arbeit</w:t>
            </w:r>
            <w:r w:rsidR="006208A1">
              <w:rPr>
                <w:noProof/>
                <w:webHidden/>
              </w:rPr>
              <w:tab/>
            </w:r>
            <w:r w:rsidR="006208A1">
              <w:rPr>
                <w:noProof/>
                <w:webHidden/>
              </w:rPr>
              <w:fldChar w:fldCharType="begin"/>
            </w:r>
            <w:r w:rsidR="006208A1">
              <w:rPr>
                <w:noProof/>
                <w:webHidden/>
              </w:rPr>
              <w:instrText xml:space="preserve"> PAGEREF _Toc163639485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57113946" w14:textId="2255B31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6" w:history="1">
            <w:r w:rsidR="006208A1" w:rsidRPr="00F52FE2">
              <w:rPr>
                <w:rStyle w:val="Hyperlink"/>
                <w:noProof/>
              </w:rPr>
              <w:t xml:space="preserve">V </w:t>
            </w:r>
            <w:r w:rsidR="006208A1" w:rsidRPr="00F52FE2">
              <w:rPr>
                <w:rStyle w:val="Hyperlink"/>
                <w:noProof/>
                <w:kern w:val="0"/>
                <w14:ligatures w14:val="none"/>
              </w:rPr>
              <w:t>= Freigegebene (geprüfte) Version</w:t>
            </w:r>
            <w:r w:rsidR="006208A1">
              <w:rPr>
                <w:noProof/>
                <w:webHidden/>
              </w:rPr>
              <w:tab/>
            </w:r>
            <w:r w:rsidR="006208A1">
              <w:rPr>
                <w:noProof/>
                <w:webHidden/>
              </w:rPr>
              <w:fldChar w:fldCharType="begin"/>
            </w:r>
            <w:r w:rsidR="006208A1">
              <w:rPr>
                <w:noProof/>
                <w:webHidden/>
              </w:rPr>
              <w:instrText xml:space="preserve"> PAGEREF _Toc163639486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4ACF21D9" w14:textId="05BF3975"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7" w:history="1">
            <w:r w:rsidR="006208A1" w:rsidRPr="00F52FE2">
              <w:rPr>
                <w:rStyle w:val="Hyperlink"/>
                <w:noProof/>
              </w:rPr>
              <w:t>Version</w:t>
            </w:r>
            <w:r w:rsidR="006208A1">
              <w:rPr>
                <w:noProof/>
                <w:webHidden/>
              </w:rPr>
              <w:tab/>
            </w:r>
            <w:r w:rsidR="006208A1">
              <w:rPr>
                <w:noProof/>
                <w:webHidden/>
              </w:rPr>
              <w:fldChar w:fldCharType="begin"/>
            </w:r>
            <w:r w:rsidR="006208A1">
              <w:rPr>
                <w:noProof/>
                <w:webHidden/>
              </w:rPr>
              <w:instrText xml:space="preserve"> PAGEREF _Toc163639487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525F7F" w14:textId="53C6F511"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8" w:history="1">
            <w:r w:rsidR="006208A1" w:rsidRPr="00F52FE2">
              <w:rPr>
                <w:rStyle w:val="Hyperlink"/>
                <w:noProof/>
              </w:rPr>
              <w:t>Datum</w:t>
            </w:r>
            <w:r w:rsidR="006208A1">
              <w:rPr>
                <w:noProof/>
                <w:webHidden/>
              </w:rPr>
              <w:tab/>
            </w:r>
            <w:r w:rsidR="006208A1">
              <w:rPr>
                <w:noProof/>
                <w:webHidden/>
              </w:rPr>
              <w:fldChar w:fldCharType="begin"/>
            </w:r>
            <w:r w:rsidR="006208A1">
              <w:rPr>
                <w:noProof/>
                <w:webHidden/>
              </w:rPr>
              <w:instrText xml:space="preserve"> PAGEREF _Toc163639488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E26408F" w14:textId="2D7C4A98"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9" w:history="1">
            <w:r w:rsidR="006208A1" w:rsidRPr="00F52FE2">
              <w:rPr>
                <w:rStyle w:val="Hyperlink"/>
                <w:noProof/>
              </w:rPr>
              <w:t>Autorin</w:t>
            </w:r>
            <w:r w:rsidR="006208A1">
              <w:rPr>
                <w:noProof/>
                <w:webHidden/>
              </w:rPr>
              <w:tab/>
            </w:r>
            <w:r w:rsidR="006208A1">
              <w:rPr>
                <w:noProof/>
                <w:webHidden/>
              </w:rPr>
              <w:fldChar w:fldCharType="begin"/>
            </w:r>
            <w:r w:rsidR="006208A1">
              <w:rPr>
                <w:noProof/>
                <w:webHidden/>
              </w:rPr>
              <w:instrText xml:space="preserve"> PAGEREF _Toc163639489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879B59" w14:textId="465EEF7B"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0" w:history="1">
            <w:r w:rsidR="006208A1" w:rsidRPr="00F52FE2">
              <w:rPr>
                <w:rStyle w:val="Hyperlink"/>
                <w:noProof/>
              </w:rPr>
              <w:t>Beschreibung</w:t>
            </w:r>
            <w:r w:rsidR="006208A1">
              <w:rPr>
                <w:noProof/>
                <w:webHidden/>
              </w:rPr>
              <w:tab/>
            </w:r>
            <w:r w:rsidR="006208A1">
              <w:rPr>
                <w:noProof/>
                <w:webHidden/>
              </w:rPr>
              <w:fldChar w:fldCharType="begin"/>
            </w:r>
            <w:r w:rsidR="006208A1">
              <w:rPr>
                <w:noProof/>
                <w:webHidden/>
              </w:rPr>
              <w:instrText xml:space="preserve"> PAGEREF _Toc163639490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95F604E" w14:textId="48939024"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91" w:history="1">
            <w:r w:rsidR="006208A1" w:rsidRPr="00F52FE2">
              <w:rPr>
                <w:rStyle w:val="Hyperlink"/>
                <w:noProof/>
              </w:rPr>
              <w:t>Informationen zu Verzeichnissen</w:t>
            </w:r>
            <w:r w:rsidR="006208A1">
              <w:rPr>
                <w:noProof/>
                <w:webHidden/>
              </w:rPr>
              <w:tab/>
            </w:r>
            <w:r w:rsidR="006208A1">
              <w:rPr>
                <w:noProof/>
                <w:webHidden/>
              </w:rPr>
              <w:fldChar w:fldCharType="begin"/>
            </w:r>
            <w:r w:rsidR="006208A1">
              <w:rPr>
                <w:noProof/>
                <w:webHidden/>
              </w:rPr>
              <w:instrText xml:space="preserve"> PAGEREF _Toc163639491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AFE41EF" w14:textId="51CD12A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2" w:history="1">
            <w:r w:rsidR="006208A1" w:rsidRPr="00F52FE2">
              <w:rPr>
                <w:rStyle w:val="Hyperlink"/>
                <w:noProof/>
              </w:rPr>
              <w:t xml:space="preserve">Glossar </w:t>
            </w:r>
            <w:r w:rsidR="006208A1" w:rsidRPr="00F52FE2">
              <w:rPr>
                <w:rStyle w:val="Hyperlink"/>
                <w:noProof/>
                <w:kern w:val="0"/>
                <w14:ligatures w14:val="none"/>
              </w:rPr>
              <w:t>= Die Begriffe werden beim ersten Vorkommnis in folgender Farbe (#0000FF) dargestellt.</w:t>
            </w:r>
            <w:r w:rsidR="006208A1">
              <w:rPr>
                <w:noProof/>
                <w:webHidden/>
              </w:rPr>
              <w:tab/>
            </w:r>
            <w:r w:rsidR="006208A1">
              <w:rPr>
                <w:noProof/>
                <w:webHidden/>
              </w:rPr>
              <w:fldChar w:fldCharType="begin"/>
            </w:r>
            <w:r w:rsidR="006208A1">
              <w:rPr>
                <w:noProof/>
                <w:webHidden/>
              </w:rPr>
              <w:instrText xml:space="preserve"> PAGEREF _Toc163639492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347779" w14:textId="39251B3D"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93" w:history="1">
            <w:r w:rsidR="006208A1" w:rsidRPr="00F52FE2">
              <w:rPr>
                <w:rStyle w:val="Hyperlink"/>
                <w:noProof/>
              </w:rPr>
              <w:t>Teil 1 – Administrativer Teil</w:t>
            </w:r>
            <w:r w:rsidR="006208A1">
              <w:rPr>
                <w:noProof/>
                <w:webHidden/>
              </w:rPr>
              <w:tab/>
            </w:r>
            <w:r w:rsidR="006208A1">
              <w:rPr>
                <w:noProof/>
                <w:webHidden/>
              </w:rPr>
              <w:fldChar w:fldCharType="begin"/>
            </w:r>
            <w:r w:rsidR="006208A1">
              <w:rPr>
                <w:noProof/>
                <w:webHidden/>
              </w:rPr>
              <w:instrText xml:space="preserve"> PAGEREF _Toc163639493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02D80400" w14:textId="6426D23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4" w:history="1">
            <w:r w:rsidR="006208A1" w:rsidRPr="00F52FE2">
              <w:rPr>
                <w:rStyle w:val="Hyperlink"/>
                <w:noProof/>
              </w:rPr>
              <w:t>1.</w:t>
            </w:r>
            <w:r w:rsidR="006208A1">
              <w:rPr>
                <w:rFonts w:asciiTheme="minorHAnsi" w:eastAsiaTheme="minorEastAsia" w:hAnsiTheme="minorHAnsi" w:cstheme="minorBidi"/>
                <w:noProof/>
                <w:sz w:val="24"/>
                <w:szCs w:val="24"/>
                <w:lang w:eastAsia="de-CH"/>
              </w:rPr>
              <w:tab/>
            </w:r>
            <w:r w:rsidR="006208A1" w:rsidRPr="00F52FE2">
              <w:rPr>
                <w:rStyle w:val="Hyperlink"/>
                <w:noProof/>
              </w:rPr>
              <w:t>IPA-Projektorganisation</w:t>
            </w:r>
            <w:r w:rsidR="006208A1">
              <w:rPr>
                <w:noProof/>
                <w:webHidden/>
              </w:rPr>
              <w:tab/>
            </w:r>
            <w:r w:rsidR="006208A1">
              <w:rPr>
                <w:noProof/>
                <w:webHidden/>
              </w:rPr>
              <w:fldChar w:fldCharType="begin"/>
            </w:r>
            <w:r w:rsidR="006208A1">
              <w:rPr>
                <w:noProof/>
                <w:webHidden/>
              </w:rPr>
              <w:instrText xml:space="preserve"> PAGEREF _Toc163639494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341E1977" w14:textId="548AC18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5" w:history="1">
            <w:r w:rsidR="006208A1" w:rsidRPr="00F52FE2">
              <w:rPr>
                <w:rStyle w:val="Hyperlink"/>
                <w:noProof/>
              </w:rPr>
              <w:t>2.</w:t>
            </w:r>
            <w:r w:rsidR="006208A1">
              <w:rPr>
                <w:rFonts w:asciiTheme="minorHAnsi" w:eastAsiaTheme="minorEastAsia" w:hAnsiTheme="minorHAnsi" w:cstheme="minorBidi"/>
                <w:noProof/>
                <w:sz w:val="24"/>
                <w:szCs w:val="24"/>
                <w:lang w:eastAsia="de-CH"/>
              </w:rPr>
              <w:tab/>
            </w:r>
            <w:r w:rsidR="006208A1" w:rsidRPr="00F52FE2">
              <w:rPr>
                <w:rStyle w:val="Hyperlink"/>
                <w:noProof/>
              </w:rPr>
              <w:t>Organisation der IPA-Ergebnisse</w:t>
            </w:r>
            <w:r w:rsidR="006208A1">
              <w:rPr>
                <w:noProof/>
                <w:webHidden/>
              </w:rPr>
              <w:tab/>
            </w:r>
            <w:r w:rsidR="006208A1">
              <w:rPr>
                <w:noProof/>
                <w:webHidden/>
              </w:rPr>
              <w:fldChar w:fldCharType="begin"/>
            </w:r>
            <w:r w:rsidR="006208A1">
              <w:rPr>
                <w:noProof/>
                <w:webHidden/>
              </w:rPr>
              <w:instrText xml:space="preserve"> PAGEREF _Toc163639495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01C3BD2F" w14:textId="3BE15C2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496" w:history="1">
            <w:r w:rsidR="006208A1" w:rsidRPr="00F52FE2">
              <w:rPr>
                <w:rStyle w:val="Hyperlink"/>
                <w:noProof/>
              </w:rPr>
              <w:t>2.1</w:t>
            </w:r>
            <w:r w:rsidR="006208A1">
              <w:rPr>
                <w:rFonts w:asciiTheme="minorHAnsi" w:eastAsiaTheme="minorEastAsia" w:hAnsiTheme="minorHAnsi" w:cstheme="minorBidi"/>
                <w:noProof/>
                <w:sz w:val="24"/>
                <w:szCs w:val="24"/>
                <w:lang w:eastAsia="de-CH"/>
              </w:rPr>
              <w:tab/>
            </w:r>
            <w:r w:rsidR="006208A1" w:rsidRPr="00F52FE2">
              <w:rPr>
                <w:rStyle w:val="Hyperlink"/>
                <w:noProof/>
              </w:rPr>
              <w:t>Datensicherung</w:t>
            </w:r>
            <w:r w:rsidR="006208A1">
              <w:rPr>
                <w:noProof/>
                <w:webHidden/>
              </w:rPr>
              <w:tab/>
            </w:r>
            <w:r w:rsidR="006208A1">
              <w:rPr>
                <w:noProof/>
                <w:webHidden/>
              </w:rPr>
              <w:fldChar w:fldCharType="begin"/>
            </w:r>
            <w:r w:rsidR="006208A1">
              <w:rPr>
                <w:noProof/>
                <w:webHidden/>
              </w:rPr>
              <w:instrText xml:space="preserve"> PAGEREF _Toc163639496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D3D5B1D" w14:textId="2583A6E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7" w:history="1">
            <w:r w:rsidR="006208A1" w:rsidRPr="00F52FE2">
              <w:rPr>
                <w:rStyle w:val="Hyperlink"/>
                <w:noProof/>
              </w:rPr>
              <w:t>3.</w:t>
            </w:r>
            <w:r w:rsidR="006208A1">
              <w:rPr>
                <w:rFonts w:asciiTheme="minorHAnsi" w:eastAsiaTheme="minorEastAsia" w:hAnsiTheme="minorHAnsi" w:cstheme="minorBidi"/>
                <w:noProof/>
                <w:sz w:val="24"/>
                <w:szCs w:val="24"/>
                <w:lang w:eastAsia="de-CH"/>
              </w:rPr>
              <w:tab/>
            </w:r>
            <w:r w:rsidR="006208A1" w:rsidRPr="00F52FE2">
              <w:rPr>
                <w:rStyle w:val="Hyperlink"/>
                <w:noProof/>
              </w:rPr>
              <w:t>Deklaration der benützten Standards</w:t>
            </w:r>
            <w:r w:rsidR="006208A1">
              <w:rPr>
                <w:noProof/>
                <w:webHidden/>
              </w:rPr>
              <w:tab/>
            </w:r>
            <w:r w:rsidR="006208A1">
              <w:rPr>
                <w:noProof/>
                <w:webHidden/>
              </w:rPr>
              <w:fldChar w:fldCharType="begin"/>
            </w:r>
            <w:r w:rsidR="006208A1">
              <w:rPr>
                <w:noProof/>
                <w:webHidden/>
              </w:rPr>
              <w:instrText xml:space="preserve"> PAGEREF _Toc163639497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5DD335D" w14:textId="5D72996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8" w:history="1">
            <w:r w:rsidR="006208A1" w:rsidRPr="00F52FE2">
              <w:rPr>
                <w:rStyle w:val="Hyperlink"/>
                <w:noProof/>
              </w:rPr>
              <w:t>Name</w:t>
            </w:r>
            <w:r w:rsidR="006208A1">
              <w:rPr>
                <w:noProof/>
                <w:webHidden/>
              </w:rPr>
              <w:tab/>
            </w:r>
            <w:r w:rsidR="006208A1">
              <w:rPr>
                <w:noProof/>
                <w:webHidden/>
              </w:rPr>
              <w:fldChar w:fldCharType="begin"/>
            </w:r>
            <w:r w:rsidR="006208A1">
              <w:rPr>
                <w:noProof/>
                <w:webHidden/>
              </w:rPr>
              <w:instrText xml:space="preserve"> PAGEREF _Toc163639498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520860BC" w14:textId="4830663E"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9" w:history="1">
            <w:r w:rsidR="006208A1" w:rsidRPr="00F52FE2">
              <w:rPr>
                <w:rStyle w:val="Hyperlink"/>
                <w:noProof/>
              </w:rPr>
              <w:t>Einsatz</w:t>
            </w:r>
            <w:r w:rsidR="006208A1">
              <w:rPr>
                <w:noProof/>
                <w:webHidden/>
              </w:rPr>
              <w:tab/>
            </w:r>
            <w:r w:rsidR="006208A1">
              <w:rPr>
                <w:noProof/>
                <w:webHidden/>
              </w:rPr>
              <w:fldChar w:fldCharType="begin"/>
            </w:r>
            <w:r w:rsidR="006208A1">
              <w:rPr>
                <w:noProof/>
                <w:webHidden/>
              </w:rPr>
              <w:instrText xml:space="preserve"> PAGEREF _Toc163639499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673DFFE" w14:textId="5F8CD70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0" w:history="1">
            <w:r w:rsidR="006208A1" w:rsidRPr="00F52FE2">
              <w:rPr>
                <w:rStyle w:val="Hyperlink"/>
                <w:noProof/>
              </w:rPr>
              <w:t>4.</w:t>
            </w:r>
            <w:r w:rsidR="006208A1">
              <w:rPr>
                <w:rFonts w:asciiTheme="minorHAnsi" w:eastAsiaTheme="minorEastAsia" w:hAnsiTheme="minorHAnsi" w:cstheme="minorBidi"/>
                <w:noProof/>
                <w:sz w:val="24"/>
                <w:szCs w:val="24"/>
                <w:lang w:eastAsia="de-CH"/>
              </w:rPr>
              <w:tab/>
            </w:r>
            <w:r w:rsidR="006208A1" w:rsidRPr="00F52FE2">
              <w:rPr>
                <w:rStyle w:val="Hyperlink"/>
                <w:noProof/>
              </w:rPr>
              <w:t>Zeitplan</w:t>
            </w:r>
            <w:r w:rsidR="006208A1">
              <w:rPr>
                <w:noProof/>
                <w:webHidden/>
              </w:rPr>
              <w:tab/>
            </w:r>
            <w:r w:rsidR="006208A1">
              <w:rPr>
                <w:noProof/>
                <w:webHidden/>
              </w:rPr>
              <w:fldChar w:fldCharType="begin"/>
            </w:r>
            <w:r w:rsidR="006208A1">
              <w:rPr>
                <w:noProof/>
                <w:webHidden/>
              </w:rPr>
              <w:instrText xml:space="preserve"> PAGEREF _Toc163639500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664E8FE" w14:textId="0108DE7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1" w:history="1">
            <w:r w:rsidR="006208A1" w:rsidRPr="00F52FE2">
              <w:rPr>
                <w:rStyle w:val="Hyperlink"/>
                <w:noProof/>
              </w:rPr>
              <w:t>5.</w:t>
            </w:r>
            <w:r w:rsidR="006208A1">
              <w:rPr>
                <w:rFonts w:asciiTheme="minorHAnsi" w:eastAsiaTheme="minorEastAsia" w:hAnsiTheme="minorHAnsi" w:cstheme="minorBidi"/>
                <w:noProof/>
                <w:sz w:val="24"/>
                <w:szCs w:val="24"/>
                <w:lang w:eastAsia="de-CH"/>
              </w:rPr>
              <w:tab/>
            </w:r>
            <w:r w:rsidR="006208A1" w:rsidRPr="00F52FE2">
              <w:rPr>
                <w:rStyle w:val="Hyperlink"/>
                <w:noProof/>
              </w:rPr>
              <w:t>Arbeitsjournal</w:t>
            </w:r>
            <w:r w:rsidR="006208A1">
              <w:rPr>
                <w:noProof/>
                <w:webHidden/>
              </w:rPr>
              <w:tab/>
            </w:r>
            <w:r w:rsidR="006208A1">
              <w:rPr>
                <w:noProof/>
                <w:webHidden/>
              </w:rPr>
              <w:fldChar w:fldCharType="begin"/>
            </w:r>
            <w:r w:rsidR="006208A1">
              <w:rPr>
                <w:noProof/>
                <w:webHidden/>
              </w:rPr>
              <w:instrText xml:space="preserve"> PAGEREF _Toc163639501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84B2A52" w14:textId="492BBAB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2" w:history="1">
            <w:r w:rsidR="006208A1" w:rsidRPr="00F52FE2">
              <w:rPr>
                <w:rStyle w:val="Hyperlink"/>
                <w:noProof/>
              </w:rPr>
              <w:t>5.1</w:t>
            </w:r>
            <w:r w:rsidR="006208A1">
              <w:rPr>
                <w:rFonts w:asciiTheme="minorHAnsi" w:eastAsiaTheme="minorEastAsia" w:hAnsiTheme="minorHAnsi" w:cstheme="minorBidi"/>
                <w:noProof/>
                <w:sz w:val="24"/>
                <w:szCs w:val="24"/>
                <w:lang w:eastAsia="de-CH"/>
              </w:rPr>
              <w:tab/>
            </w:r>
            <w:r w:rsidR="006208A1" w:rsidRPr="00F52FE2">
              <w:rPr>
                <w:rStyle w:val="Hyperlink"/>
                <w:noProof/>
              </w:rPr>
              <w:t>Tag 1: Montag, 22. April 2024</w:t>
            </w:r>
            <w:r w:rsidR="006208A1">
              <w:rPr>
                <w:noProof/>
                <w:webHidden/>
              </w:rPr>
              <w:tab/>
            </w:r>
            <w:r w:rsidR="006208A1">
              <w:rPr>
                <w:noProof/>
                <w:webHidden/>
              </w:rPr>
              <w:fldChar w:fldCharType="begin"/>
            </w:r>
            <w:r w:rsidR="006208A1">
              <w:rPr>
                <w:noProof/>
                <w:webHidden/>
              </w:rPr>
              <w:instrText xml:space="preserve"> PAGEREF _Toc163639502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66A361A8" w14:textId="099E6182"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_Toc163639503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4E64A04" w14:textId="275B91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4" w:history="1">
            <w:r w:rsidR="006208A1" w:rsidRPr="00F52FE2">
              <w:rPr>
                <w:rStyle w:val="Hyperlink"/>
                <w:noProof/>
              </w:rPr>
              <w:t>5.2</w:t>
            </w:r>
            <w:r w:rsidR="006208A1">
              <w:rPr>
                <w:rFonts w:asciiTheme="minorHAnsi" w:eastAsiaTheme="minorEastAsia" w:hAnsiTheme="minorHAnsi" w:cstheme="minorBidi"/>
                <w:noProof/>
                <w:sz w:val="24"/>
                <w:szCs w:val="24"/>
                <w:lang w:eastAsia="de-CH"/>
              </w:rPr>
              <w:tab/>
            </w:r>
            <w:r w:rsidR="006208A1" w:rsidRPr="00F52FE2">
              <w:rPr>
                <w:rStyle w:val="Hyperlink"/>
                <w:noProof/>
              </w:rPr>
              <w:t>Tag 2: Dienstag, 23. April 2024</w:t>
            </w:r>
            <w:r w:rsidR="006208A1">
              <w:rPr>
                <w:noProof/>
                <w:webHidden/>
              </w:rPr>
              <w:tab/>
            </w:r>
            <w:r w:rsidR="006208A1">
              <w:rPr>
                <w:noProof/>
                <w:webHidden/>
              </w:rPr>
              <w:fldChar w:fldCharType="begin"/>
            </w:r>
            <w:r w:rsidR="006208A1">
              <w:rPr>
                <w:noProof/>
                <w:webHidden/>
              </w:rPr>
              <w:instrText xml:space="preserve"> PAGEREF _Toc163639504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31B24914" w14:textId="4C987D3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1FAA6500" w14:textId="0BBEF3B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6" w:history="1">
            <w:r w:rsidR="006208A1" w:rsidRPr="00F52FE2">
              <w:rPr>
                <w:rStyle w:val="Hyperlink"/>
                <w:noProof/>
              </w:rPr>
              <w:t>5.3</w:t>
            </w:r>
            <w:r w:rsidR="006208A1">
              <w:rPr>
                <w:rFonts w:asciiTheme="minorHAnsi" w:eastAsiaTheme="minorEastAsia" w:hAnsiTheme="minorHAnsi" w:cstheme="minorBidi"/>
                <w:noProof/>
                <w:sz w:val="24"/>
                <w:szCs w:val="24"/>
                <w:lang w:eastAsia="de-CH"/>
              </w:rPr>
              <w:tab/>
            </w:r>
            <w:r w:rsidR="006208A1" w:rsidRPr="00F52FE2">
              <w:rPr>
                <w:rStyle w:val="Hyperlink"/>
                <w:noProof/>
              </w:rPr>
              <w:t>Tag 3: Mittwoch, 24. April 2024</w:t>
            </w:r>
            <w:r w:rsidR="006208A1">
              <w:rPr>
                <w:noProof/>
                <w:webHidden/>
              </w:rPr>
              <w:tab/>
            </w:r>
            <w:r w:rsidR="006208A1">
              <w:rPr>
                <w:noProof/>
                <w:webHidden/>
              </w:rPr>
              <w:fldChar w:fldCharType="begin"/>
            </w:r>
            <w:r w:rsidR="006208A1">
              <w:rPr>
                <w:noProof/>
                <w:webHidden/>
              </w:rPr>
              <w:instrText xml:space="preserve"> PAGEREF _Toc163639506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66F17795" w14:textId="0ED6FE3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_Toc163639507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58856D03" w14:textId="16645F4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8" w:history="1">
            <w:r w:rsidR="006208A1" w:rsidRPr="00F52FE2">
              <w:rPr>
                <w:rStyle w:val="Hyperlink"/>
                <w:noProof/>
              </w:rPr>
              <w:t>5.4</w:t>
            </w:r>
            <w:r w:rsidR="006208A1">
              <w:rPr>
                <w:rFonts w:asciiTheme="minorHAnsi" w:eastAsiaTheme="minorEastAsia" w:hAnsiTheme="minorHAnsi" w:cstheme="minorBidi"/>
                <w:noProof/>
                <w:sz w:val="24"/>
                <w:szCs w:val="24"/>
                <w:lang w:eastAsia="de-CH"/>
              </w:rPr>
              <w:tab/>
            </w:r>
            <w:r w:rsidR="006208A1" w:rsidRPr="00F52FE2">
              <w:rPr>
                <w:rStyle w:val="Hyperlink"/>
                <w:noProof/>
              </w:rPr>
              <w:t>Tag 4: Donnerstag, 25. April 2024</w:t>
            </w:r>
            <w:r w:rsidR="006208A1">
              <w:rPr>
                <w:noProof/>
                <w:webHidden/>
              </w:rPr>
              <w:tab/>
            </w:r>
            <w:r w:rsidR="006208A1">
              <w:rPr>
                <w:noProof/>
                <w:webHidden/>
              </w:rPr>
              <w:fldChar w:fldCharType="begin"/>
            </w:r>
            <w:r w:rsidR="006208A1">
              <w:rPr>
                <w:noProof/>
                <w:webHidden/>
              </w:rPr>
              <w:instrText xml:space="preserve"> PAGEREF _Toc163639508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11B3FCC9" w14:textId="1269798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_Toc163639509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40F565B0" w14:textId="16C1A69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0" w:history="1">
            <w:r w:rsidR="006208A1" w:rsidRPr="00F52FE2">
              <w:rPr>
                <w:rStyle w:val="Hyperlink"/>
                <w:noProof/>
              </w:rPr>
              <w:t>5.5</w:t>
            </w:r>
            <w:r w:rsidR="006208A1">
              <w:rPr>
                <w:rFonts w:asciiTheme="minorHAnsi" w:eastAsiaTheme="minorEastAsia" w:hAnsiTheme="minorHAnsi" w:cstheme="minorBidi"/>
                <w:noProof/>
                <w:sz w:val="24"/>
                <w:szCs w:val="24"/>
                <w:lang w:eastAsia="de-CH"/>
              </w:rPr>
              <w:tab/>
            </w:r>
            <w:r w:rsidR="006208A1" w:rsidRPr="00F52FE2">
              <w:rPr>
                <w:rStyle w:val="Hyperlink"/>
                <w:noProof/>
              </w:rPr>
              <w:t>Tag 5: Freitag, 26. April 2024</w:t>
            </w:r>
            <w:r w:rsidR="006208A1">
              <w:rPr>
                <w:noProof/>
                <w:webHidden/>
              </w:rPr>
              <w:tab/>
            </w:r>
            <w:r w:rsidR="006208A1">
              <w:rPr>
                <w:noProof/>
                <w:webHidden/>
              </w:rPr>
              <w:fldChar w:fldCharType="begin"/>
            </w:r>
            <w:r w:rsidR="006208A1">
              <w:rPr>
                <w:noProof/>
                <w:webHidden/>
              </w:rPr>
              <w:instrText xml:space="preserve"> PAGEREF _Toc163639510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214AF365" w14:textId="6E0E961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_Toc163639511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3683717" w14:textId="69DBACFE"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2" w:history="1">
            <w:r w:rsidR="006208A1" w:rsidRPr="00F52FE2">
              <w:rPr>
                <w:rStyle w:val="Hyperlink"/>
                <w:noProof/>
              </w:rPr>
              <w:t>5.6</w:t>
            </w:r>
            <w:r w:rsidR="006208A1">
              <w:rPr>
                <w:rFonts w:asciiTheme="minorHAnsi" w:eastAsiaTheme="minorEastAsia" w:hAnsiTheme="minorHAnsi" w:cstheme="minorBidi"/>
                <w:noProof/>
                <w:sz w:val="24"/>
                <w:szCs w:val="24"/>
                <w:lang w:eastAsia="de-CH"/>
              </w:rPr>
              <w:tab/>
            </w:r>
            <w:r w:rsidR="006208A1" w:rsidRPr="00F52FE2">
              <w:rPr>
                <w:rStyle w:val="Hyperlink"/>
                <w:noProof/>
              </w:rPr>
              <w:t>Tag 6: Montag, 29. April 2024</w:t>
            </w:r>
            <w:r w:rsidR="006208A1">
              <w:rPr>
                <w:noProof/>
                <w:webHidden/>
              </w:rPr>
              <w:tab/>
            </w:r>
            <w:r w:rsidR="006208A1">
              <w:rPr>
                <w:noProof/>
                <w:webHidden/>
              </w:rPr>
              <w:fldChar w:fldCharType="begin"/>
            </w:r>
            <w:r w:rsidR="006208A1">
              <w:rPr>
                <w:noProof/>
                <w:webHidden/>
              </w:rPr>
              <w:instrText xml:space="preserve"> PAGEREF _Toc163639512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60165F8B" w14:textId="7D2B5A6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_Toc163639513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55C50CE" w14:textId="2D55F76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4" w:history="1">
            <w:r w:rsidR="006208A1" w:rsidRPr="00F52FE2">
              <w:rPr>
                <w:rStyle w:val="Hyperlink"/>
                <w:noProof/>
              </w:rPr>
              <w:t>5.7</w:t>
            </w:r>
            <w:r w:rsidR="006208A1">
              <w:rPr>
                <w:rFonts w:asciiTheme="minorHAnsi" w:eastAsiaTheme="minorEastAsia" w:hAnsiTheme="minorHAnsi" w:cstheme="minorBidi"/>
                <w:noProof/>
                <w:sz w:val="24"/>
                <w:szCs w:val="24"/>
                <w:lang w:eastAsia="de-CH"/>
              </w:rPr>
              <w:tab/>
            </w:r>
            <w:r w:rsidR="006208A1" w:rsidRPr="00F52FE2">
              <w:rPr>
                <w:rStyle w:val="Hyperlink"/>
                <w:noProof/>
              </w:rPr>
              <w:t>Tag 7: Dienstag, 30. April 2024</w:t>
            </w:r>
            <w:r w:rsidR="006208A1">
              <w:rPr>
                <w:noProof/>
                <w:webHidden/>
              </w:rPr>
              <w:tab/>
            </w:r>
            <w:r w:rsidR="006208A1">
              <w:rPr>
                <w:noProof/>
                <w:webHidden/>
              </w:rPr>
              <w:fldChar w:fldCharType="begin"/>
            </w:r>
            <w:r w:rsidR="006208A1">
              <w:rPr>
                <w:noProof/>
                <w:webHidden/>
              </w:rPr>
              <w:instrText xml:space="preserve"> PAGEREF _Toc163639514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194CB99" w14:textId="2C0BC6B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_Toc163639515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453817A" w14:textId="42B10D93"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6" w:history="1">
            <w:r w:rsidR="006208A1" w:rsidRPr="00F52FE2">
              <w:rPr>
                <w:rStyle w:val="Hyperlink"/>
                <w:noProof/>
              </w:rPr>
              <w:t>5.8</w:t>
            </w:r>
            <w:r w:rsidR="006208A1">
              <w:rPr>
                <w:rFonts w:asciiTheme="minorHAnsi" w:eastAsiaTheme="minorEastAsia" w:hAnsiTheme="minorHAnsi" w:cstheme="minorBidi"/>
                <w:noProof/>
                <w:sz w:val="24"/>
                <w:szCs w:val="24"/>
                <w:lang w:eastAsia="de-CH"/>
              </w:rPr>
              <w:tab/>
            </w:r>
            <w:r w:rsidR="006208A1" w:rsidRPr="00F52FE2">
              <w:rPr>
                <w:rStyle w:val="Hyperlink"/>
                <w:noProof/>
              </w:rPr>
              <w:t>Tag 8: Donnerstag, 2. Mai 2024</w:t>
            </w:r>
            <w:r w:rsidR="006208A1">
              <w:rPr>
                <w:noProof/>
                <w:webHidden/>
              </w:rPr>
              <w:tab/>
            </w:r>
            <w:r w:rsidR="006208A1">
              <w:rPr>
                <w:noProof/>
                <w:webHidden/>
              </w:rPr>
              <w:fldChar w:fldCharType="begin"/>
            </w:r>
            <w:r w:rsidR="006208A1">
              <w:rPr>
                <w:noProof/>
                <w:webHidden/>
              </w:rPr>
              <w:instrText xml:space="preserve"> PAGEREF _Toc163639516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29AF772" w14:textId="1DE7B48A"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_Toc163639517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E1386E3" w14:textId="0375EE4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8" w:history="1">
            <w:r w:rsidR="006208A1" w:rsidRPr="00F52FE2">
              <w:rPr>
                <w:rStyle w:val="Hyperlink"/>
                <w:noProof/>
              </w:rPr>
              <w:t>5.9</w:t>
            </w:r>
            <w:r w:rsidR="006208A1">
              <w:rPr>
                <w:rFonts w:asciiTheme="minorHAnsi" w:eastAsiaTheme="minorEastAsia" w:hAnsiTheme="minorHAnsi" w:cstheme="minorBidi"/>
                <w:noProof/>
                <w:sz w:val="24"/>
                <w:szCs w:val="24"/>
                <w:lang w:eastAsia="de-CH"/>
              </w:rPr>
              <w:tab/>
            </w:r>
            <w:r w:rsidR="006208A1" w:rsidRPr="00F52FE2">
              <w:rPr>
                <w:rStyle w:val="Hyperlink"/>
                <w:noProof/>
              </w:rPr>
              <w:t>Tag 9: Freitag, 3. Mai 2024</w:t>
            </w:r>
            <w:r w:rsidR="006208A1">
              <w:rPr>
                <w:noProof/>
                <w:webHidden/>
              </w:rPr>
              <w:tab/>
            </w:r>
            <w:r w:rsidR="006208A1">
              <w:rPr>
                <w:noProof/>
                <w:webHidden/>
              </w:rPr>
              <w:fldChar w:fldCharType="begin"/>
            </w:r>
            <w:r w:rsidR="006208A1">
              <w:rPr>
                <w:noProof/>
                <w:webHidden/>
              </w:rPr>
              <w:instrText xml:space="preserve"> PAGEREF _Toc163639518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3E2A8E54" w14:textId="617C013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_Toc163639519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01A2FA85" w14:textId="15DBBC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0" w:history="1">
            <w:r w:rsidR="006208A1" w:rsidRPr="00F52FE2">
              <w:rPr>
                <w:rStyle w:val="Hyperlink"/>
                <w:noProof/>
              </w:rPr>
              <w:t>5.10</w:t>
            </w:r>
            <w:r w:rsidR="006208A1">
              <w:rPr>
                <w:rFonts w:asciiTheme="minorHAnsi" w:eastAsiaTheme="minorEastAsia" w:hAnsiTheme="minorHAnsi" w:cstheme="minorBidi"/>
                <w:noProof/>
                <w:sz w:val="24"/>
                <w:szCs w:val="24"/>
                <w:lang w:eastAsia="de-CH"/>
              </w:rPr>
              <w:tab/>
            </w:r>
            <w:r w:rsidR="006208A1" w:rsidRPr="00F52FE2">
              <w:rPr>
                <w:rStyle w:val="Hyperlink"/>
                <w:noProof/>
              </w:rPr>
              <w:t>Tag 10: Montag, 6. Mai 2024</w:t>
            </w:r>
            <w:r w:rsidR="006208A1">
              <w:rPr>
                <w:noProof/>
                <w:webHidden/>
              </w:rPr>
              <w:tab/>
            </w:r>
            <w:r w:rsidR="006208A1">
              <w:rPr>
                <w:noProof/>
                <w:webHidden/>
              </w:rPr>
              <w:fldChar w:fldCharType="begin"/>
            </w:r>
            <w:r w:rsidR="006208A1">
              <w:rPr>
                <w:noProof/>
                <w:webHidden/>
              </w:rPr>
              <w:instrText xml:space="preserve"> PAGEREF _Toc163639520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4717729" w14:textId="3F2251E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2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_Toc163639521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FF55E99" w14:textId="7C307FAB"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522" w:history="1">
            <w:r w:rsidR="006208A1" w:rsidRPr="00F52FE2">
              <w:rPr>
                <w:rStyle w:val="Hyperlink"/>
                <w:noProof/>
              </w:rPr>
              <w:t>Teil 2 – Individueller praktischer Teil</w:t>
            </w:r>
            <w:r w:rsidR="006208A1">
              <w:rPr>
                <w:noProof/>
                <w:webHidden/>
              </w:rPr>
              <w:tab/>
            </w:r>
            <w:r w:rsidR="006208A1">
              <w:rPr>
                <w:noProof/>
                <w:webHidden/>
              </w:rPr>
              <w:fldChar w:fldCharType="begin"/>
            </w:r>
            <w:r w:rsidR="006208A1">
              <w:rPr>
                <w:noProof/>
                <w:webHidden/>
              </w:rPr>
              <w:instrText xml:space="preserve"> PAGEREF _Toc163639522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33AFECE" w14:textId="5015D1E1"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3" w:history="1">
            <w:r w:rsidR="006208A1" w:rsidRPr="00F52FE2">
              <w:rPr>
                <w:rStyle w:val="Hyperlink"/>
                <w:noProof/>
              </w:rPr>
              <w:t>6.</w:t>
            </w:r>
            <w:r w:rsidR="006208A1">
              <w:rPr>
                <w:rFonts w:asciiTheme="minorHAnsi" w:eastAsiaTheme="minorEastAsia" w:hAnsiTheme="minorHAnsi" w:cstheme="minorBidi"/>
                <w:noProof/>
                <w:sz w:val="24"/>
                <w:szCs w:val="24"/>
                <w:lang w:eastAsia="de-CH"/>
              </w:rPr>
              <w:tab/>
            </w:r>
            <w:r w:rsidR="006208A1" w:rsidRPr="00F52FE2">
              <w:rPr>
                <w:rStyle w:val="Hyperlink"/>
                <w:noProof/>
              </w:rPr>
              <w:t>Kurzfassung</w:t>
            </w:r>
            <w:r w:rsidR="006208A1">
              <w:rPr>
                <w:noProof/>
                <w:webHidden/>
              </w:rPr>
              <w:tab/>
            </w:r>
            <w:r w:rsidR="006208A1">
              <w:rPr>
                <w:noProof/>
                <w:webHidden/>
              </w:rPr>
              <w:fldChar w:fldCharType="begin"/>
            </w:r>
            <w:r w:rsidR="006208A1">
              <w:rPr>
                <w:noProof/>
                <w:webHidden/>
              </w:rPr>
              <w:instrText xml:space="preserve"> PAGEREF _Toc163639523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94DFBF9" w14:textId="5B217EC3"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4" w:history="1">
            <w:r w:rsidR="006208A1" w:rsidRPr="00F52FE2">
              <w:rPr>
                <w:rStyle w:val="Hyperlink"/>
                <w:noProof/>
              </w:rPr>
              <w:t>7.</w:t>
            </w:r>
            <w:r w:rsidR="006208A1">
              <w:rPr>
                <w:rFonts w:asciiTheme="minorHAnsi" w:eastAsiaTheme="minorEastAsia" w:hAnsiTheme="minorHAnsi" w:cstheme="minorBidi"/>
                <w:noProof/>
                <w:sz w:val="24"/>
                <w:szCs w:val="24"/>
                <w:lang w:eastAsia="de-CH"/>
              </w:rPr>
              <w:tab/>
            </w:r>
            <w:r w:rsidR="006208A1" w:rsidRPr="00F52FE2">
              <w:rPr>
                <w:rStyle w:val="Hyperlink"/>
                <w:noProof/>
              </w:rPr>
              <w:t>Projektbeschreibung</w:t>
            </w:r>
            <w:r w:rsidR="006208A1">
              <w:rPr>
                <w:noProof/>
                <w:webHidden/>
              </w:rPr>
              <w:tab/>
            </w:r>
            <w:r w:rsidR="006208A1">
              <w:rPr>
                <w:noProof/>
                <w:webHidden/>
              </w:rPr>
              <w:fldChar w:fldCharType="begin"/>
            </w:r>
            <w:r w:rsidR="006208A1">
              <w:rPr>
                <w:noProof/>
                <w:webHidden/>
              </w:rPr>
              <w:instrText xml:space="preserve"> PAGEREF _Toc163639524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FC8892D" w14:textId="4329F85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5" w:history="1">
            <w:r w:rsidR="006208A1" w:rsidRPr="00F52FE2">
              <w:rPr>
                <w:rStyle w:val="Hyperlink"/>
                <w:noProof/>
              </w:rPr>
              <w:t>7.1</w:t>
            </w:r>
            <w:r w:rsidR="006208A1">
              <w:rPr>
                <w:rFonts w:asciiTheme="minorHAnsi" w:eastAsiaTheme="minorEastAsia" w:hAnsiTheme="minorHAnsi" w:cstheme="minorBidi"/>
                <w:noProof/>
                <w:sz w:val="24"/>
                <w:szCs w:val="24"/>
                <w:lang w:eastAsia="de-CH"/>
              </w:rPr>
              <w:tab/>
            </w:r>
            <w:r w:rsidR="006208A1" w:rsidRPr="00F52FE2">
              <w:rPr>
                <w:rStyle w:val="Hyperlink"/>
                <w:noProof/>
              </w:rPr>
              <w:t>IPERKA</w:t>
            </w:r>
            <w:r w:rsidR="006208A1">
              <w:rPr>
                <w:noProof/>
                <w:webHidden/>
              </w:rPr>
              <w:tab/>
            </w:r>
            <w:r w:rsidR="006208A1">
              <w:rPr>
                <w:noProof/>
                <w:webHidden/>
              </w:rPr>
              <w:fldChar w:fldCharType="begin"/>
            </w:r>
            <w:r w:rsidR="006208A1">
              <w:rPr>
                <w:noProof/>
                <w:webHidden/>
              </w:rPr>
              <w:instrText xml:space="preserve"> PAGEREF _Toc163639525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B4357CC" w14:textId="28EA467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6" w:history="1">
            <w:r w:rsidR="006208A1" w:rsidRPr="00F52FE2">
              <w:rPr>
                <w:rStyle w:val="Hyperlink"/>
                <w:noProof/>
              </w:rPr>
              <w:t>8.</w:t>
            </w:r>
            <w:r w:rsidR="006208A1">
              <w:rPr>
                <w:rFonts w:asciiTheme="minorHAnsi" w:eastAsiaTheme="minorEastAsia" w:hAnsiTheme="minorHAnsi" w:cstheme="minorBidi"/>
                <w:noProof/>
                <w:sz w:val="24"/>
                <w:szCs w:val="24"/>
                <w:lang w:eastAsia="de-CH"/>
              </w:rPr>
              <w:tab/>
            </w:r>
            <w:r w:rsidR="006208A1" w:rsidRPr="00F52FE2">
              <w:rPr>
                <w:rStyle w:val="Hyperlink"/>
                <w:noProof/>
              </w:rPr>
              <w:t>Einleitung</w:t>
            </w:r>
            <w:r w:rsidR="006208A1">
              <w:rPr>
                <w:noProof/>
                <w:webHidden/>
              </w:rPr>
              <w:tab/>
            </w:r>
            <w:r w:rsidR="006208A1">
              <w:rPr>
                <w:noProof/>
                <w:webHidden/>
              </w:rPr>
              <w:fldChar w:fldCharType="begin"/>
            </w:r>
            <w:r w:rsidR="006208A1">
              <w:rPr>
                <w:noProof/>
                <w:webHidden/>
              </w:rPr>
              <w:instrText xml:space="preserve"> PAGEREF _Toc163639526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18BD56C" w14:textId="2DCA945C"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7" w:history="1">
            <w:r w:rsidR="006208A1" w:rsidRPr="00F52FE2">
              <w:rPr>
                <w:rStyle w:val="Hyperlink"/>
                <w:noProof/>
              </w:rPr>
              <w:t>9.</w:t>
            </w:r>
            <w:r w:rsidR="006208A1">
              <w:rPr>
                <w:rFonts w:asciiTheme="minorHAnsi" w:eastAsiaTheme="minorEastAsia" w:hAnsiTheme="minorHAnsi" w:cstheme="minorBidi"/>
                <w:noProof/>
                <w:sz w:val="24"/>
                <w:szCs w:val="24"/>
                <w:lang w:eastAsia="de-CH"/>
              </w:rPr>
              <w:tab/>
            </w:r>
            <w:r w:rsidR="006208A1" w:rsidRPr="00F52FE2">
              <w:rPr>
                <w:rStyle w:val="Hyperlink"/>
                <w:noProof/>
              </w:rPr>
              <w:t>Informieren</w:t>
            </w:r>
            <w:r w:rsidR="006208A1">
              <w:rPr>
                <w:noProof/>
                <w:webHidden/>
              </w:rPr>
              <w:tab/>
            </w:r>
            <w:r w:rsidR="006208A1">
              <w:rPr>
                <w:noProof/>
                <w:webHidden/>
              </w:rPr>
              <w:fldChar w:fldCharType="begin"/>
            </w:r>
            <w:r w:rsidR="006208A1">
              <w:rPr>
                <w:noProof/>
                <w:webHidden/>
              </w:rPr>
              <w:instrText xml:space="preserve"> PAGEREF _Toc163639527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C875F6F" w14:textId="34BB9E88"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8" w:history="1">
            <w:r w:rsidR="006208A1" w:rsidRPr="00F52FE2">
              <w:rPr>
                <w:rStyle w:val="Hyperlink"/>
                <w:noProof/>
              </w:rPr>
              <w:t>9.1</w:t>
            </w:r>
            <w:r w:rsidR="006208A1">
              <w:rPr>
                <w:rFonts w:asciiTheme="minorHAnsi" w:eastAsiaTheme="minorEastAsia" w:hAnsiTheme="minorHAnsi" w:cstheme="minorBidi"/>
                <w:noProof/>
                <w:sz w:val="24"/>
                <w:szCs w:val="24"/>
                <w:lang w:eastAsia="de-CH"/>
              </w:rPr>
              <w:tab/>
            </w:r>
            <w:r w:rsidR="006208A1" w:rsidRPr="00F52FE2">
              <w:rPr>
                <w:rStyle w:val="Hyperlink"/>
                <w:noProof/>
              </w:rPr>
              <w:t>Ziele der Aufgabenstellung</w:t>
            </w:r>
            <w:r w:rsidR="006208A1">
              <w:rPr>
                <w:noProof/>
                <w:webHidden/>
              </w:rPr>
              <w:tab/>
            </w:r>
            <w:r w:rsidR="006208A1">
              <w:rPr>
                <w:noProof/>
                <w:webHidden/>
              </w:rPr>
              <w:fldChar w:fldCharType="begin"/>
            </w:r>
            <w:r w:rsidR="006208A1">
              <w:rPr>
                <w:noProof/>
                <w:webHidden/>
              </w:rPr>
              <w:instrText xml:space="preserve"> PAGEREF _Toc163639528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064FEF0" w14:textId="230A889B"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9" w:history="1">
            <w:r w:rsidR="006208A1" w:rsidRPr="00F52FE2">
              <w:rPr>
                <w:rStyle w:val="Hyperlink"/>
                <w:noProof/>
              </w:rPr>
              <w:t>9.2</w:t>
            </w:r>
            <w:r w:rsidR="006208A1">
              <w:rPr>
                <w:rFonts w:asciiTheme="minorHAnsi" w:eastAsiaTheme="minorEastAsia" w:hAnsiTheme="minorHAnsi" w:cstheme="minorBidi"/>
                <w:noProof/>
                <w:sz w:val="24"/>
                <w:szCs w:val="24"/>
                <w:lang w:eastAsia="de-CH"/>
              </w:rPr>
              <w:tab/>
            </w:r>
            <w:r w:rsidR="006208A1" w:rsidRPr="00F52FE2">
              <w:rPr>
                <w:rStyle w:val="Hyperlink"/>
                <w:noProof/>
              </w:rPr>
              <w:t>Vorgaben</w:t>
            </w:r>
            <w:r w:rsidR="006208A1">
              <w:rPr>
                <w:noProof/>
                <w:webHidden/>
              </w:rPr>
              <w:tab/>
            </w:r>
            <w:r w:rsidR="006208A1">
              <w:rPr>
                <w:noProof/>
                <w:webHidden/>
              </w:rPr>
              <w:fldChar w:fldCharType="begin"/>
            </w:r>
            <w:r w:rsidR="006208A1">
              <w:rPr>
                <w:noProof/>
                <w:webHidden/>
              </w:rPr>
              <w:instrText xml:space="preserve"> PAGEREF _Toc163639529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D952051" w14:textId="4B924EFA"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0" w:history="1">
            <w:r w:rsidR="006208A1" w:rsidRPr="00F52FE2">
              <w:rPr>
                <w:rStyle w:val="Hyperlink"/>
                <w:noProof/>
              </w:rPr>
              <w:t>9.3</w:t>
            </w:r>
            <w:r w:rsidR="006208A1">
              <w:rPr>
                <w:rFonts w:asciiTheme="minorHAnsi" w:eastAsiaTheme="minorEastAsia" w:hAnsiTheme="minorHAnsi" w:cstheme="minorBidi"/>
                <w:noProof/>
                <w:sz w:val="24"/>
                <w:szCs w:val="24"/>
                <w:lang w:eastAsia="de-CH"/>
              </w:rPr>
              <w:tab/>
            </w:r>
            <w:r w:rsidR="006208A1" w:rsidRPr="00F52FE2">
              <w:rPr>
                <w:rStyle w:val="Hyperlink"/>
                <w:noProof/>
              </w:rPr>
              <w:t>Ist-Analyse</w:t>
            </w:r>
            <w:r w:rsidR="006208A1">
              <w:rPr>
                <w:noProof/>
                <w:webHidden/>
              </w:rPr>
              <w:tab/>
            </w:r>
            <w:r w:rsidR="006208A1">
              <w:rPr>
                <w:noProof/>
                <w:webHidden/>
              </w:rPr>
              <w:fldChar w:fldCharType="begin"/>
            </w:r>
            <w:r w:rsidR="006208A1">
              <w:rPr>
                <w:noProof/>
                <w:webHidden/>
              </w:rPr>
              <w:instrText xml:space="preserve"> PAGEREF _Toc163639530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6D05A92D" w14:textId="7B1A52E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1" w:history="1">
            <w:r w:rsidR="006208A1" w:rsidRPr="00F52FE2">
              <w:rPr>
                <w:rStyle w:val="Hyperlink"/>
                <w:noProof/>
              </w:rPr>
              <w:t>9.4</w:t>
            </w:r>
            <w:r w:rsidR="006208A1">
              <w:rPr>
                <w:rFonts w:asciiTheme="minorHAnsi" w:eastAsiaTheme="minorEastAsia" w:hAnsiTheme="minorHAnsi" w:cstheme="minorBidi"/>
                <w:noProof/>
                <w:sz w:val="24"/>
                <w:szCs w:val="24"/>
                <w:lang w:eastAsia="de-CH"/>
              </w:rPr>
              <w:tab/>
            </w:r>
            <w:r w:rsidR="006208A1" w:rsidRPr="00F52FE2">
              <w:rPr>
                <w:rStyle w:val="Hyperlink"/>
                <w:noProof/>
              </w:rPr>
              <w:t>User Stories</w:t>
            </w:r>
            <w:r w:rsidR="006208A1">
              <w:rPr>
                <w:noProof/>
                <w:webHidden/>
              </w:rPr>
              <w:tab/>
            </w:r>
            <w:r w:rsidR="006208A1">
              <w:rPr>
                <w:noProof/>
                <w:webHidden/>
              </w:rPr>
              <w:fldChar w:fldCharType="begin"/>
            </w:r>
            <w:r w:rsidR="006208A1">
              <w:rPr>
                <w:noProof/>
                <w:webHidden/>
              </w:rPr>
              <w:instrText xml:space="preserve"> PAGEREF _Toc163639531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D3816D1" w14:textId="7391470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32" w:history="1">
            <w:r w:rsidR="006208A1" w:rsidRPr="00F52FE2">
              <w:rPr>
                <w:rStyle w:val="Hyperlink"/>
                <w:noProof/>
              </w:rPr>
              <w:t>10.</w:t>
            </w:r>
            <w:r w:rsidR="006208A1">
              <w:rPr>
                <w:rFonts w:asciiTheme="minorHAnsi" w:eastAsiaTheme="minorEastAsia" w:hAnsiTheme="minorHAnsi" w:cstheme="minorBidi"/>
                <w:noProof/>
                <w:sz w:val="24"/>
                <w:szCs w:val="24"/>
                <w:lang w:eastAsia="de-CH"/>
              </w:rPr>
              <w:tab/>
            </w:r>
            <w:r w:rsidR="006208A1" w:rsidRPr="00F52FE2">
              <w:rPr>
                <w:rStyle w:val="Hyperlink"/>
                <w:noProof/>
              </w:rPr>
              <w:t>Planen</w:t>
            </w:r>
            <w:r w:rsidR="006208A1">
              <w:rPr>
                <w:noProof/>
                <w:webHidden/>
              </w:rPr>
              <w:tab/>
            </w:r>
            <w:r w:rsidR="006208A1">
              <w:rPr>
                <w:noProof/>
                <w:webHidden/>
              </w:rPr>
              <w:fldChar w:fldCharType="begin"/>
            </w:r>
            <w:r w:rsidR="006208A1">
              <w:rPr>
                <w:noProof/>
                <w:webHidden/>
              </w:rPr>
              <w:instrText xml:space="preserve"> PAGEREF _Toc163639532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BCFFFF5" w14:textId="3C88CF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3" w:history="1">
            <w:r w:rsidR="006208A1" w:rsidRPr="00F52FE2">
              <w:rPr>
                <w:rStyle w:val="Hyperlink"/>
                <w:noProof/>
              </w:rPr>
              <w:t>10.1</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Realisierungskonzept</w:t>
            </w:r>
            <w:r w:rsidR="006208A1">
              <w:rPr>
                <w:noProof/>
                <w:webHidden/>
              </w:rPr>
              <w:tab/>
            </w:r>
            <w:r w:rsidR="006208A1">
              <w:rPr>
                <w:noProof/>
                <w:webHidden/>
              </w:rPr>
              <w:fldChar w:fldCharType="begin"/>
            </w:r>
            <w:r w:rsidR="006208A1">
              <w:rPr>
                <w:noProof/>
                <w:webHidden/>
              </w:rPr>
              <w:instrText xml:space="preserve"> PAGEREF _Toc163639533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59B1E0A" w14:textId="16079B9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4" w:history="1">
            <w:r w:rsidR="006208A1" w:rsidRPr="00F52FE2">
              <w:rPr>
                <w:rStyle w:val="Hyperlink"/>
                <w:noProof/>
              </w:rPr>
              <w:t>10.2</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_Toc163639534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1ADC3CC7" w14:textId="7DC8DB9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5" w:history="1">
            <w:r w:rsidR="006208A1" w:rsidRPr="00F52FE2">
              <w:rPr>
                <w:rStyle w:val="Hyperlink"/>
                <w:noProof/>
              </w:rPr>
              <w:t>10.3</w:t>
            </w:r>
            <w:r w:rsidR="006208A1">
              <w:rPr>
                <w:rFonts w:asciiTheme="minorHAnsi" w:eastAsiaTheme="minorEastAsia" w:hAnsiTheme="minorHAnsi" w:cstheme="minorBidi"/>
                <w:noProof/>
                <w:sz w:val="24"/>
                <w:szCs w:val="24"/>
                <w:lang w:eastAsia="de-CH"/>
              </w:rPr>
              <w:tab/>
            </w:r>
            <w:r w:rsidR="006208A1" w:rsidRPr="00F52FE2">
              <w:rPr>
                <w:rStyle w:val="Hyperlink"/>
                <w:noProof/>
              </w:rPr>
              <w:t>Aktivitätsdiagramme</w:t>
            </w:r>
            <w:r w:rsidR="006208A1">
              <w:rPr>
                <w:noProof/>
                <w:webHidden/>
              </w:rPr>
              <w:tab/>
            </w:r>
            <w:r w:rsidR="006208A1">
              <w:rPr>
                <w:noProof/>
                <w:webHidden/>
              </w:rPr>
              <w:fldChar w:fldCharType="begin"/>
            </w:r>
            <w:r w:rsidR="006208A1">
              <w:rPr>
                <w:noProof/>
                <w:webHidden/>
              </w:rPr>
              <w:instrText xml:space="preserve"> PAGEREF _Toc163639535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E145B4A" w14:textId="105BF60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6" w:history="1">
            <w:r w:rsidR="006208A1" w:rsidRPr="00F52FE2">
              <w:rPr>
                <w:rStyle w:val="Hyperlink"/>
                <w:noProof/>
              </w:rPr>
              <w:t>10.4</w:t>
            </w:r>
            <w:r w:rsidR="006208A1">
              <w:rPr>
                <w:rFonts w:asciiTheme="minorHAnsi" w:eastAsiaTheme="minorEastAsia" w:hAnsiTheme="minorHAnsi" w:cstheme="minorBidi"/>
                <w:noProof/>
                <w:sz w:val="24"/>
                <w:szCs w:val="24"/>
                <w:lang w:eastAsia="de-CH"/>
              </w:rPr>
              <w:tab/>
            </w:r>
            <w:r w:rsidR="006208A1" w:rsidRPr="00F52FE2">
              <w:rPr>
                <w:rStyle w:val="Hyperlink"/>
                <w:noProof/>
              </w:rPr>
              <w:t>Sequenzdiagramme</w:t>
            </w:r>
            <w:r w:rsidR="006208A1">
              <w:rPr>
                <w:noProof/>
                <w:webHidden/>
              </w:rPr>
              <w:tab/>
            </w:r>
            <w:r w:rsidR="006208A1">
              <w:rPr>
                <w:noProof/>
                <w:webHidden/>
              </w:rPr>
              <w:fldChar w:fldCharType="begin"/>
            </w:r>
            <w:r w:rsidR="006208A1">
              <w:rPr>
                <w:noProof/>
                <w:webHidden/>
              </w:rPr>
              <w:instrText xml:space="preserve"> PAGEREF _Toc163639536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DFED3D0" w14:textId="3FB917A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7" w:history="1">
            <w:r w:rsidR="006208A1" w:rsidRPr="00F52FE2">
              <w:rPr>
                <w:rStyle w:val="Hyperlink"/>
                <w:noProof/>
              </w:rPr>
              <w:t>10.5</w:t>
            </w:r>
            <w:r w:rsidR="006208A1">
              <w:rPr>
                <w:rFonts w:asciiTheme="minorHAnsi" w:eastAsiaTheme="minorEastAsia" w:hAnsiTheme="minorHAnsi" w:cstheme="minorBidi"/>
                <w:noProof/>
                <w:sz w:val="24"/>
                <w:szCs w:val="24"/>
                <w:lang w:eastAsia="de-CH"/>
              </w:rPr>
              <w:tab/>
            </w:r>
            <w:r w:rsidR="006208A1" w:rsidRPr="00F52FE2">
              <w:rPr>
                <w:rStyle w:val="Hyperlink"/>
                <w:noProof/>
              </w:rPr>
              <w:t>Klassendiagramm</w:t>
            </w:r>
            <w:r w:rsidR="006208A1">
              <w:rPr>
                <w:noProof/>
                <w:webHidden/>
              </w:rPr>
              <w:tab/>
            </w:r>
            <w:r w:rsidR="006208A1">
              <w:rPr>
                <w:noProof/>
                <w:webHidden/>
              </w:rPr>
              <w:fldChar w:fldCharType="begin"/>
            </w:r>
            <w:r w:rsidR="006208A1">
              <w:rPr>
                <w:noProof/>
                <w:webHidden/>
              </w:rPr>
              <w:instrText xml:space="preserve"> PAGEREF _Toc163639537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410B9A9" w14:textId="797679B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8" w:history="1">
            <w:r w:rsidR="006208A1" w:rsidRPr="00F52FE2">
              <w:rPr>
                <w:rStyle w:val="Hyperlink"/>
                <w:noProof/>
              </w:rPr>
              <w:t>10.6</w:t>
            </w:r>
            <w:r w:rsidR="006208A1">
              <w:rPr>
                <w:rFonts w:asciiTheme="minorHAnsi" w:eastAsiaTheme="minorEastAsia" w:hAnsiTheme="minorHAnsi" w:cstheme="minorBidi"/>
                <w:noProof/>
                <w:sz w:val="24"/>
                <w:szCs w:val="24"/>
                <w:lang w:eastAsia="de-CH"/>
              </w:rPr>
              <w:tab/>
            </w:r>
            <w:r w:rsidR="006208A1" w:rsidRPr="00F52FE2">
              <w:rPr>
                <w:rStyle w:val="Hyperlink"/>
                <w:noProof/>
              </w:rPr>
              <w:t>Datenmodell</w:t>
            </w:r>
            <w:r w:rsidR="006208A1">
              <w:rPr>
                <w:noProof/>
                <w:webHidden/>
              </w:rPr>
              <w:tab/>
            </w:r>
            <w:r w:rsidR="006208A1">
              <w:rPr>
                <w:noProof/>
                <w:webHidden/>
              </w:rPr>
              <w:fldChar w:fldCharType="begin"/>
            </w:r>
            <w:r w:rsidR="006208A1">
              <w:rPr>
                <w:noProof/>
                <w:webHidden/>
              </w:rPr>
              <w:instrText xml:space="preserve"> PAGEREF _Toc163639538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0AF8633" w14:textId="12A2864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9" w:history="1">
            <w:r w:rsidR="006208A1" w:rsidRPr="00F52FE2">
              <w:rPr>
                <w:rStyle w:val="Hyperlink"/>
                <w:noProof/>
              </w:rPr>
              <w:t>10.7</w:t>
            </w:r>
            <w:r w:rsidR="006208A1">
              <w:rPr>
                <w:rFonts w:asciiTheme="minorHAnsi" w:eastAsiaTheme="minorEastAsia" w:hAnsiTheme="minorHAnsi" w:cstheme="minorBidi"/>
                <w:noProof/>
                <w:sz w:val="24"/>
                <w:szCs w:val="24"/>
                <w:lang w:eastAsia="de-CH"/>
              </w:rPr>
              <w:tab/>
            </w:r>
            <w:r w:rsidR="006208A1" w:rsidRPr="00F52FE2">
              <w:rPr>
                <w:rStyle w:val="Hyperlink"/>
                <w:noProof/>
              </w:rPr>
              <w:t>GUI-Design</w:t>
            </w:r>
            <w:r w:rsidR="006208A1">
              <w:rPr>
                <w:noProof/>
                <w:webHidden/>
              </w:rPr>
              <w:tab/>
            </w:r>
            <w:r w:rsidR="006208A1">
              <w:rPr>
                <w:noProof/>
                <w:webHidden/>
              </w:rPr>
              <w:fldChar w:fldCharType="begin"/>
            </w:r>
            <w:r w:rsidR="006208A1">
              <w:rPr>
                <w:noProof/>
                <w:webHidden/>
              </w:rPr>
              <w:instrText xml:space="preserve"> PAGEREF _Toc163639539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28BC2B78" w14:textId="1A349CF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0" w:history="1">
            <w:r w:rsidR="006208A1" w:rsidRPr="00F52FE2">
              <w:rPr>
                <w:rStyle w:val="Hyperlink"/>
                <w:noProof/>
              </w:rPr>
              <w:t>11.</w:t>
            </w:r>
            <w:r w:rsidR="006208A1">
              <w:rPr>
                <w:rFonts w:asciiTheme="minorHAnsi" w:eastAsiaTheme="minorEastAsia" w:hAnsiTheme="minorHAnsi" w:cstheme="minorBidi"/>
                <w:noProof/>
                <w:sz w:val="24"/>
                <w:szCs w:val="24"/>
                <w:lang w:eastAsia="de-CH"/>
              </w:rPr>
              <w:tab/>
            </w:r>
            <w:r w:rsidR="006208A1" w:rsidRPr="00F52FE2">
              <w:rPr>
                <w:rStyle w:val="Hyperlink"/>
                <w:noProof/>
              </w:rPr>
              <w:t>Entscheiden</w:t>
            </w:r>
            <w:r w:rsidR="006208A1">
              <w:rPr>
                <w:noProof/>
                <w:webHidden/>
              </w:rPr>
              <w:tab/>
            </w:r>
            <w:r w:rsidR="006208A1">
              <w:rPr>
                <w:noProof/>
                <w:webHidden/>
              </w:rPr>
              <w:fldChar w:fldCharType="begin"/>
            </w:r>
            <w:r w:rsidR="006208A1">
              <w:rPr>
                <w:noProof/>
                <w:webHidden/>
              </w:rPr>
              <w:instrText xml:space="preserve"> PAGEREF _Toc163639540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5DC655F" w14:textId="013BDF39"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41" w:history="1">
            <w:r w:rsidR="006208A1" w:rsidRPr="00F52FE2">
              <w:rPr>
                <w:rStyle w:val="Hyperlink"/>
                <w:noProof/>
              </w:rPr>
              <w:t>11.1 Entscheidungsmatrix</w:t>
            </w:r>
            <w:r w:rsidR="006208A1">
              <w:rPr>
                <w:noProof/>
                <w:webHidden/>
              </w:rPr>
              <w:tab/>
            </w:r>
            <w:r w:rsidR="006208A1">
              <w:rPr>
                <w:noProof/>
                <w:webHidden/>
              </w:rPr>
              <w:fldChar w:fldCharType="begin"/>
            </w:r>
            <w:r w:rsidR="006208A1">
              <w:rPr>
                <w:noProof/>
                <w:webHidden/>
              </w:rPr>
              <w:instrText xml:space="preserve"> PAGEREF _Toc163639541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29D1FF" w14:textId="441583E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2" w:history="1">
            <w:r w:rsidR="006208A1" w:rsidRPr="00F52FE2">
              <w:rPr>
                <w:rStyle w:val="Hyperlink"/>
                <w:noProof/>
              </w:rPr>
              <w:t>12.</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Realisieren</w:t>
            </w:r>
            <w:r w:rsidR="006208A1">
              <w:rPr>
                <w:noProof/>
                <w:webHidden/>
              </w:rPr>
              <w:tab/>
            </w:r>
            <w:r w:rsidR="006208A1">
              <w:rPr>
                <w:noProof/>
                <w:webHidden/>
              </w:rPr>
              <w:fldChar w:fldCharType="begin"/>
            </w:r>
            <w:r w:rsidR="006208A1">
              <w:rPr>
                <w:noProof/>
                <w:webHidden/>
              </w:rPr>
              <w:instrText xml:space="preserve"> PAGEREF _Toc163639542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669C700" w14:textId="0A9E2A5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3" w:history="1">
            <w:r w:rsidR="006208A1" w:rsidRPr="00F52FE2">
              <w:rPr>
                <w:rStyle w:val="Hyperlink"/>
                <w:noProof/>
              </w:rPr>
              <w:t>13.</w:t>
            </w:r>
            <w:r w:rsidR="006208A1">
              <w:rPr>
                <w:rFonts w:asciiTheme="minorHAnsi" w:eastAsiaTheme="minorEastAsia" w:hAnsiTheme="minorHAnsi" w:cstheme="minorBidi"/>
                <w:noProof/>
                <w:sz w:val="24"/>
                <w:szCs w:val="24"/>
                <w:lang w:eastAsia="de-CH"/>
              </w:rPr>
              <w:tab/>
            </w:r>
            <w:r w:rsidR="006208A1" w:rsidRPr="00F52FE2">
              <w:rPr>
                <w:rStyle w:val="Hyperlink"/>
                <w:noProof/>
              </w:rPr>
              <w:t>Kontrollieren</w:t>
            </w:r>
            <w:r w:rsidR="006208A1">
              <w:rPr>
                <w:noProof/>
                <w:webHidden/>
              </w:rPr>
              <w:tab/>
            </w:r>
            <w:r w:rsidR="006208A1">
              <w:rPr>
                <w:noProof/>
                <w:webHidden/>
              </w:rPr>
              <w:fldChar w:fldCharType="begin"/>
            </w:r>
            <w:r w:rsidR="006208A1">
              <w:rPr>
                <w:noProof/>
                <w:webHidden/>
              </w:rPr>
              <w:instrText xml:space="preserve"> PAGEREF _Toc163639543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3044103" w14:textId="5CB379D7"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4" w:history="1">
            <w:r w:rsidR="006208A1" w:rsidRPr="00F52FE2">
              <w:rPr>
                <w:rStyle w:val="Hyperlink"/>
                <w:noProof/>
              </w:rPr>
              <w:t>13.1</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_Toc163639544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653F0427" w14:textId="3B49128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5" w:history="1">
            <w:r w:rsidR="006208A1" w:rsidRPr="00F52FE2">
              <w:rPr>
                <w:rStyle w:val="Hyperlink"/>
                <w:noProof/>
              </w:rPr>
              <w:t>13.2</w:t>
            </w:r>
            <w:r w:rsidR="006208A1">
              <w:rPr>
                <w:rFonts w:asciiTheme="minorHAnsi" w:eastAsiaTheme="minorEastAsia" w:hAnsiTheme="minorHAnsi" w:cstheme="minorBidi"/>
                <w:noProof/>
                <w:sz w:val="24"/>
                <w:szCs w:val="24"/>
                <w:lang w:eastAsia="de-CH"/>
              </w:rPr>
              <w:tab/>
            </w:r>
            <w:r w:rsidR="006208A1" w:rsidRPr="00F52FE2">
              <w:rPr>
                <w:rStyle w:val="Hyperlink"/>
                <w:noProof/>
              </w:rPr>
              <w:t>Testprotokoll</w:t>
            </w:r>
            <w:r w:rsidR="006208A1">
              <w:rPr>
                <w:noProof/>
                <w:webHidden/>
              </w:rPr>
              <w:tab/>
            </w:r>
            <w:r w:rsidR="006208A1">
              <w:rPr>
                <w:noProof/>
                <w:webHidden/>
              </w:rPr>
              <w:fldChar w:fldCharType="begin"/>
            </w:r>
            <w:r w:rsidR="006208A1">
              <w:rPr>
                <w:noProof/>
                <w:webHidden/>
              </w:rPr>
              <w:instrText xml:space="preserve"> PAGEREF _Toc163639545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D8F33DF" w14:textId="3373D6C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6" w:history="1">
            <w:r w:rsidR="006208A1" w:rsidRPr="00F52FE2">
              <w:rPr>
                <w:rStyle w:val="Hyperlink"/>
                <w:noProof/>
              </w:rPr>
              <w:t>14.</w:t>
            </w:r>
            <w:r w:rsidR="006208A1">
              <w:rPr>
                <w:rFonts w:asciiTheme="minorHAnsi" w:eastAsiaTheme="minorEastAsia" w:hAnsiTheme="minorHAnsi" w:cstheme="minorBidi"/>
                <w:noProof/>
                <w:sz w:val="24"/>
                <w:szCs w:val="24"/>
                <w:lang w:eastAsia="de-CH"/>
              </w:rPr>
              <w:tab/>
            </w:r>
            <w:r w:rsidR="006208A1" w:rsidRPr="00F52FE2">
              <w:rPr>
                <w:rStyle w:val="Hyperlink"/>
                <w:noProof/>
              </w:rPr>
              <w:t>Auswerten</w:t>
            </w:r>
            <w:r w:rsidR="006208A1">
              <w:rPr>
                <w:noProof/>
                <w:webHidden/>
              </w:rPr>
              <w:tab/>
            </w:r>
            <w:r w:rsidR="006208A1">
              <w:rPr>
                <w:noProof/>
                <w:webHidden/>
              </w:rPr>
              <w:fldChar w:fldCharType="begin"/>
            </w:r>
            <w:r w:rsidR="006208A1">
              <w:rPr>
                <w:noProof/>
                <w:webHidden/>
              </w:rPr>
              <w:instrText xml:space="preserve"> PAGEREF _Toc163639546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9C5B479" w14:textId="79ED591F"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7" w:history="1">
            <w:r w:rsidR="006208A1" w:rsidRPr="00F52FE2">
              <w:rPr>
                <w:rStyle w:val="Hyperlink"/>
                <w:noProof/>
              </w:rPr>
              <w:t>14.1</w:t>
            </w:r>
            <w:r w:rsidR="006208A1">
              <w:rPr>
                <w:rFonts w:asciiTheme="minorHAnsi" w:eastAsiaTheme="minorEastAsia" w:hAnsiTheme="minorHAnsi" w:cstheme="minorBidi"/>
                <w:noProof/>
                <w:sz w:val="24"/>
                <w:szCs w:val="24"/>
                <w:lang w:eastAsia="de-CH"/>
              </w:rPr>
              <w:tab/>
            </w:r>
            <w:r w:rsidR="006208A1" w:rsidRPr="00F52FE2">
              <w:rPr>
                <w:rStyle w:val="Hyperlink"/>
                <w:noProof/>
              </w:rPr>
              <w:t>Vergleich Ist / Soll</w:t>
            </w:r>
            <w:r w:rsidR="006208A1">
              <w:rPr>
                <w:noProof/>
                <w:webHidden/>
              </w:rPr>
              <w:tab/>
            </w:r>
            <w:r w:rsidR="006208A1">
              <w:rPr>
                <w:noProof/>
                <w:webHidden/>
              </w:rPr>
              <w:fldChar w:fldCharType="begin"/>
            </w:r>
            <w:r w:rsidR="006208A1">
              <w:rPr>
                <w:noProof/>
                <w:webHidden/>
              </w:rPr>
              <w:instrText xml:space="preserve"> PAGEREF _Toc163639547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0A96437" w14:textId="739004E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8" w:history="1">
            <w:r w:rsidR="006208A1" w:rsidRPr="00F52FE2">
              <w:rPr>
                <w:rStyle w:val="Hyperlink"/>
                <w:noProof/>
              </w:rPr>
              <w:t>14.2</w:t>
            </w:r>
            <w:r w:rsidR="006208A1">
              <w:rPr>
                <w:rFonts w:asciiTheme="minorHAnsi" w:eastAsiaTheme="minorEastAsia" w:hAnsiTheme="minorHAnsi" w:cstheme="minorBidi"/>
                <w:noProof/>
                <w:sz w:val="24"/>
                <w:szCs w:val="24"/>
                <w:lang w:eastAsia="de-CH"/>
              </w:rPr>
              <w:tab/>
            </w:r>
            <w:r w:rsidR="006208A1" w:rsidRPr="00F52FE2">
              <w:rPr>
                <w:rStyle w:val="Hyperlink"/>
                <w:noProof/>
              </w:rPr>
              <w:t>Fazit</w:t>
            </w:r>
            <w:r w:rsidR="006208A1">
              <w:rPr>
                <w:noProof/>
                <w:webHidden/>
              </w:rPr>
              <w:tab/>
            </w:r>
            <w:r w:rsidR="006208A1">
              <w:rPr>
                <w:noProof/>
                <w:webHidden/>
              </w:rPr>
              <w:fldChar w:fldCharType="begin"/>
            </w:r>
            <w:r w:rsidR="006208A1">
              <w:rPr>
                <w:noProof/>
                <w:webHidden/>
              </w:rPr>
              <w:instrText xml:space="preserve"> PAGEREF _Toc163639548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D767F27" w14:textId="6E1750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9" w:history="1">
            <w:r w:rsidR="006208A1" w:rsidRPr="00F52FE2">
              <w:rPr>
                <w:rStyle w:val="Hyperlink"/>
                <w:noProof/>
              </w:rPr>
              <w:t>14.3</w:t>
            </w:r>
            <w:r w:rsidR="006208A1">
              <w:rPr>
                <w:rFonts w:asciiTheme="minorHAnsi" w:eastAsiaTheme="minorEastAsia" w:hAnsiTheme="minorHAnsi" w:cstheme="minorBidi"/>
                <w:noProof/>
                <w:sz w:val="24"/>
                <w:szCs w:val="24"/>
                <w:lang w:eastAsia="de-CH"/>
              </w:rPr>
              <w:tab/>
            </w:r>
            <w:r w:rsidR="006208A1" w:rsidRPr="00F52FE2">
              <w:rPr>
                <w:rStyle w:val="Hyperlink"/>
                <w:noProof/>
              </w:rPr>
              <w:t>Schlussreflexion</w:t>
            </w:r>
            <w:r w:rsidR="006208A1">
              <w:rPr>
                <w:noProof/>
                <w:webHidden/>
              </w:rPr>
              <w:tab/>
            </w:r>
            <w:r w:rsidR="006208A1">
              <w:rPr>
                <w:noProof/>
                <w:webHidden/>
              </w:rPr>
              <w:fldChar w:fldCharType="begin"/>
            </w:r>
            <w:r w:rsidR="006208A1">
              <w:rPr>
                <w:noProof/>
                <w:webHidden/>
              </w:rPr>
              <w:instrText xml:space="preserve"> PAGEREF _Toc163639549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5F8C7AC" w14:textId="3F1D74C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0" w:history="1">
            <w:r w:rsidR="006208A1" w:rsidRPr="00F52FE2">
              <w:rPr>
                <w:rStyle w:val="Hyperlink"/>
                <w:noProof/>
              </w:rPr>
              <w:t>15.</w:t>
            </w:r>
            <w:r w:rsidR="006208A1">
              <w:rPr>
                <w:rFonts w:asciiTheme="minorHAnsi" w:eastAsiaTheme="minorEastAsia" w:hAnsiTheme="minorHAnsi" w:cstheme="minorBidi"/>
                <w:noProof/>
                <w:sz w:val="24"/>
                <w:szCs w:val="24"/>
                <w:lang w:eastAsia="de-CH"/>
              </w:rPr>
              <w:tab/>
            </w:r>
            <w:r w:rsidR="006208A1" w:rsidRPr="00F52FE2">
              <w:rPr>
                <w:rStyle w:val="Hyperlink"/>
                <w:noProof/>
              </w:rPr>
              <w:t>Danksagung</w:t>
            </w:r>
            <w:r w:rsidR="006208A1">
              <w:rPr>
                <w:noProof/>
                <w:webHidden/>
              </w:rPr>
              <w:tab/>
            </w:r>
            <w:r w:rsidR="006208A1">
              <w:rPr>
                <w:noProof/>
                <w:webHidden/>
              </w:rPr>
              <w:fldChar w:fldCharType="begin"/>
            </w:r>
            <w:r w:rsidR="006208A1">
              <w:rPr>
                <w:noProof/>
                <w:webHidden/>
              </w:rPr>
              <w:instrText xml:space="preserve"> PAGEREF _Toc163639550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410D66C" w14:textId="110B571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1" w:history="1">
            <w:r w:rsidR="006208A1" w:rsidRPr="00F52FE2">
              <w:rPr>
                <w:rStyle w:val="Hyperlink"/>
                <w:noProof/>
              </w:rPr>
              <w:t>16.</w:t>
            </w:r>
            <w:r w:rsidR="006208A1">
              <w:rPr>
                <w:rFonts w:asciiTheme="minorHAnsi" w:eastAsiaTheme="minorEastAsia" w:hAnsiTheme="minorHAnsi" w:cstheme="minorBidi"/>
                <w:noProof/>
                <w:sz w:val="24"/>
                <w:szCs w:val="24"/>
                <w:lang w:eastAsia="de-CH"/>
              </w:rPr>
              <w:tab/>
            </w:r>
            <w:r w:rsidR="006208A1" w:rsidRPr="00F52FE2">
              <w:rPr>
                <w:rStyle w:val="Hyperlink"/>
                <w:noProof/>
              </w:rPr>
              <w:t>Glossar</w:t>
            </w:r>
            <w:r w:rsidR="006208A1">
              <w:rPr>
                <w:noProof/>
                <w:webHidden/>
              </w:rPr>
              <w:tab/>
            </w:r>
            <w:r w:rsidR="006208A1">
              <w:rPr>
                <w:noProof/>
                <w:webHidden/>
              </w:rPr>
              <w:fldChar w:fldCharType="begin"/>
            </w:r>
            <w:r w:rsidR="006208A1">
              <w:rPr>
                <w:noProof/>
                <w:webHidden/>
              </w:rPr>
              <w:instrText xml:space="preserve"> PAGEREF _Toc163639551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4FEA4E8" w14:textId="16E753C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2" w:history="1">
            <w:r w:rsidR="006208A1" w:rsidRPr="00F52FE2">
              <w:rPr>
                <w:rStyle w:val="Hyperlink"/>
                <w:noProof/>
              </w:rPr>
              <w:t>Begriff</w:t>
            </w:r>
            <w:r w:rsidR="006208A1">
              <w:rPr>
                <w:noProof/>
                <w:webHidden/>
              </w:rPr>
              <w:tab/>
            </w:r>
            <w:r w:rsidR="006208A1">
              <w:rPr>
                <w:noProof/>
                <w:webHidden/>
              </w:rPr>
              <w:fldChar w:fldCharType="begin"/>
            </w:r>
            <w:r w:rsidR="006208A1">
              <w:rPr>
                <w:noProof/>
                <w:webHidden/>
              </w:rPr>
              <w:instrText xml:space="preserve"> PAGEREF _Toc163639552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809308C" w14:textId="5EEB0794"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3" w:history="1">
            <w:r w:rsidR="006208A1" w:rsidRPr="00F52FE2">
              <w:rPr>
                <w:rStyle w:val="Hyperlink"/>
                <w:noProof/>
              </w:rPr>
              <w:t>Definition</w:t>
            </w:r>
            <w:r w:rsidR="006208A1">
              <w:rPr>
                <w:noProof/>
                <w:webHidden/>
              </w:rPr>
              <w:tab/>
            </w:r>
            <w:r w:rsidR="006208A1">
              <w:rPr>
                <w:noProof/>
                <w:webHidden/>
              </w:rPr>
              <w:fldChar w:fldCharType="begin"/>
            </w:r>
            <w:r w:rsidR="006208A1">
              <w:rPr>
                <w:noProof/>
                <w:webHidden/>
              </w:rPr>
              <w:instrText xml:space="preserve"> PAGEREF _Toc163639553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9843A7" w14:textId="5426D1E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4" w:history="1">
            <w:r w:rsidR="006208A1" w:rsidRPr="00F52FE2">
              <w:rPr>
                <w:rStyle w:val="Hyperlink"/>
                <w:noProof/>
              </w:rPr>
              <w:t>17.</w:t>
            </w:r>
            <w:r w:rsidR="006208A1">
              <w:rPr>
                <w:rFonts w:asciiTheme="minorHAnsi" w:eastAsiaTheme="minorEastAsia" w:hAnsiTheme="minorHAnsi" w:cstheme="minorBidi"/>
                <w:noProof/>
                <w:sz w:val="24"/>
                <w:szCs w:val="24"/>
                <w:lang w:eastAsia="de-CH"/>
              </w:rPr>
              <w:tab/>
            </w:r>
            <w:r w:rsidR="006208A1" w:rsidRPr="00F52FE2">
              <w:rPr>
                <w:rStyle w:val="Hyperlink"/>
                <w:noProof/>
              </w:rPr>
              <w:t>Literaturverzeichnis</w:t>
            </w:r>
            <w:r w:rsidR="006208A1">
              <w:rPr>
                <w:noProof/>
                <w:webHidden/>
              </w:rPr>
              <w:tab/>
            </w:r>
            <w:r w:rsidR="006208A1">
              <w:rPr>
                <w:noProof/>
                <w:webHidden/>
              </w:rPr>
              <w:fldChar w:fldCharType="begin"/>
            </w:r>
            <w:r w:rsidR="006208A1">
              <w:rPr>
                <w:noProof/>
                <w:webHidden/>
              </w:rPr>
              <w:instrText xml:space="preserve"> PAGEREF _Toc163639554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FD9DED4" w14:textId="704FAC63" w:rsidR="006208A1" w:rsidRDefault="006208A1">
          <w:r>
            <w:rPr>
              <w:b/>
              <w:bCs/>
              <w:lang w:val="de-DE"/>
            </w:rPr>
            <w:fldChar w:fldCharType="end"/>
          </w:r>
        </w:p>
      </w:sdtContent>
    </w:sdt>
    <w:p w14:paraId="36437350" w14:textId="77777777" w:rsidR="00710548" w:rsidRPr="00710548" w:rsidRDefault="00710548" w:rsidP="006A4FD2"/>
    <w:p w14:paraId="78A46F41" w14:textId="77777777" w:rsidR="003E7A5F" w:rsidRDefault="003E7A5F" w:rsidP="006A4FD2">
      <w:pPr>
        <w:rPr>
          <w:color w:val="C00000"/>
          <w:sz w:val="36"/>
          <w:szCs w:val="36"/>
        </w:rPr>
      </w:pPr>
      <w:r>
        <w:br w:type="page"/>
      </w:r>
    </w:p>
    <w:p w14:paraId="0F12A0E7" w14:textId="27C82FC7" w:rsidR="003E7A5F" w:rsidRDefault="003E7A5F" w:rsidP="006A4FD2">
      <w:pPr>
        <w:pStyle w:val="berschrift1"/>
      </w:pPr>
      <w:bookmarkStart w:id="63" w:name="_Toc163639493"/>
      <w:r>
        <w:lastRenderedPageBreak/>
        <w:t>Teil 1</w:t>
      </w:r>
      <w:r w:rsidR="00487FD8">
        <w:t xml:space="preserve"> – Administrativer Teil</w:t>
      </w:r>
      <w:bookmarkEnd w:id="63"/>
    </w:p>
    <w:p w14:paraId="122932B7" w14:textId="1BDFA764" w:rsidR="00A425D5" w:rsidRDefault="008C4C15" w:rsidP="006A4FD2">
      <w:pPr>
        <w:pStyle w:val="berschrift2"/>
        <w:numPr>
          <w:ilvl w:val="0"/>
          <w:numId w:val="2"/>
        </w:numPr>
      </w:pPr>
      <w:bookmarkStart w:id="64" w:name="_Toc163639494"/>
      <w:r>
        <w:t>IPA-Projektorganisation</w:t>
      </w:r>
      <w:bookmarkEnd w:id="64"/>
    </w:p>
    <w:p w14:paraId="76D12826" w14:textId="72471CF3" w:rsidR="006A4FD2" w:rsidRPr="006A4FD2" w:rsidRDefault="006A4FD2" w:rsidP="006A4FD2">
      <w:r w:rsidRPr="006A4FD2">
        <w:rPr>
          <w:b/>
          <w:bCs/>
        </w:rPr>
        <w:t>Lehrbetrieb und Durchführungsort:</w:t>
      </w:r>
      <w:r w:rsidRPr="006A4FD2">
        <w:br/>
        <w:t>Generali Personenversicherungen AG</w:t>
      </w:r>
      <w:r w:rsidRPr="006A4FD2">
        <w:br/>
      </w:r>
      <w:proofErr w:type="spellStart"/>
      <w:r w:rsidRPr="006A4FD2">
        <w:t>Soodmattenstrasse</w:t>
      </w:r>
      <w:proofErr w:type="spellEnd"/>
      <w:r w:rsidRPr="006A4FD2">
        <w:t xml:space="preserve"> 10</w:t>
      </w:r>
      <w:r w:rsidRPr="006A4FD2">
        <w:br/>
        <w:t>8134 Adliswil</w:t>
      </w:r>
      <w:r w:rsidRPr="006A4FD2">
        <w:br/>
        <w:t>058 472 44 44</w:t>
      </w:r>
    </w:p>
    <w:p w14:paraId="6B420D31" w14:textId="63854F71" w:rsidR="006A4FD2" w:rsidRDefault="006A4FD2" w:rsidP="006A4FD2">
      <w:r w:rsidRPr="006A4FD2">
        <w:rPr>
          <w:b/>
          <w:bCs/>
        </w:rPr>
        <w:t>Kandidatin:</w:t>
      </w:r>
      <w:r>
        <w:br/>
        <w:t>Mia Justine Rascher</w:t>
      </w:r>
      <w:r>
        <w:br/>
      </w:r>
      <w:proofErr w:type="spellStart"/>
      <w:r>
        <w:t>Juchstrasse</w:t>
      </w:r>
      <w:proofErr w:type="spellEnd"/>
      <w:r>
        <w:t xml:space="preserve"> 29</w:t>
      </w:r>
      <w:r>
        <w:br/>
        <w:t>8173 Neerach</w:t>
      </w:r>
      <w:r>
        <w:br/>
        <w:t>079 229 14 85</w:t>
      </w:r>
      <w:r>
        <w:br/>
        <w:t>mia.rascher@generali.com</w:t>
      </w:r>
      <w:r>
        <w:br/>
      </w:r>
      <w:r w:rsidRPr="006A4FD2">
        <w:t>raschermia@outlook.com</w:t>
      </w:r>
    </w:p>
    <w:p w14:paraId="65E3F34F" w14:textId="34BBCAB9" w:rsidR="006A4FD2" w:rsidRDefault="006A4FD2" w:rsidP="006A4FD2">
      <w:r w:rsidRPr="006A4FD2">
        <w:rPr>
          <w:b/>
          <w:bCs/>
        </w:rPr>
        <w:t>Auftraggeber:</w:t>
      </w:r>
      <w:r w:rsidRPr="006A4FD2">
        <w:rPr>
          <w:b/>
          <w:bCs/>
        </w:rPr>
        <w:br/>
      </w:r>
      <w:r w:rsidRPr="006A4FD2">
        <w:t>Danie</w:t>
      </w:r>
      <w:r>
        <w:t>l Sager</w:t>
      </w:r>
      <w:r>
        <w:br/>
        <w:t>Generali Personenversicherungen AG</w:t>
      </w:r>
      <w:r>
        <w:br/>
      </w:r>
      <w:proofErr w:type="spellStart"/>
      <w:r>
        <w:t>Soodmattenstrasse</w:t>
      </w:r>
      <w:proofErr w:type="spellEnd"/>
      <w:r>
        <w:t xml:space="preserve"> 10</w:t>
      </w:r>
      <w:r>
        <w:br/>
        <w:t>8134 Adliswil</w:t>
      </w:r>
      <w:r>
        <w:br/>
      </w:r>
      <w:r w:rsidR="00E176AC" w:rsidRPr="00E176AC">
        <w:t>daniel.sager@generali.com</w:t>
      </w:r>
    </w:p>
    <w:p w14:paraId="183DA521" w14:textId="0306D0A7" w:rsidR="00E176AC" w:rsidRDefault="00E176AC" w:rsidP="006A4FD2">
      <w:r>
        <w:rPr>
          <w:b/>
          <w:bCs/>
        </w:rPr>
        <w:t>Berufsbildner / Lehrfirma:</w:t>
      </w:r>
      <w:r>
        <w:rPr>
          <w:b/>
          <w:bCs/>
        </w:rPr>
        <w:br/>
      </w:r>
      <w:r w:rsidRPr="00E176AC">
        <w:t>Roger Sorg</w:t>
      </w:r>
      <w:r>
        <w:br/>
        <w:t>Generali Personenversicherungen AG</w:t>
      </w:r>
      <w:r>
        <w:br/>
      </w:r>
      <w:proofErr w:type="spellStart"/>
      <w:r>
        <w:t>Soodmattenstrasse</w:t>
      </w:r>
      <w:proofErr w:type="spellEnd"/>
      <w:r>
        <w:t xml:space="preserve"> 10</w:t>
      </w:r>
      <w:r>
        <w:br/>
        <w:t>8134 Adliswil</w:t>
      </w:r>
      <w:r>
        <w:br/>
        <w:t>079 779 53 69</w:t>
      </w:r>
      <w:r>
        <w:br/>
      </w:r>
      <w:r w:rsidRPr="00E176AC">
        <w:t>roger.sorg@generali.com</w:t>
      </w:r>
    </w:p>
    <w:p w14:paraId="06E58AD1" w14:textId="6A357E1A" w:rsidR="00E176AC" w:rsidRDefault="00E176AC" w:rsidP="006A4FD2">
      <w:r>
        <w:rPr>
          <w:b/>
          <w:bCs/>
        </w:rPr>
        <w:t>Verantwortliche Fachkraft:</w:t>
      </w:r>
      <w:r>
        <w:rPr>
          <w:b/>
          <w:bCs/>
        </w:rPr>
        <w:br/>
      </w:r>
      <w:r>
        <w:t xml:space="preserve">Roman </w:t>
      </w:r>
      <w:proofErr w:type="spellStart"/>
      <w:r>
        <w:t>Babenko</w:t>
      </w:r>
      <w:proofErr w:type="spellEnd"/>
      <w:r>
        <w:br/>
        <w:t>Generali Personenversicherungen AG</w:t>
      </w:r>
      <w:r>
        <w:br/>
      </w:r>
      <w:proofErr w:type="spellStart"/>
      <w:r>
        <w:t>Soodmattenstrasse</w:t>
      </w:r>
      <w:proofErr w:type="spellEnd"/>
      <w:r>
        <w:t xml:space="preserve"> 10</w:t>
      </w:r>
      <w:r>
        <w:br/>
        <w:t>8134 Adliswil</w:t>
      </w:r>
      <w:r>
        <w:br/>
      </w:r>
      <w:r w:rsidRPr="00E176AC">
        <w:t>roman.babenko@generali.com</w:t>
      </w:r>
    </w:p>
    <w:p w14:paraId="1308204F" w14:textId="4D8A305C" w:rsidR="00E176AC" w:rsidRDefault="00E176AC" w:rsidP="006A4FD2">
      <w:r w:rsidRPr="00E176AC">
        <w:rPr>
          <w:b/>
          <w:bCs/>
        </w:rPr>
        <w:t>Hauptexperte:</w:t>
      </w:r>
      <w:r>
        <w:br/>
        <w:t>Janes Thomas</w:t>
      </w:r>
      <w:r>
        <w:br/>
      </w:r>
      <w:r w:rsidRPr="00E176AC">
        <w:t>janes@janesthomas.ch</w:t>
      </w:r>
      <w:r>
        <w:br/>
        <w:t>079 295 82 88</w:t>
      </w:r>
    </w:p>
    <w:p w14:paraId="1F0281B9" w14:textId="45AD0079" w:rsidR="00E176AC" w:rsidRDefault="00E176AC" w:rsidP="006A4FD2">
      <w:r w:rsidRPr="00E176AC">
        <w:rPr>
          <w:b/>
          <w:bCs/>
        </w:rPr>
        <w:t>Nebenexperte:</w:t>
      </w:r>
      <w:r w:rsidRPr="00E176AC">
        <w:br/>
      </w:r>
      <w:r>
        <w:t xml:space="preserve">Livio </w:t>
      </w:r>
      <w:proofErr w:type="spellStart"/>
      <w:r>
        <w:t>Ambrogini</w:t>
      </w:r>
      <w:proofErr w:type="spellEnd"/>
      <w:r>
        <w:br/>
      </w:r>
      <w:r w:rsidRPr="00E176AC">
        <w:t>l.ambrogini@hotmail.com</w:t>
      </w:r>
      <w:r>
        <w:br/>
        <w:t>078 976 99 52</w:t>
      </w:r>
    </w:p>
    <w:p w14:paraId="5ACE38F2" w14:textId="3CCC2570" w:rsidR="00E176AC" w:rsidRPr="00E176AC" w:rsidRDefault="00E176AC" w:rsidP="00E176AC">
      <w:pPr>
        <w:spacing w:line="259" w:lineRule="auto"/>
      </w:pPr>
      <w:r>
        <w:br w:type="page"/>
      </w:r>
    </w:p>
    <w:p w14:paraId="2CA8C506" w14:textId="7F99B593" w:rsidR="008C4C15" w:rsidRDefault="008C4C15" w:rsidP="006A4FD2">
      <w:pPr>
        <w:pStyle w:val="berschrift2"/>
        <w:numPr>
          <w:ilvl w:val="0"/>
          <w:numId w:val="2"/>
        </w:numPr>
      </w:pPr>
      <w:bookmarkStart w:id="65" w:name="_Toc163639495"/>
      <w:r>
        <w:lastRenderedPageBreak/>
        <w:t>Organisation der IPA-Ergebnisse</w:t>
      </w:r>
      <w:bookmarkEnd w:id="65"/>
    </w:p>
    <w:p w14:paraId="36434079" w14:textId="6FAE32AB" w:rsidR="008C4C15" w:rsidRDefault="008C4C15" w:rsidP="006A4FD2">
      <w:pPr>
        <w:pStyle w:val="berschrift3"/>
      </w:pPr>
      <w:bookmarkStart w:id="66" w:name="_Toc163639496"/>
      <w:r>
        <w:t>2.1</w:t>
      </w:r>
      <w:r>
        <w:tab/>
        <w:t>Datensicher</w:t>
      </w:r>
      <w:r w:rsidRPr="008C4C15">
        <w:rPr>
          <w:color w:val="C00000"/>
        </w:rPr>
        <w:t>un</w:t>
      </w:r>
      <w:r>
        <w:t>g</w:t>
      </w:r>
      <w:bookmarkEnd w:id="66"/>
    </w:p>
    <w:p w14:paraId="51CA3539" w14:textId="650C97CA" w:rsidR="00AD0A9E" w:rsidRPr="00AD0A9E" w:rsidRDefault="00347D71" w:rsidP="00AD0A9E">
      <w:r>
        <w:t xml:space="preserve">Um die vollständige Datensicherung zu gewährleisten, verwende ich bei meiner IPA unterschiedliche GitHub Repositorien. </w:t>
      </w:r>
    </w:p>
    <w:p w14:paraId="0F57340E" w14:textId="7B52E5B5" w:rsidR="008C4C15" w:rsidRPr="008C4C15" w:rsidRDefault="008C4C15" w:rsidP="006A4FD2">
      <w:pPr>
        <w:pStyle w:val="berschrift4"/>
      </w:pPr>
      <w:r w:rsidRPr="008C4C15">
        <w:t>2.1.1</w:t>
      </w:r>
      <w:r w:rsidRPr="008C4C15">
        <w:tab/>
        <w:t>Code</w:t>
      </w:r>
    </w:p>
    <w:p w14:paraId="189AFB78" w14:textId="7AA4CA7E" w:rsidR="008C4C15" w:rsidRPr="008C4C15" w:rsidRDefault="008C4C15" w:rsidP="006A4FD2">
      <w:pPr>
        <w:pStyle w:val="berschrift4"/>
      </w:pPr>
      <w:r>
        <w:t>2.1.2</w:t>
      </w:r>
      <w:r>
        <w:tab/>
        <w:t>Dokumentation</w:t>
      </w:r>
    </w:p>
    <w:p w14:paraId="21397187" w14:textId="7CE13539" w:rsidR="00A425D5" w:rsidRDefault="008C4C15" w:rsidP="006A4FD2">
      <w:pPr>
        <w:pStyle w:val="berschrift2"/>
        <w:numPr>
          <w:ilvl w:val="0"/>
          <w:numId w:val="2"/>
        </w:numPr>
      </w:pPr>
      <w:bookmarkStart w:id="67" w:name="_Toc163639497"/>
      <w:r>
        <w:t>Deklaration der benützten Standards</w:t>
      </w:r>
      <w:bookmarkEnd w:id="67"/>
    </w:p>
    <w:p w14:paraId="579522F7" w14:textId="3E9F7B67" w:rsidR="00AD0A9E" w:rsidRPr="00AD0A9E" w:rsidRDefault="00AD0A9E" w:rsidP="00AD0A9E">
      <w:r>
        <w:t>Im Entwickler-Team werden die folgenden Technologien verwendet:</w:t>
      </w:r>
    </w:p>
    <w:p w14:paraId="1D511CDA" w14:textId="3F08FDD0" w:rsidR="00272BE2" w:rsidRPr="00272BE2" w:rsidRDefault="00AD0A9E" w:rsidP="00AD0A9E">
      <w:pPr>
        <w:pStyle w:val="berschrift3"/>
      </w:pPr>
      <w:r>
        <w:t>3.1</w:t>
      </w:r>
      <w:r>
        <w:tab/>
        <w:t>Frontend</w:t>
      </w:r>
    </w:p>
    <w:tbl>
      <w:tblPr>
        <w:tblStyle w:val="Tabellenraster"/>
        <w:tblW w:w="0" w:type="auto"/>
        <w:tblLook w:val="04A0" w:firstRow="1" w:lastRow="0" w:firstColumn="1" w:lastColumn="0" w:noHBand="0" w:noVBand="1"/>
      </w:tblPr>
      <w:tblGrid>
        <w:gridCol w:w="2268"/>
        <w:gridCol w:w="6804"/>
      </w:tblGrid>
      <w:tr w:rsidR="005D6FB7" w:rsidRPr="00487FD8" w14:paraId="21C4E5DB" w14:textId="77777777" w:rsidTr="00C04037">
        <w:trPr>
          <w:trHeight w:val="340"/>
        </w:trPr>
        <w:tc>
          <w:tcPr>
            <w:tcW w:w="2268" w:type="dxa"/>
            <w:tcBorders>
              <w:top w:val="single" w:sz="18" w:space="0" w:color="C00000"/>
              <w:left w:val="nil"/>
              <w:bottom w:val="single" w:sz="18" w:space="0" w:color="C00000"/>
              <w:right w:val="nil"/>
            </w:tcBorders>
            <w:vAlign w:val="center"/>
          </w:tcPr>
          <w:p w14:paraId="541F64F3" w14:textId="5CD0959F" w:rsidR="005D6FB7" w:rsidRPr="00487FD8" w:rsidRDefault="005D6FB7" w:rsidP="005D6FB7">
            <w:pPr>
              <w:pStyle w:val="berschrift3"/>
              <w:ind w:firstLine="0"/>
            </w:pPr>
            <w:bookmarkStart w:id="68" w:name="_Toc163639498"/>
            <w:r>
              <w:t>Name</w:t>
            </w:r>
            <w:bookmarkEnd w:id="68"/>
          </w:p>
        </w:tc>
        <w:tc>
          <w:tcPr>
            <w:tcW w:w="6804" w:type="dxa"/>
            <w:tcBorders>
              <w:top w:val="single" w:sz="18" w:space="0" w:color="C00000"/>
              <w:left w:val="nil"/>
              <w:bottom w:val="single" w:sz="18" w:space="0" w:color="C00000"/>
              <w:right w:val="nil"/>
            </w:tcBorders>
            <w:vAlign w:val="center"/>
          </w:tcPr>
          <w:p w14:paraId="537099B0" w14:textId="54B846D5" w:rsidR="005D6FB7" w:rsidRPr="00487FD8" w:rsidRDefault="005D6FB7" w:rsidP="00C04037">
            <w:pPr>
              <w:pStyle w:val="berschrift3"/>
            </w:pPr>
            <w:bookmarkStart w:id="69" w:name="_Toc163639499"/>
            <w:r>
              <w:t>Einsatz</w:t>
            </w:r>
            <w:bookmarkEnd w:id="69"/>
          </w:p>
        </w:tc>
      </w:tr>
      <w:tr w:rsidR="005D6FB7" w:rsidRPr="00487FD8" w14:paraId="7A663BF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9B2D223" w14:textId="2775084E" w:rsidR="005D6FB7" w:rsidRPr="002145EF" w:rsidRDefault="005D6FB7" w:rsidP="00C04037">
            <w:pPr>
              <w:pStyle w:val="LauftextGenerali"/>
            </w:pPr>
            <w:proofErr w:type="spellStart"/>
            <w:r>
              <w:t>Next</w:t>
            </w:r>
            <w:r w:rsidR="0064748A">
              <w:t>JS</w:t>
            </w:r>
            <w:proofErr w:type="spellEnd"/>
            <w:r w:rsidR="0064748A">
              <w:t xml:space="preserve"> 14</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343871" w14:textId="5A2986C9" w:rsidR="005D6FB7" w:rsidRPr="002145EF" w:rsidRDefault="005D6FB7" w:rsidP="00C04037">
            <w:pPr>
              <w:pStyle w:val="LauftextGenerali"/>
            </w:pPr>
            <w:r>
              <w:t>Frontend Technologie</w:t>
            </w:r>
          </w:p>
        </w:tc>
      </w:tr>
      <w:tr w:rsidR="005D6FB7" w:rsidRPr="00487FD8" w14:paraId="7669F91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164DD0" w14:textId="39AB0A8A" w:rsidR="005D6FB7" w:rsidRPr="00487FD8" w:rsidRDefault="005D6FB7" w:rsidP="00C04037">
            <w:pPr>
              <w:pStyle w:val="LauftextGenerali"/>
            </w:pPr>
            <w:proofErr w:type="spellStart"/>
            <w:r>
              <w:t>Shadcn</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5B4067E" w14:textId="2A81F927" w:rsidR="005D6FB7" w:rsidRPr="00487FD8" w:rsidRDefault="005D6FB7" w:rsidP="00C04037">
            <w:pPr>
              <w:pStyle w:val="LauftextGenerali"/>
            </w:pPr>
            <w:r>
              <w:t>Komponenten Design Bibliothek</w:t>
            </w:r>
          </w:p>
        </w:tc>
      </w:tr>
      <w:tr w:rsidR="005D6FB7" w:rsidRPr="00487FD8" w14:paraId="77E02D82"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A8702EF" w14:textId="322A3666" w:rsidR="005D6FB7" w:rsidRPr="00487FD8" w:rsidRDefault="00272BE2" w:rsidP="00C04037">
            <w:pPr>
              <w:pStyle w:val="LauftextGenerali"/>
            </w:pPr>
            <w:proofErr w:type="spellStart"/>
            <w:r>
              <w:t>Typescript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8888197" w14:textId="35896DB6" w:rsidR="005D6FB7" w:rsidRPr="00487FD8" w:rsidRDefault="005D6FB7" w:rsidP="00C04037">
            <w:pPr>
              <w:pStyle w:val="LauftextGenerali"/>
            </w:pPr>
            <w:r>
              <w:t>Frontendsprache</w:t>
            </w:r>
          </w:p>
        </w:tc>
      </w:tr>
      <w:tr w:rsidR="005D6FB7" w:rsidRPr="00487FD8" w14:paraId="50F67FD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E3EC225" w14:textId="65650406" w:rsidR="005D6FB7" w:rsidRPr="00487FD8" w:rsidRDefault="00272BE2" w:rsidP="00C04037">
            <w:pPr>
              <w:pStyle w:val="LauftextGenerali"/>
            </w:pPr>
            <w:proofErr w:type="spellStart"/>
            <w:r>
              <w:t>Jest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8AAF143" w14:textId="0A0CE242" w:rsidR="005D6FB7" w:rsidRPr="00487FD8" w:rsidRDefault="00272BE2" w:rsidP="00C04037">
            <w:pPr>
              <w:pStyle w:val="LauftextGenerali"/>
            </w:pPr>
            <w:r>
              <w:t>Frontend Testing</w:t>
            </w:r>
          </w:p>
        </w:tc>
      </w:tr>
      <w:tr w:rsidR="00272BE2" w:rsidRPr="00487FD8" w14:paraId="1AA4436E"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827A85" w14:textId="0B2232B0" w:rsidR="00272BE2" w:rsidRDefault="00272BE2" w:rsidP="00C04037">
            <w:pPr>
              <w:pStyle w:val="LauftextGenerali"/>
            </w:pPr>
            <w:proofErr w:type="spellStart"/>
            <w:r>
              <w:t>Storybook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DA33E93" w14:textId="2AB807A3" w:rsidR="00272BE2" w:rsidRDefault="00272BE2" w:rsidP="00C04037">
            <w:pPr>
              <w:pStyle w:val="LauftextGenerali"/>
            </w:pPr>
            <w:r>
              <w:t>Frontend Dokumentation</w:t>
            </w:r>
          </w:p>
        </w:tc>
      </w:tr>
    </w:tbl>
    <w:p w14:paraId="53BEA727" w14:textId="77777777" w:rsidR="005D6FB7" w:rsidRDefault="005D6FB7" w:rsidP="005D6FB7"/>
    <w:p w14:paraId="145E283A" w14:textId="4B05A4DB" w:rsidR="007A5F81" w:rsidRDefault="00AD0A9E" w:rsidP="00AD0A9E">
      <w:pPr>
        <w:pStyle w:val="berschrift3"/>
      </w:pPr>
      <w:r>
        <w:t>3.2</w:t>
      </w:r>
      <w:r>
        <w:tab/>
      </w:r>
      <w:r w:rsidR="007A5F81">
        <w:t>Backend</w:t>
      </w:r>
    </w:p>
    <w:tbl>
      <w:tblPr>
        <w:tblStyle w:val="Tabellenraster"/>
        <w:tblW w:w="0" w:type="auto"/>
        <w:tblLook w:val="04A0" w:firstRow="1" w:lastRow="0" w:firstColumn="1" w:lastColumn="0" w:noHBand="0" w:noVBand="1"/>
      </w:tblPr>
      <w:tblGrid>
        <w:gridCol w:w="2268"/>
        <w:gridCol w:w="6804"/>
      </w:tblGrid>
      <w:tr w:rsidR="007A5F81" w:rsidRPr="00487FD8" w14:paraId="634519A2" w14:textId="77777777" w:rsidTr="00C04037">
        <w:trPr>
          <w:trHeight w:val="340"/>
        </w:trPr>
        <w:tc>
          <w:tcPr>
            <w:tcW w:w="2268" w:type="dxa"/>
            <w:tcBorders>
              <w:top w:val="single" w:sz="18" w:space="0" w:color="C00000"/>
              <w:left w:val="nil"/>
              <w:bottom w:val="single" w:sz="18" w:space="0" w:color="C00000"/>
              <w:right w:val="nil"/>
            </w:tcBorders>
            <w:vAlign w:val="center"/>
          </w:tcPr>
          <w:p w14:paraId="31EF98CB"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FC56874" w14:textId="77777777" w:rsidR="007A5F81" w:rsidRPr="00487FD8" w:rsidRDefault="007A5F81" w:rsidP="00C04037">
            <w:pPr>
              <w:pStyle w:val="berschrift3"/>
            </w:pPr>
            <w:r>
              <w:t>Einsatz</w:t>
            </w:r>
          </w:p>
        </w:tc>
      </w:tr>
      <w:tr w:rsidR="007A5F81" w:rsidRPr="00487FD8" w14:paraId="76A9F24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CF5407A" w14:textId="2DC00F1A" w:rsidR="007A5F81" w:rsidRPr="002145EF" w:rsidRDefault="007A5F81" w:rsidP="00C04037">
            <w:pPr>
              <w:pStyle w:val="LauftextGenerali"/>
            </w:pPr>
            <w:r>
              <w:t>Springboot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B7865A" w14:textId="2C6E3D6A" w:rsidR="007A5F81" w:rsidRPr="002145EF" w:rsidRDefault="007A5F81" w:rsidP="00C04037">
            <w:pPr>
              <w:pStyle w:val="LauftextGenerali"/>
            </w:pPr>
            <w:r>
              <w:t>Backend Technologie</w:t>
            </w:r>
          </w:p>
        </w:tc>
      </w:tr>
      <w:tr w:rsidR="007A5F81" w:rsidRPr="00487FD8" w14:paraId="7F3EA89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0BF6CFF" w14:textId="0C2AA068" w:rsidR="007A5F81" w:rsidRPr="00487FD8" w:rsidRDefault="007A5F81" w:rsidP="00C04037">
            <w:pPr>
              <w:pStyle w:val="LauftextGenerali"/>
            </w:pPr>
            <w:r>
              <w:t>Java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AC55444" w14:textId="57439D3F" w:rsidR="007A5F81" w:rsidRPr="00487FD8" w:rsidRDefault="007A5F81" w:rsidP="00C04037">
            <w:pPr>
              <w:pStyle w:val="LauftextGenerali"/>
            </w:pPr>
            <w:r>
              <w:t>Backendsprache</w:t>
            </w:r>
          </w:p>
        </w:tc>
      </w:tr>
      <w:tr w:rsidR="007A5F81" w:rsidRPr="00487FD8" w14:paraId="1C59ECA4"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1D78F3D" w14:textId="493DCC69" w:rsidR="007A5F81" w:rsidRPr="00487FD8" w:rsidRDefault="007A5F81" w:rsidP="00C04037">
            <w:pPr>
              <w:pStyle w:val="LauftextGenerali"/>
            </w:pPr>
            <w:r>
              <w:t>Lombok</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9EE8E8" w14:textId="24CF2A73" w:rsidR="007A5F81" w:rsidRPr="00487FD8" w:rsidRDefault="007A5F81" w:rsidP="00C04037">
            <w:pPr>
              <w:pStyle w:val="LauftextGenerali"/>
            </w:pPr>
            <w:proofErr w:type="spellStart"/>
            <w:r>
              <w:t>Annotations</w:t>
            </w:r>
            <w:proofErr w:type="spellEnd"/>
            <w:r>
              <w:t xml:space="preserve"> für Automatisierung</w:t>
            </w:r>
          </w:p>
        </w:tc>
      </w:tr>
      <w:tr w:rsidR="007A5F81" w:rsidRPr="00487FD8" w14:paraId="5E3333D8"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0D819AF" w14:textId="4800658E" w:rsidR="007A5F81" w:rsidRPr="00487FD8" w:rsidRDefault="007A5F81" w:rsidP="00C04037">
            <w:pPr>
              <w:pStyle w:val="LauftextGenerali"/>
            </w:pPr>
            <w:proofErr w:type="spellStart"/>
            <w:r>
              <w:t>JUnit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5E1AB4" w14:textId="02B717AA" w:rsidR="007A5F81" w:rsidRPr="00487FD8" w:rsidRDefault="007A5F81" w:rsidP="00C04037">
            <w:pPr>
              <w:pStyle w:val="LauftextGenerali"/>
            </w:pPr>
            <w:r>
              <w:t>Testing</w:t>
            </w:r>
          </w:p>
        </w:tc>
      </w:tr>
    </w:tbl>
    <w:p w14:paraId="6E304901" w14:textId="77777777" w:rsidR="007A5F81" w:rsidRDefault="007A5F81" w:rsidP="005D6FB7"/>
    <w:p w14:paraId="47C7B2FA" w14:textId="40B3E9BA" w:rsidR="007A5F81" w:rsidRDefault="00AD0A9E" w:rsidP="00AD0A9E">
      <w:pPr>
        <w:pStyle w:val="berschrift3"/>
      </w:pPr>
      <w:r>
        <w:t>3.3</w:t>
      </w:r>
      <w:r>
        <w:tab/>
      </w:r>
      <w:r w:rsidR="007A5F81">
        <w:t>Daten Layer</w:t>
      </w:r>
    </w:p>
    <w:tbl>
      <w:tblPr>
        <w:tblStyle w:val="Tabellenraster"/>
        <w:tblW w:w="0" w:type="auto"/>
        <w:tblLook w:val="04A0" w:firstRow="1" w:lastRow="0" w:firstColumn="1" w:lastColumn="0" w:noHBand="0" w:noVBand="1"/>
      </w:tblPr>
      <w:tblGrid>
        <w:gridCol w:w="2268"/>
        <w:gridCol w:w="6804"/>
      </w:tblGrid>
      <w:tr w:rsidR="007A5F81" w:rsidRPr="00487FD8" w14:paraId="0F727231" w14:textId="77777777" w:rsidTr="00C04037">
        <w:trPr>
          <w:trHeight w:val="340"/>
        </w:trPr>
        <w:tc>
          <w:tcPr>
            <w:tcW w:w="2268" w:type="dxa"/>
            <w:tcBorders>
              <w:top w:val="single" w:sz="18" w:space="0" w:color="C00000"/>
              <w:left w:val="nil"/>
              <w:bottom w:val="single" w:sz="18" w:space="0" w:color="C00000"/>
              <w:right w:val="nil"/>
            </w:tcBorders>
            <w:vAlign w:val="center"/>
          </w:tcPr>
          <w:p w14:paraId="158A42C9"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7430CE97" w14:textId="77777777" w:rsidR="007A5F81" w:rsidRPr="00487FD8" w:rsidRDefault="007A5F81" w:rsidP="00C04037">
            <w:pPr>
              <w:pStyle w:val="berschrift3"/>
            </w:pPr>
            <w:r>
              <w:t>Einsatz</w:t>
            </w:r>
          </w:p>
        </w:tc>
      </w:tr>
      <w:tr w:rsidR="007A5F81" w:rsidRPr="00487FD8" w14:paraId="6BF6BD7E"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49374AE" w14:textId="64C33333" w:rsidR="007A5F81" w:rsidRPr="002145EF" w:rsidRDefault="007A5F81" w:rsidP="00C04037">
            <w:pPr>
              <w:pStyle w:val="LauftextGenerali"/>
            </w:pPr>
            <w:r>
              <w:t>PostgreSQL</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EFF781" w14:textId="393713C4" w:rsidR="007A5F81" w:rsidRPr="002145EF" w:rsidRDefault="007A5F81" w:rsidP="00C04037">
            <w:pPr>
              <w:pStyle w:val="LauftextGenerali"/>
            </w:pPr>
            <w:r>
              <w:t>Datenbank</w:t>
            </w:r>
          </w:p>
        </w:tc>
      </w:tr>
      <w:tr w:rsidR="007A5F81" w:rsidRPr="00487FD8" w14:paraId="4E0F948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D07C5D" w14:textId="0A473993" w:rsidR="007A5F81" w:rsidRPr="00487FD8" w:rsidRDefault="007A5F81" w:rsidP="00C04037">
            <w:pPr>
              <w:pStyle w:val="LauftextGenerali"/>
            </w:pPr>
            <w:proofErr w:type="spellStart"/>
            <w:r>
              <w:t>Flyway</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03FE3B7" w14:textId="1F92EFAE" w:rsidR="007A5F81" w:rsidRPr="00487FD8" w:rsidRDefault="007A5F81" w:rsidP="00C04037">
            <w:pPr>
              <w:pStyle w:val="LauftextGenerali"/>
            </w:pPr>
            <w:proofErr w:type="spellStart"/>
            <w:r>
              <w:t>Datenbankversionierungstool</w:t>
            </w:r>
            <w:proofErr w:type="spellEnd"/>
          </w:p>
        </w:tc>
      </w:tr>
    </w:tbl>
    <w:p w14:paraId="2DE06B89" w14:textId="77777777" w:rsidR="007A5F81" w:rsidRDefault="007A5F81" w:rsidP="005D6FB7"/>
    <w:p w14:paraId="14B282A8" w14:textId="2C14446D" w:rsidR="007A5F81" w:rsidRDefault="00AD0A9E" w:rsidP="00AD0A9E">
      <w:pPr>
        <w:pStyle w:val="berschrift3"/>
      </w:pPr>
      <w:r>
        <w:t>3.4</w:t>
      </w:r>
      <w:r>
        <w:tab/>
      </w:r>
      <w:r w:rsidR="007A5F81">
        <w:t>Identity Provider</w:t>
      </w:r>
    </w:p>
    <w:tbl>
      <w:tblPr>
        <w:tblStyle w:val="Tabellenraster"/>
        <w:tblW w:w="0" w:type="auto"/>
        <w:tblLook w:val="04A0" w:firstRow="1" w:lastRow="0" w:firstColumn="1" w:lastColumn="0" w:noHBand="0" w:noVBand="1"/>
      </w:tblPr>
      <w:tblGrid>
        <w:gridCol w:w="2268"/>
        <w:gridCol w:w="6804"/>
      </w:tblGrid>
      <w:tr w:rsidR="007A5F81" w:rsidRPr="00487FD8" w14:paraId="564F465E" w14:textId="77777777" w:rsidTr="00C04037">
        <w:trPr>
          <w:trHeight w:val="340"/>
        </w:trPr>
        <w:tc>
          <w:tcPr>
            <w:tcW w:w="2268" w:type="dxa"/>
            <w:tcBorders>
              <w:top w:val="single" w:sz="18" w:space="0" w:color="C00000"/>
              <w:left w:val="nil"/>
              <w:bottom w:val="single" w:sz="18" w:space="0" w:color="C00000"/>
              <w:right w:val="nil"/>
            </w:tcBorders>
            <w:vAlign w:val="center"/>
          </w:tcPr>
          <w:p w14:paraId="5ABE0AF4"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7B71938" w14:textId="77777777" w:rsidR="007A5F81" w:rsidRPr="00487FD8" w:rsidRDefault="007A5F81" w:rsidP="007A5F81">
            <w:pPr>
              <w:pStyle w:val="berschrift3"/>
            </w:pPr>
            <w:r>
              <w:t>Einsatz</w:t>
            </w:r>
          </w:p>
        </w:tc>
      </w:tr>
      <w:tr w:rsidR="007A5F81" w:rsidRPr="00487FD8" w14:paraId="0E7A00D9"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A4B79DD" w14:textId="17A9250A" w:rsidR="007A5F81" w:rsidRPr="002145EF" w:rsidRDefault="007A5F81" w:rsidP="00C04037">
            <w:pPr>
              <w:pStyle w:val="LauftextGenerali"/>
            </w:pPr>
            <w:proofErr w:type="spellStart"/>
            <w:r>
              <w:t>OpenID</w:t>
            </w:r>
            <w:proofErr w:type="spellEnd"/>
            <w:r>
              <w:t xml:space="preserve"> Connect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8ED478" w14:textId="0B8D037A" w:rsidR="007A5F81" w:rsidRPr="002145EF" w:rsidRDefault="007A5F81" w:rsidP="00C04037">
            <w:pPr>
              <w:pStyle w:val="LauftextGenerali"/>
            </w:pPr>
            <w:r>
              <w:t>Identitätsprotokoll</w:t>
            </w:r>
          </w:p>
        </w:tc>
      </w:tr>
      <w:tr w:rsidR="007A5F81" w:rsidRPr="00487FD8" w14:paraId="6FFD6750"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7F450B" w14:textId="46A14467" w:rsidR="007A5F81" w:rsidRPr="00487FD8" w:rsidRDefault="007A5F81" w:rsidP="00C04037">
            <w:pPr>
              <w:pStyle w:val="LauftextGenerali"/>
            </w:pPr>
            <w:proofErr w:type="spellStart"/>
            <w:r>
              <w:lastRenderedPageBreak/>
              <w:t>Keycloak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88AA63" w14:textId="100C1868" w:rsidR="007A5F81" w:rsidRPr="00487FD8" w:rsidRDefault="007A5F81" w:rsidP="00C04037">
            <w:pPr>
              <w:pStyle w:val="LauftextGenerali"/>
            </w:pPr>
            <w:proofErr w:type="spellStart"/>
            <w:r>
              <w:t>Identitätsmanagment</w:t>
            </w:r>
            <w:proofErr w:type="spellEnd"/>
          </w:p>
        </w:tc>
      </w:tr>
    </w:tbl>
    <w:p w14:paraId="502C9E34" w14:textId="77777777" w:rsidR="007A5F81" w:rsidRDefault="007A5F81" w:rsidP="005D6FB7"/>
    <w:p w14:paraId="4CB8D088" w14:textId="6CAFE49F" w:rsidR="0064748A" w:rsidRDefault="0064748A" w:rsidP="0064748A">
      <w:pPr>
        <w:pStyle w:val="berschrift3"/>
      </w:pPr>
      <w:r>
        <w:t>3.5</w:t>
      </w:r>
      <w:r>
        <w:tab/>
        <w:t>Entwicklungsumgebung</w:t>
      </w:r>
    </w:p>
    <w:tbl>
      <w:tblPr>
        <w:tblStyle w:val="Tabellenraster"/>
        <w:tblW w:w="0" w:type="auto"/>
        <w:tblLook w:val="04A0" w:firstRow="1" w:lastRow="0" w:firstColumn="1" w:lastColumn="0" w:noHBand="0" w:noVBand="1"/>
      </w:tblPr>
      <w:tblGrid>
        <w:gridCol w:w="2268"/>
        <w:gridCol w:w="6804"/>
      </w:tblGrid>
      <w:tr w:rsidR="0064748A" w:rsidRPr="00487FD8" w14:paraId="6D2028F6" w14:textId="77777777" w:rsidTr="00357589">
        <w:trPr>
          <w:trHeight w:val="340"/>
        </w:trPr>
        <w:tc>
          <w:tcPr>
            <w:tcW w:w="2268" w:type="dxa"/>
            <w:tcBorders>
              <w:top w:val="single" w:sz="18" w:space="0" w:color="C00000"/>
              <w:left w:val="nil"/>
              <w:bottom w:val="single" w:sz="18" w:space="0" w:color="C00000"/>
              <w:right w:val="nil"/>
            </w:tcBorders>
            <w:vAlign w:val="center"/>
          </w:tcPr>
          <w:p w14:paraId="655BB164"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09B12D36" w14:textId="77777777" w:rsidR="0064748A" w:rsidRPr="00487FD8" w:rsidRDefault="0064748A" w:rsidP="00357589">
            <w:pPr>
              <w:pStyle w:val="berschrift3"/>
            </w:pPr>
            <w:r>
              <w:t>Einsatz</w:t>
            </w:r>
          </w:p>
        </w:tc>
      </w:tr>
      <w:tr w:rsidR="0064748A" w:rsidRPr="00487FD8" w14:paraId="4A2BED1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5D055FD" w14:textId="36963F36" w:rsidR="0064748A" w:rsidRPr="002145EF" w:rsidRDefault="0064748A" w:rsidP="00357589">
            <w:pPr>
              <w:pStyle w:val="LauftextGenerali"/>
            </w:pPr>
            <w:proofErr w:type="spellStart"/>
            <w:r>
              <w:t>JetBrains</w:t>
            </w:r>
            <w:proofErr w:type="spellEnd"/>
            <w:r>
              <w:t xml:space="preserve"> </w:t>
            </w:r>
            <w:proofErr w:type="spellStart"/>
            <w:r>
              <w:t>IntelliJ</w:t>
            </w:r>
            <w:proofErr w:type="spellEnd"/>
            <w:r>
              <w:t xml:space="preserve"> IDEA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47F7EB0" w14:textId="73412452" w:rsidR="0064748A" w:rsidRPr="002145EF" w:rsidRDefault="0064748A" w:rsidP="00357589">
            <w:pPr>
              <w:pStyle w:val="LauftextGenerali"/>
            </w:pPr>
            <w:r>
              <w:t>Entwicklungsumgebung</w:t>
            </w:r>
          </w:p>
        </w:tc>
      </w:tr>
      <w:tr w:rsidR="0064748A" w:rsidRPr="00487FD8" w14:paraId="18A7B0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34872C" w14:textId="550A7FBB" w:rsidR="0064748A" w:rsidRPr="00487FD8" w:rsidRDefault="0064748A" w:rsidP="00357589">
            <w:pPr>
              <w:pStyle w:val="LauftextGenerali"/>
            </w:pPr>
            <w:r>
              <w:t>Docker</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4324C59" w14:textId="1E5F9995" w:rsidR="0064748A" w:rsidRPr="00487FD8" w:rsidRDefault="0064748A" w:rsidP="00357589">
            <w:pPr>
              <w:pStyle w:val="LauftextGenerali"/>
            </w:pPr>
            <w:proofErr w:type="spellStart"/>
            <w:r>
              <w:t>Containerisierungsplattform</w:t>
            </w:r>
            <w:proofErr w:type="spellEnd"/>
          </w:p>
        </w:tc>
      </w:tr>
      <w:tr w:rsidR="0064748A" w:rsidRPr="00487FD8" w14:paraId="20FC175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4EC432" w14:textId="24ED9AA9" w:rsidR="0064748A" w:rsidRDefault="0064748A" w:rsidP="00357589">
            <w:pPr>
              <w:pStyle w:val="LauftextGenerali"/>
            </w:pPr>
            <w:r>
              <w:t>Windows 11</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9C9778C" w14:textId="0EF86F26" w:rsidR="0064748A" w:rsidRDefault="0064748A" w:rsidP="00357589">
            <w:pPr>
              <w:pStyle w:val="LauftextGenerali"/>
            </w:pPr>
            <w:r>
              <w:t>Operating System</w:t>
            </w:r>
          </w:p>
        </w:tc>
      </w:tr>
    </w:tbl>
    <w:p w14:paraId="3845B5C9" w14:textId="77777777" w:rsidR="0064748A" w:rsidRDefault="0064748A" w:rsidP="005D6FB7"/>
    <w:p w14:paraId="54954537" w14:textId="5E7930B3" w:rsidR="0064748A" w:rsidRDefault="0064748A" w:rsidP="0064748A">
      <w:pPr>
        <w:pStyle w:val="berschrift3"/>
      </w:pPr>
      <w:r>
        <w:t>3.6</w:t>
      </w:r>
      <w:r>
        <w:tab/>
        <w:t>UI/UX Design</w:t>
      </w:r>
    </w:p>
    <w:tbl>
      <w:tblPr>
        <w:tblStyle w:val="Tabellenraster"/>
        <w:tblW w:w="0" w:type="auto"/>
        <w:tblLook w:val="04A0" w:firstRow="1" w:lastRow="0" w:firstColumn="1" w:lastColumn="0" w:noHBand="0" w:noVBand="1"/>
      </w:tblPr>
      <w:tblGrid>
        <w:gridCol w:w="2268"/>
        <w:gridCol w:w="6804"/>
      </w:tblGrid>
      <w:tr w:rsidR="0064748A" w:rsidRPr="00487FD8" w14:paraId="3C7A6F81" w14:textId="77777777" w:rsidTr="00357589">
        <w:trPr>
          <w:trHeight w:val="340"/>
        </w:trPr>
        <w:tc>
          <w:tcPr>
            <w:tcW w:w="2268" w:type="dxa"/>
            <w:tcBorders>
              <w:top w:val="single" w:sz="18" w:space="0" w:color="C00000"/>
              <w:left w:val="nil"/>
              <w:bottom w:val="single" w:sz="18" w:space="0" w:color="C00000"/>
              <w:right w:val="nil"/>
            </w:tcBorders>
            <w:vAlign w:val="center"/>
          </w:tcPr>
          <w:p w14:paraId="0B03A420"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25BC1B92" w14:textId="77777777" w:rsidR="0064748A" w:rsidRPr="00487FD8" w:rsidRDefault="0064748A" w:rsidP="00357589">
            <w:pPr>
              <w:pStyle w:val="berschrift3"/>
            </w:pPr>
            <w:r>
              <w:t>Einsatz</w:t>
            </w:r>
          </w:p>
        </w:tc>
      </w:tr>
      <w:tr w:rsidR="0064748A" w:rsidRPr="00487FD8" w14:paraId="67CE6D9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147BEF" w14:textId="777889AC" w:rsidR="0064748A" w:rsidRPr="002145EF" w:rsidRDefault="0064748A" w:rsidP="00357589">
            <w:pPr>
              <w:pStyle w:val="LauftextGenerali"/>
            </w:pPr>
            <w:proofErr w:type="spellStart"/>
            <w:r>
              <w:t>Figma</w:t>
            </w:r>
            <w:proofErr w:type="spellEnd"/>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CE35205" w14:textId="51157587" w:rsidR="0064748A" w:rsidRPr="002145EF" w:rsidRDefault="0064748A" w:rsidP="00357589">
            <w:pPr>
              <w:pStyle w:val="LauftextGenerali"/>
            </w:pPr>
            <w:r>
              <w:t>Design Tool</w:t>
            </w:r>
          </w:p>
        </w:tc>
      </w:tr>
      <w:tr w:rsidR="0064748A" w:rsidRPr="00487FD8" w14:paraId="552E19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504480" w14:textId="304F6A4F" w:rsidR="0064748A" w:rsidRPr="00487FD8" w:rsidRDefault="0064748A" w:rsidP="00357589">
            <w:pPr>
              <w:pStyle w:val="LauftextGenerali"/>
            </w:pPr>
            <w:r>
              <w:t>Generali Styleguide</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360D73E" w14:textId="3A1AD8CB" w:rsidR="0064748A" w:rsidRPr="00487FD8" w:rsidRDefault="0064748A" w:rsidP="00357589">
            <w:pPr>
              <w:pStyle w:val="LauftextGenerali"/>
            </w:pPr>
            <w:r>
              <w:t>Styleguide</w:t>
            </w:r>
          </w:p>
        </w:tc>
      </w:tr>
    </w:tbl>
    <w:p w14:paraId="5376AE25" w14:textId="77777777" w:rsidR="0064748A" w:rsidRDefault="0064748A" w:rsidP="005D6FB7"/>
    <w:p w14:paraId="4AC819F9" w14:textId="5974A7F7" w:rsidR="0064748A" w:rsidRDefault="0064748A" w:rsidP="001911DB">
      <w:pPr>
        <w:pStyle w:val="berschrift3"/>
      </w:pPr>
      <w:r>
        <w:t>3.7</w:t>
      </w:r>
      <w:r>
        <w:tab/>
        <w:t>Dokumentation und Administration</w:t>
      </w:r>
    </w:p>
    <w:tbl>
      <w:tblPr>
        <w:tblStyle w:val="Tabellenraster"/>
        <w:tblW w:w="0" w:type="auto"/>
        <w:tblLook w:val="04A0" w:firstRow="1" w:lastRow="0" w:firstColumn="1" w:lastColumn="0" w:noHBand="0" w:noVBand="1"/>
      </w:tblPr>
      <w:tblGrid>
        <w:gridCol w:w="2268"/>
        <w:gridCol w:w="6804"/>
      </w:tblGrid>
      <w:tr w:rsidR="0064748A" w:rsidRPr="00487FD8" w14:paraId="3DF93EDF" w14:textId="77777777" w:rsidTr="00357589">
        <w:trPr>
          <w:trHeight w:val="340"/>
        </w:trPr>
        <w:tc>
          <w:tcPr>
            <w:tcW w:w="2268" w:type="dxa"/>
            <w:tcBorders>
              <w:top w:val="single" w:sz="18" w:space="0" w:color="C00000"/>
              <w:left w:val="nil"/>
              <w:bottom w:val="single" w:sz="18" w:space="0" w:color="C00000"/>
              <w:right w:val="nil"/>
            </w:tcBorders>
            <w:vAlign w:val="center"/>
          </w:tcPr>
          <w:p w14:paraId="01E4987B"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39BA5FC8" w14:textId="77777777" w:rsidR="0064748A" w:rsidRPr="00487FD8" w:rsidRDefault="0064748A" w:rsidP="00357589">
            <w:pPr>
              <w:pStyle w:val="berschrift3"/>
            </w:pPr>
            <w:r>
              <w:t>Einsatz</w:t>
            </w:r>
          </w:p>
        </w:tc>
      </w:tr>
      <w:tr w:rsidR="0064748A" w:rsidRPr="00487FD8" w14:paraId="1CEE7E48"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DEDB8DF" w14:textId="4D77AA88" w:rsidR="0064748A" w:rsidRPr="002145EF" w:rsidRDefault="0064748A" w:rsidP="00357589">
            <w:pPr>
              <w:pStyle w:val="LauftextGenerali"/>
            </w:pPr>
            <w:r>
              <w:t>Microsoft Office</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3D9FDE8" w14:textId="795004AD" w:rsidR="0064748A" w:rsidRPr="002145EF" w:rsidRDefault="0064748A" w:rsidP="00357589">
            <w:pPr>
              <w:pStyle w:val="LauftextGenerali"/>
            </w:pPr>
            <w:r>
              <w:t>Dokumentation</w:t>
            </w:r>
          </w:p>
        </w:tc>
      </w:tr>
      <w:tr w:rsidR="0064748A" w:rsidRPr="00487FD8" w14:paraId="0DC61F4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6F5133" w14:textId="6CC3F323" w:rsidR="0064748A" w:rsidRPr="0064748A" w:rsidRDefault="0064748A" w:rsidP="00357589">
            <w:pPr>
              <w:pStyle w:val="LauftextGenerali"/>
              <w:rPr>
                <w:lang w:val="en-US"/>
              </w:rPr>
            </w:pPr>
            <w:r w:rsidRPr="0064748A">
              <w:rPr>
                <w:lang w:val="en-US"/>
              </w:rPr>
              <w:t>Draw.io und IntelliJ IDEA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8AB81E" w14:textId="1B98886C" w:rsidR="0064748A" w:rsidRPr="00487FD8" w:rsidRDefault="0064748A" w:rsidP="00357589">
            <w:pPr>
              <w:pStyle w:val="LauftextGenerali"/>
            </w:pPr>
            <w:r>
              <w:t xml:space="preserve">Diagramme </w:t>
            </w:r>
            <w:r w:rsidR="001911DB">
              <w:t>&amp; Skizzen</w:t>
            </w:r>
          </w:p>
        </w:tc>
      </w:tr>
      <w:tr w:rsidR="0064748A" w:rsidRPr="00487FD8" w14:paraId="7871D80B"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AAD278" w14:textId="57CA855D" w:rsidR="0064748A"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858F9BF" w14:textId="0733BA39" w:rsidR="0064748A" w:rsidRDefault="001911DB" w:rsidP="00357589">
            <w:pPr>
              <w:pStyle w:val="LauftextGenerali"/>
            </w:pPr>
            <w:r>
              <w:t>Versionierung der Dokumentation und Backups</w:t>
            </w:r>
          </w:p>
        </w:tc>
      </w:tr>
    </w:tbl>
    <w:p w14:paraId="587454C3" w14:textId="77777777" w:rsidR="0064748A" w:rsidRDefault="0064748A" w:rsidP="005D6FB7"/>
    <w:p w14:paraId="372D5585" w14:textId="70AE333F" w:rsidR="001911DB" w:rsidRDefault="001911DB" w:rsidP="001869EF">
      <w:pPr>
        <w:pStyle w:val="berschrift3"/>
      </w:pPr>
      <w:r>
        <w:t>3.8</w:t>
      </w:r>
      <w:r>
        <w:tab/>
      </w:r>
      <w:proofErr w:type="spellStart"/>
      <w:r>
        <w:t>Projektmanagment</w:t>
      </w:r>
      <w:proofErr w:type="spellEnd"/>
    </w:p>
    <w:tbl>
      <w:tblPr>
        <w:tblStyle w:val="Tabellenraster"/>
        <w:tblW w:w="0" w:type="auto"/>
        <w:tblLook w:val="04A0" w:firstRow="1" w:lastRow="0" w:firstColumn="1" w:lastColumn="0" w:noHBand="0" w:noVBand="1"/>
      </w:tblPr>
      <w:tblGrid>
        <w:gridCol w:w="2268"/>
        <w:gridCol w:w="6804"/>
      </w:tblGrid>
      <w:tr w:rsidR="001911DB" w:rsidRPr="00487FD8" w14:paraId="4F3128A2" w14:textId="77777777" w:rsidTr="00357589">
        <w:trPr>
          <w:trHeight w:val="340"/>
        </w:trPr>
        <w:tc>
          <w:tcPr>
            <w:tcW w:w="2268" w:type="dxa"/>
            <w:tcBorders>
              <w:top w:val="single" w:sz="18" w:space="0" w:color="C00000"/>
              <w:left w:val="nil"/>
              <w:bottom w:val="single" w:sz="18" w:space="0" w:color="C00000"/>
              <w:right w:val="nil"/>
            </w:tcBorders>
            <w:vAlign w:val="center"/>
          </w:tcPr>
          <w:p w14:paraId="72E558A8" w14:textId="77777777" w:rsidR="001911DB" w:rsidRPr="00487FD8" w:rsidRDefault="001911DB"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63870E01" w14:textId="77777777" w:rsidR="001911DB" w:rsidRPr="00487FD8" w:rsidRDefault="001911DB" w:rsidP="00357589">
            <w:pPr>
              <w:pStyle w:val="berschrift3"/>
            </w:pPr>
            <w:r>
              <w:t>Einsatz</w:t>
            </w:r>
          </w:p>
        </w:tc>
      </w:tr>
      <w:tr w:rsidR="001911DB" w:rsidRPr="00487FD8" w14:paraId="23AC5C80"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BF0BAC0" w14:textId="1F687252" w:rsidR="001911DB" w:rsidRPr="002145EF" w:rsidRDefault="001911DB" w:rsidP="00357589">
            <w:pPr>
              <w:pStyle w:val="LauftextGenerali"/>
            </w:pPr>
            <w:r>
              <w:t>Jira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D3920CE" w14:textId="10252EBD" w:rsidR="001911DB" w:rsidRPr="002145EF" w:rsidRDefault="001911DB" w:rsidP="00357589">
            <w:pPr>
              <w:pStyle w:val="LauftextGenerali"/>
            </w:pPr>
            <w:proofErr w:type="spellStart"/>
            <w:r>
              <w:t>Projektmanagment</w:t>
            </w:r>
            <w:proofErr w:type="spellEnd"/>
            <w:r>
              <w:t>-Tool</w:t>
            </w:r>
          </w:p>
        </w:tc>
      </w:tr>
      <w:tr w:rsidR="001911DB" w:rsidRPr="00487FD8" w14:paraId="089D1953"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6654FED" w14:textId="33C4A196" w:rsidR="001911DB" w:rsidRPr="00487FD8"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7B7FE22" w14:textId="3A398518" w:rsidR="001911DB" w:rsidRPr="00487FD8" w:rsidRDefault="001911DB" w:rsidP="00357589">
            <w:pPr>
              <w:pStyle w:val="LauftextGenerali"/>
            </w:pPr>
            <w:r>
              <w:t>Versionskontroll- und Kollaborationsplattform</w:t>
            </w:r>
          </w:p>
        </w:tc>
      </w:tr>
    </w:tbl>
    <w:p w14:paraId="68507D57" w14:textId="77777777" w:rsidR="001911DB" w:rsidRPr="005D6FB7" w:rsidRDefault="001911DB" w:rsidP="005D6FB7"/>
    <w:p w14:paraId="0065BB3B" w14:textId="60B2B2E0" w:rsidR="003E7A5F" w:rsidRDefault="008C4C15" w:rsidP="006A4FD2">
      <w:pPr>
        <w:pStyle w:val="berschrift2"/>
        <w:numPr>
          <w:ilvl w:val="0"/>
          <w:numId w:val="2"/>
        </w:numPr>
      </w:pPr>
      <w:bookmarkStart w:id="70" w:name="_Toc163639500"/>
      <w:r>
        <w:t>Zeitplan</w:t>
      </w:r>
      <w:bookmarkEnd w:id="70"/>
    </w:p>
    <w:p w14:paraId="1165943D" w14:textId="29F758E6" w:rsidR="003E7A5F" w:rsidRDefault="003E7A5F" w:rsidP="006A4FD2">
      <w:pPr>
        <w:pStyle w:val="berschrift2"/>
        <w:numPr>
          <w:ilvl w:val="0"/>
          <w:numId w:val="2"/>
        </w:numPr>
      </w:pPr>
      <w:bookmarkStart w:id="71" w:name="_Toc163639501"/>
      <w:r>
        <w:t>Arbeitsjournal</w:t>
      </w:r>
      <w:bookmarkEnd w:id="71"/>
    </w:p>
    <w:p w14:paraId="3A510FC4" w14:textId="596F88CB" w:rsidR="008C4C15" w:rsidRDefault="008C4C15" w:rsidP="006A4FD2">
      <w:pPr>
        <w:pStyle w:val="berschrift3"/>
      </w:pPr>
      <w:bookmarkStart w:id="72" w:name="_Toc163639502"/>
      <w:r w:rsidRPr="008C4C15">
        <w:t>5.1</w:t>
      </w:r>
      <w:r w:rsidRPr="008C4C15">
        <w:tab/>
        <w:t>Tag 1: Montag, 22. April 2024</w:t>
      </w:r>
      <w:bookmarkEnd w:id="72"/>
    </w:p>
    <w:tbl>
      <w:tblPr>
        <w:tblStyle w:val="Tabellenraster"/>
        <w:tblW w:w="0" w:type="auto"/>
        <w:tblLook w:val="04A0" w:firstRow="1" w:lastRow="0" w:firstColumn="1" w:lastColumn="0" w:noHBand="0" w:noVBand="1"/>
      </w:tblPr>
      <w:tblGrid>
        <w:gridCol w:w="1767"/>
        <w:gridCol w:w="7275"/>
      </w:tblGrid>
      <w:tr w:rsidR="008C4C15" w:rsidRPr="000A3016" w14:paraId="62B4A43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59732E6D" w14:textId="77777777" w:rsidR="008C4C15" w:rsidRPr="008C4C15" w:rsidRDefault="008C4C15" w:rsidP="006A4FD2">
            <w:pPr>
              <w:pStyle w:val="Arbeitsjournal"/>
            </w:pPr>
            <w:bookmarkStart w:id="73" w:name="_Toc163633002"/>
            <w:bookmarkStart w:id="74" w:name="_Toc163635114"/>
            <w:bookmarkStart w:id="75" w:name="_Toc163639503"/>
            <w:r w:rsidRPr="008C4C15">
              <w:rPr>
                <w:rStyle w:val="berschrift3Zchn"/>
                <w:color w:val="C00000"/>
              </w:rPr>
              <w:t>Tag</w:t>
            </w:r>
            <w:bookmarkEnd w:id="73"/>
            <w:bookmarkEnd w:id="74"/>
            <w:bookmarkEnd w:id="75"/>
          </w:p>
        </w:tc>
        <w:tc>
          <w:tcPr>
            <w:tcW w:w="7356" w:type="dxa"/>
            <w:tcBorders>
              <w:top w:val="single" w:sz="18" w:space="0" w:color="C00000"/>
              <w:left w:val="single" w:sz="12" w:space="0" w:color="FFFFFF" w:themeColor="background1"/>
              <w:right w:val="single" w:sz="12" w:space="0" w:color="FFFFFF" w:themeColor="background1"/>
            </w:tcBorders>
          </w:tcPr>
          <w:p w14:paraId="32C8F6E6" w14:textId="77777777" w:rsidR="008C4C15" w:rsidRPr="000A3016" w:rsidRDefault="008C4C15" w:rsidP="00380554">
            <w:pPr>
              <w:pStyle w:val="LauftextGenerali"/>
            </w:pPr>
            <w:r>
              <w:t>1</w:t>
            </w:r>
          </w:p>
        </w:tc>
      </w:tr>
      <w:tr w:rsidR="008C4C15" w:rsidRPr="000A3016" w14:paraId="4D8FE2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0D3AA2"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18F3277" w14:textId="723845E3" w:rsidR="008C4C15" w:rsidRPr="000A3016" w:rsidRDefault="005E0FE9" w:rsidP="00380554">
            <w:pPr>
              <w:pStyle w:val="LauftextGenerali"/>
            </w:pPr>
            <w:r>
              <w:t>22.04.2024</w:t>
            </w:r>
          </w:p>
        </w:tc>
      </w:tr>
      <w:tr w:rsidR="008C4C15" w:rsidRPr="000A3016" w14:paraId="165F621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EBC92D"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27919073" w14:textId="1F0F6164" w:rsidR="008C4C15" w:rsidRPr="000A3016" w:rsidRDefault="004946AD" w:rsidP="004946AD">
            <w:pPr>
              <w:pStyle w:val="LauftextGenerali"/>
            </w:pPr>
            <w:r>
              <w:t>Anforderungen studieren, Zeitplan erstellen, Ist-Zustand Analyse</w:t>
            </w:r>
          </w:p>
        </w:tc>
      </w:tr>
      <w:tr w:rsidR="008C4C15" w:rsidRPr="000A3016" w14:paraId="5BA4EE2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431626"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CB58B10" w14:textId="03407529" w:rsidR="008C4C15" w:rsidRPr="000A3016" w:rsidRDefault="004946AD" w:rsidP="00380554">
            <w:pPr>
              <w:pStyle w:val="LauftextGenerali"/>
            </w:pPr>
            <w:r>
              <w:t>Zeitplan fertig gestellt, grosser Fortschritt im ersten Teil der Dokumentation.</w:t>
            </w:r>
          </w:p>
        </w:tc>
      </w:tr>
      <w:tr w:rsidR="008C4C15" w:rsidRPr="000A3016" w14:paraId="664177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1514C6C"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6EDA78D" w14:textId="4C9F63BA" w:rsidR="008C4C15" w:rsidRPr="000A3016" w:rsidRDefault="004946AD" w:rsidP="00380554">
            <w:pPr>
              <w:pStyle w:val="LauftextGenerali"/>
            </w:pPr>
            <w:r>
              <w:t>Etwas Mühe mit der Ist-Analyse und der Korrekten Dokumentation, Arbeitsjournal etwas knapp</w:t>
            </w:r>
          </w:p>
        </w:tc>
      </w:tr>
      <w:tr w:rsidR="008C4C15" w:rsidRPr="000A3016" w14:paraId="345E7B7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8AD62E"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0147A3AB" w14:textId="58F4B824" w:rsidR="008C4C15" w:rsidRPr="000A3016" w:rsidRDefault="004946AD" w:rsidP="00380554">
            <w:pPr>
              <w:pStyle w:val="LauftextGenerali"/>
            </w:pPr>
            <w:r>
              <w:t>-</w:t>
            </w:r>
          </w:p>
        </w:tc>
      </w:tr>
      <w:tr w:rsidR="008C4C15" w:rsidRPr="000A3016" w14:paraId="07EA6B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7B33B61"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1F9D198" w14:textId="35578A6F" w:rsidR="008C4C15" w:rsidRPr="000A3016" w:rsidRDefault="004946AD" w:rsidP="00380554">
            <w:pPr>
              <w:pStyle w:val="LauftextGenerali"/>
            </w:pPr>
            <w:r>
              <w:t>Ich habe zu spät mit dem Arbeitsjournal angefangen und muss mich morgen früher daran erinnern und zeitiger damit anfangen.</w:t>
            </w:r>
          </w:p>
        </w:tc>
      </w:tr>
      <w:tr w:rsidR="008C4C15" w:rsidRPr="000A3016" w14:paraId="6239651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35924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D39ECAC" w14:textId="3A45854C" w:rsidR="008C4C15" w:rsidRPr="000A3016" w:rsidRDefault="004946AD" w:rsidP="00380554">
            <w:pPr>
              <w:pStyle w:val="LauftextGenerali"/>
            </w:pPr>
            <w:r>
              <w:t>Eine Erinnerung im Kalender setzen für die eingeplanten 30 Minuten Arbeitsjournal.</w:t>
            </w:r>
          </w:p>
        </w:tc>
      </w:tr>
      <w:tr w:rsidR="008C4C15" w:rsidRPr="000A3016" w14:paraId="0FB688F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EE7FEB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3522B640" w14:textId="179B192F" w:rsidR="008C4C15" w:rsidRPr="000A3016" w:rsidRDefault="004946AD" w:rsidP="00380554">
            <w:pPr>
              <w:pStyle w:val="LauftextGenerali"/>
            </w:pPr>
            <w:r>
              <w:t>8,2h</w:t>
            </w:r>
          </w:p>
        </w:tc>
      </w:tr>
      <w:tr w:rsidR="008C4C15" w:rsidRPr="000A3016" w14:paraId="3A0B4E6C"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B081A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69F5E6" w14:textId="4BAD7535" w:rsidR="008C4C15" w:rsidRPr="000A3016" w:rsidRDefault="004946AD" w:rsidP="00380554">
            <w:pPr>
              <w:pStyle w:val="LauftextGenerali"/>
            </w:pPr>
            <w:r>
              <w:t>8,1h</w:t>
            </w:r>
          </w:p>
        </w:tc>
      </w:tr>
    </w:tbl>
    <w:p w14:paraId="42688988" w14:textId="77777777" w:rsidR="008C4C15" w:rsidRPr="008C4C15" w:rsidRDefault="008C4C15" w:rsidP="006A4FD2"/>
    <w:p w14:paraId="16CBA532" w14:textId="1A4887C1" w:rsidR="008C4C15" w:rsidRDefault="008C4C15" w:rsidP="006A4FD2">
      <w:pPr>
        <w:pStyle w:val="berschrift3"/>
      </w:pPr>
      <w:bookmarkStart w:id="76" w:name="_Toc163639504"/>
      <w:r>
        <w:t>5.2</w:t>
      </w:r>
      <w:r>
        <w:tab/>
        <w:t>Tag 2: Dienstag, 23. April 2024</w:t>
      </w:r>
      <w:bookmarkEnd w:id="76"/>
    </w:p>
    <w:tbl>
      <w:tblPr>
        <w:tblStyle w:val="Tabellenraster"/>
        <w:tblW w:w="0" w:type="auto"/>
        <w:tblLook w:val="04A0" w:firstRow="1" w:lastRow="0" w:firstColumn="1" w:lastColumn="0" w:noHBand="0" w:noVBand="1"/>
      </w:tblPr>
      <w:tblGrid>
        <w:gridCol w:w="1767"/>
        <w:gridCol w:w="7275"/>
      </w:tblGrid>
      <w:tr w:rsidR="008C4C15" w:rsidRPr="000A3016" w14:paraId="2D1F3906"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303F9A" w14:textId="77777777" w:rsidR="008C4C15" w:rsidRPr="008C4C15" w:rsidRDefault="008C4C15" w:rsidP="006A4FD2">
            <w:pPr>
              <w:pStyle w:val="Arbeitsjournal"/>
            </w:pPr>
            <w:bookmarkStart w:id="77" w:name="_Toc163633004"/>
            <w:bookmarkStart w:id="78" w:name="_Toc163635116"/>
            <w:bookmarkStart w:id="79" w:name="_Toc163639505"/>
            <w:r w:rsidRPr="008C4C15">
              <w:rPr>
                <w:rStyle w:val="berschrift3Zchn"/>
                <w:color w:val="C00000"/>
              </w:rPr>
              <w:t>Tag</w:t>
            </w:r>
            <w:bookmarkEnd w:id="77"/>
            <w:bookmarkEnd w:id="78"/>
            <w:bookmarkEnd w:id="79"/>
          </w:p>
        </w:tc>
        <w:tc>
          <w:tcPr>
            <w:tcW w:w="7356" w:type="dxa"/>
            <w:tcBorders>
              <w:top w:val="single" w:sz="18" w:space="0" w:color="C00000"/>
              <w:left w:val="single" w:sz="12" w:space="0" w:color="FFFFFF" w:themeColor="background1"/>
              <w:right w:val="single" w:sz="12" w:space="0" w:color="FFFFFF" w:themeColor="background1"/>
            </w:tcBorders>
          </w:tcPr>
          <w:p w14:paraId="55049D9B" w14:textId="02A0D7D2" w:rsidR="008C4C15" w:rsidRPr="000A3016" w:rsidRDefault="008C4C15" w:rsidP="00380554">
            <w:pPr>
              <w:pStyle w:val="LauftextGenerali"/>
            </w:pPr>
            <w:r>
              <w:t>2</w:t>
            </w:r>
          </w:p>
        </w:tc>
      </w:tr>
      <w:tr w:rsidR="008C4C15" w:rsidRPr="000A3016" w14:paraId="1FC508C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B5C5F"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77735D09" w14:textId="3403D88D" w:rsidR="008C4C15" w:rsidRPr="000A3016" w:rsidRDefault="00BB3B93" w:rsidP="00380554">
            <w:pPr>
              <w:pStyle w:val="LauftextGenerali"/>
            </w:pPr>
            <w:r>
              <w:t>23.04.2024</w:t>
            </w:r>
          </w:p>
        </w:tc>
      </w:tr>
      <w:tr w:rsidR="008C4C15" w:rsidRPr="000A3016" w14:paraId="2270FA6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EE59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FF1262" w14:textId="409CE2B8" w:rsidR="008C4C15" w:rsidRPr="000A3016" w:rsidRDefault="005D383C" w:rsidP="00380554">
            <w:pPr>
              <w:pStyle w:val="LauftextGenerali"/>
            </w:pPr>
            <w:r>
              <w:t>Ist-Zustand Analyse, User Stories und Akzeptanzkriterien definieren, Soll-Zustand definieren, Diagramme erstellen</w:t>
            </w:r>
          </w:p>
        </w:tc>
      </w:tr>
      <w:tr w:rsidR="008C4C15" w:rsidRPr="000A3016" w14:paraId="5E2541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4392E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3268161E" w14:textId="674E4BCB" w:rsidR="008C4C15" w:rsidRPr="000A3016" w:rsidRDefault="005D383C" w:rsidP="00380554">
            <w:pPr>
              <w:pStyle w:val="LauftextGenerali"/>
            </w:pPr>
            <w:r>
              <w:t>Ich bin heute einigermassen gut vorangekommen. Wir hatten ein gutes erstes Expertengespräch.</w:t>
            </w:r>
          </w:p>
        </w:tc>
      </w:tr>
      <w:tr w:rsidR="008C4C15" w:rsidRPr="000A3016" w14:paraId="794C0AB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3EA7B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CB4A5DE" w14:textId="2C10808C" w:rsidR="008C4C15" w:rsidRPr="000A3016" w:rsidRDefault="005D383C" w:rsidP="00380554">
            <w:pPr>
              <w:pStyle w:val="LauftextGenerali"/>
            </w:pPr>
            <w:r>
              <w:t>Ich habe leider</w:t>
            </w:r>
            <w:r>
              <w:t xml:space="preserve"> etwas wenig Zeit für «Soll-Zustand definieren» eingeplant. Ich werde morgen noch etwas mehr dara</w:t>
            </w:r>
            <w:r>
              <w:t>n weiterarbeiten, da meine Diagramme auch noch nicht fertig sind.</w:t>
            </w:r>
          </w:p>
        </w:tc>
      </w:tr>
      <w:tr w:rsidR="008C4C15" w:rsidRPr="000A3016" w14:paraId="6DBBE3E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543085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7A4862B" w14:textId="0F33FA2C" w:rsidR="008C4C15" w:rsidRPr="000A3016" w:rsidRDefault="005D383C" w:rsidP="00380554">
            <w:pPr>
              <w:pStyle w:val="LauftextGenerali"/>
            </w:pPr>
            <w:r>
              <w:t>Meine Fragen an Herr Janes Thomas wurden heute aufgeklärt.</w:t>
            </w:r>
          </w:p>
        </w:tc>
      </w:tr>
      <w:tr w:rsidR="008C4C15" w:rsidRPr="000A3016" w14:paraId="442AD04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221AC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36A682A" w14:textId="7590FAE6" w:rsidR="008C4C15" w:rsidRPr="000A3016" w:rsidRDefault="005D383C" w:rsidP="00380554">
            <w:pPr>
              <w:pStyle w:val="LauftextGenerali"/>
            </w:pPr>
            <w:r>
              <w:t>Die Dokumentation erfordert sehr viel Arbeit, da mir manchmal die Worte fehlen, jedoch bin ich guter Dinge und komme gut voran. Nach dem Expertengespräch hatte ich keine Zeit mehr für die Diagramme, da ich noch einmal den Zeitplan überarbeitet habe, bevor ich ihn Herrn Thomas via E-Mail zugestellt habe. Ausserdem hatte ich heute mehr Zeit für das Arbeitsjournal und habe dieses zu meiner Zufriedenheit fertig gestellt.</w:t>
            </w:r>
          </w:p>
        </w:tc>
      </w:tr>
      <w:tr w:rsidR="008C4C15" w:rsidRPr="000A3016" w14:paraId="5615C70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983FB8C"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755EA9A" w14:textId="63C553FA" w:rsidR="008C4C15" w:rsidRPr="000A3016" w:rsidRDefault="005D383C" w:rsidP="00380554">
            <w:pPr>
              <w:pStyle w:val="LauftextGenerali"/>
            </w:pPr>
            <w:r>
              <w:t>Es gibt keine weiteren Lösungsvarianten für aktuelle Probleme.</w:t>
            </w:r>
          </w:p>
        </w:tc>
      </w:tr>
      <w:tr w:rsidR="008C4C15" w:rsidRPr="000A3016" w14:paraId="3470843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C810A0C"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D6B322C" w14:textId="45B228AD" w:rsidR="008C4C15" w:rsidRPr="000A3016" w:rsidRDefault="005D383C" w:rsidP="00380554">
            <w:pPr>
              <w:pStyle w:val="LauftextGenerali"/>
            </w:pPr>
            <w:r>
              <w:t>8,2h</w:t>
            </w:r>
          </w:p>
        </w:tc>
      </w:tr>
      <w:tr w:rsidR="008C4C15" w:rsidRPr="000A3016" w14:paraId="1A1F6EDA"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B8D480F"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1260FB" w14:textId="7C20E8AF" w:rsidR="008C4C15" w:rsidRPr="000A3016" w:rsidRDefault="005D383C" w:rsidP="00380554">
            <w:pPr>
              <w:pStyle w:val="LauftextGenerali"/>
            </w:pPr>
            <w:r>
              <w:t>8,2h</w:t>
            </w:r>
          </w:p>
        </w:tc>
      </w:tr>
    </w:tbl>
    <w:p w14:paraId="321282CA" w14:textId="77777777" w:rsidR="008C4C15" w:rsidRPr="008C4C15" w:rsidRDefault="008C4C15" w:rsidP="006A4FD2"/>
    <w:p w14:paraId="04A3A1E9" w14:textId="7B522B00" w:rsidR="008C4C15" w:rsidRDefault="008C4C15" w:rsidP="006A4FD2">
      <w:pPr>
        <w:pStyle w:val="berschrift3"/>
      </w:pPr>
      <w:bookmarkStart w:id="80" w:name="_Toc163639506"/>
      <w:r>
        <w:t>5.3</w:t>
      </w:r>
      <w:r>
        <w:tab/>
        <w:t>Tag 3: Mittwoch, 24. April 2024</w:t>
      </w:r>
      <w:bookmarkEnd w:id="80"/>
    </w:p>
    <w:tbl>
      <w:tblPr>
        <w:tblStyle w:val="Tabellenraster"/>
        <w:tblW w:w="0" w:type="auto"/>
        <w:tblLook w:val="04A0" w:firstRow="1" w:lastRow="0" w:firstColumn="1" w:lastColumn="0" w:noHBand="0" w:noVBand="1"/>
      </w:tblPr>
      <w:tblGrid>
        <w:gridCol w:w="1767"/>
        <w:gridCol w:w="7275"/>
      </w:tblGrid>
      <w:tr w:rsidR="008C4C15" w:rsidRPr="000A3016" w14:paraId="1F46F4E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B6320D0" w14:textId="77777777" w:rsidR="008C4C15" w:rsidRPr="008C4C15" w:rsidRDefault="008C4C15" w:rsidP="006A4FD2">
            <w:pPr>
              <w:pStyle w:val="Arbeitsjournal"/>
            </w:pPr>
            <w:bookmarkStart w:id="81" w:name="_Toc163633006"/>
            <w:bookmarkStart w:id="82" w:name="_Toc163635118"/>
            <w:bookmarkStart w:id="83" w:name="_Toc163639507"/>
            <w:r w:rsidRPr="008C4C15">
              <w:rPr>
                <w:rStyle w:val="berschrift3Zchn"/>
                <w:color w:val="C00000"/>
              </w:rPr>
              <w:lastRenderedPageBreak/>
              <w:t>Tag</w:t>
            </w:r>
            <w:bookmarkEnd w:id="81"/>
            <w:bookmarkEnd w:id="82"/>
            <w:bookmarkEnd w:id="83"/>
          </w:p>
        </w:tc>
        <w:tc>
          <w:tcPr>
            <w:tcW w:w="7356" w:type="dxa"/>
            <w:tcBorders>
              <w:top w:val="single" w:sz="18" w:space="0" w:color="C00000"/>
              <w:left w:val="single" w:sz="12" w:space="0" w:color="FFFFFF" w:themeColor="background1"/>
              <w:right w:val="single" w:sz="12" w:space="0" w:color="FFFFFF" w:themeColor="background1"/>
            </w:tcBorders>
          </w:tcPr>
          <w:p w14:paraId="14EE9140" w14:textId="61C3C87F" w:rsidR="008C4C15" w:rsidRPr="000A3016" w:rsidRDefault="008C4C15" w:rsidP="00380554">
            <w:pPr>
              <w:pStyle w:val="LauftextGenerali"/>
            </w:pPr>
            <w:r>
              <w:t>3</w:t>
            </w:r>
          </w:p>
        </w:tc>
      </w:tr>
      <w:tr w:rsidR="008C4C15" w:rsidRPr="000A3016" w14:paraId="4D137A8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2D312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0C3A811" w14:textId="77777777" w:rsidR="008C4C15" w:rsidRPr="000A3016" w:rsidRDefault="008C4C15" w:rsidP="00380554">
            <w:pPr>
              <w:pStyle w:val="LauftextGenerali"/>
            </w:pPr>
          </w:p>
        </w:tc>
      </w:tr>
      <w:tr w:rsidR="008C4C15" w:rsidRPr="000A3016" w14:paraId="3E653E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5079E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4D61DCED" w14:textId="77777777" w:rsidR="008C4C15" w:rsidRPr="000A3016" w:rsidRDefault="008C4C15" w:rsidP="00380554">
            <w:pPr>
              <w:pStyle w:val="LauftextGenerali"/>
            </w:pPr>
          </w:p>
        </w:tc>
      </w:tr>
      <w:tr w:rsidR="008C4C15" w:rsidRPr="000A3016" w14:paraId="6B6B8E7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D1D6184"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B32EAED" w14:textId="77777777" w:rsidR="008C4C15" w:rsidRPr="000A3016" w:rsidRDefault="008C4C15" w:rsidP="00380554">
            <w:pPr>
              <w:pStyle w:val="LauftextGenerali"/>
            </w:pPr>
          </w:p>
        </w:tc>
      </w:tr>
      <w:tr w:rsidR="008C4C15" w:rsidRPr="000A3016" w14:paraId="252B091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455B8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7D5EE7D" w14:textId="77777777" w:rsidR="008C4C15" w:rsidRPr="000A3016" w:rsidRDefault="008C4C15" w:rsidP="00380554">
            <w:pPr>
              <w:pStyle w:val="LauftextGenerali"/>
            </w:pPr>
          </w:p>
        </w:tc>
      </w:tr>
      <w:tr w:rsidR="008C4C15" w:rsidRPr="000A3016" w14:paraId="16E95DF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080BA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2B4A34B" w14:textId="77777777" w:rsidR="008C4C15" w:rsidRPr="000A3016" w:rsidRDefault="008C4C15" w:rsidP="00380554">
            <w:pPr>
              <w:pStyle w:val="LauftextGenerali"/>
            </w:pPr>
          </w:p>
        </w:tc>
      </w:tr>
      <w:tr w:rsidR="008C4C15" w:rsidRPr="000A3016" w14:paraId="1B57C6E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C6D853"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465AAD7" w14:textId="77777777" w:rsidR="008C4C15" w:rsidRPr="000A3016" w:rsidRDefault="008C4C15" w:rsidP="00380554">
            <w:pPr>
              <w:pStyle w:val="LauftextGenerali"/>
            </w:pPr>
          </w:p>
        </w:tc>
      </w:tr>
      <w:tr w:rsidR="008C4C15" w:rsidRPr="000A3016" w14:paraId="4710EC0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769317"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CF5A6E9" w14:textId="77777777" w:rsidR="008C4C15" w:rsidRPr="000A3016" w:rsidRDefault="008C4C15" w:rsidP="00380554">
            <w:pPr>
              <w:pStyle w:val="LauftextGenerali"/>
            </w:pPr>
          </w:p>
        </w:tc>
      </w:tr>
      <w:tr w:rsidR="008C4C15" w:rsidRPr="000A3016" w14:paraId="003AC00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3C530F"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784B6A52" w14:textId="77777777" w:rsidR="008C4C15" w:rsidRPr="000A3016" w:rsidRDefault="008C4C15" w:rsidP="00380554">
            <w:pPr>
              <w:pStyle w:val="LauftextGenerali"/>
            </w:pPr>
          </w:p>
        </w:tc>
      </w:tr>
      <w:tr w:rsidR="008C4C15" w:rsidRPr="000A3016" w14:paraId="2F9FFF66"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E4B5B6"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91BEEAC" w14:textId="77777777" w:rsidR="008C4C15" w:rsidRPr="000A3016" w:rsidRDefault="008C4C15" w:rsidP="00380554">
            <w:pPr>
              <w:pStyle w:val="LauftextGenerali"/>
            </w:pPr>
          </w:p>
        </w:tc>
      </w:tr>
    </w:tbl>
    <w:p w14:paraId="3F794BF1" w14:textId="77777777" w:rsidR="008C4C15" w:rsidRPr="008C4C15" w:rsidRDefault="008C4C15" w:rsidP="006A4FD2"/>
    <w:p w14:paraId="4189D58C" w14:textId="67E5F0C2" w:rsidR="008C4C15" w:rsidRDefault="008C4C15" w:rsidP="006A4FD2">
      <w:pPr>
        <w:pStyle w:val="berschrift3"/>
      </w:pPr>
      <w:bookmarkStart w:id="84" w:name="_Toc163639508"/>
      <w:r>
        <w:t>5.4</w:t>
      </w:r>
      <w:r>
        <w:tab/>
        <w:t>Tag 4: Donnerstag, 25. April 2024</w:t>
      </w:r>
      <w:bookmarkEnd w:id="84"/>
    </w:p>
    <w:tbl>
      <w:tblPr>
        <w:tblStyle w:val="Tabellenraster"/>
        <w:tblW w:w="0" w:type="auto"/>
        <w:tblLook w:val="04A0" w:firstRow="1" w:lastRow="0" w:firstColumn="1" w:lastColumn="0" w:noHBand="0" w:noVBand="1"/>
      </w:tblPr>
      <w:tblGrid>
        <w:gridCol w:w="1767"/>
        <w:gridCol w:w="7275"/>
      </w:tblGrid>
      <w:tr w:rsidR="008C4C15" w:rsidRPr="000A3016" w14:paraId="64B8ECBE"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A239A79" w14:textId="77777777" w:rsidR="008C4C15" w:rsidRPr="008C4C15" w:rsidRDefault="008C4C15" w:rsidP="006A4FD2">
            <w:pPr>
              <w:pStyle w:val="Arbeitsjournal"/>
            </w:pPr>
            <w:bookmarkStart w:id="85" w:name="_Toc163633008"/>
            <w:bookmarkStart w:id="86" w:name="_Toc163635120"/>
            <w:bookmarkStart w:id="87" w:name="_Toc163639509"/>
            <w:r w:rsidRPr="008C4C15">
              <w:rPr>
                <w:rStyle w:val="berschrift3Zchn"/>
                <w:color w:val="C00000"/>
              </w:rPr>
              <w:t>Tag</w:t>
            </w:r>
            <w:bookmarkEnd w:id="85"/>
            <w:bookmarkEnd w:id="86"/>
            <w:bookmarkEnd w:id="87"/>
          </w:p>
        </w:tc>
        <w:tc>
          <w:tcPr>
            <w:tcW w:w="7356" w:type="dxa"/>
            <w:tcBorders>
              <w:top w:val="single" w:sz="18" w:space="0" w:color="C00000"/>
              <w:left w:val="single" w:sz="12" w:space="0" w:color="FFFFFF" w:themeColor="background1"/>
              <w:right w:val="single" w:sz="12" w:space="0" w:color="FFFFFF" w:themeColor="background1"/>
            </w:tcBorders>
          </w:tcPr>
          <w:p w14:paraId="02E9F717" w14:textId="4E338348" w:rsidR="008C4C15" w:rsidRPr="000A3016" w:rsidRDefault="008C4C15" w:rsidP="00380554">
            <w:pPr>
              <w:pStyle w:val="LauftextGenerali"/>
            </w:pPr>
            <w:r>
              <w:t>4</w:t>
            </w:r>
          </w:p>
        </w:tc>
      </w:tr>
      <w:tr w:rsidR="008C4C15" w:rsidRPr="000A3016" w14:paraId="18D7504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5F287E"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EA130BB" w14:textId="77777777" w:rsidR="008C4C15" w:rsidRPr="000A3016" w:rsidRDefault="008C4C15" w:rsidP="00380554">
            <w:pPr>
              <w:pStyle w:val="LauftextGenerali"/>
            </w:pPr>
          </w:p>
        </w:tc>
      </w:tr>
      <w:tr w:rsidR="008C4C15" w:rsidRPr="000A3016" w14:paraId="27FCABE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7304FB3"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336E4292" w14:textId="77777777" w:rsidR="008C4C15" w:rsidRPr="000A3016" w:rsidRDefault="008C4C15" w:rsidP="00380554">
            <w:pPr>
              <w:pStyle w:val="LauftextGenerali"/>
            </w:pPr>
          </w:p>
        </w:tc>
      </w:tr>
      <w:tr w:rsidR="008C4C15" w:rsidRPr="000A3016" w14:paraId="2119F3AA"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5AFCEE"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4A60BA7" w14:textId="77777777" w:rsidR="008C4C15" w:rsidRPr="000A3016" w:rsidRDefault="008C4C15" w:rsidP="00380554">
            <w:pPr>
              <w:pStyle w:val="LauftextGenerali"/>
            </w:pPr>
          </w:p>
        </w:tc>
      </w:tr>
      <w:tr w:rsidR="008C4C15" w:rsidRPr="000A3016" w14:paraId="79A26FD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BA58D1B"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19234889" w14:textId="77777777" w:rsidR="008C4C15" w:rsidRPr="000A3016" w:rsidRDefault="008C4C15" w:rsidP="00380554">
            <w:pPr>
              <w:pStyle w:val="LauftextGenerali"/>
            </w:pPr>
          </w:p>
        </w:tc>
      </w:tr>
      <w:tr w:rsidR="008C4C15" w:rsidRPr="000A3016" w14:paraId="7EE9C5A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7A923D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5ED07A1E" w14:textId="77777777" w:rsidR="008C4C15" w:rsidRPr="000A3016" w:rsidRDefault="008C4C15" w:rsidP="00380554">
            <w:pPr>
              <w:pStyle w:val="LauftextGenerali"/>
            </w:pPr>
          </w:p>
        </w:tc>
      </w:tr>
      <w:tr w:rsidR="008C4C15" w:rsidRPr="000A3016" w14:paraId="13EF91F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4FD7E7"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71AA318" w14:textId="77777777" w:rsidR="008C4C15" w:rsidRPr="000A3016" w:rsidRDefault="008C4C15" w:rsidP="00380554">
            <w:pPr>
              <w:pStyle w:val="LauftextGenerali"/>
            </w:pPr>
          </w:p>
        </w:tc>
      </w:tr>
      <w:tr w:rsidR="008C4C15" w:rsidRPr="000A3016" w14:paraId="5C49938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8BF2D5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93BF599" w14:textId="77777777" w:rsidR="008C4C15" w:rsidRPr="000A3016" w:rsidRDefault="008C4C15" w:rsidP="00380554">
            <w:pPr>
              <w:pStyle w:val="LauftextGenerali"/>
            </w:pPr>
          </w:p>
        </w:tc>
      </w:tr>
      <w:tr w:rsidR="008C4C15" w:rsidRPr="000A3016" w14:paraId="70C156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DAD443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B1E9EDD" w14:textId="77777777" w:rsidR="008C4C15" w:rsidRPr="000A3016" w:rsidRDefault="008C4C15" w:rsidP="00380554">
            <w:pPr>
              <w:pStyle w:val="LauftextGenerali"/>
            </w:pPr>
          </w:p>
        </w:tc>
      </w:tr>
      <w:tr w:rsidR="008C4C15" w:rsidRPr="000A3016" w14:paraId="62C44D9D"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422705C"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83D4D1D" w14:textId="77777777" w:rsidR="008C4C15" w:rsidRPr="000A3016" w:rsidRDefault="008C4C15" w:rsidP="00380554">
            <w:pPr>
              <w:pStyle w:val="LauftextGenerali"/>
            </w:pPr>
          </w:p>
        </w:tc>
      </w:tr>
    </w:tbl>
    <w:p w14:paraId="3AA07E8C" w14:textId="77777777" w:rsidR="008C4C15" w:rsidRPr="008C4C15" w:rsidRDefault="008C4C15" w:rsidP="006A4FD2"/>
    <w:p w14:paraId="39B51EAA" w14:textId="795096B0" w:rsidR="008C4C15" w:rsidRDefault="008C4C15" w:rsidP="006A4FD2">
      <w:pPr>
        <w:pStyle w:val="berschrift3"/>
      </w:pPr>
      <w:bookmarkStart w:id="88" w:name="_Toc163639510"/>
      <w:r>
        <w:t>5.5</w:t>
      </w:r>
      <w:r>
        <w:tab/>
        <w:t>Tag 5: Freitag, 26. April 2024</w:t>
      </w:r>
      <w:bookmarkEnd w:id="88"/>
    </w:p>
    <w:tbl>
      <w:tblPr>
        <w:tblStyle w:val="Tabellenraster"/>
        <w:tblW w:w="0" w:type="auto"/>
        <w:tblLook w:val="04A0" w:firstRow="1" w:lastRow="0" w:firstColumn="1" w:lastColumn="0" w:noHBand="0" w:noVBand="1"/>
      </w:tblPr>
      <w:tblGrid>
        <w:gridCol w:w="1767"/>
        <w:gridCol w:w="7275"/>
      </w:tblGrid>
      <w:tr w:rsidR="008C4C15" w:rsidRPr="000A3016" w14:paraId="0C660E4B"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6A00D1F" w14:textId="77777777" w:rsidR="008C4C15" w:rsidRPr="008C4C15" w:rsidRDefault="008C4C15" w:rsidP="006A4FD2">
            <w:pPr>
              <w:pStyle w:val="Arbeitsjournal"/>
            </w:pPr>
            <w:bookmarkStart w:id="89" w:name="_Toc163633010"/>
            <w:bookmarkStart w:id="90" w:name="_Toc163635122"/>
            <w:bookmarkStart w:id="91" w:name="_Toc163639511"/>
            <w:r w:rsidRPr="008C4C15">
              <w:rPr>
                <w:rStyle w:val="berschrift3Zchn"/>
                <w:color w:val="C00000"/>
              </w:rPr>
              <w:t>Tag</w:t>
            </w:r>
            <w:bookmarkEnd w:id="89"/>
            <w:bookmarkEnd w:id="90"/>
            <w:bookmarkEnd w:id="91"/>
          </w:p>
        </w:tc>
        <w:tc>
          <w:tcPr>
            <w:tcW w:w="7356" w:type="dxa"/>
            <w:tcBorders>
              <w:top w:val="single" w:sz="18" w:space="0" w:color="C00000"/>
              <w:left w:val="single" w:sz="12" w:space="0" w:color="FFFFFF" w:themeColor="background1"/>
              <w:right w:val="single" w:sz="12" w:space="0" w:color="FFFFFF" w:themeColor="background1"/>
            </w:tcBorders>
          </w:tcPr>
          <w:p w14:paraId="75244B34" w14:textId="052BFDAB" w:rsidR="008C4C15" w:rsidRPr="000A3016" w:rsidRDefault="008C4C15" w:rsidP="00380554">
            <w:pPr>
              <w:pStyle w:val="LauftextGenerali"/>
            </w:pPr>
            <w:r>
              <w:t>5</w:t>
            </w:r>
          </w:p>
        </w:tc>
      </w:tr>
      <w:tr w:rsidR="008C4C15" w:rsidRPr="000A3016" w14:paraId="64CE235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3F053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6B83B78" w14:textId="77777777" w:rsidR="008C4C15" w:rsidRPr="000A3016" w:rsidRDefault="008C4C15" w:rsidP="00380554">
            <w:pPr>
              <w:pStyle w:val="LauftextGenerali"/>
            </w:pPr>
          </w:p>
        </w:tc>
      </w:tr>
      <w:tr w:rsidR="008C4C15" w:rsidRPr="000A3016" w14:paraId="5D65D0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32DA128"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188C675B" w14:textId="77777777" w:rsidR="008C4C15" w:rsidRPr="000A3016" w:rsidRDefault="008C4C15" w:rsidP="00380554">
            <w:pPr>
              <w:pStyle w:val="LauftextGenerali"/>
            </w:pPr>
          </w:p>
        </w:tc>
      </w:tr>
      <w:tr w:rsidR="008C4C15" w:rsidRPr="000A3016" w14:paraId="1B6922D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EEFD3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C754F1E" w14:textId="77777777" w:rsidR="008C4C15" w:rsidRPr="000A3016" w:rsidRDefault="008C4C15" w:rsidP="00380554">
            <w:pPr>
              <w:pStyle w:val="LauftextGenerali"/>
            </w:pPr>
          </w:p>
        </w:tc>
      </w:tr>
      <w:tr w:rsidR="008C4C15" w:rsidRPr="000A3016" w14:paraId="70FD9CB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B697B80"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8B3B399" w14:textId="77777777" w:rsidR="008C4C15" w:rsidRPr="000A3016" w:rsidRDefault="008C4C15" w:rsidP="00380554">
            <w:pPr>
              <w:pStyle w:val="LauftextGenerali"/>
            </w:pPr>
          </w:p>
        </w:tc>
      </w:tr>
      <w:tr w:rsidR="008C4C15" w:rsidRPr="000A3016" w14:paraId="7CC9CD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C730CA6"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4B91E3C" w14:textId="77777777" w:rsidR="008C4C15" w:rsidRPr="000A3016" w:rsidRDefault="008C4C15" w:rsidP="00380554">
            <w:pPr>
              <w:pStyle w:val="LauftextGenerali"/>
            </w:pPr>
          </w:p>
        </w:tc>
      </w:tr>
      <w:tr w:rsidR="008C4C15" w:rsidRPr="000A3016" w14:paraId="5AE2D56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CFED44"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7CE280A" w14:textId="77777777" w:rsidR="008C4C15" w:rsidRPr="000A3016" w:rsidRDefault="008C4C15" w:rsidP="00380554">
            <w:pPr>
              <w:pStyle w:val="LauftextGenerali"/>
            </w:pPr>
          </w:p>
        </w:tc>
      </w:tr>
      <w:tr w:rsidR="008C4C15" w:rsidRPr="000A3016" w14:paraId="4C7EBA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21E573"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E6C517A" w14:textId="77777777" w:rsidR="008C4C15" w:rsidRPr="000A3016" w:rsidRDefault="008C4C15" w:rsidP="00380554">
            <w:pPr>
              <w:pStyle w:val="LauftextGenerali"/>
            </w:pPr>
          </w:p>
        </w:tc>
      </w:tr>
      <w:tr w:rsidR="008C4C15" w:rsidRPr="000A3016" w14:paraId="7943EE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BE9F2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FEC59F6" w14:textId="77777777" w:rsidR="008C4C15" w:rsidRPr="000A3016" w:rsidRDefault="008C4C15" w:rsidP="00380554">
            <w:pPr>
              <w:pStyle w:val="LauftextGenerali"/>
            </w:pPr>
          </w:p>
        </w:tc>
      </w:tr>
      <w:tr w:rsidR="008C4C15" w:rsidRPr="000A3016" w14:paraId="3BE3EF2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3E1192EA"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433DFB71" w14:textId="77777777" w:rsidR="008C4C15" w:rsidRPr="000A3016" w:rsidRDefault="008C4C15" w:rsidP="00380554">
            <w:pPr>
              <w:pStyle w:val="LauftextGenerali"/>
            </w:pPr>
          </w:p>
        </w:tc>
      </w:tr>
    </w:tbl>
    <w:p w14:paraId="210FCFB5" w14:textId="77777777" w:rsidR="008C4C15" w:rsidRPr="008C4C15" w:rsidRDefault="008C4C15" w:rsidP="006A4FD2"/>
    <w:p w14:paraId="7770762B" w14:textId="6403DE98" w:rsidR="008C4C15" w:rsidRDefault="008C4C15" w:rsidP="006A4FD2">
      <w:pPr>
        <w:pStyle w:val="berschrift3"/>
      </w:pPr>
      <w:bookmarkStart w:id="92" w:name="_Toc163639512"/>
      <w:r>
        <w:t>5.6</w:t>
      </w:r>
      <w:r>
        <w:tab/>
        <w:t>Tag 6: Montag, 29. April 2024</w:t>
      </w:r>
      <w:bookmarkEnd w:id="92"/>
    </w:p>
    <w:tbl>
      <w:tblPr>
        <w:tblStyle w:val="Tabellenraster"/>
        <w:tblW w:w="0" w:type="auto"/>
        <w:tblLook w:val="04A0" w:firstRow="1" w:lastRow="0" w:firstColumn="1" w:lastColumn="0" w:noHBand="0" w:noVBand="1"/>
      </w:tblPr>
      <w:tblGrid>
        <w:gridCol w:w="1767"/>
        <w:gridCol w:w="7275"/>
      </w:tblGrid>
      <w:tr w:rsidR="008C4C15" w:rsidRPr="000A3016" w14:paraId="39F82B4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44F8D71B" w14:textId="77777777" w:rsidR="008C4C15" w:rsidRPr="008C4C15" w:rsidRDefault="008C4C15" w:rsidP="006A4FD2">
            <w:pPr>
              <w:pStyle w:val="Arbeitsjournal"/>
            </w:pPr>
            <w:bookmarkStart w:id="93" w:name="_Toc163633012"/>
            <w:bookmarkStart w:id="94" w:name="_Toc163635124"/>
            <w:bookmarkStart w:id="95" w:name="_Toc163639513"/>
            <w:r w:rsidRPr="008C4C15">
              <w:rPr>
                <w:rStyle w:val="berschrift3Zchn"/>
                <w:color w:val="C00000"/>
              </w:rPr>
              <w:t>Tag</w:t>
            </w:r>
            <w:bookmarkEnd w:id="93"/>
            <w:bookmarkEnd w:id="94"/>
            <w:bookmarkEnd w:id="95"/>
          </w:p>
        </w:tc>
        <w:tc>
          <w:tcPr>
            <w:tcW w:w="7356" w:type="dxa"/>
            <w:tcBorders>
              <w:top w:val="single" w:sz="18" w:space="0" w:color="C00000"/>
              <w:left w:val="single" w:sz="12" w:space="0" w:color="FFFFFF" w:themeColor="background1"/>
              <w:right w:val="single" w:sz="12" w:space="0" w:color="FFFFFF" w:themeColor="background1"/>
            </w:tcBorders>
          </w:tcPr>
          <w:p w14:paraId="1961048C" w14:textId="69A176C1" w:rsidR="008C4C15" w:rsidRPr="000A3016" w:rsidRDefault="008C4C15" w:rsidP="00380554">
            <w:pPr>
              <w:pStyle w:val="LauftextGenerali"/>
            </w:pPr>
            <w:r>
              <w:t>6</w:t>
            </w:r>
          </w:p>
        </w:tc>
      </w:tr>
      <w:tr w:rsidR="008C4C15" w:rsidRPr="000A3016" w14:paraId="30345F6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A01F87"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9E63964" w14:textId="77777777" w:rsidR="008C4C15" w:rsidRPr="000A3016" w:rsidRDefault="008C4C15" w:rsidP="00380554">
            <w:pPr>
              <w:pStyle w:val="LauftextGenerali"/>
            </w:pPr>
          </w:p>
        </w:tc>
      </w:tr>
      <w:tr w:rsidR="008C4C15" w:rsidRPr="000A3016" w14:paraId="2580134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3D195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7013CA4" w14:textId="77777777" w:rsidR="008C4C15" w:rsidRPr="000A3016" w:rsidRDefault="008C4C15" w:rsidP="00380554">
            <w:pPr>
              <w:pStyle w:val="LauftextGenerali"/>
            </w:pPr>
          </w:p>
        </w:tc>
      </w:tr>
      <w:tr w:rsidR="008C4C15" w:rsidRPr="000A3016" w14:paraId="06FF7B7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D70715F"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1DBA168A" w14:textId="77777777" w:rsidR="008C4C15" w:rsidRPr="000A3016" w:rsidRDefault="008C4C15" w:rsidP="00380554">
            <w:pPr>
              <w:pStyle w:val="LauftextGenerali"/>
            </w:pPr>
          </w:p>
        </w:tc>
      </w:tr>
      <w:tr w:rsidR="008C4C15" w:rsidRPr="000A3016" w14:paraId="6454851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231053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DA2A9AE" w14:textId="77777777" w:rsidR="008C4C15" w:rsidRPr="000A3016" w:rsidRDefault="008C4C15" w:rsidP="00380554">
            <w:pPr>
              <w:pStyle w:val="LauftextGenerali"/>
            </w:pPr>
          </w:p>
        </w:tc>
      </w:tr>
      <w:tr w:rsidR="008C4C15" w:rsidRPr="000A3016" w14:paraId="2EA557F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982165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E9F41A0" w14:textId="77777777" w:rsidR="008C4C15" w:rsidRPr="000A3016" w:rsidRDefault="008C4C15" w:rsidP="00380554">
            <w:pPr>
              <w:pStyle w:val="LauftextGenerali"/>
            </w:pPr>
          </w:p>
        </w:tc>
      </w:tr>
      <w:tr w:rsidR="008C4C15" w:rsidRPr="000A3016" w14:paraId="61ADC4B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2B709A"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558B7253" w14:textId="77777777" w:rsidR="008C4C15" w:rsidRPr="000A3016" w:rsidRDefault="008C4C15" w:rsidP="00380554">
            <w:pPr>
              <w:pStyle w:val="LauftextGenerali"/>
            </w:pPr>
          </w:p>
        </w:tc>
      </w:tr>
      <w:tr w:rsidR="008C4C15" w:rsidRPr="000A3016" w14:paraId="15040C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5FEC1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4F1A2ED" w14:textId="77777777" w:rsidR="008C4C15" w:rsidRPr="000A3016" w:rsidRDefault="008C4C15" w:rsidP="00380554">
            <w:pPr>
              <w:pStyle w:val="LauftextGenerali"/>
            </w:pPr>
          </w:p>
        </w:tc>
      </w:tr>
      <w:tr w:rsidR="008C4C15" w:rsidRPr="000A3016" w14:paraId="7A115E7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76B0E5A"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112674A" w14:textId="77777777" w:rsidR="008C4C15" w:rsidRPr="000A3016" w:rsidRDefault="008C4C15" w:rsidP="00380554">
            <w:pPr>
              <w:pStyle w:val="LauftextGenerali"/>
            </w:pPr>
          </w:p>
        </w:tc>
      </w:tr>
      <w:tr w:rsidR="008C4C15" w:rsidRPr="000A3016" w14:paraId="07B20597"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0762F519"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617427" w14:textId="77777777" w:rsidR="008C4C15" w:rsidRPr="000A3016" w:rsidRDefault="008C4C15" w:rsidP="00380554">
            <w:pPr>
              <w:pStyle w:val="LauftextGenerali"/>
            </w:pPr>
          </w:p>
        </w:tc>
      </w:tr>
    </w:tbl>
    <w:p w14:paraId="7777AB70" w14:textId="77777777" w:rsidR="008C4C15" w:rsidRPr="008C4C15" w:rsidRDefault="008C4C15" w:rsidP="006A4FD2"/>
    <w:p w14:paraId="3B4C1785" w14:textId="554F7337" w:rsidR="008C4C15" w:rsidRDefault="008C4C15" w:rsidP="006A4FD2">
      <w:pPr>
        <w:pStyle w:val="berschrift3"/>
      </w:pPr>
      <w:bookmarkStart w:id="96" w:name="_Toc163639514"/>
      <w:r>
        <w:t>5.7</w:t>
      </w:r>
      <w:r>
        <w:tab/>
        <w:t>Tag 7: Dienstag, 30. April 2024</w:t>
      </w:r>
      <w:bookmarkEnd w:id="96"/>
    </w:p>
    <w:tbl>
      <w:tblPr>
        <w:tblStyle w:val="Tabellenraster"/>
        <w:tblW w:w="0" w:type="auto"/>
        <w:tblLook w:val="04A0" w:firstRow="1" w:lastRow="0" w:firstColumn="1" w:lastColumn="0" w:noHBand="0" w:noVBand="1"/>
      </w:tblPr>
      <w:tblGrid>
        <w:gridCol w:w="1767"/>
        <w:gridCol w:w="7275"/>
      </w:tblGrid>
      <w:tr w:rsidR="008C4C15" w:rsidRPr="000A3016" w14:paraId="559CC80C"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06E312F" w14:textId="77777777" w:rsidR="008C4C15" w:rsidRPr="008C4C15" w:rsidRDefault="008C4C15" w:rsidP="006A4FD2">
            <w:pPr>
              <w:pStyle w:val="Arbeitsjournal"/>
            </w:pPr>
            <w:bookmarkStart w:id="97" w:name="_Toc163633014"/>
            <w:bookmarkStart w:id="98" w:name="_Toc163635126"/>
            <w:bookmarkStart w:id="99" w:name="_Toc163639515"/>
            <w:r w:rsidRPr="008C4C15">
              <w:rPr>
                <w:rStyle w:val="berschrift3Zchn"/>
                <w:color w:val="C00000"/>
              </w:rPr>
              <w:t>Tag</w:t>
            </w:r>
            <w:bookmarkEnd w:id="97"/>
            <w:bookmarkEnd w:id="98"/>
            <w:bookmarkEnd w:id="99"/>
          </w:p>
        </w:tc>
        <w:tc>
          <w:tcPr>
            <w:tcW w:w="7356" w:type="dxa"/>
            <w:tcBorders>
              <w:top w:val="single" w:sz="18" w:space="0" w:color="C00000"/>
              <w:left w:val="single" w:sz="12" w:space="0" w:color="FFFFFF" w:themeColor="background1"/>
              <w:right w:val="single" w:sz="12" w:space="0" w:color="FFFFFF" w:themeColor="background1"/>
            </w:tcBorders>
          </w:tcPr>
          <w:p w14:paraId="0E61B656" w14:textId="21301BDB" w:rsidR="008C4C15" w:rsidRPr="000A3016" w:rsidRDefault="008C4C15" w:rsidP="00380554">
            <w:pPr>
              <w:pStyle w:val="LauftextGenerali"/>
            </w:pPr>
            <w:r>
              <w:t>7</w:t>
            </w:r>
          </w:p>
        </w:tc>
      </w:tr>
      <w:tr w:rsidR="008C4C15" w:rsidRPr="000A3016" w14:paraId="55FD579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B3672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F890122" w14:textId="77777777" w:rsidR="008C4C15" w:rsidRPr="000A3016" w:rsidRDefault="008C4C15" w:rsidP="00380554">
            <w:pPr>
              <w:pStyle w:val="LauftextGenerali"/>
            </w:pPr>
          </w:p>
        </w:tc>
      </w:tr>
      <w:tr w:rsidR="008C4C15" w:rsidRPr="000A3016" w14:paraId="6CC4265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15CD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8C3B1A" w14:textId="77777777" w:rsidR="008C4C15" w:rsidRPr="000A3016" w:rsidRDefault="008C4C15" w:rsidP="00380554">
            <w:pPr>
              <w:pStyle w:val="LauftextGenerali"/>
            </w:pPr>
          </w:p>
        </w:tc>
      </w:tr>
      <w:tr w:rsidR="008C4C15" w:rsidRPr="000A3016" w14:paraId="6EBCF58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BFFC5E7"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E57F0C7" w14:textId="77777777" w:rsidR="008C4C15" w:rsidRPr="000A3016" w:rsidRDefault="008C4C15" w:rsidP="00380554">
            <w:pPr>
              <w:pStyle w:val="LauftextGenerali"/>
            </w:pPr>
          </w:p>
        </w:tc>
      </w:tr>
      <w:tr w:rsidR="008C4C15" w:rsidRPr="000A3016" w14:paraId="71EF2CD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244A2E" w14:textId="77777777" w:rsidR="008C4C15" w:rsidRPr="00F66CD0" w:rsidRDefault="008C4C15" w:rsidP="006A4FD2">
            <w:pPr>
              <w:pStyle w:val="Arbeitsjournal"/>
            </w:pPr>
            <w:r w:rsidRPr="00F66CD0">
              <w:lastRenderedPageBreak/>
              <w:t>Misserfolge</w:t>
            </w:r>
          </w:p>
        </w:tc>
        <w:tc>
          <w:tcPr>
            <w:tcW w:w="7356" w:type="dxa"/>
            <w:tcBorders>
              <w:left w:val="single" w:sz="12" w:space="0" w:color="FFFFFF" w:themeColor="background1"/>
              <w:right w:val="single" w:sz="12" w:space="0" w:color="FFFFFF" w:themeColor="background1"/>
            </w:tcBorders>
          </w:tcPr>
          <w:p w14:paraId="253EB695" w14:textId="77777777" w:rsidR="008C4C15" w:rsidRPr="000A3016" w:rsidRDefault="008C4C15" w:rsidP="00380554">
            <w:pPr>
              <w:pStyle w:val="LauftextGenerali"/>
            </w:pPr>
          </w:p>
        </w:tc>
      </w:tr>
      <w:tr w:rsidR="008C4C15" w:rsidRPr="000A3016" w14:paraId="67E8533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99506F"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37AFA20B" w14:textId="77777777" w:rsidR="008C4C15" w:rsidRPr="000A3016" w:rsidRDefault="008C4C15" w:rsidP="00380554">
            <w:pPr>
              <w:pStyle w:val="LauftextGenerali"/>
            </w:pPr>
          </w:p>
        </w:tc>
      </w:tr>
      <w:tr w:rsidR="008C4C15" w:rsidRPr="000A3016" w14:paraId="550C9AE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CE43C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420BAD85" w14:textId="77777777" w:rsidR="008C4C15" w:rsidRPr="000A3016" w:rsidRDefault="008C4C15" w:rsidP="00380554">
            <w:pPr>
              <w:pStyle w:val="LauftextGenerali"/>
            </w:pPr>
          </w:p>
        </w:tc>
      </w:tr>
      <w:tr w:rsidR="008C4C15" w:rsidRPr="000A3016" w14:paraId="7F8DA0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FA0B7EF"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33BD485B" w14:textId="77777777" w:rsidR="008C4C15" w:rsidRPr="000A3016" w:rsidRDefault="008C4C15" w:rsidP="00380554">
            <w:pPr>
              <w:pStyle w:val="LauftextGenerali"/>
            </w:pPr>
          </w:p>
        </w:tc>
      </w:tr>
      <w:tr w:rsidR="008C4C15" w:rsidRPr="000A3016" w14:paraId="6F0CF86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75524B9"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86ED5CE" w14:textId="77777777" w:rsidR="008C4C15" w:rsidRPr="000A3016" w:rsidRDefault="008C4C15" w:rsidP="00380554">
            <w:pPr>
              <w:pStyle w:val="LauftextGenerali"/>
            </w:pPr>
          </w:p>
        </w:tc>
      </w:tr>
      <w:tr w:rsidR="008C4C15" w:rsidRPr="000A3016" w14:paraId="4ABF89B1"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FA28CF0"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05C766" w14:textId="77777777" w:rsidR="008C4C15" w:rsidRPr="000A3016" w:rsidRDefault="008C4C15" w:rsidP="00380554">
            <w:pPr>
              <w:pStyle w:val="LauftextGenerali"/>
            </w:pPr>
          </w:p>
        </w:tc>
      </w:tr>
    </w:tbl>
    <w:p w14:paraId="5E6DAC0C" w14:textId="77777777" w:rsidR="008C4C15" w:rsidRPr="008C4C15" w:rsidRDefault="008C4C15" w:rsidP="006A4FD2"/>
    <w:p w14:paraId="1B88EE53" w14:textId="3CE26BD4" w:rsidR="008C4C15" w:rsidRDefault="008C4C15" w:rsidP="006A4FD2">
      <w:pPr>
        <w:pStyle w:val="berschrift3"/>
      </w:pPr>
      <w:bookmarkStart w:id="100" w:name="_Toc163639516"/>
      <w:r>
        <w:t>5.8</w:t>
      </w:r>
      <w:r>
        <w:tab/>
        <w:t>Tag 8: Donnerstag, 2. Mai 2024</w:t>
      </w:r>
      <w:bookmarkEnd w:id="100"/>
    </w:p>
    <w:tbl>
      <w:tblPr>
        <w:tblStyle w:val="Tabellenraster"/>
        <w:tblW w:w="0" w:type="auto"/>
        <w:tblLook w:val="04A0" w:firstRow="1" w:lastRow="0" w:firstColumn="1" w:lastColumn="0" w:noHBand="0" w:noVBand="1"/>
      </w:tblPr>
      <w:tblGrid>
        <w:gridCol w:w="1767"/>
        <w:gridCol w:w="7275"/>
      </w:tblGrid>
      <w:tr w:rsidR="008C4C15" w:rsidRPr="000A3016" w14:paraId="6BF1D6E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5638308" w14:textId="77777777" w:rsidR="008C4C15" w:rsidRPr="008C4C15" w:rsidRDefault="008C4C15" w:rsidP="006A4FD2">
            <w:pPr>
              <w:pStyle w:val="Arbeitsjournal"/>
            </w:pPr>
            <w:bookmarkStart w:id="101" w:name="_Toc163633016"/>
            <w:bookmarkStart w:id="102" w:name="_Toc163635128"/>
            <w:bookmarkStart w:id="103" w:name="_Toc163639517"/>
            <w:r w:rsidRPr="008C4C15">
              <w:rPr>
                <w:rStyle w:val="berschrift3Zchn"/>
                <w:color w:val="C00000"/>
              </w:rPr>
              <w:t>Tag</w:t>
            </w:r>
            <w:bookmarkEnd w:id="101"/>
            <w:bookmarkEnd w:id="102"/>
            <w:bookmarkEnd w:id="103"/>
          </w:p>
        </w:tc>
        <w:tc>
          <w:tcPr>
            <w:tcW w:w="7356" w:type="dxa"/>
            <w:tcBorders>
              <w:top w:val="single" w:sz="18" w:space="0" w:color="C00000"/>
              <w:left w:val="single" w:sz="12" w:space="0" w:color="FFFFFF" w:themeColor="background1"/>
              <w:right w:val="single" w:sz="12" w:space="0" w:color="FFFFFF" w:themeColor="background1"/>
            </w:tcBorders>
          </w:tcPr>
          <w:p w14:paraId="05A6D2CE" w14:textId="74310760" w:rsidR="008C4C15" w:rsidRPr="000A3016" w:rsidRDefault="008C4C15" w:rsidP="00380554">
            <w:pPr>
              <w:pStyle w:val="LauftextGenerali"/>
            </w:pPr>
            <w:r>
              <w:t>8</w:t>
            </w:r>
          </w:p>
        </w:tc>
      </w:tr>
      <w:tr w:rsidR="008C4C15" w:rsidRPr="000A3016" w14:paraId="4E843A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7CEC40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243CFB6" w14:textId="77777777" w:rsidR="008C4C15" w:rsidRPr="000A3016" w:rsidRDefault="008C4C15" w:rsidP="00380554">
            <w:pPr>
              <w:pStyle w:val="LauftextGenerali"/>
            </w:pPr>
          </w:p>
        </w:tc>
      </w:tr>
      <w:tr w:rsidR="008C4C15" w:rsidRPr="000A3016" w14:paraId="5E6E2FA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BD9D3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2457A36" w14:textId="77777777" w:rsidR="008C4C15" w:rsidRPr="000A3016" w:rsidRDefault="008C4C15" w:rsidP="00380554">
            <w:pPr>
              <w:pStyle w:val="LauftextGenerali"/>
            </w:pPr>
          </w:p>
        </w:tc>
      </w:tr>
      <w:tr w:rsidR="008C4C15" w:rsidRPr="000A3016" w14:paraId="01C43F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427D35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46E2B19A" w14:textId="77777777" w:rsidR="008C4C15" w:rsidRPr="000A3016" w:rsidRDefault="008C4C15" w:rsidP="00380554">
            <w:pPr>
              <w:pStyle w:val="LauftextGenerali"/>
            </w:pPr>
          </w:p>
        </w:tc>
      </w:tr>
      <w:tr w:rsidR="008C4C15" w:rsidRPr="000A3016" w14:paraId="55C99CE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BF5AC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80B5506" w14:textId="77777777" w:rsidR="008C4C15" w:rsidRPr="000A3016" w:rsidRDefault="008C4C15" w:rsidP="00380554">
            <w:pPr>
              <w:pStyle w:val="LauftextGenerali"/>
            </w:pPr>
          </w:p>
        </w:tc>
      </w:tr>
      <w:tr w:rsidR="008C4C15" w:rsidRPr="000A3016" w14:paraId="46A30D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94F59A"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79EEAD1" w14:textId="77777777" w:rsidR="008C4C15" w:rsidRPr="000A3016" w:rsidRDefault="008C4C15" w:rsidP="00380554">
            <w:pPr>
              <w:pStyle w:val="LauftextGenerali"/>
            </w:pPr>
          </w:p>
        </w:tc>
      </w:tr>
      <w:tr w:rsidR="008C4C15" w:rsidRPr="000A3016" w14:paraId="117B89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4B817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03B352C9" w14:textId="77777777" w:rsidR="008C4C15" w:rsidRPr="000A3016" w:rsidRDefault="008C4C15" w:rsidP="00380554">
            <w:pPr>
              <w:pStyle w:val="LauftextGenerali"/>
            </w:pPr>
          </w:p>
        </w:tc>
      </w:tr>
      <w:tr w:rsidR="008C4C15" w:rsidRPr="000A3016" w14:paraId="64374E2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4FA6E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49C34B94" w14:textId="77777777" w:rsidR="008C4C15" w:rsidRPr="000A3016" w:rsidRDefault="008C4C15" w:rsidP="00380554">
            <w:pPr>
              <w:pStyle w:val="LauftextGenerali"/>
            </w:pPr>
          </w:p>
        </w:tc>
      </w:tr>
      <w:tr w:rsidR="008C4C15" w:rsidRPr="000A3016" w14:paraId="3D47591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BECCEB"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AC83289" w14:textId="77777777" w:rsidR="008C4C15" w:rsidRPr="000A3016" w:rsidRDefault="008C4C15" w:rsidP="00380554">
            <w:pPr>
              <w:pStyle w:val="LauftextGenerali"/>
            </w:pPr>
          </w:p>
        </w:tc>
      </w:tr>
      <w:tr w:rsidR="008C4C15" w:rsidRPr="000A3016" w14:paraId="204DAD0F"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5324882"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5148C0E" w14:textId="77777777" w:rsidR="008C4C15" w:rsidRPr="000A3016" w:rsidRDefault="008C4C15" w:rsidP="00380554">
            <w:pPr>
              <w:pStyle w:val="LauftextGenerali"/>
            </w:pPr>
          </w:p>
        </w:tc>
      </w:tr>
    </w:tbl>
    <w:p w14:paraId="74A4E7F4" w14:textId="77777777" w:rsidR="008C4C15" w:rsidRPr="008C4C15" w:rsidRDefault="008C4C15" w:rsidP="006A4FD2"/>
    <w:p w14:paraId="4F73B970" w14:textId="0E611154" w:rsidR="008C4C15" w:rsidRDefault="008C4C15" w:rsidP="006A4FD2">
      <w:pPr>
        <w:pStyle w:val="berschrift3"/>
      </w:pPr>
      <w:bookmarkStart w:id="104" w:name="_Toc163639518"/>
      <w:r>
        <w:t>5.9</w:t>
      </w:r>
      <w:r>
        <w:tab/>
        <w:t>Tag 9: Freitag, 3. Mai 2024</w:t>
      </w:r>
      <w:bookmarkEnd w:id="104"/>
    </w:p>
    <w:tbl>
      <w:tblPr>
        <w:tblStyle w:val="Tabellenraster"/>
        <w:tblW w:w="0" w:type="auto"/>
        <w:tblLook w:val="04A0" w:firstRow="1" w:lastRow="0" w:firstColumn="1" w:lastColumn="0" w:noHBand="0" w:noVBand="1"/>
      </w:tblPr>
      <w:tblGrid>
        <w:gridCol w:w="1767"/>
        <w:gridCol w:w="7275"/>
      </w:tblGrid>
      <w:tr w:rsidR="008C4C15" w:rsidRPr="000A3016" w14:paraId="66FFF89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6E270B4" w14:textId="77777777" w:rsidR="008C4C15" w:rsidRPr="008C4C15" w:rsidRDefault="008C4C15" w:rsidP="006A4FD2">
            <w:pPr>
              <w:pStyle w:val="Arbeitsjournal"/>
            </w:pPr>
            <w:bookmarkStart w:id="105" w:name="_Toc163633018"/>
            <w:bookmarkStart w:id="106" w:name="_Toc163635130"/>
            <w:bookmarkStart w:id="107" w:name="_Toc163639519"/>
            <w:r w:rsidRPr="008C4C15">
              <w:rPr>
                <w:rStyle w:val="berschrift3Zchn"/>
                <w:color w:val="C00000"/>
              </w:rPr>
              <w:t>Tag</w:t>
            </w:r>
            <w:bookmarkEnd w:id="105"/>
            <w:bookmarkEnd w:id="106"/>
            <w:bookmarkEnd w:id="107"/>
          </w:p>
        </w:tc>
        <w:tc>
          <w:tcPr>
            <w:tcW w:w="7356" w:type="dxa"/>
            <w:tcBorders>
              <w:top w:val="single" w:sz="18" w:space="0" w:color="C00000"/>
              <w:left w:val="single" w:sz="12" w:space="0" w:color="FFFFFF" w:themeColor="background1"/>
              <w:right w:val="single" w:sz="12" w:space="0" w:color="FFFFFF" w:themeColor="background1"/>
            </w:tcBorders>
          </w:tcPr>
          <w:p w14:paraId="180A8794" w14:textId="403D7A6E" w:rsidR="008C4C15" w:rsidRPr="000A3016" w:rsidRDefault="008C4C15" w:rsidP="00380554">
            <w:pPr>
              <w:pStyle w:val="LauftextGenerali"/>
            </w:pPr>
            <w:r>
              <w:t>9</w:t>
            </w:r>
          </w:p>
        </w:tc>
      </w:tr>
      <w:tr w:rsidR="008C4C15" w:rsidRPr="000A3016" w14:paraId="0906FA4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F122D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31D30F84" w14:textId="77777777" w:rsidR="008C4C15" w:rsidRPr="000A3016" w:rsidRDefault="008C4C15" w:rsidP="00380554">
            <w:pPr>
              <w:pStyle w:val="LauftextGenerali"/>
            </w:pPr>
          </w:p>
        </w:tc>
      </w:tr>
      <w:tr w:rsidR="008C4C15" w:rsidRPr="000A3016" w14:paraId="235953D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BBBEF3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3D451F8" w14:textId="77777777" w:rsidR="008C4C15" w:rsidRPr="000A3016" w:rsidRDefault="008C4C15" w:rsidP="00380554">
            <w:pPr>
              <w:pStyle w:val="LauftextGenerali"/>
            </w:pPr>
          </w:p>
        </w:tc>
      </w:tr>
      <w:tr w:rsidR="008C4C15" w:rsidRPr="000A3016" w14:paraId="307A999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F304AD"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6A072DF2" w14:textId="77777777" w:rsidR="008C4C15" w:rsidRPr="000A3016" w:rsidRDefault="008C4C15" w:rsidP="00380554">
            <w:pPr>
              <w:pStyle w:val="LauftextGenerali"/>
            </w:pPr>
          </w:p>
        </w:tc>
      </w:tr>
      <w:tr w:rsidR="008C4C15" w:rsidRPr="000A3016" w14:paraId="600903A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A633FA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C8D9E90" w14:textId="77777777" w:rsidR="008C4C15" w:rsidRPr="000A3016" w:rsidRDefault="008C4C15" w:rsidP="00380554">
            <w:pPr>
              <w:pStyle w:val="LauftextGenerali"/>
            </w:pPr>
          </w:p>
        </w:tc>
      </w:tr>
      <w:tr w:rsidR="008C4C15" w:rsidRPr="000A3016" w14:paraId="6581E2C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4DE1BEC"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67E2090B" w14:textId="77777777" w:rsidR="008C4C15" w:rsidRPr="000A3016" w:rsidRDefault="008C4C15" w:rsidP="00380554">
            <w:pPr>
              <w:pStyle w:val="LauftextGenerali"/>
            </w:pPr>
          </w:p>
        </w:tc>
      </w:tr>
      <w:tr w:rsidR="008C4C15" w:rsidRPr="000A3016" w14:paraId="1F1C94E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E6E3AF" w14:textId="77777777" w:rsidR="008C4C15" w:rsidRPr="00F66CD0" w:rsidRDefault="008C4C15" w:rsidP="006A4FD2">
            <w:pPr>
              <w:pStyle w:val="Arbeitsjournal"/>
            </w:pPr>
            <w:r w:rsidRPr="00F66CD0">
              <w:lastRenderedPageBreak/>
              <w:t>Reflexion</w:t>
            </w:r>
          </w:p>
        </w:tc>
        <w:tc>
          <w:tcPr>
            <w:tcW w:w="7356" w:type="dxa"/>
            <w:tcBorders>
              <w:left w:val="single" w:sz="12" w:space="0" w:color="FFFFFF" w:themeColor="background1"/>
              <w:right w:val="single" w:sz="12" w:space="0" w:color="FFFFFF" w:themeColor="background1"/>
            </w:tcBorders>
          </w:tcPr>
          <w:p w14:paraId="2EB98B2A" w14:textId="77777777" w:rsidR="008C4C15" w:rsidRPr="000A3016" w:rsidRDefault="008C4C15" w:rsidP="00380554">
            <w:pPr>
              <w:pStyle w:val="LauftextGenerali"/>
            </w:pPr>
          </w:p>
        </w:tc>
      </w:tr>
      <w:tr w:rsidR="008C4C15" w:rsidRPr="000A3016" w14:paraId="21075EE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889F02"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248E1B2" w14:textId="77777777" w:rsidR="008C4C15" w:rsidRPr="000A3016" w:rsidRDefault="008C4C15" w:rsidP="00380554">
            <w:pPr>
              <w:pStyle w:val="LauftextGenerali"/>
            </w:pPr>
          </w:p>
        </w:tc>
      </w:tr>
      <w:tr w:rsidR="008C4C15" w:rsidRPr="000A3016" w14:paraId="0E7BFF5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D18E34"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2C492E25" w14:textId="77777777" w:rsidR="008C4C15" w:rsidRPr="000A3016" w:rsidRDefault="008C4C15" w:rsidP="00380554">
            <w:pPr>
              <w:pStyle w:val="LauftextGenerali"/>
            </w:pPr>
          </w:p>
        </w:tc>
      </w:tr>
      <w:tr w:rsidR="008C4C15" w:rsidRPr="000A3016" w14:paraId="2211286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5FF3B1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6B89D72F" w14:textId="77777777" w:rsidR="008C4C15" w:rsidRPr="000A3016" w:rsidRDefault="008C4C15" w:rsidP="00380554">
            <w:pPr>
              <w:pStyle w:val="LauftextGenerali"/>
            </w:pPr>
          </w:p>
        </w:tc>
      </w:tr>
    </w:tbl>
    <w:p w14:paraId="263F5667" w14:textId="77777777" w:rsidR="008C4C15" w:rsidRPr="008C4C15" w:rsidRDefault="008C4C15" w:rsidP="006A4FD2"/>
    <w:p w14:paraId="350026F4" w14:textId="0CED8056" w:rsidR="008C4C15" w:rsidRDefault="008C4C15" w:rsidP="006A4FD2">
      <w:pPr>
        <w:pStyle w:val="berschrift3"/>
      </w:pPr>
      <w:bookmarkStart w:id="108" w:name="_Toc163639520"/>
      <w:r>
        <w:t>5.10</w:t>
      </w:r>
      <w:r>
        <w:tab/>
        <w:t>Tag 10: Montag, 6. Mai 2024</w:t>
      </w:r>
      <w:bookmarkEnd w:id="108"/>
    </w:p>
    <w:tbl>
      <w:tblPr>
        <w:tblStyle w:val="Tabellenraster"/>
        <w:tblW w:w="0" w:type="auto"/>
        <w:tblLook w:val="04A0" w:firstRow="1" w:lastRow="0" w:firstColumn="1" w:lastColumn="0" w:noHBand="0" w:noVBand="1"/>
      </w:tblPr>
      <w:tblGrid>
        <w:gridCol w:w="1767"/>
        <w:gridCol w:w="7275"/>
      </w:tblGrid>
      <w:tr w:rsidR="008C4C15" w:rsidRPr="000A3016" w14:paraId="2373E462"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C6AB17B" w14:textId="77777777" w:rsidR="008C4C15" w:rsidRPr="008C4C15" w:rsidRDefault="008C4C15" w:rsidP="006A4FD2">
            <w:pPr>
              <w:pStyle w:val="Arbeitsjournal"/>
            </w:pPr>
            <w:bookmarkStart w:id="109" w:name="_Toc163633020"/>
            <w:bookmarkStart w:id="110" w:name="_Toc163635132"/>
            <w:bookmarkStart w:id="111" w:name="_Toc163639521"/>
            <w:r w:rsidRPr="008C4C15">
              <w:rPr>
                <w:rStyle w:val="berschrift3Zchn"/>
                <w:color w:val="C00000"/>
              </w:rPr>
              <w:t>Tag</w:t>
            </w:r>
            <w:bookmarkEnd w:id="109"/>
            <w:bookmarkEnd w:id="110"/>
            <w:bookmarkEnd w:id="111"/>
          </w:p>
        </w:tc>
        <w:tc>
          <w:tcPr>
            <w:tcW w:w="7356" w:type="dxa"/>
            <w:tcBorders>
              <w:top w:val="single" w:sz="18" w:space="0" w:color="C00000"/>
              <w:left w:val="single" w:sz="12" w:space="0" w:color="FFFFFF" w:themeColor="background1"/>
              <w:right w:val="single" w:sz="12" w:space="0" w:color="FFFFFF" w:themeColor="background1"/>
            </w:tcBorders>
          </w:tcPr>
          <w:p w14:paraId="2427BC6A" w14:textId="66151515" w:rsidR="008C4C15" w:rsidRPr="000A3016" w:rsidRDefault="008C4C15" w:rsidP="00380554">
            <w:pPr>
              <w:pStyle w:val="LauftextGenerali"/>
            </w:pPr>
            <w:r>
              <w:t>10</w:t>
            </w:r>
          </w:p>
        </w:tc>
      </w:tr>
      <w:tr w:rsidR="008C4C15" w:rsidRPr="000A3016" w14:paraId="0C3B8C0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00D4E1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979443D" w14:textId="77777777" w:rsidR="008C4C15" w:rsidRPr="000A3016" w:rsidRDefault="008C4C15" w:rsidP="00380554">
            <w:pPr>
              <w:pStyle w:val="LauftextGenerali"/>
            </w:pPr>
          </w:p>
        </w:tc>
      </w:tr>
      <w:tr w:rsidR="008C4C15" w:rsidRPr="000A3016" w14:paraId="6444DEC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771D3D"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6BA9984E" w14:textId="77777777" w:rsidR="008C4C15" w:rsidRPr="000A3016" w:rsidRDefault="008C4C15" w:rsidP="00380554">
            <w:pPr>
              <w:pStyle w:val="LauftextGenerali"/>
            </w:pPr>
          </w:p>
        </w:tc>
      </w:tr>
      <w:tr w:rsidR="008C4C15" w:rsidRPr="000A3016" w14:paraId="047545D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2418B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20D41D50" w14:textId="77777777" w:rsidR="008C4C15" w:rsidRPr="000A3016" w:rsidRDefault="008C4C15" w:rsidP="00380554">
            <w:pPr>
              <w:pStyle w:val="LauftextGenerali"/>
            </w:pPr>
          </w:p>
        </w:tc>
      </w:tr>
      <w:tr w:rsidR="008C4C15" w:rsidRPr="000A3016" w14:paraId="030C8C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2049F99"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66B724C" w14:textId="77777777" w:rsidR="008C4C15" w:rsidRPr="000A3016" w:rsidRDefault="008C4C15" w:rsidP="00380554">
            <w:pPr>
              <w:pStyle w:val="LauftextGenerali"/>
            </w:pPr>
          </w:p>
        </w:tc>
      </w:tr>
      <w:tr w:rsidR="008C4C15" w:rsidRPr="000A3016" w14:paraId="1002F70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378C6E1"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B726E6C" w14:textId="77777777" w:rsidR="008C4C15" w:rsidRPr="000A3016" w:rsidRDefault="008C4C15" w:rsidP="00380554">
            <w:pPr>
              <w:pStyle w:val="LauftextGenerali"/>
            </w:pPr>
          </w:p>
        </w:tc>
      </w:tr>
      <w:tr w:rsidR="008C4C15" w:rsidRPr="000A3016" w14:paraId="3D46894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CCBB6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53E977E" w14:textId="77777777" w:rsidR="008C4C15" w:rsidRPr="000A3016" w:rsidRDefault="008C4C15" w:rsidP="00380554">
            <w:pPr>
              <w:pStyle w:val="LauftextGenerali"/>
            </w:pPr>
          </w:p>
        </w:tc>
      </w:tr>
      <w:tr w:rsidR="008C4C15" w:rsidRPr="000A3016" w14:paraId="6290109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0D2DB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52A0169B" w14:textId="77777777" w:rsidR="008C4C15" w:rsidRPr="000A3016" w:rsidRDefault="008C4C15" w:rsidP="00380554">
            <w:pPr>
              <w:pStyle w:val="LauftextGenerali"/>
            </w:pPr>
          </w:p>
        </w:tc>
      </w:tr>
      <w:tr w:rsidR="008C4C15" w:rsidRPr="000A3016" w14:paraId="493AB21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D8B03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52EC2B01" w14:textId="77777777" w:rsidR="008C4C15" w:rsidRPr="000A3016" w:rsidRDefault="008C4C15" w:rsidP="00380554">
            <w:pPr>
              <w:pStyle w:val="LauftextGenerali"/>
            </w:pPr>
          </w:p>
        </w:tc>
      </w:tr>
      <w:tr w:rsidR="008C4C15" w:rsidRPr="000A3016" w14:paraId="77ADEAC9"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BCEBEF8"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5812D25" w14:textId="77777777" w:rsidR="008C4C15" w:rsidRPr="000A3016" w:rsidRDefault="008C4C15" w:rsidP="00380554">
            <w:pPr>
              <w:pStyle w:val="LauftextGenerali"/>
            </w:pPr>
          </w:p>
        </w:tc>
      </w:tr>
    </w:tbl>
    <w:p w14:paraId="27FEFE33" w14:textId="77777777" w:rsidR="008C4C15" w:rsidRPr="008C4C15" w:rsidRDefault="008C4C15" w:rsidP="006A4FD2"/>
    <w:p w14:paraId="379883B6" w14:textId="77777777" w:rsidR="003E7A5F" w:rsidRDefault="003E7A5F" w:rsidP="006A4FD2"/>
    <w:p w14:paraId="68492AFE" w14:textId="375EF289" w:rsidR="003E7A5F" w:rsidRDefault="003E7A5F" w:rsidP="006A4FD2">
      <w:pPr>
        <w:pStyle w:val="berschrift1"/>
      </w:pPr>
      <w:r>
        <w:br w:type="page"/>
      </w:r>
      <w:bookmarkStart w:id="112" w:name="_Toc163639522"/>
      <w:r>
        <w:lastRenderedPageBreak/>
        <w:t>Teil 2</w:t>
      </w:r>
      <w:r w:rsidR="00487FD8">
        <w:t xml:space="preserve"> – Individueller praktischer Teil</w:t>
      </w:r>
      <w:bookmarkEnd w:id="112"/>
    </w:p>
    <w:p w14:paraId="18CF8C19" w14:textId="1DD301A8" w:rsidR="008C4C15" w:rsidRPr="008C4C15" w:rsidRDefault="003E7A5F" w:rsidP="006A4FD2">
      <w:pPr>
        <w:pStyle w:val="berschrift2"/>
        <w:numPr>
          <w:ilvl w:val="0"/>
          <w:numId w:val="2"/>
        </w:numPr>
      </w:pPr>
      <w:bookmarkStart w:id="113" w:name="_Toc163639523"/>
      <w:r>
        <w:t>Kurzfassung</w:t>
      </w:r>
      <w:bookmarkEnd w:id="113"/>
    </w:p>
    <w:p w14:paraId="08CD92ED" w14:textId="36233A8C" w:rsidR="008C4C15" w:rsidRDefault="003E7A5F" w:rsidP="00456820">
      <w:pPr>
        <w:pStyle w:val="berschrift2"/>
        <w:numPr>
          <w:ilvl w:val="0"/>
          <w:numId w:val="2"/>
        </w:numPr>
      </w:pPr>
      <w:bookmarkStart w:id="114" w:name="_Toc163639524"/>
      <w:r>
        <w:t>Projekt</w:t>
      </w:r>
      <w:bookmarkEnd w:id="114"/>
      <w:r w:rsidR="00456820">
        <w:t>vorgehen</w:t>
      </w:r>
    </w:p>
    <w:p w14:paraId="6B69EEF1" w14:textId="4FDDE4D9" w:rsidR="00456820" w:rsidRPr="00456820" w:rsidRDefault="00456820" w:rsidP="00456820">
      <w:r>
        <w:t>Bei der IPERKA-Projektmethode geht es darum einen strukturierten Rahmen für eine saubere Durchführung zu schaffen. Sie gliedert sich in sechs Phasen: Informieren, Planen, Entscheiden, Realisieren, Kontrollieren und Auswerten. Es ist ein sehr flexibles Modell und findet Anwendung in unterschiedlichen Bereichen, von der Bildung bis zum Projektmanagement. Es wird besonders Wert auf eine systematische Herangehensweise gelegt und die Bedeutung einer sorgfältigen Vorbereitung, sowie einer abschliessenden Reflexion und Analyse des Endergebnisses.</w:t>
      </w:r>
    </w:p>
    <w:p w14:paraId="36697C34" w14:textId="2040DDBE" w:rsidR="008C4C15" w:rsidRDefault="008C4C15" w:rsidP="00456820">
      <w:pPr>
        <w:pStyle w:val="berschrift3"/>
      </w:pPr>
      <w:r>
        <w:t>7.1</w:t>
      </w:r>
      <w:r>
        <w:tab/>
        <w:t>Informieren</w:t>
      </w:r>
    </w:p>
    <w:p w14:paraId="59809DE3" w14:textId="6B826AA0" w:rsidR="00456820" w:rsidRPr="00456820" w:rsidRDefault="00456820" w:rsidP="00456820">
      <w:r>
        <w:t>In der Phase des Informierens geht es darum, das Projekt zu verstehen und mögliche Missverständnisse und Unklarheiten aufzuklären. Hierbei werden alle relevanten Informationen gesammelt, analysiert und strukturiert, um ein klares Bild der Aufgabenstellung der Projektziele zu erhalten.</w:t>
      </w:r>
    </w:p>
    <w:p w14:paraId="1AE4C7D5" w14:textId="634BC143" w:rsidR="008C4C15" w:rsidRDefault="008C4C15" w:rsidP="00456820">
      <w:pPr>
        <w:pStyle w:val="berschrift3"/>
      </w:pPr>
      <w:r>
        <w:t>7.</w:t>
      </w:r>
      <w:r w:rsidR="00456820">
        <w:t>2</w:t>
      </w:r>
      <w:r w:rsidR="00456820">
        <w:tab/>
      </w:r>
      <w:r>
        <w:t>Planen</w:t>
      </w:r>
    </w:p>
    <w:p w14:paraId="3B571F55" w14:textId="2DC25EAD" w:rsidR="00456820" w:rsidRPr="00456820" w:rsidRDefault="00456820" w:rsidP="00456820">
      <w:r>
        <w:t xml:space="preserve">Wenn alle Informationen vorhanden und gesammelt sind, geht es in die nächste Phase über, die Planungsphase. Diese Phase dreht sich um das Entwickeln verschiedener Strategien für die komplexen Aufgaben und die Erstellung konkreter Konzepte und Herangehensweisen für die Umsetzung. </w:t>
      </w:r>
    </w:p>
    <w:p w14:paraId="7BF3B0B7" w14:textId="2E9D3DAC" w:rsidR="008C4C15" w:rsidRDefault="008C4C15" w:rsidP="00456820">
      <w:pPr>
        <w:pStyle w:val="berschrift3"/>
      </w:pPr>
      <w:r>
        <w:t>7.</w:t>
      </w:r>
      <w:r w:rsidR="00456820">
        <w:t>3</w:t>
      </w:r>
      <w:r>
        <w:tab/>
        <w:t>Entscheiden</w:t>
      </w:r>
    </w:p>
    <w:p w14:paraId="677EB818" w14:textId="4C31D75B" w:rsidR="0098269F" w:rsidRPr="0098269F" w:rsidRDefault="0098269F" w:rsidP="0098269F">
      <w:r>
        <w:t>Nachdem alle Pläne, Konzepte und Strategien entwickelt wurden geht es in die Entscheidungsphase, in welcher die Arbeit der Planungsphase verglichen und abgewogen wird. Basierend auf einer sorgfältigen Bewertung wird der optimale Lösungsweg für die Projektumsetzung bestimmt.</w:t>
      </w:r>
    </w:p>
    <w:p w14:paraId="10766C56" w14:textId="2C48DE76" w:rsidR="008C4C15" w:rsidRDefault="008C4C15" w:rsidP="00456820">
      <w:pPr>
        <w:pStyle w:val="berschrift3"/>
      </w:pPr>
      <w:r>
        <w:t>7.</w:t>
      </w:r>
      <w:r w:rsidR="00456820">
        <w:t>4</w:t>
      </w:r>
      <w:r>
        <w:tab/>
        <w:t>Realisieren</w:t>
      </w:r>
    </w:p>
    <w:p w14:paraId="6314F509" w14:textId="4942D164" w:rsidR="0098269F" w:rsidRPr="0098269F" w:rsidRDefault="0098269F" w:rsidP="0098269F">
      <w:r>
        <w:t xml:space="preserve">Der nächste Schritt ist die Realisierungsphase, in welcher die klaren Vorgaben und Entscheidungen umgesetzt werden. Während dieser Phase werden die geplanten Schritte ausgeführt und kontinuierlich dokumentiert, um den Fortschritt nachvollziehbar zu gestalten. </w:t>
      </w:r>
    </w:p>
    <w:p w14:paraId="06B874AA" w14:textId="3C452719" w:rsidR="008C4C15" w:rsidRDefault="008C4C15" w:rsidP="00456820">
      <w:pPr>
        <w:pStyle w:val="berschrift3"/>
      </w:pPr>
      <w:r>
        <w:t>7.5</w:t>
      </w:r>
      <w:r>
        <w:tab/>
        <w:t>Kontrollieren</w:t>
      </w:r>
    </w:p>
    <w:p w14:paraId="5D6C892A" w14:textId="2F9E2A80" w:rsidR="0098269F" w:rsidRPr="0098269F" w:rsidRDefault="0098269F" w:rsidP="0098269F">
      <w:r>
        <w:t>Nach dem Abschluss der Umsetzung erfolgt die Überprüfung der Ergebnisse. Anhand der Zielsetzung und de</w:t>
      </w:r>
      <w:r w:rsidR="004922A1">
        <w:t>m</w:t>
      </w:r>
      <w:r>
        <w:t xml:space="preserve"> zuvor</w:t>
      </w:r>
      <w:r w:rsidR="004922A1">
        <w:t xml:space="preserve"> definierten Testkonzept, wird sichergestellt, ob alles wie geplant funktioniert hat und alle Ziele erreicht wurden.</w:t>
      </w:r>
    </w:p>
    <w:p w14:paraId="72DC83CF" w14:textId="5EA1D4A1" w:rsidR="008C4C15" w:rsidRDefault="008C4C15" w:rsidP="00456820">
      <w:pPr>
        <w:pStyle w:val="berschrift3"/>
      </w:pPr>
      <w:r>
        <w:t>7.6</w:t>
      </w:r>
      <w:r>
        <w:tab/>
        <w:t>Auswerten</w:t>
      </w:r>
    </w:p>
    <w:p w14:paraId="466FC79A" w14:textId="7281E36D" w:rsidR="003E7A5F" w:rsidRDefault="004922A1" w:rsidP="006A4FD2">
      <w:r>
        <w:t>Anschliessend wird der gesamte Prozess ausgewertet. Diese Reflexion bezieht sich auf die Bewertung des erreichten Ergebnisses im Vergleich zum gesetzten Ziel. Die Erfahrungen, Probleme und das Verbesserungspotential des Projekts werden ebenfalls einbezogen.</w:t>
      </w:r>
    </w:p>
    <w:p w14:paraId="13482542" w14:textId="4AD99F07" w:rsidR="004922A1" w:rsidRDefault="004922A1" w:rsidP="004922A1">
      <w:pPr>
        <w:spacing w:line="259" w:lineRule="auto"/>
      </w:pPr>
      <w:r>
        <w:br w:type="page"/>
      </w:r>
    </w:p>
    <w:p w14:paraId="4C44B526" w14:textId="450AD54E" w:rsidR="00A66363" w:rsidRPr="00A66363" w:rsidRDefault="008C4C15" w:rsidP="006A4FD2">
      <w:pPr>
        <w:pStyle w:val="berschrift2"/>
        <w:numPr>
          <w:ilvl w:val="0"/>
          <w:numId w:val="2"/>
        </w:numPr>
      </w:pPr>
      <w:bookmarkStart w:id="115" w:name="_Toc163639526"/>
      <w:r>
        <w:lastRenderedPageBreak/>
        <w:t>Einleitung</w:t>
      </w:r>
      <w:bookmarkEnd w:id="115"/>
    </w:p>
    <w:p w14:paraId="084BAE77" w14:textId="6803DD52" w:rsidR="00A66363" w:rsidRDefault="008C4C15" w:rsidP="006A4FD2">
      <w:pPr>
        <w:pStyle w:val="berschrift2"/>
        <w:numPr>
          <w:ilvl w:val="0"/>
          <w:numId w:val="2"/>
        </w:numPr>
      </w:pPr>
      <w:bookmarkStart w:id="116" w:name="_Toc163639527"/>
      <w:r>
        <w:t>Informieren</w:t>
      </w:r>
      <w:bookmarkEnd w:id="116"/>
    </w:p>
    <w:p w14:paraId="1B5BB81B" w14:textId="63BBA3A1" w:rsidR="008C4C15" w:rsidRDefault="008C4C15" w:rsidP="006A4FD2">
      <w:pPr>
        <w:pStyle w:val="berschrift3"/>
      </w:pPr>
      <w:bookmarkStart w:id="117" w:name="_Toc163639528"/>
      <w:r>
        <w:t>9.1</w:t>
      </w:r>
      <w:r>
        <w:tab/>
        <w:t>Ziele der Aufgabenstellung</w:t>
      </w:r>
      <w:bookmarkEnd w:id="117"/>
    </w:p>
    <w:p w14:paraId="0F8A0668" w14:textId="623D884E" w:rsidR="004922A1" w:rsidRPr="004922A1" w:rsidRDefault="004922A1" w:rsidP="004922A1">
      <w:r>
        <w:t>Das Ziel der Aufgabe besteht darin</w:t>
      </w:r>
      <w:r w:rsidR="00217B69">
        <w:t xml:space="preserve">, dem Berater, die Funktionalität der Bestimmung eines Stellvertreters zu bieten für den Fall, dass der Berater abwesend sein sollte. Dies inkludiert den Datenstamm-Kundendaten, mit welcher der Stellvertreter arbeiten können muss, ohne dass diese Daten mit seinen eigenen vermischt werden. </w:t>
      </w:r>
    </w:p>
    <w:p w14:paraId="0E124E7F" w14:textId="6A53551E" w:rsidR="008C4C15" w:rsidRDefault="008C4C15" w:rsidP="006A4FD2">
      <w:pPr>
        <w:pStyle w:val="berschrift3"/>
      </w:pPr>
      <w:bookmarkStart w:id="118" w:name="_Toc163639529"/>
      <w:r>
        <w:t>9.2</w:t>
      </w:r>
      <w:r>
        <w:tab/>
        <w:t>Vorgaben</w:t>
      </w:r>
      <w:bookmarkEnd w:id="118"/>
      <w:r w:rsidR="00217B69">
        <w:t xml:space="preserve"> und Anforderungen</w:t>
      </w:r>
    </w:p>
    <w:p w14:paraId="21D4FBA1" w14:textId="1880A15F" w:rsidR="00217B69" w:rsidRPr="00217B69" w:rsidRDefault="00217B69" w:rsidP="00217B69">
      <w:r>
        <w:t>Wenn der Berater eine Anfrage an einen Stellvertreter schickt, muss dieser eine Benachrichtigung mit einem Link erhalten und diese Anfrage annehmen oder ablehnen können. Der Berater muss den Status dieser Anfrage auf einer Pendenzenliste einsehen können. Auf dieser ist ebenfalls ersichtlich, wer die Anfrage gestellt hat und wie lang diese dauert. Der Stellvertreter kann zwischen seinen eigenen Daten und denen des Beraters, welchen er vertritt, unterscheiden. Der Berater kann seinem Stellvertreter die Befugnis jederzeit wieder entziehen.</w:t>
      </w:r>
    </w:p>
    <w:p w14:paraId="5A12DB9D" w14:textId="2A6CDAA3" w:rsidR="001E2C1E" w:rsidRPr="001E2C1E" w:rsidRDefault="008C4C15" w:rsidP="001E2C1E">
      <w:pPr>
        <w:pStyle w:val="berschrift3"/>
      </w:pPr>
      <w:bookmarkStart w:id="119" w:name="_Toc163639530"/>
      <w:r>
        <w:t>9.3</w:t>
      </w:r>
      <w:r>
        <w:tab/>
        <w:t>Ist-Analyse</w:t>
      </w:r>
      <w:bookmarkEnd w:id="119"/>
    </w:p>
    <w:p w14:paraId="20C0936B" w14:textId="039CF630" w:rsidR="008C4C15" w:rsidRDefault="008C4C15" w:rsidP="006A4FD2">
      <w:pPr>
        <w:pStyle w:val="berschrift4"/>
      </w:pPr>
      <w:r>
        <w:t>9.3.1</w:t>
      </w:r>
      <w:r>
        <w:tab/>
      </w:r>
      <w:r w:rsidR="001E2C1E">
        <w:t>Überblick</w:t>
      </w:r>
    </w:p>
    <w:p w14:paraId="68E8E169" w14:textId="6EB594B0" w:rsidR="00003434" w:rsidRPr="00003434" w:rsidRDefault="00003434" w:rsidP="00003434">
      <w:r>
        <w:t>Im untenstehenden Diagramm ist die OVWEB-Anwendung inklusive ihrer Abhängigkeiten klar und übersichtlich dargestellt.</w:t>
      </w:r>
    </w:p>
    <w:p w14:paraId="0395DF93" w14:textId="4F80E2D9" w:rsidR="001E2C1E" w:rsidRPr="001E2C1E" w:rsidRDefault="00003434" w:rsidP="001E2C1E">
      <w:r>
        <w:rPr>
          <w:noProof/>
        </w:rPr>
        <w:drawing>
          <wp:inline distT="0" distB="0" distL="0" distR="0" wp14:anchorId="12DCB9E6" wp14:editId="6DF44827">
            <wp:extent cx="5759450" cy="3698240"/>
            <wp:effectExtent l="0" t="0" r="0" b="0"/>
            <wp:docPr id="16975350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98240"/>
                    </a:xfrm>
                    <a:prstGeom prst="rect">
                      <a:avLst/>
                    </a:prstGeom>
                    <a:noFill/>
                    <a:ln>
                      <a:noFill/>
                    </a:ln>
                  </pic:spPr>
                </pic:pic>
              </a:graphicData>
            </a:graphic>
          </wp:inline>
        </w:drawing>
      </w:r>
    </w:p>
    <w:p w14:paraId="384B292D" w14:textId="50FF863F" w:rsidR="008C4C15" w:rsidRDefault="008C4C15" w:rsidP="006A4FD2">
      <w:pPr>
        <w:pStyle w:val="berschrift4"/>
      </w:pPr>
      <w:r>
        <w:t>9.3.2</w:t>
      </w:r>
      <w:r>
        <w:tab/>
      </w:r>
      <w:r w:rsidR="001E2C1E">
        <w:t>Frontend</w:t>
      </w:r>
      <w:r>
        <w:tab/>
      </w:r>
    </w:p>
    <w:p w14:paraId="363BF8FF" w14:textId="1C7A5668" w:rsidR="00003434" w:rsidRDefault="006F0738" w:rsidP="00526B5F">
      <w:pPr>
        <w:pStyle w:val="Arbeitsjournal"/>
      </w:pPr>
      <w:r>
        <w:t>Kommunikation zum Backend</w:t>
      </w:r>
    </w:p>
    <w:p w14:paraId="00C9E91E" w14:textId="4BCF4177" w:rsidR="006F0738" w:rsidRDefault="006F0738" w:rsidP="00003434">
      <w:r>
        <w:t xml:space="preserve">Die Kommunikation zwischen dem Frontend und dem Backend erfolgt unter Benutzung des Client-API-Packages, welches automatisch von </w:t>
      </w:r>
      <w:proofErr w:type="spellStart"/>
      <w:r>
        <w:t>OpenAPI</w:t>
      </w:r>
      <w:proofErr w:type="spellEnd"/>
      <w:r>
        <w:t xml:space="preserve"> Maven Plugin basierend auf der Endpunktannotation im Backend generiert wird. Somit wird die typensichere Integration zwischen dem OVWEB Frontend und dem OVWEB Backend sichergestellt.</w:t>
      </w:r>
    </w:p>
    <w:p w14:paraId="09876FFE" w14:textId="5E83893E" w:rsidR="006F0738" w:rsidRDefault="006F0738" w:rsidP="00526B5F">
      <w:pPr>
        <w:pStyle w:val="Arbeitsjournal"/>
      </w:pPr>
      <w:r>
        <w:t>Server-Actions</w:t>
      </w:r>
    </w:p>
    <w:p w14:paraId="471F8178" w14:textId="7993C0FB" w:rsidR="006F0738" w:rsidRDefault="006F0738" w:rsidP="00003434">
      <w:r>
        <w:t xml:space="preserve">Um mit der OVWEB-Backend-API zu interagieren, werden Server Actions im OVWEB Frontend verwendet. Diese ermöglichen es die serverseitige Programmierlogik direkt im Frontend zu verwenden. Dies macht die Entwicklung effizienter und flexibler. Ebenfalls können durch diese Technik Daten abgerufen, verarbeitet und an das Backend gesendet werden, ohne dass der Browser zwischenspeichern muss, was die Performance und die Sicherheit der Plattform verbessert. </w:t>
      </w:r>
    </w:p>
    <w:p w14:paraId="504F350A" w14:textId="61632B35" w:rsidR="006F0738" w:rsidRDefault="006F0738" w:rsidP="00526B5F">
      <w:pPr>
        <w:pStyle w:val="Arbeitsjournal"/>
      </w:pPr>
      <w:proofErr w:type="spellStart"/>
      <w:r>
        <w:lastRenderedPageBreak/>
        <w:t>Storybook</w:t>
      </w:r>
      <w:proofErr w:type="spellEnd"/>
    </w:p>
    <w:p w14:paraId="4A72EB5B" w14:textId="523AAF20" w:rsidR="006F0738" w:rsidRDefault="00EA272F" w:rsidP="00003434">
      <w:proofErr w:type="spellStart"/>
      <w:r>
        <w:t>Storybook</w:t>
      </w:r>
      <w:proofErr w:type="spellEnd"/>
      <w:r>
        <w:t xml:space="preserve"> wird als eine zentrale Bibliothek für die UI-Komponenten und Seiten verwendet. In das </w:t>
      </w:r>
      <w:proofErr w:type="spellStart"/>
      <w:r>
        <w:t>Storybook</w:t>
      </w:r>
      <w:proofErr w:type="spellEnd"/>
      <w:r>
        <w:t xml:space="preserve"> werden sämtliche entwickelten Komponenten und Seiten eingetragen, sodass sie unabhängig vom Hauptsystem visualisiert werden können. Dies ermöglicht es, dass auch Personen ohne technischen Hintergrund die UI-Elemente betrachten und beurteilen können, ohne dass die gesamte Applikation gestartet werden muss. </w:t>
      </w:r>
    </w:p>
    <w:p w14:paraId="6B9E574C" w14:textId="77777777" w:rsidR="0070098F" w:rsidRPr="00003434" w:rsidRDefault="0070098F" w:rsidP="00003434"/>
    <w:p w14:paraId="4AFE5DEF" w14:textId="7EF32A6B" w:rsidR="008C4C15" w:rsidRDefault="008C4C15" w:rsidP="006A4FD2">
      <w:pPr>
        <w:pStyle w:val="berschrift4"/>
      </w:pPr>
      <w:r>
        <w:t>9.3.3</w:t>
      </w:r>
      <w:r>
        <w:tab/>
      </w:r>
      <w:r w:rsidR="001E2C1E">
        <w:t>Backend</w:t>
      </w:r>
    </w:p>
    <w:p w14:paraId="668A4144" w14:textId="60F6A8F7" w:rsidR="005E0FE9" w:rsidRPr="005E0FE9" w:rsidRDefault="005E0FE9" w:rsidP="00A86F6A">
      <w:r>
        <w:t xml:space="preserve">Das Backend wurde mit dem </w:t>
      </w:r>
      <w:proofErr w:type="spellStart"/>
      <w:r>
        <w:t>Jave</w:t>
      </w:r>
      <w:proofErr w:type="spellEnd"/>
      <w:r>
        <w:t xml:space="preserve">-Framework Springboot realisiert. </w:t>
      </w:r>
      <w:r w:rsidRPr="005E0FE9">
        <w:t>User, Customer, Taks und Adresse sind</w:t>
      </w:r>
      <w:r>
        <w:t xml:space="preserve"> im Model beinhaltet. Für die Datenbank wird PostgreSQL als Query-Sprache verwendet. Die Anbindung dieser Datenbank läuft mit der Hilfe von einem lokalen Docker-Container und wird durch </w:t>
      </w:r>
      <w:proofErr w:type="spellStart"/>
      <w:r>
        <w:t>Flyway</w:t>
      </w:r>
      <w:proofErr w:type="spellEnd"/>
      <w:r>
        <w:t xml:space="preserve"> versioniert.</w:t>
      </w:r>
    </w:p>
    <w:p w14:paraId="274379D6" w14:textId="71BCEEB5" w:rsidR="00F75A94" w:rsidRDefault="008C4C15" w:rsidP="00F75A94">
      <w:pPr>
        <w:pStyle w:val="berschrift4"/>
      </w:pPr>
      <w:r>
        <w:lastRenderedPageBreak/>
        <w:t>9.3.</w:t>
      </w:r>
      <w:r w:rsidR="001E2C1E">
        <w:t>4</w:t>
      </w:r>
      <w:r>
        <w:tab/>
      </w:r>
      <w:r w:rsidR="001E2C1E">
        <w:t>Klassen</w:t>
      </w:r>
      <w:r>
        <w:t>diagramm</w:t>
      </w:r>
      <w:r w:rsidR="005E0FE9">
        <w:t>e</w:t>
      </w:r>
    </w:p>
    <w:p w14:paraId="481E0D2B" w14:textId="4C4B1C8B" w:rsidR="005E0FE9" w:rsidRPr="005E0FE9" w:rsidRDefault="003F5A71" w:rsidP="005E0FE9">
      <w:r>
        <w:rPr>
          <w:noProof/>
        </w:rPr>
        <w:drawing>
          <wp:inline distT="0" distB="0" distL="0" distR="0" wp14:anchorId="3CE3A4F1" wp14:editId="283358BB">
            <wp:extent cx="3117390" cy="3971498"/>
            <wp:effectExtent l="0" t="0" r="6985" b="0"/>
            <wp:docPr id="16152451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984" cy="3981173"/>
                    </a:xfrm>
                    <a:prstGeom prst="rect">
                      <a:avLst/>
                    </a:prstGeom>
                    <a:noFill/>
                    <a:ln>
                      <a:noFill/>
                    </a:ln>
                  </pic:spPr>
                </pic:pic>
              </a:graphicData>
            </a:graphic>
          </wp:inline>
        </w:drawing>
      </w:r>
      <w:r w:rsidR="0046767C">
        <w:rPr>
          <w:noProof/>
        </w:rPr>
        <w:drawing>
          <wp:inline distT="0" distB="0" distL="0" distR="0" wp14:anchorId="4F92144D" wp14:editId="130B66E5">
            <wp:extent cx="2905040" cy="1392072"/>
            <wp:effectExtent l="0" t="0" r="0" b="0"/>
            <wp:docPr id="163416765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6761" cy="1392897"/>
                    </a:xfrm>
                    <a:prstGeom prst="rect">
                      <a:avLst/>
                    </a:prstGeom>
                    <a:noFill/>
                    <a:ln>
                      <a:noFill/>
                    </a:ln>
                  </pic:spPr>
                </pic:pic>
              </a:graphicData>
            </a:graphic>
          </wp:inline>
        </w:drawing>
      </w:r>
      <w:r w:rsidR="0046767C">
        <w:rPr>
          <w:noProof/>
        </w:rPr>
        <w:drawing>
          <wp:inline distT="0" distB="0" distL="0" distR="0" wp14:anchorId="71398C2F" wp14:editId="1B973650">
            <wp:extent cx="3259100" cy="3166281"/>
            <wp:effectExtent l="0" t="0" r="0" b="0"/>
            <wp:docPr id="84708815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0282" cy="3167429"/>
                    </a:xfrm>
                    <a:prstGeom prst="rect">
                      <a:avLst/>
                    </a:prstGeom>
                    <a:noFill/>
                    <a:ln>
                      <a:noFill/>
                    </a:ln>
                  </pic:spPr>
                </pic:pic>
              </a:graphicData>
            </a:graphic>
          </wp:inline>
        </w:drawing>
      </w:r>
    </w:p>
    <w:p w14:paraId="6C4FE1D9" w14:textId="18CBCC88" w:rsidR="001E2C1E" w:rsidRDefault="001E2C1E" w:rsidP="001E2C1E">
      <w:pPr>
        <w:pStyle w:val="berschrift4"/>
      </w:pPr>
      <w:r>
        <w:lastRenderedPageBreak/>
        <w:t>9.3.5</w:t>
      </w:r>
      <w:r>
        <w:tab/>
        <w:t>Datenbankdiagramm</w:t>
      </w:r>
    </w:p>
    <w:p w14:paraId="1F22A9A9" w14:textId="4ED2CB00" w:rsidR="00A86F6A" w:rsidRPr="00A86F6A" w:rsidRDefault="005E0FE9" w:rsidP="00A86F6A">
      <w:r>
        <w:t xml:space="preserve">Die Datenbank wird durch </w:t>
      </w:r>
      <w:proofErr w:type="spellStart"/>
      <w:r>
        <w:t>Flyway</w:t>
      </w:r>
      <w:proofErr w:type="spellEnd"/>
      <w:r>
        <w:t xml:space="preserve"> verwaltet und versioniert. Sie beinhaltet die gleichen Entitäten wie die einzelnen Models im Backend.</w:t>
      </w:r>
    </w:p>
    <w:p w14:paraId="4D2D86A8" w14:textId="273E22D3" w:rsidR="00F75A94" w:rsidRPr="00F75A94" w:rsidRDefault="00A86F6A" w:rsidP="00F75A94">
      <w:r>
        <w:rPr>
          <w:noProof/>
        </w:rPr>
        <w:drawing>
          <wp:inline distT="0" distB="0" distL="0" distR="0" wp14:anchorId="5A7A49C2" wp14:editId="73DE00AF">
            <wp:extent cx="2456597" cy="3290197"/>
            <wp:effectExtent l="0" t="0" r="1270" b="5715"/>
            <wp:docPr id="12327704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15" cy="3301472"/>
                    </a:xfrm>
                    <a:prstGeom prst="rect">
                      <a:avLst/>
                    </a:prstGeom>
                    <a:noFill/>
                    <a:ln>
                      <a:noFill/>
                    </a:ln>
                  </pic:spPr>
                </pic:pic>
              </a:graphicData>
            </a:graphic>
          </wp:inline>
        </w:drawing>
      </w:r>
    </w:p>
    <w:p w14:paraId="11006445" w14:textId="35B40010" w:rsidR="008C4C15" w:rsidRDefault="008C4C15" w:rsidP="006A4FD2">
      <w:pPr>
        <w:pStyle w:val="berschrift3"/>
      </w:pPr>
      <w:bookmarkStart w:id="120" w:name="_Toc163639531"/>
      <w:r>
        <w:t>9.4</w:t>
      </w:r>
      <w:r>
        <w:tab/>
        <w:t>User Stories</w:t>
      </w:r>
      <w:bookmarkEnd w:id="120"/>
      <w:r w:rsidR="0046767C">
        <w:t xml:space="preserve"> und Akzeptanzkriterien</w:t>
      </w:r>
    </w:p>
    <w:p w14:paraId="74E64835" w14:textId="557344F8" w:rsidR="0046767C" w:rsidRPr="0046767C" w:rsidRDefault="008C4C15" w:rsidP="0046767C">
      <w:pPr>
        <w:pStyle w:val="berschrift4"/>
      </w:pPr>
      <w:r>
        <w:t>9.4.1</w:t>
      </w:r>
      <w:r>
        <w:tab/>
        <w:t>Rollen</w:t>
      </w:r>
    </w:p>
    <w:p w14:paraId="6B144CAB" w14:textId="402B443F" w:rsidR="008C4C15" w:rsidRDefault="008C4C15" w:rsidP="006A4FD2">
      <w:pPr>
        <w:pStyle w:val="berschrift4"/>
      </w:pPr>
      <w:r>
        <w:t>9.4.2</w:t>
      </w:r>
      <w:r>
        <w:tab/>
        <w:t>Anforderungen</w:t>
      </w:r>
    </w:p>
    <w:tbl>
      <w:tblPr>
        <w:tblStyle w:val="Tabellenraster"/>
        <w:tblW w:w="0" w:type="auto"/>
        <w:tblLook w:val="04A0" w:firstRow="1" w:lastRow="0" w:firstColumn="1" w:lastColumn="0" w:noHBand="0" w:noVBand="1"/>
      </w:tblPr>
      <w:tblGrid>
        <w:gridCol w:w="1870"/>
        <w:gridCol w:w="3871"/>
        <w:gridCol w:w="3331"/>
      </w:tblGrid>
      <w:tr w:rsidR="0046767C" w:rsidRPr="00A256FF" w14:paraId="33698B89" w14:textId="7D4C42B3" w:rsidTr="0046767C">
        <w:trPr>
          <w:trHeight w:val="340"/>
        </w:trPr>
        <w:tc>
          <w:tcPr>
            <w:tcW w:w="1870" w:type="dxa"/>
            <w:tcBorders>
              <w:top w:val="single" w:sz="18" w:space="0" w:color="C00000"/>
              <w:left w:val="nil"/>
              <w:bottom w:val="single" w:sz="18" w:space="0" w:color="C00000"/>
              <w:right w:val="nil"/>
            </w:tcBorders>
            <w:vAlign w:val="center"/>
          </w:tcPr>
          <w:p w14:paraId="73781FD9" w14:textId="77777777" w:rsidR="0046767C" w:rsidRPr="00A256FF" w:rsidRDefault="0046767C" w:rsidP="000561EE">
            <w:pPr>
              <w:pStyle w:val="berschrift3"/>
              <w:rPr>
                <w:b/>
                <w:bCs/>
              </w:rPr>
            </w:pPr>
            <w:bookmarkStart w:id="121" w:name="_Toc148535663"/>
            <w:r w:rsidRPr="00A256FF">
              <w:rPr>
                <w:b/>
                <w:bCs/>
              </w:rPr>
              <w:t>Nummer</w:t>
            </w:r>
            <w:bookmarkEnd w:id="121"/>
          </w:p>
        </w:tc>
        <w:tc>
          <w:tcPr>
            <w:tcW w:w="3871" w:type="dxa"/>
            <w:tcBorders>
              <w:top w:val="single" w:sz="18" w:space="0" w:color="C00000"/>
              <w:left w:val="nil"/>
              <w:bottom w:val="single" w:sz="18" w:space="0" w:color="C00000"/>
              <w:right w:val="nil"/>
            </w:tcBorders>
            <w:vAlign w:val="center"/>
          </w:tcPr>
          <w:p w14:paraId="626AB9DF" w14:textId="77777777" w:rsidR="0046767C" w:rsidRPr="00A256FF" w:rsidRDefault="0046767C" w:rsidP="000561EE">
            <w:pPr>
              <w:pStyle w:val="berschrift3"/>
              <w:rPr>
                <w:b/>
                <w:bCs/>
              </w:rPr>
            </w:pPr>
            <w:bookmarkStart w:id="122" w:name="_Toc148535664"/>
            <w:r w:rsidRPr="00A256FF">
              <w:rPr>
                <w:b/>
                <w:bCs/>
              </w:rPr>
              <w:t>Story</w:t>
            </w:r>
            <w:bookmarkEnd w:id="122"/>
          </w:p>
        </w:tc>
        <w:tc>
          <w:tcPr>
            <w:tcW w:w="3331" w:type="dxa"/>
            <w:tcBorders>
              <w:top w:val="single" w:sz="18" w:space="0" w:color="C00000"/>
              <w:left w:val="nil"/>
              <w:bottom w:val="single" w:sz="18" w:space="0" w:color="C00000"/>
              <w:right w:val="nil"/>
            </w:tcBorders>
          </w:tcPr>
          <w:p w14:paraId="71A7CC2E" w14:textId="40D08BFD" w:rsidR="0046767C" w:rsidRPr="0046767C" w:rsidRDefault="0046767C" w:rsidP="0046767C">
            <w:pPr>
              <w:pStyle w:val="berschrift3"/>
              <w:rPr>
                <w:b/>
                <w:bCs/>
              </w:rPr>
            </w:pPr>
            <w:r>
              <w:rPr>
                <w:b/>
                <w:bCs/>
              </w:rPr>
              <w:t>Akzeptanzkriterien</w:t>
            </w:r>
          </w:p>
        </w:tc>
      </w:tr>
      <w:tr w:rsidR="0046767C" w:rsidRPr="00A256FF" w14:paraId="6F76DCC8" w14:textId="4D50E3FE" w:rsidTr="0046767C">
        <w:trPr>
          <w:trHeight w:val="412"/>
        </w:trPr>
        <w:tc>
          <w:tcPr>
            <w:tcW w:w="1870" w:type="dxa"/>
            <w:tcBorders>
              <w:top w:val="single" w:sz="18" w:space="0" w:color="C00000"/>
              <w:left w:val="single" w:sz="12" w:space="0" w:color="FFFFFF" w:themeColor="background1"/>
              <w:bottom w:val="single" w:sz="12" w:space="0" w:color="auto"/>
              <w:right w:val="single" w:sz="12" w:space="0" w:color="FFFFFF" w:themeColor="background1"/>
            </w:tcBorders>
          </w:tcPr>
          <w:p w14:paraId="731AD358" w14:textId="77777777" w:rsidR="0046767C" w:rsidRPr="00A256FF" w:rsidRDefault="0046767C" w:rsidP="000561EE">
            <w:pPr>
              <w:pStyle w:val="LauftextGenerali"/>
            </w:pPr>
            <w:r w:rsidRPr="00A256FF">
              <w:t>User Story – 01</w:t>
            </w:r>
          </w:p>
        </w:tc>
        <w:tc>
          <w:tcPr>
            <w:tcW w:w="3871" w:type="dxa"/>
            <w:tcBorders>
              <w:top w:val="single" w:sz="18" w:space="0" w:color="C00000"/>
              <w:left w:val="single" w:sz="12" w:space="0" w:color="FFFFFF" w:themeColor="background1"/>
              <w:bottom w:val="single" w:sz="12" w:space="0" w:color="auto"/>
              <w:right w:val="single" w:sz="12" w:space="0" w:color="FFFFFF" w:themeColor="background1"/>
            </w:tcBorders>
          </w:tcPr>
          <w:p w14:paraId="672AC93B" w14:textId="4E2DA68D" w:rsidR="0046767C" w:rsidRPr="00A256FF" w:rsidRDefault="00100293" w:rsidP="000561EE">
            <w:pPr>
              <w:pStyle w:val="LauftextGenerali"/>
            </w:pPr>
            <w:r w:rsidRPr="00100293">
              <w:rPr>
                <w:b/>
                <w:bCs/>
              </w:rPr>
              <w:t>Als</w:t>
            </w:r>
            <w:r>
              <w:t xml:space="preserve"> Versicherungsberater </w:t>
            </w:r>
            <w:r w:rsidRPr="00100293">
              <w:rPr>
                <w:b/>
                <w:bCs/>
              </w:rPr>
              <w:t>möchte ich</w:t>
            </w:r>
            <w:r>
              <w:t xml:space="preserve"> die Möglichkeit haben, einen Stellvertreter </w:t>
            </w:r>
            <w:r w:rsidR="001620DF">
              <w:t>anzufragen</w:t>
            </w:r>
            <w:r>
              <w:t xml:space="preserve">, </w:t>
            </w:r>
            <w:r w:rsidRPr="00100293">
              <w:rPr>
                <w:b/>
                <w:bCs/>
              </w:rPr>
              <w:t>damit</w:t>
            </w:r>
            <w:r>
              <w:t xml:space="preserve"> mich jemand vertreten kann.</w:t>
            </w:r>
          </w:p>
        </w:tc>
        <w:tc>
          <w:tcPr>
            <w:tcW w:w="3331" w:type="dxa"/>
            <w:tcBorders>
              <w:top w:val="single" w:sz="18" w:space="0" w:color="C00000"/>
              <w:left w:val="single" w:sz="12" w:space="0" w:color="FFFFFF" w:themeColor="background1"/>
              <w:bottom w:val="single" w:sz="12" w:space="0" w:color="auto"/>
              <w:right w:val="single" w:sz="12" w:space="0" w:color="FFFFFF" w:themeColor="background1"/>
            </w:tcBorders>
          </w:tcPr>
          <w:p w14:paraId="334754AD" w14:textId="7C5722C7" w:rsidR="0046767C" w:rsidRPr="00A256FF" w:rsidRDefault="008311D8" w:rsidP="000561EE">
            <w:pPr>
              <w:pStyle w:val="LauftextGenerali"/>
            </w:pPr>
            <w:r>
              <w:t>AC 1.1: Eingeloggt habe ich die Möglichkeit einen Knopf zu drücken und einen Berater auszuwählen, an welchen ich eine Anfrage schicken kann.</w:t>
            </w:r>
            <w:r>
              <w:br/>
            </w:r>
            <w:r w:rsidR="001620DF">
              <w:t>AC 1.</w:t>
            </w:r>
            <w:r>
              <w:t>2</w:t>
            </w:r>
            <w:r w:rsidR="001620DF">
              <w:t>: Wenn ein Berater eine Anfrage verschickt, kommt diese beim Stellvertreter an.</w:t>
            </w:r>
          </w:p>
        </w:tc>
      </w:tr>
      <w:tr w:rsidR="0046767C" w:rsidRPr="00A256FF" w14:paraId="64D08330" w14:textId="52883CAD"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3E00EAA1" w14:textId="77777777" w:rsidR="0046767C" w:rsidRPr="00A256FF" w:rsidRDefault="0046767C" w:rsidP="000561EE">
            <w:pPr>
              <w:pStyle w:val="LauftextGenerali"/>
            </w:pPr>
            <w:r w:rsidRPr="00A256FF">
              <w:t>User Story – 02</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435F3A3" w14:textId="152DE7A5" w:rsidR="0046767C" w:rsidRPr="00A256FF" w:rsidRDefault="00100293" w:rsidP="000561EE">
            <w:pPr>
              <w:pStyle w:val="LauftextGenerali"/>
            </w:pPr>
            <w:r w:rsidRPr="008311D8">
              <w:rPr>
                <w:b/>
                <w:bCs/>
              </w:rPr>
              <w:t xml:space="preserve">Als </w:t>
            </w:r>
            <w:r>
              <w:t xml:space="preserve">Versicherungsberater </w:t>
            </w:r>
            <w:r w:rsidRPr="008311D8">
              <w:rPr>
                <w:b/>
                <w:bCs/>
              </w:rPr>
              <w:t>möchte ich</w:t>
            </w:r>
            <w:r>
              <w:t xml:space="preserve"> sehen welchen Status meine Anfrage an einen Stellvertreter hat, </w:t>
            </w:r>
            <w:r w:rsidRPr="008311D8">
              <w:rPr>
                <w:b/>
                <w:bCs/>
              </w:rPr>
              <w:t xml:space="preserve">damit </w:t>
            </w:r>
            <w:r>
              <w:t xml:space="preserve">ich </w:t>
            </w:r>
            <w:r w:rsidR="008311D8">
              <w:t>weiss,</w:t>
            </w:r>
            <w:r>
              <w:t xml:space="preserve"> ob ich jemand anderen suchen muss.</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4F8C8BCB" w14:textId="47496E3A" w:rsidR="0046767C" w:rsidRDefault="008311D8" w:rsidP="000561EE">
            <w:pPr>
              <w:pStyle w:val="LauftextGenerali"/>
            </w:pPr>
            <w:r>
              <w:t>AC 2.1: In der Pendenzenliste wird der Status der Anfrage angezeigt</w:t>
            </w:r>
            <w:r>
              <w:br/>
              <w:t>AC 2.2: Es gibt die 3 Status «</w:t>
            </w:r>
            <w:proofErr w:type="spellStart"/>
            <w:r>
              <w:t>Pending</w:t>
            </w:r>
            <w:proofErr w:type="spellEnd"/>
            <w:r>
              <w:t>», «</w:t>
            </w:r>
            <w:proofErr w:type="spellStart"/>
            <w:r>
              <w:t>Accepted</w:t>
            </w:r>
            <w:proofErr w:type="spellEnd"/>
            <w:r>
              <w:t>» und «</w:t>
            </w:r>
            <w:proofErr w:type="spellStart"/>
            <w:r>
              <w:t>Declined</w:t>
            </w:r>
            <w:proofErr w:type="spellEnd"/>
            <w:r>
              <w:t>».</w:t>
            </w:r>
          </w:p>
        </w:tc>
      </w:tr>
      <w:tr w:rsidR="0046767C" w:rsidRPr="00A256FF" w14:paraId="1C8B847A" w14:textId="5DDBC781"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2E45B383" w14:textId="77777777" w:rsidR="0046767C" w:rsidRPr="00A256FF" w:rsidRDefault="0046767C" w:rsidP="000561EE">
            <w:pPr>
              <w:pStyle w:val="LauftextGenerali"/>
            </w:pPr>
            <w:r w:rsidRPr="00A256FF">
              <w:t>User Story – 03</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30471B8" w14:textId="0D8C93CC" w:rsidR="0046767C" w:rsidRPr="00A256FF" w:rsidRDefault="00100293" w:rsidP="000561EE">
            <w:pPr>
              <w:pStyle w:val="LauftextGenerali"/>
            </w:pPr>
            <w:r w:rsidRPr="008311D8">
              <w:rPr>
                <w:b/>
                <w:bCs/>
              </w:rPr>
              <w:t>Als</w:t>
            </w:r>
            <w:r>
              <w:t xml:space="preserve"> Versicherungsberater </w:t>
            </w:r>
            <w:r w:rsidRPr="008311D8">
              <w:rPr>
                <w:b/>
                <w:bCs/>
              </w:rPr>
              <w:t>möchte ich</w:t>
            </w:r>
            <w:r>
              <w:t xml:space="preserve"> eine E-Mail mit der Antwort des möglichen Stellvertreters erhalten, </w:t>
            </w:r>
            <w:r w:rsidRPr="008311D8">
              <w:rPr>
                <w:b/>
                <w:bCs/>
              </w:rPr>
              <w:t>damit</w:t>
            </w:r>
            <w:r>
              <w:t xml:space="preserve"> ich </w:t>
            </w:r>
            <w:r w:rsidR="008311D8">
              <w:t>weiss,</w:t>
            </w:r>
            <w:r>
              <w:t xml:space="preserve"> ob er sie angenommen oder abgelehnt hat.</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53819B1F" w14:textId="302CB953" w:rsidR="0046767C" w:rsidRPr="00A256FF" w:rsidRDefault="008311D8" w:rsidP="000561EE">
            <w:pPr>
              <w:pStyle w:val="LauftextGenerali"/>
            </w:pPr>
            <w:r>
              <w:t xml:space="preserve">AC 3.1: </w:t>
            </w:r>
            <w:r w:rsidR="00305AF2">
              <w:t xml:space="preserve">Wenn der Stellvertreter annimmt oder </w:t>
            </w:r>
            <w:proofErr w:type="gramStart"/>
            <w:r w:rsidR="00305AF2">
              <w:t>ablehnt</w:t>
            </w:r>
            <w:proofErr w:type="gramEnd"/>
            <w:r w:rsidR="00305AF2">
              <w:t xml:space="preserve"> wird dem Versicherungsberater </w:t>
            </w:r>
            <w:r w:rsidR="007806AA">
              <w:t>eine Email mit der korrekten Antwort zugestellt.</w:t>
            </w:r>
          </w:p>
        </w:tc>
      </w:tr>
      <w:tr w:rsidR="0046767C" w:rsidRPr="00A256FF" w14:paraId="36217138" w14:textId="2E28C662"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2F65EDA0" w14:textId="77777777" w:rsidR="0046767C" w:rsidRPr="00A256FF" w:rsidRDefault="0046767C" w:rsidP="000561EE">
            <w:pPr>
              <w:pStyle w:val="LauftextGenerali"/>
            </w:pPr>
            <w:r w:rsidRPr="00A256FF">
              <w:t>User Story – 04</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7459DA87" w14:textId="52D1BB24" w:rsidR="0046767C" w:rsidRPr="00A256FF" w:rsidRDefault="00100293" w:rsidP="000561EE">
            <w:pPr>
              <w:pStyle w:val="LauftextGenerali"/>
            </w:pPr>
            <w:r w:rsidRPr="008311D8">
              <w:rPr>
                <w:b/>
                <w:bCs/>
              </w:rPr>
              <w:t>Als</w:t>
            </w:r>
            <w:r>
              <w:t xml:space="preserve"> Versicherungsberater </w:t>
            </w:r>
            <w:r w:rsidRPr="008311D8">
              <w:rPr>
                <w:b/>
                <w:bCs/>
              </w:rPr>
              <w:t>möchte ich</w:t>
            </w:r>
            <w:r>
              <w:t xml:space="preserve"> ein Pop</w:t>
            </w:r>
            <w:r w:rsidR="008311D8">
              <w:t>-u</w:t>
            </w:r>
            <w:r>
              <w:t xml:space="preserve">p </w:t>
            </w:r>
            <w:r w:rsidR="001620DF">
              <w:t xml:space="preserve">erhalten, </w:t>
            </w:r>
            <w:r w:rsidR="001620DF" w:rsidRPr="008311D8">
              <w:rPr>
                <w:b/>
                <w:bCs/>
              </w:rPr>
              <w:t>damit</w:t>
            </w:r>
            <w:r w:rsidR="001620DF">
              <w:t xml:space="preserve"> ich in diesem den richtigen Berater suchen und das richtige Datum für die Anfrage eingeben kann.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6D4F7A6F" w14:textId="31F739A6" w:rsidR="0046767C" w:rsidRPr="00A256FF" w:rsidRDefault="007806AA" w:rsidP="000561EE">
            <w:pPr>
              <w:pStyle w:val="LauftextGenerali"/>
            </w:pPr>
            <w:r>
              <w:t>AC 4.1: Wenn der Berater auf den «</w:t>
            </w:r>
            <w:proofErr w:type="spellStart"/>
            <w:r>
              <w:t>Stv</w:t>
            </w:r>
            <w:proofErr w:type="spellEnd"/>
            <w:r>
              <w:t>. Request»-Knopf drückt soll sich das Pop-up öffnen.</w:t>
            </w:r>
            <w:r>
              <w:br/>
              <w:t xml:space="preserve">AC 4.2: Das Pop-up besteht aus mind. drei Feldern und zwei Knöpfen (Name </w:t>
            </w:r>
            <w:r>
              <w:lastRenderedPageBreak/>
              <w:t>des Beraters, Startdatum, Enddatum, Abbrechen und Senden)</w:t>
            </w:r>
          </w:p>
        </w:tc>
      </w:tr>
      <w:tr w:rsidR="0046767C" w:rsidRPr="00A256FF" w14:paraId="2FE73094" w14:textId="1D18F68D"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3C0134B4" w14:textId="77777777" w:rsidR="0046767C" w:rsidRPr="00A256FF" w:rsidRDefault="0046767C" w:rsidP="000561EE">
            <w:pPr>
              <w:pStyle w:val="LauftextGenerali"/>
            </w:pPr>
            <w:r w:rsidRPr="00A256FF">
              <w:lastRenderedPageBreak/>
              <w:t>User Story – 05</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154FC28C" w14:textId="16818BEC" w:rsidR="0046767C" w:rsidRPr="00A256FF" w:rsidRDefault="001620DF" w:rsidP="000561EE">
            <w:pPr>
              <w:pStyle w:val="LauftextGenerali"/>
            </w:pPr>
            <w:r w:rsidRPr="008311D8">
              <w:rPr>
                <w:b/>
                <w:bCs/>
              </w:rPr>
              <w:t>Als</w:t>
            </w:r>
            <w:r>
              <w:t xml:space="preserve"> Stellvertreter </w:t>
            </w:r>
            <w:r w:rsidRPr="008311D8">
              <w:rPr>
                <w:b/>
                <w:bCs/>
              </w:rPr>
              <w:t>möchte ich</w:t>
            </w:r>
            <w:r>
              <w:t xml:space="preserve"> meine Anfragen in der Pendenzenliste sehen, </w:t>
            </w:r>
            <w:r w:rsidRPr="008311D8">
              <w:rPr>
                <w:b/>
                <w:bCs/>
              </w:rPr>
              <w:t>damit</w:t>
            </w:r>
            <w:r>
              <w:t xml:space="preserve"> ich diese dort einfach annehmen oder ablehnen kann.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61B74D5F" w14:textId="49D6934B" w:rsidR="0046767C" w:rsidRPr="00A256FF" w:rsidRDefault="007806AA" w:rsidP="000561EE">
            <w:pPr>
              <w:pStyle w:val="LauftextGenerali"/>
            </w:pPr>
            <w:r>
              <w:t xml:space="preserve">AC 5.1: Die Anfragen müssen in der Pendenzenliste angezeigt werden. </w:t>
            </w:r>
            <w:r w:rsidR="00B6664F">
              <w:br/>
              <w:t>AC 5.2: Wenn der Stellvertreter ablehnt oder annimmt, verschwinden die Knöpfe und die Pendenz wird als «</w:t>
            </w:r>
            <w:proofErr w:type="spellStart"/>
            <w:r w:rsidR="00B6664F">
              <w:t>declined</w:t>
            </w:r>
            <w:proofErr w:type="spellEnd"/>
            <w:r w:rsidR="00B6664F">
              <w:t>» angezeigt.</w:t>
            </w:r>
            <w:r w:rsidR="00B6664F">
              <w:br/>
              <w:t>AC 5.3: Wenn der Stellvertreter annimmt, wir die Pendenz als «</w:t>
            </w:r>
            <w:proofErr w:type="spellStart"/>
            <w:r w:rsidR="00B6664F">
              <w:t>accepted</w:t>
            </w:r>
            <w:proofErr w:type="spellEnd"/>
            <w:r w:rsidR="00B6664F">
              <w:t>» angezeigt.</w:t>
            </w:r>
          </w:p>
        </w:tc>
      </w:tr>
      <w:tr w:rsidR="0046767C" w:rsidRPr="00A256FF" w14:paraId="0EE0AB96" w14:textId="502020A9"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533F6EB0" w14:textId="77777777" w:rsidR="0046767C" w:rsidRPr="00A256FF" w:rsidRDefault="0046767C" w:rsidP="000561EE">
            <w:pPr>
              <w:pStyle w:val="LauftextGenerali"/>
            </w:pPr>
            <w:r w:rsidRPr="00A256FF">
              <w:t>User Story – 06</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386365F" w14:textId="5469C9D5" w:rsidR="0046767C" w:rsidRPr="00A256FF" w:rsidRDefault="001620DF" w:rsidP="000561EE">
            <w:pPr>
              <w:pStyle w:val="LauftextGenerali"/>
            </w:pPr>
            <w:r w:rsidRPr="008311D8">
              <w:rPr>
                <w:b/>
                <w:bCs/>
              </w:rPr>
              <w:t>Als</w:t>
            </w:r>
            <w:r>
              <w:t xml:space="preserve"> Stellvertreter </w:t>
            </w:r>
            <w:r w:rsidRPr="008311D8">
              <w:rPr>
                <w:b/>
                <w:bCs/>
              </w:rPr>
              <w:t>möchte ich</w:t>
            </w:r>
            <w:r>
              <w:t xml:space="preserve"> zwischen meinem und den Personen, die ich Stellvertrete einfach wechseln können, </w:t>
            </w:r>
            <w:r w:rsidRPr="008311D8">
              <w:rPr>
                <w:b/>
                <w:bCs/>
              </w:rPr>
              <w:t>damit</w:t>
            </w:r>
            <w:r>
              <w:t xml:space="preserve"> die Kundendaten nicht vermischt werden.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7B91C37D" w14:textId="4E0C61F7" w:rsidR="0046767C" w:rsidRPr="00A256FF" w:rsidRDefault="00B6664F" w:rsidP="000561EE">
            <w:pPr>
              <w:pStyle w:val="LauftextGenerali"/>
            </w:pPr>
            <w:r>
              <w:t>AC 6.1: Wenn der Stellvertreter auf den Knopf drückt, wechselt sich das Profil</w:t>
            </w:r>
            <w:r>
              <w:br/>
              <w:t>AC 6.2: Der Knopf ist sichtbar ab de</w:t>
            </w:r>
            <w:r w:rsidR="00E40C7E">
              <w:t>m Startdatum der Stellvertretung.</w:t>
            </w:r>
            <w:r w:rsidR="00E40C7E">
              <w:br/>
              <w:t>AC 6.2: Der Knopf verschwindet, wenn das Enddatum erreicht ist.</w:t>
            </w:r>
          </w:p>
        </w:tc>
      </w:tr>
      <w:tr w:rsidR="0046767C" w:rsidRPr="00A256FF" w14:paraId="09C469A3" w14:textId="22059949"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5C23617F" w14:textId="77777777" w:rsidR="0046767C" w:rsidRPr="00A256FF" w:rsidRDefault="0046767C" w:rsidP="000561EE">
            <w:pPr>
              <w:pStyle w:val="LauftextGenerali"/>
            </w:pPr>
            <w:r w:rsidRPr="00A256FF">
              <w:t>User Story – 07</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54603454" w14:textId="19F0DACA" w:rsidR="0046767C" w:rsidRPr="00A256FF" w:rsidRDefault="001620DF" w:rsidP="000561EE">
            <w:pPr>
              <w:pStyle w:val="LauftextGenerali"/>
            </w:pPr>
            <w:r w:rsidRPr="008311D8">
              <w:rPr>
                <w:b/>
                <w:bCs/>
              </w:rPr>
              <w:t>Als</w:t>
            </w:r>
            <w:r>
              <w:t xml:space="preserve"> Stellvertreter </w:t>
            </w:r>
            <w:r w:rsidRPr="003616A7">
              <w:rPr>
                <w:b/>
                <w:bCs/>
              </w:rPr>
              <w:t>möchte ich</w:t>
            </w:r>
            <w:r>
              <w:t xml:space="preserve"> eine E-Mail erhalten, wenn ich eine Anfrage als Stellvertreter für jemanden bekommen habe, </w:t>
            </w:r>
            <w:r w:rsidRPr="008311D8">
              <w:rPr>
                <w:b/>
                <w:bCs/>
              </w:rPr>
              <w:t>damit</w:t>
            </w:r>
            <w:r>
              <w:t xml:space="preserve"> ich die Anfrage </w:t>
            </w:r>
            <w:r w:rsidR="003616A7">
              <w:t>sehe,</w:t>
            </w:r>
            <w:r>
              <w:t xml:space="preserve"> obwohl ich die Applikation nicht offen habe.</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4BD63732" w14:textId="43412289" w:rsidR="0046767C" w:rsidRPr="00A256FF" w:rsidRDefault="00E40C7E" w:rsidP="000561EE">
            <w:pPr>
              <w:pStyle w:val="LauftextGenerali"/>
            </w:pPr>
            <w:r>
              <w:t xml:space="preserve">AC 7.1: </w:t>
            </w:r>
            <w:r w:rsidR="00894B71">
              <w:t>Wenn eine Anfrage an einen Stellvertreter geschickt wird, soll die E-Mail abgeschickt werden, mit den Informationen der Person, welche die Anfrage geschickt hat.</w:t>
            </w:r>
          </w:p>
        </w:tc>
      </w:tr>
      <w:tr w:rsidR="00E40C7E" w:rsidRPr="00A256FF" w14:paraId="2B3478C2" w14:textId="77777777"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7E731D7B" w14:textId="193BF9DD" w:rsidR="00E40C7E" w:rsidRPr="00A256FF" w:rsidRDefault="00E40C7E" w:rsidP="000561EE">
            <w:pPr>
              <w:pStyle w:val="LauftextGenerali"/>
            </w:pPr>
            <w:r>
              <w:t>User Story – 08</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213EF80A" w14:textId="56F644E1" w:rsidR="00E40C7E" w:rsidRPr="008311D8" w:rsidRDefault="00E40C7E" w:rsidP="000561EE">
            <w:pPr>
              <w:pStyle w:val="LauftextGenerali"/>
              <w:rPr>
                <w:b/>
                <w:bCs/>
              </w:rPr>
            </w:pPr>
            <w:r>
              <w:rPr>
                <w:b/>
                <w:bCs/>
              </w:rPr>
              <w:t xml:space="preserve">Als </w:t>
            </w:r>
            <w:r w:rsidRPr="00E40C7E">
              <w:t xml:space="preserve">Stellvertreter </w:t>
            </w:r>
            <w:r>
              <w:rPr>
                <w:b/>
                <w:bCs/>
              </w:rPr>
              <w:t xml:space="preserve">möchte ich </w:t>
            </w:r>
            <w:r w:rsidRPr="00E40C7E">
              <w:t>die Möglichkeit haben die Stellvertretung jederzeit beenden zu können.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07BE50F5" w14:textId="13DB6FE0" w:rsidR="00E40C7E" w:rsidRPr="00A256FF" w:rsidRDefault="00894B71" w:rsidP="000561EE">
            <w:pPr>
              <w:pStyle w:val="LauftextGenerali"/>
            </w:pPr>
            <w:r>
              <w:t xml:space="preserve">AC8.1: </w:t>
            </w:r>
            <w:r w:rsidR="00E67832">
              <w:t xml:space="preserve">Der </w:t>
            </w:r>
            <w:proofErr w:type="spellStart"/>
            <w:r w:rsidR="00E67832">
              <w:t>Befugnisgeber</w:t>
            </w:r>
            <w:proofErr w:type="spellEnd"/>
            <w:r w:rsidR="00E67832">
              <w:t xml:space="preserve"> muss einen Knopf haben, mit dem er die Stellvertretung jederzeit beenden kann.</w:t>
            </w:r>
          </w:p>
        </w:tc>
      </w:tr>
    </w:tbl>
    <w:p w14:paraId="5970303B" w14:textId="77777777" w:rsidR="0046767C" w:rsidRPr="0046767C" w:rsidRDefault="0046767C" w:rsidP="0046767C"/>
    <w:p w14:paraId="0346D201" w14:textId="72FDBB6D" w:rsidR="00A66363" w:rsidRDefault="008C4C15" w:rsidP="006A4FD2">
      <w:pPr>
        <w:pStyle w:val="berschrift2"/>
        <w:numPr>
          <w:ilvl w:val="0"/>
          <w:numId w:val="2"/>
        </w:numPr>
      </w:pPr>
      <w:bookmarkStart w:id="123" w:name="_Toc163639532"/>
      <w:r>
        <w:t>Planen</w:t>
      </w:r>
      <w:bookmarkEnd w:id="123"/>
    </w:p>
    <w:p w14:paraId="6EF4F299" w14:textId="6C0F16D1" w:rsidR="008C4C15" w:rsidRDefault="008C4C15" w:rsidP="006A4FD2">
      <w:pPr>
        <w:pStyle w:val="berschrift3"/>
      </w:pPr>
      <w:bookmarkStart w:id="124" w:name="_Toc163639533"/>
      <w:r>
        <w:t>10.1</w:t>
      </w:r>
      <w:r>
        <w:tab/>
        <w:t>Realisierungskonzept</w:t>
      </w:r>
      <w:bookmarkEnd w:id="124"/>
    </w:p>
    <w:p w14:paraId="1D55F9FE" w14:textId="5990D1E4" w:rsidR="008C4C15" w:rsidRDefault="008C4C15" w:rsidP="006A4FD2">
      <w:pPr>
        <w:pStyle w:val="berschrift4"/>
      </w:pPr>
      <w:r>
        <w:t>10.1.1</w:t>
      </w:r>
      <w:r>
        <w:tab/>
        <w:t>Soll-Zustand</w:t>
      </w:r>
    </w:p>
    <w:p w14:paraId="3D2592D8" w14:textId="657F3CE9" w:rsidR="004B3841" w:rsidRPr="00E67832" w:rsidRDefault="00E67832" w:rsidP="00E67832">
      <w:r>
        <w:t xml:space="preserve">Der Soll-Zustand soll Versicherungsberatern ermöglichen einen Stellvertreter zu bestimmen, falls sie einmal abwesend sein sollten. </w:t>
      </w:r>
    </w:p>
    <w:p w14:paraId="339751AA" w14:textId="76A0C571" w:rsidR="008C4C15" w:rsidRDefault="008C4C15" w:rsidP="006A4FD2">
      <w:pPr>
        <w:pStyle w:val="berschrift4"/>
      </w:pPr>
      <w:r>
        <w:t>10.1.2</w:t>
      </w:r>
      <w:r>
        <w:tab/>
        <w:t>Frontend</w:t>
      </w:r>
    </w:p>
    <w:p w14:paraId="35672305" w14:textId="147D59A2" w:rsidR="008C4C15" w:rsidRDefault="008C4C15" w:rsidP="006A4FD2">
      <w:pPr>
        <w:pStyle w:val="berschrift4"/>
      </w:pPr>
      <w:r>
        <w:t>10.1.3</w:t>
      </w:r>
      <w:r>
        <w:tab/>
      </w:r>
      <w:proofErr w:type="gramStart"/>
      <w:r>
        <w:t>Backend</w:t>
      </w:r>
      <w:proofErr w:type="gramEnd"/>
    </w:p>
    <w:p w14:paraId="4FB061E0" w14:textId="05199496" w:rsidR="008C4C15" w:rsidRDefault="008C4C15" w:rsidP="006A4FD2">
      <w:pPr>
        <w:pStyle w:val="berschrift3"/>
      </w:pPr>
      <w:bookmarkStart w:id="125" w:name="_Toc163639534"/>
      <w:r>
        <w:t>10.2</w:t>
      </w:r>
      <w:r>
        <w:tab/>
        <w:t>Testkonzept</w:t>
      </w:r>
      <w:bookmarkEnd w:id="125"/>
    </w:p>
    <w:p w14:paraId="7D3D3D11" w14:textId="30C7C40B" w:rsidR="008C4C15" w:rsidRDefault="008C4C15" w:rsidP="006A4FD2">
      <w:pPr>
        <w:pStyle w:val="berschrift4"/>
      </w:pPr>
      <w:r>
        <w:t>10.2.1</w:t>
      </w:r>
      <w:r>
        <w:tab/>
        <w:t>Testziele</w:t>
      </w:r>
    </w:p>
    <w:p w14:paraId="17DB4CD1" w14:textId="7B56A752" w:rsidR="008C4C15" w:rsidRDefault="008C4C15" w:rsidP="006A4FD2">
      <w:pPr>
        <w:pStyle w:val="berschrift4"/>
      </w:pPr>
      <w:r>
        <w:t>10.2.2</w:t>
      </w:r>
      <w:r>
        <w:tab/>
        <w:t>Testumgebung</w:t>
      </w:r>
    </w:p>
    <w:p w14:paraId="1E2A9EFC" w14:textId="5397064A" w:rsidR="008C4C15" w:rsidRDefault="008C4C15" w:rsidP="006A4FD2">
      <w:pPr>
        <w:pStyle w:val="berschrift4"/>
      </w:pPr>
      <w:r>
        <w:t>10.2.3</w:t>
      </w:r>
      <w:r>
        <w:tab/>
        <w:t>Testfälle</w:t>
      </w:r>
    </w:p>
    <w:p w14:paraId="145EAFB2" w14:textId="637F3652" w:rsidR="008C4C15" w:rsidRDefault="008C4C15" w:rsidP="006A4FD2">
      <w:pPr>
        <w:pStyle w:val="berschrift3"/>
      </w:pPr>
      <w:bookmarkStart w:id="126" w:name="_Toc163639535"/>
      <w:r>
        <w:t>10.3</w:t>
      </w:r>
      <w:r>
        <w:tab/>
        <w:t>Aktivitätsdiagramme</w:t>
      </w:r>
      <w:bookmarkEnd w:id="126"/>
    </w:p>
    <w:p w14:paraId="045476DA" w14:textId="5428CEA0" w:rsidR="008C4C15" w:rsidRDefault="008C4C15" w:rsidP="006A4FD2">
      <w:pPr>
        <w:pStyle w:val="berschrift3"/>
      </w:pPr>
      <w:bookmarkStart w:id="127" w:name="_Toc163639536"/>
      <w:r>
        <w:t>10.4</w:t>
      </w:r>
      <w:r>
        <w:tab/>
        <w:t>Sequenzdiagramme</w:t>
      </w:r>
      <w:bookmarkEnd w:id="127"/>
    </w:p>
    <w:p w14:paraId="54B3BE06" w14:textId="7ED8EB82" w:rsidR="008C4C15" w:rsidRDefault="008C4C15" w:rsidP="006A4FD2">
      <w:pPr>
        <w:pStyle w:val="berschrift3"/>
      </w:pPr>
      <w:bookmarkStart w:id="128" w:name="_Toc163639537"/>
      <w:r>
        <w:t>10.5</w:t>
      </w:r>
      <w:r>
        <w:tab/>
        <w:t>Klassendiagramm</w:t>
      </w:r>
      <w:bookmarkEnd w:id="128"/>
    </w:p>
    <w:p w14:paraId="5AFE5F81" w14:textId="05C9D84F" w:rsidR="008C4C15" w:rsidRDefault="008C4C15" w:rsidP="006A4FD2">
      <w:pPr>
        <w:pStyle w:val="berschrift3"/>
      </w:pPr>
      <w:bookmarkStart w:id="129" w:name="_Toc163639538"/>
      <w:r>
        <w:t>10.6</w:t>
      </w:r>
      <w:r>
        <w:tab/>
        <w:t>Datenmodell</w:t>
      </w:r>
      <w:bookmarkEnd w:id="129"/>
    </w:p>
    <w:p w14:paraId="4E60F60C" w14:textId="69615D04" w:rsidR="008C4C15" w:rsidRDefault="008C4C15" w:rsidP="006A4FD2">
      <w:pPr>
        <w:pStyle w:val="berschrift3"/>
      </w:pPr>
      <w:bookmarkStart w:id="130" w:name="_Toc163639539"/>
      <w:r>
        <w:t>10.7</w:t>
      </w:r>
      <w:r>
        <w:tab/>
        <w:t>GUI-Design</w:t>
      </w:r>
      <w:bookmarkEnd w:id="130"/>
    </w:p>
    <w:p w14:paraId="74D964DB" w14:textId="26D1E762" w:rsidR="008C4C15" w:rsidRDefault="008C4C15" w:rsidP="006A4FD2">
      <w:pPr>
        <w:pStyle w:val="berschrift4"/>
      </w:pPr>
      <w:r>
        <w:lastRenderedPageBreak/>
        <w:t>10.7.1</w:t>
      </w:r>
      <w:r>
        <w:tab/>
        <w:t>Variante 1</w:t>
      </w:r>
    </w:p>
    <w:p w14:paraId="52AEC8AD" w14:textId="0479BABF" w:rsidR="008C4C15" w:rsidRPr="008C4C15" w:rsidRDefault="008C4C15" w:rsidP="006A4FD2">
      <w:pPr>
        <w:pStyle w:val="berschrift4"/>
      </w:pPr>
      <w:r>
        <w:t>10.7.2</w:t>
      </w:r>
      <w:r>
        <w:tab/>
        <w:t>Variante 2</w:t>
      </w:r>
    </w:p>
    <w:p w14:paraId="37BABDC8" w14:textId="34B4CDF5" w:rsidR="00A66363" w:rsidRDefault="008C4C15" w:rsidP="006A4FD2">
      <w:pPr>
        <w:pStyle w:val="berschrift2"/>
        <w:numPr>
          <w:ilvl w:val="0"/>
          <w:numId w:val="2"/>
        </w:numPr>
      </w:pPr>
      <w:bookmarkStart w:id="131" w:name="_Toc163639540"/>
      <w:r>
        <w:t>Entscheiden</w:t>
      </w:r>
      <w:bookmarkEnd w:id="131"/>
    </w:p>
    <w:p w14:paraId="2CBCB92E" w14:textId="6FA985C9" w:rsidR="008C4C15" w:rsidRPr="008C4C15" w:rsidRDefault="008C4C15" w:rsidP="006A4FD2">
      <w:pPr>
        <w:pStyle w:val="berschrift3"/>
      </w:pPr>
      <w:bookmarkStart w:id="132" w:name="_Toc163639541"/>
      <w:r>
        <w:t>11.1 Entscheidungsmatrix</w:t>
      </w:r>
      <w:bookmarkEnd w:id="132"/>
    </w:p>
    <w:p w14:paraId="4E64B0BD" w14:textId="557E6BF3" w:rsidR="008C4C15" w:rsidRPr="008C4C15" w:rsidRDefault="008C4C15" w:rsidP="006A4FD2">
      <w:pPr>
        <w:pStyle w:val="berschrift2"/>
        <w:numPr>
          <w:ilvl w:val="0"/>
          <w:numId w:val="2"/>
        </w:numPr>
      </w:pPr>
      <w:bookmarkStart w:id="133" w:name="_Toc163639542"/>
      <w:r>
        <w:t>Realisieren</w:t>
      </w:r>
      <w:bookmarkEnd w:id="133"/>
    </w:p>
    <w:p w14:paraId="141887EF" w14:textId="48F0A551" w:rsidR="003E7A5F" w:rsidRDefault="008C4C15" w:rsidP="006A4FD2">
      <w:pPr>
        <w:pStyle w:val="berschrift2"/>
        <w:numPr>
          <w:ilvl w:val="0"/>
          <w:numId w:val="2"/>
        </w:numPr>
      </w:pPr>
      <w:bookmarkStart w:id="134" w:name="_Toc163639543"/>
      <w:r>
        <w:t>Kontrollieren</w:t>
      </w:r>
      <w:bookmarkEnd w:id="134"/>
    </w:p>
    <w:p w14:paraId="3383EC7A" w14:textId="185EFC4B" w:rsidR="008C4C15" w:rsidRDefault="008C4C15" w:rsidP="006A4FD2">
      <w:pPr>
        <w:pStyle w:val="berschrift3"/>
      </w:pPr>
      <w:bookmarkStart w:id="135" w:name="_Toc163639544"/>
      <w:r>
        <w:t>13.1</w:t>
      </w:r>
      <w:r>
        <w:tab/>
        <w:t>Testkonzept</w:t>
      </w:r>
      <w:bookmarkEnd w:id="135"/>
    </w:p>
    <w:p w14:paraId="3DB677E2" w14:textId="513C76A8" w:rsidR="008C4C15" w:rsidRPr="008C4C15" w:rsidRDefault="008C4C15" w:rsidP="006A4FD2">
      <w:pPr>
        <w:pStyle w:val="berschrift3"/>
      </w:pPr>
      <w:bookmarkStart w:id="136" w:name="_Toc163639545"/>
      <w:r>
        <w:t>13.2</w:t>
      </w:r>
      <w:r>
        <w:tab/>
        <w:t>Testprotokoll</w:t>
      </w:r>
      <w:bookmarkEnd w:id="136"/>
    </w:p>
    <w:p w14:paraId="5E370789" w14:textId="66508C39" w:rsidR="003E7A5F" w:rsidRDefault="008C4C15" w:rsidP="006A4FD2">
      <w:pPr>
        <w:pStyle w:val="berschrift2"/>
        <w:numPr>
          <w:ilvl w:val="0"/>
          <w:numId w:val="2"/>
        </w:numPr>
      </w:pPr>
      <w:bookmarkStart w:id="137" w:name="_Toc163639546"/>
      <w:r>
        <w:t>Auswerten</w:t>
      </w:r>
      <w:bookmarkEnd w:id="137"/>
    </w:p>
    <w:p w14:paraId="62A346A3" w14:textId="14FA6EF2" w:rsidR="008C4C15" w:rsidRDefault="008C4C15" w:rsidP="006A4FD2">
      <w:pPr>
        <w:pStyle w:val="berschrift3"/>
      </w:pPr>
      <w:bookmarkStart w:id="138" w:name="_Toc163639547"/>
      <w:r>
        <w:t>14.1</w:t>
      </w:r>
      <w:r>
        <w:tab/>
        <w:t>Vergleich Ist / Soll</w:t>
      </w:r>
      <w:bookmarkEnd w:id="138"/>
    </w:p>
    <w:p w14:paraId="0A94D3A5" w14:textId="63881B57" w:rsidR="008C4C15" w:rsidRDefault="008C4C15" w:rsidP="006A4FD2">
      <w:pPr>
        <w:pStyle w:val="berschrift3"/>
      </w:pPr>
      <w:bookmarkStart w:id="139" w:name="_Toc163639548"/>
      <w:r>
        <w:t>14.2</w:t>
      </w:r>
      <w:r>
        <w:tab/>
        <w:t>Fazit</w:t>
      </w:r>
      <w:bookmarkEnd w:id="139"/>
    </w:p>
    <w:p w14:paraId="53B7384F" w14:textId="67C0D8C2" w:rsidR="008C4C15" w:rsidRDefault="008C4C15" w:rsidP="006A4FD2">
      <w:pPr>
        <w:pStyle w:val="berschrift3"/>
      </w:pPr>
      <w:bookmarkStart w:id="140" w:name="_Toc163639549"/>
      <w:r>
        <w:t>14.3</w:t>
      </w:r>
      <w:r>
        <w:tab/>
        <w:t>Schlussreflexion</w:t>
      </w:r>
      <w:bookmarkEnd w:id="140"/>
    </w:p>
    <w:p w14:paraId="61A01B0D" w14:textId="109C24CD" w:rsidR="003E7A5F" w:rsidRDefault="008C4C15" w:rsidP="006A4FD2">
      <w:pPr>
        <w:pStyle w:val="berschrift2"/>
        <w:numPr>
          <w:ilvl w:val="0"/>
          <w:numId w:val="2"/>
        </w:numPr>
      </w:pPr>
      <w:bookmarkStart w:id="141" w:name="_Toc163639550"/>
      <w:r>
        <w:t>Danksagung</w:t>
      </w:r>
      <w:bookmarkEnd w:id="141"/>
    </w:p>
    <w:p w14:paraId="51CE9992" w14:textId="6701200E" w:rsidR="008C4C15" w:rsidRDefault="008C4C15" w:rsidP="006A4FD2">
      <w:pPr>
        <w:pStyle w:val="berschrift2"/>
        <w:numPr>
          <w:ilvl w:val="0"/>
          <w:numId w:val="2"/>
        </w:numPr>
      </w:pPr>
      <w:bookmarkStart w:id="142" w:name="_Toc163639551"/>
      <w:r>
        <w:t>Glossar</w:t>
      </w:r>
      <w:bookmarkEnd w:id="142"/>
    </w:p>
    <w:tbl>
      <w:tblPr>
        <w:tblStyle w:val="Tabellenraster"/>
        <w:tblW w:w="0" w:type="auto"/>
        <w:tblLook w:val="04A0" w:firstRow="1" w:lastRow="0" w:firstColumn="1" w:lastColumn="0" w:noHBand="0" w:noVBand="1"/>
      </w:tblPr>
      <w:tblGrid>
        <w:gridCol w:w="2268"/>
        <w:gridCol w:w="6804"/>
      </w:tblGrid>
      <w:tr w:rsidR="008C4C15" w:rsidRPr="00487FD8" w14:paraId="18F674A6" w14:textId="77777777" w:rsidTr="00380554">
        <w:trPr>
          <w:trHeight w:val="340"/>
        </w:trPr>
        <w:tc>
          <w:tcPr>
            <w:tcW w:w="2268" w:type="dxa"/>
            <w:tcBorders>
              <w:top w:val="single" w:sz="18" w:space="0" w:color="C00000"/>
              <w:left w:val="nil"/>
              <w:bottom w:val="single" w:sz="18" w:space="0" w:color="C00000"/>
              <w:right w:val="nil"/>
            </w:tcBorders>
            <w:vAlign w:val="center"/>
          </w:tcPr>
          <w:p w14:paraId="70A3BA33" w14:textId="77777777" w:rsidR="008C4C15" w:rsidRPr="00487FD8" w:rsidRDefault="008C4C15" w:rsidP="006A4FD2">
            <w:pPr>
              <w:pStyle w:val="berschrift3"/>
            </w:pPr>
            <w:bookmarkStart w:id="143" w:name="_Toc163639552"/>
            <w:r>
              <w:t>Begriff</w:t>
            </w:r>
            <w:bookmarkEnd w:id="143"/>
          </w:p>
        </w:tc>
        <w:tc>
          <w:tcPr>
            <w:tcW w:w="6804" w:type="dxa"/>
            <w:tcBorders>
              <w:top w:val="single" w:sz="18" w:space="0" w:color="C00000"/>
              <w:left w:val="nil"/>
              <w:bottom w:val="single" w:sz="18" w:space="0" w:color="C00000"/>
              <w:right w:val="nil"/>
            </w:tcBorders>
            <w:vAlign w:val="center"/>
          </w:tcPr>
          <w:p w14:paraId="542B3754" w14:textId="77777777" w:rsidR="008C4C15" w:rsidRPr="00487FD8" w:rsidRDefault="008C4C15" w:rsidP="006A4FD2">
            <w:pPr>
              <w:pStyle w:val="berschrift3"/>
            </w:pPr>
            <w:bookmarkStart w:id="144" w:name="_Toc163639553"/>
            <w:r>
              <w:t>Definition</w:t>
            </w:r>
            <w:bookmarkEnd w:id="144"/>
          </w:p>
        </w:tc>
      </w:tr>
      <w:tr w:rsidR="008C4C15" w:rsidRPr="00487FD8" w14:paraId="2FD44586" w14:textId="77777777" w:rsidTr="0038055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1E5C3B2" w14:textId="77777777" w:rsidR="008C4C15" w:rsidRPr="002145EF" w:rsidRDefault="008C4C15" w:rsidP="00380554">
            <w:pPr>
              <w:pStyle w:val="LauftextGenerali"/>
            </w:pPr>
            <w:r>
              <w:t>[Begriff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69150C4" w14:textId="77777777" w:rsidR="008C4C15" w:rsidRPr="002145EF" w:rsidRDefault="008C4C15" w:rsidP="00380554">
            <w:pPr>
              <w:pStyle w:val="LauftextGenerali"/>
            </w:pPr>
            <w:r>
              <w:t>[Definition]</w:t>
            </w:r>
          </w:p>
        </w:tc>
      </w:tr>
      <w:tr w:rsidR="008C4C15" w:rsidRPr="00487FD8" w14:paraId="3B71876F"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7BE2BE" w14:textId="77777777" w:rsidR="008C4C15" w:rsidRPr="00487FD8" w:rsidRDefault="008C4C15" w:rsidP="00380554">
            <w:pPr>
              <w:pStyle w:val="LauftextGenerali"/>
            </w:pPr>
            <w:r>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4B694A7" w14:textId="77777777" w:rsidR="008C4C15" w:rsidRPr="00487FD8" w:rsidRDefault="008C4C15" w:rsidP="00380554">
            <w:pPr>
              <w:pStyle w:val="LauftextGenerali"/>
            </w:pPr>
            <w:r>
              <w:t>[Definition]</w:t>
            </w:r>
          </w:p>
        </w:tc>
      </w:tr>
      <w:tr w:rsidR="008C4C15" w:rsidRPr="00487FD8" w14:paraId="77677376"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D659315" w14:textId="77777777" w:rsidR="008C4C15" w:rsidRPr="00487FD8" w:rsidRDefault="008C4C15" w:rsidP="00380554">
            <w:pPr>
              <w:pStyle w:val="LauftextGenerali"/>
            </w:pPr>
            <w:r>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CC8335F" w14:textId="77777777" w:rsidR="008C4C15" w:rsidRPr="00487FD8" w:rsidRDefault="008C4C15" w:rsidP="00380554">
            <w:pPr>
              <w:pStyle w:val="LauftextGenerali"/>
            </w:pPr>
            <w:r>
              <w:t>[Definition]</w:t>
            </w:r>
          </w:p>
        </w:tc>
      </w:tr>
      <w:tr w:rsidR="008C4C15" w:rsidRPr="00487FD8" w14:paraId="53AF5CE2"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6C57FA9" w14:textId="77777777" w:rsidR="008C4C15" w:rsidRPr="00487FD8" w:rsidRDefault="008C4C15" w:rsidP="00380554">
            <w:pPr>
              <w:pStyle w:val="LauftextGenerali"/>
            </w:pPr>
            <w:r>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1BF51BB" w14:textId="77777777" w:rsidR="008C4C15" w:rsidRPr="00487FD8" w:rsidRDefault="008C4C15" w:rsidP="00380554">
            <w:pPr>
              <w:pStyle w:val="LauftextGenerali"/>
            </w:pPr>
            <w:r>
              <w:t>[Definition]</w:t>
            </w:r>
          </w:p>
        </w:tc>
      </w:tr>
    </w:tbl>
    <w:p w14:paraId="13FD1F3A" w14:textId="77777777" w:rsidR="008C4C15" w:rsidRPr="008C4C15" w:rsidRDefault="008C4C15" w:rsidP="006A4FD2"/>
    <w:p w14:paraId="66E32B7C" w14:textId="3CF31880" w:rsidR="003E7A5F" w:rsidRPr="003E7A5F" w:rsidRDefault="003E7A5F" w:rsidP="006A4FD2">
      <w:pPr>
        <w:pStyle w:val="berschrift2"/>
        <w:numPr>
          <w:ilvl w:val="0"/>
          <w:numId w:val="2"/>
        </w:numPr>
      </w:pPr>
      <w:bookmarkStart w:id="145" w:name="_Toc163639554"/>
      <w:r>
        <w:t>Literatur</w:t>
      </w:r>
      <w:r w:rsidR="008C4C15">
        <w:t>verzeichnis</w:t>
      </w:r>
      <w:bookmarkEnd w:id="145"/>
    </w:p>
    <w:sectPr w:rsidR="003E7A5F" w:rsidRPr="003E7A5F" w:rsidSect="00C15364">
      <w:headerReference w:type="default" r:id="rId12"/>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2372" w14:textId="77777777" w:rsidR="00C15364" w:rsidRDefault="00C15364" w:rsidP="006A4FD2">
      <w:r>
        <w:separator/>
      </w:r>
    </w:p>
  </w:endnote>
  <w:endnote w:type="continuationSeparator" w:id="0">
    <w:p w14:paraId="292BE370" w14:textId="77777777" w:rsidR="00C15364" w:rsidRDefault="00C15364" w:rsidP="006A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Textkörper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2997549A" w:rsidR="003E7A5F" w:rsidRPr="00901DF4" w:rsidRDefault="003E7A5F" w:rsidP="00E21724">
    <w:pPr>
      <w:pBdr>
        <w:top w:val="single" w:sz="4" w:space="1" w:color="C00000"/>
      </w:pBdr>
    </w:pPr>
    <w:r>
      <w:t>Generali</w:t>
    </w:r>
    <w:r>
      <w:tab/>
    </w:r>
    <w:r>
      <w:tab/>
    </w:r>
    <w:r>
      <w:tab/>
    </w:r>
    <w:r w:rsidR="00901DF4">
      <w:tab/>
    </w:r>
    <w:r>
      <w:tab/>
    </w:r>
    <w:fldSimple w:instr=" DATE   \* MERGEFORMAT ">
      <w:r w:rsidR="00BB3B93">
        <w:rPr>
          <w:noProof/>
        </w:rPr>
        <w:t>23.04.2024</w:t>
      </w:r>
    </w:fldSimple>
    <w:r w:rsidR="006A4FD2">
      <w:tab/>
    </w:r>
    <w:r>
      <w:tab/>
    </w:r>
    <w:r w:rsidR="006A4FD2">
      <w:tab/>
    </w:r>
    <w:r w:rsidR="006A4FD2">
      <w:tab/>
    </w:r>
    <w:r>
      <w:tab/>
    </w:r>
    <w:r>
      <w:tab/>
    </w:r>
    <w:r w:rsidRPr="009D0242">
      <w:rPr>
        <w:color w:val="000000" w:themeColor="text1"/>
      </w:rPr>
      <w:fldChar w:fldCharType="begin"/>
    </w:r>
    <w:r w:rsidRPr="009D0242">
      <w:rPr>
        <w:color w:val="000000" w:themeColor="text1"/>
        <w:lang w:val="it-CH"/>
      </w:rPr>
      <w:instrText xml:space="preserve"> PAGE  \* MERGEFORMAT </w:instrText>
    </w:r>
    <w:r w:rsidRPr="009D0242">
      <w:rPr>
        <w:color w:val="000000" w:themeColor="text1"/>
      </w:rPr>
      <w:fldChar w:fldCharType="separate"/>
    </w:r>
    <w:r>
      <w:rPr>
        <w:color w:val="000000" w:themeColor="text1"/>
      </w:rPr>
      <w:t>5</w:t>
    </w:r>
    <w:r w:rsidRPr="009D0242">
      <w:rPr>
        <w:color w:val="000000" w:themeColor="text1"/>
      </w:rPr>
      <w:fldChar w:fldCharType="end"/>
    </w:r>
    <w:r w:rsidRPr="009D0242">
      <w:rPr>
        <w:color w:val="000000" w:themeColor="text1"/>
        <w:lang w:val="it-CH"/>
      </w:rPr>
      <w:t>/</w:t>
    </w:r>
    <w:r w:rsidRPr="009D0242">
      <w:rPr>
        <w:color w:val="000000" w:themeColor="text1"/>
      </w:rPr>
      <w:fldChar w:fldCharType="begin"/>
    </w:r>
    <w:r w:rsidRPr="009D0242">
      <w:rPr>
        <w:color w:val="000000" w:themeColor="text1"/>
        <w:lang w:val="it-CH"/>
      </w:rPr>
      <w:instrText xml:space="preserve"> NUMPAGES  \* MERGEFORMAT </w:instrText>
    </w:r>
    <w:r w:rsidRPr="009D0242">
      <w:rPr>
        <w:color w:val="000000" w:themeColor="text1"/>
      </w:rPr>
      <w:fldChar w:fldCharType="separate"/>
    </w:r>
    <w:r>
      <w:rPr>
        <w:color w:val="000000" w:themeColor="text1"/>
      </w:rPr>
      <w:t>5</w:t>
    </w:r>
    <w:r w:rsidRPr="009D0242">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711D" w14:textId="77777777" w:rsidR="00C15364" w:rsidRDefault="00C15364" w:rsidP="006A4FD2">
      <w:r>
        <w:separator/>
      </w:r>
    </w:p>
  </w:footnote>
  <w:footnote w:type="continuationSeparator" w:id="0">
    <w:p w14:paraId="5C946658" w14:textId="77777777" w:rsidR="00C15364" w:rsidRDefault="00C15364" w:rsidP="006A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2EBE" w14:textId="5E83BBF2" w:rsidR="004F2D20" w:rsidRPr="004F2D20" w:rsidRDefault="004F279E" w:rsidP="00E21724">
    <w:pPr>
      <w:pBdr>
        <w:bottom w:val="single" w:sz="4" w:space="1" w:color="C00000"/>
      </w:pBdr>
    </w:pPr>
    <w:r>
      <w:t xml:space="preserve">OVWEB – </w:t>
    </w:r>
    <w:r w:rsidR="008C4C15" w:rsidRPr="008C4C15">
      <w:t>Stellvertreter definieren</w:t>
    </w:r>
    <w:r w:rsidR="004F2D20">
      <w:tab/>
    </w:r>
    <w:r w:rsidR="008C4C15">
      <w:tab/>
    </w:r>
    <w:r w:rsidR="008C4C15">
      <w:tab/>
    </w:r>
    <w:r w:rsidR="008C4C15">
      <w:tab/>
    </w:r>
    <w:r w:rsidR="006A4FD2">
      <w:tab/>
    </w:r>
    <w:r w:rsidR="004F2D20">
      <w:tab/>
    </w:r>
    <w:r w:rsidR="004F2D20">
      <w:tab/>
    </w:r>
    <w:r w:rsidR="004F2D20">
      <w:tab/>
    </w:r>
    <w:r w:rsidR="004F2D20" w:rsidRPr="008C4C15">
      <w:t>Mia Rascher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Default="004F2D20" w:rsidP="006A4FD2">
    <w:pPr>
      <w:pStyle w:val="Kopfzeile"/>
    </w:pPr>
    <w:r w:rsidRPr="00275E47">
      <w:rPr>
        <w:noProof/>
      </w:rPr>
      <w:drawing>
        <wp:anchor distT="0" distB="0" distL="114300" distR="114300" simplePos="0" relativeHeight="251663360" behindDoc="1" locked="0" layoutInCell="1" allowOverlap="1" wp14:anchorId="0C7E25FA" wp14:editId="23500DED">
          <wp:simplePos x="0" y="0"/>
          <wp:positionH relativeFrom="page">
            <wp:posOffset>-1194</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057CD2"/>
    <w:multiLevelType w:val="multilevel"/>
    <w:tmpl w:val="A9BE82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152A9D"/>
    <w:multiLevelType w:val="hybridMultilevel"/>
    <w:tmpl w:val="AF62E60A"/>
    <w:lvl w:ilvl="0" w:tplc="45F2C50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23B4320"/>
    <w:multiLevelType w:val="multilevel"/>
    <w:tmpl w:val="A4828F5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0" w15:restartNumberingAfterBreak="0">
    <w:nsid w:val="70F11825"/>
    <w:multiLevelType w:val="hybridMultilevel"/>
    <w:tmpl w:val="9DE24D58"/>
    <w:lvl w:ilvl="0" w:tplc="4FB8B404">
      <w:start w:val="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9864054">
    <w:abstractNumId w:val="0"/>
  </w:num>
  <w:num w:numId="2" w16cid:durableId="1903057604">
    <w:abstractNumId w:val="2"/>
  </w:num>
  <w:num w:numId="3" w16cid:durableId="614140939">
    <w:abstractNumId w:val="8"/>
  </w:num>
  <w:num w:numId="4" w16cid:durableId="1904368351">
    <w:abstractNumId w:val="7"/>
  </w:num>
  <w:num w:numId="5" w16cid:durableId="2083940272">
    <w:abstractNumId w:val="3"/>
  </w:num>
  <w:num w:numId="6" w16cid:durableId="923301420">
    <w:abstractNumId w:val="6"/>
  </w:num>
  <w:num w:numId="7" w16cid:durableId="494339499">
    <w:abstractNumId w:val="1"/>
  </w:num>
  <w:num w:numId="8" w16cid:durableId="1824806666">
    <w:abstractNumId w:val="4"/>
  </w:num>
  <w:num w:numId="9" w16cid:durableId="1304848415">
    <w:abstractNumId w:val="9"/>
  </w:num>
  <w:num w:numId="10" w16cid:durableId="1567837139">
    <w:abstractNumId w:val="10"/>
  </w:num>
  <w:num w:numId="11" w16cid:durableId="1001852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03434"/>
    <w:rsid w:val="00067BF4"/>
    <w:rsid w:val="000F2C95"/>
    <w:rsid w:val="00100293"/>
    <w:rsid w:val="001620DF"/>
    <w:rsid w:val="00162963"/>
    <w:rsid w:val="001869EF"/>
    <w:rsid w:val="001911DB"/>
    <w:rsid w:val="001E2C1E"/>
    <w:rsid w:val="001F2DC1"/>
    <w:rsid w:val="002145EF"/>
    <w:rsid w:val="00217B69"/>
    <w:rsid w:val="00272BE2"/>
    <w:rsid w:val="002A4B5F"/>
    <w:rsid w:val="00305AF2"/>
    <w:rsid w:val="00347D71"/>
    <w:rsid w:val="003550F2"/>
    <w:rsid w:val="003616A7"/>
    <w:rsid w:val="00377AA5"/>
    <w:rsid w:val="003929D8"/>
    <w:rsid w:val="00392E4D"/>
    <w:rsid w:val="003E7A5F"/>
    <w:rsid w:val="003F5174"/>
    <w:rsid w:val="003F5A71"/>
    <w:rsid w:val="004271B9"/>
    <w:rsid w:val="004551EC"/>
    <w:rsid w:val="00456820"/>
    <w:rsid w:val="0046767C"/>
    <w:rsid w:val="00487FD8"/>
    <w:rsid w:val="004922A1"/>
    <w:rsid w:val="004946AD"/>
    <w:rsid w:val="004B3841"/>
    <w:rsid w:val="004F279E"/>
    <w:rsid w:val="004F2D20"/>
    <w:rsid w:val="00526B5F"/>
    <w:rsid w:val="005524EE"/>
    <w:rsid w:val="005C73BE"/>
    <w:rsid w:val="005D383C"/>
    <w:rsid w:val="005D6FB7"/>
    <w:rsid w:val="005E0FE9"/>
    <w:rsid w:val="006208A1"/>
    <w:rsid w:val="00646B32"/>
    <w:rsid w:val="0064748A"/>
    <w:rsid w:val="006A4FD2"/>
    <w:rsid w:val="006F0738"/>
    <w:rsid w:val="0070098F"/>
    <w:rsid w:val="00710548"/>
    <w:rsid w:val="00765B3E"/>
    <w:rsid w:val="007806AA"/>
    <w:rsid w:val="007A5F81"/>
    <w:rsid w:val="008311D8"/>
    <w:rsid w:val="0083242E"/>
    <w:rsid w:val="00862C0F"/>
    <w:rsid w:val="00894B71"/>
    <w:rsid w:val="008C4C15"/>
    <w:rsid w:val="00901DF4"/>
    <w:rsid w:val="00953645"/>
    <w:rsid w:val="0098269F"/>
    <w:rsid w:val="00A425D5"/>
    <w:rsid w:val="00A66363"/>
    <w:rsid w:val="00A86F6A"/>
    <w:rsid w:val="00A910B7"/>
    <w:rsid w:val="00A92DAB"/>
    <w:rsid w:val="00AD0A9E"/>
    <w:rsid w:val="00B115EB"/>
    <w:rsid w:val="00B6664F"/>
    <w:rsid w:val="00B773FA"/>
    <w:rsid w:val="00B920A9"/>
    <w:rsid w:val="00BB3B93"/>
    <w:rsid w:val="00C14526"/>
    <w:rsid w:val="00C15364"/>
    <w:rsid w:val="00CB69DF"/>
    <w:rsid w:val="00CE1845"/>
    <w:rsid w:val="00D656E6"/>
    <w:rsid w:val="00DA3BDB"/>
    <w:rsid w:val="00DB309E"/>
    <w:rsid w:val="00DF412D"/>
    <w:rsid w:val="00E130BE"/>
    <w:rsid w:val="00E176AC"/>
    <w:rsid w:val="00E21724"/>
    <w:rsid w:val="00E40C7E"/>
    <w:rsid w:val="00E45709"/>
    <w:rsid w:val="00E67832"/>
    <w:rsid w:val="00E856AE"/>
    <w:rsid w:val="00EA272F"/>
    <w:rsid w:val="00ED388E"/>
    <w:rsid w:val="00ED56CA"/>
    <w:rsid w:val="00F44532"/>
    <w:rsid w:val="00F66CD0"/>
    <w:rsid w:val="00F75A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FD2"/>
    <w:pPr>
      <w:spacing w:line="276" w:lineRule="auto"/>
    </w:pPr>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8C4C15"/>
    <w:pPr>
      <w:tabs>
        <w:tab w:val="left" w:pos="993"/>
      </w:tabs>
      <w:ind w:firstLine="567"/>
      <w:outlineLvl w:val="2"/>
    </w:pPr>
    <w:rPr>
      <w:color w:val="C93531"/>
    </w:rPr>
  </w:style>
  <w:style w:type="paragraph" w:styleId="berschrift4">
    <w:name w:val="heading 4"/>
    <w:basedOn w:val="Standard"/>
    <w:next w:val="Standard"/>
    <w:link w:val="berschrift4Zchn"/>
    <w:uiPriority w:val="9"/>
    <w:unhideWhenUsed/>
    <w:qFormat/>
    <w:rsid w:val="008C4C15"/>
    <w:pPr>
      <w:keepNext/>
      <w:keepLines/>
      <w:spacing w:before="40" w:after="0"/>
      <w:ind w:firstLine="708"/>
      <w:outlineLvl w:val="3"/>
    </w:pPr>
    <w:rPr>
      <w:rFonts w:asciiTheme="majorHAnsi" w:eastAsiaTheme="majorEastAsia" w:hAnsiTheme="majorHAnsi" w:cstheme="majorBidi"/>
      <w:i/>
      <w:iCs/>
      <w:color w:val="C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8C4C15"/>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Fett">
    <w:name w:val="Strong"/>
    <w:basedOn w:val="Absatz-Standardschriftart"/>
    <w:uiPriority w:val="22"/>
    <w:qFormat/>
    <w:rsid w:val="008C4C15"/>
    <w:rPr>
      <w:b/>
      <w:bCs/>
    </w:rPr>
  </w:style>
  <w:style w:type="character" w:customStyle="1" w:styleId="berschrift4Zchn">
    <w:name w:val="Überschrift 4 Zchn"/>
    <w:basedOn w:val="Absatz-Standardschriftart"/>
    <w:link w:val="berschrift4"/>
    <w:uiPriority w:val="9"/>
    <w:rsid w:val="008C4C15"/>
    <w:rPr>
      <w:rFonts w:asciiTheme="majorHAnsi" w:eastAsiaTheme="majorEastAsia" w:hAnsiTheme="majorHAnsi" w:cstheme="majorBidi"/>
      <w:i/>
      <w:iCs/>
      <w:color w:val="C00000"/>
      <w:sz w:val="18"/>
      <w:szCs w:val="18"/>
    </w:rPr>
  </w:style>
  <w:style w:type="paragraph" w:customStyle="1" w:styleId="Arbeitsjournal">
    <w:name w:val="Arbeitsjournal"/>
    <w:basedOn w:val="Standard"/>
    <w:link w:val="ArbeitsjournalZchn"/>
    <w:qFormat/>
    <w:rsid w:val="008C4C15"/>
    <w:pPr>
      <w:spacing w:after="0" w:line="240" w:lineRule="auto"/>
    </w:pPr>
    <w:rPr>
      <w:b/>
      <w:bCs/>
      <w:color w:val="C00000"/>
    </w:rPr>
  </w:style>
  <w:style w:type="character" w:customStyle="1" w:styleId="ArbeitsjournalZchn">
    <w:name w:val="Arbeitsjournal Zchn"/>
    <w:basedOn w:val="berschrift3Zchn"/>
    <w:link w:val="Arbeitsjournal"/>
    <w:rsid w:val="008C4C15"/>
    <w:rPr>
      <w:rFonts w:ascii="Arial" w:hAnsi="Arial" w:cs="Arial"/>
      <w:b/>
      <w:bCs/>
      <w:color w:val="C00000"/>
      <w:sz w:val="18"/>
      <w:szCs w:val="18"/>
    </w:rPr>
  </w:style>
  <w:style w:type="paragraph" w:customStyle="1" w:styleId="Dokumentinformation">
    <w:name w:val="Dokumentinformation"/>
    <w:basedOn w:val="berschrift3"/>
    <w:link w:val="DokumentinformationZchn"/>
    <w:qFormat/>
    <w:rsid w:val="008C4C15"/>
  </w:style>
  <w:style w:type="character" w:customStyle="1" w:styleId="DokumentinformationZchn">
    <w:name w:val="Dokumentinformation Zchn"/>
    <w:basedOn w:val="berschrift3Zchn"/>
    <w:link w:val="Dokumentinformation"/>
    <w:rsid w:val="008C4C15"/>
    <w:rPr>
      <w:rFonts w:ascii="Arial" w:hAnsi="Arial" w:cs="Arial"/>
      <w:color w:val="C93531"/>
      <w:sz w:val="18"/>
      <w:szCs w:val="18"/>
    </w:rPr>
  </w:style>
  <w:style w:type="character" w:styleId="NichtaufgelsteErwhnung">
    <w:name w:val="Unresolved Mention"/>
    <w:basedOn w:val="Absatz-Standardschriftart"/>
    <w:uiPriority w:val="99"/>
    <w:semiHidden/>
    <w:unhideWhenUsed/>
    <w:rsid w:val="006A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2933</Words>
  <Characters>18481</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2</cp:revision>
  <dcterms:created xsi:type="dcterms:W3CDTF">2024-04-23T14:36:00Z</dcterms:created>
  <dcterms:modified xsi:type="dcterms:W3CDTF">2024-04-23T14:36:00Z</dcterms:modified>
</cp:coreProperties>
</file>