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12335D87" w:rsidR="00E73496" w:rsidRDefault="00F56C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7D1F8" wp14:editId="644E03CB">
                <wp:simplePos x="0" y="0"/>
                <wp:positionH relativeFrom="column">
                  <wp:posOffset>1506828</wp:posOffset>
                </wp:positionH>
                <wp:positionV relativeFrom="paragraph">
                  <wp:posOffset>128789</wp:posOffset>
                </wp:positionV>
                <wp:extent cx="899795" cy="3239770"/>
                <wp:effectExtent l="0" t="0" r="14605" b="11430"/>
                <wp:wrapNone/>
                <wp:docPr id="1441354724" name="Rectangle 1441354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F926F" w14:textId="26AD1955" w:rsidR="00F56C8C" w:rsidRPr="00EF13A3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;-;</w:t>
                            </w:r>
                          </w:p>
                          <w:p w14:paraId="0F415AB5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4195F0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21FD44" w14:textId="529097BF" w:rsidR="00F56C8C" w:rsidRPr="00207ACE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Arbitrary</w:t>
                            </w:r>
                          </w:p>
                          <w:p w14:paraId="66FDF4D0" w14:textId="77777777" w:rsidR="00F56C8C" w:rsidRPr="00207ACE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37A5CAF8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41EB79" w14:textId="605E3C06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Yet to be categorized</w:t>
                            </w:r>
                          </w:p>
                          <w:p w14:paraId="6E686C26" w14:textId="101A5222" w:rsidR="00F56C8C" w:rsidRPr="00EF13A3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D1F8" id="Rectangle 1441354724" o:spid="_x0000_s1026" style="position:absolute;margin-left:118.65pt;margin-top:10.15pt;width:70.8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" filled="f" strokecolor="black [1600]" strokeweight="1pt">
                <v:textbox>
                  <w:txbxContent>
                    <w:p w14:paraId="0D1F926F" w14:textId="26AD1955" w:rsidR="00F56C8C" w:rsidRPr="00EF13A3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;-;</w:t>
                      </w:r>
                    </w:p>
                    <w:p w14:paraId="0F415AB5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94195F0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421FD44" w14:textId="529097BF" w:rsidR="00F56C8C" w:rsidRPr="00207ACE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Arbitrary</w:t>
                      </w:r>
                    </w:p>
                    <w:p w14:paraId="66FDF4D0" w14:textId="77777777" w:rsidR="00F56C8C" w:rsidRPr="00207ACE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37A5CAF8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441EB79" w14:textId="605E3C06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Yet to be categorized</w:t>
                      </w:r>
                    </w:p>
                    <w:p w14:paraId="6E686C26" w14:textId="101A5222" w:rsidR="00F56C8C" w:rsidRPr="00EF13A3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2FC2">
        <w:rPr>
          <w:noProof/>
        </w:rPr>
        <w:drawing>
          <wp:anchor distT="0" distB="0" distL="114300" distR="114300" simplePos="0" relativeHeight="251660288" behindDoc="0" locked="0" layoutInCell="1" allowOverlap="1" wp14:anchorId="57C88512" wp14:editId="7AD7DD30">
            <wp:simplePos x="0" y="0"/>
            <wp:positionH relativeFrom="column">
              <wp:posOffset>82550</wp:posOffset>
            </wp:positionH>
            <wp:positionV relativeFrom="paragraph">
              <wp:posOffset>8375650</wp:posOffset>
            </wp:positionV>
            <wp:extent cx="443230" cy="443230"/>
            <wp:effectExtent l="0" t="0" r="1270" b="1270"/>
            <wp:wrapNone/>
            <wp:docPr id="353478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8187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D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3D793" wp14:editId="2FD433E6">
                <wp:simplePos x="0" y="0"/>
                <wp:positionH relativeFrom="column">
                  <wp:posOffset>31750</wp:posOffset>
                </wp:positionH>
                <wp:positionV relativeFrom="paragraph">
                  <wp:posOffset>6584950</wp:posOffset>
                </wp:positionV>
                <wp:extent cx="605280" cy="1574800"/>
                <wp:effectExtent l="0" t="0" r="0" b="0"/>
                <wp:wrapNone/>
                <wp:docPr id="1650306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8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C93F8" w14:textId="39049EBD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STARTED: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06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JUL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2023</w:t>
                            </w:r>
                          </w:p>
                          <w:p w14:paraId="5751AB3B" w14:textId="1953A599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ENDED: </w:t>
                            </w:r>
                            <w: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27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JUL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D7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.5pt;margin-top:518.5pt;width:47.65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" filled="f" stroked="f" strokeweight=".5pt">
                <v:textbox style="layout-flow:vertical-ideographic">
                  <w:txbxContent>
                    <w:p w14:paraId="282C93F8" w14:textId="39049EBD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STARTED: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06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JUL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2023</w:t>
                      </w:r>
                    </w:p>
                    <w:p w14:paraId="5751AB3B" w14:textId="1953A599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ENDED: </w:t>
                      </w:r>
                      <w: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 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27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JUL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4E0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06F4B92F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70AE7223" w:rsidR="004E02B1" w:rsidRPr="004E02B1" w:rsidRDefault="00F74C01" w:rsidP="00F74C01">
                            <w:pP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</w:t>
                            </w:r>
                            <w:r w:rsidR="002D0D7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     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MATH - </w:t>
                            </w:r>
                            <w:r w:rsidR="00CD2CE4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UEC ADDMATH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</w:t>
                            </w:r>
                            <w:r w:rsidR="00CD2CE4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I 2017 - 2022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(PAPER 2)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6D9" id="Text Box 1" o:spid="_x0000_s1028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dPePAIAAIY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" fillcolor="white [3201]" strokeweight=".5pt">
                <v:textbox style="layout-flow:vertical">
                  <w:txbxContent>
                    <w:p w14:paraId="1F029CCA" w14:textId="70AE7223" w:rsidR="004E02B1" w:rsidRPr="004E02B1" w:rsidRDefault="00F74C01" w:rsidP="00F74C01">
                      <w:pP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</w:t>
                      </w:r>
                      <w:r w:rsidR="002D0D7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     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MATH - </w:t>
                      </w:r>
                      <w:r w:rsidR="00CD2CE4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UEC ADDMATH</w:t>
                      </w:r>
                      <w:r w:rsidR="004D2FC2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</w:t>
                      </w:r>
                      <w:r w:rsidR="00CD2CE4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I 2017 - 2022</w:t>
                      </w:r>
                      <w:r w:rsidR="004D2FC2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(PAPER 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2D0D71"/>
    <w:rsid w:val="003B6B0C"/>
    <w:rsid w:val="004D2FC2"/>
    <w:rsid w:val="004E02B1"/>
    <w:rsid w:val="0077095D"/>
    <w:rsid w:val="00A921C9"/>
    <w:rsid w:val="00CD2CE4"/>
    <w:rsid w:val="00E73496"/>
    <w:rsid w:val="00E824E8"/>
    <w:rsid w:val="00EB491B"/>
    <w:rsid w:val="00F56C8C"/>
    <w:rsid w:val="00F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2023-11-22T08:40:00Z</cp:lastPrinted>
  <dcterms:created xsi:type="dcterms:W3CDTF">2023-01-12T08:53:00Z</dcterms:created>
  <dcterms:modified xsi:type="dcterms:W3CDTF">2023-11-22T09:16:00Z</dcterms:modified>
</cp:coreProperties>
</file>