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3B820" w14:textId="77777777" w:rsidR="00000000" w:rsidRDefault="00000000">
      <w:pPr>
        <w:divId w:val="1944917383"/>
        <w:rPr>
          <w:rFonts w:ascii="Calibri" w:eastAsia="Times New Roman" w:hAnsi="Calibri" w:cs="Calibri"/>
          <w:b/>
          <w:bCs/>
          <w:color w:val="1E2233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E2233"/>
          <w:sz w:val="21"/>
          <w:szCs w:val="21"/>
        </w:rPr>
        <w:t>Memento Formation</w:t>
      </w:r>
    </w:p>
    <w:p w14:paraId="0A4B64AB" w14:textId="77777777" w:rsidR="00000000" w:rsidRDefault="00000000">
      <w:pPr>
        <w:divId w:val="2013096491"/>
        <w:rPr>
          <w:rFonts w:ascii="Calibri" w:eastAsia="Times New Roman" w:hAnsi="Calibri" w:cs="Calibri"/>
          <w:color w:val="7C7F8A"/>
          <w:sz w:val="17"/>
          <w:szCs w:val="17"/>
        </w:rPr>
      </w:pPr>
      <w:proofErr w:type="spellStart"/>
      <w:r>
        <w:rPr>
          <w:rFonts w:ascii="Calibri" w:eastAsia="Times New Roman" w:hAnsi="Calibri" w:cs="Calibri"/>
          <w:color w:val="7C7F8A"/>
          <w:sz w:val="17"/>
          <w:szCs w:val="17"/>
        </w:rPr>
        <w:t>Trame_Exercice_C</w:t>
      </w:r>
      <w:proofErr w:type="spellEnd"/>
      <w:r>
        <w:rPr>
          <w:rFonts w:ascii="Calibri" w:eastAsia="Times New Roman" w:hAnsi="Calibri" w:cs="Calibri"/>
          <w:color w:val="7C7F8A"/>
          <w:sz w:val="17"/>
          <w:szCs w:val="17"/>
        </w:rPr>
        <w:t xml:space="preserve"> : Bloc C (modules 7 à 10), version complète</w:t>
      </w:r>
    </w:p>
    <w:p w14:paraId="09619AB6" w14:textId="77777777" w:rsidR="00000000" w:rsidRDefault="00000000">
      <w:pPr>
        <w:pStyle w:val="Titre1"/>
        <w:spacing w:before="0" w:beforeAutospacing="0" w:after="0" w:afterAutospacing="0"/>
        <w:divId w:val="2141799621"/>
        <w:rPr>
          <w:rFonts w:ascii="Calibri" w:eastAsia="Times New Roman" w:hAnsi="Calibri" w:cs="Calibri"/>
          <w:color w:val="191C29"/>
          <w:sz w:val="36"/>
          <w:szCs w:val="36"/>
        </w:rPr>
      </w:pPr>
      <w:r>
        <w:rPr>
          <w:rFonts w:ascii="Calibri" w:eastAsia="Times New Roman" w:hAnsi="Calibri" w:cs="Calibri"/>
          <w:color w:val="191C29"/>
          <w:sz w:val="36"/>
          <w:szCs w:val="36"/>
        </w:rPr>
        <w:t>Livrable du bloc C</w:t>
      </w:r>
    </w:p>
    <w:p w14:paraId="00790081" w14:textId="77777777" w:rsidR="00000000" w:rsidRDefault="00000000">
      <w:pPr>
        <w:pStyle w:val="NormalWeb"/>
        <w:spacing w:before="0" w:beforeAutospacing="0" w:after="0" w:afterAutospacing="0"/>
        <w:divId w:val="2141799621"/>
        <w:rPr>
          <w:rFonts w:ascii="Calibri" w:hAnsi="Calibri" w:cs="Calibri"/>
          <w:color w:val="3D4152"/>
          <w:sz w:val="21"/>
          <w:szCs w:val="21"/>
        </w:rPr>
      </w:pPr>
      <w:r>
        <w:rPr>
          <w:rFonts w:ascii="Calibri" w:hAnsi="Calibri" w:cs="Calibri"/>
          <w:color w:val="3D4152"/>
          <w:sz w:val="21"/>
          <w:szCs w:val="21"/>
        </w:rPr>
        <w:t>Ce document regroupe les douze cas pratiques du bloc C, du n°19 au n°30. Remplissez chaque rubrique au fil des modules : à la fin du module 10, votre exercice C est terminé.</w:t>
      </w:r>
    </w:p>
    <w:p w14:paraId="3D14F3CF" w14:textId="77777777" w:rsidR="00000000" w:rsidRDefault="00000000">
      <w:pPr>
        <w:shd w:val="clear" w:color="auto" w:fill="E3E8FB"/>
        <w:divId w:val="503134533"/>
        <w:rPr>
          <w:rFonts w:ascii="Calibri" w:eastAsia="Times New Roman" w:hAnsi="Calibri" w:cs="Calibri"/>
          <w:color w:val="2A3F8F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2A3F8F"/>
          <w:sz w:val="20"/>
          <w:szCs w:val="20"/>
        </w:rPr>
        <w:t>Remise :</w:t>
      </w:r>
      <w:r>
        <w:rPr>
          <w:rFonts w:ascii="Calibri" w:eastAsia="Times New Roman" w:hAnsi="Calibri" w:cs="Calibri"/>
          <w:color w:val="2A3F8F"/>
          <w:sz w:val="20"/>
          <w:szCs w:val="20"/>
        </w:rPr>
        <w:t xml:space="preserve"> envoyez ce document complété à votre formateur avant la dernière classe virtuelle.</w:t>
      </w:r>
    </w:p>
    <w:p w14:paraId="67DA26B6" w14:textId="77777777" w:rsidR="00000000" w:rsidRDefault="00000000">
      <w:pPr>
        <w:divId w:val="612828837"/>
        <w:rPr>
          <w:rFonts w:ascii="Calibri" w:eastAsia="Times New Roman" w:hAnsi="Calibri" w:cs="Calibri"/>
          <w:color w:val="474B5C"/>
          <w:sz w:val="19"/>
          <w:szCs w:val="19"/>
        </w:rPr>
      </w:pPr>
      <w:r>
        <w:rPr>
          <w:rStyle w:val="lev"/>
          <w:rFonts w:ascii="Calibri" w:eastAsia="Times New Roman" w:hAnsi="Calibri" w:cs="Calibri"/>
          <w:color w:val="474B5C"/>
          <w:sz w:val="19"/>
          <w:szCs w:val="19"/>
        </w:rPr>
        <w:t>Sommaire :</w:t>
      </w:r>
      <w:r>
        <w:rPr>
          <w:rFonts w:ascii="Calibri" w:eastAsia="Times New Roman" w:hAnsi="Calibri" w:cs="Calibri"/>
          <w:color w:val="474B5C"/>
          <w:sz w:val="19"/>
          <w:szCs w:val="19"/>
        </w:rPr>
        <w:t xml:space="preserve"> Module 7 (cas 19 à 21) · Module 8 (cas 22 à 24) · Module 9 (cas 25 à 27) · Module 10 (cas 28 à 30) · Checklist avant envoi</w:t>
      </w:r>
    </w:p>
    <w:p w14:paraId="370C099B" w14:textId="3D6BA3CC" w:rsidR="00000000" w:rsidRDefault="00000000">
      <w:pPr>
        <w:divId w:val="1147863722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7</w:t>
      </w:r>
      <w:r>
        <w:rPr>
          <w:rFonts w:ascii="Calibri" w:eastAsia="Times New Roman" w:hAnsi="Calibri" w:cs="Calibri"/>
          <w:color w:val="7C7F8A"/>
          <w:sz w:val="18"/>
          <w:szCs w:val="18"/>
        </w:rPr>
        <w:t>C</w:t>
      </w:r>
      <w:r w:rsidR="008C2481">
        <w:rPr>
          <w:rFonts w:ascii="Calibri" w:eastAsia="Times New Roman" w:hAnsi="Calibri" w:cs="Calibri"/>
          <w:color w:val="7C7F8A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as pratique n°19</w:t>
      </w:r>
    </w:p>
    <w:p w14:paraId="63D951F4" w14:textId="77777777" w:rsidR="00000000" w:rsidRDefault="00000000">
      <w:pPr>
        <w:pStyle w:val="Titre2"/>
        <w:spacing w:before="0" w:after="0"/>
        <w:divId w:val="974406469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1. Mon texte de départ et sa première version déclinée</w:t>
      </w:r>
    </w:p>
    <w:p w14:paraId="2329E4E5" w14:textId="77777777" w:rsidR="00000000" w:rsidRDefault="00000000">
      <w:pPr>
        <w:pStyle w:val="NormalWeb"/>
        <w:spacing w:before="0" w:beforeAutospacing="0" w:after="0" w:afterAutospacing="0"/>
        <w:divId w:val="974406469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Un sujet, un texte long abouti (400 à 600 mots), puis sa déclinaison en post.</w:t>
      </w:r>
    </w:p>
    <w:p w14:paraId="193EE435" w14:textId="77777777" w:rsidR="00000000" w:rsidRDefault="00000000">
      <w:pPr>
        <w:divId w:val="770317597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Sujet choisi :</w:t>
      </w:r>
    </w:p>
    <w:p w14:paraId="1CC595E1" w14:textId="77777777" w:rsidR="00000000" w:rsidRDefault="00000000">
      <w:pPr>
        <w:divId w:val="1856655076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Mon texte long (texte de départ) :</w:t>
      </w:r>
    </w:p>
    <w:p w14:paraId="63139D4C" w14:textId="77777777" w:rsidR="00000000" w:rsidRDefault="00000000">
      <w:pPr>
        <w:divId w:val="385448758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Ma déclinaison en post LinkedIn :</w:t>
      </w:r>
    </w:p>
    <w:p w14:paraId="02864E2C" w14:textId="77777777" w:rsidR="00000000" w:rsidRDefault="00000000">
      <w:pPr>
        <w:divId w:val="1745683798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Temps entre « texte prêt » et « post publiable » :</w:t>
      </w:r>
    </w:p>
    <w:p w14:paraId="75718E20" w14:textId="7987613C" w:rsidR="00000000" w:rsidRDefault="00000000">
      <w:pPr>
        <w:divId w:val="1120958504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7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n°20</w:t>
      </w:r>
    </w:p>
    <w:p w14:paraId="20665EE9" w14:textId="77777777" w:rsidR="00000000" w:rsidRDefault="00000000">
      <w:pPr>
        <w:pStyle w:val="Titre2"/>
        <w:spacing w:before="0" w:after="0"/>
        <w:divId w:val="196623430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2. Mon premier mini-batch</w:t>
      </w:r>
    </w:p>
    <w:p w14:paraId="1253CFAA" w14:textId="77777777" w:rsidR="00000000" w:rsidRDefault="00000000">
      <w:pPr>
        <w:pStyle w:val="NormalWeb"/>
        <w:spacing w:before="0" w:beforeAutospacing="0" w:after="0" w:afterAutospacing="0"/>
        <w:divId w:val="196623430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 xml:space="preserve">Vos idées de sujets, vos </w:t>
      </w:r>
      <w:proofErr w:type="spellStart"/>
      <w:r>
        <w:rPr>
          <w:rFonts w:ascii="Calibri" w:hAnsi="Calibri" w:cs="Calibri"/>
          <w:color w:val="6E717C"/>
          <w:sz w:val="20"/>
          <w:szCs w:val="20"/>
        </w:rPr>
        <w:t>posts</w:t>
      </w:r>
      <w:proofErr w:type="spellEnd"/>
      <w:r>
        <w:rPr>
          <w:rFonts w:ascii="Calibri" w:hAnsi="Calibri" w:cs="Calibri"/>
          <w:color w:val="6E717C"/>
          <w:sz w:val="20"/>
          <w:szCs w:val="20"/>
        </w:rPr>
        <w:t xml:space="preserve"> et votre calendrier de publication sur deux semaines.</w:t>
      </w:r>
    </w:p>
    <w:p w14:paraId="34525705" w14:textId="77777777" w:rsidR="00000000" w:rsidRDefault="00000000">
      <w:pPr>
        <w:divId w:val="828865449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Mes 10 idées de sujets (entourez les 3 retenues)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081"/>
        <w:gridCol w:w="1025"/>
        <w:gridCol w:w="5967"/>
      </w:tblGrid>
      <w:tr w:rsidR="00000000" w14:paraId="27F0F710" w14:textId="77777777">
        <w:trPr>
          <w:divId w:val="196623430"/>
        </w:trPr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5E11F60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87D876F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Canal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2C173D5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Sujet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285894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Statut (idée / produit / programmé / publié)</w:t>
            </w:r>
          </w:p>
        </w:tc>
      </w:tr>
      <w:tr w:rsidR="00000000" w14:paraId="35B9F3B1" w14:textId="77777777">
        <w:trPr>
          <w:divId w:val="196623430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42DB1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DC80C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B45810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473B38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9B9C12" w14:textId="77777777">
        <w:trPr>
          <w:divId w:val="196623430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C69E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3A8318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680E57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9F0669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C6E4925" w14:textId="77777777">
        <w:trPr>
          <w:divId w:val="196623430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ABF3EB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5D707E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55796D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C419E9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327ABB" w14:textId="77777777">
        <w:trPr>
          <w:divId w:val="196623430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F8EA0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137FE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C2069C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87FE4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9B0D5C" w14:textId="77777777" w:rsidR="00000000" w:rsidRDefault="00000000">
      <w:pPr>
        <w:divId w:val="82727921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Mon rythme de publication réaliste :</w:t>
      </w:r>
    </w:p>
    <w:p w14:paraId="3C5C4974" w14:textId="77777777" w:rsidR="00000000" w:rsidRDefault="00000000">
      <w:pPr>
        <w:divId w:val="1719471722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Temps total du mini-batch :</w:t>
      </w:r>
    </w:p>
    <w:p w14:paraId="3B7AC879" w14:textId="59AA2113" w:rsidR="00000000" w:rsidRDefault="00000000">
      <w:pPr>
        <w:divId w:val="1520700969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7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n°21</w:t>
      </w:r>
    </w:p>
    <w:p w14:paraId="7069A1EC" w14:textId="77777777" w:rsidR="00000000" w:rsidRDefault="00000000">
      <w:pPr>
        <w:pStyle w:val="Titre2"/>
        <w:spacing w:before="0" w:after="0"/>
        <w:divId w:val="1064331820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3. Le visuel de mon kit</w:t>
      </w:r>
    </w:p>
    <w:p w14:paraId="1F75BE04" w14:textId="77777777" w:rsidR="00000000" w:rsidRDefault="00000000">
      <w:pPr>
        <w:pStyle w:val="NormalWeb"/>
        <w:spacing w:before="0" w:beforeAutospacing="0" w:after="0" w:afterAutospacing="0"/>
        <w:divId w:val="1064331820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Le visuel principal de votre post et sa déclinaison dans un second format.</w:t>
      </w:r>
    </w:p>
    <w:p w14:paraId="03076CDC" w14:textId="77777777" w:rsidR="00000000" w:rsidRDefault="00000000">
      <w:pPr>
        <w:divId w:val="1343162685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lastRenderedPageBreak/>
        <w:t>Visuel principal (lien ou description) :</w:t>
      </w:r>
    </w:p>
    <w:p w14:paraId="4EE7D963" w14:textId="77777777" w:rsidR="00000000" w:rsidRDefault="00000000">
      <w:pPr>
        <w:divId w:val="1931620369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Second format (bannière ou variante) :</w:t>
      </w:r>
    </w:p>
    <w:p w14:paraId="2F8B7DEA" w14:textId="77777777" w:rsidR="00000000" w:rsidRDefault="00000000">
      <w:pPr>
        <w:divId w:val="550506535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Ligne d'auto-audit (règles du module 6) :</w:t>
      </w:r>
    </w:p>
    <w:p w14:paraId="156A4769" w14:textId="6EC3AD7E" w:rsidR="00000000" w:rsidRDefault="00000000">
      <w:pPr>
        <w:divId w:val="1071344712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8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n°22</w:t>
      </w:r>
    </w:p>
    <w:p w14:paraId="294252F9" w14:textId="77777777" w:rsidR="00000000" w:rsidRDefault="00000000">
      <w:pPr>
        <w:pStyle w:val="Titre2"/>
        <w:spacing w:before="0" w:after="0"/>
        <w:divId w:val="798381986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4. Mon détecteur de tics IA</w:t>
      </w:r>
    </w:p>
    <w:p w14:paraId="7075ED66" w14:textId="77777777" w:rsidR="00000000" w:rsidRDefault="00000000">
      <w:pPr>
        <w:pStyle w:val="NormalWeb"/>
        <w:spacing w:before="0" w:beforeAutospacing="0" w:after="0" w:afterAutospacing="0"/>
        <w:divId w:val="798381986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Pour chaque tic, notez un exemple trouvé dans vos propres textes.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5886"/>
      </w:tblGrid>
      <w:tr w:rsidR="00000000" w14:paraId="6A8D8E81" w14:textId="77777777">
        <w:trPr>
          <w:divId w:val="798381986"/>
        </w:trPr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721652D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Tic IA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57336A9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Exemple trouvé dans mes textes</w:t>
            </w:r>
          </w:p>
        </w:tc>
      </w:tr>
      <w:tr w:rsidR="00000000" w14:paraId="4128E5A9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53A0CEA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Mots signature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5B254DD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  <w:tr w:rsidR="00000000" w14:paraId="5D1F0233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58FF5E15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Listes de trois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57C935BA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  <w:tr w:rsidR="00000000" w14:paraId="02F5BCBE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09A4525F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Ponctuation théâtrale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7FF8B2F1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  <w:tr w:rsidR="00000000" w14:paraId="3449F391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28567BC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Équilibre parfait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18D8127D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  <w:tr w:rsidR="00000000" w14:paraId="02FF31A4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1411D752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Enthousiasme sans preuve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0B7E2FDF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  <w:tr w:rsidR="00000000" w14:paraId="70729273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132019D4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Vide bien habillé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518B84CD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  <w:tr w:rsidR="00000000" w14:paraId="0B931C17" w14:textId="77777777">
        <w:trPr>
          <w:divId w:val="798381986"/>
        </w:trPr>
        <w:tc>
          <w:tcPr>
            <w:tcW w:w="1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766927C8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Absence de « vous »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vAlign w:val="center"/>
            <w:hideMark/>
          </w:tcPr>
          <w:p w14:paraId="3B2813F9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</w:tr>
    </w:tbl>
    <w:p w14:paraId="25A94FA9" w14:textId="77777777" w:rsidR="00000000" w:rsidRDefault="00000000">
      <w:pPr>
        <w:divId w:val="407263586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Mes 3 tics les plus fréquents :</w:t>
      </w:r>
    </w:p>
    <w:p w14:paraId="6B61CDCD" w14:textId="63E3A193" w:rsidR="00000000" w:rsidRDefault="00000000">
      <w:pPr>
        <w:divId w:val="50613998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8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n°23</w:t>
      </w:r>
    </w:p>
    <w:p w14:paraId="22210F49" w14:textId="77777777" w:rsidR="00000000" w:rsidRDefault="00000000">
      <w:pPr>
        <w:pStyle w:val="Titre2"/>
        <w:spacing w:before="0" w:after="0"/>
        <w:divId w:val="352725764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5. Mon kit corrigé</w:t>
      </w:r>
    </w:p>
    <w:p w14:paraId="695426E1" w14:textId="77777777" w:rsidR="00000000" w:rsidRDefault="00000000">
      <w:pPr>
        <w:pStyle w:val="NormalWeb"/>
        <w:spacing w:before="0" w:beforeAutospacing="0" w:after="0" w:afterAutospacing="0"/>
        <w:divId w:val="352725764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Vos trois supports du module 7, corrigés, et les règles ajoutées à vos instructions.</w:t>
      </w:r>
    </w:p>
    <w:p w14:paraId="5C646AE4" w14:textId="77777777" w:rsidR="00000000" w:rsidRDefault="00000000">
      <w:pPr>
        <w:divId w:val="478376458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Texte long corrigé :</w:t>
      </w:r>
    </w:p>
    <w:p w14:paraId="13658EEA" w14:textId="77777777" w:rsidR="00000000" w:rsidRDefault="00000000">
      <w:pPr>
        <w:divId w:val="30349804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Post corrigé :</w:t>
      </w:r>
    </w:p>
    <w:p w14:paraId="3A285191" w14:textId="77777777" w:rsidR="00000000" w:rsidRDefault="00000000">
      <w:pPr>
        <w:divId w:val="250891126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Mes règles anti-tics ajoutées aux instructions personnalisées :</w:t>
      </w:r>
    </w:p>
    <w:p w14:paraId="37CE081C" w14:textId="2EBA6656" w:rsidR="00000000" w:rsidRDefault="00000000">
      <w:pPr>
        <w:divId w:val="987898236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8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n°24</w:t>
      </w:r>
    </w:p>
    <w:p w14:paraId="7619EB3E" w14:textId="77777777" w:rsidR="00000000" w:rsidRDefault="00000000">
      <w:pPr>
        <w:pStyle w:val="Titre2"/>
        <w:spacing w:before="0" w:after="0"/>
        <w:divId w:val="1839223230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6. Ma checklist qualité</w:t>
      </w:r>
    </w:p>
    <w:p w14:paraId="5B6297E4" w14:textId="77777777" w:rsidR="00000000" w:rsidRDefault="00000000">
      <w:pPr>
        <w:pStyle w:val="NormalWeb"/>
        <w:spacing w:before="0" w:beforeAutospacing="0" w:after="0" w:afterAutospacing="0"/>
        <w:divId w:val="1839223230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Vos points de contrôle avant chaque envoi, pour les textes et pour les images.</w:t>
      </w:r>
    </w:p>
    <w:p w14:paraId="7069F518" w14:textId="77777777" w:rsidR="00000000" w:rsidRDefault="00000000">
      <w:pPr>
        <w:divId w:val="310406457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Côté textes (6 points) :</w:t>
      </w:r>
    </w:p>
    <w:p w14:paraId="2BEC8FCF" w14:textId="77777777" w:rsidR="00000000" w:rsidRDefault="00000000">
      <w:pPr>
        <w:divId w:val="1220168403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Côté images (4 points) :</w:t>
      </w:r>
    </w:p>
    <w:p w14:paraId="2D55B5DE" w14:textId="77777777" w:rsidR="00000000" w:rsidRDefault="00000000">
      <w:pPr>
        <w:divId w:val="667056680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lastRenderedPageBreak/>
        <w:t>Temps de passage de la checklist :</w:t>
      </w:r>
    </w:p>
    <w:p w14:paraId="4C2ECBEE" w14:textId="3FF4B43A" w:rsidR="00000000" w:rsidRDefault="00000000">
      <w:pPr>
        <w:divId w:val="302545657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9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n°25</w:t>
      </w:r>
    </w:p>
    <w:p w14:paraId="3A5251D6" w14:textId="77777777" w:rsidR="00000000" w:rsidRDefault="00000000">
      <w:pPr>
        <w:pStyle w:val="Titre2"/>
        <w:spacing w:before="0" w:after="0"/>
        <w:divId w:val="170220228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7. Ma chaîne complète</w:t>
      </w:r>
    </w:p>
    <w:p w14:paraId="031A598F" w14:textId="77777777" w:rsidR="00000000" w:rsidRDefault="00000000">
      <w:pPr>
        <w:pStyle w:val="NormalWeb"/>
        <w:spacing w:before="0" w:beforeAutospacing="0" w:after="0" w:afterAutospacing="0"/>
        <w:divId w:val="170220228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Votre chaîne dictée : de la dictée en vrac au compte rendu envoyé.</w:t>
      </w:r>
    </w:p>
    <w:p w14:paraId="24EA7C1F" w14:textId="77777777" w:rsidR="00000000" w:rsidRDefault="00000000">
      <w:pPr>
        <w:divId w:val="1187520109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Déclencheur :</w:t>
      </w:r>
    </w:p>
    <w:p w14:paraId="52A87B71" w14:textId="77777777" w:rsidR="00000000" w:rsidRDefault="00000000">
      <w:pPr>
        <w:divId w:val="1008487085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Prompt de structuration utilisé (titre en bibliothèque) :</w:t>
      </w:r>
    </w:p>
    <w:p w14:paraId="24948827" w14:textId="77777777" w:rsidR="00000000" w:rsidRDefault="00000000">
      <w:pPr>
        <w:divId w:val="2050182200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Temps avant / temps maintenant :</w:t>
      </w:r>
    </w:p>
    <w:p w14:paraId="7137FB6F" w14:textId="77777777" w:rsidR="00000000" w:rsidRDefault="00000000">
      <w:pPr>
        <w:divId w:val="312298835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 xml:space="preserve">Ce que la passe </w:t>
      </w:r>
      <w:proofErr w:type="spellStart"/>
      <w:r>
        <w:rPr>
          <w:rFonts w:ascii="Calibri" w:eastAsia="Times New Roman" w:hAnsi="Calibri" w:cs="Calibri"/>
          <w:color w:val="8E919B"/>
          <w:sz w:val="20"/>
          <w:szCs w:val="20"/>
        </w:rPr>
        <w:t>anti-trous</w:t>
      </w:r>
      <w:proofErr w:type="spellEnd"/>
      <w:r>
        <w:rPr>
          <w:rFonts w:ascii="Calibri" w:eastAsia="Times New Roman" w:hAnsi="Calibri" w:cs="Calibri"/>
          <w:color w:val="8E919B"/>
          <w:sz w:val="20"/>
          <w:szCs w:val="20"/>
        </w:rPr>
        <w:t xml:space="preserve"> a repéré :</w:t>
      </w:r>
    </w:p>
    <w:p w14:paraId="0BB5C52B" w14:textId="29B2FDBF" w:rsidR="00000000" w:rsidRDefault="00000000">
      <w:pPr>
        <w:divId w:val="936643440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9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n°26</w:t>
      </w:r>
    </w:p>
    <w:p w14:paraId="5759AF0D" w14:textId="77777777" w:rsidR="00000000" w:rsidRDefault="00000000">
      <w:pPr>
        <w:pStyle w:val="Titre2"/>
        <w:spacing w:before="0" w:after="0"/>
        <w:divId w:val="371272368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8. Ma gamme de réponses</w:t>
      </w:r>
    </w:p>
    <w:p w14:paraId="269D7AEA" w14:textId="77777777" w:rsidR="00000000" w:rsidRDefault="00000000">
      <w:pPr>
        <w:pStyle w:val="NormalWeb"/>
        <w:spacing w:before="0" w:beforeAutospacing="0" w:after="0" w:afterAutospacing="0"/>
        <w:divId w:val="371272368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Vos réponses types, classées selon les trois niveaux.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166"/>
        <w:gridCol w:w="3626"/>
      </w:tblGrid>
      <w:tr w:rsidR="00000000" w14:paraId="25956BF3" w14:textId="77777777">
        <w:trPr>
          <w:divId w:val="371272368"/>
        </w:trPr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28119C9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DC6DF08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Situations concernées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166F36D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Modèle ou prompt utilisé</w:t>
            </w:r>
          </w:p>
        </w:tc>
      </w:tr>
      <w:tr w:rsidR="00000000" w14:paraId="580E286C" w14:textId="77777777">
        <w:trPr>
          <w:divId w:val="371272368"/>
        </w:trPr>
        <w:tc>
          <w:tcPr>
            <w:tcW w:w="12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05B0A76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1 · réponse figée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FAD521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342F7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222F70" w14:textId="77777777">
        <w:trPr>
          <w:divId w:val="371272368"/>
        </w:trPr>
        <w:tc>
          <w:tcPr>
            <w:tcW w:w="12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2318D8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2 · modèle à trous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2103DA7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41A0A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0653195" w14:textId="77777777">
        <w:trPr>
          <w:divId w:val="371272368"/>
        </w:trPr>
        <w:tc>
          <w:tcPr>
            <w:tcW w:w="12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882D9D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  <w:t>3 · réponse analysée</w:t>
            </w: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ECEEFD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1E2233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2995BD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52BD8E1" w14:textId="52BD58B6" w:rsidR="00000000" w:rsidRDefault="00000000">
      <w:pPr>
        <w:divId w:val="738862220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9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n°27</w:t>
      </w:r>
    </w:p>
    <w:p w14:paraId="4E2BE89C" w14:textId="77777777" w:rsidR="00000000" w:rsidRDefault="00000000">
      <w:pPr>
        <w:pStyle w:val="Titre2"/>
        <w:spacing w:before="0" w:after="0"/>
        <w:divId w:val="429858308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9. Ma cartographie de la semaine</w:t>
      </w:r>
    </w:p>
    <w:p w14:paraId="05877D58" w14:textId="77777777" w:rsidR="00000000" w:rsidRDefault="00000000">
      <w:pPr>
        <w:pStyle w:val="NormalWeb"/>
        <w:spacing w:before="0" w:beforeAutospacing="0" w:after="0" w:afterAutospacing="0"/>
        <w:divId w:val="429858308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Vos tâches classées avec la grille des trois questions.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535"/>
        <w:gridCol w:w="1037"/>
        <w:gridCol w:w="5470"/>
      </w:tblGrid>
      <w:tr w:rsidR="00000000" w14:paraId="7424D39B" w14:textId="77777777">
        <w:trPr>
          <w:divId w:val="429858308"/>
        </w:trPr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9E05630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Tâche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E573245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Fréquence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230822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Durée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9FE8443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Classement (automatiser / assister / humain)</w:t>
            </w:r>
          </w:p>
        </w:tc>
      </w:tr>
      <w:tr w:rsidR="00000000" w14:paraId="526C3E93" w14:textId="77777777">
        <w:trPr>
          <w:divId w:val="429858308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3D6D646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3E703B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08727F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C1666A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CA931C" w14:textId="77777777">
        <w:trPr>
          <w:divId w:val="429858308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DA9728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89C93A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D9D80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541FE6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586CA4" w14:textId="77777777">
        <w:trPr>
          <w:divId w:val="429858308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97A682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7FA3E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63D17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0AB654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2147435" w14:textId="77777777">
        <w:trPr>
          <w:divId w:val="429858308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D4CBD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408DD2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31897C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18478A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600C75" w14:textId="77777777">
        <w:trPr>
          <w:divId w:val="429858308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5BAE62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E1D2CC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04BC5B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5ED5E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9D89BB" w14:textId="77777777">
        <w:trPr>
          <w:divId w:val="429858308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5CAB43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70F91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51120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D2167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7B9841C" w14:textId="77777777" w:rsidR="00000000" w:rsidRDefault="00000000">
      <w:pPr>
        <w:divId w:val="2036809936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La prochaine chaîne à construire :</w:t>
      </w:r>
    </w:p>
    <w:p w14:paraId="730DC9FC" w14:textId="45010D2B" w:rsidR="00000000" w:rsidRDefault="00000000">
      <w:pPr>
        <w:divId w:val="2103522917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lastRenderedPageBreak/>
        <w:t>MODULE 10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n°28</w:t>
      </w:r>
    </w:p>
    <w:p w14:paraId="730AC201" w14:textId="77777777" w:rsidR="00000000" w:rsidRDefault="00000000">
      <w:pPr>
        <w:pStyle w:val="Titre2"/>
        <w:spacing w:before="0" w:after="0"/>
        <w:divId w:val="1005668246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10. Mon processus documenté</w:t>
      </w:r>
    </w:p>
    <w:p w14:paraId="7EC18B22" w14:textId="77777777" w:rsidR="00000000" w:rsidRDefault="00000000">
      <w:pPr>
        <w:pStyle w:val="NormalWeb"/>
        <w:spacing w:before="0" w:beforeAutospacing="0" w:after="0" w:afterAutospacing="0"/>
        <w:divId w:val="1005668246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Un sommaire d'une ligne par fiche, puis vos fiches les unes sous les autres.</w:t>
      </w:r>
    </w:p>
    <w:p w14:paraId="62039168" w14:textId="77777777" w:rsidR="00000000" w:rsidRDefault="00000000">
      <w:pPr>
        <w:divId w:val="1561398818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Sommaire (une ligne par fiche) :</w:t>
      </w:r>
    </w:p>
    <w:p w14:paraId="3DEE3EF0" w14:textId="77777777" w:rsidR="00000000" w:rsidRDefault="00000000">
      <w:pPr>
        <w:shd w:val="clear" w:color="auto" w:fill="3457D5"/>
        <w:divId w:val="687677241"/>
        <w:rPr>
          <w:rFonts w:ascii="Calibri" w:eastAsia="Times New Roman" w:hAnsi="Calibri" w:cs="Calibri"/>
          <w:b/>
          <w:bCs/>
          <w:caps/>
          <w:color w:val="FFFFFF"/>
          <w:spacing w:val="10"/>
          <w:sz w:val="18"/>
          <w:szCs w:val="18"/>
        </w:rPr>
      </w:pPr>
      <w:r>
        <w:rPr>
          <w:rFonts w:ascii="Calibri" w:eastAsia="Times New Roman" w:hAnsi="Calibri" w:cs="Calibri"/>
          <w:b/>
          <w:bCs/>
          <w:caps/>
          <w:color w:val="FFFFFF"/>
          <w:spacing w:val="10"/>
          <w:sz w:val="18"/>
          <w:szCs w:val="18"/>
        </w:rPr>
        <w:t>Fiche processus 1 : ........................................</w:t>
      </w:r>
    </w:p>
    <w:p w14:paraId="77F15633" w14:textId="77777777" w:rsidR="00000000" w:rsidRDefault="00000000">
      <w:pPr>
        <w:divId w:val="1661229626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Déclencheur</w:t>
      </w:r>
    </w:p>
    <w:p w14:paraId="0084DAA4" w14:textId="77777777" w:rsidR="00000000" w:rsidRDefault="00000000">
      <w:pPr>
        <w:divId w:val="112526460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Outils et modèles</w:t>
      </w:r>
    </w:p>
    <w:p w14:paraId="03C47FA7" w14:textId="77777777" w:rsidR="00000000" w:rsidRDefault="00000000">
      <w:pPr>
        <w:divId w:val="528295086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Déroulé (étapes numérotées, 8 maximum)</w:t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</w:p>
    <w:p w14:paraId="2461D461" w14:textId="77777777" w:rsidR="00000000" w:rsidRDefault="00000000">
      <w:pPr>
        <w:divId w:val="971784974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Contrôles</w:t>
      </w:r>
    </w:p>
    <w:p w14:paraId="581D60BF" w14:textId="77777777" w:rsidR="00000000" w:rsidRDefault="00000000">
      <w:pPr>
        <w:divId w:val="448083487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Temps cible</w:t>
      </w:r>
    </w:p>
    <w:p w14:paraId="7A1556DD" w14:textId="77777777" w:rsidR="00000000" w:rsidRDefault="00000000">
      <w:pPr>
        <w:divId w:val="1502700145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Dernière mise à jour</w:t>
      </w:r>
    </w:p>
    <w:p w14:paraId="1FB24BDB" w14:textId="77777777" w:rsidR="00000000" w:rsidRDefault="00000000">
      <w:pPr>
        <w:shd w:val="clear" w:color="auto" w:fill="3457D5"/>
        <w:divId w:val="896009845"/>
        <w:rPr>
          <w:rFonts w:ascii="Calibri" w:eastAsia="Times New Roman" w:hAnsi="Calibri" w:cs="Calibri"/>
          <w:b/>
          <w:bCs/>
          <w:caps/>
          <w:color w:val="FFFFFF"/>
          <w:spacing w:val="10"/>
          <w:sz w:val="18"/>
          <w:szCs w:val="18"/>
        </w:rPr>
      </w:pPr>
      <w:r>
        <w:rPr>
          <w:rFonts w:ascii="Calibri" w:eastAsia="Times New Roman" w:hAnsi="Calibri" w:cs="Calibri"/>
          <w:b/>
          <w:bCs/>
          <w:caps/>
          <w:color w:val="FFFFFF"/>
          <w:spacing w:val="10"/>
          <w:sz w:val="18"/>
          <w:szCs w:val="18"/>
        </w:rPr>
        <w:t>Fiche processus 2 : ........................................</w:t>
      </w:r>
    </w:p>
    <w:p w14:paraId="1614D5DF" w14:textId="77777777" w:rsidR="00000000" w:rsidRDefault="00000000">
      <w:pPr>
        <w:divId w:val="1195967589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Déclencheur</w:t>
      </w:r>
    </w:p>
    <w:p w14:paraId="385D802A" w14:textId="77777777" w:rsidR="00000000" w:rsidRDefault="00000000">
      <w:pPr>
        <w:divId w:val="636879125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Outils et modèles</w:t>
      </w:r>
    </w:p>
    <w:p w14:paraId="760A8EEA" w14:textId="77777777" w:rsidR="00000000" w:rsidRDefault="00000000">
      <w:pPr>
        <w:divId w:val="111901231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Déroulé (étapes numérotées, 8 maximum)</w:t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</w:p>
    <w:p w14:paraId="0E19A80A" w14:textId="77777777" w:rsidR="00000000" w:rsidRDefault="00000000">
      <w:pPr>
        <w:divId w:val="309286481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Contrôles</w:t>
      </w:r>
    </w:p>
    <w:p w14:paraId="095032DF" w14:textId="77777777" w:rsidR="00000000" w:rsidRDefault="00000000">
      <w:pPr>
        <w:divId w:val="214052327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Temps cible</w:t>
      </w:r>
    </w:p>
    <w:p w14:paraId="64BC4111" w14:textId="77777777" w:rsidR="00000000" w:rsidRDefault="00000000">
      <w:pPr>
        <w:divId w:val="78063783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Dernière mise à jour</w:t>
      </w:r>
    </w:p>
    <w:p w14:paraId="251921E3" w14:textId="77777777" w:rsidR="00000000" w:rsidRDefault="00000000">
      <w:pPr>
        <w:shd w:val="clear" w:color="auto" w:fill="3457D5"/>
        <w:divId w:val="439953337"/>
        <w:rPr>
          <w:rFonts w:ascii="Calibri" w:eastAsia="Times New Roman" w:hAnsi="Calibri" w:cs="Calibri"/>
          <w:b/>
          <w:bCs/>
          <w:caps/>
          <w:color w:val="FFFFFF"/>
          <w:spacing w:val="10"/>
          <w:sz w:val="18"/>
          <w:szCs w:val="18"/>
        </w:rPr>
      </w:pPr>
      <w:r>
        <w:rPr>
          <w:rFonts w:ascii="Calibri" w:eastAsia="Times New Roman" w:hAnsi="Calibri" w:cs="Calibri"/>
          <w:b/>
          <w:bCs/>
          <w:caps/>
          <w:color w:val="FFFFFF"/>
          <w:spacing w:val="10"/>
          <w:sz w:val="18"/>
          <w:szCs w:val="18"/>
        </w:rPr>
        <w:t>Fiche processus 3 : ........................................</w:t>
      </w:r>
    </w:p>
    <w:p w14:paraId="5035CCD8" w14:textId="77777777" w:rsidR="00000000" w:rsidRDefault="00000000">
      <w:pPr>
        <w:divId w:val="2027368094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Déclencheur</w:t>
      </w:r>
    </w:p>
    <w:p w14:paraId="3B0049F8" w14:textId="77777777" w:rsidR="00000000" w:rsidRDefault="00000000">
      <w:pPr>
        <w:divId w:val="2129812155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Outils et modèles</w:t>
      </w:r>
    </w:p>
    <w:p w14:paraId="15227E39" w14:textId="77777777" w:rsidR="00000000" w:rsidRDefault="00000000">
      <w:pPr>
        <w:divId w:val="1548224921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Déroulé (étapes numérotées, 8 maximum)</w:t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  <w:r>
        <w:rPr>
          <w:rFonts w:ascii="Calibri" w:eastAsia="Times New Roman" w:hAnsi="Calibri" w:cs="Calibri"/>
          <w:color w:val="8E919B"/>
          <w:sz w:val="19"/>
          <w:szCs w:val="19"/>
        </w:rPr>
        <w:br/>
      </w:r>
    </w:p>
    <w:p w14:paraId="6750FCFD" w14:textId="77777777" w:rsidR="00000000" w:rsidRDefault="00000000">
      <w:pPr>
        <w:divId w:val="792097107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Contrôles</w:t>
      </w:r>
    </w:p>
    <w:p w14:paraId="29065D2A" w14:textId="77777777" w:rsidR="00000000" w:rsidRDefault="00000000">
      <w:pPr>
        <w:divId w:val="695809203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Temps cible</w:t>
      </w:r>
    </w:p>
    <w:p w14:paraId="7430D345" w14:textId="77777777" w:rsidR="00000000" w:rsidRDefault="00000000">
      <w:pPr>
        <w:divId w:val="1149789095"/>
        <w:rPr>
          <w:rFonts w:ascii="Calibri" w:eastAsia="Times New Roman" w:hAnsi="Calibri" w:cs="Calibri"/>
          <w:color w:val="1E2233"/>
          <w:sz w:val="19"/>
          <w:szCs w:val="19"/>
        </w:rPr>
      </w:pPr>
      <w:r>
        <w:rPr>
          <w:rFonts w:ascii="Calibri" w:eastAsia="Times New Roman" w:hAnsi="Calibri" w:cs="Calibri"/>
          <w:b/>
          <w:bCs/>
          <w:color w:val="3450AA"/>
          <w:sz w:val="19"/>
          <w:szCs w:val="19"/>
        </w:rPr>
        <w:t>Dernière mise à jour</w:t>
      </w:r>
    </w:p>
    <w:p w14:paraId="057D3E87" w14:textId="738FACFB" w:rsidR="00000000" w:rsidRDefault="00000000">
      <w:pPr>
        <w:divId w:val="1797068830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10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n°29</w:t>
      </w:r>
    </w:p>
    <w:p w14:paraId="30D47CB0" w14:textId="77777777" w:rsidR="00000000" w:rsidRDefault="00000000">
      <w:pPr>
        <w:pStyle w:val="Titre2"/>
        <w:spacing w:before="0" w:after="0"/>
        <w:divId w:val="2043701333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11. Mes gains mesurés</w:t>
      </w:r>
    </w:p>
    <w:p w14:paraId="62C035E4" w14:textId="77777777" w:rsidR="00000000" w:rsidRDefault="00000000">
      <w:pPr>
        <w:pStyle w:val="NormalWeb"/>
        <w:spacing w:before="0" w:beforeAutospacing="0" w:after="0" w:afterAutospacing="0"/>
        <w:divId w:val="2043701333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Temps avant moins temps maintenant, multiplié par la fréquence. Vérifications comprises, tâches réellement en production uniquement.</w:t>
      </w:r>
    </w:p>
    <w:p w14:paraId="1D834B96" w14:textId="77777777" w:rsidR="008C2481" w:rsidRDefault="008C2481">
      <w:pPr>
        <w:pStyle w:val="NormalWeb"/>
        <w:spacing w:before="0" w:beforeAutospacing="0" w:after="0" w:afterAutospacing="0"/>
        <w:divId w:val="2043701333"/>
        <w:rPr>
          <w:rFonts w:ascii="Calibri" w:hAnsi="Calibri" w:cs="Calibri"/>
          <w:color w:val="6E717C"/>
          <w:sz w:val="20"/>
          <w:szCs w:val="20"/>
        </w:rPr>
      </w:pPr>
    </w:p>
    <w:p w14:paraId="3F0258EE" w14:textId="77777777" w:rsidR="008C2481" w:rsidRDefault="008C2481">
      <w:pPr>
        <w:pStyle w:val="NormalWeb"/>
        <w:spacing w:before="0" w:beforeAutospacing="0" w:after="0" w:afterAutospacing="0"/>
        <w:divId w:val="2043701333"/>
        <w:rPr>
          <w:rFonts w:ascii="Calibri" w:hAnsi="Calibri" w:cs="Calibri"/>
          <w:color w:val="6E717C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675"/>
        <w:gridCol w:w="2343"/>
        <w:gridCol w:w="1978"/>
        <w:gridCol w:w="2052"/>
      </w:tblGrid>
      <w:tr w:rsidR="00000000" w14:paraId="40A9FA7A" w14:textId="77777777">
        <w:trPr>
          <w:divId w:val="2043701333"/>
        </w:trPr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02E05063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lastRenderedPageBreak/>
              <w:t>Tâche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278904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Avant (min)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644A581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Maintenant (min)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28E13DD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Fois / semaine</w:t>
            </w:r>
          </w:p>
        </w:tc>
        <w:tc>
          <w:tcPr>
            <w:tcW w:w="0" w:type="auto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7F9CE27E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Gain / semaine</w:t>
            </w:r>
          </w:p>
        </w:tc>
      </w:tr>
      <w:tr w:rsidR="00000000" w14:paraId="64D1037A" w14:textId="77777777">
        <w:trPr>
          <w:divId w:val="2043701333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3FAFA27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5B903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B89D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A78189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5570B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35C01A9" w14:textId="77777777">
        <w:trPr>
          <w:divId w:val="2043701333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7F3C9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944E59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329BA0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2D2CA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BB82B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DBADDF" w14:textId="77777777">
        <w:trPr>
          <w:divId w:val="2043701333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BB8745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E54973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E3A99E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92F539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7A5A5E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3C3C174" w14:textId="77777777">
        <w:trPr>
          <w:divId w:val="2043701333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AA1B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EDACAC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AA2373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C2C392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7996BA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49622DD" w14:textId="77777777">
        <w:trPr>
          <w:divId w:val="2043701333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E16C9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E1084F9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CA184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61325A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7975B4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EC45139" w14:textId="77777777" w:rsidR="00000000" w:rsidRDefault="00000000">
      <w:pPr>
        <w:divId w:val="1883130577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Gain total par semaine :</w:t>
      </w:r>
    </w:p>
    <w:p w14:paraId="5C6CE8D9" w14:textId="77777777" w:rsidR="00000000" w:rsidRDefault="00000000">
      <w:pPr>
        <w:divId w:val="1259754731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Ce qui a le plus changé dans ma façon de travailler :</w:t>
      </w:r>
    </w:p>
    <w:p w14:paraId="592DB14F" w14:textId="77777777" w:rsidR="00000000" w:rsidRDefault="00000000">
      <w:pPr>
        <w:divId w:val="1350328118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Ce qui reste fragile :</w:t>
      </w:r>
    </w:p>
    <w:p w14:paraId="48F813CB" w14:textId="77777777" w:rsidR="00000000" w:rsidRDefault="00000000">
      <w:pPr>
        <w:divId w:val="1367489083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Ce que je décide de faire du temps gagné :</w:t>
      </w:r>
    </w:p>
    <w:p w14:paraId="701C2264" w14:textId="581A7A93" w:rsidR="00000000" w:rsidRDefault="00000000">
      <w:pPr>
        <w:divId w:val="870412945"/>
        <w:rPr>
          <w:rFonts w:ascii="Calibri" w:eastAsia="Times New Roman" w:hAnsi="Calibri" w:cs="Calibri"/>
          <w:color w:val="1E2233"/>
        </w:rPr>
      </w:pPr>
      <w:r>
        <w:rPr>
          <w:rStyle w:val="badge1"/>
          <w:rFonts w:ascii="Calibri" w:eastAsia="Times New Roman" w:hAnsi="Calibri" w:cs="Calibri"/>
        </w:rPr>
        <w:t>MODULE 10</w:t>
      </w:r>
      <w:r w:rsidR="008C2481">
        <w:rPr>
          <w:rStyle w:val="badge1"/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  <w:color w:val="7C7F8A"/>
          <w:sz w:val="18"/>
          <w:szCs w:val="18"/>
        </w:rPr>
        <w:t>Cas pratique n°30</w:t>
      </w:r>
    </w:p>
    <w:p w14:paraId="026059C2" w14:textId="77777777" w:rsidR="00000000" w:rsidRDefault="00000000">
      <w:pPr>
        <w:pStyle w:val="Titre2"/>
        <w:spacing w:before="0" w:after="0"/>
        <w:divId w:val="1355110907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12. Mon plan à 90 jours</w:t>
      </w:r>
    </w:p>
    <w:p w14:paraId="45600B84" w14:textId="77777777" w:rsidR="00000000" w:rsidRDefault="00000000">
      <w:pPr>
        <w:pStyle w:val="NormalWeb"/>
        <w:spacing w:before="0" w:beforeAutospacing="0" w:after="0" w:afterAutospacing="0"/>
        <w:divId w:val="1355110907"/>
        <w:rPr>
          <w:rFonts w:ascii="Calibri" w:hAnsi="Calibri" w:cs="Calibri"/>
          <w:color w:val="6E717C"/>
          <w:sz w:val="20"/>
          <w:szCs w:val="20"/>
        </w:rPr>
      </w:pPr>
      <w:r>
        <w:rPr>
          <w:rFonts w:ascii="Calibri" w:hAnsi="Calibri" w:cs="Calibri"/>
          <w:color w:val="6E717C"/>
          <w:sz w:val="20"/>
          <w:szCs w:val="20"/>
        </w:rPr>
        <w:t>Trois à quatre objectifs chiffrés par période, chacun avec son créneau dans l'agenda.</w:t>
      </w:r>
    </w:p>
    <w:p w14:paraId="10A6AEF6" w14:textId="77777777" w:rsidR="00000000" w:rsidRDefault="00000000">
      <w:pPr>
        <w:divId w:val="1127048183"/>
        <w:rPr>
          <w:rFonts w:ascii="Calibri" w:eastAsia="Times New Roman" w:hAnsi="Calibri" w:cs="Calibri"/>
          <w:b/>
          <w:bCs/>
          <w:color w:val="3450B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3450B0"/>
          <w:sz w:val="20"/>
          <w:szCs w:val="20"/>
        </w:rPr>
        <w:t>Jours 1 à 30 : consolider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1811"/>
        <w:gridCol w:w="2264"/>
      </w:tblGrid>
      <w:tr w:rsidR="00000000" w14:paraId="2332706B" w14:textId="77777777">
        <w:trPr>
          <w:divId w:val="1355110907"/>
        </w:trPr>
        <w:tc>
          <w:tcPr>
            <w:tcW w:w="2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592BBFA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Objectif chiffré</w:t>
            </w:r>
          </w:p>
        </w:tc>
        <w:tc>
          <w:tcPr>
            <w:tcW w:w="100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94250E5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Échéance</w:t>
            </w:r>
          </w:p>
        </w:tc>
        <w:tc>
          <w:tcPr>
            <w:tcW w:w="12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0262A53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Créneau dans l'agenda</w:t>
            </w:r>
          </w:p>
        </w:tc>
      </w:tr>
      <w:tr w:rsidR="00000000" w14:paraId="7A763345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10F9089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D28C58A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02F1C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EB6C991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399E99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A2DB3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C0778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E5B375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55F90B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E40DDC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88244F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522514B" w14:textId="77777777" w:rsidR="00000000" w:rsidRDefault="00000000">
      <w:pPr>
        <w:divId w:val="1580559793"/>
        <w:rPr>
          <w:rFonts w:ascii="Calibri" w:eastAsia="Times New Roman" w:hAnsi="Calibri" w:cs="Calibri"/>
          <w:b/>
          <w:bCs/>
          <w:color w:val="3450B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3450B0"/>
          <w:sz w:val="20"/>
          <w:szCs w:val="20"/>
        </w:rPr>
        <w:t>Jours 31 à 60 : installer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1811"/>
        <w:gridCol w:w="2264"/>
      </w:tblGrid>
      <w:tr w:rsidR="00000000" w14:paraId="1120AA2C" w14:textId="77777777">
        <w:trPr>
          <w:divId w:val="1355110907"/>
        </w:trPr>
        <w:tc>
          <w:tcPr>
            <w:tcW w:w="2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0957028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Objectif chiffré</w:t>
            </w:r>
          </w:p>
        </w:tc>
        <w:tc>
          <w:tcPr>
            <w:tcW w:w="100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6FFC7410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Échéance</w:t>
            </w:r>
          </w:p>
        </w:tc>
        <w:tc>
          <w:tcPr>
            <w:tcW w:w="12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42FD793B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Créneau dans l'agenda</w:t>
            </w:r>
          </w:p>
        </w:tc>
      </w:tr>
      <w:tr w:rsidR="00000000" w14:paraId="134DF709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D2D1661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5C04A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E9758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B1313EE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10AE2F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9B12D1E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1C8B2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C36E42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5F09DA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DCE3D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71C7BB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698BBC" w14:textId="77777777" w:rsidR="00000000" w:rsidRDefault="00000000">
      <w:pPr>
        <w:divId w:val="2022539086"/>
        <w:rPr>
          <w:rFonts w:ascii="Calibri" w:eastAsia="Times New Roman" w:hAnsi="Calibri" w:cs="Calibri"/>
          <w:b/>
          <w:bCs/>
          <w:color w:val="3450B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3450B0"/>
          <w:sz w:val="20"/>
          <w:szCs w:val="20"/>
        </w:rPr>
        <w:t>Jours 61 à 90 : développer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1"/>
        <w:gridCol w:w="1811"/>
        <w:gridCol w:w="2264"/>
      </w:tblGrid>
      <w:tr w:rsidR="00000000" w14:paraId="04771CEB" w14:textId="77777777">
        <w:trPr>
          <w:divId w:val="1355110907"/>
        </w:trPr>
        <w:tc>
          <w:tcPr>
            <w:tcW w:w="27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1A224FCA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lastRenderedPageBreak/>
              <w:t>Objectif chiffré</w:t>
            </w:r>
          </w:p>
        </w:tc>
        <w:tc>
          <w:tcPr>
            <w:tcW w:w="100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315BBD78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Échéance</w:t>
            </w:r>
          </w:p>
        </w:tc>
        <w:tc>
          <w:tcPr>
            <w:tcW w:w="1250" w:type="pct"/>
            <w:tcBorders>
              <w:top w:val="single" w:sz="6" w:space="0" w:color="D0D3DB"/>
              <w:left w:val="single" w:sz="6" w:space="0" w:color="D0D3DB"/>
              <w:bottom w:val="single" w:sz="6" w:space="0" w:color="D0D3DB"/>
              <w:right w:val="single" w:sz="6" w:space="0" w:color="D0D3DB"/>
            </w:tcBorders>
            <w:shd w:val="clear" w:color="auto" w:fill="E3E8FB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  <w:hideMark/>
          </w:tcPr>
          <w:p w14:paraId="27806A34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  <w:t>Créneau dans l'agenda</w:t>
            </w:r>
          </w:p>
        </w:tc>
      </w:tr>
      <w:tr w:rsidR="00000000" w14:paraId="0EC1F51B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9D168C" w14:textId="77777777" w:rsidR="00000000" w:rsidRDefault="00000000">
            <w:pPr>
              <w:rPr>
                <w:rFonts w:ascii="Calibri" w:eastAsia="Times New Roman" w:hAnsi="Calibri" w:cs="Calibri"/>
                <w:b/>
                <w:bCs/>
                <w:color w:val="2F4FB8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76D50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2D70AB2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F332452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E4C74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0BCED2C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AE35B5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06FAE4" w14:textId="77777777">
        <w:trPr>
          <w:divId w:val="1355110907"/>
          <w:trHeight w:val="270"/>
        </w:trPr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8052066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7B8D54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dashed" w:sz="6" w:space="0" w:color="C7C9D1"/>
              <w:left w:val="dashed" w:sz="6" w:space="0" w:color="C7C9D1"/>
              <w:bottom w:val="dashed" w:sz="6" w:space="0" w:color="C7C9D1"/>
              <w:right w:val="dashed" w:sz="6" w:space="0" w:color="C7C9D1"/>
            </w:tcBorders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D9DD2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6BD3B3C0" w14:textId="77777777" w:rsidR="00000000" w:rsidRDefault="00000000">
      <w:pPr>
        <w:divId w:val="1724138443"/>
        <w:rPr>
          <w:rFonts w:ascii="Calibri" w:eastAsia="Times New Roman" w:hAnsi="Calibri" w:cs="Calibri"/>
          <w:color w:val="8E919B"/>
          <w:sz w:val="20"/>
          <w:szCs w:val="20"/>
        </w:rPr>
      </w:pPr>
      <w:r>
        <w:rPr>
          <w:rFonts w:ascii="Calibri" w:eastAsia="Times New Roman" w:hAnsi="Calibri" w:cs="Calibri"/>
          <w:color w:val="8E919B"/>
          <w:sz w:val="20"/>
          <w:szCs w:val="20"/>
        </w:rPr>
        <w:t>Mes 3 rendez-vous de point (jour 30, jour 60, jour 90) :</w:t>
      </w:r>
    </w:p>
    <w:p w14:paraId="33A3AC0F" w14:textId="77777777" w:rsidR="00000000" w:rsidRDefault="00000000">
      <w:pPr>
        <w:pStyle w:val="Titre2"/>
        <w:spacing w:before="0" w:after="0"/>
        <w:divId w:val="1607618479"/>
        <w:rPr>
          <w:rFonts w:ascii="Calibri" w:eastAsia="Times New Roman" w:hAnsi="Calibri" w:cs="Calibri"/>
          <w:color w:val="191C29"/>
          <w:sz w:val="27"/>
          <w:szCs w:val="27"/>
        </w:rPr>
      </w:pPr>
      <w:r>
        <w:rPr>
          <w:rFonts w:ascii="Calibri" w:eastAsia="Times New Roman" w:hAnsi="Calibri" w:cs="Calibri"/>
          <w:color w:val="191C29"/>
          <w:sz w:val="27"/>
          <w:szCs w:val="27"/>
        </w:rPr>
        <w:t>Checklist avant envoi</w:t>
      </w:r>
    </w:p>
    <w:p w14:paraId="290C9717" w14:textId="77777777" w:rsidR="00000000" w:rsidRDefault="00000000">
      <w:pPr>
        <w:divId w:val="267927264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Mes trois supports déclinés et corrigés (cas 19 à 23)</w:t>
      </w:r>
    </w:p>
    <w:p w14:paraId="630D0673" w14:textId="77777777" w:rsidR="00000000" w:rsidRDefault="00000000">
      <w:pPr>
        <w:divId w:val="838499168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Ma checklist qualité (cas 24)</w:t>
      </w:r>
    </w:p>
    <w:p w14:paraId="05BD535B" w14:textId="77777777" w:rsidR="00000000" w:rsidRDefault="00000000">
      <w:pPr>
        <w:divId w:val="1040012442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Mes chaînes, ma gamme et ma cartographie (cas 25 à 27)</w:t>
      </w:r>
    </w:p>
    <w:p w14:paraId="4B337AE9" w14:textId="77777777" w:rsidR="00000000" w:rsidRDefault="00000000">
      <w:pPr>
        <w:divId w:val="921069052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Mon processus documenté avec son sommaire (cas 28)</w:t>
      </w:r>
    </w:p>
    <w:p w14:paraId="10FF26F9" w14:textId="77777777" w:rsidR="00000000" w:rsidRDefault="00000000">
      <w:pPr>
        <w:divId w:val="304748413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Mes gains mesurés et mes trois lignes de bilan (cas 29)</w:t>
      </w:r>
    </w:p>
    <w:p w14:paraId="2786C845" w14:textId="77777777" w:rsidR="00000000" w:rsidRDefault="00000000">
      <w:pPr>
        <w:divId w:val="666513872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Mon plan à 90 jours inscrit dans mon agenda (cas 30)</w:t>
      </w:r>
    </w:p>
    <w:p w14:paraId="78BDC02D" w14:textId="77777777" w:rsidR="002662E3" w:rsidRDefault="00000000">
      <w:pPr>
        <w:divId w:val="245191962"/>
        <w:rPr>
          <w:rFonts w:ascii="Calibri" w:eastAsia="Times New Roman" w:hAnsi="Calibri" w:cs="Calibri"/>
          <w:color w:val="1E2233"/>
          <w:sz w:val="20"/>
          <w:szCs w:val="20"/>
        </w:rPr>
      </w:pPr>
      <w:r>
        <w:rPr>
          <w:rFonts w:ascii="Calibri" w:eastAsia="Times New Roman" w:hAnsi="Calibri" w:cs="Calibri"/>
          <w:color w:val="1E2233"/>
          <w:sz w:val="20"/>
          <w:szCs w:val="20"/>
        </w:rPr>
        <w:t>Une dernière relecture complète</w:t>
      </w:r>
    </w:p>
    <w:sectPr w:rsidR="00266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81"/>
    <w:rsid w:val="002662E3"/>
    <w:rsid w:val="005E0430"/>
    <w:rsid w:val="008C2481"/>
    <w:rsid w:val="00AA1702"/>
    <w:rsid w:val="00D3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21D47C3B"/>
  <w15:chartTrackingRefBased/>
  <w15:docId w15:val="{030315BC-FED0-5C44-8CCB-775DE174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3"/>
      <w:szCs w:val="33"/>
    </w:rPr>
  </w:style>
  <w:style w:type="paragraph" w:styleId="Titre2">
    <w:name w:val="heading 2"/>
    <w:basedOn w:val="Normal"/>
    <w:link w:val="Titre2Car"/>
    <w:uiPriority w:val="9"/>
    <w:qFormat/>
    <w:pPr>
      <w:spacing w:before="90" w:after="90"/>
      <w:outlineLvl w:val="1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hd w:val="clear" w:color="auto" w:fill="E3E8FB"/>
      <w:spacing w:before="100" w:beforeAutospacing="1" w:after="100" w:afterAutospacing="1"/>
    </w:pPr>
    <w:rPr>
      <w:b/>
      <w:bCs/>
      <w:color w:val="3457D5"/>
      <w:sz w:val="17"/>
      <w:szCs w:val="17"/>
    </w:rPr>
  </w:style>
  <w:style w:type="paragraph" w:customStyle="1" w:styleId="field">
    <w:name w:val="field"/>
    <w:basedOn w:val="Normal"/>
    <w:pPr>
      <w:pBdr>
        <w:top w:val="dashed" w:sz="6" w:space="8" w:color="C7C9D1"/>
        <w:left w:val="dashed" w:sz="6" w:space="9" w:color="C7C9D1"/>
        <w:bottom w:val="dashed" w:sz="6" w:space="8" w:color="C7C9D1"/>
        <w:right w:val="dashed" w:sz="6" w:space="9" w:color="C7C9D1"/>
      </w:pBdr>
      <w:spacing w:before="60" w:after="60"/>
    </w:pPr>
    <w:rPr>
      <w:color w:val="8E919B"/>
      <w:sz w:val="20"/>
      <w:szCs w:val="20"/>
    </w:rPr>
  </w:style>
  <w:style w:type="paragraph" w:customStyle="1" w:styleId="fieldtall">
    <w:name w:val="fieldtall"/>
    <w:basedOn w:val="Normal"/>
    <w:pPr>
      <w:pBdr>
        <w:top w:val="dashed" w:sz="6" w:space="8" w:color="C7C9D1"/>
        <w:left w:val="dashed" w:sz="6" w:space="9" w:color="C7C9D1"/>
        <w:bottom w:val="dashed" w:sz="6" w:space="8" w:color="C7C9D1"/>
        <w:right w:val="dashed" w:sz="6" w:space="9" w:color="C7C9D1"/>
      </w:pBdr>
      <w:spacing w:before="60" w:after="60"/>
    </w:pPr>
    <w:rPr>
      <w:color w:val="8E919B"/>
      <w:sz w:val="20"/>
      <w:szCs w:val="20"/>
    </w:rPr>
  </w:style>
  <w:style w:type="paragraph" w:customStyle="1" w:styleId="sec">
    <w:name w:val="sec"/>
    <w:basedOn w:val="Normal"/>
    <w:pPr>
      <w:spacing w:before="100" w:beforeAutospacing="1" w:after="33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badge1">
    <w:name w:val="badge1"/>
    <w:basedOn w:val="Policepardfaut"/>
    <w:rPr>
      <w:b/>
      <w:bCs/>
      <w:color w:val="3457D5"/>
      <w:sz w:val="17"/>
      <w:szCs w:val="17"/>
      <w:shd w:val="clear" w:color="auto" w:fill="E3E8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345407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0228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0109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008487085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2050182200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312298835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196623430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5449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82727921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719471722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352725764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458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30349804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250891126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371272368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58308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9936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798381986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3586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974406469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597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856655076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385448758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745683798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1005668246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8818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889149067">
          <w:marLeft w:val="0"/>
          <w:marRight w:val="0"/>
          <w:marTop w:val="0"/>
          <w:marBottom w:val="0"/>
          <w:divBdr>
            <w:top w:val="single" w:sz="6" w:space="0" w:color="CCD3EC"/>
            <w:left w:val="single" w:sz="6" w:space="0" w:color="CCD3EC"/>
            <w:bottom w:val="single" w:sz="6" w:space="0" w:color="CCD3EC"/>
            <w:right w:val="single" w:sz="6" w:space="0" w:color="CCD3EC"/>
          </w:divBdr>
          <w:divsChild>
            <w:div w:id="687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626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460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086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74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487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145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9417">
          <w:marLeft w:val="0"/>
          <w:marRight w:val="0"/>
          <w:marTop w:val="0"/>
          <w:marBottom w:val="0"/>
          <w:divBdr>
            <w:top w:val="single" w:sz="6" w:space="0" w:color="CCD3EC"/>
            <w:left w:val="single" w:sz="6" w:space="0" w:color="CCD3EC"/>
            <w:bottom w:val="single" w:sz="6" w:space="0" w:color="CCD3EC"/>
            <w:right w:val="single" w:sz="6" w:space="0" w:color="CCD3EC"/>
          </w:divBdr>
          <w:divsChild>
            <w:div w:id="896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589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125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231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481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27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783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14608">
          <w:marLeft w:val="0"/>
          <w:marRight w:val="0"/>
          <w:marTop w:val="0"/>
          <w:marBottom w:val="0"/>
          <w:divBdr>
            <w:top w:val="single" w:sz="6" w:space="0" w:color="CCD3EC"/>
            <w:left w:val="single" w:sz="6" w:space="0" w:color="CCD3EC"/>
            <w:bottom w:val="single" w:sz="6" w:space="0" w:color="CCD3EC"/>
            <w:right w:val="single" w:sz="6" w:space="0" w:color="CCD3EC"/>
          </w:divBdr>
          <w:divsChild>
            <w:div w:id="4399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094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155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921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107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203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95">
              <w:marLeft w:val="0"/>
              <w:marRight w:val="0"/>
              <w:marTop w:val="0"/>
              <w:marBottom w:val="0"/>
              <w:divBdr>
                <w:top w:val="dashed" w:sz="6" w:space="7" w:color="D0D3DB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1820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685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931620369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550506535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1355110907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818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97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390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8443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1607618479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23230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6457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220168403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667056680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2043701333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0577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259754731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350328118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  <w:div w:id="1367489083">
          <w:marLeft w:val="0"/>
          <w:marRight w:val="0"/>
          <w:marTop w:val="60"/>
          <w:marBottom w:val="60"/>
          <w:divBdr>
            <w:top w:val="dashed" w:sz="6" w:space="8" w:color="C7C9D1"/>
            <w:left w:val="dashed" w:sz="6" w:space="9" w:color="C7C9D1"/>
            <w:bottom w:val="dashed" w:sz="6" w:space="8" w:color="C7C9D1"/>
            <w:right w:val="dashed" w:sz="6" w:space="9" w:color="C7C9D1"/>
          </w:divBdr>
        </w:div>
      </w:divsChild>
    </w:div>
    <w:div w:id="2141799621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Trame Exercice C</dc:title>
  <dc:subject/>
  <dc:creator>Manon CRESSENT</dc:creator>
  <cp:keywords/>
  <dc:description/>
  <cp:lastModifiedBy>Manon CRESSENT</cp:lastModifiedBy>
  <cp:revision>2</cp:revision>
  <dcterms:created xsi:type="dcterms:W3CDTF">2026-09-24T11:25:00Z</dcterms:created>
  <dcterms:modified xsi:type="dcterms:W3CDTF">2026-09-24T11:25:00Z</dcterms:modified>
</cp:coreProperties>
</file>