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2AA67F1E" w14:textId="286AE03C" w:rsidR="00CB0E5B" w:rsidRDefault="00C201B8">
      <w:pPr>
        <w:spacing w:before="240" w:after="120"/>
      </w:pPr>
      <w:r>
        <w:rPr>
          <w:b/>
          <w:color w:val="F7A11A"/>
          <w:sz w:val="30"/>
          <w:szCs w:val="30"/>
        </w:rPr>
        <w:t xml:space="preserve">BTEC Assignment Brief </w:t>
      </w:r>
    </w:p>
    <w:tbl>
      <w:tblPr>
        <w:tblStyle w:val="a7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CB0E5B" w14:paraId="1A68DB67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0675DC4" w14:textId="77777777" w:rsidR="00CB0E5B" w:rsidRPr="00746228" w:rsidRDefault="008829DA">
            <w:pPr>
              <w:rPr>
                <w:b/>
              </w:rPr>
            </w:pPr>
            <w:r w:rsidRPr="00746228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7FD2F" w14:textId="4EDA5139" w:rsidR="0054044A" w:rsidRPr="00746228" w:rsidRDefault="0054044A" w:rsidP="00AD21F0"/>
        </w:tc>
      </w:tr>
      <w:tr w:rsidR="008829DA" w14:paraId="29614F5C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3B5C47A" w14:textId="77777777" w:rsidR="008829DA" w:rsidRPr="00746228" w:rsidRDefault="00813879">
            <w:pPr>
              <w:rPr>
                <w:b/>
              </w:rPr>
            </w:pPr>
            <w:r w:rsidRPr="00746228">
              <w:rPr>
                <w:b/>
              </w:rPr>
              <w:t>Unit number and t</w:t>
            </w:r>
            <w:r w:rsidR="008829DA" w:rsidRPr="00746228">
              <w:rPr>
                <w:b/>
              </w:rPr>
              <w:t>itle</w:t>
            </w:r>
          </w:p>
          <w:p w14:paraId="2F3F4FCB" w14:textId="77777777" w:rsidR="008829DA" w:rsidRPr="00746228" w:rsidRDefault="008829DA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E4DF90" w14:textId="49B09489" w:rsidR="008829DA" w:rsidRPr="00746228" w:rsidRDefault="00746228">
            <w:pPr>
              <w:rPr>
                <w:b/>
              </w:rPr>
            </w:pPr>
            <w:r w:rsidRPr="00746228">
              <w:rPr>
                <w:b/>
              </w:rPr>
              <w:t xml:space="preserve">Unit </w:t>
            </w:r>
            <w:r w:rsidR="002E2361">
              <w:rPr>
                <w:b/>
              </w:rPr>
              <w:t>6</w:t>
            </w:r>
            <w:r w:rsidRPr="00746228">
              <w:rPr>
                <w:b/>
              </w:rPr>
              <w:t>:</w:t>
            </w:r>
            <w:r w:rsidR="00DD240D" w:rsidRPr="00746228">
              <w:rPr>
                <w:b/>
              </w:rPr>
              <w:t xml:space="preserve"> </w:t>
            </w:r>
            <w:r w:rsidR="002E2361">
              <w:rPr>
                <w:b/>
              </w:rPr>
              <w:t>Networking in the Cloud</w:t>
            </w:r>
          </w:p>
        </w:tc>
      </w:tr>
      <w:tr w:rsidR="008829DA" w14:paraId="506CF51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52E512B" w14:textId="77777777" w:rsidR="008829DA" w:rsidRPr="00746228" w:rsidRDefault="008829DA" w:rsidP="008829DA">
            <w:pPr>
              <w:rPr>
                <w:b/>
              </w:rPr>
            </w:pPr>
            <w:r w:rsidRPr="00746228">
              <w:rPr>
                <w:b/>
              </w:rPr>
              <w:t xml:space="preserve">Learning aim(s) </w:t>
            </w:r>
            <w:r w:rsidRPr="00746228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B9653E" w14:textId="2DFE8DE3" w:rsidR="008829DA" w:rsidRDefault="00DD240D">
            <w:r w:rsidRPr="00746228">
              <w:rPr>
                <w:b/>
              </w:rPr>
              <w:t>A</w:t>
            </w:r>
            <w:r w:rsidR="00746228" w:rsidRPr="00746228">
              <w:rPr>
                <w:b/>
              </w:rPr>
              <w:t>:</w:t>
            </w:r>
            <w:r w:rsidRPr="00746228">
              <w:t xml:space="preserve"> </w:t>
            </w:r>
            <w:r w:rsidR="009F1EA4">
              <w:t>Examine commonplace networking principles used in a cloud infrastructure to support communication</w:t>
            </w:r>
          </w:p>
          <w:p w14:paraId="0D2E9DEB" w14:textId="060035F8" w:rsidR="00CB75D3" w:rsidRPr="00746228" w:rsidRDefault="00CB75D3">
            <w:r w:rsidRPr="00CB75D3">
              <w:rPr>
                <w:b/>
                <w:bCs/>
              </w:rPr>
              <w:t>B:</w:t>
            </w:r>
            <w:r>
              <w:rPr>
                <w:b/>
                <w:bCs/>
              </w:rPr>
              <w:t xml:space="preserve"> </w:t>
            </w:r>
            <w:r>
              <w:t>Explain the operation of networking technologies within a cloud infrastructure</w:t>
            </w:r>
          </w:p>
        </w:tc>
      </w:tr>
      <w:tr w:rsidR="008829DA" w14:paraId="4FB7BEDF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F047B4D" w14:textId="77777777" w:rsidR="008829DA" w:rsidRPr="00746228" w:rsidRDefault="008829DA">
            <w:pPr>
              <w:rPr>
                <w:b/>
              </w:rPr>
            </w:pPr>
            <w:r w:rsidRPr="00746228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BDA6F" w14:textId="77777777" w:rsidR="008829DA" w:rsidRPr="00746228" w:rsidRDefault="008829DA"/>
        </w:tc>
      </w:tr>
      <w:tr w:rsidR="00CB0E5B" w14:paraId="2CB80046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7225617" w14:textId="77777777" w:rsidR="00CB0E5B" w:rsidRPr="00746228" w:rsidRDefault="00C201B8">
            <w:r w:rsidRPr="00746228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D8B78" w14:textId="77777777" w:rsidR="00CB0E5B" w:rsidRPr="00746228" w:rsidRDefault="00CB0E5B"/>
          <w:p w14:paraId="48EC4FA3" w14:textId="77777777" w:rsidR="0054044A" w:rsidRPr="00746228" w:rsidRDefault="0054044A"/>
        </w:tc>
      </w:tr>
      <w:tr w:rsidR="00CB0E5B" w14:paraId="6708E9C1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9EF5207" w14:textId="77777777" w:rsidR="00CB0E5B" w:rsidRPr="00746228" w:rsidRDefault="00813879">
            <w:r w:rsidRPr="00746228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D2A8CCA" w14:textId="77777777" w:rsidR="00CB0E5B" w:rsidRPr="00746228" w:rsidRDefault="00CB0E5B"/>
          <w:p w14:paraId="44680EB4" w14:textId="77777777" w:rsidR="0054044A" w:rsidRPr="00746228" w:rsidRDefault="0054044A"/>
        </w:tc>
      </w:tr>
      <w:tr w:rsidR="00CB0E5B" w14:paraId="4FB75886" w14:textId="77777777" w:rsidTr="00AD393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5BFC6D33" w14:textId="77777777" w:rsidR="00CB0E5B" w:rsidRPr="00746228" w:rsidRDefault="00C201B8">
            <w:r w:rsidRPr="00746228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DF6206E" w14:textId="77777777" w:rsidR="00CB0E5B" w:rsidRPr="00746228" w:rsidRDefault="00CB0E5B"/>
          <w:p w14:paraId="6647132B" w14:textId="77777777" w:rsidR="0054044A" w:rsidRPr="00746228" w:rsidRDefault="0054044A"/>
        </w:tc>
      </w:tr>
      <w:tr w:rsidR="00CB0E5B" w14:paraId="74B069FA" w14:textId="77777777" w:rsidTr="00AD3937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7CBE8D7" w14:textId="77777777" w:rsidR="00CB0E5B" w:rsidRPr="00746228" w:rsidRDefault="00CB0E5B"/>
        </w:tc>
      </w:tr>
      <w:tr w:rsidR="00CB0E5B" w14:paraId="2B1D5A7C" w14:textId="77777777" w:rsidTr="00AD3937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2EDE8EE9" w14:textId="77777777" w:rsidR="00CB0E5B" w:rsidRPr="00746228" w:rsidRDefault="00CB0E5B"/>
        </w:tc>
      </w:tr>
      <w:tr w:rsidR="00CB0E5B" w14:paraId="310A95AE" w14:textId="77777777" w:rsidTr="00AD3937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02518B9" w14:textId="77777777" w:rsidR="00CB0E5B" w:rsidRPr="00746228" w:rsidRDefault="00AD3937">
            <w:r w:rsidRPr="00746228">
              <w:rPr>
                <w:b/>
              </w:rPr>
              <w:t xml:space="preserve">Vocational </w:t>
            </w:r>
            <w:r w:rsidR="00C201B8" w:rsidRPr="00746228">
              <w:rPr>
                <w:b/>
              </w:rPr>
              <w:t>Scenario</w:t>
            </w:r>
            <w:r w:rsidRPr="00746228">
              <w:rPr>
                <w:b/>
              </w:rPr>
              <w:t xml:space="preserve">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00A4E007" w14:textId="77777777" w:rsidR="00CB0E5B" w:rsidRPr="00746228" w:rsidRDefault="00CB0E5B"/>
          <w:p w14:paraId="0DA1A9D3" w14:textId="448C8251" w:rsidR="00AD3937" w:rsidRPr="00746228" w:rsidRDefault="00612CD3">
            <w:r>
              <w:t>You have been accepted into our company as an intern engineer currently undergoing training in the field of cloud technologies. The company is engaged in the wholesale distribution of ready-made clothing products. In order to modernize the existing IT infrastructure, you are expected to provide an analytical approach to migrating systems such as ERP, CRM, and WMS to a cloud environment.</w:t>
            </w:r>
          </w:p>
          <w:p w14:paraId="0DFCA9CB" w14:textId="77777777" w:rsidR="00AD3937" w:rsidRPr="00746228" w:rsidRDefault="00AD3937"/>
        </w:tc>
      </w:tr>
      <w:tr w:rsidR="00CB0E5B" w14:paraId="3C51D327" w14:textId="77777777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7E1D123E" w14:textId="77777777" w:rsidR="00CB0E5B" w:rsidRPr="00746228" w:rsidRDefault="00CB0E5B"/>
        </w:tc>
      </w:tr>
      <w:tr w:rsidR="00CB0E5B" w14:paraId="4162B0FB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A1E581C" w14:textId="77777777" w:rsidR="00CB0E5B" w:rsidRPr="00746228" w:rsidRDefault="00C201B8">
            <w:r w:rsidRPr="00746228"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168FF2C2" w14:textId="77777777" w:rsidR="00CB0E5B" w:rsidRPr="00746228" w:rsidRDefault="00CB0E5B">
            <w:pPr>
              <w:ind w:left="720"/>
            </w:pPr>
          </w:p>
          <w:p w14:paraId="04008721" w14:textId="18F82723" w:rsidR="00612CD3" w:rsidRPr="00724BE6" w:rsidRDefault="00612CD3" w:rsidP="00612CD3">
            <w:p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 w:rsidRPr="00724BE6">
              <w:rPr>
                <w:rFonts w:eastAsia="Times New Roman" w:cs="Times New Roman"/>
                <w:color w:val="auto"/>
                <w:lang w:val="en-US" w:eastAsia="en-US"/>
              </w:rPr>
              <w:t>The technical director has assigned you to conduct in-depth research and prepare a report based on analysis in the following areas:</w:t>
            </w:r>
          </w:p>
          <w:p w14:paraId="234CB3EA" w14:textId="77777777" w:rsidR="00612CD3" w:rsidRPr="00724BE6" w:rsidRDefault="00612CD3" w:rsidP="00612C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 w:rsidRPr="00724BE6">
              <w:rPr>
                <w:rFonts w:eastAsia="Times New Roman" w:cs="Times New Roman"/>
                <w:color w:val="auto"/>
                <w:lang w:val="en-US" w:eastAsia="en-US"/>
              </w:rPr>
              <w:t>The impact of using remote services on business operations and customer experience</w:t>
            </w:r>
          </w:p>
          <w:p w14:paraId="509ED0F4" w14:textId="77777777" w:rsidR="00612CD3" w:rsidRPr="00724BE6" w:rsidRDefault="00612CD3" w:rsidP="00612C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 w:rsidRPr="00724BE6">
              <w:rPr>
                <w:rFonts w:eastAsia="Times New Roman" w:cs="Times New Roman"/>
                <w:color w:val="auto"/>
                <w:lang w:val="en-US" w:eastAsia="en-US"/>
              </w:rPr>
              <w:t>Core principles and capabilities of cloud networking</w:t>
            </w:r>
          </w:p>
          <w:p w14:paraId="155A4F11" w14:textId="77777777" w:rsidR="004C6A8E" w:rsidRPr="00724BE6" w:rsidRDefault="004C6A8E" w:rsidP="004C6A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 w:rsidRPr="00724BE6">
              <w:rPr>
                <w:rFonts w:eastAsia="Times New Roman" w:cs="Times New Roman"/>
                <w:color w:val="auto"/>
                <w:lang w:val="en-US" w:eastAsia="en-US"/>
              </w:rPr>
              <w:t>Learn and explain the key differences between different clouds</w:t>
            </w:r>
          </w:p>
          <w:p w14:paraId="0E550F41" w14:textId="44A5527D" w:rsidR="00612CD3" w:rsidRPr="00724BE6" w:rsidRDefault="00612CD3" w:rsidP="004C6A8E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 w:rsidRPr="00724BE6">
              <w:rPr>
                <w:rFonts w:eastAsia="Times New Roman" w:cs="Times New Roman"/>
                <w:color w:val="auto"/>
                <w:lang w:val="en-US" w:eastAsia="en-US"/>
              </w:rPr>
              <w:t>Justify how migrating to a cloud environment can positively influence the overall efficiency of the company</w:t>
            </w:r>
          </w:p>
          <w:p w14:paraId="073A7C9D" w14:textId="2C188350" w:rsidR="00612CD3" w:rsidRPr="00724BE6" w:rsidRDefault="004C6A8E" w:rsidP="00612C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bookmarkStart w:id="0" w:name="_GoBack"/>
            <w:bookmarkEnd w:id="0"/>
            <w:r w:rsidRPr="00724BE6">
              <w:rPr>
                <w:rFonts w:eastAsia="Times New Roman" w:cs="Times New Roman"/>
                <w:color w:val="auto"/>
                <w:lang w:val="en-US" w:eastAsia="en-US"/>
              </w:rPr>
              <w:t>Deploy a dynamic website</w:t>
            </w:r>
          </w:p>
          <w:p w14:paraId="69CB4EE7" w14:textId="157F1585" w:rsidR="00612CD3" w:rsidRPr="00724BE6" w:rsidRDefault="00612CD3" w:rsidP="00612CD3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 w:rsidRPr="00724BE6">
              <w:rPr>
                <w:rFonts w:eastAsia="Times New Roman" w:cs="Times New Roman"/>
                <w:color w:val="auto"/>
                <w:lang w:val="en-US" w:eastAsia="en-US"/>
              </w:rPr>
              <w:t>Implement a CI/CD automation pipeline and demonstrate how the application uti</w:t>
            </w:r>
            <w:r w:rsidR="004C6A8E" w:rsidRPr="00724BE6">
              <w:rPr>
                <w:rFonts w:eastAsia="Times New Roman" w:cs="Times New Roman"/>
                <w:color w:val="auto"/>
                <w:lang w:val="en-US" w:eastAsia="en-US"/>
              </w:rPr>
              <w:t>lizes resources under high load</w:t>
            </w:r>
          </w:p>
          <w:p w14:paraId="379ED2C7" w14:textId="77777777" w:rsidR="00612CD3" w:rsidRPr="00724BE6" w:rsidRDefault="00612CD3" w:rsidP="00612CD3">
            <w:pPr>
              <w:spacing w:before="100" w:beforeAutospacing="1" w:after="100" w:afterAutospacing="1"/>
              <w:rPr>
                <w:rFonts w:eastAsia="Times New Roman" w:cs="Times New Roman"/>
                <w:color w:val="auto"/>
                <w:lang w:val="en-US" w:eastAsia="en-US"/>
              </w:rPr>
            </w:pPr>
            <w:r w:rsidRPr="00724BE6">
              <w:rPr>
                <w:rFonts w:eastAsia="Times New Roman" w:cs="Times New Roman"/>
                <w:color w:val="auto"/>
                <w:lang w:val="en-US" w:eastAsia="en-US"/>
              </w:rPr>
              <w:lastRenderedPageBreak/>
              <w:t>Based on your research, the company’s management will make a strategic decision regarding the migration of services to the cloud environment.</w:t>
            </w:r>
          </w:p>
          <w:p w14:paraId="3AA0AEE7" w14:textId="2BD96F8C" w:rsidR="00612CD3" w:rsidRPr="00612CD3" w:rsidRDefault="00612CD3" w:rsidP="0017653B">
            <w:pPr>
              <w:rPr>
                <w:lang w:val="en-US"/>
              </w:rPr>
            </w:pPr>
          </w:p>
        </w:tc>
      </w:tr>
      <w:tr w:rsidR="00CB0E5B" w14:paraId="1C117BF4" w14:textId="77777777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22C5797" w14:textId="77777777" w:rsidR="00CB0E5B" w:rsidRPr="00746228" w:rsidRDefault="00AD3937">
            <w:r w:rsidRPr="00746228">
              <w:rPr>
                <w:b/>
              </w:rPr>
              <w:lastRenderedPageBreak/>
              <w:t>Checklist of e</w:t>
            </w:r>
            <w:r w:rsidR="00C201B8" w:rsidRPr="00746228">
              <w:rPr>
                <w:b/>
              </w:rPr>
              <w:t>vidence required</w:t>
            </w:r>
            <w:r w:rsidRPr="00746228">
              <w:rPr>
                <w:b/>
              </w:rPr>
              <w:t xml:space="preserve">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7A28FD7D" w14:textId="55D5007D" w:rsidR="00CB0E5B" w:rsidRPr="00746228" w:rsidRDefault="00B07CDE" w:rsidP="00532856">
            <w:r w:rsidRPr="00746228">
              <w:tab/>
            </w:r>
          </w:p>
          <w:p w14:paraId="1191A91D" w14:textId="77777777" w:rsidR="00AD3937" w:rsidRPr="00746228" w:rsidRDefault="00AD3937"/>
        </w:tc>
      </w:tr>
      <w:tr w:rsidR="00CB0E5B" w14:paraId="045AE345" w14:textId="77777777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5CCFEE1" w14:textId="77777777" w:rsidR="00CB0E5B" w:rsidRPr="00746228" w:rsidRDefault="00C201B8">
            <w:r w:rsidRPr="00746228">
              <w:rPr>
                <w:b/>
              </w:rPr>
              <w:t>Criteria covered by this task:</w:t>
            </w:r>
          </w:p>
        </w:tc>
      </w:tr>
      <w:tr w:rsidR="008829DA" w14:paraId="05DBF120" w14:textId="77777777" w:rsidTr="00C47789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2DCD8644" w14:textId="77777777" w:rsidR="008829DA" w:rsidRPr="00746228" w:rsidRDefault="008829DA">
            <w:r w:rsidRPr="00746228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40A49B05" w14:textId="77777777" w:rsidR="008829DA" w:rsidRPr="00746228" w:rsidRDefault="008829DA" w:rsidP="008829DA">
            <w:r w:rsidRPr="00746228">
              <w:t>To achieve the criteria you must show that you are able to:</w:t>
            </w:r>
          </w:p>
        </w:tc>
      </w:tr>
      <w:tr w:rsidR="008829DA" w14:paraId="58636DCB" w14:textId="77777777" w:rsidTr="00437BB9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61BE1816" w14:textId="0C2BEA80" w:rsidR="008829DA" w:rsidRPr="00746228" w:rsidRDefault="00F57210">
            <w:r w:rsidRPr="00746228">
              <w:t>A.</w:t>
            </w:r>
            <w:r w:rsidR="009F1EA4">
              <w:t>P1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54AEFE6D" w14:textId="14893BB4" w:rsidR="008829DA" w:rsidRPr="00746228" w:rsidRDefault="009F1EA4" w:rsidP="00F57210">
            <w:r>
              <w:t>Discuss the benefits and constraints of different network architectures and standards within the cloud.</w:t>
            </w:r>
          </w:p>
        </w:tc>
      </w:tr>
      <w:tr w:rsidR="008829DA" w14:paraId="7EC6122D" w14:textId="77777777" w:rsidTr="004C6A80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7977E88C" w14:textId="77777777" w:rsidR="008829DA" w:rsidRPr="00746228" w:rsidRDefault="00F57210">
            <w:r w:rsidRPr="00746228">
              <w:t>A.M1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82140F8" w14:textId="22E2D5B0" w:rsidR="008829DA" w:rsidRPr="00746228" w:rsidRDefault="009F1EA4" w:rsidP="00F57210">
            <w:r>
              <w:t>Compare common networking standards and how they facilitate cloud computing.</w:t>
            </w:r>
          </w:p>
        </w:tc>
      </w:tr>
      <w:tr w:rsidR="008829DA" w14:paraId="5932005F" w14:textId="77777777" w:rsidTr="0036693F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FB44F5F" w14:textId="2FD00F92" w:rsidR="008829DA" w:rsidRPr="00746228" w:rsidRDefault="00F57210">
            <w:r w:rsidRPr="00746228">
              <w:t>A.</w:t>
            </w:r>
            <w:r w:rsidR="009F1EA4">
              <w:t>D</w:t>
            </w:r>
            <w:r w:rsidRPr="00746228">
              <w:t>1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355AF47" w14:textId="4477F11A" w:rsidR="008829DA" w:rsidRPr="00746228" w:rsidRDefault="009F1EA4" w:rsidP="00F57210">
            <w:r>
              <w:t>Review how creating a cloud environment affects network implementation and overall performance.</w:t>
            </w:r>
          </w:p>
        </w:tc>
      </w:tr>
      <w:tr w:rsidR="008829DA" w14:paraId="32FC22C4" w14:textId="77777777" w:rsidTr="008F04B7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E452496" w14:textId="77777777" w:rsidR="008829DA" w:rsidRPr="00746228" w:rsidRDefault="00F57210">
            <w:r w:rsidRPr="00746228">
              <w:t>A.P2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9973CB" w14:textId="032DB32F" w:rsidR="008829DA" w:rsidRPr="00746228" w:rsidRDefault="009F1EA4" w:rsidP="00F57210">
            <w:r>
              <w:t>Describe how network communication operates within the cloud.</w:t>
            </w:r>
          </w:p>
        </w:tc>
      </w:tr>
    </w:tbl>
    <w:tbl>
      <w:tblPr>
        <w:tblW w:w="9212" w:type="dxa"/>
        <w:tblInd w:w="-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8"/>
        <w:gridCol w:w="7454"/>
      </w:tblGrid>
      <w:tr w:rsidR="00CB75D3" w:rsidRPr="00AE3D32" w14:paraId="7E4FB7B6" w14:textId="77777777" w:rsidTr="00CB75D3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8B53357" w14:textId="77777777" w:rsidR="00CB75D3" w:rsidRPr="00AE3D32" w:rsidRDefault="00CB75D3" w:rsidP="003E0FE8">
            <w:r w:rsidRPr="00AE3D32">
              <w:t>B.M2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A7F3CE3" w14:textId="77777777" w:rsidR="00CB75D3" w:rsidRPr="00AE3D32" w:rsidRDefault="00CB75D3" w:rsidP="003E0FE8">
            <w:r>
              <w:t>Explore the impact of remote operating system optimisation within the cloud on performance.</w:t>
            </w:r>
          </w:p>
        </w:tc>
      </w:tr>
      <w:tr w:rsidR="00CB75D3" w:rsidRPr="00AE3D32" w14:paraId="3BFE4712" w14:textId="77777777" w:rsidTr="00CB75D3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347CD02" w14:textId="77777777" w:rsidR="00CB75D3" w:rsidRPr="00AE3D32" w:rsidRDefault="00CB75D3" w:rsidP="003E0FE8">
            <w:r w:rsidRPr="00AE3D32">
              <w:t>B.P3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490A45D" w14:textId="77777777" w:rsidR="00CB75D3" w:rsidRPr="00AE3D32" w:rsidRDefault="00CB75D3" w:rsidP="003E0FE8">
            <w:r>
              <w:t>Explain how remote operating system services are deployed within the cloud.</w:t>
            </w:r>
          </w:p>
        </w:tc>
      </w:tr>
      <w:tr w:rsidR="00CB75D3" w:rsidRPr="00AE3D32" w14:paraId="056FC2B2" w14:textId="77777777" w:rsidTr="00CB75D3">
        <w:tc>
          <w:tcPr>
            <w:tcW w:w="1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4F95BBA" w14:textId="77777777" w:rsidR="00CB75D3" w:rsidRPr="00AE3D32" w:rsidRDefault="00CB75D3" w:rsidP="003E0FE8">
            <w:r w:rsidRPr="00AE3D32">
              <w:t>B.P4</w:t>
            </w:r>
          </w:p>
        </w:tc>
        <w:tc>
          <w:tcPr>
            <w:tcW w:w="745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40AE6A" w14:textId="77777777" w:rsidR="00CB75D3" w:rsidRPr="00AE3D32" w:rsidRDefault="00CB75D3" w:rsidP="003E0FE8">
            <w:r>
              <w:t>Explain how remote clients interact with cloud services.</w:t>
            </w:r>
          </w:p>
        </w:tc>
      </w:tr>
    </w:tbl>
    <w:tbl>
      <w:tblPr>
        <w:tblStyle w:val="a7"/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6327"/>
      </w:tblGrid>
      <w:tr w:rsidR="00CB0E5B" w14:paraId="437D8379" w14:textId="77777777" w:rsidTr="00746228">
        <w:trPr>
          <w:trHeight w:val="60"/>
        </w:trPr>
        <w:tc>
          <w:tcPr>
            <w:tcW w:w="2880" w:type="dxa"/>
            <w:tcBorders>
              <w:bottom w:val="single" w:sz="4" w:space="0" w:color="000000"/>
            </w:tcBorders>
            <w:shd w:val="clear" w:color="auto" w:fill="D9D9D9"/>
          </w:tcPr>
          <w:p w14:paraId="30418CA8" w14:textId="77777777" w:rsidR="00CB0E5B" w:rsidRPr="00746228" w:rsidRDefault="00C201B8">
            <w:r w:rsidRPr="00746228">
              <w:rPr>
                <w:b/>
              </w:rPr>
              <w:t>Sources of information</w:t>
            </w:r>
            <w:r w:rsidR="00AD3937" w:rsidRPr="00746228">
              <w:rPr>
                <w:b/>
              </w:rPr>
              <w:t xml:space="preserve">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7CDCF3AF" w14:textId="397C81D7" w:rsidR="00CB0E5B" w:rsidRPr="00746228" w:rsidRDefault="009F1EA4">
            <w:r>
              <w:t>DUTT, D. (2019) Cloud Native Data-</w:t>
            </w:r>
            <w:proofErr w:type="spellStart"/>
            <w:r>
              <w:t>Center</w:t>
            </w:r>
            <w:proofErr w:type="spellEnd"/>
            <w:r>
              <w:t xml:space="preserve"> Networking: Architecture, Protocols, and Tools. Sebastopol: O’Reilly KUROSE, J., ROSS, K. (2016) Computer Networking: A Top-Down Approach. Harlow, Pearson STALLINGS, W. (2015) Foundations of Modern Networking: SDN, NFV, </w:t>
            </w:r>
            <w:proofErr w:type="spellStart"/>
            <w:r>
              <w:t>QoE</w:t>
            </w:r>
            <w:proofErr w:type="spellEnd"/>
            <w:r>
              <w:t xml:space="preserve">, </w:t>
            </w:r>
            <w:proofErr w:type="spellStart"/>
            <w:r>
              <w:t>IoT</w:t>
            </w:r>
            <w:proofErr w:type="spellEnd"/>
            <w:r>
              <w:t xml:space="preserve">, and Cloud. Boston: Addison Wesley </w:t>
            </w:r>
          </w:p>
        </w:tc>
      </w:tr>
      <w:tr w:rsidR="00CB0E5B" w14:paraId="1142E8AE" w14:textId="77777777" w:rsidTr="00746228">
        <w:trPr>
          <w:trHeight w:val="60"/>
        </w:trPr>
        <w:tc>
          <w:tcPr>
            <w:tcW w:w="2880" w:type="dxa"/>
            <w:tcBorders>
              <w:bottom w:val="single" w:sz="4" w:space="0" w:color="auto"/>
            </w:tcBorders>
            <w:shd w:val="clear" w:color="auto" w:fill="D9D9D9"/>
          </w:tcPr>
          <w:p w14:paraId="41299F62" w14:textId="77777777" w:rsidR="00CB0E5B" w:rsidRPr="00746228" w:rsidRDefault="00C201B8">
            <w:r w:rsidRPr="00746228"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auto"/>
            </w:tcBorders>
          </w:tcPr>
          <w:p w14:paraId="74D4580D" w14:textId="084E6219" w:rsidR="00CB0E5B" w:rsidRPr="00746228" w:rsidRDefault="00CB0E5B"/>
        </w:tc>
      </w:tr>
    </w:tbl>
    <w:p w14:paraId="46B3B463" w14:textId="3581B2B2" w:rsidR="00724BE6" w:rsidRDefault="00724BE6" w:rsidP="00746228">
      <w:pPr>
        <w:spacing w:before="60" w:after="60" w:line="276" w:lineRule="auto"/>
        <w:jc w:val="both"/>
      </w:pPr>
    </w:p>
    <w:p w14:paraId="4BB136B9" w14:textId="77777777" w:rsidR="00724BE6" w:rsidRDefault="00724BE6">
      <w:r>
        <w:br w:type="page"/>
      </w:r>
    </w:p>
    <w:p w14:paraId="3F3A12EB" w14:textId="77777777" w:rsidR="00724BE6" w:rsidRDefault="00724BE6" w:rsidP="00724BE6">
      <w:pPr>
        <w:spacing w:before="240" w:after="120"/>
      </w:pPr>
      <w:r>
        <w:rPr>
          <w:b/>
          <w:color w:val="F7A11A"/>
          <w:sz w:val="30"/>
          <w:szCs w:val="30"/>
        </w:rPr>
        <w:lastRenderedPageBreak/>
        <w:t xml:space="preserve">BTEC Assignment Brief </w:t>
      </w:r>
    </w:p>
    <w:tbl>
      <w:tblPr>
        <w:tblW w:w="9207" w:type="dxa"/>
        <w:tblInd w:w="-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724BE6" w:rsidRPr="00AE3D32" w14:paraId="435F6428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1F4A900" w14:textId="77777777" w:rsidR="00724BE6" w:rsidRPr="00AE3D32" w:rsidRDefault="00724BE6" w:rsidP="001F3E44">
            <w:pPr>
              <w:rPr>
                <w:b/>
              </w:rPr>
            </w:pPr>
            <w:r w:rsidRPr="00AE3D32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4207F" w14:textId="77777777" w:rsidR="00724BE6" w:rsidRPr="00AE3D32" w:rsidRDefault="00724BE6" w:rsidP="001F3E44"/>
        </w:tc>
      </w:tr>
      <w:tr w:rsidR="00724BE6" w:rsidRPr="00AE3D32" w14:paraId="6CCA2CF0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9218F7" w14:textId="77777777" w:rsidR="00724BE6" w:rsidRPr="00AE3D32" w:rsidRDefault="00724BE6" w:rsidP="001F3E44">
            <w:pPr>
              <w:rPr>
                <w:b/>
              </w:rPr>
            </w:pPr>
            <w:r w:rsidRPr="00AE3D32">
              <w:rPr>
                <w:b/>
              </w:rPr>
              <w:t>Unit number and title</w:t>
            </w:r>
          </w:p>
          <w:p w14:paraId="28D48BAE" w14:textId="77777777" w:rsidR="00724BE6" w:rsidRPr="00AE3D32" w:rsidRDefault="00724BE6" w:rsidP="001F3E44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F64C7" w14:textId="77777777" w:rsidR="00724BE6" w:rsidRPr="00AE3D32" w:rsidRDefault="00724BE6" w:rsidP="001F3E44">
            <w:pPr>
              <w:rPr>
                <w:b/>
              </w:rPr>
            </w:pPr>
            <w:r w:rsidRPr="00746228">
              <w:rPr>
                <w:b/>
              </w:rPr>
              <w:t xml:space="preserve">Unit </w:t>
            </w:r>
            <w:r>
              <w:rPr>
                <w:b/>
              </w:rPr>
              <w:t>6</w:t>
            </w:r>
            <w:r w:rsidRPr="00746228">
              <w:rPr>
                <w:b/>
              </w:rPr>
              <w:t xml:space="preserve">: </w:t>
            </w:r>
            <w:r>
              <w:rPr>
                <w:b/>
              </w:rPr>
              <w:t>Networking in the Cloud</w:t>
            </w:r>
          </w:p>
        </w:tc>
      </w:tr>
      <w:tr w:rsidR="00724BE6" w:rsidRPr="00AE3D32" w14:paraId="1CCC6F48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32ADCC3" w14:textId="77777777" w:rsidR="00724BE6" w:rsidRPr="00AE3D32" w:rsidRDefault="00724BE6" w:rsidP="001F3E44">
            <w:pPr>
              <w:rPr>
                <w:b/>
              </w:rPr>
            </w:pPr>
            <w:r w:rsidRPr="00AE3D32">
              <w:rPr>
                <w:b/>
              </w:rPr>
              <w:t xml:space="preserve">Learning aim(s) </w:t>
            </w:r>
            <w:r w:rsidRPr="00AE3D32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63FC22" w14:textId="77777777" w:rsidR="00724BE6" w:rsidRPr="00A27BDD" w:rsidRDefault="00724BE6" w:rsidP="001F3E44">
            <w:pPr>
              <w:autoSpaceDE w:val="0"/>
              <w:autoSpaceDN w:val="0"/>
              <w:adjustRightInd w:val="0"/>
              <w:rPr>
                <w:lang w:val="en-US"/>
              </w:rPr>
            </w:pPr>
            <w:r w:rsidRPr="00AE3D32">
              <w:rPr>
                <w:b/>
              </w:rPr>
              <w:t>C:</w:t>
            </w:r>
            <w:r w:rsidRPr="00AE3D32">
              <w:t xml:space="preserve"> </w:t>
            </w:r>
            <w:r>
              <w:t>Design a networking solution for a cloud-based system for a business use case</w:t>
            </w:r>
          </w:p>
        </w:tc>
      </w:tr>
      <w:tr w:rsidR="00724BE6" w:rsidRPr="00AE3D32" w14:paraId="39A5A146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9D5E935" w14:textId="77777777" w:rsidR="00724BE6" w:rsidRPr="00AE3D32" w:rsidRDefault="00724BE6" w:rsidP="001F3E44">
            <w:pPr>
              <w:rPr>
                <w:b/>
              </w:rPr>
            </w:pPr>
            <w:r w:rsidRPr="00AE3D32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607E1B" w14:textId="77777777" w:rsidR="00724BE6" w:rsidRPr="00DC3562" w:rsidRDefault="00724BE6" w:rsidP="001F3E44">
            <w:pPr>
              <w:rPr>
                <w:b/>
              </w:rPr>
            </w:pPr>
            <w:r>
              <w:rPr>
                <w:b/>
              </w:rPr>
              <w:t>Networking in the Cloud</w:t>
            </w:r>
            <w:r w:rsidRPr="00DC3562">
              <w:rPr>
                <w:b/>
              </w:rPr>
              <w:t xml:space="preserve"> in action</w:t>
            </w:r>
          </w:p>
          <w:p w14:paraId="66D2A234" w14:textId="77777777" w:rsidR="00724BE6" w:rsidRPr="00AE3D32" w:rsidRDefault="00724BE6" w:rsidP="001F3E44"/>
        </w:tc>
      </w:tr>
      <w:tr w:rsidR="00724BE6" w:rsidRPr="00AE3D32" w14:paraId="72F1D778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228C1FD" w14:textId="77777777" w:rsidR="00724BE6" w:rsidRPr="00AE3D32" w:rsidRDefault="00724BE6" w:rsidP="001F3E44">
            <w:r w:rsidRPr="00AE3D32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A6CC4C" w14:textId="77777777" w:rsidR="00724BE6" w:rsidRPr="00AE3D32" w:rsidRDefault="00724BE6" w:rsidP="001F3E44"/>
          <w:p w14:paraId="69F83ABA" w14:textId="77777777" w:rsidR="00724BE6" w:rsidRPr="00AE3D32" w:rsidRDefault="00724BE6" w:rsidP="001F3E44"/>
        </w:tc>
      </w:tr>
      <w:tr w:rsidR="00724BE6" w:rsidRPr="00AE3D32" w14:paraId="53A07AB8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2E417FF" w14:textId="77777777" w:rsidR="00724BE6" w:rsidRPr="00AE3D32" w:rsidRDefault="00724BE6" w:rsidP="001F3E44">
            <w:r w:rsidRPr="00AE3D32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3795FC9" w14:textId="77777777" w:rsidR="00724BE6" w:rsidRPr="00AE3D32" w:rsidRDefault="00724BE6" w:rsidP="001F3E44"/>
          <w:p w14:paraId="225C8D2B" w14:textId="77777777" w:rsidR="00724BE6" w:rsidRPr="00AE3D32" w:rsidRDefault="00724BE6" w:rsidP="001F3E44"/>
        </w:tc>
      </w:tr>
      <w:tr w:rsidR="00724BE6" w:rsidRPr="00AE3D32" w14:paraId="77BE8F10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4E90C55A" w14:textId="77777777" w:rsidR="00724BE6" w:rsidRPr="00AE3D32" w:rsidRDefault="00724BE6" w:rsidP="001F3E44">
            <w:r w:rsidRPr="00AE3D32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22EFE5BD" w14:textId="77777777" w:rsidR="00724BE6" w:rsidRPr="00AE3D32" w:rsidRDefault="00724BE6" w:rsidP="001F3E44"/>
          <w:p w14:paraId="684D478B" w14:textId="77777777" w:rsidR="00724BE6" w:rsidRPr="00AE3D32" w:rsidRDefault="00724BE6" w:rsidP="001F3E44"/>
        </w:tc>
      </w:tr>
      <w:tr w:rsidR="00724BE6" w:rsidRPr="00AE3D32" w14:paraId="1AE443B1" w14:textId="77777777" w:rsidTr="001F3E44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4834468" w14:textId="77777777" w:rsidR="00724BE6" w:rsidRPr="00AE3D32" w:rsidRDefault="00724BE6" w:rsidP="001F3E44"/>
        </w:tc>
      </w:tr>
      <w:tr w:rsidR="00724BE6" w:rsidRPr="00AE3D32" w14:paraId="6D9AF0EA" w14:textId="77777777" w:rsidTr="001F3E44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205A515" w14:textId="77777777" w:rsidR="00724BE6" w:rsidRPr="00AE3D32" w:rsidRDefault="00724BE6" w:rsidP="001F3E44"/>
        </w:tc>
      </w:tr>
      <w:tr w:rsidR="00724BE6" w:rsidRPr="00AE3D32" w14:paraId="4166A7F0" w14:textId="77777777" w:rsidTr="001F3E44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C193C7D" w14:textId="77777777" w:rsidR="00724BE6" w:rsidRPr="00AE3D32" w:rsidRDefault="00724BE6" w:rsidP="001F3E44">
            <w:r w:rsidRPr="00AE3D32">
              <w:rPr>
                <w:b/>
              </w:rPr>
              <w:t>Vocational Scenario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1F326E70" w14:textId="77777777" w:rsidR="00724BE6" w:rsidRPr="00AE3D32" w:rsidRDefault="00724BE6" w:rsidP="001F3E44"/>
          <w:p w14:paraId="6CC38F3C" w14:textId="77777777" w:rsidR="00724BE6" w:rsidRPr="00AE3D32" w:rsidRDefault="00724BE6" w:rsidP="001F3E44"/>
          <w:p w14:paraId="255AD4C1" w14:textId="77777777" w:rsidR="00724BE6" w:rsidRPr="00AE3D32" w:rsidRDefault="00724BE6" w:rsidP="001F3E44"/>
          <w:p w14:paraId="28A0AF94" w14:textId="77777777" w:rsidR="00724BE6" w:rsidRPr="00AE3D32" w:rsidRDefault="00724BE6" w:rsidP="001F3E44"/>
          <w:p w14:paraId="377C94D6" w14:textId="77777777" w:rsidR="00724BE6" w:rsidRPr="00AE3D32" w:rsidRDefault="00724BE6" w:rsidP="001F3E44"/>
        </w:tc>
      </w:tr>
      <w:tr w:rsidR="00724BE6" w:rsidRPr="00AE3D32" w14:paraId="78323903" w14:textId="77777777" w:rsidTr="001F3E44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1A4585FF" w14:textId="77777777" w:rsidR="00724BE6" w:rsidRPr="00AE3D32" w:rsidRDefault="00724BE6" w:rsidP="001F3E44"/>
        </w:tc>
      </w:tr>
      <w:tr w:rsidR="00724BE6" w:rsidRPr="00AE3D32" w14:paraId="25EB053B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9C21CD4" w14:textId="77777777" w:rsidR="00724BE6" w:rsidRPr="00AE3D32" w:rsidRDefault="00724BE6" w:rsidP="001F3E44">
            <w:r w:rsidRPr="00AE3D32"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66D8CADA" w14:textId="77777777" w:rsidR="00724BE6" w:rsidRPr="00AE3D32" w:rsidRDefault="00724BE6" w:rsidP="001F3E44">
            <w:r>
              <w:t>Examine commonplace networking principles used in a cloud infrastructure to support communication:</w:t>
            </w:r>
          </w:p>
        </w:tc>
      </w:tr>
      <w:tr w:rsidR="00724BE6" w:rsidRPr="00AE3D32" w14:paraId="12AE2028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3481D3" w14:textId="77777777" w:rsidR="00724BE6" w:rsidRPr="00AE3D32" w:rsidRDefault="00724BE6" w:rsidP="001F3E44">
            <w:r w:rsidRPr="00AE3D32">
              <w:rPr>
                <w:b/>
              </w:rPr>
              <w:t xml:space="preserve">Checklist of evidence required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2D6549E1" w14:textId="77777777" w:rsidR="00724BE6" w:rsidRDefault="00724BE6" w:rsidP="00724BE6">
            <w:pPr>
              <w:pStyle w:val="af4"/>
              <w:numPr>
                <w:ilvl w:val="0"/>
                <w:numId w:val="2"/>
              </w:numPr>
              <w:spacing w:after="160" w:line="278" w:lineRule="auto"/>
            </w:pPr>
            <w:r>
              <w:t>WAN (Wide Area Network)</w:t>
            </w:r>
          </w:p>
          <w:p w14:paraId="21D0087E" w14:textId="77777777" w:rsidR="00724BE6" w:rsidRDefault="00724BE6" w:rsidP="00724BE6">
            <w:pPr>
              <w:pStyle w:val="af4"/>
              <w:numPr>
                <w:ilvl w:val="0"/>
                <w:numId w:val="2"/>
              </w:numPr>
              <w:spacing w:after="160" w:line="278" w:lineRule="auto"/>
            </w:pPr>
            <w:r>
              <w:t>LAN (Local Area Network).</w:t>
            </w:r>
          </w:p>
          <w:p w14:paraId="44E295C0" w14:textId="77777777" w:rsidR="00724BE6" w:rsidRDefault="00724BE6" w:rsidP="00724BE6">
            <w:pPr>
              <w:pStyle w:val="af4"/>
              <w:numPr>
                <w:ilvl w:val="0"/>
                <w:numId w:val="2"/>
              </w:numPr>
              <w:spacing w:after="160" w:line="278" w:lineRule="auto"/>
            </w:pPr>
            <w:r>
              <w:t>TCP/IP model,</w:t>
            </w:r>
          </w:p>
          <w:p w14:paraId="4397C7A2" w14:textId="77777777" w:rsidR="00724BE6" w:rsidRDefault="00724BE6" w:rsidP="00724BE6">
            <w:pPr>
              <w:pStyle w:val="af4"/>
              <w:numPr>
                <w:ilvl w:val="0"/>
                <w:numId w:val="2"/>
              </w:numPr>
              <w:spacing w:after="160" w:line="278" w:lineRule="auto"/>
            </w:pPr>
            <w:r>
              <w:t>Theoretical OSI model</w:t>
            </w:r>
          </w:p>
          <w:p w14:paraId="30D2665F" w14:textId="77777777" w:rsidR="00724BE6" w:rsidRPr="00A27BDD" w:rsidRDefault="00724BE6" w:rsidP="001F3E44">
            <w:pPr>
              <w:pStyle w:val="af4"/>
              <w:rPr>
                <w:lang w:val="en-US"/>
              </w:rPr>
            </w:pPr>
          </w:p>
        </w:tc>
      </w:tr>
      <w:tr w:rsidR="00724BE6" w:rsidRPr="00AE3D32" w14:paraId="53245FA9" w14:textId="77777777" w:rsidTr="001F3E44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D14699C" w14:textId="77777777" w:rsidR="00724BE6" w:rsidRPr="00AE3D32" w:rsidRDefault="00724BE6" w:rsidP="001F3E44">
            <w:r w:rsidRPr="00AE3D32">
              <w:rPr>
                <w:b/>
              </w:rPr>
              <w:t>Criteria covered by this task:</w:t>
            </w:r>
          </w:p>
        </w:tc>
      </w:tr>
      <w:tr w:rsidR="00724BE6" w:rsidRPr="00AE3D32" w14:paraId="44131190" w14:textId="77777777" w:rsidTr="001F3E44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3576B601" w14:textId="77777777" w:rsidR="00724BE6" w:rsidRPr="00AE3D32" w:rsidRDefault="00724BE6" w:rsidP="001F3E44">
            <w:r w:rsidRPr="00AE3D32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26311583" w14:textId="77777777" w:rsidR="00724BE6" w:rsidRPr="00AE3D32" w:rsidRDefault="00724BE6" w:rsidP="001F3E44">
            <w:r w:rsidRPr="00AE3D32">
              <w:t>To achieve the criteria you must show that you are able to:</w:t>
            </w:r>
          </w:p>
        </w:tc>
      </w:tr>
      <w:tr w:rsidR="00724BE6" w:rsidRPr="00AE3D32" w14:paraId="51334C59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A95AC63" w14:textId="77777777" w:rsidR="00724BE6" w:rsidRPr="00AE3D32" w:rsidRDefault="00724BE6" w:rsidP="001F3E44">
            <w:bookmarkStart w:id="1" w:name="_Hlk167353347"/>
            <w:r>
              <w:t>C</w:t>
            </w:r>
            <w:r w:rsidRPr="00AE3D32">
              <w:t>.M</w:t>
            </w:r>
            <w:r>
              <w:t>3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B031B18" w14:textId="77777777" w:rsidR="00724BE6" w:rsidRPr="00AE3D32" w:rsidRDefault="00724BE6" w:rsidP="001F3E44">
            <w:r>
              <w:t>Test the cloud-based network, for performance and scalability.</w:t>
            </w:r>
          </w:p>
        </w:tc>
      </w:tr>
      <w:tr w:rsidR="00724BE6" w:rsidRPr="00AE3D32" w14:paraId="0F2F5898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804CA00" w14:textId="77777777" w:rsidR="00724BE6" w:rsidRPr="00AE3D32" w:rsidRDefault="00724BE6" w:rsidP="001F3E44">
            <w:r>
              <w:t>C</w:t>
            </w:r>
            <w:r w:rsidRPr="00AE3D32">
              <w:t>.P</w:t>
            </w:r>
            <w:r>
              <w:t>5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AC62969" w14:textId="77777777" w:rsidR="00724BE6" w:rsidRPr="00AE3D32" w:rsidRDefault="00724BE6" w:rsidP="001F3E44">
            <w:r>
              <w:t>Design a networked solution for a cloud-based system for a given business use case.</w:t>
            </w:r>
          </w:p>
        </w:tc>
      </w:tr>
      <w:tr w:rsidR="00724BE6" w:rsidRPr="00AE3D32" w14:paraId="7E0FB573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6668295" w14:textId="77777777" w:rsidR="00724BE6" w:rsidRPr="00AE3D32" w:rsidRDefault="00724BE6" w:rsidP="001F3E44">
            <w:r>
              <w:t>C.D2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5AC4CEB" w14:textId="77777777" w:rsidR="00724BE6" w:rsidRDefault="00724BE6" w:rsidP="001F3E44">
            <w:r>
              <w:t>Justify the effectiveness of your design, based on performance and scalability results from testing.</w:t>
            </w:r>
          </w:p>
        </w:tc>
      </w:tr>
      <w:tr w:rsidR="00724BE6" w:rsidRPr="00AE3D32" w14:paraId="421A43F6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BB0F410" w14:textId="77777777" w:rsidR="00724BE6" w:rsidRPr="00AE3D32" w:rsidRDefault="00724BE6" w:rsidP="001F3E44">
            <w:r>
              <w:t>C</w:t>
            </w:r>
            <w:r w:rsidRPr="00AE3D32">
              <w:t>.P</w:t>
            </w:r>
            <w:r>
              <w:t>6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E8FEA40" w14:textId="77777777" w:rsidR="00724BE6" w:rsidRPr="00AE3D32" w:rsidRDefault="00724BE6" w:rsidP="001F3E44">
            <w:r>
              <w:t>Implement the networking solution designed for a cloud system.</w:t>
            </w:r>
          </w:p>
        </w:tc>
      </w:tr>
      <w:bookmarkEnd w:id="1"/>
      <w:tr w:rsidR="00724BE6" w:rsidRPr="00AE3D32" w14:paraId="200F6383" w14:textId="77777777" w:rsidTr="001F3E44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ADFC61" w14:textId="77777777" w:rsidR="00724BE6" w:rsidRPr="00AE3D32" w:rsidRDefault="00724BE6" w:rsidP="001F3E44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B7B7B5" w14:textId="77777777" w:rsidR="00724BE6" w:rsidRPr="00AE3D32" w:rsidRDefault="00724BE6" w:rsidP="001F3E44">
            <w:pPr>
              <w:jc w:val="center"/>
            </w:pPr>
          </w:p>
        </w:tc>
      </w:tr>
      <w:tr w:rsidR="00724BE6" w:rsidRPr="00AE3D32" w14:paraId="3C9BD6A9" w14:textId="77777777" w:rsidTr="001F3E44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09695A61" w14:textId="77777777" w:rsidR="00724BE6" w:rsidRPr="00AE3D32" w:rsidRDefault="00724BE6" w:rsidP="001F3E44">
            <w:r w:rsidRPr="00AE3D32">
              <w:rPr>
                <w:b/>
              </w:rPr>
              <w:t>Sources of information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29BD0126" w14:textId="77777777" w:rsidR="00724BE6" w:rsidRPr="00AE3D32" w:rsidRDefault="00724BE6" w:rsidP="001F3E44"/>
          <w:p w14:paraId="52E1D456" w14:textId="77777777" w:rsidR="00724BE6" w:rsidRPr="00AE3D32" w:rsidRDefault="00724BE6" w:rsidP="001F3E44">
            <w:r>
              <w:t>DUTT, D. (2019) Cloud Native Data-</w:t>
            </w:r>
            <w:proofErr w:type="spellStart"/>
            <w:r>
              <w:t>Center</w:t>
            </w:r>
            <w:proofErr w:type="spellEnd"/>
            <w:r>
              <w:t xml:space="preserve"> Networking: Architecture, Protocols, and Tools. Sebastopol: O’Reilly KUROSE, J., ROSS, K. (2016) Computer Networking: A Top-Down Approach. Harlow, Pearson STALLINGS, W. (2015) Foundations of Modern Networking: SDN, NFV, </w:t>
            </w:r>
            <w:proofErr w:type="spellStart"/>
            <w:r>
              <w:t>QoE</w:t>
            </w:r>
            <w:proofErr w:type="spellEnd"/>
            <w:r>
              <w:t xml:space="preserve">, </w:t>
            </w:r>
            <w:proofErr w:type="spellStart"/>
            <w:r>
              <w:t>IoT</w:t>
            </w:r>
            <w:proofErr w:type="spellEnd"/>
            <w:r>
              <w:t xml:space="preserve">, and Cloud. Boston: Addison Wesley </w:t>
            </w:r>
          </w:p>
        </w:tc>
      </w:tr>
      <w:tr w:rsidR="00724BE6" w:rsidRPr="00AE3D32" w14:paraId="0A39A369" w14:textId="77777777" w:rsidTr="001F3E44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4186EF0E" w14:textId="77777777" w:rsidR="00724BE6" w:rsidRPr="00AE3D32" w:rsidRDefault="00724BE6" w:rsidP="001F3E44">
            <w:r w:rsidRPr="00AE3D32">
              <w:rPr>
                <w:b/>
              </w:rPr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708DC7DF" w14:textId="77777777" w:rsidR="00724BE6" w:rsidRPr="00AE3D32" w:rsidRDefault="00724BE6" w:rsidP="001F3E44">
            <w:r w:rsidRPr="00AE3D32">
              <w:rPr>
                <w:i/>
              </w:rPr>
              <w:t>e.g., work sheets, risk assessments, case study</w:t>
            </w:r>
          </w:p>
        </w:tc>
      </w:tr>
    </w:tbl>
    <w:p w14:paraId="603EAE1D" w14:textId="77777777" w:rsidR="00724BE6" w:rsidRPr="00AE3D32" w:rsidRDefault="00724BE6" w:rsidP="00724BE6"/>
    <w:p w14:paraId="5FAA6680" w14:textId="52088D38" w:rsidR="00724BE6" w:rsidRDefault="00724BE6">
      <w:r>
        <w:br w:type="page"/>
      </w:r>
    </w:p>
    <w:p w14:paraId="52AF839E" w14:textId="77777777" w:rsidR="00724BE6" w:rsidRDefault="00724BE6" w:rsidP="00724BE6">
      <w:pPr>
        <w:spacing w:before="240" w:after="120"/>
      </w:pPr>
      <w:bookmarkStart w:id="2" w:name="h.gjdgxs" w:colFirst="0" w:colLast="0"/>
      <w:bookmarkEnd w:id="2"/>
      <w:r>
        <w:rPr>
          <w:b/>
          <w:color w:val="F7A11A"/>
          <w:sz w:val="30"/>
          <w:szCs w:val="30"/>
        </w:rPr>
        <w:lastRenderedPageBreak/>
        <w:t xml:space="preserve">BTEC Assignment Brief </w:t>
      </w:r>
    </w:p>
    <w:tbl>
      <w:tblPr>
        <w:tblpPr w:leftFromText="180" w:rightFromText="180" w:vertAnchor="text" w:tblpY="1"/>
        <w:tblOverlap w:val="never"/>
        <w:tblW w:w="92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53"/>
        <w:gridCol w:w="1127"/>
        <w:gridCol w:w="6327"/>
      </w:tblGrid>
      <w:tr w:rsidR="00724BE6" w:rsidRPr="009C1E29" w14:paraId="677E357D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2592548" w14:textId="77777777" w:rsidR="00724BE6" w:rsidRPr="009C1E29" w:rsidRDefault="00724BE6" w:rsidP="001F3E44">
            <w:pPr>
              <w:rPr>
                <w:b/>
              </w:rPr>
            </w:pPr>
            <w:r w:rsidRPr="009C1E29">
              <w:rPr>
                <w:b/>
              </w:rPr>
              <w:t>Qualification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80FAD" w14:textId="77777777" w:rsidR="00724BE6" w:rsidRPr="009C1E29" w:rsidRDefault="00724BE6" w:rsidP="001F3E44"/>
        </w:tc>
      </w:tr>
      <w:tr w:rsidR="00724BE6" w:rsidRPr="009C1E29" w14:paraId="026AFA99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FD6EDD9" w14:textId="77777777" w:rsidR="00724BE6" w:rsidRPr="009C1E29" w:rsidRDefault="00724BE6" w:rsidP="001F3E44">
            <w:pPr>
              <w:rPr>
                <w:b/>
              </w:rPr>
            </w:pPr>
            <w:r w:rsidRPr="009C1E29">
              <w:rPr>
                <w:b/>
              </w:rPr>
              <w:t>Unit number and title</w:t>
            </w:r>
          </w:p>
          <w:p w14:paraId="236F9E30" w14:textId="77777777" w:rsidR="00724BE6" w:rsidRPr="009C1E29" w:rsidRDefault="00724BE6" w:rsidP="001F3E44">
            <w:pPr>
              <w:rPr>
                <w:b/>
              </w:rPr>
            </w:pP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1450C3" w14:textId="77777777" w:rsidR="00724BE6" w:rsidRPr="009C1E29" w:rsidRDefault="00724BE6" w:rsidP="001F3E44">
            <w:pPr>
              <w:rPr>
                <w:b/>
              </w:rPr>
            </w:pPr>
            <w:r w:rsidRPr="00746228">
              <w:rPr>
                <w:b/>
              </w:rPr>
              <w:t xml:space="preserve">Unit </w:t>
            </w:r>
            <w:r>
              <w:rPr>
                <w:b/>
              </w:rPr>
              <w:t>6</w:t>
            </w:r>
            <w:r w:rsidRPr="00746228">
              <w:rPr>
                <w:b/>
              </w:rPr>
              <w:t xml:space="preserve">: </w:t>
            </w:r>
            <w:r>
              <w:rPr>
                <w:b/>
              </w:rPr>
              <w:t>Networking in the Cloud</w:t>
            </w:r>
          </w:p>
        </w:tc>
      </w:tr>
      <w:tr w:rsidR="00724BE6" w:rsidRPr="009C1E29" w14:paraId="5AD002A3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D1C6412" w14:textId="77777777" w:rsidR="00724BE6" w:rsidRPr="009C1E29" w:rsidRDefault="00724BE6" w:rsidP="001F3E44">
            <w:pPr>
              <w:rPr>
                <w:b/>
              </w:rPr>
            </w:pPr>
            <w:r w:rsidRPr="009C1E29">
              <w:rPr>
                <w:b/>
              </w:rPr>
              <w:t xml:space="preserve">Learning aim(s) </w:t>
            </w:r>
            <w:r w:rsidRPr="009C1E29">
              <w:t>(For NQF only)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37F1FE" w14:textId="77777777" w:rsidR="00724BE6" w:rsidRPr="009C1E29" w:rsidRDefault="00724BE6" w:rsidP="001F3E44">
            <w:pPr>
              <w:autoSpaceDE w:val="0"/>
              <w:autoSpaceDN w:val="0"/>
              <w:adjustRightInd w:val="0"/>
            </w:pPr>
            <w:r w:rsidRPr="009C1E29">
              <w:rPr>
                <w:b/>
              </w:rPr>
              <w:t>D:</w:t>
            </w:r>
            <w:r w:rsidRPr="009C1E29">
              <w:t xml:space="preserve"> </w:t>
            </w:r>
            <w:r>
              <w:t xml:space="preserve"> Enhance network performance for a cloud-based system developed for a given business use case.</w:t>
            </w:r>
          </w:p>
          <w:p w14:paraId="6E4B5385" w14:textId="77777777" w:rsidR="00724BE6" w:rsidRPr="009C1E29" w:rsidRDefault="00724BE6" w:rsidP="001F3E44"/>
        </w:tc>
      </w:tr>
      <w:tr w:rsidR="00724BE6" w:rsidRPr="009C1E29" w14:paraId="54D40624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90201A6" w14:textId="77777777" w:rsidR="00724BE6" w:rsidRPr="009C1E29" w:rsidRDefault="00724BE6" w:rsidP="001F3E44">
            <w:pPr>
              <w:rPr>
                <w:b/>
              </w:rPr>
            </w:pPr>
            <w:r w:rsidRPr="009C1E29">
              <w:rPr>
                <w:b/>
              </w:rPr>
              <w:t>Assignment title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0646B9" w14:textId="77777777" w:rsidR="00724BE6" w:rsidRPr="009C1E29" w:rsidRDefault="00724BE6" w:rsidP="001F3E44"/>
        </w:tc>
      </w:tr>
      <w:tr w:rsidR="00724BE6" w:rsidRPr="009C1E29" w14:paraId="380E3296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4FC723C" w14:textId="77777777" w:rsidR="00724BE6" w:rsidRPr="009C1E29" w:rsidRDefault="00724BE6" w:rsidP="001F3E44">
            <w:r w:rsidRPr="009C1E29">
              <w:rPr>
                <w:b/>
              </w:rPr>
              <w:t>Assessor</w:t>
            </w:r>
          </w:p>
        </w:tc>
        <w:tc>
          <w:tcPr>
            <w:tcW w:w="6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B75BDC" w14:textId="77777777" w:rsidR="00724BE6" w:rsidRPr="009C1E29" w:rsidRDefault="00724BE6" w:rsidP="001F3E44"/>
          <w:p w14:paraId="6C4BEE9F" w14:textId="77777777" w:rsidR="00724BE6" w:rsidRPr="009C1E29" w:rsidRDefault="00724BE6" w:rsidP="001F3E44"/>
        </w:tc>
      </w:tr>
      <w:tr w:rsidR="00724BE6" w:rsidRPr="009C1E29" w14:paraId="7566E76D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3B782D4" w14:textId="77777777" w:rsidR="00724BE6" w:rsidRPr="009C1E29" w:rsidRDefault="00724BE6" w:rsidP="001F3E44">
            <w:r w:rsidRPr="009C1E29">
              <w:rPr>
                <w:b/>
              </w:rPr>
              <w:t>Issue date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222CCCC" w14:textId="77777777" w:rsidR="00724BE6" w:rsidRPr="009C1E29" w:rsidRDefault="00724BE6" w:rsidP="001F3E44"/>
          <w:p w14:paraId="0C17500E" w14:textId="77777777" w:rsidR="00724BE6" w:rsidRPr="009C1E29" w:rsidRDefault="00724BE6" w:rsidP="001F3E44"/>
        </w:tc>
      </w:tr>
      <w:tr w:rsidR="00724BE6" w:rsidRPr="009C1E29" w14:paraId="4E735D0F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D9D9D9"/>
            <w:vAlign w:val="center"/>
          </w:tcPr>
          <w:p w14:paraId="07C9363B" w14:textId="77777777" w:rsidR="00724BE6" w:rsidRPr="009C1E29" w:rsidRDefault="00724BE6" w:rsidP="001F3E44">
            <w:r w:rsidRPr="009C1E29">
              <w:rPr>
                <w:b/>
              </w:rPr>
              <w:t xml:space="preserve">Hand in deadline  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4D322084" w14:textId="77777777" w:rsidR="00724BE6" w:rsidRPr="009C1E29" w:rsidRDefault="00724BE6" w:rsidP="001F3E44"/>
          <w:p w14:paraId="171652CE" w14:textId="77777777" w:rsidR="00724BE6" w:rsidRPr="009C1E29" w:rsidRDefault="00724BE6" w:rsidP="001F3E44"/>
        </w:tc>
      </w:tr>
      <w:tr w:rsidR="00724BE6" w:rsidRPr="009C1E29" w14:paraId="57FF3A98" w14:textId="77777777" w:rsidTr="001F3E44">
        <w:tc>
          <w:tcPr>
            <w:tcW w:w="9207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3AC5F971" w14:textId="77777777" w:rsidR="00724BE6" w:rsidRPr="009C1E29" w:rsidRDefault="00724BE6" w:rsidP="001F3E44"/>
        </w:tc>
      </w:tr>
      <w:tr w:rsidR="00724BE6" w:rsidRPr="009C1E29" w14:paraId="0AEF45B4" w14:textId="77777777" w:rsidTr="001F3E44">
        <w:tc>
          <w:tcPr>
            <w:tcW w:w="920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7577AB30" w14:textId="77777777" w:rsidR="00724BE6" w:rsidRPr="009C1E29" w:rsidRDefault="00724BE6" w:rsidP="001F3E44"/>
        </w:tc>
      </w:tr>
      <w:tr w:rsidR="00724BE6" w:rsidRPr="009C1E29" w14:paraId="05AF7A02" w14:textId="77777777" w:rsidTr="001F3E44"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851C836" w14:textId="77777777" w:rsidR="00724BE6" w:rsidRPr="009C1E29" w:rsidRDefault="00724BE6" w:rsidP="001F3E44">
            <w:r w:rsidRPr="009C1E29">
              <w:rPr>
                <w:b/>
              </w:rPr>
              <w:t>Vocational Scenario or Context</w:t>
            </w:r>
          </w:p>
        </w:tc>
        <w:tc>
          <w:tcPr>
            <w:tcW w:w="6327" w:type="dxa"/>
            <w:tcBorders>
              <w:top w:val="single" w:sz="4" w:space="0" w:color="auto"/>
              <w:left w:val="single" w:sz="4" w:space="0" w:color="000000"/>
            </w:tcBorders>
            <w:vAlign w:val="center"/>
          </w:tcPr>
          <w:p w14:paraId="147A6D7A" w14:textId="77777777" w:rsidR="00724BE6" w:rsidRPr="009C1E29" w:rsidRDefault="00724BE6" w:rsidP="001F3E44"/>
          <w:p w14:paraId="37C69B17" w14:textId="77777777" w:rsidR="00724BE6" w:rsidRPr="009C1E29" w:rsidRDefault="00724BE6" w:rsidP="001F3E44"/>
          <w:p w14:paraId="59389CEB" w14:textId="77777777" w:rsidR="00724BE6" w:rsidRPr="009C1E29" w:rsidRDefault="00724BE6" w:rsidP="001F3E44"/>
          <w:p w14:paraId="6BE8BBDC" w14:textId="77777777" w:rsidR="00724BE6" w:rsidRPr="009C1E29" w:rsidRDefault="00724BE6" w:rsidP="001F3E44"/>
          <w:p w14:paraId="5A7BD49E" w14:textId="77777777" w:rsidR="00724BE6" w:rsidRPr="009C1E29" w:rsidRDefault="00724BE6" w:rsidP="001F3E44"/>
          <w:p w14:paraId="5B98883D" w14:textId="77777777" w:rsidR="00724BE6" w:rsidRPr="009C1E29" w:rsidRDefault="00724BE6" w:rsidP="001F3E44"/>
        </w:tc>
      </w:tr>
      <w:tr w:rsidR="00724BE6" w:rsidRPr="009C1E29" w14:paraId="684A13AE" w14:textId="77777777" w:rsidTr="001F3E44">
        <w:tc>
          <w:tcPr>
            <w:tcW w:w="9207" w:type="dxa"/>
            <w:gridSpan w:val="3"/>
            <w:tcBorders>
              <w:left w:val="nil"/>
              <w:right w:val="nil"/>
            </w:tcBorders>
            <w:vAlign w:val="center"/>
          </w:tcPr>
          <w:p w14:paraId="37E85D25" w14:textId="77777777" w:rsidR="00724BE6" w:rsidRPr="009C1E29" w:rsidRDefault="00724BE6" w:rsidP="001F3E44"/>
        </w:tc>
      </w:tr>
      <w:tr w:rsidR="00724BE6" w:rsidRPr="009C1E29" w14:paraId="464D2B2D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CE1DFBC" w14:textId="77777777" w:rsidR="00724BE6" w:rsidRPr="009C1E29" w:rsidRDefault="00724BE6" w:rsidP="001F3E44">
            <w:r w:rsidRPr="009C1E29">
              <w:rPr>
                <w:b/>
              </w:rPr>
              <w:t>Task 1</w:t>
            </w:r>
          </w:p>
        </w:tc>
        <w:tc>
          <w:tcPr>
            <w:tcW w:w="6327" w:type="dxa"/>
            <w:tcBorders>
              <w:left w:val="single" w:sz="4" w:space="0" w:color="000000"/>
            </w:tcBorders>
            <w:vAlign w:val="center"/>
          </w:tcPr>
          <w:p w14:paraId="00513439" w14:textId="77777777" w:rsidR="00724BE6" w:rsidRPr="009C1E29" w:rsidRDefault="00724BE6" w:rsidP="001F3E44">
            <w:r>
              <w:t>Explaining differences between:</w:t>
            </w:r>
          </w:p>
        </w:tc>
      </w:tr>
      <w:tr w:rsidR="00724BE6" w:rsidRPr="009C1E29" w14:paraId="07D7C162" w14:textId="77777777" w:rsidTr="001F3E44">
        <w:tc>
          <w:tcPr>
            <w:tcW w:w="28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97E273B" w14:textId="77777777" w:rsidR="00724BE6" w:rsidRPr="009C1E29" w:rsidRDefault="00724BE6" w:rsidP="001F3E44">
            <w:r w:rsidRPr="009C1E29">
              <w:rPr>
                <w:b/>
              </w:rPr>
              <w:t xml:space="preserve">Checklist of evidence required </w:t>
            </w:r>
          </w:p>
        </w:tc>
        <w:tc>
          <w:tcPr>
            <w:tcW w:w="6327" w:type="dxa"/>
            <w:tcBorders>
              <w:left w:val="single" w:sz="4" w:space="0" w:color="000000"/>
              <w:bottom w:val="single" w:sz="4" w:space="0" w:color="000000"/>
            </w:tcBorders>
          </w:tcPr>
          <w:p w14:paraId="17B3C80B" w14:textId="77777777" w:rsidR="00724BE6" w:rsidRPr="002D17A3" w:rsidRDefault="00724BE6" w:rsidP="00724BE6">
            <w:pPr>
              <w:pStyle w:val="af4"/>
              <w:numPr>
                <w:ilvl w:val="0"/>
                <w:numId w:val="3"/>
              </w:numPr>
              <w:spacing w:after="160" w:line="278" w:lineRule="auto"/>
            </w:pPr>
            <w:r w:rsidRPr="002D17A3">
              <w:t>premises vs in-cloud vs hybrid systems.</w:t>
            </w:r>
          </w:p>
          <w:p w14:paraId="670E1E04" w14:textId="77777777" w:rsidR="00724BE6" w:rsidRPr="002D17A3" w:rsidRDefault="00724BE6" w:rsidP="00724BE6">
            <w:pPr>
              <w:pStyle w:val="af4"/>
              <w:numPr>
                <w:ilvl w:val="0"/>
                <w:numId w:val="3"/>
              </w:numPr>
              <w:spacing w:after="160" w:line="278" w:lineRule="auto"/>
            </w:pPr>
            <w:r w:rsidRPr="002D17A3">
              <w:t xml:space="preserve">Application of </w:t>
            </w:r>
            <w:proofErr w:type="spellStart"/>
            <w:r w:rsidRPr="002D17A3">
              <w:t>NaaS</w:t>
            </w:r>
            <w:proofErr w:type="spellEnd"/>
            <w:r w:rsidRPr="002D17A3">
              <w:t xml:space="preserve"> (Network as a Service) used in conjunction with PaaS (platform as a service), </w:t>
            </w:r>
          </w:p>
          <w:p w14:paraId="23A27F5C" w14:textId="77777777" w:rsidR="00724BE6" w:rsidRPr="002D17A3" w:rsidRDefault="00724BE6" w:rsidP="00724BE6">
            <w:pPr>
              <w:pStyle w:val="af4"/>
              <w:numPr>
                <w:ilvl w:val="0"/>
                <w:numId w:val="3"/>
              </w:numPr>
              <w:spacing w:after="160" w:line="278" w:lineRule="auto"/>
            </w:pPr>
            <w:proofErr w:type="spellStart"/>
            <w:r w:rsidRPr="002D17A3">
              <w:t>aPaaS</w:t>
            </w:r>
            <w:proofErr w:type="spellEnd"/>
            <w:r w:rsidRPr="002D17A3">
              <w:t xml:space="preserve"> (application PaaS) and SaaS (software as a service),</w:t>
            </w:r>
          </w:p>
          <w:p w14:paraId="2BFCA239" w14:textId="77777777" w:rsidR="00724BE6" w:rsidRPr="002D17A3" w:rsidRDefault="00724BE6" w:rsidP="00724BE6">
            <w:pPr>
              <w:pStyle w:val="af4"/>
              <w:numPr>
                <w:ilvl w:val="0"/>
                <w:numId w:val="3"/>
              </w:numPr>
              <w:spacing w:after="160" w:line="278" w:lineRule="auto"/>
            </w:pPr>
            <w:r w:rsidRPr="002D17A3">
              <w:t xml:space="preserve">VPN (virtual private network) solutions, </w:t>
            </w:r>
          </w:p>
          <w:p w14:paraId="15E82838" w14:textId="77777777" w:rsidR="00724BE6" w:rsidRPr="002D17A3" w:rsidRDefault="00724BE6" w:rsidP="00724BE6">
            <w:pPr>
              <w:pStyle w:val="af4"/>
              <w:numPr>
                <w:ilvl w:val="0"/>
                <w:numId w:val="3"/>
              </w:numPr>
              <w:spacing w:after="160" w:line="278" w:lineRule="auto"/>
            </w:pPr>
            <w:proofErr w:type="spellStart"/>
            <w:r w:rsidRPr="002D17A3">
              <w:t>BoD</w:t>
            </w:r>
            <w:proofErr w:type="spellEnd"/>
            <w:r w:rsidRPr="002D17A3">
              <w:t xml:space="preserve"> (bandwidth on demand) and virtualization resources.</w:t>
            </w:r>
          </w:p>
          <w:p w14:paraId="065BB913" w14:textId="77777777" w:rsidR="00724BE6" w:rsidRPr="0095574F" w:rsidRDefault="00724BE6" w:rsidP="001F3E44">
            <w:pPr>
              <w:rPr>
                <w:lang w:val="en-US"/>
              </w:rPr>
            </w:pPr>
          </w:p>
        </w:tc>
      </w:tr>
      <w:tr w:rsidR="00724BE6" w:rsidRPr="009C1E29" w14:paraId="745EFF08" w14:textId="77777777" w:rsidTr="001F3E44">
        <w:tc>
          <w:tcPr>
            <w:tcW w:w="920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B2277E8" w14:textId="77777777" w:rsidR="00724BE6" w:rsidRPr="009C1E29" w:rsidRDefault="00724BE6" w:rsidP="001F3E44">
            <w:r w:rsidRPr="009C1E29">
              <w:rPr>
                <w:b/>
              </w:rPr>
              <w:t>Criteria covered by this task:</w:t>
            </w:r>
          </w:p>
        </w:tc>
      </w:tr>
      <w:tr w:rsidR="00724BE6" w:rsidRPr="009C1E29" w14:paraId="115481A5" w14:textId="77777777" w:rsidTr="001F3E44">
        <w:trPr>
          <w:trHeight w:val="40"/>
        </w:trPr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F2F2F2"/>
            <w:vAlign w:val="center"/>
          </w:tcPr>
          <w:p w14:paraId="7B6ACA91" w14:textId="77777777" w:rsidR="00724BE6" w:rsidRPr="009C1E29" w:rsidRDefault="00724BE6" w:rsidP="001F3E44">
            <w:r w:rsidRPr="009C1E29">
              <w:t>Unit/Criteria reference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  <w:shd w:val="clear" w:color="auto" w:fill="F2F2F2"/>
            <w:vAlign w:val="center"/>
          </w:tcPr>
          <w:p w14:paraId="4AEA15D6" w14:textId="77777777" w:rsidR="00724BE6" w:rsidRPr="009C1E29" w:rsidRDefault="00724BE6" w:rsidP="001F3E44">
            <w:r w:rsidRPr="009C1E29">
              <w:t>To achieve the criteria you must show that you are able to:</w:t>
            </w:r>
          </w:p>
        </w:tc>
      </w:tr>
      <w:tr w:rsidR="00724BE6" w:rsidRPr="009C1E29" w14:paraId="33F1A4FB" w14:textId="77777777" w:rsidTr="001F3E44">
        <w:tc>
          <w:tcPr>
            <w:tcW w:w="1753" w:type="dxa"/>
            <w:tcBorders>
              <w:left w:val="single" w:sz="4" w:space="0" w:color="000000"/>
              <w:right w:val="single" w:sz="4" w:space="0" w:color="auto"/>
            </w:tcBorders>
            <w:vAlign w:val="center"/>
          </w:tcPr>
          <w:p w14:paraId="71FE54AE" w14:textId="77777777" w:rsidR="00724BE6" w:rsidRPr="009C1E29" w:rsidRDefault="00724BE6" w:rsidP="001F3E44">
            <w:r w:rsidRPr="009C1E29">
              <w:t>D.D</w:t>
            </w:r>
            <w:r>
              <w:t>3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</w:tcBorders>
            <w:vAlign w:val="center"/>
          </w:tcPr>
          <w:p w14:paraId="45038AD3" w14:textId="77777777" w:rsidR="00724BE6" w:rsidRPr="009C1E29" w:rsidRDefault="00724BE6" w:rsidP="001F3E44">
            <w:pPr>
              <w:autoSpaceDE w:val="0"/>
              <w:autoSpaceDN w:val="0"/>
              <w:adjustRightInd w:val="0"/>
            </w:pPr>
            <w:r>
              <w:t>Justify the resulting networking improvements against the original network design.</w:t>
            </w:r>
          </w:p>
        </w:tc>
      </w:tr>
      <w:tr w:rsidR="00724BE6" w:rsidRPr="009C1E29" w14:paraId="262D8C73" w14:textId="77777777" w:rsidTr="001F3E44">
        <w:tc>
          <w:tcPr>
            <w:tcW w:w="1753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8531357" w14:textId="77777777" w:rsidR="00724BE6" w:rsidRPr="009C1E29" w:rsidRDefault="00724BE6" w:rsidP="001F3E44">
            <w:r w:rsidRPr="009C1E29">
              <w:t>D.M4</w:t>
            </w:r>
          </w:p>
        </w:tc>
        <w:tc>
          <w:tcPr>
            <w:tcW w:w="7454" w:type="dxa"/>
            <w:gridSpan w:val="2"/>
            <w:tcBorders>
              <w:left w:val="single" w:sz="4" w:space="0" w:color="auto"/>
              <w:bottom w:val="single" w:sz="4" w:space="0" w:color="000000"/>
            </w:tcBorders>
            <w:vAlign w:val="center"/>
          </w:tcPr>
          <w:p w14:paraId="0619C880" w14:textId="77777777" w:rsidR="00724BE6" w:rsidRPr="009C1E29" w:rsidRDefault="00724BE6" w:rsidP="001F3E44">
            <w:r>
              <w:t>Test network enhancements for further performance and scalability improvements.</w:t>
            </w:r>
          </w:p>
        </w:tc>
      </w:tr>
      <w:tr w:rsidR="00724BE6" w:rsidRPr="009C1E29" w14:paraId="06C0942E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C71E93A" w14:textId="77777777" w:rsidR="00724BE6" w:rsidRPr="009C1E29" w:rsidRDefault="00724BE6" w:rsidP="001F3E44">
            <w:r w:rsidRPr="009C1E29">
              <w:t>D.P</w:t>
            </w:r>
            <w:r>
              <w:t>7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90D1A8D" w14:textId="77777777" w:rsidR="00724BE6" w:rsidRPr="009C1E29" w:rsidRDefault="00724BE6" w:rsidP="001F3E44">
            <w:r>
              <w:t>Recommend network enhancements based on cloud test results.</w:t>
            </w:r>
          </w:p>
        </w:tc>
      </w:tr>
      <w:tr w:rsidR="00724BE6" w:rsidRPr="009C1E29" w14:paraId="1935D0A6" w14:textId="77777777" w:rsidTr="001F3E44"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5014D0E" w14:textId="77777777" w:rsidR="00724BE6" w:rsidRPr="009C1E29" w:rsidRDefault="00724BE6" w:rsidP="001F3E44">
            <w:r w:rsidRPr="009C1E29">
              <w:t>D.P</w:t>
            </w:r>
            <w:r>
              <w:t>8</w:t>
            </w:r>
          </w:p>
        </w:tc>
        <w:tc>
          <w:tcPr>
            <w:tcW w:w="7454" w:type="dxa"/>
            <w:gridSpan w:val="2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DF5C93C" w14:textId="77777777" w:rsidR="00724BE6" w:rsidRPr="009C1E29" w:rsidRDefault="00724BE6" w:rsidP="001F3E44">
            <w:r>
              <w:t>Implement network enhancements for a cloud system.</w:t>
            </w:r>
          </w:p>
        </w:tc>
      </w:tr>
      <w:tr w:rsidR="00724BE6" w:rsidRPr="009C1E29" w14:paraId="5740C257" w14:textId="77777777" w:rsidTr="001F3E44"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0923F94" w14:textId="77777777" w:rsidR="00724BE6" w:rsidRPr="009C1E29" w:rsidRDefault="00724BE6" w:rsidP="001F3E44"/>
        </w:tc>
        <w:tc>
          <w:tcPr>
            <w:tcW w:w="74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59DF159" w14:textId="77777777" w:rsidR="00724BE6" w:rsidRPr="009C1E29" w:rsidRDefault="00724BE6" w:rsidP="001F3E44">
            <w:pPr>
              <w:jc w:val="center"/>
            </w:pPr>
          </w:p>
        </w:tc>
      </w:tr>
      <w:tr w:rsidR="00724BE6" w:rsidRPr="009C1E29" w14:paraId="4F4D0C33" w14:textId="77777777" w:rsidTr="001F3E44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6A6C69BB" w14:textId="77777777" w:rsidR="00724BE6" w:rsidRPr="009C1E29" w:rsidRDefault="00724BE6" w:rsidP="001F3E44">
            <w:r w:rsidRPr="009C1E29">
              <w:rPr>
                <w:b/>
              </w:rPr>
              <w:t>Sources of information to support you with this Assignment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5C211AE0" w14:textId="77777777" w:rsidR="00724BE6" w:rsidRPr="009C1E29" w:rsidRDefault="00724BE6" w:rsidP="001F3E44"/>
          <w:p w14:paraId="7D10EB72" w14:textId="77777777" w:rsidR="00724BE6" w:rsidRPr="009C1E29" w:rsidRDefault="00724BE6" w:rsidP="001F3E44">
            <w:r>
              <w:t>DUTT, D. (2019) Cloud Native Data-</w:t>
            </w:r>
            <w:proofErr w:type="spellStart"/>
            <w:r>
              <w:t>Center</w:t>
            </w:r>
            <w:proofErr w:type="spellEnd"/>
            <w:r>
              <w:t xml:space="preserve"> Networking: Architecture, Protocols, and Tools. Sebastopol: O’Reilly KUROSE, J., ROSS, K. (2016) Computer Networking: A Top-Down Approach. Harlow, Pearson STALLINGS, W. (2015) </w:t>
            </w:r>
            <w:r>
              <w:lastRenderedPageBreak/>
              <w:t xml:space="preserve">Foundations of Modern Networking: SDN, NFV, </w:t>
            </w:r>
            <w:proofErr w:type="spellStart"/>
            <w:r>
              <w:t>QoE</w:t>
            </w:r>
            <w:proofErr w:type="spellEnd"/>
            <w:r>
              <w:t xml:space="preserve">, </w:t>
            </w:r>
            <w:proofErr w:type="spellStart"/>
            <w:r>
              <w:t>IoT</w:t>
            </w:r>
            <w:proofErr w:type="spellEnd"/>
            <w:r>
              <w:t>, and Cloud. Boston: Addison Wesley</w:t>
            </w:r>
            <w:r w:rsidRPr="009C1E29">
              <w:t xml:space="preserve"> </w:t>
            </w:r>
          </w:p>
          <w:p w14:paraId="0D258015" w14:textId="77777777" w:rsidR="00724BE6" w:rsidRPr="009C1E29" w:rsidRDefault="00724BE6" w:rsidP="001F3E44"/>
          <w:p w14:paraId="72AF6F48" w14:textId="77777777" w:rsidR="00724BE6" w:rsidRPr="009C1E29" w:rsidRDefault="00724BE6" w:rsidP="001F3E44"/>
        </w:tc>
      </w:tr>
      <w:tr w:rsidR="00724BE6" w:rsidRPr="009C1E29" w14:paraId="0DBBC3C0" w14:textId="77777777" w:rsidTr="001F3E44">
        <w:trPr>
          <w:trHeight w:val="60"/>
        </w:trPr>
        <w:tc>
          <w:tcPr>
            <w:tcW w:w="2880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14:paraId="59D9E1DC" w14:textId="77777777" w:rsidR="00724BE6" w:rsidRPr="009C1E29" w:rsidRDefault="00724BE6" w:rsidP="001F3E44">
            <w:r w:rsidRPr="009C1E29">
              <w:rPr>
                <w:b/>
              </w:rPr>
              <w:lastRenderedPageBreak/>
              <w:t>Other assessment materials attached to this Assignment Brief</w:t>
            </w:r>
          </w:p>
        </w:tc>
        <w:tc>
          <w:tcPr>
            <w:tcW w:w="6327" w:type="dxa"/>
            <w:tcBorders>
              <w:bottom w:val="single" w:sz="4" w:space="0" w:color="000000"/>
            </w:tcBorders>
          </w:tcPr>
          <w:p w14:paraId="16BA8CE4" w14:textId="77777777" w:rsidR="00724BE6" w:rsidRPr="009C1E29" w:rsidRDefault="00724BE6" w:rsidP="001F3E44"/>
        </w:tc>
      </w:tr>
    </w:tbl>
    <w:p w14:paraId="775143B6" w14:textId="77777777" w:rsidR="00724BE6" w:rsidRPr="009C1E29" w:rsidRDefault="00724BE6" w:rsidP="00724BE6">
      <w:r>
        <w:br w:type="textWrapping" w:clear="all"/>
      </w:r>
    </w:p>
    <w:p w14:paraId="2D1E75C3" w14:textId="77777777" w:rsidR="00724BE6" w:rsidRPr="00AE3D32" w:rsidRDefault="00724BE6" w:rsidP="00724BE6"/>
    <w:p w14:paraId="272B1FC8" w14:textId="77777777" w:rsidR="00724BE6" w:rsidRPr="00AE3D32" w:rsidRDefault="00724BE6" w:rsidP="00724BE6"/>
    <w:p w14:paraId="3C6F08FC" w14:textId="77777777" w:rsidR="00724BE6" w:rsidRDefault="00724BE6" w:rsidP="00724BE6">
      <w:pPr>
        <w:spacing w:before="60" w:after="60" w:line="276" w:lineRule="auto"/>
        <w:jc w:val="both"/>
      </w:pPr>
    </w:p>
    <w:p w14:paraId="29F84BD3" w14:textId="77777777" w:rsidR="002D7DC4" w:rsidRDefault="002D7DC4" w:rsidP="00746228">
      <w:pPr>
        <w:spacing w:before="60" w:after="60" w:line="276" w:lineRule="auto"/>
        <w:jc w:val="both"/>
      </w:pPr>
    </w:p>
    <w:sectPr w:rsidR="002D7DC4" w:rsidSect="009459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134" w:right="1134" w:bottom="1134" w:left="1134" w:header="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03B3D81" w14:textId="77777777" w:rsidR="00E15FF4" w:rsidRDefault="00E15FF4">
      <w:r>
        <w:separator/>
      </w:r>
    </w:p>
  </w:endnote>
  <w:endnote w:type="continuationSeparator" w:id="0">
    <w:p w14:paraId="1F03CEFE" w14:textId="77777777" w:rsidR="00E15FF4" w:rsidRDefault="00E15F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29DD8" w14:textId="08DBE32D" w:rsidR="009459DB" w:rsidRDefault="009459DB" w:rsidP="009459DB">
    <w:pPr>
      <w:pStyle w:val="ac"/>
      <w:spacing w:before="0" w:beforeAutospacing="0" w:after="0" w:afterAutospacing="0"/>
      <w:ind w:right="-1134"/>
      <w:rPr>
        <w:rFonts w:ascii="Verdana" w:hAnsi="Verdana"/>
        <w:color w:val="000000"/>
        <w:sz w:val="16"/>
        <w:szCs w:val="16"/>
      </w:rPr>
    </w:pPr>
    <w:bookmarkStart w:id="3" w:name="_Hlk26967700"/>
    <w:r>
      <w:rPr>
        <w:noProof/>
        <w:lang w:val="en-US" w:eastAsia="en-US"/>
      </w:rPr>
      <w:drawing>
        <wp:anchor distT="0" distB="0" distL="114300" distR="114300" simplePos="0" relativeHeight="251659776" behindDoc="1" locked="0" layoutInCell="1" allowOverlap="1" wp14:anchorId="5D3EDAD1" wp14:editId="1704D0C8">
          <wp:simplePos x="0" y="0"/>
          <wp:positionH relativeFrom="margin">
            <wp:posOffset>4905375</wp:posOffset>
          </wp:positionH>
          <wp:positionV relativeFrom="paragraph">
            <wp:posOffset>-1270</wp:posOffset>
          </wp:positionV>
          <wp:extent cx="1402080" cy="672998"/>
          <wp:effectExtent l="0" t="0" r="7620" b="0"/>
          <wp:wrapNone/>
          <wp:docPr id="163" name="Picture 163" descr="https://qualifications.pearson.com/content/dam/demo/stuntcontent/images/PearsonBTECLogos/PLogo_Primary_BTEC_Blk_RGB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https://qualifications.pearson.com/content/dam/demo/stuntcontent/images/PearsonBTECLogos/PLogo_Primary_BTEC_Blk_RGB2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080" cy="6729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Verdana" w:hAnsi="Verdana"/>
        <w:color w:val="000000"/>
        <w:sz w:val="16"/>
        <w:szCs w:val="16"/>
      </w:rPr>
      <w:t>BTEC Assignment Brief v0.2</w:t>
    </w:r>
  </w:p>
  <w:p w14:paraId="20FE5338" w14:textId="625392C0" w:rsidR="009459DB" w:rsidRDefault="009459DB" w:rsidP="009459DB">
    <w:pPr>
      <w:pStyle w:val="ac"/>
      <w:spacing w:before="0" w:beforeAutospacing="0" w:after="0" w:afterAutospacing="0"/>
    </w:pPr>
    <w:r>
      <w:rPr>
        <w:rFonts w:ascii="Verdana" w:hAnsi="Verdana"/>
        <w:color w:val="000000"/>
        <w:sz w:val="16"/>
        <w:szCs w:val="16"/>
      </w:rPr>
      <w:t xml:space="preserve">BTEC Internal Assessment QDAM Nov 2019 </w:t>
    </w:r>
  </w:p>
  <w:bookmarkEnd w:id="3"/>
  <w:p w14:paraId="5FBC19F0" w14:textId="68F7E367" w:rsidR="00CB0E5B" w:rsidRDefault="00CB0E5B">
    <w:pPr>
      <w:spacing w:before="120" w:after="66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AEA96" w14:textId="3C0A3E05" w:rsidR="004100DE" w:rsidRDefault="00746228">
    <w:pPr>
      <w:pStyle w:val="aa"/>
    </w:pPr>
    <w:r w:rsidRPr="00943A9D">
      <w:rPr>
        <w:b/>
        <w:noProof/>
        <w:lang w:val="en-US" w:eastAsia="en-US"/>
      </w:rPr>
      <w:drawing>
        <wp:anchor distT="0" distB="0" distL="114300" distR="114300" simplePos="0" relativeHeight="251657728" behindDoc="0" locked="0" layoutInCell="1" allowOverlap="1" wp14:anchorId="4B77FDCD" wp14:editId="1B9489D5">
          <wp:simplePos x="0" y="0"/>
          <wp:positionH relativeFrom="column">
            <wp:posOffset>5314950</wp:posOffset>
          </wp:positionH>
          <wp:positionV relativeFrom="paragraph">
            <wp:posOffset>61595</wp:posOffset>
          </wp:positionV>
          <wp:extent cx="952500" cy="285750"/>
          <wp:effectExtent l="0" t="0" r="0" b="0"/>
          <wp:wrapNone/>
          <wp:docPr id="165" name="Picture 165" descr="Y:\Together Design\Pearson Edexcel PowerPoint amends\Assets\Pearson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:\Together Design\Pearson Edexcel PowerPoint amends\Assets\Pearson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52500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62DA7A" w14:textId="77777777" w:rsidR="00E15FF4" w:rsidRDefault="00E15FF4">
      <w:r>
        <w:separator/>
      </w:r>
    </w:p>
  </w:footnote>
  <w:footnote w:type="continuationSeparator" w:id="0">
    <w:p w14:paraId="2F0B82E7" w14:textId="77777777" w:rsidR="00E15FF4" w:rsidRDefault="00E15F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43A6F6" w14:textId="4F218B1F" w:rsidR="00CB0E5B" w:rsidRDefault="009459DB" w:rsidP="00D00396">
    <w:pPr>
      <w:jc w:val="right"/>
    </w:pPr>
    <w:r>
      <w:rPr>
        <w:noProof/>
        <w:lang w:val="en-US" w:eastAsia="en-US"/>
      </w:rPr>
      <w:drawing>
        <wp:inline distT="0" distB="0" distL="0" distR="0" wp14:anchorId="54E2F0EA" wp14:editId="40F61D64">
          <wp:extent cx="6877050" cy="895350"/>
          <wp:effectExtent l="0" t="0" r="0" b="0"/>
          <wp:docPr id="162" name="Picture 16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7050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06691B50" w14:textId="77777777" w:rsidR="00CB0E5B" w:rsidRDefault="00CB0E5B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194800" w14:textId="59E0FEFF" w:rsidR="005824F2" w:rsidRDefault="005824F2" w:rsidP="005824F2">
    <w:pPr>
      <w:pStyle w:val="a8"/>
      <w:jc w:val="right"/>
    </w:pPr>
    <w:r w:rsidRPr="005824F2">
      <w:rPr>
        <w:noProof/>
        <w:lang w:val="en-US" w:eastAsia="en-US"/>
      </w:rPr>
      <w:drawing>
        <wp:inline distT="0" distB="0" distL="0" distR="0" wp14:anchorId="6B3CF11F" wp14:editId="1BFB335E">
          <wp:extent cx="914400" cy="277792"/>
          <wp:effectExtent l="19050" t="0" r="0" b="0"/>
          <wp:docPr id="164" name="Picture 1" descr="BTec_Logo-Oran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Tec_Logo-Orang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27779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7190A"/>
    <w:multiLevelType w:val="multilevel"/>
    <w:tmpl w:val="805A7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4C725A"/>
    <w:multiLevelType w:val="hybridMultilevel"/>
    <w:tmpl w:val="79D20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B45DE7"/>
    <w:multiLevelType w:val="hybridMultilevel"/>
    <w:tmpl w:val="5A0609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5B"/>
    <w:rsid w:val="000627AD"/>
    <w:rsid w:val="0006379A"/>
    <w:rsid w:val="00083983"/>
    <w:rsid w:val="000B649C"/>
    <w:rsid w:val="00131860"/>
    <w:rsid w:val="0017653B"/>
    <w:rsid w:val="001846D1"/>
    <w:rsid w:val="001A793A"/>
    <w:rsid w:val="002A5763"/>
    <w:rsid w:val="002D7DC4"/>
    <w:rsid w:val="002E2361"/>
    <w:rsid w:val="002E49D2"/>
    <w:rsid w:val="002F51C7"/>
    <w:rsid w:val="0030377A"/>
    <w:rsid w:val="0030442D"/>
    <w:rsid w:val="00321C5E"/>
    <w:rsid w:val="003D77F2"/>
    <w:rsid w:val="003F1806"/>
    <w:rsid w:val="003F5C00"/>
    <w:rsid w:val="004100DE"/>
    <w:rsid w:val="0042372C"/>
    <w:rsid w:val="00456F6B"/>
    <w:rsid w:val="00481773"/>
    <w:rsid w:val="00492DE1"/>
    <w:rsid w:val="004C6A8E"/>
    <w:rsid w:val="00512A11"/>
    <w:rsid w:val="005321B2"/>
    <w:rsid w:val="00532856"/>
    <w:rsid w:val="0054044A"/>
    <w:rsid w:val="00565F65"/>
    <w:rsid w:val="005824F2"/>
    <w:rsid w:val="00611FE7"/>
    <w:rsid w:val="00612CD3"/>
    <w:rsid w:val="006E0A32"/>
    <w:rsid w:val="00724BE6"/>
    <w:rsid w:val="007279B5"/>
    <w:rsid w:val="00746228"/>
    <w:rsid w:val="00813879"/>
    <w:rsid w:val="00817AC0"/>
    <w:rsid w:val="00850C70"/>
    <w:rsid w:val="008715EE"/>
    <w:rsid w:val="008829DA"/>
    <w:rsid w:val="0090062C"/>
    <w:rsid w:val="009459DB"/>
    <w:rsid w:val="009F1EA4"/>
    <w:rsid w:val="009F3DBB"/>
    <w:rsid w:val="00A11133"/>
    <w:rsid w:val="00A24499"/>
    <w:rsid w:val="00A72DC0"/>
    <w:rsid w:val="00AA51B1"/>
    <w:rsid w:val="00AD21F0"/>
    <w:rsid w:val="00AD3937"/>
    <w:rsid w:val="00B0696C"/>
    <w:rsid w:val="00B07CDE"/>
    <w:rsid w:val="00B255E4"/>
    <w:rsid w:val="00C201B8"/>
    <w:rsid w:val="00C75CD9"/>
    <w:rsid w:val="00C920B4"/>
    <w:rsid w:val="00CB0E5B"/>
    <w:rsid w:val="00CB75D3"/>
    <w:rsid w:val="00D00396"/>
    <w:rsid w:val="00D50C5F"/>
    <w:rsid w:val="00DC02C6"/>
    <w:rsid w:val="00DD240D"/>
    <w:rsid w:val="00DF2D14"/>
    <w:rsid w:val="00DF37A4"/>
    <w:rsid w:val="00E15FF4"/>
    <w:rsid w:val="00E27C57"/>
    <w:rsid w:val="00E56BDA"/>
    <w:rsid w:val="00E57534"/>
    <w:rsid w:val="00E71A55"/>
    <w:rsid w:val="00E83C31"/>
    <w:rsid w:val="00EA1D61"/>
    <w:rsid w:val="00F109D6"/>
    <w:rsid w:val="00F57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24A99B"/>
  <w15:docId w15:val="{D9F0234F-98EA-4466-9506-0FA12554F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Verdana" w:eastAsia="Verdana" w:hAnsi="Verdana" w:cs="Verdana"/>
        <w:color w:val="000000"/>
        <w:lang w:val="en-GB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456F6B"/>
  </w:style>
  <w:style w:type="paragraph" w:styleId="1">
    <w:name w:val="heading 1"/>
    <w:basedOn w:val="a"/>
    <w:next w:val="a"/>
    <w:rsid w:val="00456F6B"/>
    <w:pPr>
      <w:keepNext/>
      <w:keepLines/>
      <w:spacing w:before="240" w:after="60"/>
      <w:outlineLvl w:val="0"/>
    </w:pPr>
    <w:rPr>
      <w:rFonts w:ascii="Arial" w:eastAsia="Arial" w:hAnsi="Arial" w:cs="Arial"/>
      <w:b/>
      <w:sz w:val="32"/>
      <w:szCs w:val="32"/>
    </w:rPr>
  </w:style>
  <w:style w:type="paragraph" w:styleId="2">
    <w:name w:val="heading 2"/>
    <w:basedOn w:val="a"/>
    <w:next w:val="a"/>
    <w:rsid w:val="00456F6B"/>
    <w:pPr>
      <w:keepNext/>
      <w:keepLines/>
      <w:spacing w:before="240" w:after="60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3">
    <w:name w:val="heading 3"/>
    <w:basedOn w:val="a"/>
    <w:next w:val="a"/>
    <w:rsid w:val="00456F6B"/>
    <w:pPr>
      <w:keepNext/>
      <w:keepLines/>
      <w:spacing w:before="240" w:after="60"/>
      <w:outlineLvl w:val="2"/>
    </w:pPr>
    <w:rPr>
      <w:rFonts w:ascii="Arial" w:eastAsia="Arial" w:hAnsi="Arial" w:cs="Arial"/>
      <w:b/>
      <w:sz w:val="26"/>
      <w:szCs w:val="26"/>
    </w:rPr>
  </w:style>
  <w:style w:type="paragraph" w:styleId="4">
    <w:name w:val="heading 4"/>
    <w:basedOn w:val="a"/>
    <w:next w:val="a"/>
    <w:rsid w:val="00456F6B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456F6B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456F6B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456F6B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456F6B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456F6B"/>
    <w:tblPr>
      <w:tblStyleRowBandSize w:val="1"/>
      <w:tblStyleColBandSize w:val="1"/>
    </w:tblPr>
  </w:style>
  <w:style w:type="table" w:customStyle="1" w:styleId="a6">
    <w:basedOn w:val="a1"/>
    <w:rsid w:val="00456F6B"/>
    <w:tblPr>
      <w:tblStyleRowBandSize w:val="1"/>
      <w:tblStyleColBandSize w:val="1"/>
    </w:tblPr>
  </w:style>
  <w:style w:type="table" w:customStyle="1" w:styleId="a7">
    <w:basedOn w:val="a1"/>
    <w:rsid w:val="00456F6B"/>
    <w:tblPr>
      <w:tblStyleRowBandSize w:val="1"/>
      <w:tblStyleColBandSize w:val="1"/>
      <w:tblCellMar>
        <w:top w:w="28" w:type="dxa"/>
        <w:left w:w="57" w:type="dxa"/>
        <w:bottom w:w="28" w:type="dxa"/>
        <w:right w:w="57" w:type="dxa"/>
      </w:tblCellMar>
    </w:tblPr>
  </w:style>
  <w:style w:type="paragraph" w:styleId="a8">
    <w:name w:val="header"/>
    <w:basedOn w:val="a"/>
    <w:link w:val="a9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2E49D2"/>
  </w:style>
  <w:style w:type="paragraph" w:styleId="aa">
    <w:name w:val="footer"/>
    <w:basedOn w:val="a"/>
    <w:link w:val="ab"/>
    <w:uiPriority w:val="99"/>
    <w:unhideWhenUsed/>
    <w:rsid w:val="002E49D2"/>
    <w:pPr>
      <w:tabs>
        <w:tab w:val="center" w:pos="4513"/>
        <w:tab w:val="right" w:pos="9026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2E49D2"/>
  </w:style>
  <w:style w:type="paragraph" w:styleId="ac">
    <w:name w:val="Normal (Web)"/>
    <w:basedOn w:val="a"/>
    <w:uiPriority w:val="99"/>
    <w:unhideWhenUsed/>
    <w:rsid w:val="00E27C57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apple-tab-span">
    <w:name w:val="apple-tab-span"/>
    <w:basedOn w:val="a0"/>
    <w:rsid w:val="00E27C57"/>
  </w:style>
  <w:style w:type="character" w:styleId="ad">
    <w:name w:val="annotation reference"/>
    <w:basedOn w:val="a0"/>
    <w:uiPriority w:val="99"/>
    <w:semiHidden/>
    <w:unhideWhenUsed/>
    <w:rsid w:val="00AD3937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AD3937"/>
  </w:style>
  <w:style w:type="character" w:customStyle="1" w:styleId="af">
    <w:name w:val="Текст примечания Знак"/>
    <w:basedOn w:val="a0"/>
    <w:link w:val="ae"/>
    <w:uiPriority w:val="99"/>
    <w:semiHidden/>
    <w:rsid w:val="00AD3937"/>
  </w:style>
  <w:style w:type="paragraph" w:styleId="af0">
    <w:name w:val="annotation subject"/>
    <w:basedOn w:val="ae"/>
    <w:next w:val="ae"/>
    <w:link w:val="af1"/>
    <w:uiPriority w:val="99"/>
    <w:semiHidden/>
    <w:unhideWhenUsed/>
    <w:rsid w:val="00AD3937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AD3937"/>
    <w:rPr>
      <w:b/>
      <w:bCs/>
    </w:rPr>
  </w:style>
  <w:style w:type="paragraph" w:styleId="af2">
    <w:name w:val="Balloon Text"/>
    <w:basedOn w:val="a"/>
    <w:link w:val="af3"/>
    <w:uiPriority w:val="99"/>
    <w:semiHidden/>
    <w:unhideWhenUsed/>
    <w:rsid w:val="00AD3937"/>
    <w:rPr>
      <w:rFonts w:ascii="Segoe UI" w:hAnsi="Segoe UI" w:cs="Segoe UI"/>
      <w:sz w:val="18"/>
      <w:szCs w:val="18"/>
    </w:rPr>
  </w:style>
  <w:style w:type="character" w:customStyle="1" w:styleId="af3">
    <w:name w:val="Текст выноски Знак"/>
    <w:basedOn w:val="a0"/>
    <w:link w:val="af2"/>
    <w:uiPriority w:val="99"/>
    <w:semiHidden/>
    <w:rsid w:val="00AD3937"/>
    <w:rPr>
      <w:rFonts w:ascii="Segoe UI" w:hAnsi="Segoe UI" w:cs="Segoe UI"/>
      <w:sz w:val="18"/>
      <w:szCs w:val="18"/>
    </w:rPr>
  </w:style>
  <w:style w:type="paragraph" w:styleId="af4">
    <w:name w:val="List Paragraph"/>
    <w:basedOn w:val="a"/>
    <w:uiPriority w:val="34"/>
    <w:qFormat/>
    <w:rsid w:val="00724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66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866</Words>
  <Characters>4937</Characters>
  <Application>Microsoft Office Word</Application>
  <DocSecurity>0</DocSecurity>
  <Lines>41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Jenkin, Claire</dc:creator>
  <cp:lastModifiedBy>Abdumajidov Dostonbek</cp:lastModifiedBy>
  <cp:revision>3</cp:revision>
  <cp:lastPrinted>2015-12-21T11:19:00Z</cp:lastPrinted>
  <dcterms:created xsi:type="dcterms:W3CDTF">2025-05-11T12:42:00Z</dcterms:created>
  <dcterms:modified xsi:type="dcterms:W3CDTF">2025-05-11T12:48:00Z</dcterms:modified>
</cp:coreProperties>
</file>