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879EE" w14:textId="302FAFDA" w:rsidR="00810341" w:rsidRDefault="00935AB6">
      <w:pPr>
        <w:rPr>
          <w:rFonts w:hint="eastAsia"/>
        </w:rPr>
      </w:pPr>
      <w:r>
        <w:rPr>
          <w:rFonts w:hint="eastAsia"/>
        </w:rPr>
        <w:t xml:space="preserve">9组组员 </w:t>
      </w:r>
      <w:r>
        <w:t xml:space="preserve"> </w:t>
      </w:r>
      <w:r>
        <w:rPr>
          <w:rFonts w:hint="eastAsia"/>
        </w:rPr>
        <w:t xml:space="preserve">利益相关程度：高 </w:t>
      </w:r>
      <w:r>
        <w:t xml:space="preserve"> </w:t>
      </w:r>
      <w:r>
        <w:rPr>
          <w:rFonts w:hint="eastAsia"/>
        </w:rPr>
        <w:t>影响水平：高</w:t>
      </w:r>
      <w:r>
        <w:t xml:space="preserve"> </w:t>
      </w:r>
      <w:bookmarkStart w:id="0" w:name="_GoBack"/>
      <w:bookmarkEnd w:id="0"/>
    </w:p>
    <w:sectPr w:rsidR="008103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D0ECEB" w14:textId="77777777" w:rsidR="00793F36" w:rsidRDefault="00793F36" w:rsidP="00935AB6">
      <w:r>
        <w:separator/>
      </w:r>
    </w:p>
  </w:endnote>
  <w:endnote w:type="continuationSeparator" w:id="0">
    <w:p w14:paraId="0D26898D" w14:textId="77777777" w:rsidR="00793F36" w:rsidRDefault="00793F36" w:rsidP="00935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D8A1AE" w14:textId="77777777" w:rsidR="00793F36" w:rsidRDefault="00793F36" w:rsidP="00935AB6">
      <w:r>
        <w:separator/>
      </w:r>
    </w:p>
  </w:footnote>
  <w:footnote w:type="continuationSeparator" w:id="0">
    <w:p w14:paraId="5CF2B64D" w14:textId="77777777" w:rsidR="00793F36" w:rsidRDefault="00793F36" w:rsidP="00935A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BAE"/>
    <w:rsid w:val="00793F36"/>
    <w:rsid w:val="00810341"/>
    <w:rsid w:val="00935AB6"/>
    <w:rsid w:val="009A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600C70"/>
  <w15:chartTrackingRefBased/>
  <w15:docId w15:val="{329C1375-4CC5-47B7-A4CD-2353B579A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5A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5AB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5A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5A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子龙</dc:creator>
  <cp:keywords/>
  <dc:description/>
  <cp:lastModifiedBy>王 子龙</cp:lastModifiedBy>
  <cp:revision>2</cp:revision>
  <dcterms:created xsi:type="dcterms:W3CDTF">2019-06-18T03:02:00Z</dcterms:created>
  <dcterms:modified xsi:type="dcterms:W3CDTF">2019-06-18T03:06:00Z</dcterms:modified>
</cp:coreProperties>
</file>