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CD136" w14:textId="77777777" w:rsidR="00B22F86" w:rsidRDefault="00B22F86" w:rsidP="00B22F8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A22FEAE" w14:textId="77777777" w:rsidR="00B22F86" w:rsidRDefault="00B22F86" w:rsidP="00B22F86">
      <w:pPr>
        <w:ind w:firstLine="420"/>
        <w:jc w:val="center"/>
        <w:rPr>
          <w:sz w:val="36"/>
        </w:rPr>
      </w:pPr>
    </w:p>
    <w:p w14:paraId="4B9108A4" w14:textId="77777777" w:rsidR="00B22F86" w:rsidRDefault="00B22F86" w:rsidP="00B22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6055499" w14:textId="2DCBE298" w:rsidR="00B22F86" w:rsidRDefault="00F2508E" w:rsidP="00B22F86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“所及”APP</w:t>
      </w:r>
    </w:p>
    <w:p w14:paraId="658B1CF7" w14:textId="77777777" w:rsidR="00B22F86" w:rsidRDefault="00B22F86" w:rsidP="00B22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4E31017" w14:textId="6EA8FCD5" w:rsidR="00B22F86" w:rsidRDefault="00F2508E" w:rsidP="00B22F8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李文轩</w:t>
      </w:r>
    </w:p>
    <w:p w14:paraId="35ED0C76" w14:textId="77777777" w:rsidR="00B22F86" w:rsidRDefault="00B22F86" w:rsidP="00B22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66382D06" w14:textId="77777777" w:rsidR="00F2508E" w:rsidRPr="00F2508E" w:rsidRDefault="00F2508E" w:rsidP="00F2508E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 w:rsidRPr="00F2508E">
        <w:rPr>
          <w:rFonts w:asciiTheme="minorEastAsia" w:hAnsiTheme="minorEastAsia" w:cstheme="minorEastAsia" w:hint="eastAsia"/>
          <w:sz w:val="28"/>
          <w:szCs w:val="28"/>
        </w:rPr>
        <w:t>据分析，生活中人们有自己的想法时，会</w:t>
      </w:r>
      <w:proofErr w:type="gramStart"/>
      <w:r w:rsidRPr="00F2508E">
        <w:rPr>
          <w:rFonts w:asciiTheme="minorEastAsia" w:hAnsiTheme="minorEastAsia" w:cstheme="minorEastAsia" w:hint="eastAsia"/>
          <w:sz w:val="28"/>
          <w:szCs w:val="28"/>
        </w:rPr>
        <w:t>用喜欢</w:t>
      </w:r>
      <w:proofErr w:type="gramEnd"/>
      <w:r w:rsidRPr="00F2508E">
        <w:rPr>
          <w:rFonts w:asciiTheme="minorEastAsia" w:hAnsiTheme="minorEastAsia" w:cstheme="minorEastAsia" w:hint="eastAsia"/>
          <w:sz w:val="28"/>
          <w:szCs w:val="28"/>
        </w:rPr>
        <w:t>的笔，好看的字，记在专门的本子里。寻找有共鸣的人，交个朋友，交流思想，要找到能明白自己内心所想的人，不同观点也可以一起讨论。</w:t>
      </w:r>
    </w:p>
    <w:p w14:paraId="14243A84" w14:textId="77777777" w:rsidR="00F2508E" w:rsidRPr="00F2508E" w:rsidRDefault="00F2508E" w:rsidP="00F2508E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 w:rsidRPr="00F2508E">
        <w:rPr>
          <w:rFonts w:asciiTheme="minorEastAsia" w:hAnsiTheme="minorEastAsia" w:cstheme="minorEastAsia" w:hint="eastAsia"/>
          <w:sz w:val="28"/>
          <w:szCs w:val="28"/>
        </w:rPr>
        <w:t>以上所述只局限于你的小小的生活圈子里，而我们所要面向的是大众，以及更广泛的区域，让人们更好的交流，寻找知己。</w:t>
      </w:r>
    </w:p>
    <w:p w14:paraId="485BBD18" w14:textId="77777777" w:rsidR="00B22F86" w:rsidRDefault="00B22F86" w:rsidP="00B22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38445652" w14:textId="77777777" w:rsidR="00F2508E" w:rsidRPr="00F2508E" w:rsidRDefault="00F2508E" w:rsidP="00F2508E">
      <w:pPr>
        <w:pStyle w:val="a5"/>
        <w:ind w:left="420" w:firstLineChars="0" w:firstLine="0"/>
        <w:rPr>
          <w:rFonts w:asciiTheme="minorEastAsia" w:hAnsiTheme="minorEastAsia" w:cstheme="minorEastAsia"/>
          <w:sz w:val="28"/>
          <w:szCs w:val="28"/>
        </w:rPr>
      </w:pPr>
      <w:r w:rsidRPr="00F2508E">
        <w:rPr>
          <w:rFonts w:asciiTheme="minorEastAsia" w:hAnsiTheme="minorEastAsia" w:cstheme="minorEastAsia" w:hint="eastAsia"/>
          <w:sz w:val="28"/>
          <w:szCs w:val="28"/>
        </w:rPr>
        <w:t>打造一款可以通过文字、图片、音乐等记录生活，寻找用户灵魂深处的共鸣的文艺</w:t>
      </w:r>
      <w:proofErr w:type="gramStart"/>
      <w:r w:rsidRPr="00F2508E">
        <w:rPr>
          <w:rFonts w:asciiTheme="minorEastAsia" w:hAnsiTheme="minorEastAsia" w:cstheme="minorEastAsia" w:hint="eastAsia"/>
          <w:sz w:val="28"/>
          <w:szCs w:val="28"/>
        </w:rPr>
        <w:t>范</w:t>
      </w:r>
      <w:proofErr w:type="gramEnd"/>
      <w:r w:rsidRPr="00F2508E">
        <w:rPr>
          <w:rFonts w:asciiTheme="minorEastAsia" w:hAnsiTheme="minorEastAsia" w:cstheme="minorEastAsia" w:hint="eastAsia"/>
          <w:sz w:val="28"/>
          <w:szCs w:val="28"/>
        </w:rPr>
        <w:t>App。</w:t>
      </w:r>
    </w:p>
    <w:p w14:paraId="6C8FC607" w14:textId="77777777" w:rsidR="00B22F86" w:rsidRDefault="00B22F86" w:rsidP="00B22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2ACE4F1" w14:textId="10D5B919" w:rsidR="00B22F86" w:rsidRDefault="00F2508E" w:rsidP="00B22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订阅动态展示概览：向用户推荐用户发布的动态</w:t>
      </w:r>
      <w:r w:rsidR="00B22F86">
        <w:rPr>
          <w:rFonts w:hint="eastAsia"/>
          <w:sz w:val="28"/>
          <w:szCs w:val="28"/>
        </w:rPr>
        <w:t>；</w:t>
      </w:r>
    </w:p>
    <w:p w14:paraId="1DD7DFC6" w14:textId="24274C8A" w:rsidR="00B22F86" w:rsidRDefault="00F2508E" w:rsidP="00B22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记录发布文字：用户自行选择发布文字，图片，音乐</w:t>
      </w:r>
      <w:r w:rsidR="00B22F86">
        <w:rPr>
          <w:rFonts w:hint="eastAsia"/>
          <w:sz w:val="28"/>
          <w:szCs w:val="28"/>
        </w:rPr>
        <w:t>；</w:t>
      </w:r>
    </w:p>
    <w:p w14:paraId="7DB069D2" w14:textId="6F4F2140" w:rsidR="00B22F86" w:rsidRDefault="00F2508E" w:rsidP="00B22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关注收藏：对有情感共鸣的文章进行收藏，对用户进行关注</w:t>
      </w:r>
      <w:r w:rsidR="00B22F86">
        <w:rPr>
          <w:rFonts w:hint="eastAsia"/>
          <w:sz w:val="28"/>
          <w:szCs w:val="28"/>
        </w:rPr>
        <w:t>；</w:t>
      </w:r>
    </w:p>
    <w:p w14:paraId="73D894A6" w14:textId="53B30437" w:rsidR="00B22F86" w:rsidRDefault="00F2508E" w:rsidP="00B22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评论转发：</w:t>
      </w:r>
      <w:r w:rsidR="00B01507">
        <w:rPr>
          <w:rFonts w:hint="eastAsia"/>
          <w:sz w:val="28"/>
          <w:szCs w:val="28"/>
        </w:rPr>
        <w:t>对有情感共鸣的文章进行评论转发</w:t>
      </w:r>
      <w:bookmarkStart w:id="0" w:name="_GoBack"/>
      <w:bookmarkEnd w:id="0"/>
      <w:r w:rsidR="00B22F86">
        <w:rPr>
          <w:rFonts w:hint="eastAsia"/>
          <w:sz w:val="28"/>
          <w:szCs w:val="28"/>
        </w:rPr>
        <w:t>；</w:t>
      </w:r>
    </w:p>
    <w:p w14:paraId="56CB8BC8" w14:textId="77777777" w:rsidR="00B22F86" w:rsidRDefault="00B22F86" w:rsidP="00B22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59BE4BA6" w14:textId="77777777" w:rsidR="00B22F86" w:rsidRDefault="00B22F86" w:rsidP="00B22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2018．9月:组建核心团队和合作模式、确定产品定位和第一版产品范围；</w:t>
      </w:r>
    </w:p>
    <w:p w14:paraId="746910E5" w14:textId="77777777" w:rsidR="00B22F86" w:rsidRDefault="00B22F86" w:rsidP="00B22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14:paraId="7DBA091D" w14:textId="77777777" w:rsidR="00B22F86" w:rsidRDefault="00B22F86" w:rsidP="00B22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64FC9B56" w14:textId="77777777" w:rsidR="00B22F86" w:rsidRDefault="00B22F86" w:rsidP="00B22F86">
      <w:pPr>
        <w:pStyle w:val="a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 w14:paraId="49E0318C" w14:textId="77777777" w:rsidR="00B22F86" w:rsidRDefault="00B22F86" w:rsidP="00B22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38D992A3" w14:textId="77777777" w:rsidR="00B22F86" w:rsidRDefault="00B22F86" w:rsidP="00B22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0DDB5BB2" w14:textId="77777777" w:rsidR="00B22F86" w:rsidRDefault="00B22F86" w:rsidP="00B22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C5F4358" w14:textId="223F3EAE" w:rsidR="00B22F86" w:rsidRPr="00B22F86" w:rsidRDefault="00B22F86" w:rsidP="00B22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3DA73DAB" w14:textId="77777777" w:rsidR="00B22F86" w:rsidRDefault="00B22F86" w:rsidP="00B22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3F59386" w14:textId="77777777" w:rsidR="00B22F86" w:rsidRDefault="00B22F86" w:rsidP="00B22F86">
      <w:pPr>
        <w:pStyle w:val="a5"/>
        <w:ind w:left="420" w:firstLineChars="0" w:firstLine="0"/>
        <w:rPr>
          <w:sz w:val="28"/>
          <w:szCs w:val="28"/>
        </w:rPr>
      </w:pPr>
    </w:p>
    <w:p w14:paraId="0F2963AF" w14:textId="77777777" w:rsidR="00B22F86" w:rsidRDefault="00B22F86" w:rsidP="00B22F86">
      <w:pPr>
        <w:rPr>
          <w:sz w:val="28"/>
          <w:szCs w:val="28"/>
        </w:rPr>
      </w:pPr>
    </w:p>
    <w:p w14:paraId="7B846EB3" w14:textId="77777777" w:rsidR="009733A7" w:rsidRDefault="009733A7"/>
    <w:sectPr w:rsidR="00973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9BC45" w14:textId="77777777" w:rsidR="008A359E" w:rsidRDefault="008A359E" w:rsidP="00B22F86">
      <w:pPr>
        <w:spacing w:line="240" w:lineRule="auto"/>
      </w:pPr>
      <w:r>
        <w:separator/>
      </w:r>
    </w:p>
  </w:endnote>
  <w:endnote w:type="continuationSeparator" w:id="0">
    <w:p w14:paraId="00F3F7F1" w14:textId="77777777" w:rsidR="008A359E" w:rsidRDefault="008A359E" w:rsidP="00B22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BA8E6" w14:textId="77777777" w:rsidR="008A359E" w:rsidRDefault="008A359E" w:rsidP="00B22F86">
      <w:pPr>
        <w:spacing w:line="240" w:lineRule="auto"/>
      </w:pPr>
      <w:r>
        <w:separator/>
      </w:r>
    </w:p>
  </w:footnote>
  <w:footnote w:type="continuationSeparator" w:id="0">
    <w:p w14:paraId="64F138CF" w14:textId="77777777" w:rsidR="008A359E" w:rsidRDefault="008A359E" w:rsidP="00B22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A7"/>
    <w:rsid w:val="008A359E"/>
    <w:rsid w:val="00921117"/>
    <w:rsid w:val="009733A7"/>
    <w:rsid w:val="00B01507"/>
    <w:rsid w:val="00B22F86"/>
    <w:rsid w:val="00F2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1E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8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F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F86"/>
    <w:rPr>
      <w:sz w:val="18"/>
      <w:szCs w:val="18"/>
    </w:rPr>
  </w:style>
  <w:style w:type="paragraph" w:styleId="a5">
    <w:name w:val="List Paragraph"/>
    <w:basedOn w:val="a"/>
    <w:uiPriority w:val="34"/>
    <w:qFormat/>
    <w:rsid w:val="00B22F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8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F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F86"/>
    <w:rPr>
      <w:sz w:val="18"/>
      <w:szCs w:val="18"/>
    </w:rPr>
  </w:style>
  <w:style w:type="paragraph" w:styleId="a5">
    <w:name w:val="List Paragraph"/>
    <w:basedOn w:val="a"/>
    <w:uiPriority w:val="34"/>
    <w:qFormat/>
    <w:rsid w:val="00B22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孟雨轩</dc:creator>
  <cp:keywords/>
  <dc:description/>
  <cp:lastModifiedBy>admin</cp:lastModifiedBy>
  <cp:revision>3</cp:revision>
  <dcterms:created xsi:type="dcterms:W3CDTF">2019-03-21T00:13:00Z</dcterms:created>
  <dcterms:modified xsi:type="dcterms:W3CDTF">2019-03-22T04:20:00Z</dcterms:modified>
</cp:coreProperties>
</file>