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المقالات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كتبتها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زائد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الصحة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الذهنية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https://zaaednews.com/%d9%84%d9%84%d8%aa%d8%ae%d9%84%d8%b5-%d9%85%d9%86-%d8%b6%d8%ba%d9%88%d8%b7-%d8%a7%d9%84%d8%ad%d9%8a%d8%a7%d8%a9-10-%d9%86%d8%b5%d8%a7%d8%a6%d8%ad-%d9%84%d9%84%d8%a7%d9%87%d8%aa%d9%85%d8%a7%d9%85/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2- Face yoga: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https://zaaednews.com/face-yoga/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Grow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https://zaaednews.com/%d8%aa%d8%ad%d8%af%d9%8a-grow-to-glow-%d8%a3%d9%85%d9%84-%d8%ac%d8%af%d9%8a%d8%af-%d9%84%d8%aa%d8%ad%d8%b3%d9%8a%d9%86-%d8%ac%d9%88%d8%af%d8%a9-%d8%a7%d9%84%d8%ad%d9%8a%d8%a7%d8%a9/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</w:t>
      </w:r>
      <w:r w:rsidDel="00000000" w:rsidR="00000000" w:rsidRPr="00000000">
        <w:rPr>
          <w:rtl w:val="1"/>
        </w:rPr>
        <w:t xml:space="preserve">أعشاب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https://zaaednews.com/%d8%a7%d8%b9%d8%aa%d9%85%d8%af%d9%87%d8%a7-%d8%a7%d9%84%d9%82%d8%af%d9%85%d8%a7%d8%a1-%d9%83%d8%b9%d9%84%d8%a7%d8%ac-6-%d8%a3%d8%b9%d8%b4%d8%a7%d8%a8-%d8%b7%d8%a8%d9%8a%d8%b9%d9%8a%d8%a9-%d9%86/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https://zaaednews.com/%d9%84%d8%b5%d9%8a%d9%81-%d8%a3%d8%ae%d9%81-%d9%88%d8%ac%d8%b3%d8%af-%d8%a3%d8%b5%d8%ad-%d8%a7%d8%b9%d8%b1%d9%81-%d9%81%d9%88%d8%a7%d8%a6%d8%af-%d9%88%d8%aa%d8%a3%d8%ab%d9%8a%d8%b1-%d8%b4%d8%b1/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kibbe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https://zaaednews.com/%d8%aa%d8%b3%d8%a7%d8%b9%d8%af%d9%83-%d9%81%d9%8a-%d8%a7%d8%ae%d8%aa%d9%8a%d8%a7%d8%b1-%d9%85%d8%a7-%d9%8a%d9%86%d8%a7%d8%b3%d8%a8%d9%83-%d9%85%d9%86-%d8%a7%d9%84%d9%85%d9%88%d8%b6%d8%a9-%d9%85/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 </w:t>
      </w:r>
      <w:r w:rsidDel="00000000" w:rsidR="00000000" w:rsidRPr="00000000">
        <w:rPr>
          <w:rtl w:val="1"/>
        </w:rPr>
        <w:t xml:space="preserve">لبشرة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الصيف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https://zaaednews.com/%d9%86%d8%b5%d8%a7%d8%a6%d8%ad-%d9%84%d8%a8%d8%b4%d8%b1%d8%a9-%d8%b5%d8%ad%d9%8a%d8%a9-%d9%88%d9%85%d8%b4%d8%b1%d9%82%d8%a9-%d9%81%d9%8a-%d8%a7%d9%84%d8%b5%d9%8a%d9%81/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8-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الجواشا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https://zaaednews.com/%d8%a7%d9%84%d8%ac%d9%88%d8%a7%d8%b4%d8%a7/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عكرمة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صبري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  <w:t xml:space="preserve"> https://zaaednews.com/%d8%b9%d9%83%d8%b1%d9%85%d8%a9-%d8%b5%d8%a8%d8%b1%d9%8a/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10-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الدوار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 https://zaaednews.com/%d8%aa%d8%b9%d8%b1%d9%81-%d8%b9%d9%84%d9%89-%d8%a3%d8%b9%d8%b1%d8%a7%d8%b6-%d8%a7%d9%84%d8%af%d9%88%d8%a7%d8%b1-%d9%88%d8%a3%d8%b3%d8%a8%d8%a7%d8%a8%d9%87-%d9%88%d8%b7%d8%b1%d9%82-%d8%b9%d9%84%d8%a7/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11- </w:t>
      </w:r>
      <w:r w:rsidDel="00000000" w:rsidR="00000000" w:rsidRPr="00000000">
        <w:rPr>
          <w:rtl w:val="1"/>
        </w:rPr>
        <w:t xml:space="preserve">أبعد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مأهولة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  <w:t xml:space="preserve">https://zaaednews.com/%d9%87%d9%84-%d9%81%d9%83%d8%b1%d8%aa-%d9%8a%d9%88%d9%85%d9%8b%d8%a7-%d9%81%d9%8a-%d8%aa%d8%ac%d8%b1%d8%a8%d8%a9-%d8%a7%d9%84%d8%ad%d9%8a%d8%a7%d8%a9-%d8%b9%d9%84%d9%8a-%d8%a3%d8%a8%d8%b9%d8%af-%d8%ac/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12-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سرطان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الثدي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  <w:t xml:space="preserve">https://zaaednews.com/%d8%af%d8%b1%d8%a7%d8%b3%d8%a9-%d8%b9%d9%84%d9%85%d9%8a%d8%a9-%d8%a7%d8%b3%d8%aa%d8%a6%d8%b5%d8%a7%d9%84-%d8%a7%d9%84%d8%ab%d8%af%d9%8a%d9%8a%d9%86-%d9%84%d8%a7-%d9%8a%d8%b6%d9%85%d9%86-%d9%84%d9%83/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