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704A" w14:textId="0B7A827E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proofErr w:type="gramStart"/>
      <w:r w:rsidR="0097193F">
        <w:rPr>
          <w:rFonts w:ascii="Times New Roman" w:hAnsi="Times New Roman" w:cs="Times New Roman"/>
          <w:b/>
          <w:sz w:val="40"/>
          <w:szCs w:val="24"/>
        </w:rPr>
        <w:t>5</w:t>
      </w:r>
      <w:proofErr w:type="gramEnd"/>
    </w:p>
    <w:p w14:paraId="19938467" w14:textId="77777777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4B4B1BC4" w14:textId="77777777" w:rsidR="006B2193" w:rsidRDefault="006B2193" w:rsidP="006B2193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</w:t>
      </w:r>
      <w:proofErr w:type="gramStart"/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proofErr w:type="gramEnd"/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B750F76" w14:textId="1F7E579D" w:rsidR="006B2193" w:rsidRPr="00D13B55" w:rsidRDefault="006B2193" w:rsidP="00796A09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="009B1B80" w:rsidRPr="00D53EEC">
        <w:rPr>
          <w:rFonts w:ascii="Times New Roman" w:hAnsi="Times New Roman"/>
          <w:sz w:val="24"/>
          <w:szCs w:val="24"/>
        </w:rPr>
        <w:t xml:space="preserve">Programming using </w:t>
      </w:r>
      <w:r w:rsidR="00FF129D">
        <w:rPr>
          <w:rFonts w:ascii="Times New Roman" w:hAnsi="Times New Roman"/>
          <w:sz w:val="24"/>
          <w:szCs w:val="24"/>
        </w:rPr>
        <w:t>nested loops</w:t>
      </w:r>
    </w:p>
    <w:p w14:paraId="74DEF2DD" w14:textId="29919B42" w:rsidR="00796A09" w:rsidRDefault="00796A09" w:rsidP="00C37192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17EFB0" w14:textId="77777777" w:rsidR="006B2193" w:rsidRPr="00C37192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C3012C" w14:textId="32F7DC7D" w:rsidR="006B75B5" w:rsidRDefault="006B75B5" w:rsidP="00D534A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FF129D">
        <w:rPr>
          <w:rFonts w:ascii="Times New Roman" w:hAnsi="Times New Roman"/>
          <w:sz w:val="24"/>
          <w:szCs w:val="24"/>
        </w:rPr>
        <w:t>nested loop</w:t>
      </w:r>
    </w:p>
    <w:p w14:paraId="05B8D55D" w14:textId="71280ABE" w:rsidR="006B75B5" w:rsidRDefault="00FF129D" w:rsidP="00D534A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nested </w:t>
      </w:r>
      <w:r w:rsidR="006B75B5" w:rsidRPr="006B75B5">
        <w:rPr>
          <w:rFonts w:ascii="Times New Roman" w:hAnsi="Times New Roman"/>
          <w:sz w:val="24"/>
          <w:szCs w:val="24"/>
        </w:rPr>
        <w:t xml:space="preserve">to solve </w:t>
      </w:r>
      <w:r w:rsidR="006B75B5">
        <w:rPr>
          <w:rFonts w:ascii="Times New Roman" w:hAnsi="Times New Roman"/>
          <w:sz w:val="24"/>
          <w:szCs w:val="24"/>
        </w:rPr>
        <w:t>problem</w:t>
      </w:r>
      <w:r w:rsidR="00C37192">
        <w:rPr>
          <w:rFonts w:ascii="Times New Roman" w:hAnsi="Times New Roman"/>
          <w:sz w:val="24"/>
          <w:szCs w:val="24"/>
        </w:rPr>
        <w:t>s</w:t>
      </w:r>
      <w:r w:rsidR="006B75B5">
        <w:rPr>
          <w:rFonts w:ascii="Times New Roman" w:hAnsi="Times New Roman"/>
          <w:sz w:val="24"/>
          <w:szCs w:val="24"/>
        </w:rPr>
        <w:t xml:space="preserve"> by writing programs</w:t>
      </w:r>
    </w:p>
    <w:p w14:paraId="44C5BCFC" w14:textId="77777777"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14:paraId="178A6DCD" w14:textId="541B5784" w:rsidR="00C94BF9" w:rsidRPr="00C31038" w:rsidRDefault="00FF34B3" w:rsidP="00D13B55">
      <w:pPr>
        <w:pStyle w:val="Default"/>
        <w:jc w:val="both"/>
        <w:rPr>
          <w:b/>
          <w:bCs/>
          <w:color w:val="auto"/>
        </w:rPr>
      </w:pPr>
      <w:r w:rsidRPr="00C31038">
        <w:rPr>
          <w:b/>
          <w:bCs/>
          <w:color w:val="auto"/>
        </w:rPr>
        <w:t>Nested Loop (</w:t>
      </w:r>
      <w:r w:rsidRPr="00C31038">
        <w:rPr>
          <w:rStyle w:val="Strong"/>
          <w:spacing w:val="6"/>
          <w:shd w:val="clear" w:color="auto" w:fill="FFFFFF"/>
        </w:rPr>
        <w:t>loop inside loop</w:t>
      </w:r>
      <w:r w:rsidRPr="00C31038">
        <w:rPr>
          <w:spacing w:val="6"/>
          <w:shd w:val="clear" w:color="auto" w:fill="FFFFFF"/>
        </w:rPr>
        <w:t>)</w:t>
      </w:r>
      <w:r w:rsidRPr="00C31038">
        <w:rPr>
          <w:b/>
          <w:bCs/>
          <w:color w:val="auto"/>
        </w:rPr>
        <w:t>:</w:t>
      </w:r>
    </w:p>
    <w:p w14:paraId="20C3670A" w14:textId="77777777" w:rsidR="00FF34B3" w:rsidRPr="00C31038" w:rsidRDefault="00FF34B3" w:rsidP="00D13B55">
      <w:pPr>
        <w:pStyle w:val="Default"/>
        <w:jc w:val="both"/>
        <w:rPr>
          <w:b/>
          <w:bCs/>
          <w:color w:val="auto"/>
        </w:rPr>
      </w:pPr>
    </w:p>
    <w:p w14:paraId="6F534CC7" w14:textId="7BCA4309" w:rsidR="00FF34B3" w:rsidRPr="00B973F5" w:rsidRDefault="00FF34B3" w:rsidP="00D534A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C31038">
        <w:rPr>
          <w:rFonts w:ascii="Times New Roman" w:hAnsi="Times New Roman"/>
          <w:spacing w:val="6"/>
          <w:sz w:val="24"/>
          <w:szCs w:val="24"/>
          <w:shd w:val="clear" w:color="auto" w:fill="FFFFFF"/>
        </w:rPr>
        <w:t>A lo</w:t>
      </w:r>
      <w:r w:rsidR="00B973F5">
        <w:rPr>
          <w:rFonts w:ascii="Times New Roman" w:hAnsi="Times New Roman"/>
          <w:spacing w:val="6"/>
          <w:sz w:val="24"/>
          <w:szCs w:val="24"/>
          <w:shd w:val="clear" w:color="auto" w:fill="FFFFFF"/>
        </w:rPr>
        <w:t xml:space="preserve">op within another loop </w:t>
      </w:r>
      <w:proofErr w:type="gramStart"/>
      <w:r w:rsidR="00B973F5">
        <w:rPr>
          <w:rFonts w:ascii="Times New Roman" w:hAnsi="Times New Roman"/>
          <w:spacing w:val="6"/>
          <w:sz w:val="24"/>
          <w:szCs w:val="24"/>
          <w:shd w:val="clear" w:color="auto" w:fill="FFFFFF"/>
        </w:rPr>
        <w:t>is known</w:t>
      </w:r>
      <w:proofErr w:type="gramEnd"/>
      <w:r w:rsidR="00B973F5">
        <w:rPr>
          <w:rFonts w:ascii="Times New Roman" w:hAnsi="Times New Roman"/>
          <w:spacing w:val="6"/>
          <w:sz w:val="24"/>
          <w:szCs w:val="24"/>
          <w:shd w:val="clear" w:color="auto" w:fill="FFFFFF"/>
        </w:rPr>
        <w:t xml:space="preserve"> as </w:t>
      </w:r>
      <w:r w:rsidRPr="00C31038">
        <w:rPr>
          <w:rFonts w:ascii="Times New Roman" w:hAnsi="Times New Roman"/>
          <w:spacing w:val="6"/>
          <w:sz w:val="24"/>
          <w:szCs w:val="24"/>
          <w:shd w:val="clear" w:color="auto" w:fill="FFFFFF"/>
        </w:rPr>
        <w:t>nested loop.</w:t>
      </w:r>
    </w:p>
    <w:p w14:paraId="4BC9630D" w14:textId="6999867B" w:rsidR="00B973F5" w:rsidRPr="00C31038" w:rsidRDefault="00B973F5" w:rsidP="00D534A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  <w:shd w:val="clear" w:color="auto" w:fill="FFFFFF"/>
        </w:rPr>
        <w:t xml:space="preserve">Combinations of any loops are possible. </w:t>
      </w:r>
    </w:p>
    <w:p w14:paraId="57DA1085" w14:textId="6B7CE3CC" w:rsidR="00965DBC" w:rsidRPr="00C31038" w:rsidRDefault="00965DBC" w:rsidP="00965DB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31038">
        <w:rPr>
          <w:rFonts w:ascii="Times New Roman" w:hAnsi="Times New Roman" w:cs="Times New Roman"/>
          <w:b/>
          <w:sz w:val="24"/>
          <w:szCs w:val="24"/>
        </w:rPr>
        <w:t>Syntax:-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111"/>
        <w:gridCol w:w="3403"/>
        <w:gridCol w:w="3685"/>
      </w:tblGrid>
      <w:tr w:rsidR="00965DBC" w14:paraId="5478A656" w14:textId="77777777" w:rsidTr="00764BD6">
        <w:tc>
          <w:tcPr>
            <w:tcW w:w="4111" w:type="dxa"/>
          </w:tcPr>
          <w:p w14:paraId="6EDC5DB6" w14:textId="77777777" w:rsidR="00965DBC" w:rsidRPr="00C31038" w:rsidRDefault="00965DBC" w:rsidP="00965DBC">
            <w:p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1038">
              <w:rPr>
                <w:rFonts w:ascii="Times New Roman" w:hAnsi="Times New Roman"/>
                <w:b/>
                <w:sz w:val="24"/>
                <w:szCs w:val="24"/>
              </w:rPr>
              <w:t xml:space="preserve">Nested For </w:t>
            </w:r>
          </w:p>
          <w:p w14:paraId="40D48800" w14:textId="77777777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for (initialization; condition; update) </w:t>
            </w:r>
          </w:p>
          <w:p w14:paraId="34723507" w14:textId="77777777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1C691CE5" w14:textId="77777777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for (initialization; condition; update) </w:t>
            </w:r>
          </w:p>
          <w:p w14:paraId="07863E62" w14:textId="77777777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{</w:t>
            </w:r>
          </w:p>
          <w:p w14:paraId="4413EA20" w14:textId="3B876C78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inner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4B09B420" w14:textId="77777777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4E501C0C" w14:textId="4E76E4AC" w:rsidR="00856252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outer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7A35C8E1" w14:textId="3186276E" w:rsidR="004644B0" w:rsidRPr="00C31038" w:rsidRDefault="00856252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403" w:type="dxa"/>
          </w:tcPr>
          <w:p w14:paraId="4550FCE9" w14:textId="77777777" w:rsidR="00965DBC" w:rsidRPr="00C31038" w:rsidRDefault="00965DBC" w:rsidP="00965DBC">
            <w:p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1038">
              <w:rPr>
                <w:rFonts w:ascii="Times New Roman" w:hAnsi="Times New Roman"/>
                <w:b/>
                <w:sz w:val="24"/>
                <w:szCs w:val="24"/>
              </w:rPr>
              <w:t xml:space="preserve">Nested While </w:t>
            </w:r>
          </w:p>
          <w:p w14:paraId="306BF7C5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while (condition) </w:t>
            </w:r>
          </w:p>
          <w:p w14:paraId="390D105E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4539AAC8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while (condition) </w:t>
            </w:r>
          </w:p>
          <w:p w14:paraId="5059A32E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{</w:t>
            </w:r>
          </w:p>
          <w:p w14:paraId="19D60477" w14:textId="59EE95BE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inner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4275FA29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430AC1D3" w14:textId="4E9726E0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outer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7C6863C2" w14:textId="52F62826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685" w:type="dxa"/>
          </w:tcPr>
          <w:p w14:paraId="67CD4F90" w14:textId="77777777" w:rsidR="00965DBC" w:rsidRPr="00C31038" w:rsidRDefault="00965DBC" w:rsidP="00965DBC">
            <w:p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1038">
              <w:rPr>
                <w:rFonts w:ascii="Times New Roman" w:hAnsi="Times New Roman"/>
                <w:b/>
                <w:sz w:val="24"/>
                <w:szCs w:val="24"/>
              </w:rPr>
              <w:t>Nested Do While</w:t>
            </w:r>
          </w:p>
          <w:p w14:paraId="765132A9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do </w:t>
            </w:r>
          </w:p>
          <w:p w14:paraId="24116B51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4B4EC7E2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do</w:t>
            </w:r>
          </w:p>
          <w:p w14:paraId="2857118E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{</w:t>
            </w:r>
          </w:p>
          <w:p w14:paraId="2F493001" w14:textId="244C9893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inner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25C371C7" w14:textId="77777777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}while (condition);</w:t>
            </w:r>
          </w:p>
          <w:p w14:paraId="55F0A9D8" w14:textId="1FD9BBC4" w:rsidR="00764BD6" w:rsidRPr="00C31038" w:rsidRDefault="00764BD6" w:rsidP="00764BD6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F61480">
              <w:rPr>
                <w:rFonts w:ascii="Times New Roman" w:hAnsi="Times New Roman"/>
                <w:sz w:val="24"/>
                <w:szCs w:val="24"/>
              </w:rPr>
              <w:t xml:space="preserve">// body of outer </w:t>
            </w:r>
            <w:r w:rsidRPr="00C31038">
              <w:rPr>
                <w:rFonts w:ascii="Times New Roman" w:hAnsi="Times New Roman"/>
                <w:sz w:val="24"/>
                <w:szCs w:val="24"/>
              </w:rPr>
              <w:t xml:space="preserve">loop </w:t>
            </w:r>
          </w:p>
          <w:p w14:paraId="4BC80BC7" w14:textId="0986D8AC" w:rsidR="00764BD6" w:rsidRPr="00C31038" w:rsidRDefault="00764BD6" w:rsidP="00965DBC">
            <w:pPr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31038">
              <w:rPr>
                <w:rFonts w:ascii="Times New Roman" w:hAnsi="Times New Roman"/>
                <w:sz w:val="24"/>
                <w:szCs w:val="24"/>
              </w:rPr>
              <w:t>}while (condition);</w:t>
            </w:r>
          </w:p>
        </w:tc>
      </w:tr>
    </w:tbl>
    <w:p w14:paraId="313C0C3C" w14:textId="77777777" w:rsidR="00965DBC" w:rsidRPr="00965DBC" w:rsidRDefault="00965DBC" w:rsidP="00965D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1CC8678E" w14:textId="2EE2D045" w:rsidR="00AD0703" w:rsidRPr="00FF34B3" w:rsidRDefault="00AD0703" w:rsidP="00965DBC">
      <w:pPr>
        <w:pStyle w:val="ListParagraph"/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41856E75" w14:textId="5C6CC767" w:rsidR="00442DE5" w:rsidRPr="00442DE5" w:rsidRDefault="009D2FC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DB97BBC" w14:textId="7B278CFB" w:rsidR="00442DE5" w:rsidRDefault="00442DE5">
      <w:pPr>
        <w:spacing w:after="160" w:line="259" w:lineRule="auto"/>
        <w:rPr>
          <w:rFonts w:ascii="Times New Roman" w:hAnsi="Times New Roman"/>
          <w:b/>
          <w:sz w:val="24"/>
          <w:szCs w:val="24"/>
        </w:rPr>
        <w:sectPr w:rsidR="00442DE5" w:rsidSect="002F731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09" w:right="1133" w:bottom="426" w:left="1440" w:header="340" w:footer="340" w:gutter="0"/>
          <w:cols w:space="708"/>
          <w:docGrid w:linePitch="360"/>
        </w:sectPr>
      </w:pPr>
    </w:p>
    <w:p w14:paraId="73BBADB6" w14:textId="31FA4B1E" w:rsidR="00442DE5" w:rsidRDefault="00442DE5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D895176" wp14:editId="5FF5BFB3">
            <wp:simplePos x="0" y="0"/>
            <wp:positionH relativeFrom="margin">
              <wp:posOffset>94615</wp:posOffset>
            </wp:positionH>
            <wp:positionV relativeFrom="paragraph">
              <wp:posOffset>368935</wp:posOffset>
            </wp:positionV>
            <wp:extent cx="9842500" cy="407144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40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B8DD4" w14:textId="62F6D29A" w:rsidR="00442DE5" w:rsidRDefault="00442DE5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5A707F01" w14:textId="7A010651" w:rsidR="00442DE5" w:rsidRDefault="00442DE5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15D31080" w14:textId="50C68157" w:rsidR="00442DE5" w:rsidRDefault="00442DE5">
      <w:pPr>
        <w:spacing w:after="160" w:line="259" w:lineRule="auto"/>
        <w:rPr>
          <w:rFonts w:ascii="Times New Roman" w:hAnsi="Times New Roman"/>
          <w:b/>
          <w:sz w:val="24"/>
          <w:szCs w:val="24"/>
        </w:rPr>
        <w:sectPr w:rsidR="00442DE5" w:rsidSect="00442DE5">
          <w:pgSz w:w="16838" w:h="11906" w:orient="landscape"/>
          <w:pgMar w:top="1134" w:right="425" w:bottom="1440" w:left="709" w:header="340" w:footer="340" w:gutter="0"/>
          <w:cols w:space="708"/>
          <w:docGrid w:linePitch="360"/>
        </w:sectPr>
      </w:pPr>
      <w:bookmarkStart w:id="0" w:name="_GoBack"/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 wp14:anchorId="1A7E6467" wp14:editId="2539607B">
            <wp:extent cx="9661525" cy="43928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951" cy="4396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D24604B" w14:textId="1D8E6F95" w:rsidR="00F87A33" w:rsidRDefault="00F87A3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378F0360" w14:textId="2048C430" w:rsidR="00FE3735" w:rsidRPr="00961A3D" w:rsidRDefault="00FE3735" w:rsidP="00961A3D">
      <w:pPr>
        <w:shd w:val="clear" w:color="auto" w:fill="D9E2F3" w:themeFill="accent5" w:themeFillTint="33"/>
        <w:rPr>
          <w:rFonts w:ascii="Times New Roman" w:hAnsi="Times New Roman"/>
          <w:b/>
          <w:sz w:val="24"/>
          <w:szCs w:val="24"/>
        </w:rPr>
      </w:pPr>
      <w:r w:rsidRPr="00961A3D">
        <w:rPr>
          <w:rFonts w:ascii="Times New Roman" w:hAnsi="Times New Roman"/>
          <w:b/>
          <w:sz w:val="24"/>
          <w:szCs w:val="24"/>
        </w:rPr>
        <w:t xml:space="preserve">Instructions: - </w:t>
      </w:r>
      <w:r w:rsidR="002126A6">
        <w:rPr>
          <w:rStyle w:val="Strong"/>
          <w:color w:val="0E101A"/>
        </w:rPr>
        <w:t xml:space="preserve">All the students </w:t>
      </w:r>
      <w:proofErr w:type="gramStart"/>
      <w:r w:rsidR="002126A6">
        <w:rPr>
          <w:rStyle w:val="Strong"/>
          <w:color w:val="0E101A"/>
        </w:rPr>
        <w:t>are informed</w:t>
      </w:r>
      <w:proofErr w:type="gramEnd"/>
      <w:r w:rsidR="002126A6">
        <w:rPr>
          <w:rStyle w:val="Strong"/>
          <w:color w:val="0E101A"/>
        </w:rPr>
        <w:t xml:space="preserve"> to write all executed code in a workbook in the following sequence and format</w:t>
      </w:r>
      <w:r w:rsidRPr="00961A3D">
        <w:rPr>
          <w:rFonts w:ascii="Times New Roman" w:hAnsi="Times New Roman"/>
          <w:b/>
          <w:sz w:val="24"/>
          <w:szCs w:val="24"/>
        </w:rPr>
        <w:t>.</w:t>
      </w:r>
    </w:p>
    <w:p w14:paraId="04814375" w14:textId="77777777" w:rsidR="00FE3735" w:rsidRPr="008D01AC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Problem Statement</w:t>
      </w:r>
    </w:p>
    <w:p w14:paraId="6E05A137" w14:textId="77777777" w:rsidR="00FE3735" w:rsidRPr="008D01AC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Input and Output</w:t>
      </w:r>
    </w:p>
    <w:p w14:paraId="6906A048" w14:textId="77777777" w:rsidR="00FE3735" w:rsidRPr="008D01AC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Test Cases</w:t>
      </w:r>
    </w:p>
    <w:p w14:paraId="3E3FDA2D" w14:textId="77777777" w:rsidR="00FE3735" w:rsidRPr="008D01AC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Flowchart</w:t>
      </w:r>
    </w:p>
    <w:p w14:paraId="32A1B907" w14:textId="77777777" w:rsidR="00FE3735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(with color codes</w:t>
      </w:r>
      <w:r w:rsidRPr="008D01AC">
        <w:rPr>
          <w:rFonts w:ascii="Times New Roman" w:hAnsi="Times New Roman"/>
          <w:sz w:val="24"/>
          <w:szCs w:val="24"/>
        </w:rPr>
        <w:t>)</w:t>
      </w:r>
    </w:p>
    <w:p w14:paraId="014422BB" w14:textId="77777777" w:rsidR="00FE3735" w:rsidRPr="00C94BF9" w:rsidRDefault="00FE3735" w:rsidP="00D534AD">
      <w:pPr>
        <w:pStyle w:val="ListParagraph"/>
        <w:numPr>
          <w:ilvl w:val="0"/>
          <w:numId w:val="3"/>
        </w:numPr>
        <w:spacing w:after="11" w:line="249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94BF9">
        <w:rPr>
          <w:rFonts w:ascii="Times New Roman" w:hAnsi="Times New Roman"/>
          <w:color w:val="FF0000"/>
          <w:sz w:val="24"/>
          <w:szCs w:val="24"/>
        </w:rPr>
        <w:t>Red – Directives</w:t>
      </w:r>
    </w:p>
    <w:p w14:paraId="2DF5039A" w14:textId="77777777" w:rsidR="00FE3735" w:rsidRPr="00C94BF9" w:rsidRDefault="00FE3735" w:rsidP="00D534AD">
      <w:pPr>
        <w:pStyle w:val="ListParagraph"/>
        <w:numPr>
          <w:ilvl w:val="0"/>
          <w:numId w:val="3"/>
        </w:numPr>
        <w:spacing w:after="11" w:line="249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94BF9">
        <w:rPr>
          <w:rFonts w:ascii="Times New Roman" w:hAnsi="Times New Roman"/>
          <w:color w:val="0070C0"/>
          <w:sz w:val="24"/>
          <w:szCs w:val="24"/>
        </w:rPr>
        <w:t>Blue – Keywords, constants values</w:t>
      </w:r>
    </w:p>
    <w:p w14:paraId="2B97F01B" w14:textId="77777777" w:rsidR="00FE3735" w:rsidRPr="00C94BF9" w:rsidRDefault="00FE3735" w:rsidP="00D534AD">
      <w:pPr>
        <w:pStyle w:val="ListParagraph"/>
        <w:numPr>
          <w:ilvl w:val="0"/>
          <w:numId w:val="3"/>
        </w:numPr>
        <w:spacing w:after="11" w:line="249" w:lineRule="auto"/>
        <w:jc w:val="both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C94BF9">
        <w:rPr>
          <w:rFonts w:ascii="Times New Roman" w:hAnsi="Times New Roman"/>
          <w:color w:val="538135" w:themeColor="accent6" w:themeShade="BF"/>
          <w:sz w:val="24"/>
          <w:szCs w:val="24"/>
        </w:rPr>
        <w:t>Green – Comments, messages</w:t>
      </w:r>
    </w:p>
    <w:p w14:paraId="7EE313E2" w14:textId="77777777" w:rsidR="00FE3735" w:rsidRPr="00961A3D" w:rsidRDefault="00FE3735" w:rsidP="00D534AD">
      <w:pPr>
        <w:pStyle w:val="ListParagraph"/>
        <w:numPr>
          <w:ilvl w:val="0"/>
          <w:numId w:val="3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Black – {variables, functions, class, object} name, operators, punctuation</w:t>
      </w:r>
    </w:p>
    <w:p w14:paraId="687EC603" w14:textId="77777777" w:rsidR="00FE3735" w:rsidRDefault="00FE3735" w:rsidP="00D534AD">
      <w:pPr>
        <w:pStyle w:val="ListParagraph"/>
        <w:numPr>
          <w:ilvl w:val="3"/>
          <w:numId w:val="2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Trace Table</w:t>
      </w:r>
      <w:r>
        <w:rPr>
          <w:rFonts w:ascii="Times New Roman" w:hAnsi="Times New Roman"/>
          <w:sz w:val="24"/>
          <w:szCs w:val="24"/>
        </w:rPr>
        <w:t xml:space="preserve"> (additional columns may require in some concepts)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1"/>
        <w:gridCol w:w="861"/>
        <w:gridCol w:w="757"/>
        <w:gridCol w:w="861"/>
        <w:gridCol w:w="1249"/>
        <w:gridCol w:w="1030"/>
      </w:tblGrid>
      <w:tr w:rsidR="00FE3735" w14:paraId="71ED79CD" w14:textId="77777777" w:rsidTr="00FE3735">
        <w:tc>
          <w:tcPr>
            <w:tcW w:w="861" w:type="dxa"/>
          </w:tcPr>
          <w:p w14:paraId="627F61E4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Var-1</w:t>
            </w:r>
          </w:p>
        </w:tc>
        <w:tc>
          <w:tcPr>
            <w:tcW w:w="861" w:type="dxa"/>
          </w:tcPr>
          <w:p w14:paraId="4BDB4AE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Var-2</w:t>
            </w:r>
          </w:p>
        </w:tc>
        <w:tc>
          <w:tcPr>
            <w:tcW w:w="757" w:type="dxa"/>
          </w:tcPr>
          <w:p w14:paraId="36D49EE3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861" w:type="dxa"/>
          </w:tcPr>
          <w:p w14:paraId="15E03BB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1249" w:type="dxa"/>
          </w:tcPr>
          <w:p w14:paraId="565EA4E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</w:t>
            </w:r>
          </w:p>
        </w:tc>
        <w:tc>
          <w:tcPr>
            <w:tcW w:w="1030" w:type="dxa"/>
          </w:tcPr>
          <w:p w14:paraId="07E832B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 w:rsidR="00FE3735" w14:paraId="6AB45D1F" w14:textId="77777777" w:rsidTr="00FE3735">
        <w:tc>
          <w:tcPr>
            <w:tcW w:w="861" w:type="dxa"/>
          </w:tcPr>
          <w:p w14:paraId="3E66B4F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05386AF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606CC219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75F2BA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1A4EB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14B241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735" w14:paraId="50124DF8" w14:textId="77777777" w:rsidTr="00FE3735">
        <w:tc>
          <w:tcPr>
            <w:tcW w:w="861" w:type="dxa"/>
          </w:tcPr>
          <w:p w14:paraId="2465554A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E85C85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4D64280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166117C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5DAB2DF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520CCC9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460001" w14:textId="77777777" w:rsidR="0011795D" w:rsidRDefault="0011795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D7B0932" w14:textId="77777777" w:rsidR="00010E2C" w:rsidRDefault="00010E2C" w:rsidP="006B2193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  <w:sectPr w:rsidR="00010E2C" w:rsidSect="002F7317">
          <w:pgSz w:w="11906" w:h="16838"/>
          <w:pgMar w:top="709" w:right="1133" w:bottom="426" w:left="1440" w:header="340" w:footer="340" w:gutter="0"/>
          <w:cols w:space="708"/>
          <w:docGrid w:linePitch="360"/>
        </w:sectPr>
      </w:pPr>
    </w:p>
    <w:p w14:paraId="341C8D0B" w14:textId="77777777" w:rsidR="000B4B89" w:rsidRPr="0044560F" w:rsidRDefault="006B2193" w:rsidP="00A24F36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lastRenderedPageBreak/>
        <w:t>Tasks:</w:t>
      </w:r>
    </w:p>
    <w:tbl>
      <w:tblPr>
        <w:tblStyle w:val="TableGrid"/>
        <w:tblW w:w="15486" w:type="dxa"/>
        <w:tblInd w:w="-71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 w:rsidR="00B42B1C" w:rsidRPr="008C01C1" w14:paraId="47902731" w14:textId="77777777" w:rsidTr="00B42B1C">
        <w:tc>
          <w:tcPr>
            <w:tcW w:w="570" w:type="dxa"/>
            <w:shd w:val="clear" w:color="auto" w:fill="FFFFFF" w:themeFill="background1"/>
          </w:tcPr>
          <w:p w14:paraId="465BBC95" w14:textId="77777777" w:rsidR="00894F25" w:rsidRPr="008C01C1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0771" w:type="dxa"/>
            <w:shd w:val="clear" w:color="auto" w:fill="FFFFFF" w:themeFill="background1"/>
          </w:tcPr>
          <w:p w14:paraId="485E74F3" w14:textId="2DE439AD" w:rsidR="00894F25" w:rsidRPr="008C01C1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567" w:type="dxa"/>
            <w:shd w:val="clear" w:color="auto" w:fill="FFFFFF" w:themeFill="background1"/>
          </w:tcPr>
          <w:p w14:paraId="6AB9596E" w14:textId="77777777" w:rsidR="00894F25" w:rsidRPr="008C01C1" w:rsidRDefault="00C73DEA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I/O</w:t>
            </w:r>
          </w:p>
        </w:tc>
        <w:tc>
          <w:tcPr>
            <w:tcW w:w="776" w:type="dxa"/>
            <w:shd w:val="clear" w:color="auto" w:fill="FFFFFF" w:themeFill="background1"/>
          </w:tcPr>
          <w:p w14:paraId="63A8B1EB" w14:textId="77777777" w:rsidR="00894F25" w:rsidRPr="008C01C1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710" w:type="dxa"/>
            <w:shd w:val="clear" w:color="auto" w:fill="FFFFFF" w:themeFill="background1"/>
          </w:tcPr>
          <w:p w14:paraId="59BE5FDB" w14:textId="77777777" w:rsidR="00894F25" w:rsidRPr="008C01C1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Flow</w:t>
            </w:r>
            <w:r w:rsidR="00C73DEA" w:rsidRPr="008C01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1C1">
              <w:rPr>
                <w:rFonts w:ascii="Times New Roman" w:hAnsi="Times New Roman"/>
                <w:sz w:val="24"/>
                <w:szCs w:val="24"/>
              </w:rPr>
              <w:t>chart</w:t>
            </w:r>
          </w:p>
        </w:tc>
        <w:tc>
          <w:tcPr>
            <w:tcW w:w="1248" w:type="dxa"/>
            <w:shd w:val="clear" w:color="auto" w:fill="FFFFFF" w:themeFill="background1"/>
          </w:tcPr>
          <w:p w14:paraId="77704C71" w14:textId="77777777" w:rsidR="00894F25" w:rsidRPr="008C01C1" w:rsidRDefault="00894F25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Times New Roman" w:hAnsi="Times New Roman" w:cs="Times New Roman"/>
                <w:sz w:val="24"/>
                <w:szCs w:val="24"/>
              </w:rPr>
              <w:t xml:space="preserve">Program- with </w:t>
            </w:r>
            <w:proofErr w:type="spellStart"/>
            <w:r w:rsidRPr="008C01C1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8C01C1">
              <w:rPr>
                <w:rFonts w:ascii="Times New Roman" w:hAnsi="Times New Roman" w:cs="Times New Roman"/>
                <w:sz w:val="24"/>
                <w:szCs w:val="24"/>
              </w:rPr>
              <w:t xml:space="preserve"> codes</w:t>
            </w:r>
          </w:p>
        </w:tc>
        <w:tc>
          <w:tcPr>
            <w:tcW w:w="844" w:type="dxa"/>
            <w:shd w:val="clear" w:color="auto" w:fill="FFFFFF" w:themeFill="background1"/>
          </w:tcPr>
          <w:p w14:paraId="2A317CDE" w14:textId="77777777" w:rsidR="00894F25" w:rsidRPr="008C01C1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Trace Table</w:t>
            </w:r>
          </w:p>
        </w:tc>
      </w:tr>
      <w:tr w:rsidR="00304635" w:rsidRPr="008C01C1" w14:paraId="7E8B07D0" w14:textId="77777777" w:rsidTr="00B42B1C">
        <w:tc>
          <w:tcPr>
            <w:tcW w:w="570" w:type="dxa"/>
            <w:shd w:val="clear" w:color="auto" w:fill="FFFFFF" w:themeFill="background1"/>
          </w:tcPr>
          <w:p w14:paraId="418076C1" w14:textId="0DD893EE" w:rsidR="00304635" w:rsidRPr="008C01C1" w:rsidRDefault="000A0D61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71" w:type="dxa"/>
            <w:shd w:val="clear" w:color="auto" w:fill="FFFFFF" w:themeFill="background1"/>
          </w:tcPr>
          <w:p w14:paraId="6A066DD9" w14:textId="592E77CF" w:rsidR="000A0D61" w:rsidRPr="008C01C1" w:rsidRDefault="000A0D61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Write a program to print following pattern using nested loop.</w:t>
            </w:r>
          </w:p>
          <w:p w14:paraId="14F6A546" w14:textId="041D1049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552F3682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BC</w:t>
            </w:r>
          </w:p>
          <w:p w14:paraId="0F4B0F64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DEF</w:t>
            </w:r>
          </w:p>
          <w:p w14:paraId="4D9A33F6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GHIJ</w:t>
            </w:r>
          </w:p>
          <w:p w14:paraId="78589A82" w14:textId="2FC84CE5" w:rsidR="00304635" w:rsidRPr="008C01C1" w:rsidRDefault="00304635" w:rsidP="003046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KLMNO</w:t>
            </w:r>
          </w:p>
        </w:tc>
        <w:tc>
          <w:tcPr>
            <w:tcW w:w="567" w:type="dxa"/>
            <w:shd w:val="clear" w:color="auto" w:fill="FFFFFF" w:themeFill="background1"/>
          </w:tcPr>
          <w:p w14:paraId="7A2C699B" w14:textId="4DFC708F" w:rsidR="00304635" w:rsidRPr="008C01C1" w:rsidRDefault="000A0D61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14DC4D3B" w14:textId="453A1689" w:rsidR="00304635" w:rsidRPr="008C01C1" w:rsidRDefault="0030463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28B95E4" w14:textId="0580F51C" w:rsidR="00304635" w:rsidRPr="008C01C1" w:rsidRDefault="003B1F3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14:paraId="20023448" w14:textId="6876ED5F" w:rsidR="00304635" w:rsidRPr="008C01C1" w:rsidRDefault="000A0D61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0F9C6994" w14:textId="357D4408" w:rsidR="00304635" w:rsidRPr="008C01C1" w:rsidRDefault="000A0D61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B42B1C" w:rsidRPr="008C01C1" w14:paraId="2A84D99A" w14:textId="77777777" w:rsidTr="00B42B1C">
        <w:tc>
          <w:tcPr>
            <w:tcW w:w="570" w:type="dxa"/>
            <w:shd w:val="clear" w:color="auto" w:fill="FFFFFF" w:themeFill="background1"/>
          </w:tcPr>
          <w:p w14:paraId="67D19A3D" w14:textId="18249C28" w:rsidR="001E75CF" w:rsidRPr="008C01C1" w:rsidRDefault="000A0D61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71" w:type="dxa"/>
            <w:shd w:val="clear" w:color="auto" w:fill="FFFFFF" w:themeFill="background1"/>
          </w:tcPr>
          <w:p w14:paraId="2C033B2E" w14:textId="33683D6B" w:rsidR="000A0D61" w:rsidRPr="008C01C1" w:rsidRDefault="000A0D61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Write a program to print following pattern using nested loop.</w:t>
            </w:r>
          </w:p>
          <w:p w14:paraId="62984F5E" w14:textId="376EAD83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*****</w:t>
            </w:r>
          </w:p>
          <w:p w14:paraId="0829B32D" w14:textId="6F44AFC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****</w:t>
            </w:r>
          </w:p>
          <w:p w14:paraId="10543D44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***</w:t>
            </w:r>
          </w:p>
          <w:p w14:paraId="62389D13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**</w:t>
            </w:r>
          </w:p>
          <w:p w14:paraId="6F1713E3" w14:textId="00B2B0E3" w:rsidR="006B7BD3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</w:tcPr>
          <w:p w14:paraId="6362E3B9" w14:textId="416A2492" w:rsidR="001E75CF" w:rsidRPr="008C01C1" w:rsidRDefault="00730332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63C71E93" w14:textId="125B4BA6" w:rsidR="001E75CF" w:rsidRPr="008C01C1" w:rsidRDefault="001E75CF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8ECDC98" w14:textId="6BDA7794" w:rsidR="001E75CF" w:rsidRPr="008C01C1" w:rsidRDefault="00D93FC4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14:paraId="61D7A256" w14:textId="0552607B" w:rsidR="001E75CF" w:rsidRPr="008C01C1" w:rsidRDefault="00452EAD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287BA565" w14:textId="372A489A" w:rsidR="001E75CF" w:rsidRPr="008C01C1" w:rsidRDefault="00D93FC4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AF7481" w:rsidRPr="008C01C1" w14:paraId="44ADFCC8" w14:textId="77777777" w:rsidTr="00B42B1C">
        <w:tc>
          <w:tcPr>
            <w:tcW w:w="570" w:type="dxa"/>
            <w:shd w:val="clear" w:color="auto" w:fill="FFFFFF" w:themeFill="background1"/>
          </w:tcPr>
          <w:p w14:paraId="003C54C7" w14:textId="2D72BBA0" w:rsidR="00AF7481" w:rsidRPr="008C01C1" w:rsidRDefault="000A0D6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71" w:type="dxa"/>
            <w:shd w:val="clear" w:color="auto" w:fill="FFFFFF" w:themeFill="background1"/>
          </w:tcPr>
          <w:p w14:paraId="62C1B22D" w14:textId="284BDC23" w:rsidR="000A0D61" w:rsidRPr="008C01C1" w:rsidRDefault="000A0D61" w:rsidP="000A0D6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Write a program to print following </w:t>
            </w:r>
            <w:r w:rsidR="00053533" w:rsidRPr="008C01C1">
              <w:rPr>
                <w:rFonts w:ascii="Times New Roman" w:hAnsi="Times New Roman"/>
                <w:sz w:val="24"/>
                <w:szCs w:val="24"/>
              </w:rPr>
              <w:t xml:space="preserve">pattern using nested loop, read number of lines to </w:t>
            </w:r>
            <w:proofErr w:type="gramStart"/>
            <w:r w:rsidR="00053533" w:rsidRPr="008C01C1">
              <w:rPr>
                <w:rFonts w:ascii="Times New Roman" w:hAnsi="Times New Roman"/>
                <w:sz w:val="24"/>
                <w:szCs w:val="24"/>
              </w:rPr>
              <w:t>be displayed</w:t>
            </w:r>
            <w:proofErr w:type="gramEnd"/>
            <w:r w:rsidR="00053533" w:rsidRPr="008C01C1">
              <w:rPr>
                <w:rFonts w:ascii="Times New Roman" w:hAnsi="Times New Roman"/>
                <w:sz w:val="24"/>
                <w:szCs w:val="24"/>
              </w:rPr>
              <w:t xml:space="preserve"> from user.</w:t>
            </w:r>
            <w:r w:rsidR="00304635" w:rsidRPr="008C01C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2979F5A7" w14:textId="0E0F44E3" w:rsidR="00304635" w:rsidRPr="008C01C1" w:rsidRDefault="000A0D61" w:rsidP="00304635">
            <w:pPr>
              <w:pStyle w:val="ListParagraph"/>
              <w:widowControl w:val="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04635" w:rsidRPr="008C01C1">
              <w:rPr>
                <w:rFonts w:ascii="Times New Roman" w:hAnsi="Times New Roman"/>
                <w:sz w:val="24"/>
                <w:szCs w:val="24"/>
              </w:rPr>
              <w:t xml:space="preserve">  *</w:t>
            </w:r>
          </w:p>
          <w:p w14:paraId="46D1DCDD" w14:textId="77777777" w:rsidR="00304635" w:rsidRPr="008C01C1" w:rsidRDefault="00304635" w:rsidP="00304635">
            <w:pPr>
              <w:pStyle w:val="ListParagraph"/>
              <w:widowControl w:val="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      **</w:t>
            </w:r>
          </w:p>
          <w:p w14:paraId="7C12D1EA" w14:textId="77777777" w:rsidR="00304635" w:rsidRPr="008C01C1" w:rsidRDefault="00304635" w:rsidP="00304635">
            <w:pPr>
              <w:pStyle w:val="ListParagraph"/>
              <w:widowControl w:val="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    ***</w:t>
            </w:r>
          </w:p>
          <w:p w14:paraId="790BF0B8" w14:textId="77777777" w:rsidR="00304635" w:rsidRPr="008C01C1" w:rsidRDefault="00304635" w:rsidP="00304635">
            <w:pPr>
              <w:pStyle w:val="ListParagraph"/>
              <w:widowControl w:val="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  ****</w:t>
            </w:r>
          </w:p>
          <w:p w14:paraId="258CFED5" w14:textId="5A1EC6A4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*****</w:t>
            </w:r>
          </w:p>
        </w:tc>
        <w:tc>
          <w:tcPr>
            <w:tcW w:w="567" w:type="dxa"/>
            <w:shd w:val="clear" w:color="auto" w:fill="FFFFFF" w:themeFill="background1"/>
          </w:tcPr>
          <w:p w14:paraId="2D18EF1F" w14:textId="2009D9D2" w:rsidR="00AF7481" w:rsidRPr="008C01C1" w:rsidRDefault="00730332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309A53E6" w14:textId="504B78DB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2B917E04" w14:textId="0369CEF8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079C22AB" w14:textId="444C0F6C" w:rsidR="00AF7481" w:rsidRPr="008C01C1" w:rsidRDefault="00452EAD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0BEAAAFA" w14:textId="77777777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81" w:rsidRPr="008C01C1" w14:paraId="37F3C4DE" w14:textId="77777777" w:rsidTr="00B42B1C">
        <w:tc>
          <w:tcPr>
            <w:tcW w:w="570" w:type="dxa"/>
            <w:shd w:val="clear" w:color="auto" w:fill="FFFFFF" w:themeFill="background1"/>
          </w:tcPr>
          <w:p w14:paraId="4771A6B1" w14:textId="07F3D71F" w:rsidR="00AF7481" w:rsidRPr="008C01C1" w:rsidRDefault="000A0D6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71" w:type="dxa"/>
            <w:shd w:val="clear" w:color="auto" w:fill="FFFFFF" w:themeFill="background1"/>
          </w:tcPr>
          <w:p w14:paraId="54A6E215" w14:textId="1637E026" w:rsidR="000A0D61" w:rsidRPr="008C01C1" w:rsidRDefault="000A0D61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Write a program to print following pattern using nested loop.   </w:t>
            </w:r>
            <w:r w:rsidR="00304635" w:rsidRPr="008C01C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14:paraId="45CABE6B" w14:textId="17EA1933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0D61" w:rsidRPr="008C01C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8C01C1">
              <w:rPr>
                <w:rFonts w:ascii="Times New Roman" w:hAnsi="Times New Roman"/>
                <w:sz w:val="24"/>
                <w:szCs w:val="24"/>
              </w:rPr>
              <w:t>$</w:t>
            </w:r>
          </w:p>
          <w:p w14:paraId="0DF7D6BB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    $      $</w:t>
            </w:r>
          </w:p>
          <w:p w14:paraId="6E14AA8A" w14:textId="3D41105A" w:rsidR="00304635" w:rsidRPr="008C01C1" w:rsidRDefault="00304635" w:rsidP="00304635">
            <w:pPr>
              <w:pStyle w:val="ListParagraph"/>
              <w:widowControl w:val="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$      $        $</w:t>
            </w:r>
          </w:p>
        </w:tc>
        <w:tc>
          <w:tcPr>
            <w:tcW w:w="567" w:type="dxa"/>
            <w:shd w:val="clear" w:color="auto" w:fill="FFFFFF" w:themeFill="background1"/>
          </w:tcPr>
          <w:p w14:paraId="29DF72F6" w14:textId="0166BADE" w:rsidR="00AF7481" w:rsidRPr="008C01C1" w:rsidRDefault="00452EAD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7C4A0089" w14:textId="0B7BA26A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3E037850" w14:textId="5A7EB24E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262B684F" w14:textId="560B9FDD" w:rsidR="00AF7481" w:rsidRPr="008C01C1" w:rsidRDefault="00452EAD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6A4D70F8" w14:textId="7E79DBB4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481" w:rsidRPr="008C01C1" w14:paraId="3DDEE8EA" w14:textId="77777777" w:rsidTr="00B42B1C">
        <w:tc>
          <w:tcPr>
            <w:tcW w:w="570" w:type="dxa"/>
            <w:shd w:val="clear" w:color="auto" w:fill="FFFFFF" w:themeFill="background1"/>
          </w:tcPr>
          <w:p w14:paraId="74541EA9" w14:textId="3FBEC91B" w:rsidR="00AF7481" w:rsidRPr="008C01C1" w:rsidRDefault="000A0D6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71" w:type="dxa"/>
            <w:shd w:val="clear" w:color="auto" w:fill="FFFFFF" w:themeFill="background1"/>
          </w:tcPr>
          <w:p w14:paraId="0AD56B35" w14:textId="77777777" w:rsidR="000A0D61" w:rsidRPr="008C01C1" w:rsidRDefault="000A0D61" w:rsidP="000A0D6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Write a program to print following pattern using nested loop.</w:t>
            </w:r>
          </w:p>
          <w:p w14:paraId="1DAE139A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A32BAEF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1  2</w:t>
            </w:r>
          </w:p>
          <w:p w14:paraId="473A414F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1  2  3</w:t>
            </w:r>
          </w:p>
          <w:p w14:paraId="20E84F6A" w14:textId="77777777" w:rsidR="00304635" w:rsidRPr="008C01C1" w:rsidRDefault="00304635" w:rsidP="0030463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3  2  1</w:t>
            </w:r>
          </w:p>
          <w:p w14:paraId="70F982A8" w14:textId="77777777" w:rsidR="000A0D61" w:rsidRPr="008C01C1" w:rsidRDefault="00304635" w:rsidP="000A0D6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2  1</w:t>
            </w:r>
          </w:p>
          <w:p w14:paraId="5A292298" w14:textId="5E2C9FC0" w:rsidR="000F3218" w:rsidRPr="008C01C1" w:rsidRDefault="00304635" w:rsidP="000A0D6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7720FBF4" w14:textId="34F60C88" w:rsidR="00AF7481" w:rsidRPr="008C01C1" w:rsidRDefault="00730332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476EBE92" w14:textId="77777777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7E91B57C" w14:textId="77777777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36EC5D12" w14:textId="34F879AD" w:rsidR="00AF7481" w:rsidRPr="008C01C1" w:rsidRDefault="00452EAD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24BB3B4E" w14:textId="77777777" w:rsidR="00AF7481" w:rsidRPr="008C01C1" w:rsidRDefault="00AF7481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7714" w:rsidRPr="008C01C1" w14:paraId="638C28CC" w14:textId="77777777" w:rsidTr="00B42B1C">
        <w:tc>
          <w:tcPr>
            <w:tcW w:w="570" w:type="dxa"/>
            <w:shd w:val="clear" w:color="auto" w:fill="FFFFFF" w:themeFill="background1"/>
          </w:tcPr>
          <w:p w14:paraId="355C2E16" w14:textId="78049B1D" w:rsidR="00527714" w:rsidRPr="008C01C1" w:rsidRDefault="00527714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1" w:type="dxa"/>
            <w:shd w:val="clear" w:color="auto" w:fill="FFFFFF" w:themeFill="background1"/>
          </w:tcPr>
          <w:p w14:paraId="2C60CA9A" w14:textId="527B4265" w:rsidR="00527714" w:rsidRPr="008C01C1" w:rsidRDefault="007230A1" w:rsidP="00723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Times New Roman" w:hAnsi="Times New Roman" w:cs="Times New Roman"/>
                <w:sz w:val="24"/>
                <w:szCs w:val="24"/>
              </w:rPr>
              <w:t>Write a C++ program to pri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nt Armstrong numbers between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 xml:space="preserve"> to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, where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&gt;N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14:paraId="184940CD" w14:textId="3E3CD5DB" w:rsidR="00527714" w:rsidRPr="008C01C1" w:rsidRDefault="00BE212B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4D47BD8E" w14:textId="3EE4FF6F" w:rsidR="00527714" w:rsidRPr="008C01C1" w:rsidRDefault="00BE212B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14:paraId="543FDC8F" w14:textId="5F390BAD" w:rsidR="00527714" w:rsidRPr="008C01C1" w:rsidRDefault="00527714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30FD29F9" w14:textId="16DBAAD6" w:rsidR="00527714" w:rsidRPr="008C01C1" w:rsidRDefault="00527714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7B400EFE" w14:textId="3B24565D" w:rsidR="00527714" w:rsidRPr="008C01C1" w:rsidRDefault="00527714" w:rsidP="00AF74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0A1" w:rsidRPr="008C01C1" w14:paraId="51E359FC" w14:textId="77777777" w:rsidTr="00B42B1C">
        <w:tc>
          <w:tcPr>
            <w:tcW w:w="570" w:type="dxa"/>
            <w:shd w:val="clear" w:color="auto" w:fill="FFFFFF" w:themeFill="background1"/>
          </w:tcPr>
          <w:p w14:paraId="187F8E74" w14:textId="45D6E8AA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771" w:type="dxa"/>
            <w:shd w:val="clear" w:color="auto" w:fill="FFFFFF" w:themeFill="background1"/>
          </w:tcPr>
          <w:p w14:paraId="7088B73A" w14:textId="055F43B3" w:rsidR="007230A1" w:rsidRPr="008C01C1" w:rsidRDefault="007230A1" w:rsidP="007230A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8C01C1">
              <w:rPr>
                <w:rFonts w:ascii="Times New Roman" w:hAnsi="Times New Roman" w:cs="Times New Roman"/>
                <w:sz w:val="24"/>
                <w:szCs w:val="24"/>
              </w:rPr>
              <w:t xml:space="preserve">Write a C++ program 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to print prime numbers between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 xml:space="preserve"> to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, where 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&gt;N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053533" w:rsidRPr="008C0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14:paraId="47EA2A06" w14:textId="10F6CB9A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7D5B0F0E" w14:textId="50FEAE75" w:rsidR="007230A1" w:rsidRPr="008C01C1" w:rsidRDefault="000A0D6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14:paraId="295D74FD" w14:textId="2A81DAF8" w:rsidR="007230A1" w:rsidRPr="008C01C1" w:rsidRDefault="003B1F3C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14:paraId="015DCCC7" w14:textId="08E7C24B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0685B0FC" w14:textId="0B1D2441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7230A1" w:rsidRPr="008C01C1" w14:paraId="6F9F471C" w14:textId="77777777" w:rsidTr="00B42B1C">
        <w:tc>
          <w:tcPr>
            <w:tcW w:w="570" w:type="dxa"/>
            <w:shd w:val="clear" w:color="auto" w:fill="FFFFFF" w:themeFill="background1"/>
          </w:tcPr>
          <w:p w14:paraId="1BF60A91" w14:textId="60A88DF5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771" w:type="dxa"/>
            <w:shd w:val="clear" w:color="auto" w:fill="FFFFFF" w:themeFill="background1"/>
          </w:tcPr>
          <w:p w14:paraId="49000DC1" w14:textId="12FC4C69" w:rsidR="007230A1" w:rsidRPr="008C01C1" w:rsidRDefault="000A0D61" w:rsidP="000A0D6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Times New Roman" w:hAnsi="Times New Roman" w:cs="Times New Roman"/>
                <w:sz w:val="24"/>
                <w:szCs w:val="24"/>
              </w:rPr>
              <w:t>WAP to generate all combinations of 1, 2 &amp; 3 using for loop.</w:t>
            </w:r>
          </w:p>
        </w:tc>
        <w:tc>
          <w:tcPr>
            <w:tcW w:w="567" w:type="dxa"/>
            <w:shd w:val="clear" w:color="auto" w:fill="FFFFFF" w:themeFill="background1"/>
          </w:tcPr>
          <w:p w14:paraId="221C7DFB" w14:textId="66ED8F43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14:paraId="3A19C9FF" w14:textId="55778C6E" w:rsidR="007230A1" w:rsidRPr="008C01C1" w:rsidRDefault="000A0D6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14:paraId="0A66FDE0" w14:textId="77777777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2C2643BB" w14:textId="613728BF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14:paraId="5301301A" w14:textId="77777777" w:rsidR="007230A1" w:rsidRPr="008C01C1" w:rsidRDefault="007230A1" w:rsidP="007230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4FF797" w14:textId="66532E34" w:rsidR="007A1D7F" w:rsidRPr="007A1D7F" w:rsidRDefault="007A1D7F" w:rsidP="007A1D7F">
      <w:pPr>
        <w:tabs>
          <w:tab w:val="left" w:pos="1052"/>
        </w:tabs>
        <w:rPr>
          <w:rFonts w:ascii="Times New Roman" w:hAnsi="Times New Roman"/>
          <w:sz w:val="24"/>
          <w:szCs w:val="24"/>
        </w:rPr>
        <w:sectPr w:rsidR="007A1D7F" w:rsidRPr="007A1D7F" w:rsidSect="00E83607">
          <w:pgSz w:w="16838" w:h="11906" w:orient="landscape"/>
          <w:pgMar w:top="426" w:right="1440" w:bottom="426" w:left="1440" w:header="283" w:footer="283" w:gutter="0"/>
          <w:cols w:space="708"/>
          <w:docGrid w:linePitch="360"/>
        </w:sectPr>
      </w:pPr>
    </w:p>
    <w:p w14:paraId="12DD9856" w14:textId="77777777" w:rsidR="00F81717" w:rsidRPr="00F81717" w:rsidRDefault="00F81717" w:rsidP="000A0D61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F81717" w:rsidRP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DE7B0" w14:textId="77777777" w:rsidR="00105847" w:rsidRDefault="00105847" w:rsidP="004D370F">
      <w:pPr>
        <w:spacing w:after="0" w:line="240" w:lineRule="auto"/>
      </w:pPr>
      <w:r>
        <w:separator/>
      </w:r>
    </w:p>
  </w:endnote>
  <w:endnote w:type="continuationSeparator" w:id="0">
    <w:p w14:paraId="4C4E4D2C" w14:textId="77777777" w:rsidR="00105847" w:rsidRDefault="00105847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3100" w14:textId="77777777" w:rsidR="00B51215" w:rsidRDefault="00B51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3162" w14:textId="77777777" w:rsidR="00B51215" w:rsidRDefault="00B51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D4E51" w14:textId="77777777" w:rsidR="00B51215" w:rsidRDefault="00B5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279DB" w14:textId="77777777" w:rsidR="00105847" w:rsidRDefault="00105847" w:rsidP="004D370F">
      <w:pPr>
        <w:spacing w:after="0" w:line="240" w:lineRule="auto"/>
      </w:pPr>
      <w:r>
        <w:separator/>
      </w:r>
    </w:p>
  </w:footnote>
  <w:footnote w:type="continuationSeparator" w:id="0">
    <w:p w14:paraId="4543B328" w14:textId="77777777" w:rsidR="00105847" w:rsidRDefault="00105847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5044" w14:textId="77777777" w:rsidR="00B51215" w:rsidRDefault="00B51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4" name="Picture 4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208152B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proofErr w:type="spellStart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</w:t>
          </w:r>
          <w:proofErr w:type="spellEnd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907AF2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0F50C68" w:rsidR="004D370F" w:rsidRPr="00B1523B" w:rsidRDefault="00B51215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 -</w:t>
          </w:r>
          <w:r w:rsidR="004D370F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6DA7" w14:textId="77777777" w:rsidR="00B51215" w:rsidRDefault="00B51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20B32"/>
    <w:multiLevelType w:val="hybridMultilevel"/>
    <w:tmpl w:val="411C4818"/>
    <w:lvl w:ilvl="0" w:tplc="2F262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0"/>
    <w:rsid w:val="00010E2C"/>
    <w:rsid w:val="000264B1"/>
    <w:rsid w:val="00042892"/>
    <w:rsid w:val="000516AE"/>
    <w:rsid w:val="00053533"/>
    <w:rsid w:val="0005797F"/>
    <w:rsid w:val="00085E53"/>
    <w:rsid w:val="000A0D61"/>
    <w:rsid w:val="000A71EA"/>
    <w:rsid w:val="000A7FAE"/>
    <w:rsid w:val="000B4B89"/>
    <w:rsid w:val="000C15F9"/>
    <w:rsid w:val="000F3218"/>
    <w:rsid w:val="000F63CB"/>
    <w:rsid w:val="00100D52"/>
    <w:rsid w:val="00105847"/>
    <w:rsid w:val="00111969"/>
    <w:rsid w:val="0011795D"/>
    <w:rsid w:val="00127257"/>
    <w:rsid w:val="0015764A"/>
    <w:rsid w:val="001954CC"/>
    <w:rsid w:val="001A21F1"/>
    <w:rsid w:val="001B0290"/>
    <w:rsid w:val="001E75CF"/>
    <w:rsid w:val="00202C4A"/>
    <w:rsid w:val="002122C2"/>
    <w:rsid w:val="002126A6"/>
    <w:rsid w:val="00235748"/>
    <w:rsid w:val="0026637D"/>
    <w:rsid w:val="002A4EFB"/>
    <w:rsid w:val="002C5AF5"/>
    <w:rsid w:val="002F093D"/>
    <w:rsid w:val="002F7317"/>
    <w:rsid w:val="00304635"/>
    <w:rsid w:val="003245BA"/>
    <w:rsid w:val="00327FC3"/>
    <w:rsid w:val="003A0A41"/>
    <w:rsid w:val="003B0D58"/>
    <w:rsid w:val="003B1F3C"/>
    <w:rsid w:val="003E3D5C"/>
    <w:rsid w:val="00417480"/>
    <w:rsid w:val="00420280"/>
    <w:rsid w:val="00421414"/>
    <w:rsid w:val="00442DE5"/>
    <w:rsid w:val="0044560F"/>
    <w:rsid w:val="00452EAD"/>
    <w:rsid w:val="004537B1"/>
    <w:rsid w:val="004644B0"/>
    <w:rsid w:val="00476D20"/>
    <w:rsid w:val="004A55EA"/>
    <w:rsid w:val="004B7F14"/>
    <w:rsid w:val="004D03F4"/>
    <w:rsid w:val="004D30C1"/>
    <w:rsid w:val="004D370F"/>
    <w:rsid w:val="0051472E"/>
    <w:rsid w:val="00527714"/>
    <w:rsid w:val="00533D22"/>
    <w:rsid w:val="005438EB"/>
    <w:rsid w:val="00564E6B"/>
    <w:rsid w:val="005667FF"/>
    <w:rsid w:val="00572745"/>
    <w:rsid w:val="00593143"/>
    <w:rsid w:val="00593623"/>
    <w:rsid w:val="005949BE"/>
    <w:rsid w:val="00596345"/>
    <w:rsid w:val="005A76ED"/>
    <w:rsid w:val="005C4B66"/>
    <w:rsid w:val="005D109E"/>
    <w:rsid w:val="005F3A3C"/>
    <w:rsid w:val="00643CEA"/>
    <w:rsid w:val="00660A6E"/>
    <w:rsid w:val="0067676A"/>
    <w:rsid w:val="0068477C"/>
    <w:rsid w:val="0068479E"/>
    <w:rsid w:val="006A75F8"/>
    <w:rsid w:val="006B2193"/>
    <w:rsid w:val="006B75B5"/>
    <w:rsid w:val="006B7BD3"/>
    <w:rsid w:val="006E57EF"/>
    <w:rsid w:val="006E6A42"/>
    <w:rsid w:val="006E7CA7"/>
    <w:rsid w:val="007143E9"/>
    <w:rsid w:val="00716B10"/>
    <w:rsid w:val="007226BB"/>
    <w:rsid w:val="007230A1"/>
    <w:rsid w:val="00724623"/>
    <w:rsid w:val="00730332"/>
    <w:rsid w:val="00743591"/>
    <w:rsid w:val="00753068"/>
    <w:rsid w:val="00764BD6"/>
    <w:rsid w:val="007670EA"/>
    <w:rsid w:val="00774BD0"/>
    <w:rsid w:val="00791A35"/>
    <w:rsid w:val="00796A09"/>
    <w:rsid w:val="007A1D7F"/>
    <w:rsid w:val="007A5823"/>
    <w:rsid w:val="007A5AA8"/>
    <w:rsid w:val="007A5D85"/>
    <w:rsid w:val="007E54AD"/>
    <w:rsid w:val="007E68D0"/>
    <w:rsid w:val="007F6C36"/>
    <w:rsid w:val="00816965"/>
    <w:rsid w:val="008433BB"/>
    <w:rsid w:val="00856252"/>
    <w:rsid w:val="00862AEC"/>
    <w:rsid w:val="00881880"/>
    <w:rsid w:val="00883AFD"/>
    <w:rsid w:val="008860D6"/>
    <w:rsid w:val="00894F25"/>
    <w:rsid w:val="00896073"/>
    <w:rsid w:val="008C01C1"/>
    <w:rsid w:val="008E14BC"/>
    <w:rsid w:val="008E6902"/>
    <w:rsid w:val="008F7DF8"/>
    <w:rsid w:val="00900BB8"/>
    <w:rsid w:val="0092174D"/>
    <w:rsid w:val="00932A4B"/>
    <w:rsid w:val="00932E0D"/>
    <w:rsid w:val="0094475D"/>
    <w:rsid w:val="00946B72"/>
    <w:rsid w:val="00961A3D"/>
    <w:rsid w:val="00965DBC"/>
    <w:rsid w:val="0097125D"/>
    <w:rsid w:val="0097193F"/>
    <w:rsid w:val="009732F6"/>
    <w:rsid w:val="009943F2"/>
    <w:rsid w:val="009B1B80"/>
    <w:rsid w:val="009D2FC2"/>
    <w:rsid w:val="009D3505"/>
    <w:rsid w:val="00A13509"/>
    <w:rsid w:val="00A17313"/>
    <w:rsid w:val="00A213EA"/>
    <w:rsid w:val="00A24F36"/>
    <w:rsid w:val="00A40C0C"/>
    <w:rsid w:val="00A66344"/>
    <w:rsid w:val="00A96A28"/>
    <w:rsid w:val="00AA51FC"/>
    <w:rsid w:val="00AD0703"/>
    <w:rsid w:val="00AE5680"/>
    <w:rsid w:val="00AF7481"/>
    <w:rsid w:val="00B119B2"/>
    <w:rsid w:val="00B4147F"/>
    <w:rsid w:val="00B42B1C"/>
    <w:rsid w:val="00B51215"/>
    <w:rsid w:val="00B55A2E"/>
    <w:rsid w:val="00B70A03"/>
    <w:rsid w:val="00B74E43"/>
    <w:rsid w:val="00B973F5"/>
    <w:rsid w:val="00BA6090"/>
    <w:rsid w:val="00BB763B"/>
    <w:rsid w:val="00BE212B"/>
    <w:rsid w:val="00BF181C"/>
    <w:rsid w:val="00C31038"/>
    <w:rsid w:val="00C37192"/>
    <w:rsid w:val="00C5504C"/>
    <w:rsid w:val="00C56B57"/>
    <w:rsid w:val="00C5763C"/>
    <w:rsid w:val="00C638E5"/>
    <w:rsid w:val="00C73DEA"/>
    <w:rsid w:val="00C766D2"/>
    <w:rsid w:val="00C76C61"/>
    <w:rsid w:val="00C94BF9"/>
    <w:rsid w:val="00CA2520"/>
    <w:rsid w:val="00CE2BDB"/>
    <w:rsid w:val="00CF46A5"/>
    <w:rsid w:val="00D076B9"/>
    <w:rsid w:val="00D13B55"/>
    <w:rsid w:val="00D3436D"/>
    <w:rsid w:val="00D35388"/>
    <w:rsid w:val="00D50523"/>
    <w:rsid w:val="00D50822"/>
    <w:rsid w:val="00D534AD"/>
    <w:rsid w:val="00D73CD7"/>
    <w:rsid w:val="00D77BED"/>
    <w:rsid w:val="00D93FC4"/>
    <w:rsid w:val="00DE0FC7"/>
    <w:rsid w:val="00DE4395"/>
    <w:rsid w:val="00E2078D"/>
    <w:rsid w:val="00E30A5A"/>
    <w:rsid w:val="00E56D0F"/>
    <w:rsid w:val="00E83607"/>
    <w:rsid w:val="00E878C7"/>
    <w:rsid w:val="00E910F8"/>
    <w:rsid w:val="00E96499"/>
    <w:rsid w:val="00EB60D3"/>
    <w:rsid w:val="00ED79E5"/>
    <w:rsid w:val="00F01975"/>
    <w:rsid w:val="00F0256D"/>
    <w:rsid w:val="00F0287E"/>
    <w:rsid w:val="00F27621"/>
    <w:rsid w:val="00F3789A"/>
    <w:rsid w:val="00F61480"/>
    <w:rsid w:val="00F81717"/>
    <w:rsid w:val="00F87A33"/>
    <w:rsid w:val="00FA0196"/>
    <w:rsid w:val="00FB1CB3"/>
    <w:rsid w:val="00FC782F"/>
    <w:rsid w:val="00FE2F61"/>
    <w:rsid w:val="00FE3735"/>
    <w:rsid w:val="00FF129D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B74E43"/>
  </w:style>
  <w:style w:type="character" w:customStyle="1" w:styleId="Heading3Char">
    <w:name w:val="Heading 3 Char"/>
    <w:basedOn w:val="DefaultParagraphFont"/>
    <w:link w:val="Heading3"/>
    <w:uiPriority w:val="9"/>
    <w:rsid w:val="001E75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2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5052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F34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62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6252"/>
  </w:style>
  <w:style w:type="character" w:customStyle="1" w:styleId="hljs-comment">
    <w:name w:val="hljs-comment"/>
    <w:basedOn w:val="DefaultParagraphFont"/>
    <w:rsid w:val="0085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f2822f-00f1-431e-a194-525d49d35cfe">
      <UserInfo>
        <DisplayName>Avani Bhuva</DisplayName>
        <AccountId>17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4080714896b88778d6a5ece293776877">
  <xsd:schema xmlns:xsd="http://www.w3.org/2001/XMLSchema" xmlns:xs="http://www.w3.org/2001/XMLSchema" xmlns:p="http://schemas.microsoft.com/office/2006/metadata/properties" xmlns:ns2="1113c09e-a8af-4c81-a7e4-ea6a80009bed" xmlns:ns3="d0f2822f-00f1-431e-a194-525d49d35cfe" targetNamespace="http://schemas.microsoft.com/office/2006/metadata/properties" ma:root="true" ma:fieldsID="f1dbca4f1306af17f801031bbb396d9a" ns2:_="" ns3:_="">
    <xsd:import namespace="1113c09e-a8af-4c81-a7e4-ea6a80009be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796B1-1CB1-4CDC-B7BD-6C43B2247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6927C-4CAB-48C8-B20B-ED85F782786B}">
  <ds:schemaRefs>
    <ds:schemaRef ds:uri="http://schemas.microsoft.com/office/2006/metadata/properties"/>
    <ds:schemaRef ds:uri="http://schemas.microsoft.com/office/infopath/2007/PartnerControls"/>
    <ds:schemaRef ds:uri="d0f2822f-00f1-431e-a194-525d49d35cfe"/>
  </ds:schemaRefs>
</ds:datastoreItem>
</file>

<file path=customXml/itemProps3.xml><?xml version="1.0" encoding="utf-8"?>
<ds:datastoreItem xmlns:ds="http://schemas.openxmlformats.org/officeDocument/2006/customXml" ds:itemID="{3226459A-C40C-4A0D-A7E3-622D436BF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c09e-a8af-4c81-a7e4-ea6a80009bed"/>
    <ds:schemaRef ds:uri="d0f2822f-00f1-431e-a194-525d49d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Dhananjay Joshi</cp:lastModifiedBy>
  <cp:revision>154</cp:revision>
  <dcterms:created xsi:type="dcterms:W3CDTF">2023-07-26T03:30:00Z</dcterms:created>
  <dcterms:modified xsi:type="dcterms:W3CDTF">2023-08-12T08:53:00Z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