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6B4CA" w14:textId="2EFC33AC" w:rsidR="00C103C1" w:rsidRDefault="00C103C1">
      <w:r>
        <w:rPr>
          <w:noProof/>
        </w:rPr>
        <w:drawing>
          <wp:inline distT="0" distB="0" distL="0" distR="0" wp14:anchorId="5397F444" wp14:editId="4FE9239F">
            <wp:extent cx="5400040" cy="2489835"/>
            <wp:effectExtent l="0" t="0" r="0" b="5715"/>
            <wp:docPr id="15917605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60517" name="Imagen 1" descr="Text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CEFF24" wp14:editId="25A54231">
            <wp:extent cx="5400040" cy="2499360"/>
            <wp:effectExtent l="0" t="0" r="0" b="0"/>
            <wp:docPr id="1795536715" name="Imagen 2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36715" name="Imagen 2" descr="Imagen que contiene Text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B0F1" w14:textId="77777777" w:rsidR="00C103C1" w:rsidRDefault="00C103C1"/>
    <w:p w14:paraId="5F343332" w14:textId="77777777" w:rsidR="00C103C1" w:rsidRDefault="00C103C1"/>
    <w:p w14:paraId="4F06E54F" w14:textId="77777777" w:rsidR="00C103C1" w:rsidRDefault="00C103C1"/>
    <w:p w14:paraId="1B63C06E" w14:textId="77777777" w:rsidR="00C103C1" w:rsidRDefault="00C103C1"/>
    <w:p w14:paraId="2FBDAD9F" w14:textId="77777777" w:rsidR="00C103C1" w:rsidRDefault="00C103C1"/>
    <w:p w14:paraId="7C35C861" w14:textId="77777777" w:rsidR="00C103C1" w:rsidRDefault="00C103C1"/>
    <w:p w14:paraId="234C133B" w14:textId="7762FDEA" w:rsidR="00C62C9F" w:rsidRDefault="00C103C1">
      <w:r>
        <w:rPr>
          <w:noProof/>
        </w:rPr>
        <w:lastRenderedPageBreak/>
        <w:drawing>
          <wp:inline distT="0" distB="0" distL="0" distR="0" wp14:anchorId="2B45589F" wp14:editId="5D4E732C">
            <wp:extent cx="5400040" cy="2503170"/>
            <wp:effectExtent l="0" t="0" r="0" b="0"/>
            <wp:docPr id="165668235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8235" name="Imagen 3" descr="Text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F37349" wp14:editId="49114726">
            <wp:extent cx="5400040" cy="2506980"/>
            <wp:effectExtent l="0" t="0" r="0" b="7620"/>
            <wp:docPr id="1754984061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84061" name="Imagen 4" descr="Text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A6F72C" wp14:editId="50D2FBC3">
            <wp:extent cx="5400040" cy="2491740"/>
            <wp:effectExtent l="0" t="0" r="0" b="3810"/>
            <wp:docPr id="1656872683" name="Imagen 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72683" name="Imagen 5" descr="Text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20B21E" wp14:editId="305D7CB9">
            <wp:extent cx="5400040" cy="2508885"/>
            <wp:effectExtent l="0" t="0" r="0" b="5715"/>
            <wp:docPr id="11130022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0225" name="Imagen 11130022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0DD96C" wp14:editId="7438568E">
            <wp:extent cx="5400040" cy="2530475"/>
            <wp:effectExtent l="0" t="0" r="0" b="3175"/>
            <wp:docPr id="119404409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44092" name="Imagen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E3BC" w14:textId="77777777" w:rsidR="00C62C9F" w:rsidRDefault="00C62C9F">
      <w:r>
        <w:br w:type="page"/>
      </w:r>
    </w:p>
    <w:p w14:paraId="79B7BC54" w14:textId="77777777" w:rsidR="00C62C9F" w:rsidRPr="00C62C9F" w:rsidRDefault="00C62C9F">
      <w:pPr>
        <w:rPr>
          <w:i/>
          <w:iCs/>
          <w:lang w:val="en-GB"/>
        </w:rPr>
      </w:pPr>
      <w:r w:rsidRPr="00C62C9F">
        <w:rPr>
          <w:i/>
          <w:iCs/>
          <w:lang w:val="en-GB"/>
        </w:rPr>
        <w:lastRenderedPageBreak/>
        <w:t xml:space="preserve">HEADDER: </w:t>
      </w:r>
    </w:p>
    <w:p w14:paraId="30DF08D7" w14:textId="52C91299" w:rsidR="00A56339" w:rsidRDefault="00C62C9F">
      <w:pPr>
        <w:rPr>
          <w:lang w:val="en-GB"/>
        </w:rPr>
      </w:pPr>
      <w:r w:rsidRPr="00C62C9F">
        <w:rPr>
          <w:lang w:val="en-GB"/>
        </w:rPr>
        <w:t xml:space="preserve">LOGO   </w:t>
      </w:r>
      <w:r>
        <w:rPr>
          <w:lang w:val="en-GB"/>
        </w:rPr>
        <w:tab/>
        <w:t xml:space="preserve">               </w:t>
      </w:r>
      <w:r w:rsidR="00A27D81" w:rsidRPr="00C62C9F">
        <w:rPr>
          <w:lang w:val="en-GB"/>
        </w:rPr>
        <w:t xml:space="preserve">HOME </w:t>
      </w:r>
      <w:r w:rsidR="00A27D81">
        <w:rPr>
          <w:lang w:val="en-GB"/>
        </w:rPr>
        <w:t xml:space="preserve">      </w:t>
      </w:r>
      <w:r w:rsidR="00A27D81" w:rsidRPr="00C62C9F">
        <w:rPr>
          <w:lang w:val="en-GB"/>
        </w:rPr>
        <w:t>SERVICES</w:t>
      </w:r>
      <w:r w:rsidRPr="00C62C9F">
        <w:rPr>
          <w:lang w:val="en-GB"/>
        </w:rPr>
        <w:t xml:space="preserve">  </w:t>
      </w:r>
      <w:r w:rsidR="00A27D81">
        <w:rPr>
          <w:lang w:val="en-GB"/>
        </w:rPr>
        <w:t xml:space="preserve">    </w:t>
      </w:r>
      <w:r w:rsidRPr="00C62C9F">
        <w:rPr>
          <w:lang w:val="en-GB"/>
        </w:rPr>
        <w:t xml:space="preserve"> ABOUT U</w:t>
      </w:r>
      <w:r>
        <w:rPr>
          <w:lang w:val="en-GB"/>
        </w:rPr>
        <w:t>S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CONTACT US </w:t>
      </w:r>
    </w:p>
    <w:p w14:paraId="4E24B99A" w14:textId="77777777" w:rsidR="00C62C9F" w:rsidRDefault="00C62C9F">
      <w:pPr>
        <w:pBdr>
          <w:bottom w:val="single" w:sz="6" w:space="1" w:color="auto"/>
        </w:pBdr>
        <w:rPr>
          <w:lang w:val="en-GB"/>
        </w:rPr>
      </w:pPr>
    </w:p>
    <w:p w14:paraId="721D0990" w14:textId="4E6E5B34" w:rsidR="00C62C9F" w:rsidRPr="004D346D" w:rsidRDefault="00A27D81">
      <w:pPr>
        <w:rPr>
          <w:i/>
          <w:iCs/>
          <w:lang w:val="en-GB"/>
        </w:rPr>
      </w:pPr>
      <w:r w:rsidRPr="004D346D">
        <w:rPr>
          <w:i/>
          <w:iCs/>
          <w:lang w:val="en-GB"/>
        </w:rPr>
        <w:t>SECCIÓN HOME:</w:t>
      </w:r>
    </w:p>
    <w:p w14:paraId="6F687EAD" w14:textId="77777777" w:rsidR="00A27D81" w:rsidRPr="004D346D" w:rsidRDefault="00A27D81">
      <w:pPr>
        <w:rPr>
          <w:lang w:val="en-GB"/>
        </w:rPr>
      </w:pPr>
    </w:p>
    <w:p w14:paraId="70E44364" w14:textId="1D29865B" w:rsidR="00C62C9F" w:rsidRPr="004D346D" w:rsidRDefault="00C62C9F" w:rsidP="00C62C9F">
      <w:pPr>
        <w:jc w:val="center"/>
        <w:rPr>
          <w:b/>
          <w:bCs/>
          <w:lang w:val="en-GB"/>
        </w:rPr>
      </w:pPr>
      <w:r w:rsidRPr="004D346D">
        <w:rPr>
          <w:b/>
          <w:bCs/>
          <w:lang w:val="en-GB"/>
        </w:rPr>
        <w:t>BREAK THE RULES!</w:t>
      </w:r>
    </w:p>
    <w:p w14:paraId="6862BADF" w14:textId="315F1096" w:rsidR="00C62C9F" w:rsidRDefault="00C62C9F" w:rsidP="00C62C9F">
      <w:pPr>
        <w:jc w:val="center"/>
        <w:rPr>
          <w:b/>
          <w:bCs/>
        </w:rPr>
      </w:pPr>
      <w:r w:rsidRPr="00C62C9F">
        <w:rPr>
          <w:b/>
          <w:bCs/>
        </w:rPr>
        <w:t>ESTUDIO CREATIVO DE RELACIONES PÚBLICAS</w:t>
      </w:r>
    </w:p>
    <w:p w14:paraId="76373BE2" w14:textId="77777777" w:rsidR="00C62C9F" w:rsidRDefault="00C62C9F" w:rsidP="00A27D81">
      <w:pPr>
        <w:rPr>
          <w:b/>
          <w:bCs/>
        </w:rPr>
      </w:pPr>
    </w:p>
    <w:p w14:paraId="5CF61F17" w14:textId="77777777" w:rsidR="00C62C9F" w:rsidRDefault="00C62C9F" w:rsidP="00A27D81">
      <w:pPr>
        <w:pBdr>
          <w:bottom w:val="single" w:sz="6" w:space="1" w:color="auto"/>
        </w:pBdr>
        <w:rPr>
          <w:b/>
          <w:bCs/>
        </w:rPr>
      </w:pPr>
    </w:p>
    <w:p w14:paraId="0250D012" w14:textId="0902F7F6" w:rsidR="00C62C9F" w:rsidRPr="00C62C9F" w:rsidRDefault="00C62C9F" w:rsidP="00C62C9F">
      <w:pPr>
        <w:rPr>
          <w:sz w:val="22"/>
          <w:szCs w:val="22"/>
        </w:rPr>
      </w:pPr>
      <w:r>
        <w:rPr>
          <w:b/>
          <w:bCs/>
        </w:rPr>
        <w:t>DIFERÉNCIATE DE TU COMPETENCIA</w:t>
      </w:r>
    </w:p>
    <w:p w14:paraId="41D7E7C3" w14:textId="05821CEE" w:rsidR="00C62C9F" w:rsidRPr="00C62C9F" w:rsidRDefault="00C62C9F" w:rsidP="00C62C9F">
      <w:pPr>
        <w:rPr>
          <w:sz w:val="22"/>
          <w:szCs w:val="22"/>
        </w:rPr>
      </w:pPr>
      <w:r w:rsidRPr="00C62C9F">
        <w:rPr>
          <w:sz w:val="22"/>
          <w:szCs w:val="22"/>
        </w:rPr>
        <w:t>Conseguimos notoriedad en prensa</w:t>
      </w:r>
      <w:r>
        <w:rPr>
          <w:sz w:val="22"/>
          <w:szCs w:val="22"/>
        </w:rPr>
        <w:t xml:space="preserve"> </w:t>
      </w:r>
      <w:r w:rsidRPr="00C62C9F">
        <w:rPr>
          <w:sz w:val="22"/>
          <w:szCs w:val="22"/>
        </w:rPr>
        <w:t>para tu marca, conectamos con</w:t>
      </w:r>
      <w:r>
        <w:rPr>
          <w:sz w:val="22"/>
          <w:szCs w:val="22"/>
        </w:rPr>
        <w:t xml:space="preserve"> </w:t>
      </w:r>
      <w:r w:rsidRPr="00C62C9F">
        <w:rPr>
          <w:sz w:val="22"/>
          <w:szCs w:val="22"/>
        </w:rPr>
        <w:t>creadores de contenido y líderes de</w:t>
      </w:r>
      <w:r>
        <w:rPr>
          <w:sz w:val="22"/>
          <w:szCs w:val="22"/>
        </w:rPr>
        <w:t xml:space="preserve"> </w:t>
      </w:r>
      <w:r w:rsidRPr="00C62C9F">
        <w:rPr>
          <w:sz w:val="22"/>
          <w:szCs w:val="22"/>
        </w:rPr>
        <w:t>opinión, organizamos los mejores</w:t>
      </w:r>
      <w:r>
        <w:rPr>
          <w:sz w:val="22"/>
          <w:szCs w:val="22"/>
        </w:rPr>
        <w:t xml:space="preserve"> </w:t>
      </w:r>
      <w:r w:rsidRPr="00C62C9F">
        <w:rPr>
          <w:sz w:val="22"/>
          <w:szCs w:val="22"/>
        </w:rPr>
        <w:t>eventos y creamos una estrategia</w:t>
      </w:r>
      <w:r>
        <w:rPr>
          <w:sz w:val="22"/>
          <w:szCs w:val="22"/>
        </w:rPr>
        <w:t xml:space="preserve"> </w:t>
      </w:r>
      <w:r w:rsidRPr="00C62C9F">
        <w:rPr>
          <w:sz w:val="22"/>
          <w:szCs w:val="22"/>
        </w:rPr>
        <w:t>personalizada para tus redes sociales.</w:t>
      </w:r>
    </w:p>
    <w:p w14:paraId="5910A394" w14:textId="77777777" w:rsidR="00C62C9F" w:rsidRDefault="00C62C9F"/>
    <w:p w14:paraId="60BA1424" w14:textId="77777777" w:rsidR="00A27D81" w:rsidRDefault="00A27D81" w:rsidP="00C62C9F">
      <w:pPr>
        <w:rPr>
          <w:b/>
          <w:bCs/>
          <w:sz w:val="22"/>
          <w:szCs w:val="22"/>
        </w:rPr>
        <w:sectPr w:rsidR="00A27D81">
          <w:footerReference w:type="even" r:id="rId14"/>
          <w:footerReference w:type="defaul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7046780" w14:textId="77777777" w:rsidR="00C62C9F" w:rsidRPr="00C62C9F" w:rsidRDefault="00C62C9F" w:rsidP="00C62C9F">
      <w:pPr>
        <w:rPr>
          <w:b/>
          <w:bCs/>
          <w:sz w:val="22"/>
          <w:szCs w:val="22"/>
        </w:rPr>
      </w:pPr>
      <w:r w:rsidRPr="00C62C9F">
        <w:rPr>
          <w:b/>
          <w:bCs/>
          <w:sz w:val="22"/>
          <w:szCs w:val="22"/>
        </w:rPr>
        <w:t>Relaciones Públicas</w:t>
      </w:r>
    </w:p>
    <w:p w14:paraId="7F039581" w14:textId="77777777" w:rsidR="00C62C9F" w:rsidRPr="00C62C9F" w:rsidRDefault="00C62C9F" w:rsidP="00C62C9F">
      <w:pPr>
        <w:numPr>
          <w:ilvl w:val="0"/>
          <w:numId w:val="1"/>
        </w:numPr>
        <w:rPr>
          <w:sz w:val="22"/>
          <w:szCs w:val="22"/>
        </w:rPr>
      </w:pPr>
      <w:r w:rsidRPr="00C62C9F">
        <w:rPr>
          <w:sz w:val="22"/>
          <w:szCs w:val="22"/>
        </w:rPr>
        <w:t>Posicionamiento en Prensa</w:t>
      </w:r>
    </w:p>
    <w:p w14:paraId="478B6761" w14:textId="77777777" w:rsidR="00C62C9F" w:rsidRPr="00C62C9F" w:rsidRDefault="00C62C9F" w:rsidP="00C62C9F">
      <w:pPr>
        <w:numPr>
          <w:ilvl w:val="0"/>
          <w:numId w:val="1"/>
        </w:numPr>
        <w:rPr>
          <w:sz w:val="22"/>
          <w:szCs w:val="22"/>
        </w:rPr>
      </w:pPr>
      <w:r w:rsidRPr="00C62C9F">
        <w:rPr>
          <w:sz w:val="22"/>
          <w:szCs w:val="22"/>
        </w:rPr>
        <w:t>Eventos</w:t>
      </w:r>
    </w:p>
    <w:p w14:paraId="4A09D545" w14:textId="77777777" w:rsidR="00C62C9F" w:rsidRPr="00C62C9F" w:rsidRDefault="00C62C9F" w:rsidP="00C62C9F">
      <w:pPr>
        <w:numPr>
          <w:ilvl w:val="0"/>
          <w:numId w:val="1"/>
        </w:numPr>
        <w:rPr>
          <w:sz w:val="22"/>
          <w:szCs w:val="22"/>
        </w:rPr>
      </w:pPr>
      <w:r w:rsidRPr="00C62C9F">
        <w:rPr>
          <w:sz w:val="22"/>
          <w:szCs w:val="22"/>
        </w:rPr>
        <w:t>Influencers</w:t>
      </w:r>
    </w:p>
    <w:p w14:paraId="76479A85" w14:textId="77777777" w:rsidR="00C62C9F" w:rsidRPr="00C62C9F" w:rsidRDefault="00C62C9F" w:rsidP="00C62C9F">
      <w:pPr>
        <w:numPr>
          <w:ilvl w:val="0"/>
          <w:numId w:val="1"/>
        </w:numPr>
        <w:rPr>
          <w:sz w:val="22"/>
          <w:szCs w:val="22"/>
        </w:rPr>
      </w:pPr>
      <w:r w:rsidRPr="00C62C9F">
        <w:rPr>
          <w:sz w:val="22"/>
          <w:szCs w:val="22"/>
        </w:rPr>
        <w:t>Media Plan</w:t>
      </w:r>
    </w:p>
    <w:p w14:paraId="6EE6138C" w14:textId="77777777" w:rsidR="00C62C9F" w:rsidRPr="00C62C9F" w:rsidRDefault="00C62C9F">
      <w:pPr>
        <w:rPr>
          <w:sz w:val="22"/>
          <w:szCs w:val="22"/>
        </w:rPr>
      </w:pPr>
    </w:p>
    <w:p w14:paraId="2BD7804B" w14:textId="77777777" w:rsidR="00C62C9F" w:rsidRPr="00C62C9F" w:rsidRDefault="00C62C9F" w:rsidP="00C62C9F">
      <w:pPr>
        <w:rPr>
          <w:b/>
          <w:bCs/>
          <w:sz w:val="22"/>
          <w:szCs w:val="22"/>
        </w:rPr>
      </w:pPr>
      <w:r w:rsidRPr="00C62C9F">
        <w:rPr>
          <w:b/>
          <w:bCs/>
          <w:sz w:val="22"/>
          <w:szCs w:val="22"/>
        </w:rPr>
        <w:t>Redes Sociales</w:t>
      </w:r>
    </w:p>
    <w:p w14:paraId="05618182" w14:textId="77777777" w:rsidR="00C62C9F" w:rsidRPr="00C62C9F" w:rsidRDefault="00C62C9F" w:rsidP="00C62C9F">
      <w:pPr>
        <w:numPr>
          <w:ilvl w:val="0"/>
          <w:numId w:val="2"/>
        </w:numPr>
        <w:rPr>
          <w:sz w:val="22"/>
          <w:szCs w:val="22"/>
        </w:rPr>
      </w:pPr>
      <w:r w:rsidRPr="00C62C9F">
        <w:rPr>
          <w:sz w:val="22"/>
          <w:szCs w:val="22"/>
        </w:rPr>
        <w:t>Creación de Contenido</w:t>
      </w:r>
    </w:p>
    <w:p w14:paraId="08B21DEA" w14:textId="77777777" w:rsidR="00C62C9F" w:rsidRPr="00C62C9F" w:rsidRDefault="00C62C9F" w:rsidP="00C62C9F">
      <w:pPr>
        <w:numPr>
          <w:ilvl w:val="0"/>
          <w:numId w:val="2"/>
        </w:numPr>
        <w:rPr>
          <w:sz w:val="22"/>
          <w:szCs w:val="22"/>
        </w:rPr>
      </w:pPr>
      <w:r w:rsidRPr="00C62C9F">
        <w:rPr>
          <w:sz w:val="22"/>
          <w:szCs w:val="22"/>
        </w:rPr>
        <w:t>Community Management</w:t>
      </w:r>
    </w:p>
    <w:p w14:paraId="1EFF97F4" w14:textId="77777777" w:rsidR="00C62C9F" w:rsidRPr="00C62C9F" w:rsidRDefault="00C62C9F">
      <w:pPr>
        <w:rPr>
          <w:sz w:val="22"/>
          <w:szCs w:val="22"/>
        </w:rPr>
      </w:pPr>
    </w:p>
    <w:p w14:paraId="0E005622" w14:textId="77777777" w:rsidR="00C62C9F" w:rsidRPr="00C62C9F" w:rsidRDefault="00C62C9F" w:rsidP="00C62C9F">
      <w:pPr>
        <w:rPr>
          <w:b/>
          <w:bCs/>
          <w:sz w:val="22"/>
          <w:szCs w:val="22"/>
        </w:rPr>
      </w:pPr>
      <w:r w:rsidRPr="00C62C9F">
        <w:rPr>
          <w:b/>
          <w:bCs/>
          <w:sz w:val="22"/>
          <w:szCs w:val="22"/>
        </w:rPr>
        <w:t>Imagen Corporativa</w:t>
      </w:r>
    </w:p>
    <w:p w14:paraId="3DF510DF" w14:textId="77777777" w:rsidR="00C62C9F" w:rsidRPr="00C62C9F" w:rsidRDefault="00C62C9F" w:rsidP="00C62C9F">
      <w:pPr>
        <w:numPr>
          <w:ilvl w:val="0"/>
          <w:numId w:val="3"/>
        </w:numPr>
        <w:rPr>
          <w:sz w:val="22"/>
          <w:szCs w:val="22"/>
        </w:rPr>
      </w:pPr>
      <w:r w:rsidRPr="00C62C9F">
        <w:rPr>
          <w:sz w:val="22"/>
          <w:szCs w:val="22"/>
        </w:rPr>
        <w:t>Branding</w:t>
      </w:r>
    </w:p>
    <w:p w14:paraId="7D950F87" w14:textId="77777777" w:rsidR="00C62C9F" w:rsidRPr="00C62C9F" w:rsidRDefault="00C62C9F" w:rsidP="00C62C9F">
      <w:pPr>
        <w:numPr>
          <w:ilvl w:val="0"/>
          <w:numId w:val="3"/>
        </w:numPr>
        <w:rPr>
          <w:sz w:val="22"/>
          <w:szCs w:val="22"/>
        </w:rPr>
      </w:pPr>
      <w:r w:rsidRPr="00C62C9F">
        <w:rPr>
          <w:sz w:val="22"/>
          <w:szCs w:val="22"/>
        </w:rPr>
        <w:t>Lenguaje Propio</w:t>
      </w:r>
    </w:p>
    <w:p w14:paraId="5A81AA0C" w14:textId="77777777" w:rsidR="00C62C9F" w:rsidRPr="00C62C9F" w:rsidRDefault="00C62C9F" w:rsidP="00C62C9F">
      <w:pPr>
        <w:numPr>
          <w:ilvl w:val="0"/>
          <w:numId w:val="3"/>
        </w:numPr>
        <w:rPr>
          <w:sz w:val="22"/>
          <w:szCs w:val="22"/>
        </w:rPr>
      </w:pPr>
      <w:r w:rsidRPr="00C62C9F">
        <w:rPr>
          <w:sz w:val="22"/>
          <w:szCs w:val="22"/>
        </w:rPr>
        <w:t>Estrategia de Marca</w:t>
      </w:r>
    </w:p>
    <w:p w14:paraId="549A27BF" w14:textId="77777777" w:rsidR="00C62C9F" w:rsidRPr="00C62C9F" w:rsidRDefault="00C62C9F" w:rsidP="00C62C9F">
      <w:pPr>
        <w:rPr>
          <w:b/>
          <w:bCs/>
          <w:sz w:val="22"/>
          <w:szCs w:val="22"/>
        </w:rPr>
      </w:pPr>
      <w:r w:rsidRPr="00C62C9F">
        <w:rPr>
          <w:b/>
          <w:bCs/>
          <w:sz w:val="22"/>
          <w:szCs w:val="22"/>
        </w:rPr>
        <w:t>Marca Personal</w:t>
      </w:r>
    </w:p>
    <w:p w14:paraId="38F3A99F" w14:textId="77777777" w:rsidR="00C62C9F" w:rsidRPr="00C62C9F" w:rsidRDefault="00C62C9F" w:rsidP="00C62C9F">
      <w:pPr>
        <w:numPr>
          <w:ilvl w:val="0"/>
          <w:numId w:val="4"/>
        </w:numPr>
        <w:rPr>
          <w:sz w:val="22"/>
          <w:szCs w:val="22"/>
        </w:rPr>
      </w:pPr>
      <w:r w:rsidRPr="00C62C9F">
        <w:rPr>
          <w:sz w:val="22"/>
          <w:szCs w:val="22"/>
        </w:rPr>
        <w:t>Creación de Contenido</w:t>
      </w:r>
    </w:p>
    <w:p w14:paraId="76BF0D6D" w14:textId="77777777" w:rsidR="00C62C9F" w:rsidRPr="00C62C9F" w:rsidRDefault="00C62C9F" w:rsidP="00C62C9F">
      <w:pPr>
        <w:numPr>
          <w:ilvl w:val="0"/>
          <w:numId w:val="4"/>
        </w:numPr>
        <w:rPr>
          <w:sz w:val="22"/>
          <w:szCs w:val="22"/>
        </w:rPr>
      </w:pPr>
      <w:r w:rsidRPr="00C62C9F">
        <w:rPr>
          <w:sz w:val="22"/>
          <w:szCs w:val="22"/>
        </w:rPr>
        <w:t>Posicionamiento en Medios</w:t>
      </w:r>
    </w:p>
    <w:p w14:paraId="1A73188B" w14:textId="77777777" w:rsidR="00C62C9F" w:rsidRPr="00C62C9F" w:rsidRDefault="00C62C9F" w:rsidP="00C62C9F">
      <w:pPr>
        <w:numPr>
          <w:ilvl w:val="0"/>
          <w:numId w:val="4"/>
        </w:numPr>
        <w:rPr>
          <w:sz w:val="22"/>
          <w:szCs w:val="22"/>
        </w:rPr>
      </w:pPr>
      <w:r w:rsidRPr="00C62C9F">
        <w:rPr>
          <w:sz w:val="22"/>
          <w:szCs w:val="22"/>
        </w:rPr>
        <w:t>Gestión de Redes Sociales</w:t>
      </w:r>
    </w:p>
    <w:p w14:paraId="4C814F68" w14:textId="77777777" w:rsidR="00C62C9F" w:rsidRPr="00C62C9F" w:rsidRDefault="00C62C9F" w:rsidP="00C62C9F">
      <w:pPr>
        <w:numPr>
          <w:ilvl w:val="0"/>
          <w:numId w:val="4"/>
        </w:numPr>
        <w:rPr>
          <w:sz w:val="22"/>
          <w:szCs w:val="22"/>
        </w:rPr>
      </w:pPr>
      <w:r w:rsidRPr="00C62C9F">
        <w:rPr>
          <w:sz w:val="22"/>
          <w:szCs w:val="22"/>
        </w:rPr>
        <w:t>Contacto con Clientes</w:t>
      </w:r>
    </w:p>
    <w:p w14:paraId="17D02A7E" w14:textId="77777777" w:rsidR="00C62C9F" w:rsidRPr="00C62C9F" w:rsidRDefault="00C62C9F" w:rsidP="00C62C9F">
      <w:pPr>
        <w:numPr>
          <w:ilvl w:val="0"/>
          <w:numId w:val="4"/>
        </w:numPr>
        <w:rPr>
          <w:sz w:val="22"/>
          <w:szCs w:val="22"/>
        </w:rPr>
      </w:pPr>
      <w:r w:rsidRPr="00C62C9F">
        <w:rPr>
          <w:sz w:val="22"/>
          <w:szCs w:val="22"/>
        </w:rPr>
        <w:t>Estrategia</w:t>
      </w:r>
    </w:p>
    <w:p w14:paraId="5DA38503" w14:textId="77777777" w:rsidR="00A27D81" w:rsidRDefault="00A27D81">
      <w:pPr>
        <w:pBdr>
          <w:bottom w:val="single" w:sz="6" w:space="1" w:color="auto"/>
        </w:pBdr>
        <w:sectPr w:rsidR="00A27D81" w:rsidSect="00A27D81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05ADA0DF" w14:textId="77777777" w:rsidR="00C62C9F" w:rsidRDefault="00C62C9F">
      <w:pPr>
        <w:pBdr>
          <w:bottom w:val="single" w:sz="6" w:space="1" w:color="auto"/>
        </w:pBdr>
      </w:pPr>
    </w:p>
    <w:p w14:paraId="3AC2C1B1" w14:textId="0043AC86" w:rsidR="00A27D81" w:rsidRDefault="00A27D81">
      <w:r>
        <w:br w:type="page"/>
      </w:r>
    </w:p>
    <w:p w14:paraId="75215F2A" w14:textId="7AADC8C8" w:rsidR="00A27D81" w:rsidRPr="00A27D81" w:rsidRDefault="00A27D81" w:rsidP="00A27D81">
      <w:pPr>
        <w:rPr>
          <w:i/>
          <w:iCs/>
        </w:rPr>
      </w:pPr>
      <w:r w:rsidRPr="00A27D81">
        <w:rPr>
          <w:i/>
          <w:iCs/>
        </w:rPr>
        <w:lastRenderedPageBreak/>
        <w:t>SECCIÓN SERVICES:</w:t>
      </w:r>
    </w:p>
    <w:p w14:paraId="3CEF49C4" w14:textId="0DDECDA6" w:rsidR="00C62C9F" w:rsidRPr="00C62C9F" w:rsidRDefault="00C62C9F" w:rsidP="00A27D81">
      <w:pPr>
        <w:jc w:val="center"/>
        <w:rPr>
          <w:b/>
          <w:bCs/>
        </w:rPr>
      </w:pPr>
      <w:r w:rsidRPr="00C62C9F">
        <w:rPr>
          <w:b/>
          <w:bCs/>
        </w:rPr>
        <w:t>SERVICIO DE RELACIONES PÚBLICAS A MEDIDA</w:t>
      </w:r>
    </w:p>
    <w:p w14:paraId="3AA62978" w14:textId="77777777" w:rsidR="00C62C9F" w:rsidRDefault="00C62C9F" w:rsidP="00C62C9F">
      <w:pPr>
        <w:jc w:val="center"/>
      </w:pPr>
      <w:r w:rsidRPr="00C62C9F">
        <w:t>Te ayudamos a diferenciarte de tu competencia y a conseguir una</w:t>
      </w:r>
      <w:r w:rsidRPr="00C62C9F">
        <w:br/>
        <w:t>imagen de marca única</w:t>
      </w:r>
    </w:p>
    <w:p w14:paraId="4FD73427" w14:textId="5B932E7A" w:rsidR="00A27D81" w:rsidRDefault="00A27D81" w:rsidP="00A27D81">
      <w:pPr>
        <w:rPr>
          <w:b/>
          <w:bCs/>
        </w:rPr>
        <w:sectPr w:rsidR="00A27D81" w:rsidSect="00A27D81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E416B56" w14:textId="71D47FD7" w:rsidR="00A27D81" w:rsidRPr="00A27D81" w:rsidRDefault="00A27D81" w:rsidP="00A27D81">
      <w:r>
        <w:rPr>
          <w:b/>
          <w:bCs/>
        </w:rPr>
        <w:t>RELACIONES PÚBLICAS</w:t>
      </w:r>
    </w:p>
    <w:p w14:paraId="3EBFA167" w14:textId="77777777" w:rsidR="00A27D81" w:rsidRPr="00A27D81" w:rsidRDefault="00A27D81" w:rsidP="00A27D81">
      <w:r w:rsidRPr="00A27D81">
        <w:t>Analizamos la trayectoria de nuestros clientes,</w:t>
      </w:r>
      <w:r w:rsidRPr="00A27D81">
        <w:br/>
        <w:t>fijamos objetivos y creamos las estrategias</w:t>
      </w:r>
      <w:r w:rsidRPr="00A27D81">
        <w:br/>
        <w:t>perfectas para conseguir tus metas a través de</w:t>
      </w:r>
      <w:r w:rsidRPr="00A27D81">
        <w:br/>
        <w:t>una comunicación adecuada y la experiencia</w:t>
      </w:r>
      <w:r w:rsidRPr="00A27D81">
        <w:br/>
        <w:t>de 10 años en el sector de la comunicación.</w:t>
      </w:r>
    </w:p>
    <w:p w14:paraId="589FBA1E" w14:textId="77777777" w:rsidR="00A27D81" w:rsidRPr="00A27D81" w:rsidRDefault="00A27D81" w:rsidP="00A27D81">
      <w:r w:rsidRPr="00A27D81">
        <w:t>Buscamos elevar tu marca a través de</w:t>
      </w:r>
      <w:r w:rsidRPr="00A27D81">
        <w:br/>
        <w:t>estrategias de comunicación que incluyen el</w:t>
      </w:r>
      <w:r w:rsidRPr="00A27D81">
        <w:br/>
        <w:t>posicionamiento en prensa, la producción de</w:t>
      </w:r>
      <w:r w:rsidRPr="00A27D81">
        <w:br/>
        <w:t>eventos y una buena relación con influencers y</w:t>
      </w:r>
      <w:r w:rsidRPr="00A27D81">
        <w:br/>
        <w:t>talentos.</w:t>
      </w:r>
    </w:p>
    <w:p w14:paraId="02B3F89A" w14:textId="31FDE835" w:rsidR="00A27D81" w:rsidRPr="00A27D81" w:rsidRDefault="00A27D81" w:rsidP="00A27D81"/>
    <w:p w14:paraId="4E4AEA0B" w14:textId="77777777" w:rsidR="00A27D81" w:rsidRPr="00A27D81" w:rsidRDefault="00A27D81" w:rsidP="00A27D81">
      <w:pPr>
        <w:rPr>
          <w:b/>
          <w:bCs/>
        </w:rPr>
      </w:pPr>
      <w:r w:rsidRPr="00A27D81">
        <w:rPr>
          <w:b/>
          <w:bCs/>
        </w:rPr>
        <w:t>EVENTOS</w:t>
      </w:r>
    </w:p>
    <w:p w14:paraId="2B0185CF" w14:textId="77777777" w:rsidR="00A27D81" w:rsidRPr="00A27D81" w:rsidRDefault="00A27D81" w:rsidP="00A27D81">
      <w:r w:rsidRPr="00A27D81">
        <w:t>Creamos un concepto único y producimos de</w:t>
      </w:r>
      <w:r w:rsidRPr="00A27D81">
        <w:br/>
        <w:t>forma efectiva todo tipo de eventos: fiestas,</w:t>
      </w:r>
      <w:r w:rsidRPr="00A27D81">
        <w:br/>
        <w:t>eventos en tienda, convocatorias de influencers</w:t>
      </w:r>
      <w:r w:rsidRPr="00A27D81">
        <w:br/>
        <w:t>y talentos, presentaciones a prensa...</w:t>
      </w:r>
      <w:r w:rsidRPr="00A27D81">
        <w:br/>
        <w:t>negociando con nuestros proveedores los</w:t>
      </w:r>
      <w:r w:rsidRPr="00A27D81">
        <w:br/>
        <w:t>mejores precios para ti. ¡Nos encargamos de</w:t>
      </w:r>
      <w:r w:rsidRPr="00A27D81">
        <w:br/>
        <w:t>todos los detalles!</w:t>
      </w:r>
    </w:p>
    <w:p w14:paraId="7477198F" w14:textId="003951A5" w:rsidR="00A27D81" w:rsidRPr="00A27D81" w:rsidRDefault="00A27D81" w:rsidP="00A27D81"/>
    <w:p w14:paraId="14D28FAE" w14:textId="77777777" w:rsidR="00A27D81" w:rsidRPr="00A27D81" w:rsidRDefault="00A27D81" w:rsidP="00A27D81">
      <w:pPr>
        <w:rPr>
          <w:b/>
          <w:bCs/>
        </w:rPr>
      </w:pPr>
      <w:r w:rsidRPr="00A27D81">
        <w:rPr>
          <w:b/>
          <w:bCs/>
        </w:rPr>
        <w:t>REDES SOCIALES</w:t>
      </w:r>
    </w:p>
    <w:p w14:paraId="070F8027" w14:textId="77FC9A43" w:rsidR="00A27D81" w:rsidRDefault="00A27D81">
      <w:r w:rsidRPr="00A27D81">
        <w:t>Somos expertas en la creación de contenido ad</w:t>
      </w:r>
      <w:r w:rsidRPr="00A27D81">
        <w:br/>
        <w:t>hoc para tu marca o negocio, conceptualizando</w:t>
      </w:r>
      <w:r w:rsidRPr="00A27D81">
        <w:br/>
        <w:t>una imagen única que conecte con tu</w:t>
      </w:r>
      <w:r w:rsidRPr="00A27D81">
        <w:br/>
        <w:t>audiencia. Gestionamos por ti el community</w:t>
      </w:r>
      <w:r w:rsidRPr="00A27D81">
        <w:br/>
        <w:t>management de tus redes sociales con el fin de</w:t>
      </w:r>
      <w:r w:rsidRPr="00A27D81">
        <w:br/>
        <w:t>crear un sentimiento de pertenencia a tu</w:t>
      </w:r>
      <w:r w:rsidRPr="00A27D81">
        <w:br/>
        <w:t>comunidad, solucionar dudas de clientes y</w:t>
      </w:r>
      <w:r w:rsidRPr="00A27D81">
        <w:br/>
        <w:t>crear un lenguaje adecuado y representativo de</w:t>
      </w:r>
      <w:r w:rsidRPr="00A27D81">
        <w:br/>
        <w:t>los valores de tu marca.</w:t>
      </w:r>
      <w:r>
        <w:br w:type="page"/>
      </w:r>
    </w:p>
    <w:p w14:paraId="6F3039E2" w14:textId="04654A8F" w:rsidR="00A27D81" w:rsidRPr="00A27D81" w:rsidRDefault="00A27D81" w:rsidP="00A27D81">
      <w:pPr>
        <w:rPr>
          <w:b/>
          <w:bCs/>
        </w:rPr>
      </w:pPr>
      <w:r w:rsidRPr="00A27D81">
        <w:rPr>
          <w:b/>
          <w:bCs/>
        </w:rPr>
        <w:lastRenderedPageBreak/>
        <w:t>BRANDING E IMAGEN DE MARCA</w:t>
      </w:r>
    </w:p>
    <w:p w14:paraId="28297AE1" w14:textId="77777777" w:rsidR="00A27D81" w:rsidRPr="00A27D81" w:rsidRDefault="00A27D81" w:rsidP="00A27D81">
      <w:r w:rsidRPr="00A27D81">
        <w:t>¿Quieres una imagen de marca única? Te</w:t>
      </w:r>
      <w:r w:rsidRPr="00A27D81">
        <w:br/>
        <w:t>ayudamos a transformar los valores de tu</w:t>
      </w:r>
      <w:r w:rsidRPr="00A27D81">
        <w:br/>
        <w:t>marca en una imagen atractiva para tus</w:t>
      </w:r>
      <w:r w:rsidRPr="00A27D81">
        <w:br/>
        <w:t>clientes. Contamos con un equipo de diseño</w:t>
      </w:r>
      <w:r w:rsidRPr="00A27D81">
        <w:br/>
        <w:t>gráfico in house que te aconsejará en todo el</w:t>
      </w:r>
      <w:r w:rsidRPr="00A27D81">
        <w:br/>
        <w:t>proceso. Encuentra un lenguaje propio e</w:t>
      </w:r>
      <w:r w:rsidRPr="00A27D81">
        <w:br/>
        <w:t>imagen corporativa para hacer crecer tu</w:t>
      </w:r>
      <w:r w:rsidRPr="00A27D81">
        <w:br/>
        <w:t>comunidad.</w:t>
      </w:r>
    </w:p>
    <w:p w14:paraId="0FC3D2A2" w14:textId="2D1660A5" w:rsidR="00A27D81" w:rsidRPr="00A27D81" w:rsidRDefault="00A27D81" w:rsidP="00A27D81"/>
    <w:p w14:paraId="55724015" w14:textId="1E371D29" w:rsidR="00A27D81" w:rsidRPr="00A27D81" w:rsidRDefault="00A27D81" w:rsidP="00A27D81">
      <w:r>
        <w:rPr>
          <w:b/>
          <w:bCs/>
        </w:rPr>
        <w:t>INFLUENCE MARKETING</w:t>
      </w:r>
    </w:p>
    <w:p w14:paraId="1B115B6B" w14:textId="77777777" w:rsidR="00A27D81" w:rsidRPr="00A27D81" w:rsidRDefault="00A27D81" w:rsidP="00A27D81">
      <w:r w:rsidRPr="00A27D81">
        <w:t>Conectamos tu marca con líderes de opinión,</w:t>
      </w:r>
      <w:r w:rsidRPr="00A27D81">
        <w:br/>
        <w:t>desde grandes talentos a perfiles con nichos de</w:t>
      </w:r>
      <w:r w:rsidRPr="00A27D81">
        <w:br/>
        <w:t>influencia que te ayuden a conseguir tus</w:t>
      </w:r>
      <w:r w:rsidRPr="00A27D81">
        <w:br/>
        <w:t>objetivos de posicionamiento, venta o brand</w:t>
      </w:r>
      <w:r w:rsidRPr="00A27D81">
        <w:br/>
        <w:t>awareness. Ofrecemos acciones de seeding</w:t>
      </w:r>
      <w:r w:rsidRPr="00A27D81">
        <w:br/>
        <w:t>orgánico con perfiles sociales y contamos con</w:t>
      </w:r>
      <w:r w:rsidRPr="00A27D81">
        <w:br/>
        <w:t>una larga trayectoria en la negociación de</w:t>
      </w:r>
      <w:r w:rsidRPr="00A27D81">
        <w:br/>
        <w:t>presupuestos y puesta en marcha de</w:t>
      </w:r>
      <w:r w:rsidRPr="00A27D81">
        <w:br/>
        <w:t>campañas de influence marketing.</w:t>
      </w:r>
    </w:p>
    <w:p w14:paraId="315B4350" w14:textId="43667407" w:rsidR="00A27D81" w:rsidRPr="00A27D81" w:rsidRDefault="00A27D81" w:rsidP="00A27D81"/>
    <w:p w14:paraId="2F7F5334" w14:textId="7C2285AF" w:rsidR="00A27D81" w:rsidRPr="00A27D81" w:rsidRDefault="00A27D81" w:rsidP="00A27D81">
      <w:r>
        <w:rPr>
          <w:b/>
          <w:bCs/>
        </w:rPr>
        <w:t xml:space="preserve">¿ERES UNA MARCA PERSONAL? </w:t>
      </w:r>
    </w:p>
    <w:p w14:paraId="42A7B494" w14:textId="77777777" w:rsidR="00A27D81" w:rsidRDefault="00A27D81" w:rsidP="00A27D81">
      <w:r w:rsidRPr="00A27D81">
        <w:t>UN SERVICIO ENFOCADO A CREADORES</w:t>
      </w:r>
      <w:r w:rsidRPr="00A27D81">
        <w:br/>
        <w:t>DE CONTENIDO Y AGENCIAS DE</w:t>
      </w:r>
      <w:r w:rsidRPr="00A27D81">
        <w:br/>
        <w:t>INFLUENCERS. Llevamos nuestra experiencia</w:t>
      </w:r>
      <w:r w:rsidRPr="00A27D81">
        <w:br/>
        <w:t>al posicionamiento de influencers y talentos en</w:t>
      </w:r>
      <w:r w:rsidRPr="00A27D81">
        <w:br/>
        <w:t>prensa y medios. Les ayudamos con la</w:t>
      </w:r>
      <w:r w:rsidRPr="00A27D81">
        <w:br/>
        <w:t>creación de contenido publicitario para cumplir</w:t>
      </w:r>
      <w:r w:rsidRPr="00A27D81">
        <w:br/>
        <w:t>con el briefing del cliente y a generar contenido</w:t>
      </w:r>
      <w:r w:rsidRPr="00A27D81">
        <w:br/>
        <w:t>editorial orgánico, gracias a nuestra amplia red</w:t>
      </w:r>
      <w:r w:rsidRPr="00A27D81">
        <w:br/>
        <w:t>de contactos en medios.</w:t>
      </w:r>
    </w:p>
    <w:p w14:paraId="776B5A36" w14:textId="77777777" w:rsidR="00A27D81" w:rsidRDefault="00A27D81" w:rsidP="00A27D81">
      <w:pPr>
        <w:pBdr>
          <w:bottom w:val="single" w:sz="6" w:space="1" w:color="auto"/>
        </w:pBdr>
      </w:pPr>
    </w:p>
    <w:p w14:paraId="41C2A195" w14:textId="62BDB621" w:rsidR="00A27D81" w:rsidRDefault="00A27D81">
      <w:r>
        <w:br w:type="page"/>
      </w:r>
    </w:p>
    <w:p w14:paraId="1BC2ED7F" w14:textId="77777777" w:rsidR="00A27D81" w:rsidRDefault="00A27D81" w:rsidP="00A27D81">
      <w:pPr>
        <w:rPr>
          <w:i/>
          <w:iCs/>
          <w:lang w:val="en-GB"/>
        </w:rPr>
      </w:pPr>
      <w:r w:rsidRPr="00A27D81">
        <w:rPr>
          <w:i/>
          <w:iCs/>
          <w:lang w:val="en-GB"/>
        </w:rPr>
        <w:lastRenderedPageBreak/>
        <w:t>SECCIÓN ABOUT US:</w:t>
      </w:r>
    </w:p>
    <w:p w14:paraId="23010A80" w14:textId="1C3E43FC" w:rsidR="00A27D81" w:rsidRPr="00A27D81" w:rsidRDefault="00A27D81" w:rsidP="00A27D81">
      <w:pPr>
        <w:rPr>
          <w:b/>
          <w:bCs/>
          <w:lang w:val="en-GB"/>
        </w:rPr>
      </w:pPr>
      <w:r w:rsidRPr="00A27D81">
        <w:rPr>
          <w:b/>
          <w:bCs/>
          <w:lang w:val="en-GB"/>
        </w:rPr>
        <w:br/>
        <w:t>ABOUT US:</w:t>
      </w:r>
    </w:p>
    <w:p w14:paraId="4B44C811" w14:textId="77777777" w:rsidR="00A27D81" w:rsidRPr="00A27D81" w:rsidRDefault="00A27D81" w:rsidP="00A27D81">
      <w:r w:rsidRPr="00A27D81">
        <w:rPr>
          <w:b/>
          <w:bCs/>
        </w:rPr>
        <w:t>ELENA ALBA FERNÁNDEZ</w:t>
      </w:r>
      <w:r w:rsidRPr="00A27D81">
        <w:t xml:space="preserve"> Dedicada a la comunicación y las relaciones</w:t>
      </w:r>
      <w:r w:rsidRPr="00A27D81">
        <w:br/>
        <w:t>públicas durante 10 años. Elena es graduada en Periodismo, además de</w:t>
      </w:r>
      <w:r w:rsidRPr="00A27D81">
        <w:br/>
        <w:t>experta en Relaciones Públicas y con formación en Community</w:t>
      </w:r>
      <w:r w:rsidRPr="00A27D81">
        <w:br/>
        <w:t>Management. Trabajó para la revista Harper’s Bazaar lo que le aportó una</w:t>
      </w:r>
      <w:r w:rsidRPr="00A27D81">
        <w:br/>
        <w:t>visión sobre el funcionamiento de una revista con soporte en papel y digital.</w:t>
      </w:r>
      <w:r w:rsidRPr="00A27D81">
        <w:br/>
        <w:t>Después continuó su formación profesional en Loewe, como Coordinadora</w:t>
      </w:r>
      <w:r w:rsidRPr="00A27D81">
        <w:br/>
        <w:t>de Showroom y Relaciones Públicas. Pero su mayor hito ha sido como</w:t>
      </w:r>
      <w:r w:rsidRPr="00A27D81">
        <w:br/>
        <w:t>Directora de Cuentas en agencia de Comunicación, puesto en el que ha</w:t>
      </w:r>
      <w:r w:rsidRPr="00A27D81">
        <w:br/>
        <w:t>estado durante 5 años. Estas experiencias le han aportado una visión global</w:t>
      </w:r>
      <w:r w:rsidRPr="00A27D81">
        <w:br/>
        <w:t>de la industria de la comunicación, y le han ayudado a desarrollar un</w:t>
      </w:r>
      <w:r w:rsidRPr="00A27D81">
        <w:br/>
        <w:t>espíritu crítico y una agenda de contactos indispensable para el crecimiento</w:t>
      </w:r>
      <w:r w:rsidRPr="00A27D81">
        <w:br/>
        <w:t>y posicionamiento de marcas.</w:t>
      </w:r>
    </w:p>
    <w:p w14:paraId="6F53F3C0" w14:textId="77777777" w:rsidR="00A27D81" w:rsidRDefault="00A27D81" w:rsidP="00A27D81"/>
    <w:p w14:paraId="1EF8CF20" w14:textId="4D229C56" w:rsidR="001D10B2" w:rsidRDefault="00A27D81" w:rsidP="00A27D81">
      <w:r w:rsidRPr="00A27D81">
        <w:rPr>
          <w:b/>
          <w:bCs/>
        </w:rPr>
        <w:t>CARLOTA PALOMO</w:t>
      </w:r>
      <w:r w:rsidRPr="00A27D81">
        <w:t xml:space="preserve"> Experta en el desarrollo de marcas y la</w:t>
      </w:r>
      <w:r>
        <w:t xml:space="preserve"> </w:t>
      </w:r>
      <w:r w:rsidRPr="00A27D81">
        <w:t>creación de contenido para redes sociales. Tras tres años como</w:t>
      </w:r>
      <w:r>
        <w:t xml:space="preserve"> </w:t>
      </w:r>
      <w:r w:rsidRPr="00A27D81">
        <w:t>Social Media Manager en agencia, se lanza a este proyecto para</w:t>
      </w:r>
      <w:r>
        <w:t xml:space="preserve"> </w:t>
      </w:r>
      <w:r w:rsidRPr="00A27D81">
        <w:t>ofrecer su expertise y visión creativa a servicios y marcas que</w:t>
      </w:r>
      <w:r>
        <w:t xml:space="preserve"> </w:t>
      </w:r>
      <w:r w:rsidRPr="00A27D81">
        <w:t>quieren crear una imagen corpo- rativa propia y generar</w:t>
      </w:r>
      <w:r>
        <w:t xml:space="preserve"> </w:t>
      </w:r>
      <w:r w:rsidRPr="00A27D81">
        <w:t>notoriedad.</w:t>
      </w:r>
      <w:r>
        <w:t xml:space="preserve"> </w:t>
      </w:r>
      <w:r w:rsidR="001D10B2">
        <w:br/>
      </w:r>
    </w:p>
    <w:p w14:paraId="43D4772B" w14:textId="77777777" w:rsidR="001D10B2" w:rsidRDefault="001D10B2">
      <w:r>
        <w:br w:type="page"/>
      </w:r>
    </w:p>
    <w:p w14:paraId="7ED85ADC" w14:textId="04EF8750" w:rsidR="00A27D81" w:rsidRPr="00FD2F45" w:rsidRDefault="001D10B2" w:rsidP="00A27D81">
      <w:r w:rsidRPr="001D10B2">
        <w:rPr>
          <w:b/>
          <w:bCs/>
        </w:rPr>
        <w:lastRenderedPageBreak/>
        <w:t>Instruccione</w:t>
      </w:r>
      <w:r>
        <w:rPr>
          <w:b/>
          <w:bCs/>
        </w:rPr>
        <w:t>s:</w:t>
      </w:r>
      <w:r>
        <w:rPr>
          <w:b/>
          <w:bCs/>
        </w:rPr>
        <w:br/>
      </w:r>
      <w:r>
        <w:rPr>
          <w:b/>
          <w:bCs/>
        </w:rPr>
        <w:br/>
      </w:r>
      <w:r w:rsidRPr="00FD2F45">
        <w:t xml:space="preserve">Página </w:t>
      </w:r>
      <w:r w:rsidR="00FD2F45" w:rsidRPr="00FD2F45">
        <w:t xml:space="preserve">one-page de scroll único. </w:t>
      </w:r>
      <w:r w:rsidR="00FD2F45" w:rsidRPr="00FD2F45">
        <w:br/>
        <w:t>El color de los textos debe debe ser: #cc1d37</w:t>
      </w:r>
    </w:p>
    <w:p w14:paraId="6CC3C8F4" w14:textId="77777777" w:rsidR="00FD2F45" w:rsidRDefault="00FD2F45" w:rsidP="00FD2F45">
      <w:pPr>
        <w:tabs>
          <w:tab w:val="left" w:pos="4266"/>
        </w:tabs>
      </w:pPr>
      <w:r w:rsidRPr="00FD2F45">
        <w:t>El color de fondo debe ser: #f3eae0</w:t>
      </w:r>
    </w:p>
    <w:p w14:paraId="480992F8" w14:textId="77777777" w:rsidR="004D346D" w:rsidRDefault="00FD2F45" w:rsidP="00FD2F45">
      <w:pPr>
        <w:tabs>
          <w:tab w:val="left" w:pos="4266"/>
        </w:tabs>
      </w:pPr>
      <w:r>
        <w:t>En los botones debe estar invertido</w:t>
      </w:r>
      <w:r w:rsidR="00370121">
        <w:t xml:space="preserve"> el orden de los colores, rojo para fondo y beige para el texto.</w:t>
      </w:r>
      <w:r>
        <w:br/>
      </w:r>
    </w:p>
    <w:p w14:paraId="777FF6F7" w14:textId="1B5846EC" w:rsidR="004D346D" w:rsidRDefault="004D346D" w:rsidP="00FD2F45">
      <w:pPr>
        <w:tabs>
          <w:tab w:val="left" w:pos="4266"/>
        </w:tabs>
      </w:pPr>
      <w:r>
        <w:t>Tipografía secundaria: Helvetica neue</w:t>
      </w:r>
    </w:p>
    <w:p w14:paraId="7EE82B70" w14:textId="3BD11A72" w:rsidR="004D346D" w:rsidRDefault="004D346D" w:rsidP="00FD2F45">
      <w:pPr>
        <w:tabs>
          <w:tab w:val="left" w:pos="4266"/>
        </w:tabs>
      </w:pPr>
      <w:r>
        <w:t>Tipografía principal: Cooper Black</w:t>
      </w:r>
    </w:p>
    <w:p w14:paraId="47BF31EC" w14:textId="77777777" w:rsidR="004D346D" w:rsidRDefault="004D346D" w:rsidP="004D346D">
      <w:r>
        <w:t>Los únicos textos en la tipografia principal son:</w:t>
      </w:r>
    </w:p>
    <w:p w14:paraId="1A08A2D3" w14:textId="77777777" w:rsidR="004D346D" w:rsidRDefault="004D346D" w:rsidP="004D346D">
      <w:pPr>
        <w:pStyle w:val="Prrafodelista"/>
        <w:numPr>
          <w:ilvl w:val="1"/>
          <w:numId w:val="3"/>
        </w:numPr>
        <w:rPr>
          <w:b/>
          <w:bCs/>
        </w:rPr>
      </w:pPr>
      <w:r w:rsidRPr="004D346D">
        <w:rPr>
          <w:b/>
          <w:bCs/>
        </w:rPr>
        <w:t>ESTUDIO CREATIVO DE RELACIONES PÚBLICAS</w:t>
      </w:r>
    </w:p>
    <w:p w14:paraId="7DA97E64" w14:textId="77777777" w:rsidR="004D346D" w:rsidRDefault="004D346D" w:rsidP="004D346D">
      <w:pPr>
        <w:pStyle w:val="Prrafodelista"/>
        <w:numPr>
          <w:ilvl w:val="1"/>
          <w:numId w:val="3"/>
        </w:numPr>
        <w:rPr>
          <w:b/>
          <w:bCs/>
        </w:rPr>
      </w:pPr>
      <w:r w:rsidRPr="004D346D">
        <w:rPr>
          <w:b/>
          <w:bCs/>
        </w:rPr>
        <w:t>DIFERÉNCIATE DE TU COMPETENCIA</w:t>
      </w:r>
    </w:p>
    <w:p w14:paraId="0C332DF9" w14:textId="56247CC2" w:rsidR="004D346D" w:rsidRPr="004D346D" w:rsidRDefault="004D346D" w:rsidP="004D346D">
      <w:pPr>
        <w:pStyle w:val="Prrafodelista"/>
        <w:numPr>
          <w:ilvl w:val="1"/>
          <w:numId w:val="3"/>
        </w:numPr>
        <w:rPr>
          <w:b/>
          <w:bCs/>
        </w:rPr>
      </w:pPr>
      <w:r w:rsidRPr="004D346D">
        <w:rPr>
          <w:b/>
          <w:bCs/>
        </w:rPr>
        <w:t>SERVICIO DE RELACIONES PÚBLICAS A MEDIDA</w:t>
      </w:r>
    </w:p>
    <w:p w14:paraId="491DED85" w14:textId="593989BF" w:rsidR="004D346D" w:rsidRDefault="004D346D" w:rsidP="00FD2F45">
      <w:pPr>
        <w:tabs>
          <w:tab w:val="left" w:pos="4266"/>
        </w:tabs>
      </w:pPr>
    </w:p>
    <w:p w14:paraId="0D34ABF7" w14:textId="6A473001" w:rsidR="00FD2F45" w:rsidRDefault="00FD2F45" w:rsidP="00FD2F45">
      <w:pPr>
        <w:tabs>
          <w:tab w:val="left" w:pos="4266"/>
        </w:tabs>
      </w:pPr>
      <w:r>
        <w:br/>
        <w:t xml:space="preserve">El botón contact us debe llevar a la aplicación de correo para escribir directamente. </w:t>
      </w:r>
      <w:r>
        <w:br/>
      </w:r>
      <w:r>
        <w:br/>
        <w:t>En la sección de servicios debe haber un botón para descargar el portfolio profesional.</w:t>
      </w:r>
    </w:p>
    <w:p w14:paraId="432EC1C0" w14:textId="3FDC1506" w:rsidR="00FD2F45" w:rsidRDefault="00FD2F45" w:rsidP="00A27D81">
      <w:r>
        <w:t xml:space="preserve">Debe tener animaciones. </w:t>
      </w:r>
    </w:p>
    <w:p w14:paraId="107B18A6" w14:textId="792B7592" w:rsidR="00FD2F45" w:rsidRDefault="00370121" w:rsidP="00A27D81">
      <w:r>
        <w:t>3 archivos: HTML, CSS y JS.</w:t>
      </w:r>
    </w:p>
    <w:p w14:paraId="28FAFDF1" w14:textId="3E6072D2" w:rsidR="00370121" w:rsidRDefault="00370121" w:rsidP="00A27D81">
      <w:r>
        <w:t xml:space="preserve">Pon imágenes en los puntos donde consideres que quedan mejor. </w:t>
      </w:r>
    </w:p>
    <w:p w14:paraId="3A4688AF" w14:textId="2204789A" w:rsidR="00370121" w:rsidRPr="00FD2F45" w:rsidRDefault="00370121" w:rsidP="00A27D81">
      <w:r>
        <w:t xml:space="preserve">Los botones e imágenes deben tener una animación cuando el cursor pase por encima. </w:t>
      </w:r>
    </w:p>
    <w:p w14:paraId="7A71B650" w14:textId="12EB4D08" w:rsidR="001D10B2" w:rsidRDefault="00E734E0" w:rsidP="00A27D81">
      <w:r>
        <w:t xml:space="preserve">En cuanto a estilo, estructura… te doy libertad. </w:t>
      </w:r>
    </w:p>
    <w:p w14:paraId="1F72AC41" w14:textId="39CEF21A" w:rsidR="00716411" w:rsidRDefault="00716411" w:rsidP="00A27D81">
      <w:r>
        <w:t xml:space="preserve">Los archivos irán en una carpeta llamada Break Studio. Dentro de esa carpeta, estarán el html, css y js, una carpeta llamada img (donde irán las imágenes) y una carpeta llamada pdf (donde irán los pdfs). </w:t>
      </w:r>
    </w:p>
    <w:p w14:paraId="25FDCF15" w14:textId="14B8C9CB" w:rsidR="003D0BD1" w:rsidRDefault="003D0BD1">
      <w:r>
        <w:br w:type="page"/>
      </w:r>
    </w:p>
    <w:p w14:paraId="10221F0E" w14:textId="44401AD6" w:rsidR="00716411" w:rsidRPr="003D0BD1" w:rsidRDefault="003D0BD1" w:rsidP="00A27D81">
      <w:pPr>
        <w:rPr>
          <w:b/>
          <w:bCs/>
        </w:rPr>
      </w:pPr>
      <w:r w:rsidRPr="003D0BD1">
        <w:rPr>
          <w:b/>
          <w:bCs/>
        </w:rPr>
        <w:lastRenderedPageBreak/>
        <w:t xml:space="preserve">¿Qué necesito del cliente? </w:t>
      </w:r>
    </w:p>
    <w:p w14:paraId="40F01EEE" w14:textId="5DE12218" w:rsidR="003D0BD1" w:rsidRDefault="003D0BD1" w:rsidP="003D0BD1">
      <w:r>
        <w:t>BRANDING:</w:t>
      </w:r>
    </w:p>
    <w:p w14:paraId="757DE78E" w14:textId="44CE7F22" w:rsidR="003D0BD1" w:rsidRDefault="003D0BD1" w:rsidP="003D0BD1">
      <w:pPr>
        <w:pStyle w:val="Prrafodelista"/>
        <w:numPr>
          <w:ilvl w:val="1"/>
          <w:numId w:val="3"/>
        </w:numPr>
      </w:pPr>
      <w:r>
        <w:t>Logo en formato jpg y png</w:t>
      </w:r>
    </w:p>
    <w:p w14:paraId="53613DB0" w14:textId="3DA04978" w:rsidR="003D0BD1" w:rsidRDefault="003D0BD1" w:rsidP="003D0BD1">
      <w:pPr>
        <w:pStyle w:val="Prrafodelista"/>
        <w:numPr>
          <w:ilvl w:val="1"/>
          <w:numId w:val="3"/>
        </w:numPr>
      </w:pPr>
      <w:r>
        <w:t>Tipografía principal</w:t>
      </w:r>
    </w:p>
    <w:p w14:paraId="37B31140" w14:textId="5C622E4C" w:rsidR="003D0BD1" w:rsidRDefault="003D0BD1" w:rsidP="003D0BD1">
      <w:pPr>
        <w:pStyle w:val="Prrafodelista"/>
        <w:numPr>
          <w:ilvl w:val="1"/>
          <w:numId w:val="3"/>
        </w:numPr>
      </w:pPr>
      <w:r>
        <w:t>Tipografía secundaria</w:t>
      </w:r>
    </w:p>
    <w:p w14:paraId="6AEDEDF3" w14:textId="3C480EA8" w:rsidR="003D0BD1" w:rsidRDefault="003D0BD1" w:rsidP="003D0BD1">
      <w:pPr>
        <w:pStyle w:val="Prrafodelista"/>
        <w:numPr>
          <w:ilvl w:val="1"/>
          <w:numId w:val="3"/>
        </w:numPr>
      </w:pPr>
      <w:r>
        <w:t xml:space="preserve">Códigos de color </w:t>
      </w:r>
    </w:p>
    <w:p w14:paraId="16892027" w14:textId="38A5F0CF" w:rsidR="003D0BD1" w:rsidRDefault="003D0BD1" w:rsidP="003D0BD1">
      <w:r>
        <w:t>ACLARACIONES:</w:t>
      </w:r>
    </w:p>
    <w:p w14:paraId="09B162E3" w14:textId="030E4EA2" w:rsidR="003D0BD1" w:rsidRDefault="003D0BD1" w:rsidP="003D0BD1">
      <w:pPr>
        <w:pStyle w:val="Prrafodelista"/>
        <w:numPr>
          <w:ilvl w:val="1"/>
          <w:numId w:val="3"/>
        </w:numPr>
      </w:pPr>
      <w:r>
        <w:t xml:space="preserve">Scroll único (mejor opción) </w:t>
      </w:r>
    </w:p>
    <w:p w14:paraId="1AD1CB13" w14:textId="280C5D8D" w:rsidR="003D0BD1" w:rsidRDefault="003D0BD1" w:rsidP="003D0BD1">
      <w:pPr>
        <w:pStyle w:val="Prrafodelista"/>
        <w:numPr>
          <w:ilvl w:val="1"/>
          <w:numId w:val="3"/>
        </w:numPr>
        <w:rPr>
          <w:lang w:val="pt-BR"/>
        </w:rPr>
      </w:pPr>
      <w:r w:rsidRPr="003D0BD1">
        <w:rPr>
          <w:lang w:val="pt-BR"/>
        </w:rPr>
        <w:t xml:space="preserve">Fotos para ilustrar las páginas? </w:t>
      </w:r>
      <w:r>
        <w:rPr>
          <w:lang w:val="pt-BR"/>
        </w:rPr>
        <w:t>(Recomendado)</w:t>
      </w:r>
    </w:p>
    <w:p w14:paraId="76AB6F9F" w14:textId="62902B9A" w:rsidR="003D0BD1" w:rsidRDefault="003D0BD1" w:rsidP="003D0BD1">
      <w:pPr>
        <w:pStyle w:val="Prrafodelista"/>
        <w:numPr>
          <w:ilvl w:val="1"/>
          <w:numId w:val="3"/>
        </w:numPr>
        <w:rPr>
          <w:lang w:val="pt-BR"/>
        </w:rPr>
      </w:pPr>
      <w:r>
        <w:rPr>
          <w:lang w:val="pt-BR"/>
        </w:rPr>
        <w:t>¿</w:t>
      </w:r>
      <w:r w:rsidR="00174561">
        <w:rPr>
          <w:lang w:val="pt-BR"/>
        </w:rPr>
        <w:t>Bóton</w:t>
      </w:r>
      <w:r>
        <w:rPr>
          <w:lang w:val="pt-BR"/>
        </w:rPr>
        <w:t xml:space="preserve"> para descargar </w:t>
      </w:r>
      <w:r w:rsidR="00174561">
        <w:rPr>
          <w:lang w:val="pt-BR"/>
        </w:rPr>
        <w:t>portfólio</w:t>
      </w:r>
      <w:r>
        <w:rPr>
          <w:lang w:val="pt-BR"/>
        </w:rPr>
        <w:t>?</w:t>
      </w:r>
    </w:p>
    <w:p w14:paraId="59573D81" w14:textId="5CC9AB6B" w:rsidR="003D0BD1" w:rsidRDefault="003D0BD1" w:rsidP="003D0BD1">
      <w:pPr>
        <w:pStyle w:val="Prrafodelista"/>
        <w:numPr>
          <w:ilvl w:val="1"/>
          <w:numId w:val="3"/>
        </w:numPr>
        <w:rPr>
          <w:lang w:val="pt-BR"/>
        </w:rPr>
      </w:pPr>
      <w:r>
        <w:rPr>
          <w:lang w:val="pt-BR"/>
        </w:rPr>
        <w:t>Correo de contacto</w:t>
      </w:r>
    </w:p>
    <w:p w14:paraId="12C53DE7" w14:textId="1F3F713D" w:rsidR="003D0BD1" w:rsidRDefault="003D0BD1" w:rsidP="003D0BD1">
      <w:pPr>
        <w:pStyle w:val="Prrafodelista"/>
        <w:numPr>
          <w:ilvl w:val="1"/>
          <w:numId w:val="3"/>
        </w:numPr>
      </w:pPr>
      <w:r w:rsidRPr="003D0BD1">
        <w:t>Revisar que los textos es</w:t>
      </w:r>
      <w:r>
        <w:t>tén bien</w:t>
      </w:r>
    </w:p>
    <w:p w14:paraId="10F82C41" w14:textId="16547DA5" w:rsidR="001F46E5" w:rsidRDefault="001F46E5" w:rsidP="003D0BD1">
      <w:pPr>
        <w:pStyle w:val="Prrafodelista"/>
        <w:numPr>
          <w:ilvl w:val="1"/>
          <w:numId w:val="3"/>
        </w:numPr>
      </w:pPr>
      <w:r>
        <w:t xml:space="preserve">Estructura de la información </w:t>
      </w:r>
    </w:p>
    <w:p w14:paraId="30B3A1DB" w14:textId="211A0811" w:rsidR="001F46E5" w:rsidRDefault="001F46E5" w:rsidP="003D0BD1">
      <w:pPr>
        <w:pStyle w:val="Prrafodelista"/>
        <w:numPr>
          <w:ilvl w:val="1"/>
          <w:numId w:val="3"/>
        </w:numPr>
      </w:pPr>
      <w:r>
        <w:t>Dominio al que tiene subida la web</w:t>
      </w:r>
    </w:p>
    <w:p w14:paraId="1BE9E1D5" w14:textId="77425C86" w:rsidR="00535690" w:rsidRDefault="00535690" w:rsidP="003D0BD1">
      <w:pPr>
        <w:pStyle w:val="Prrafodelista"/>
        <w:numPr>
          <w:ilvl w:val="1"/>
          <w:numId w:val="3"/>
        </w:numPr>
      </w:pPr>
      <w:r>
        <w:t>Imágenes que va a querer usar</w:t>
      </w:r>
    </w:p>
    <w:p w14:paraId="21FDC933" w14:textId="5B5A7D6A" w:rsidR="00535690" w:rsidRPr="003D0BD1" w:rsidRDefault="00535690" w:rsidP="003D0BD1">
      <w:pPr>
        <w:pStyle w:val="Prrafodelista"/>
        <w:numPr>
          <w:ilvl w:val="1"/>
          <w:numId w:val="3"/>
        </w:numPr>
      </w:pPr>
      <w:r>
        <w:t>¿¿¿Sección de casos de éxito???</w:t>
      </w:r>
    </w:p>
    <w:p w14:paraId="214D1AE3" w14:textId="77777777" w:rsidR="00FD2F45" w:rsidRPr="003D0BD1" w:rsidRDefault="00FD2F45" w:rsidP="00A27D81"/>
    <w:p w14:paraId="08959A82" w14:textId="77777777" w:rsidR="001D10B2" w:rsidRPr="00A27D81" w:rsidRDefault="001D10B2" w:rsidP="00A27D81"/>
    <w:p w14:paraId="6DAF09CD" w14:textId="77777777" w:rsidR="00C62C9F" w:rsidRPr="003D0BD1" w:rsidRDefault="00C62C9F" w:rsidP="00A27D81"/>
    <w:sectPr w:rsidR="00C62C9F" w:rsidRPr="003D0BD1" w:rsidSect="00A27D81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DF689" w14:textId="77777777" w:rsidR="00B67EEB" w:rsidRDefault="00B67EEB" w:rsidP="00C103C1">
      <w:pPr>
        <w:spacing w:after="0" w:line="240" w:lineRule="auto"/>
      </w:pPr>
      <w:r>
        <w:separator/>
      </w:r>
    </w:p>
  </w:endnote>
  <w:endnote w:type="continuationSeparator" w:id="0">
    <w:p w14:paraId="57CEBAC7" w14:textId="77777777" w:rsidR="00B67EEB" w:rsidRDefault="00B67EEB" w:rsidP="00C10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2AD43" w14:textId="4342521C" w:rsidR="00C103C1" w:rsidRDefault="00C103C1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254E166" wp14:editId="756C9F2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51205" cy="405765"/>
              <wp:effectExtent l="0" t="0" r="10795" b="0"/>
              <wp:wrapNone/>
              <wp:docPr id="123744043" name="Cuadro de texto 9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120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D0608F" w14:textId="0314FC1C" w:rsidR="00C103C1" w:rsidRPr="00C103C1" w:rsidRDefault="00C103C1" w:rsidP="00C103C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</w:pPr>
                          <w:r w:rsidRPr="00C103C1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54E166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6" type="#_x0000_t202" alt="Internal Use" style="position:absolute;margin-left:0;margin-top:0;width:59.15pt;height:31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" filled="f" stroked="f">
              <v:textbox style="mso-fit-shape-to-text:t" inset="0,0,0,15pt">
                <w:txbxContent>
                  <w:p w14:paraId="06D0608F" w14:textId="0314FC1C" w:rsidR="00C103C1" w:rsidRPr="00C103C1" w:rsidRDefault="00C103C1" w:rsidP="00C103C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</w:rPr>
                    </w:pPr>
                    <w:r w:rsidRPr="00C103C1">
                      <w:rPr>
                        <w:rFonts w:ascii="Calibri" w:eastAsia="Calibri" w:hAnsi="Calibri" w:cs="Calibri"/>
                        <w:noProof/>
                        <w:color w:val="0000FF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7BA6D" w14:textId="5A3B028D" w:rsidR="00C103C1" w:rsidRDefault="00C103C1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4DDC253" wp14:editId="0109E8E5">
              <wp:simplePos x="1078173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51205" cy="405765"/>
              <wp:effectExtent l="0" t="0" r="10795" b="0"/>
              <wp:wrapNone/>
              <wp:docPr id="2092333851" name="Cuadro de texto 10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120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E9B8CE" w14:textId="2C637913" w:rsidR="00C103C1" w:rsidRPr="00C103C1" w:rsidRDefault="00C103C1" w:rsidP="00C103C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</w:pPr>
                          <w:r w:rsidRPr="00C103C1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DDC253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alt="Internal Use" style="position:absolute;margin-left:0;margin-top:0;width:59.15pt;height:31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" filled="f" stroked="f">
              <v:textbox style="mso-fit-shape-to-text:t" inset="0,0,0,15pt">
                <w:txbxContent>
                  <w:p w14:paraId="07E9B8CE" w14:textId="2C637913" w:rsidR="00C103C1" w:rsidRPr="00C103C1" w:rsidRDefault="00C103C1" w:rsidP="00C103C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</w:rPr>
                    </w:pPr>
                    <w:r w:rsidRPr="00C103C1">
                      <w:rPr>
                        <w:rFonts w:ascii="Calibri" w:eastAsia="Calibri" w:hAnsi="Calibri" w:cs="Calibri"/>
                        <w:noProof/>
                        <w:color w:val="0000FF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1194E" w14:textId="1D3BDF5A" w:rsidR="00C103C1" w:rsidRDefault="00C103C1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CF44C59" wp14:editId="56302E2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51205" cy="405765"/>
              <wp:effectExtent l="0" t="0" r="10795" b="0"/>
              <wp:wrapNone/>
              <wp:docPr id="100431291" name="Cuadro de texto 8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120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59DF97" w14:textId="52E3759A" w:rsidR="00C103C1" w:rsidRPr="00C103C1" w:rsidRDefault="00C103C1" w:rsidP="00C103C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</w:pPr>
                          <w:r w:rsidRPr="00C103C1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F44C59" id="_x0000_t202" coordsize="21600,21600" o:spt="202" path="m,l,21600r21600,l21600,xe">
              <v:stroke joinstyle="miter"/>
              <v:path gradientshapeok="t" o:connecttype="rect"/>
            </v:shapetype>
            <v:shape id="Cuadro de texto 8" o:spid="_x0000_s1028" type="#_x0000_t202" alt="Internal Use" style="position:absolute;margin-left:0;margin-top:0;width:59.15pt;height:31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" filled="f" stroked="f">
              <v:textbox style="mso-fit-shape-to-text:t" inset="0,0,0,15pt">
                <w:txbxContent>
                  <w:p w14:paraId="4059DF97" w14:textId="52E3759A" w:rsidR="00C103C1" w:rsidRPr="00C103C1" w:rsidRDefault="00C103C1" w:rsidP="00C103C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</w:rPr>
                    </w:pPr>
                    <w:r w:rsidRPr="00C103C1">
                      <w:rPr>
                        <w:rFonts w:ascii="Calibri" w:eastAsia="Calibri" w:hAnsi="Calibri" w:cs="Calibri"/>
                        <w:noProof/>
                        <w:color w:val="0000FF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BDE77" w14:textId="77777777" w:rsidR="00B67EEB" w:rsidRDefault="00B67EEB" w:rsidP="00C103C1">
      <w:pPr>
        <w:spacing w:after="0" w:line="240" w:lineRule="auto"/>
      </w:pPr>
      <w:r>
        <w:separator/>
      </w:r>
    </w:p>
  </w:footnote>
  <w:footnote w:type="continuationSeparator" w:id="0">
    <w:p w14:paraId="0457389D" w14:textId="77777777" w:rsidR="00B67EEB" w:rsidRDefault="00B67EEB" w:rsidP="00C103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007C"/>
    <w:multiLevelType w:val="multilevel"/>
    <w:tmpl w:val="9C70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840EC"/>
    <w:multiLevelType w:val="multilevel"/>
    <w:tmpl w:val="9E8E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C36DA6"/>
    <w:multiLevelType w:val="multilevel"/>
    <w:tmpl w:val="8696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4C2F44"/>
    <w:multiLevelType w:val="multilevel"/>
    <w:tmpl w:val="DE84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94251">
    <w:abstractNumId w:val="2"/>
  </w:num>
  <w:num w:numId="2" w16cid:durableId="1363743256">
    <w:abstractNumId w:val="3"/>
  </w:num>
  <w:num w:numId="3" w16cid:durableId="480924592">
    <w:abstractNumId w:val="0"/>
  </w:num>
  <w:num w:numId="4" w16cid:durableId="1271937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4F5"/>
    <w:rsid w:val="00174561"/>
    <w:rsid w:val="0017755C"/>
    <w:rsid w:val="001D10B2"/>
    <w:rsid w:val="001F46E5"/>
    <w:rsid w:val="00370121"/>
    <w:rsid w:val="003D0BD1"/>
    <w:rsid w:val="004D346D"/>
    <w:rsid w:val="00535690"/>
    <w:rsid w:val="00716411"/>
    <w:rsid w:val="00746956"/>
    <w:rsid w:val="008A34F5"/>
    <w:rsid w:val="008E7870"/>
    <w:rsid w:val="00A27D81"/>
    <w:rsid w:val="00A56339"/>
    <w:rsid w:val="00B67EEB"/>
    <w:rsid w:val="00C103C1"/>
    <w:rsid w:val="00C62C9F"/>
    <w:rsid w:val="00C64704"/>
    <w:rsid w:val="00DC1E2F"/>
    <w:rsid w:val="00DD1EFA"/>
    <w:rsid w:val="00E734E0"/>
    <w:rsid w:val="00FA45B0"/>
    <w:rsid w:val="00FD2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C03459"/>
  <w15:chartTrackingRefBased/>
  <w15:docId w15:val="{04ABC20D-6216-4651-80FA-A0F250C1B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46D"/>
  </w:style>
  <w:style w:type="paragraph" w:styleId="Ttulo1">
    <w:name w:val="heading 1"/>
    <w:basedOn w:val="Normal"/>
    <w:next w:val="Normal"/>
    <w:link w:val="Ttulo1Car"/>
    <w:uiPriority w:val="9"/>
    <w:qFormat/>
    <w:rsid w:val="008A3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3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3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3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3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3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3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3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3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3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3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3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34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34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34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34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34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34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3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3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3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3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3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34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34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34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3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34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34F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103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03C1"/>
  </w:style>
  <w:style w:type="paragraph" w:styleId="Piedepgina">
    <w:name w:val="footer"/>
    <w:basedOn w:val="Normal"/>
    <w:link w:val="PiedepginaCar"/>
    <w:uiPriority w:val="99"/>
    <w:unhideWhenUsed/>
    <w:rsid w:val="00C103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03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3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7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2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78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32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61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196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688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242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520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586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85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72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34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96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90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69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2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4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7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1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4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2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39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92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4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6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5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1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8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1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2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3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49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2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1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1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54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4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7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6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0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03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94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12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972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059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390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497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466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72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662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8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94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51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15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8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555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17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3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4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3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8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4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2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4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19c027e-33b7-45fc-a572-8ffa5d09ec36}" enabled="1" method="Standard" siteId="{031a09bc-a2bf-44df-888e-4e09355b7a24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890</Words>
  <Characters>4895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IBERDROLA S.A.</Company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VILLAR PEREZ, DIEGO</dc:creator>
  <cp:keywords/>
  <dc:description/>
  <cp:lastModifiedBy>VILLAR PEREZ, DIEGO</cp:lastModifiedBy>
  <cp:revision>13</cp:revision>
  <dcterms:created xsi:type="dcterms:W3CDTF">2026-06-02T10:58:00Z</dcterms:created>
  <dcterms:modified xsi:type="dcterms:W3CDTF">2026-06-02T11:47:00Z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5fc75bb,7602f2b,7cb67b1b</vt:lpwstr>
  </property>
  <property fmtid="{D5CDD505-2E9C-101B-9397-08002B2CF9AE}" pid="3" name="ClassificationContentMarkingFooterFontProps">
    <vt:lpwstr>#0000ff,12,Calibri</vt:lpwstr>
  </property>
  <property fmtid="{D5CDD505-2E9C-101B-9397-08002B2CF9AE}" pid="4" name="ClassificationContentMarkingFooterText">
    <vt:lpwstr>Internal Use</vt:lpwstr>
  </property>
</Properties>
</file>