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D869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BCEF8DA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2DB2B0" w14:textId="67EB6422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="00304F49">
        <w:rPr>
          <w:rFonts w:ascii="Tahoma" w:hAnsi="Tahoma" w:cs="Tahoma"/>
          <w:sz w:val="28"/>
          <w:szCs w:val="28"/>
          <w:lang w:val="en-US"/>
        </w:rPr>
        <w:t xml:space="preserve"> for 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A2CEE91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C90858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7328" w:rsidRPr="00D66CF9" w14:paraId="4E73033F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DF61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43AF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7A4B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9AC4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0D13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4A66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7328" w:rsidRPr="00AA619C" w14:paraId="3464FFA1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9B6" w14:textId="77777777" w:rsidR="00327328" w:rsidRPr="002557D2" w:rsidRDefault="00327328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5C14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66F579D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0EEA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A8C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E2F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0349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21AFA3EC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41090B" w14:textId="77777777" w:rsidR="006C6816" w:rsidRPr="00F01B11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7304DAA4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1C44A8DC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BA279E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B8E9CCE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0DDA183" wp14:editId="5189E10D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84D2" w14:textId="77777777" w:rsidR="00327328" w:rsidRPr="00AA619C" w:rsidRDefault="00327328" w:rsidP="00327328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lastRenderedPageBreak/>
        <w:t>Etim, Ndukeabasi Kevin</w:t>
      </w:r>
    </w:p>
    <w:p w14:paraId="2C4E3B0A" w14:textId="77777777" w:rsidR="00327328" w:rsidRPr="00AA619C" w:rsidRDefault="00327328" w:rsidP="00327328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03BC4CD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1FF9C1F8" w14:textId="77777777" w:rsidR="00327328" w:rsidRDefault="00327328" w:rsidP="00327328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93043C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16540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A26F68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989A9C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70247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34DD1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2F46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37EC76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77562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31674C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548083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D2FA61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DC3E72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5461C6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37B1E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B10E5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7FD92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BA73D4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FA4A82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09236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A13AB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56F6D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4981CE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05AFE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39F255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C12704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6B60D6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6EDF4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78E2C9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4A12F1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9902D6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670EB863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AC4967E" w14:textId="77777777" w:rsidR="00327328" w:rsidRPr="005607C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CE2229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5901562F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3543A5E" w14:textId="77777777" w:rsidR="00327328" w:rsidRPr="005607C8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14FF433" w14:textId="77777777" w:rsidR="0032732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3583061" w14:textId="77777777" w:rsidR="00327328" w:rsidRPr="005607C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0944C9C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lastRenderedPageBreak/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</w:t>
      </w:r>
      <w:r w:rsidR="008E4E0B" w:rsidRPr="005607C8">
        <w:rPr>
          <w:rFonts w:ascii="Tahoma" w:hAnsi="Tahoma" w:cs="Tahoma"/>
          <w:sz w:val="28"/>
          <w:szCs w:val="28"/>
        </w:rPr>
        <w:t xml:space="preserve">and to inform you that the </w:t>
      </w:r>
      <w:r w:rsidR="008E4E0B"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="008E4E0B" w:rsidRPr="005607C8">
        <w:rPr>
          <w:rFonts w:ascii="Tahoma" w:hAnsi="Tahoma" w:cs="Tahoma"/>
          <w:sz w:val="28"/>
          <w:szCs w:val="28"/>
        </w:rPr>
        <w:t>Head of the Civil Service of the Federation</w:t>
      </w:r>
      <w:r w:rsidR="008E4E0B"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2EFE07F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2"/>
        <w:gridCol w:w="1845"/>
        <w:gridCol w:w="1889"/>
        <w:gridCol w:w="2170"/>
      </w:tblGrid>
      <w:tr w:rsidR="00327328" w:rsidRPr="005607C8" w14:paraId="7A62D231" w14:textId="77777777" w:rsidTr="009B1831">
        <w:tc>
          <w:tcPr>
            <w:tcW w:w="610" w:type="dxa"/>
          </w:tcPr>
          <w:p w14:paraId="6284C122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9F221DA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79095C44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7725A61E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327328" w:rsidRPr="005607C8" w14:paraId="0035DB5D" w14:textId="77777777" w:rsidTr="009B1831">
        <w:tc>
          <w:tcPr>
            <w:tcW w:w="610" w:type="dxa"/>
          </w:tcPr>
          <w:p w14:paraId="3C26A766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31F0C8CD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7D5424A7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00F261D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2D346F" w14:textId="77777777" w:rsidR="00327328" w:rsidRPr="005607C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A416243" w14:textId="77777777" w:rsidR="008E4E0B" w:rsidRDefault="008E4E0B" w:rsidP="00304F4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796387B1" w14:textId="77777777" w:rsidR="00327328" w:rsidRPr="00AA619C" w:rsidRDefault="00327328" w:rsidP="008E4E0B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A598BF5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85B1D2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A7B4C32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14:paraId="2726F5E1" w14:textId="77777777" w:rsidR="00327328" w:rsidRPr="00AA619C" w:rsidRDefault="00327328" w:rsidP="00327328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CB378C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2E35ED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3D79CB1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1A2F2BE" w14:textId="77777777" w:rsidR="00327328" w:rsidRPr="00AA619C" w:rsidRDefault="00327328" w:rsidP="00327328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471E97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3A6D7035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13766F08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418E4E36" w14:textId="77777777" w:rsidR="00327328" w:rsidRDefault="00327328" w:rsidP="00327328"/>
    <w:p w14:paraId="0B5B5253" w14:textId="77777777" w:rsidR="00327328" w:rsidRDefault="00327328" w:rsidP="00327328"/>
    <w:p w14:paraId="4971F26C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28"/>
    <w:rsid w:val="00304F49"/>
    <w:rsid w:val="00327328"/>
    <w:rsid w:val="006C6816"/>
    <w:rsid w:val="008E4E0B"/>
    <w:rsid w:val="00A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CED1"/>
  <w15:chartTrackingRefBased/>
  <w15:docId w15:val="{ECE0C064-A0E7-4E54-B085-9F0F88D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328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32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7328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27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</cp:revision>
  <dcterms:created xsi:type="dcterms:W3CDTF">2025-03-10T06:32:00Z</dcterms:created>
  <dcterms:modified xsi:type="dcterms:W3CDTF">2025-03-11T05:40:00Z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2433ee64-4ae3-4ec8-b81f-a503a919d0a2</vt:lpwstr>
  </property>
</Properties>
</file>