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330972" w14:textId="4A4246AB" w:rsidR="002F2BA6" w:rsidRPr="00827993" w:rsidRDefault="00E0542F">
      <w:pPr>
        <w:rPr>
          <w:lang w:val="uk-UA"/>
        </w:rPr>
      </w:pPr>
      <w:r w:rsidRPr="00827993">
        <w:rPr>
          <w:lang w:val="uk-UA"/>
        </w:rPr>
        <w:drawing>
          <wp:inline distT="0" distB="0" distL="0" distR="0" wp14:anchorId="729ED3AD" wp14:editId="5914E72A">
            <wp:extent cx="6152515" cy="131445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DE08A" w14:textId="22BC06D8" w:rsidR="00E0542F" w:rsidRPr="00827993" w:rsidRDefault="00E0542F">
      <w:pPr>
        <w:rPr>
          <w:lang w:val="uk-UA"/>
        </w:rPr>
      </w:pPr>
    </w:p>
    <w:p w14:paraId="225F57EC" w14:textId="4BCED450" w:rsidR="00E0542F" w:rsidRPr="00827993" w:rsidRDefault="00E0542F">
      <w:pPr>
        <w:rPr>
          <w:lang w:val="uk-UA"/>
        </w:rPr>
      </w:pPr>
      <w:r w:rsidRPr="00827993">
        <w:rPr>
          <w:lang w:val="uk-UA"/>
        </w:rPr>
        <w:t xml:space="preserve">Матрицю задано користувачем з клавіатури разом з кількістю її рядків </w:t>
      </w:r>
      <w:r w:rsidRPr="00827993">
        <w:rPr>
          <w:i/>
          <w:lang w:val="uk-UA"/>
        </w:rPr>
        <w:t xml:space="preserve">N </w:t>
      </w:r>
      <w:r w:rsidRPr="00827993">
        <w:rPr>
          <w:lang w:val="uk-UA"/>
        </w:rPr>
        <w:t xml:space="preserve">та стовпців </w:t>
      </w:r>
      <w:r w:rsidRPr="00827993">
        <w:rPr>
          <w:i/>
          <w:lang w:val="uk-UA"/>
        </w:rPr>
        <w:t>M</w:t>
      </w:r>
      <w:r w:rsidRPr="00827993">
        <w:rPr>
          <w:lang w:val="uk-UA"/>
        </w:rPr>
        <w:t>.</w:t>
      </w:r>
      <w:r w:rsidRPr="00827993">
        <w:rPr>
          <w:lang w:val="uk-UA"/>
        </w:rPr>
        <w:t xml:space="preserve"> Далі користувач вказує позицію елемента матриці</w:t>
      </w:r>
      <w:r w:rsidRPr="00827993">
        <w:rPr>
          <w:lang w:val="uk-UA"/>
        </w:rPr>
        <w:t xml:space="preserve">. Переставляючи рядки та стовпці місцями необхідним чином, перемістити </w:t>
      </w:r>
      <w:r w:rsidRPr="00827993">
        <w:rPr>
          <w:lang w:val="uk-UA"/>
        </w:rPr>
        <w:t>вказаний</w:t>
      </w:r>
      <w:r w:rsidRPr="00827993">
        <w:rPr>
          <w:lang w:val="uk-UA"/>
        </w:rPr>
        <w:t xml:space="preserve"> на задану користувачем за індексами позицію</w:t>
      </w:r>
      <w:r w:rsidRPr="00827993">
        <w:rPr>
          <w:lang w:val="uk-UA"/>
        </w:rPr>
        <w:t>.</w:t>
      </w:r>
    </w:p>
    <w:p w14:paraId="58B3CBC4" w14:textId="049CFBB8" w:rsidR="00E0542F" w:rsidRPr="00827993" w:rsidRDefault="00E0542F">
      <w:pPr>
        <w:rPr>
          <w:lang w:val="uk-UA"/>
        </w:rPr>
      </w:pPr>
    </w:p>
    <w:p w14:paraId="15716955" w14:textId="6A4ADDE8" w:rsidR="00E0542F" w:rsidRPr="00827993" w:rsidRDefault="00827993">
      <w:pPr>
        <w:rPr>
          <w:lang w:val="uk-UA"/>
        </w:rPr>
      </w:pPr>
      <w:r w:rsidRPr="00827993">
        <w:rPr>
          <w:lang w:val="uk-UA"/>
        </w:rPr>
        <w:drawing>
          <wp:inline distT="0" distB="0" distL="0" distR="0" wp14:anchorId="645A5475" wp14:editId="049F31EC">
            <wp:extent cx="6152515" cy="353187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00FCE" w14:textId="2FDB3BB6" w:rsidR="00827993" w:rsidRPr="00827993" w:rsidRDefault="00827993">
      <w:pPr>
        <w:rPr>
          <w:lang w:val="uk-UA"/>
        </w:rPr>
      </w:pPr>
    </w:p>
    <w:p w14:paraId="088E81D9" w14:textId="0CEE89C3" w:rsidR="00827993" w:rsidRPr="00827993" w:rsidRDefault="00827993">
      <w:pPr>
        <w:rPr>
          <w:lang w:val="uk-UA"/>
        </w:rPr>
      </w:pPr>
      <w:r w:rsidRPr="00827993">
        <w:rPr>
          <w:lang w:val="uk-UA"/>
        </w:rPr>
        <w:t xml:space="preserve">Намалювати: </w:t>
      </w:r>
      <w:r w:rsidRPr="00827993">
        <w:rPr>
          <w:lang w:val="uk-UA"/>
        </w:rPr>
        <w:drawing>
          <wp:inline distT="0" distB="0" distL="0" distR="0" wp14:anchorId="6B342372" wp14:editId="4A40B490">
            <wp:extent cx="951058" cy="1127858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51058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7B49D" w14:textId="220718AD" w:rsidR="00827993" w:rsidRPr="00827993" w:rsidRDefault="00827993">
      <w:pPr>
        <w:rPr>
          <w:lang w:val="uk-UA"/>
        </w:rPr>
      </w:pPr>
      <w:r w:rsidRPr="00827993">
        <w:rPr>
          <w:lang w:val="uk-UA"/>
        </w:rPr>
        <w:lastRenderedPageBreak/>
        <w:t xml:space="preserve">Намалювати: </w:t>
      </w:r>
      <w:r w:rsidRPr="00827993">
        <w:rPr>
          <w:lang w:val="uk-UA"/>
        </w:rPr>
        <w:drawing>
          <wp:inline distT="0" distB="0" distL="0" distR="0" wp14:anchorId="54A69583" wp14:editId="15C2AEA4">
            <wp:extent cx="2295845" cy="2000529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A5B06" w14:textId="1092B52C" w:rsidR="00827993" w:rsidRPr="00827993" w:rsidRDefault="00827993">
      <w:pPr>
        <w:rPr>
          <w:lang w:val="uk-UA"/>
        </w:rPr>
      </w:pPr>
    </w:p>
    <w:p w14:paraId="56518CC8" w14:textId="77777777" w:rsidR="00827993" w:rsidRPr="00827993" w:rsidRDefault="00827993" w:rsidP="00827993">
      <w:pPr>
        <w:rPr>
          <w:lang w:val="uk-UA"/>
        </w:rPr>
      </w:pPr>
      <w:r w:rsidRPr="00827993">
        <w:rPr>
          <w:lang w:val="uk-UA"/>
        </w:rPr>
        <w:t>Користувач вводить інформація про кількість, координати вікон, які відкрито в операційній системі, та їх розташування за порядком. Координати кожного вікна задаються абсцисою  і ординатою відносно лівого верхнього кута та шириною і висотою вікна. Інформація про вікна задана з консолі в довільному порядку, тобто порядок їх розташування визначає тільки відповідний показник, заданий для кожного вікна. Визначити, які з вікон видно користувачу на екрані(АБО їх кількість). Вважати, що вікно видно, якщо видно хоча б один з його пікселів.</w:t>
      </w:r>
    </w:p>
    <w:p w14:paraId="1192C4FA" w14:textId="77777777" w:rsidR="00827993" w:rsidRPr="00827993" w:rsidRDefault="00827993" w:rsidP="00827993">
      <w:pPr>
        <w:rPr>
          <w:lang w:val="uk-UA"/>
        </w:rPr>
      </w:pPr>
      <w:r w:rsidRPr="00827993">
        <w:rPr>
          <w:lang w:val="uk-UA"/>
        </w:rPr>
        <w:t>(Приклад даних, що вводяться:</w:t>
      </w:r>
    </w:p>
    <w:p w14:paraId="469B6903" w14:textId="77777777" w:rsidR="00827993" w:rsidRPr="00827993" w:rsidRDefault="00827993" w:rsidP="00827993">
      <w:pPr>
        <w:rPr>
          <w:lang w:val="uk-UA"/>
        </w:rPr>
      </w:pPr>
      <w:r w:rsidRPr="00827993">
        <w:rPr>
          <w:lang w:val="uk-UA"/>
        </w:rPr>
        <w:t>7</w:t>
      </w:r>
    </w:p>
    <w:p w14:paraId="531868C9" w14:textId="77777777" w:rsidR="00827993" w:rsidRPr="00827993" w:rsidRDefault="00827993" w:rsidP="00827993">
      <w:pPr>
        <w:rPr>
          <w:lang w:val="uk-UA"/>
        </w:rPr>
      </w:pPr>
      <w:r w:rsidRPr="00827993">
        <w:rPr>
          <w:lang w:val="uk-UA"/>
        </w:rPr>
        <w:t>2 2 6 3</w:t>
      </w:r>
    </w:p>
    <w:p w14:paraId="6A78D8E9" w14:textId="77777777" w:rsidR="00827993" w:rsidRPr="00827993" w:rsidRDefault="00827993" w:rsidP="00827993">
      <w:pPr>
        <w:rPr>
          <w:lang w:val="uk-UA"/>
        </w:rPr>
      </w:pPr>
      <w:r w:rsidRPr="00827993">
        <w:rPr>
          <w:lang w:val="uk-UA"/>
        </w:rPr>
        <w:t>7 6 2 2</w:t>
      </w:r>
    </w:p>
    <w:p w14:paraId="39264015" w14:textId="77777777" w:rsidR="00827993" w:rsidRPr="00827993" w:rsidRDefault="00827993" w:rsidP="00827993">
      <w:pPr>
        <w:rPr>
          <w:lang w:val="uk-UA"/>
        </w:rPr>
      </w:pPr>
      <w:r w:rsidRPr="00827993">
        <w:rPr>
          <w:lang w:val="uk-UA"/>
        </w:rPr>
        <w:t>6 3 4 6</w:t>
      </w:r>
    </w:p>
    <w:p w14:paraId="0B752C84" w14:textId="77777777" w:rsidR="00827993" w:rsidRPr="00827993" w:rsidRDefault="00827993" w:rsidP="00827993">
      <w:pPr>
        <w:rPr>
          <w:lang w:val="uk-UA"/>
        </w:rPr>
      </w:pPr>
      <w:r w:rsidRPr="00827993">
        <w:rPr>
          <w:lang w:val="uk-UA"/>
        </w:rPr>
        <w:t>15 5 3 4</w:t>
      </w:r>
    </w:p>
    <w:p w14:paraId="293970FD" w14:textId="77777777" w:rsidR="00827993" w:rsidRPr="00827993" w:rsidRDefault="00827993" w:rsidP="00827993">
      <w:pPr>
        <w:rPr>
          <w:lang w:val="uk-UA"/>
        </w:rPr>
      </w:pPr>
      <w:r w:rsidRPr="00827993">
        <w:rPr>
          <w:lang w:val="uk-UA"/>
        </w:rPr>
        <w:t>13 4 3 2</w:t>
      </w:r>
    </w:p>
    <w:p w14:paraId="1BB053C2" w14:textId="77777777" w:rsidR="00827993" w:rsidRPr="00827993" w:rsidRDefault="00827993" w:rsidP="00827993">
      <w:pPr>
        <w:rPr>
          <w:lang w:val="uk-UA"/>
        </w:rPr>
      </w:pPr>
      <w:r w:rsidRPr="00827993">
        <w:rPr>
          <w:lang w:val="uk-UA"/>
        </w:rPr>
        <w:t>17 4 2 2</w:t>
      </w:r>
    </w:p>
    <w:p w14:paraId="5689F5A5" w14:textId="77777777" w:rsidR="00827993" w:rsidRPr="00827993" w:rsidRDefault="00827993" w:rsidP="00827993">
      <w:pPr>
        <w:rPr>
          <w:lang w:val="uk-UA"/>
        </w:rPr>
      </w:pPr>
      <w:r w:rsidRPr="00827993">
        <w:rPr>
          <w:lang w:val="uk-UA"/>
        </w:rPr>
        <w:t>14 6 5 3)</w:t>
      </w:r>
    </w:p>
    <w:p w14:paraId="673D111B" w14:textId="2203B7C5" w:rsidR="00827993" w:rsidRDefault="00827993" w:rsidP="00827993">
      <w:pPr>
        <w:rPr>
          <w:lang w:val="uk-UA"/>
        </w:rPr>
      </w:pPr>
      <w:r w:rsidRPr="00827993">
        <w:rPr>
          <w:lang w:val="uk-UA"/>
        </w:rPr>
        <w:t>(якщо не помиляюсь, користувач бачить 6 вікон)</w:t>
      </w:r>
    </w:p>
    <w:p w14:paraId="03ADD3E4" w14:textId="3EA684B4" w:rsidR="00827993" w:rsidRDefault="00827993" w:rsidP="00827993">
      <w:pPr>
        <w:rPr>
          <w:lang w:val="uk-UA"/>
        </w:rPr>
      </w:pPr>
    </w:p>
    <w:p w14:paraId="153DD40C" w14:textId="4E2E39C7" w:rsidR="00827993" w:rsidRPr="00827993" w:rsidRDefault="00827993" w:rsidP="00827993">
      <w:pPr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5E6B7716" wp14:editId="6569C892">
            <wp:extent cx="6152515" cy="2376805"/>
            <wp:effectExtent l="0" t="0" r="63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7993" w:rsidRPr="00827993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0D06"/>
    <w:rsid w:val="002F2BA6"/>
    <w:rsid w:val="008167DF"/>
    <w:rsid w:val="00827993"/>
    <w:rsid w:val="00E0542F"/>
    <w:rsid w:val="00FD0D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0B943B"/>
  <w15:chartTrackingRefBased/>
  <w15:docId w15:val="{B11574BE-D45C-4AEB-9330-4012D97B7F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620</Words>
  <Characters>354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Maksim Pecherskyi</dc:creator>
  <cp:keywords/>
  <dc:description/>
  <cp:lastModifiedBy>Maksim Pecherskyi</cp:lastModifiedBy>
  <cp:revision>2</cp:revision>
  <dcterms:created xsi:type="dcterms:W3CDTF">2022-11-02T18:08:00Z</dcterms:created>
  <dcterms:modified xsi:type="dcterms:W3CDTF">2022-11-02T18:28:00Z</dcterms:modified>
</cp:coreProperties>
</file>