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2"/>
          <w:rFonts w:hint="eastAsia"/>
          <w:lang w:val="en-US" w:eastAsia="zh-CN"/>
        </w:rPr>
      </w:pPr>
    </w:p>
    <w:p>
      <w:pPr>
        <w:jc w:val="left"/>
        <w:outlineLvl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第三章：代码目录和模块划分，会带着大家了解项目主要的代码目录和模块划分的思路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cnpm（推荐）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引入提示：官网查看documentation，vue.js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</w:t>
      </w:r>
      <w:bookmarkStart w:id="0" w:name="_GoBack"/>
      <w:bookmarkEnd w:id="0"/>
      <w:r>
        <w:rPr>
          <w:rFonts w:hint="eastAsia"/>
          <w:lang w:val="en-US" w:eastAsia="zh-CN"/>
        </w:rPr>
        <w:t>查询方法放在这里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5"/>
  </w:num>
  <w:num w:numId="5">
    <w:abstractNumId w:val="11"/>
  </w:num>
  <w:num w:numId="6">
    <w:abstractNumId w:val="14"/>
  </w:num>
  <w:num w:numId="7">
    <w:abstractNumId w:val="7"/>
  </w:num>
  <w:num w:numId="8">
    <w:abstractNumId w:val="5"/>
  </w:num>
  <w:num w:numId="9">
    <w:abstractNumId w:val="18"/>
  </w:num>
  <w:num w:numId="10">
    <w:abstractNumId w:val="17"/>
  </w:num>
  <w:num w:numId="11">
    <w:abstractNumId w:val="12"/>
  </w:num>
  <w:num w:numId="12">
    <w:abstractNumId w:val="16"/>
  </w:num>
  <w:num w:numId="13">
    <w:abstractNumId w:val="10"/>
  </w:num>
  <w:num w:numId="14">
    <w:abstractNumId w:val="9"/>
  </w:num>
  <w:num w:numId="15">
    <w:abstractNumId w:val="0"/>
  </w:num>
  <w:num w:numId="16">
    <w:abstractNumId w:val="2"/>
  </w:num>
  <w:num w:numId="17">
    <w:abstractNumId w:val="8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69491D"/>
    <w:rsid w:val="029373A0"/>
    <w:rsid w:val="02A3289F"/>
    <w:rsid w:val="03157670"/>
    <w:rsid w:val="034648E6"/>
    <w:rsid w:val="03EE7AFF"/>
    <w:rsid w:val="04482081"/>
    <w:rsid w:val="046F7453"/>
    <w:rsid w:val="0478191B"/>
    <w:rsid w:val="048A33E2"/>
    <w:rsid w:val="049460D5"/>
    <w:rsid w:val="04AC1716"/>
    <w:rsid w:val="04D21A0F"/>
    <w:rsid w:val="04D84DF6"/>
    <w:rsid w:val="053F4D35"/>
    <w:rsid w:val="054D7BCA"/>
    <w:rsid w:val="05671D11"/>
    <w:rsid w:val="059045B9"/>
    <w:rsid w:val="05981921"/>
    <w:rsid w:val="05BA163C"/>
    <w:rsid w:val="05E5384F"/>
    <w:rsid w:val="060614F3"/>
    <w:rsid w:val="068B5397"/>
    <w:rsid w:val="06D52741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E92761"/>
    <w:rsid w:val="091B60CD"/>
    <w:rsid w:val="09487FA6"/>
    <w:rsid w:val="098435CF"/>
    <w:rsid w:val="09DC09C2"/>
    <w:rsid w:val="09F76172"/>
    <w:rsid w:val="0AAF31C6"/>
    <w:rsid w:val="0AB00C04"/>
    <w:rsid w:val="0B062CA7"/>
    <w:rsid w:val="0B204F21"/>
    <w:rsid w:val="0BA62694"/>
    <w:rsid w:val="0BFD2238"/>
    <w:rsid w:val="0C2C6465"/>
    <w:rsid w:val="0C4F7373"/>
    <w:rsid w:val="0C507E1F"/>
    <w:rsid w:val="0C571707"/>
    <w:rsid w:val="0C862C2E"/>
    <w:rsid w:val="0CD6142F"/>
    <w:rsid w:val="0D0679D4"/>
    <w:rsid w:val="0DA921FA"/>
    <w:rsid w:val="0DC35E9A"/>
    <w:rsid w:val="0DC4449D"/>
    <w:rsid w:val="0DF65EB7"/>
    <w:rsid w:val="0E587184"/>
    <w:rsid w:val="0EA90932"/>
    <w:rsid w:val="0EC36FA8"/>
    <w:rsid w:val="0FA93684"/>
    <w:rsid w:val="0FBB4DA1"/>
    <w:rsid w:val="0FEB0AC2"/>
    <w:rsid w:val="107C1397"/>
    <w:rsid w:val="10B43840"/>
    <w:rsid w:val="11465E1A"/>
    <w:rsid w:val="11D45E46"/>
    <w:rsid w:val="121A1B66"/>
    <w:rsid w:val="1252748B"/>
    <w:rsid w:val="12FE7A7D"/>
    <w:rsid w:val="134926B6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925A1A"/>
    <w:rsid w:val="15BE7928"/>
    <w:rsid w:val="161137BD"/>
    <w:rsid w:val="1689702B"/>
    <w:rsid w:val="16BE4A80"/>
    <w:rsid w:val="17AC1B9C"/>
    <w:rsid w:val="18221576"/>
    <w:rsid w:val="184A6772"/>
    <w:rsid w:val="18687C33"/>
    <w:rsid w:val="18FA40C4"/>
    <w:rsid w:val="190B435C"/>
    <w:rsid w:val="191253BE"/>
    <w:rsid w:val="19997BB1"/>
    <w:rsid w:val="1A007159"/>
    <w:rsid w:val="1A837445"/>
    <w:rsid w:val="1A851475"/>
    <w:rsid w:val="1AA719E4"/>
    <w:rsid w:val="1AB452FC"/>
    <w:rsid w:val="1B355369"/>
    <w:rsid w:val="1B380487"/>
    <w:rsid w:val="1B4A1744"/>
    <w:rsid w:val="1B502BEF"/>
    <w:rsid w:val="1B70569F"/>
    <w:rsid w:val="1B7F6FA4"/>
    <w:rsid w:val="1BAF72A7"/>
    <w:rsid w:val="1BB672C2"/>
    <w:rsid w:val="1C7C3D35"/>
    <w:rsid w:val="1CCC5C76"/>
    <w:rsid w:val="1D021D65"/>
    <w:rsid w:val="1D0636D9"/>
    <w:rsid w:val="1D1A4043"/>
    <w:rsid w:val="1D6858A6"/>
    <w:rsid w:val="1DCF59A2"/>
    <w:rsid w:val="1DE210F4"/>
    <w:rsid w:val="1E762B76"/>
    <w:rsid w:val="1E7A709E"/>
    <w:rsid w:val="1ED873F5"/>
    <w:rsid w:val="1F0D5ABF"/>
    <w:rsid w:val="1F3968A3"/>
    <w:rsid w:val="1F9440DC"/>
    <w:rsid w:val="1F9B27EB"/>
    <w:rsid w:val="1FD21E1B"/>
    <w:rsid w:val="1FE97ED1"/>
    <w:rsid w:val="20063290"/>
    <w:rsid w:val="206B76DE"/>
    <w:rsid w:val="207B1439"/>
    <w:rsid w:val="217B17AE"/>
    <w:rsid w:val="21C35EAA"/>
    <w:rsid w:val="22131404"/>
    <w:rsid w:val="222E44CE"/>
    <w:rsid w:val="22607D4D"/>
    <w:rsid w:val="22741F2F"/>
    <w:rsid w:val="22A10B64"/>
    <w:rsid w:val="24105794"/>
    <w:rsid w:val="24133627"/>
    <w:rsid w:val="242135D6"/>
    <w:rsid w:val="24642EB8"/>
    <w:rsid w:val="24AA11EC"/>
    <w:rsid w:val="24AF4284"/>
    <w:rsid w:val="24D51146"/>
    <w:rsid w:val="251A0773"/>
    <w:rsid w:val="252F7076"/>
    <w:rsid w:val="253322EF"/>
    <w:rsid w:val="25C16798"/>
    <w:rsid w:val="25EC57CA"/>
    <w:rsid w:val="2665763A"/>
    <w:rsid w:val="26C82BB5"/>
    <w:rsid w:val="26CC5CF1"/>
    <w:rsid w:val="271B3F4F"/>
    <w:rsid w:val="286A0F93"/>
    <w:rsid w:val="28E63B12"/>
    <w:rsid w:val="290E3AB1"/>
    <w:rsid w:val="29156B97"/>
    <w:rsid w:val="297E2792"/>
    <w:rsid w:val="29A50A34"/>
    <w:rsid w:val="2A17612F"/>
    <w:rsid w:val="2A1A4552"/>
    <w:rsid w:val="2A503145"/>
    <w:rsid w:val="2AA00BFC"/>
    <w:rsid w:val="2AB2758D"/>
    <w:rsid w:val="2B1067BE"/>
    <w:rsid w:val="2B5D5A14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736D1B"/>
    <w:rsid w:val="33847AC9"/>
    <w:rsid w:val="33CD6056"/>
    <w:rsid w:val="33F4137D"/>
    <w:rsid w:val="343A4BDD"/>
    <w:rsid w:val="344B0B3C"/>
    <w:rsid w:val="348D006F"/>
    <w:rsid w:val="34C0312A"/>
    <w:rsid w:val="351A6B53"/>
    <w:rsid w:val="355C66BC"/>
    <w:rsid w:val="35B2332D"/>
    <w:rsid w:val="36171774"/>
    <w:rsid w:val="36901EE4"/>
    <w:rsid w:val="36993825"/>
    <w:rsid w:val="36C65D43"/>
    <w:rsid w:val="36DC6A75"/>
    <w:rsid w:val="37073A86"/>
    <w:rsid w:val="371929F9"/>
    <w:rsid w:val="37413334"/>
    <w:rsid w:val="38216861"/>
    <w:rsid w:val="3835797A"/>
    <w:rsid w:val="38795DA7"/>
    <w:rsid w:val="38B40F85"/>
    <w:rsid w:val="38E51B51"/>
    <w:rsid w:val="38F60CD4"/>
    <w:rsid w:val="390E6EE3"/>
    <w:rsid w:val="394F22DE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2D6570"/>
    <w:rsid w:val="3C965E5C"/>
    <w:rsid w:val="3CCE3DE8"/>
    <w:rsid w:val="3D126435"/>
    <w:rsid w:val="3D1963FA"/>
    <w:rsid w:val="3E1A6731"/>
    <w:rsid w:val="3E2C2C8A"/>
    <w:rsid w:val="3E7613A1"/>
    <w:rsid w:val="3ED10493"/>
    <w:rsid w:val="3F5E674A"/>
    <w:rsid w:val="3F7275B4"/>
    <w:rsid w:val="3FF42C5A"/>
    <w:rsid w:val="40CB10BC"/>
    <w:rsid w:val="40D16275"/>
    <w:rsid w:val="411A4112"/>
    <w:rsid w:val="41CD420E"/>
    <w:rsid w:val="427C1C03"/>
    <w:rsid w:val="427D520B"/>
    <w:rsid w:val="42F53006"/>
    <w:rsid w:val="430F6044"/>
    <w:rsid w:val="431C1CFF"/>
    <w:rsid w:val="43A532EB"/>
    <w:rsid w:val="43C47BE9"/>
    <w:rsid w:val="43D20B60"/>
    <w:rsid w:val="4410789F"/>
    <w:rsid w:val="44301DEC"/>
    <w:rsid w:val="44693176"/>
    <w:rsid w:val="44B34A0A"/>
    <w:rsid w:val="44BB277A"/>
    <w:rsid w:val="453B30DE"/>
    <w:rsid w:val="45606C94"/>
    <w:rsid w:val="459379F3"/>
    <w:rsid w:val="45F137A2"/>
    <w:rsid w:val="464142E1"/>
    <w:rsid w:val="46884FFB"/>
    <w:rsid w:val="46CE37F6"/>
    <w:rsid w:val="46EC1DA2"/>
    <w:rsid w:val="46ED2C38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BFC47E2"/>
    <w:rsid w:val="4C2E01CB"/>
    <w:rsid w:val="4C36053B"/>
    <w:rsid w:val="4C5D1578"/>
    <w:rsid w:val="4D822281"/>
    <w:rsid w:val="4DC637E4"/>
    <w:rsid w:val="4DCC53E7"/>
    <w:rsid w:val="4DF50AEC"/>
    <w:rsid w:val="4E136620"/>
    <w:rsid w:val="4E3467A5"/>
    <w:rsid w:val="4EE73086"/>
    <w:rsid w:val="4FA81F3E"/>
    <w:rsid w:val="505F7434"/>
    <w:rsid w:val="506F6F7C"/>
    <w:rsid w:val="507C3D1C"/>
    <w:rsid w:val="50966288"/>
    <w:rsid w:val="50EE2A14"/>
    <w:rsid w:val="514F0C2E"/>
    <w:rsid w:val="519B72A0"/>
    <w:rsid w:val="521F73A6"/>
    <w:rsid w:val="52DA2662"/>
    <w:rsid w:val="52F13C08"/>
    <w:rsid w:val="530B04FB"/>
    <w:rsid w:val="531A59BC"/>
    <w:rsid w:val="5363349E"/>
    <w:rsid w:val="539974E7"/>
    <w:rsid w:val="53A96C0D"/>
    <w:rsid w:val="53DC5EA4"/>
    <w:rsid w:val="53F94660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A7932"/>
    <w:rsid w:val="56712D07"/>
    <w:rsid w:val="56757EB4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274AFE"/>
    <w:rsid w:val="59482BC8"/>
    <w:rsid w:val="59A26D2A"/>
    <w:rsid w:val="59AC7BD1"/>
    <w:rsid w:val="5AA922AB"/>
    <w:rsid w:val="5AE13EC6"/>
    <w:rsid w:val="5B5C1F88"/>
    <w:rsid w:val="5B793A3B"/>
    <w:rsid w:val="5BED6191"/>
    <w:rsid w:val="5C0D773D"/>
    <w:rsid w:val="5C1C6885"/>
    <w:rsid w:val="5C7F4E48"/>
    <w:rsid w:val="5C9D40A5"/>
    <w:rsid w:val="5CD12E43"/>
    <w:rsid w:val="5CE67342"/>
    <w:rsid w:val="5D325012"/>
    <w:rsid w:val="5D353AEF"/>
    <w:rsid w:val="5D593C8B"/>
    <w:rsid w:val="5D787294"/>
    <w:rsid w:val="5DAE479D"/>
    <w:rsid w:val="5E061175"/>
    <w:rsid w:val="5E352B9B"/>
    <w:rsid w:val="5F4A4B98"/>
    <w:rsid w:val="5FF967F6"/>
    <w:rsid w:val="5FFD1E64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ED7994"/>
    <w:rsid w:val="634C1B5D"/>
    <w:rsid w:val="637C6A82"/>
    <w:rsid w:val="639B64B2"/>
    <w:rsid w:val="644F1D76"/>
    <w:rsid w:val="64867093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123667"/>
    <w:rsid w:val="6748324A"/>
    <w:rsid w:val="675A65B5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2A248A"/>
    <w:rsid w:val="6AA82F6C"/>
    <w:rsid w:val="6B4C7240"/>
    <w:rsid w:val="6B8A6E49"/>
    <w:rsid w:val="6B9B6592"/>
    <w:rsid w:val="6BE478A0"/>
    <w:rsid w:val="6BF06981"/>
    <w:rsid w:val="6BFE6F58"/>
    <w:rsid w:val="6C0F5CEC"/>
    <w:rsid w:val="6CF03CC5"/>
    <w:rsid w:val="6DC86B80"/>
    <w:rsid w:val="6E2A2DDB"/>
    <w:rsid w:val="6E3512AC"/>
    <w:rsid w:val="6E8C29CD"/>
    <w:rsid w:val="6F853614"/>
    <w:rsid w:val="6F87465C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B72D39"/>
    <w:rsid w:val="728C38A2"/>
    <w:rsid w:val="729C2425"/>
    <w:rsid w:val="729D3C24"/>
    <w:rsid w:val="72B56E5C"/>
    <w:rsid w:val="73407CC5"/>
    <w:rsid w:val="73817019"/>
    <w:rsid w:val="73944672"/>
    <w:rsid w:val="73C153E3"/>
    <w:rsid w:val="741510FC"/>
    <w:rsid w:val="74260F30"/>
    <w:rsid w:val="743B3299"/>
    <w:rsid w:val="744252A0"/>
    <w:rsid w:val="74545F4F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F05D6D"/>
    <w:rsid w:val="772B5FF2"/>
    <w:rsid w:val="773B5307"/>
    <w:rsid w:val="77813E40"/>
    <w:rsid w:val="77936534"/>
    <w:rsid w:val="779A79BB"/>
    <w:rsid w:val="78CC7941"/>
    <w:rsid w:val="790C096C"/>
    <w:rsid w:val="799018B5"/>
    <w:rsid w:val="79A35EE9"/>
    <w:rsid w:val="79D13F34"/>
    <w:rsid w:val="79E97A2E"/>
    <w:rsid w:val="79ED383B"/>
    <w:rsid w:val="7A0318E1"/>
    <w:rsid w:val="7A121153"/>
    <w:rsid w:val="7A6472EE"/>
    <w:rsid w:val="7AB50B23"/>
    <w:rsid w:val="7ADB14BC"/>
    <w:rsid w:val="7BB52589"/>
    <w:rsid w:val="7BBB1AE7"/>
    <w:rsid w:val="7C282402"/>
    <w:rsid w:val="7D7059C6"/>
    <w:rsid w:val="7DA97485"/>
    <w:rsid w:val="7DD56491"/>
    <w:rsid w:val="7DE257DB"/>
    <w:rsid w:val="7EC01CEE"/>
    <w:rsid w:val="7ED064EA"/>
    <w:rsid w:val="7EE30AF2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2019-10-26T11:37:52Z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