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  <w:color w:val="FFFFFF"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after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  <w:color w:val="00006A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spacing w:val="32"/>
          <w:color w:val="00006A"/>
        </w:rPr>
        <w:t xml:space="preserve">EGE ÜNİVERSİTESİ</w:t>
      </w:r>
      <w:r>
        <w:rPr>
          <w:rFonts w:ascii="Times New Roman" w:hAnsi="Times New Roman" w:cs="Times New Roman"/>
          <w:sz w:val="32"/>
          <w:sz-cs w:val="32"/>
          <w:b/>
          <w:color w:val="00006A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6A"/>
        </w:rPr>
        <w:t xml:space="preserve"/>
      </w:r>
    </w:p>
    <w:p>
      <w:pPr>
        <w:jc w:val="center"/>
        <w:spacing w:before="144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spacing w:before="1440"/>
      </w:pPr>
      <w:r>
        <w:rPr>
          <w:rFonts w:ascii="Times New Roman" w:hAnsi="Times New Roman" w:cs="Times New Roman"/>
          <w:sz w:val="36"/>
          <w:sz-cs w:val="36"/>
          <w:b/>
          <w:color w:val="00006A"/>
        </w:rPr>
        <w:t xml:space="preserve">LİSANS TEZİ</w:t>
      </w:r>
    </w:p>
    <w:p>
      <w:pPr>
        <w:jc w:val="center"/>
        <w:spacing w:before="1600" w:after="360"/>
      </w:pPr>
      <w:r>
        <w:rPr>
          <w:rFonts w:ascii="Times New Roman" w:hAnsi="Times New Roman" w:cs="Times New Roman"/>
          <w:sz w:val="28"/>
          <w:sz-cs w:val="28"/>
          <w:b/>
          <w:color w:val="00006A"/>
        </w:rPr>
        <w:t xml:space="preserve">KONFEKSİYON İŞLETMELERİNDE</w:t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8"/>
          <w:sz-cs w:val="28"/>
          <w:b/>
          <w:color w:val="00006A"/>
        </w:rPr>
        <w:t xml:space="preserve">KISITLI KAYNAK KULLANIM TEKNİĞİYLE</w:t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8"/>
          <w:sz-cs w:val="28"/>
          <w:b/>
          <w:color w:val="00006A"/>
        </w:rPr>
        <w:t xml:space="preserve">ÜRETİM PLANLAMASI</w:t>
      </w:r>
    </w:p>
    <w:p>
      <w:pPr>
        <w:jc w:val="center"/>
        <w:spacing w:before="1440"/>
      </w:pPr>
      <w:r>
        <w:rPr>
          <w:rFonts w:ascii="Times New Roman" w:hAnsi="Times New Roman" w:cs="Times New Roman"/>
          <w:sz w:val="28"/>
          <w:sz-cs w:val="28"/>
          <w:b/>
          <w:color w:val="00006A"/>
        </w:rPr>
        <w:t xml:space="preserve">Nilgün ULUSOY</w:t>
      </w:r>
    </w:p>
    <w:p>
      <w:pPr>
        <w:jc w:val="center"/>
        <w:spacing w:before="480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>Tez Danışmanı : . . . . . . . . . . . . . . . . . . . .</w:t>
      </w:r>
    </w:p>
    <w:p>
      <w:pPr>
        <w:jc w:val="center"/>
        <w:spacing w:before="600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>Bilgisayar Mühendisliği Anabilim Dalı</w:t>
      </w:r>
    </w:p>
    <w:p>
      <w:pPr>
        <w:jc w:val="center"/>
        <w:spacing w:before="360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>Sunuş Tarihi : …. . …. . 2025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>Bornova-İZMİR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>                                                      2025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6A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0"/>
          <w:sz-cs w:val="40"/>
          <w:b/>
          <w:spacing w:val="32"/>
          <w:color w:val="00006A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6A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200"/>
      </w:pPr>
      <w:r>
        <w:rPr>
          <w:rFonts w:ascii="Times New Roman" w:hAnsi="Times New Roman" w:cs="Times New Roman"/>
          <w:sz w:val="56"/>
          <w:sz-cs w:val="56"/>
          <w:spacing w:val="70"/>
          <w:color w:val="00006A"/>
        </w:rPr>
        <w:t xml:space="preserve">EÜ  MÜHENDİSLİK FAKÜLTESİ</w:t>
      </w:r>
    </w:p>
    <w:p>
      <w:pPr>
        <w:jc w:val="both"/>
        <w:ind w:left="567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EGE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BİÇİM VE GÖRÜNÜŞ</dc:title>
  <dc:subject/>
  <dc:creator>TARMAK</dc:creator>
  <cp:keywords/>
  <cp:lastModifiedBy>Microsoft Office User</cp:lastModifiedBy>
  <dcterms:created>2015-07-28T14:32:00Z</dcterms:created>
  <dcterms:modified>2015-07-28T14:32:00Z</dcterms:modified>
</cp:coreProperties>
</file>

<file path=docProps/meta.xml><?xml version="1.0" encoding="utf-8"?>
<meta xmlns="http://schemas.apple.com/cocoa/2006/metadata">
  <generator>CocoaOOXMLWriter/2685.3</generator>
</meta>
</file>