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918" w:rsidRDefault="00CD3241" w:rsidP="009571B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Контрольна робота </w:t>
      </w:r>
    </w:p>
    <w:p w:rsidR="00CD3241" w:rsidRDefault="00CD3241" w:rsidP="009571B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дисципліни Проектування інформаційних систем</w:t>
      </w:r>
    </w:p>
    <w:p w:rsidR="00CD3241" w:rsidRDefault="00CD3241" w:rsidP="009571B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студентки групи КС32</w:t>
      </w:r>
    </w:p>
    <w:p w:rsidR="00CD3241" w:rsidRDefault="00CD3241" w:rsidP="009571B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Меркулової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Дар’ї Володимирівни</w:t>
      </w:r>
    </w:p>
    <w:p w:rsidR="00CD3241" w:rsidRDefault="00CD3241" w:rsidP="009571B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11</w:t>
      </w:r>
    </w:p>
    <w:p w:rsidR="009571B6" w:rsidRDefault="009571B6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CD3241" w:rsidRDefault="00CD3241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Кейс: Розробити програму, яка дає змогу користувачеві обрати класифікацію страви із меню ресторану і продемонструвати наявні страви.</w:t>
      </w:r>
    </w:p>
    <w:p w:rsidR="00CD3241" w:rsidRDefault="00CD3241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 допомогою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патерна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Factory</w:t>
      </w:r>
      <w:r w:rsidRPr="00CD32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Method</w:t>
      </w:r>
      <w:r w:rsidRPr="00CD32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виконаємо дане завдання.</w:t>
      </w:r>
    </w:p>
    <w:p w:rsidR="00CD3241" w:rsidRDefault="00CD3241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Factory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Method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⸺ </w:t>
      </w:r>
      <w:r w:rsidRPr="00CD3241">
        <w:rPr>
          <w:rFonts w:ascii="Times New Roman" w:hAnsi="Times New Roman" w:cs="Times New Roman"/>
          <w:sz w:val="28"/>
          <w:lang w:val="uk-UA"/>
        </w:rPr>
        <w:t xml:space="preserve">це </w:t>
      </w:r>
      <w:proofErr w:type="spellStart"/>
      <w:r w:rsidRPr="00CD3241">
        <w:rPr>
          <w:rFonts w:ascii="Times New Roman" w:hAnsi="Times New Roman" w:cs="Times New Roman"/>
          <w:sz w:val="28"/>
          <w:lang w:val="uk-UA"/>
        </w:rPr>
        <w:t>па</w:t>
      </w:r>
      <w:r>
        <w:rPr>
          <w:rFonts w:ascii="Times New Roman" w:hAnsi="Times New Roman" w:cs="Times New Roman"/>
          <w:sz w:val="28"/>
          <w:lang w:val="uk-UA"/>
        </w:rPr>
        <w:t>терн</w:t>
      </w:r>
      <w:proofErr w:type="spellEnd"/>
      <w:r w:rsidRPr="00CD3241">
        <w:rPr>
          <w:rFonts w:ascii="Times New Roman" w:hAnsi="Times New Roman" w:cs="Times New Roman"/>
          <w:sz w:val="28"/>
          <w:lang w:val="uk-UA"/>
        </w:rPr>
        <w:t xml:space="preserve"> проектування, який визначає загальний інтерфейс для створення об'єктів у суперкласі, дозволяючи підкласам змінювати тип об'єктів, що створюються.</w:t>
      </w:r>
    </w:p>
    <w:p w:rsidR="00CD3241" w:rsidRDefault="00A46C62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Перейдемо до вирішення кейсу.</w:t>
      </w:r>
    </w:p>
    <w:p w:rsidR="00A46C62" w:rsidRDefault="00A46C62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Створимо інтерфейс </w:t>
      </w:r>
      <w:r>
        <w:rPr>
          <w:rFonts w:ascii="Times New Roman" w:hAnsi="Times New Roman" w:cs="Times New Roman"/>
          <w:sz w:val="28"/>
          <w:lang w:val="en-US"/>
        </w:rPr>
        <w:t>Dish</w:t>
      </w:r>
      <w:r w:rsidRPr="00A46C6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 визначимо в ньому публічний метод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dishName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(), який буде використовуватись кожним класом для виводу на екран список блюд, які входять у дану класифікацію. </w:t>
      </w:r>
    </w:p>
    <w:p w:rsidR="005A4DE5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A46C62" w:rsidRPr="00A46C62" w:rsidRDefault="00A46C62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Лістинг 1 – програмний код інтерфейсу </w:t>
      </w:r>
      <w:r>
        <w:rPr>
          <w:rFonts w:ascii="Times New Roman" w:hAnsi="Times New Roman" w:cs="Times New Roman"/>
          <w:sz w:val="28"/>
          <w:lang w:val="en-US"/>
        </w:rPr>
        <w:t>Dish</w:t>
      </w:r>
    </w:p>
    <w:p w:rsidR="00A46C62" w:rsidRPr="009571B6" w:rsidRDefault="00A46C62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proofErr w:type="gramStart"/>
      <w:r w:rsidRPr="009571B6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r w:rsidRPr="009571B6">
        <w:rPr>
          <w:rFonts w:ascii="Times New Roman" w:hAnsi="Times New Roman" w:cs="Times New Roman"/>
          <w:sz w:val="24"/>
          <w:lang w:val="en-US"/>
        </w:rPr>
        <w:t>interface</w:t>
      </w:r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r w:rsidRPr="009571B6">
        <w:rPr>
          <w:rFonts w:ascii="Times New Roman" w:hAnsi="Times New Roman" w:cs="Times New Roman"/>
          <w:sz w:val="24"/>
          <w:lang w:val="en-US"/>
        </w:rPr>
        <w:t>Dish</w:t>
      </w:r>
      <w:r w:rsidRPr="009571B6">
        <w:rPr>
          <w:rFonts w:ascii="Times New Roman" w:hAnsi="Times New Roman" w:cs="Times New Roman"/>
          <w:sz w:val="24"/>
          <w:lang w:val="uk-UA"/>
        </w:rPr>
        <w:t xml:space="preserve"> {</w:t>
      </w:r>
    </w:p>
    <w:p w:rsidR="00A46C62" w:rsidRPr="009571B6" w:rsidRDefault="00A46C62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</w:t>
      </w:r>
      <w:proofErr w:type="gramStart"/>
      <w:r w:rsidRPr="009571B6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9571B6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r w:rsidRPr="009571B6">
        <w:rPr>
          <w:rFonts w:ascii="Times New Roman" w:hAnsi="Times New Roman" w:cs="Times New Roman"/>
          <w:sz w:val="24"/>
          <w:lang w:val="en-US"/>
        </w:rPr>
        <w:t>dishName</w:t>
      </w:r>
      <w:proofErr w:type="spellEnd"/>
      <w:r w:rsidRPr="009571B6">
        <w:rPr>
          <w:rFonts w:ascii="Times New Roman" w:hAnsi="Times New Roman" w:cs="Times New Roman"/>
          <w:sz w:val="24"/>
          <w:lang w:val="en-US"/>
        </w:rPr>
        <w:t>();</w:t>
      </w:r>
    </w:p>
    <w:p w:rsidR="00A46C62" w:rsidRPr="009571B6" w:rsidRDefault="00A46C62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</w:rPr>
        <w:t>}</w:t>
      </w:r>
    </w:p>
    <w:p w:rsidR="005A4DE5" w:rsidRPr="005A4DE5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A46C62" w:rsidRDefault="00A46C62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Наступний крок – створення самих класів. Маємо три класифікації страв, відповідно 3 класи. Перша страва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FirstCourse</w:t>
      </w:r>
      <w:proofErr w:type="spellEnd"/>
      <w:r w:rsidRPr="00A46C62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>, основна страва</w:t>
      </w:r>
      <w:r w:rsidRPr="00A46C6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MainCourse</w:t>
      </w:r>
      <w:proofErr w:type="spellEnd"/>
      <w:r w:rsidRPr="00A46C62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 та десерт</w:t>
      </w:r>
      <w:r w:rsidRPr="00A46C62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en-US"/>
        </w:rPr>
        <w:t>Dessert</w:t>
      </w:r>
      <w:r w:rsidRPr="00A46C62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A46C6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Усі вони мають однаковий фунціонал та ідентичний код. </w:t>
      </w:r>
      <w:r w:rsidR="005A4DE5">
        <w:rPr>
          <w:rFonts w:ascii="Times New Roman" w:hAnsi="Times New Roman" w:cs="Times New Roman"/>
          <w:sz w:val="28"/>
          <w:lang w:val="uk-UA"/>
        </w:rPr>
        <w:t xml:space="preserve">Клас </w:t>
      </w:r>
      <w:proofErr w:type="spellStart"/>
      <w:r w:rsidR="005A4DE5">
        <w:rPr>
          <w:rFonts w:ascii="Times New Roman" w:hAnsi="Times New Roman" w:cs="Times New Roman"/>
          <w:sz w:val="28"/>
          <w:lang w:val="uk-UA"/>
        </w:rPr>
        <w:t>імплементує</w:t>
      </w:r>
      <w:proofErr w:type="spellEnd"/>
      <w:r w:rsidR="005A4DE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5A4DE5">
        <w:rPr>
          <w:rFonts w:ascii="Times New Roman" w:hAnsi="Times New Roman" w:cs="Times New Roman"/>
          <w:sz w:val="28"/>
          <w:lang w:val="uk-UA"/>
        </w:rPr>
        <w:t>інтерфес</w:t>
      </w:r>
      <w:proofErr w:type="spellEnd"/>
      <w:r w:rsidR="005A4DE5">
        <w:rPr>
          <w:rFonts w:ascii="Times New Roman" w:hAnsi="Times New Roman" w:cs="Times New Roman"/>
          <w:sz w:val="28"/>
          <w:lang w:val="uk-UA"/>
        </w:rPr>
        <w:t xml:space="preserve"> та описує метод. </w:t>
      </w:r>
    </w:p>
    <w:p w:rsidR="005A4DE5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A4DE5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Лістинг 2 – програмний код класу </w:t>
      </w:r>
      <w:proofErr w:type="spellStart"/>
      <w:r w:rsidRPr="005A4DE5">
        <w:rPr>
          <w:rFonts w:ascii="Times New Roman" w:hAnsi="Times New Roman" w:cs="Times New Roman"/>
          <w:sz w:val="28"/>
          <w:lang w:val="uk-UA"/>
        </w:rPr>
        <w:t>FirstCourse</w:t>
      </w:r>
      <w:proofErr w:type="spellEnd"/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public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FirstCourse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implements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Dish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{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@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Override</w:t>
      </w:r>
      <w:proofErr w:type="spellEnd"/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public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dishName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(){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lastRenderedPageBreak/>
        <w:t xml:space="preserve">       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System.out.println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("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First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courses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:\n-Clear soup\n-Broth\n-Chicken soup\n-Mushroom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cream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soup\n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");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}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>}</w:t>
      </w:r>
    </w:p>
    <w:p w:rsidR="005A4DE5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A4DE5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Лістинг 3 – програмний код класу </w:t>
      </w:r>
      <w:proofErr w:type="spellStart"/>
      <w:r w:rsidRPr="005A4DE5">
        <w:rPr>
          <w:rFonts w:ascii="Times New Roman" w:hAnsi="Times New Roman" w:cs="Times New Roman"/>
          <w:sz w:val="28"/>
          <w:lang w:val="uk-UA"/>
        </w:rPr>
        <w:t>MainCourse</w:t>
      </w:r>
      <w:proofErr w:type="spellEnd"/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public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MainCourse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implements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Dish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{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@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Override</w:t>
      </w:r>
      <w:proofErr w:type="spellEnd"/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public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dishName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(){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System.out.println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("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Main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courses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:\n-Pasta Carbonara\n-Cheddar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and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bacon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burger\n-Pizza\n-Seafood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pasta\n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");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}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>}</w:t>
      </w:r>
    </w:p>
    <w:p w:rsidR="005A4DE5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A4DE5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Лістинг 4 – програмний код класу </w:t>
      </w:r>
      <w:proofErr w:type="spellStart"/>
      <w:r w:rsidRPr="005A4DE5">
        <w:rPr>
          <w:rFonts w:ascii="Times New Roman" w:hAnsi="Times New Roman" w:cs="Times New Roman"/>
          <w:sz w:val="28"/>
          <w:lang w:val="uk-UA"/>
        </w:rPr>
        <w:t>Dessert</w:t>
      </w:r>
      <w:proofErr w:type="spellEnd"/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public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Dessert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implements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Dish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{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@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Override</w:t>
      </w:r>
      <w:proofErr w:type="spellEnd"/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public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dishName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(){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    System.out.println("Desserts:\n-Cheesecake\n-Tiramisu\n-Pancakes\n-Cherry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pie\n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");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}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>}</w:t>
      </w:r>
    </w:p>
    <w:p w:rsidR="005A4DE5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І, нарешті, клас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9571B6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Тут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ініціалізуємо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змінні що визначають класи та визначимо ще одну для керування вибору користувача. Дамо йому обрати категорію, увівши цифру з клавіатури. Реалізуємо вибір за допомогою </w:t>
      </w:r>
      <w:r>
        <w:rPr>
          <w:rFonts w:ascii="Times New Roman" w:hAnsi="Times New Roman" w:cs="Times New Roman"/>
          <w:sz w:val="28"/>
          <w:lang w:val="en-US"/>
        </w:rPr>
        <w:t>switch</w:t>
      </w:r>
      <w:r w:rsidRPr="005A4D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case</w:t>
      </w:r>
      <w:r w:rsidRPr="005A4DE5">
        <w:rPr>
          <w:rFonts w:ascii="Times New Roman" w:hAnsi="Times New Roman" w:cs="Times New Roman"/>
          <w:sz w:val="28"/>
        </w:rPr>
        <w:t>.</w:t>
      </w:r>
      <w:r w:rsidRPr="009571B6">
        <w:rPr>
          <w:rFonts w:ascii="Times New Roman" w:hAnsi="Times New Roman" w:cs="Times New Roman"/>
          <w:sz w:val="28"/>
        </w:rPr>
        <w:t xml:space="preserve"> 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Лістинг </w:t>
      </w:r>
      <w:r w:rsidRPr="009571B6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 – програмний код класу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Main</w:t>
      </w:r>
      <w:proofErr w:type="spellEnd"/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import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java.util.Scanner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;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public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Main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{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public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static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main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String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[]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args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) {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lastRenderedPageBreak/>
        <w:t xml:space="preserve">       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Scanner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scanner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=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new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Scanner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System.in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);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Dish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dish1 =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new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FirstCourse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();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Dish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dish2 =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new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MainCourse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();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Dish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dish3 =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new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Dessert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();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while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(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true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) {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       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System.out.println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("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Choose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a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dish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classification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:\n1.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First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courses\n2.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Main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courses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\n3. Desserts\n4.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Exit\n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");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       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x =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scanner.nextInt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();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       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switch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(x) {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           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1: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                dish1.dishName();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               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;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           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2: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                dish2.dishName();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               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;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           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3: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                dish3.dishName();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               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;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           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4: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System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.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exit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(0);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               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;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           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default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: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               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System.out.println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("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Wrong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dish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classification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!\n");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                </w:t>
      </w:r>
      <w:proofErr w:type="spellStart"/>
      <w:r w:rsidRPr="009571B6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9571B6">
        <w:rPr>
          <w:rFonts w:ascii="Times New Roman" w:hAnsi="Times New Roman" w:cs="Times New Roman"/>
          <w:sz w:val="24"/>
          <w:lang w:val="uk-UA"/>
        </w:rPr>
        <w:t>;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        }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    }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 xml:space="preserve">    }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uk-UA"/>
        </w:rPr>
        <w:t>}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Лістинг </w:t>
      </w:r>
      <w:r w:rsidRPr="009571B6">
        <w:rPr>
          <w:rFonts w:ascii="Times New Roman" w:hAnsi="Times New Roman" w:cs="Times New Roman"/>
          <w:sz w:val="28"/>
          <w:lang w:val="uk-UA"/>
        </w:rPr>
        <w:t>6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результати виконання програми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9571B6">
        <w:rPr>
          <w:rFonts w:ascii="Times New Roman" w:hAnsi="Times New Roman" w:cs="Times New Roman"/>
          <w:sz w:val="24"/>
          <w:lang w:val="en-US"/>
        </w:rPr>
        <w:t>Choose</w:t>
      </w:r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r w:rsidRPr="009571B6">
        <w:rPr>
          <w:rFonts w:ascii="Times New Roman" w:hAnsi="Times New Roman" w:cs="Times New Roman"/>
          <w:sz w:val="24"/>
          <w:lang w:val="en-US"/>
        </w:rPr>
        <w:t>a</w:t>
      </w:r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r w:rsidRPr="009571B6">
        <w:rPr>
          <w:rFonts w:ascii="Times New Roman" w:hAnsi="Times New Roman" w:cs="Times New Roman"/>
          <w:sz w:val="24"/>
          <w:lang w:val="en-US"/>
        </w:rPr>
        <w:t>dish</w:t>
      </w:r>
      <w:r w:rsidRPr="009571B6">
        <w:rPr>
          <w:rFonts w:ascii="Times New Roman" w:hAnsi="Times New Roman" w:cs="Times New Roman"/>
          <w:sz w:val="24"/>
          <w:lang w:val="uk-UA"/>
        </w:rPr>
        <w:t xml:space="preserve"> </w:t>
      </w:r>
      <w:r w:rsidRPr="009571B6">
        <w:rPr>
          <w:rFonts w:ascii="Times New Roman" w:hAnsi="Times New Roman" w:cs="Times New Roman"/>
          <w:sz w:val="24"/>
          <w:lang w:val="en-US"/>
        </w:rPr>
        <w:t>classification</w:t>
      </w:r>
      <w:r w:rsidRPr="009571B6">
        <w:rPr>
          <w:rFonts w:ascii="Times New Roman" w:hAnsi="Times New Roman" w:cs="Times New Roman"/>
          <w:sz w:val="24"/>
          <w:lang w:val="uk-UA"/>
        </w:rPr>
        <w:t>: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1. First courses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 xml:space="preserve">2. Main courses 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3. Desserts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lastRenderedPageBreak/>
        <w:t>4. Exit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1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First courses: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-Clear soup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-Broth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-Chicken soup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-Mushroom cream soup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Choose a dish classification: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1. First courses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 xml:space="preserve">2. Main courses 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3. Desserts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4. Exit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2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Main courses: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 xml:space="preserve">-Pasta </w:t>
      </w:r>
      <w:proofErr w:type="spellStart"/>
      <w:r w:rsidRPr="009571B6">
        <w:rPr>
          <w:rFonts w:ascii="Times New Roman" w:hAnsi="Times New Roman" w:cs="Times New Roman"/>
          <w:sz w:val="24"/>
          <w:lang w:val="en-US"/>
        </w:rPr>
        <w:t>Carbonara</w:t>
      </w:r>
      <w:proofErr w:type="spellEnd"/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-Cheddar and bacon burger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-Pizza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-Seafood pasta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Choose a dish classification: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1. First courses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 xml:space="preserve">2. Main courses 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3. Desserts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4. Exit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3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Desserts: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-Cheesecake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-Tiramisu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-Pancakes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-Cherry pie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lastRenderedPageBreak/>
        <w:t>Choose a dish classification: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1. First courses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 xml:space="preserve">2. Main courses 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3. Desserts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4. Exit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4</w:t>
      </w: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5A4DE5" w:rsidRPr="009571B6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571B6">
        <w:rPr>
          <w:rFonts w:ascii="Times New Roman" w:hAnsi="Times New Roman" w:cs="Times New Roman"/>
          <w:sz w:val="24"/>
          <w:lang w:val="en-US"/>
        </w:rPr>
        <w:t>Process finished with exit code 0</w:t>
      </w:r>
    </w:p>
    <w:p w:rsidR="005A4DE5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A4DE5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8E932B6" wp14:editId="654B46E2">
            <wp:extent cx="4457850" cy="20574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850" cy="205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E5" w:rsidRPr="005A4DE5" w:rsidRDefault="005A4DE5" w:rsidP="009571B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 – діаграма класів</w:t>
      </w:r>
    </w:p>
    <w:p w:rsidR="005A4DE5" w:rsidRPr="00A46C62" w:rsidRDefault="005A4DE5" w:rsidP="00957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sectPr w:rsidR="005A4DE5" w:rsidRPr="00A46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976"/>
    <w:rsid w:val="005A4DE5"/>
    <w:rsid w:val="00666976"/>
    <w:rsid w:val="009571B6"/>
    <w:rsid w:val="00A46C62"/>
    <w:rsid w:val="00CD3241"/>
    <w:rsid w:val="00CD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4D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4D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3</cp:revision>
  <dcterms:created xsi:type="dcterms:W3CDTF">2022-11-19T16:26:00Z</dcterms:created>
  <dcterms:modified xsi:type="dcterms:W3CDTF">2022-11-19T20:56:00Z</dcterms:modified>
</cp:coreProperties>
</file>