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66B0D3" w14:textId="77777777" w:rsidR="00A02373" w:rsidRDefault="008975F3" w:rsidP="00C04CC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CSFV</w:t>
      </w:r>
    </w:p>
    <w:p w14:paraId="3B9A7AA0" w14:textId="77777777" w:rsidR="00A02373" w:rsidRDefault="008975F3" w:rsidP="00C04CC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University of Washington</w:t>
      </w:r>
    </w:p>
    <w:p w14:paraId="305F1C26" w14:textId="0404075F" w:rsidR="007E298B" w:rsidRPr="00374E25" w:rsidRDefault="00DA3E32" w:rsidP="00C04CC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4E25">
        <w:rPr>
          <w:rFonts w:ascii="Times New Roman" w:hAnsi="Times New Roman" w:cs="Times New Roman"/>
          <w:b/>
          <w:sz w:val="24"/>
          <w:szCs w:val="24"/>
        </w:rPr>
        <w:t>Monthly Technical</w:t>
      </w:r>
      <w:r w:rsidR="00D07952" w:rsidRPr="00374E25">
        <w:rPr>
          <w:rFonts w:ascii="Times New Roman" w:hAnsi="Times New Roman" w:cs="Times New Roman"/>
          <w:b/>
          <w:sz w:val="24"/>
          <w:szCs w:val="24"/>
        </w:rPr>
        <w:t xml:space="preserve"> Report</w:t>
      </w:r>
      <w:r w:rsidR="00A02373">
        <w:rPr>
          <w:rFonts w:ascii="Times New Roman" w:hAnsi="Times New Roman" w:cs="Times New Roman"/>
          <w:b/>
          <w:sz w:val="24"/>
          <w:szCs w:val="24"/>
        </w:rPr>
        <w:t xml:space="preserve"> for </w:t>
      </w:r>
      <w:r w:rsidR="002C1EF8">
        <w:rPr>
          <w:rFonts w:ascii="Times New Roman" w:hAnsi="Times New Roman" w:cs="Times New Roman"/>
          <w:b/>
          <w:sz w:val="24"/>
          <w:szCs w:val="24"/>
        </w:rPr>
        <w:t>June</w:t>
      </w:r>
      <w:r w:rsidR="00A023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233F">
        <w:rPr>
          <w:rFonts w:ascii="Times New Roman" w:hAnsi="Times New Roman" w:cs="Times New Roman"/>
          <w:b/>
          <w:sz w:val="24"/>
          <w:szCs w:val="24"/>
        </w:rPr>
        <w:t>2013</w:t>
      </w:r>
    </w:p>
    <w:p w14:paraId="4BC7B758" w14:textId="77777777" w:rsidR="007E298B" w:rsidRPr="00374E25" w:rsidRDefault="007E298B" w:rsidP="00C04C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D18721" w14:textId="58BF3215" w:rsidR="007E298B" w:rsidRPr="00374E25" w:rsidRDefault="00374E25" w:rsidP="00C04C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E25">
        <w:rPr>
          <w:rFonts w:ascii="Times New Roman" w:hAnsi="Times New Roman" w:cs="Times New Roman"/>
          <w:sz w:val="24"/>
          <w:szCs w:val="24"/>
        </w:rPr>
        <w:t xml:space="preserve">Reporting period:  </w:t>
      </w:r>
      <w:r w:rsidR="00326AF4">
        <w:rPr>
          <w:rFonts w:ascii="Times New Roman" w:hAnsi="Times New Roman" w:cs="Times New Roman"/>
          <w:sz w:val="24"/>
          <w:szCs w:val="24"/>
        </w:rPr>
        <w:t>1</w:t>
      </w:r>
      <w:r w:rsidR="00D07952" w:rsidRPr="00374E25">
        <w:rPr>
          <w:rFonts w:ascii="Times New Roman" w:hAnsi="Times New Roman" w:cs="Times New Roman"/>
          <w:sz w:val="24"/>
          <w:szCs w:val="24"/>
        </w:rPr>
        <w:t xml:space="preserve"> </w:t>
      </w:r>
      <w:r w:rsidR="002C1EF8">
        <w:rPr>
          <w:rFonts w:ascii="Times New Roman" w:hAnsi="Times New Roman" w:cs="Times New Roman"/>
          <w:sz w:val="24"/>
          <w:szCs w:val="24"/>
        </w:rPr>
        <w:t>June</w:t>
      </w:r>
      <w:r w:rsidR="002C1EF8" w:rsidRPr="00374E25">
        <w:rPr>
          <w:rFonts w:ascii="Times New Roman" w:hAnsi="Times New Roman" w:cs="Times New Roman"/>
          <w:sz w:val="24"/>
          <w:szCs w:val="24"/>
        </w:rPr>
        <w:t xml:space="preserve"> </w:t>
      </w:r>
      <w:r w:rsidR="00E54E04" w:rsidRPr="00374E25">
        <w:rPr>
          <w:rFonts w:ascii="Times New Roman" w:hAnsi="Times New Roman" w:cs="Times New Roman"/>
          <w:sz w:val="24"/>
          <w:szCs w:val="24"/>
        </w:rPr>
        <w:t>201</w:t>
      </w:r>
      <w:r w:rsidR="0015471F">
        <w:rPr>
          <w:rFonts w:ascii="Times New Roman" w:hAnsi="Times New Roman" w:cs="Times New Roman"/>
          <w:sz w:val="24"/>
          <w:szCs w:val="24"/>
        </w:rPr>
        <w:t>3</w:t>
      </w:r>
      <w:r w:rsidR="00E54E04" w:rsidRPr="00374E25">
        <w:rPr>
          <w:rFonts w:ascii="Times New Roman" w:hAnsi="Times New Roman" w:cs="Times New Roman"/>
          <w:sz w:val="24"/>
          <w:szCs w:val="24"/>
        </w:rPr>
        <w:t xml:space="preserve"> – </w:t>
      </w:r>
      <w:r w:rsidR="005510B0">
        <w:rPr>
          <w:rFonts w:ascii="Times New Roman" w:hAnsi="Times New Roman" w:cs="Times New Roman"/>
          <w:sz w:val="24"/>
          <w:szCs w:val="24"/>
        </w:rPr>
        <w:t>3</w:t>
      </w:r>
      <w:r w:rsidR="001A234E">
        <w:rPr>
          <w:rFonts w:ascii="Times New Roman" w:hAnsi="Times New Roman" w:cs="Times New Roman"/>
          <w:sz w:val="24"/>
          <w:szCs w:val="24"/>
        </w:rPr>
        <w:t>0</w:t>
      </w:r>
      <w:r w:rsidR="00E54E04" w:rsidRPr="00374E25">
        <w:rPr>
          <w:rFonts w:ascii="Times New Roman" w:hAnsi="Times New Roman" w:cs="Times New Roman"/>
          <w:sz w:val="24"/>
          <w:szCs w:val="24"/>
        </w:rPr>
        <w:t xml:space="preserve"> </w:t>
      </w:r>
      <w:r w:rsidR="002C1EF8">
        <w:rPr>
          <w:rFonts w:ascii="Times New Roman" w:hAnsi="Times New Roman" w:cs="Times New Roman"/>
          <w:sz w:val="24"/>
          <w:szCs w:val="24"/>
        </w:rPr>
        <w:t>June</w:t>
      </w:r>
      <w:r w:rsidR="002C1EF8" w:rsidRPr="00374E25">
        <w:rPr>
          <w:rFonts w:ascii="Times New Roman" w:hAnsi="Times New Roman" w:cs="Times New Roman"/>
          <w:sz w:val="24"/>
          <w:szCs w:val="24"/>
        </w:rPr>
        <w:t xml:space="preserve"> </w:t>
      </w:r>
      <w:r w:rsidR="004F7CB2" w:rsidRPr="00374E25">
        <w:rPr>
          <w:rFonts w:ascii="Times New Roman" w:hAnsi="Times New Roman" w:cs="Times New Roman"/>
          <w:sz w:val="24"/>
          <w:szCs w:val="24"/>
        </w:rPr>
        <w:t>201</w:t>
      </w:r>
      <w:r w:rsidR="0015471F">
        <w:rPr>
          <w:rFonts w:ascii="Times New Roman" w:hAnsi="Times New Roman" w:cs="Times New Roman"/>
          <w:sz w:val="24"/>
          <w:szCs w:val="24"/>
        </w:rPr>
        <w:t>3</w:t>
      </w:r>
    </w:p>
    <w:p w14:paraId="4C39E6DD" w14:textId="2D1381DE" w:rsidR="007E298B" w:rsidRPr="00374E25" w:rsidRDefault="00223108" w:rsidP="00C04C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E25">
        <w:rPr>
          <w:rFonts w:ascii="Times New Roman" w:hAnsi="Times New Roman" w:cs="Times New Roman"/>
          <w:sz w:val="24"/>
          <w:szCs w:val="24"/>
        </w:rPr>
        <w:t>Date of Report</w:t>
      </w:r>
      <w:r w:rsidR="00E54E04" w:rsidRPr="00374E25">
        <w:rPr>
          <w:rFonts w:ascii="Times New Roman" w:hAnsi="Times New Roman" w:cs="Times New Roman"/>
          <w:sz w:val="24"/>
          <w:szCs w:val="24"/>
        </w:rPr>
        <w:t xml:space="preserve">:  </w:t>
      </w:r>
      <w:r w:rsidR="00096DC2">
        <w:rPr>
          <w:rFonts w:ascii="Times New Roman" w:hAnsi="Times New Roman" w:cs="Times New Roman"/>
          <w:sz w:val="24"/>
          <w:szCs w:val="24"/>
        </w:rPr>
        <w:t>1</w:t>
      </w:r>
      <w:r w:rsidR="0015471F">
        <w:rPr>
          <w:rFonts w:ascii="Times New Roman" w:hAnsi="Times New Roman" w:cs="Times New Roman"/>
          <w:sz w:val="24"/>
          <w:szCs w:val="24"/>
        </w:rPr>
        <w:t>5</w:t>
      </w:r>
      <w:r w:rsidR="00E54E04" w:rsidRPr="00374E25">
        <w:rPr>
          <w:rFonts w:ascii="Times New Roman" w:hAnsi="Times New Roman" w:cs="Times New Roman"/>
          <w:sz w:val="24"/>
          <w:szCs w:val="24"/>
        </w:rPr>
        <w:t xml:space="preserve"> </w:t>
      </w:r>
      <w:r w:rsidR="002C1EF8">
        <w:rPr>
          <w:rFonts w:ascii="Times New Roman" w:hAnsi="Times New Roman" w:cs="Times New Roman"/>
          <w:sz w:val="24"/>
          <w:szCs w:val="24"/>
        </w:rPr>
        <w:t>July</w:t>
      </w:r>
      <w:r w:rsidR="00C20818" w:rsidRPr="00374E25">
        <w:rPr>
          <w:rFonts w:ascii="Times New Roman" w:hAnsi="Times New Roman" w:cs="Times New Roman"/>
          <w:sz w:val="24"/>
          <w:szCs w:val="24"/>
        </w:rPr>
        <w:t xml:space="preserve"> </w:t>
      </w:r>
      <w:r w:rsidR="001A688E" w:rsidRPr="00374E25">
        <w:rPr>
          <w:rFonts w:ascii="Times New Roman" w:hAnsi="Times New Roman" w:cs="Times New Roman"/>
          <w:sz w:val="24"/>
          <w:szCs w:val="24"/>
        </w:rPr>
        <w:t>201</w:t>
      </w:r>
      <w:r w:rsidR="00E5311F">
        <w:rPr>
          <w:rFonts w:ascii="Times New Roman" w:hAnsi="Times New Roman" w:cs="Times New Roman"/>
          <w:sz w:val="24"/>
          <w:szCs w:val="24"/>
        </w:rPr>
        <w:t>3</w:t>
      </w:r>
    </w:p>
    <w:p w14:paraId="645A7903" w14:textId="77777777" w:rsidR="007E298B" w:rsidRPr="00374E25" w:rsidRDefault="007E298B" w:rsidP="00C04C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E25">
        <w:rPr>
          <w:rFonts w:ascii="Times New Roman" w:hAnsi="Times New Roman" w:cs="Times New Roman"/>
          <w:sz w:val="24"/>
          <w:szCs w:val="24"/>
        </w:rPr>
        <w:t>P</w:t>
      </w:r>
      <w:r w:rsidR="00936ED0">
        <w:rPr>
          <w:rFonts w:ascii="Times New Roman" w:hAnsi="Times New Roman" w:cs="Times New Roman"/>
          <w:sz w:val="24"/>
          <w:szCs w:val="24"/>
        </w:rPr>
        <w:t xml:space="preserve">roject Title: </w:t>
      </w:r>
      <w:proofErr w:type="spellStart"/>
      <w:r w:rsidR="008975F3">
        <w:rPr>
          <w:rFonts w:ascii="Times New Roman" w:hAnsi="Times New Roman" w:cs="Times New Roman"/>
          <w:sz w:val="24"/>
          <w:szCs w:val="24"/>
        </w:rPr>
        <w:t>Verigames</w:t>
      </w:r>
      <w:proofErr w:type="spellEnd"/>
    </w:p>
    <w:p w14:paraId="7DE141ED" w14:textId="77777777" w:rsidR="007E298B" w:rsidRPr="00374E25" w:rsidRDefault="00580F64" w:rsidP="00C04C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E25">
        <w:rPr>
          <w:rFonts w:ascii="Times New Roman" w:hAnsi="Times New Roman" w:cs="Times New Roman"/>
          <w:sz w:val="24"/>
          <w:szCs w:val="24"/>
        </w:rPr>
        <w:t xml:space="preserve">Contract Number: </w:t>
      </w:r>
      <w:r w:rsidR="00936ED0" w:rsidRPr="00936ED0">
        <w:rPr>
          <w:rFonts w:ascii="Times New Roman" w:hAnsi="Times New Roman" w:cs="Times New Roman"/>
          <w:sz w:val="24"/>
          <w:szCs w:val="24"/>
        </w:rPr>
        <w:t>FA8750-12-C-0174</w:t>
      </w:r>
    </w:p>
    <w:p w14:paraId="45AB1922" w14:textId="77777777" w:rsidR="007E298B" w:rsidRPr="00374E25" w:rsidRDefault="007E298B" w:rsidP="00C04C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E25">
        <w:rPr>
          <w:rFonts w:ascii="Times New Roman" w:hAnsi="Times New Roman" w:cs="Times New Roman"/>
          <w:sz w:val="24"/>
          <w:szCs w:val="24"/>
        </w:rPr>
        <w:t xml:space="preserve">Program Manager: </w:t>
      </w:r>
      <w:r w:rsidR="00580F64" w:rsidRPr="00374E25">
        <w:rPr>
          <w:rFonts w:ascii="Times New Roman" w:hAnsi="Times New Roman" w:cs="Times New Roman"/>
          <w:sz w:val="24"/>
          <w:szCs w:val="24"/>
        </w:rPr>
        <w:t xml:space="preserve"> </w:t>
      </w:r>
      <w:r w:rsidR="00C04CCA">
        <w:rPr>
          <w:rFonts w:ascii="Times New Roman" w:hAnsi="Times New Roman" w:cs="Times New Roman"/>
          <w:sz w:val="24"/>
          <w:szCs w:val="24"/>
        </w:rPr>
        <w:t xml:space="preserve">Dr. </w:t>
      </w:r>
      <w:r w:rsidR="00AC52C6">
        <w:rPr>
          <w:rFonts w:ascii="Times New Roman" w:hAnsi="Times New Roman" w:cs="Times New Roman"/>
          <w:sz w:val="24"/>
          <w:szCs w:val="24"/>
        </w:rPr>
        <w:t>Drew</w:t>
      </w:r>
      <w:r w:rsidR="00AC52C6" w:rsidRPr="00374E25">
        <w:rPr>
          <w:rFonts w:ascii="Times New Roman" w:hAnsi="Times New Roman" w:cs="Times New Roman"/>
          <w:sz w:val="24"/>
          <w:szCs w:val="24"/>
        </w:rPr>
        <w:t xml:space="preserve"> </w:t>
      </w:r>
      <w:r w:rsidR="00D7598B" w:rsidRPr="00374E25">
        <w:rPr>
          <w:rFonts w:ascii="Times New Roman" w:hAnsi="Times New Roman" w:cs="Times New Roman"/>
          <w:sz w:val="24"/>
          <w:szCs w:val="24"/>
        </w:rPr>
        <w:t>Dean</w:t>
      </w:r>
      <w:r w:rsidR="00C04CCA">
        <w:rPr>
          <w:rFonts w:ascii="Times New Roman" w:hAnsi="Times New Roman" w:cs="Times New Roman"/>
          <w:sz w:val="24"/>
          <w:szCs w:val="24"/>
        </w:rPr>
        <w:t>, DARPA I2O</w:t>
      </w:r>
    </w:p>
    <w:p w14:paraId="4FF006E4" w14:textId="77777777" w:rsidR="007E298B" w:rsidRPr="00374E25" w:rsidRDefault="007E298B" w:rsidP="00C04C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4534FD" w14:textId="77777777" w:rsidR="007E298B" w:rsidRPr="00374E25" w:rsidRDefault="007E298B" w:rsidP="00C04C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E25">
        <w:rPr>
          <w:rFonts w:ascii="Times New Roman" w:hAnsi="Times New Roman" w:cs="Times New Roman"/>
          <w:sz w:val="24"/>
          <w:szCs w:val="24"/>
        </w:rPr>
        <w:t>Submitted by:</w:t>
      </w:r>
    </w:p>
    <w:p w14:paraId="680EB7C8" w14:textId="77777777" w:rsidR="007E298B" w:rsidRPr="00374E25" w:rsidRDefault="008975F3" w:rsidP="00C04C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Michael Ernst / </w:t>
      </w:r>
      <w:proofErr w:type="spellStart"/>
      <w:r>
        <w:rPr>
          <w:rFonts w:ascii="Times New Roman" w:hAnsi="Times New Roman" w:cs="Times New Roman"/>
          <w:sz w:val="24"/>
          <w:szCs w:val="24"/>
        </w:rPr>
        <w:t>Zoran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Popovi</w:t>
      </w:r>
      <w:r w:rsidRPr="008975F3">
        <w:rPr>
          <w:rFonts w:ascii="Times New Roman" w:hAnsi="Times New Roman" w:cs="Times New Roman"/>
          <w:sz w:val="24"/>
          <w:szCs w:val="24"/>
        </w:rPr>
        <w:t>ć</w:t>
      </w:r>
      <w:proofErr w:type="spellEnd"/>
    </w:p>
    <w:p w14:paraId="17AD66C0" w14:textId="77777777" w:rsidR="008975F3" w:rsidRDefault="008975F3" w:rsidP="00C04C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4B8739" w14:textId="77777777" w:rsidR="00781A15" w:rsidRPr="00B674EE" w:rsidRDefault="00781A15" w:rsidP="00781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4EE">
        <w:rPr>
          <w:rFonts w:ascii="Times New Roman" w:hAnsi="Times New Roman" w:cs="Times New Roman"/>
          <w:sz w:val="24"/>
          <w:szCs w:val="24"/>
        </w:rPr>
        <w:t>Computer Science &amp; Engineering</w:t>
      </w:r>
    </w:p>
    <w:p w14:paraId="568F8DBE" w14:textId="77777777" w:rsidR="00781A15" w:rsidRPr="00B674EE" w:rsidRDefault="00781A15" w:rsidP="00781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4EE">
        <w:rPr>
          <w:rFonts w:ascii="Times New Roman" w:hAnsi="Times New Roman" w:cs="Times New Roman"/>
          <w:sz w:val="24"/>
          <w:szCs w:val="24"/>
        </w:rPr>
        <w:t>University of Washington</w:t>
      </w:r>
    </w:p>
    <w:p w14:paraId="5C3D8B90" w14:textId="77777777" w:rsidR="00781A15" w:rsidRPr="00B674EE" w:rsidRDefault="00781A15" w:rsidP="00781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4EE">
        <w:rPr>
          <w:rFonts w:ascii="Times New Roman" w:hAnsi="Times New Roman" w:cs="Times New Roman"/>
          <w:sz w:val="24"/>
          <w:szCs w:val="24"/>
        </w:rPr>
        <w:t>AC101 Paul G. Allen Center, Box 352350</w:t>
      </w:r>
    </w:p>
    <w:p w14:paraId="401FEF7A" w14:textId="77777777" w:rsidR="00781A15" w:rsidRPr="00B674EE" w:rsidRDefault="00781A15" w:rsidP="00781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4EE">
        <w:rPr>
          <w:rFonts w:ascii="Times New Roman" w:hAnsi="Times New Roman" w:cs="Times New Roman"/>
          <w:sz w:val="24"/>
          <w:szCs w:val="24"/>
        </w:rPr>
        <w:t>185 Stevens Way</w:t>
      </w:r>
    </w:p>
    <w:p w14:paraId="2432DED5" w14:textId="77777777" w:rsidR="00781A15" w:rsidRDefault="00781A15" w:rsidP="00781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4EE">
        <w:rPr>
          <w:rFonts w:ascii="Times New Roman" w:hAnsi="Times New Roman" w:cs="Times New Roman"/>
          <w:sz w:val="24"/>
          <w:szCs w:val="24"/>
        </w:rPr>
        <w:t>Seattle WA 98195-2350</w:t>
      </w:r>
    </w:p>
    <w:p w14:paraId="4E9B5E1B" w14:textId="77777777" w:rsidR="00781A15" w:rsidRDefault="00781A15" w:rsidP="00C04C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760BA6" w14:textId="77777777" w:rsidR="007E298B" w:rsidRPr="00374E25" w:rsidRDefault="007E298B" w:rsidP="00C04C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E25">
        <w:rPr>
          <w:rFonts w:ascii="Times New Roman" w:hAnsi="Times New Roman" w:cs="Times New Roman"/>
          <w:sz w:val="24"/>
          <w:szCs w:val="24"/>
        </w:rPr>
        <w:t xml:space="preserve">Fax: </w:t>
      </w:r>
      <w:r w:rsidR="008D74FC" w:rsidRPr="008D74FC">
        <w:rPr>
          <w:rFonts w:ascii="Times New Roman" w:hAnsi="Times New Roman" w:cs="Times New Roman"/>
          <w:sz w:val="24"/>
          <w:szCs w:val="24"/>
        </w:rPr>
        <w:t>(206) 543-2969</w:t>
      </w:r>
    </w:p>
    <w:p w14:paraId="00A9B0FB" w14:textId="77777777" w:rsidR="007E298B" w:rsidRPr="00374E25" w:rsidRDefault="007E298B" w:rsidP="00C04C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E25">
        <w:rPr>
          <w:rFonts w:ascii="Times New Roman" w:hAnsi="Times New Roman" w:cs="Times New Roman"/>
          <w:sz w:val="24"/>
          <w:szCs w:val="24"/>
        </w:rPr>
        <w:t xml:space="preserve">E-mail: </w:t>
      </w:r>
      <w:r w:rsidR="00936ED0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936ED0">
        <w:rPr>
          <w:rFonts w:ascii="Times New Roman" w:hAnsi="Times New Roman" w:cs="Times New Roman"/>
          <w:sz w:val="24"/>
          <w:szCs w:val="24"/>
        </w:rPr>
        <w:t>mernst</w:t>
      </w:r>
      <w:proofErr w:type="spellEnd"/>
      <w:r w:rsidR="00936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6ED0">
        <w:rPr>
          <w:rFonts w:ascii="Times New Roman" w:hAnsi="Times New Roman" w:cs="Times New Roman"/>
          <w:sz w:val="24"/>
          <w:szCs w:val="24"/>
        </w:rPr>
        <w:t>zoran</w:t>
      </w:r>
      <w:proofErr w:type="spellEnd"/>
      <w:r w:rsidR="00936ED0">
        <w:rPr>
          <w:rFonts w:ascii="Times New Roman" w:hAnsi="Times New Roman" w:cs="Times New Roman"/>
          <w:sz w:val="24"/>
          <w:szCs w:val="24"/>
        </w:rPr>
        <w:t>}@cs.washington.edu</w:t>
      </w:r>
    </w:p>
    <w:p w14:paraId="08F74037" w14:textId="77777777" w:rsidR="005B18D6" w:rsidRPr="00374E25" w:rsidRDefault="005B18D6" w:rsidP="00C04C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06725D9" w14:textId="77777777" w:rsidR="005B18D6" w:rsidRPr="00374E25" w:rsidRDefault="005B18D6" w:rsidP="00C04C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E25">
        <w:rPr>
          <w:rFonts w:ascii="Times New Roman" w:hAnsi="Times New Roman" w:cs="Times New Roman"/>
          <w:b/>
          <w:sz w:val="24"/>
          <w:szCs w:val="24"/>
        </w:rPr>
        <w:t>Distribution List</w:t>
      </w:r>
    </w:p>
    <w:p w14:paraId="6023A6B9" w14:textId="77777777" w:rsidR="00AC52C6" w:rsidRPr="00602BC0" w:rsidRDefault="00AC52C6" w:rsidP="00AC5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BC0">
        <w:rPr>
          <w:rFonts w:ascii="Times New Roman" w:hAnsi="Times New Roman" w:cs="Times New Roman"/>
          <w:sz w:val="24"/>
          <w:szCs w:val="24"/>
        </w:rPr>
        <w:t>DARPA/I2O</w:t>
      </w:r>
    </w:p>
    <w:p w14:paraId="52BFE1D5" w14:textId="77777777" w:rsidR="00AC52C6" w:rsidRDefault="00AC52C6" w:rsidP="00AC5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BC0">
        <w:rPr>
          <w:rFonts w:ascii="Times New Roman" w:hAnsi="Times New Roman" w:cs="Times New Roman"/>
          <w:sz w:val="24"/>
          <w:szCs w:val="24"/>
        </w:rPr>
        <w:t>ATTN: Drew Dean</w:t>
      </w:r>
    </w:p>
    <w:p w14:paraId="264789A3" w14:textId="77777777" w:rsidR="00AC52C6" w:rsidRPr="00602BC0" w:rsidRDefault="00AC52C6" w:rsidP="00AC5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5561">
        <w:rPr>
          <w:rFonts w:ascii="Times New Roman" w:hAnsi="Times New Roman" w:cs="Times New Roman"/>
          <w:sz w:val="24"/>
          <w:szCs w:val="24"/>
        </w:rPr>
        <w:t>team-dean@darpa.mil</w:t>
      </w:r>
    </w:p>
    <w:p w14:paraId="21780337" w14:textId="77777777" w:rsidR="00AC52C6" w:rsidRPr="00602BC0" w:rsidRDefault="00AC52C6" w:rsidP="00AC5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BC0">
        <w:rPr>
          <w:rFonts w:ascii="Times New Roman" w:hAnsi="Times New Roman" w:cs="Times New Roman"/>
          <w:sz w:val="24"/>
          <w:szCs w:val="24"/>
        </w:rPr>
        <w:t>3701 North Fairfax Drive</w:t>
      </w:r>
    </w:p>
    <w:p w14:paraId="14201605" w14:textId="77777777" w:rsidR="00AC52C6" w:rsidRDefault="00AC52C6" w:rsidP="00AC5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BC0">
        <w:rPr>
          <w:rFonts w:ascii="Times New Roman" w:hAnsi="Times New Roman" w:cs="Times New Roman"/>
          <w:sz w:val="24"/>
          <w:szCs w:val="24"/>
        </w:rPr>
        <w:t>Arlington V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02BC0">
        <w:rPr>
          <w:rFonts w:ascii="Times New Roman" w:hAnsi="Times New Roman" w:cs="Times New Roman"/>
          <w:sz w:val="24"/>
          <w:szCs w:val="24"/>
        </w:rPr>
        <w:t xml:space="preserve"> 22203-1714</w:t>
      </w:r>
    </w:p>
    <w:p w14:paraId="2DF98AC5" w14:textId="77777777" w:rsidR="00AC52C6" w:rsidRDefault="00AC52C6" w:rsidP="00AC5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4D6FF2" w14:textId="77777777" w:rsidR="00AC52C6" w:rsidRPr="00602BC0" w:rsidRDefault="00AC52C6" w:rsidP="00AC5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BC0">
        <w:rPr>
          <w:rFonts w:ascii="Times New Roman" w:hAnsi="Times New Roman" w:cs="Times New Roman"/>
          <w:sz w:val="24"/>
          <w:szCs w:val="24"/>
        </w:rPr>
        <w:t>AFRL/RITA</w:t>
      </w:r>
    </w:p>
    <w:p w14:paraId="0ACC8297" w14:textId="77777777" w:rsidR="00AC52C6" w:rsidRDefault="00AC52C6" w:rsidP="00AC5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BC0">
        <w:rPr>
          <w:rFonts w:ascii="Times New Roman" w:hAnsi="Times New Roman" w:cs="Times New Roman"/>
          <w:sz w:val="24"/>
          <w:szCs w:val="24"/>
        </w:rPr>
        <w:t xml:space="preserve">ATTN: </w:t>
      </w:r>
      <w:proofErr w:type="spellStart"/>
      <w:r w:rsidRPr="00602BC0">
        <w:rPr>
          <w:rFonts w:ascii="Times New Roman" w:hAnsi="Times New Roman" w:cs="Times New Roman"/>
          <w:sz w:val="24"/>
          <w:szCs w:val="24"/>
        </w:rPr>
        <w:t>Dilia</w:t>
      </w:r>
      <w:proofErr w:type="spellEnd"/>
      <w:r w:rsidRPr="00602BC0">
        <w:rPr>
          <w:rFonts w:ascii="Times New Roman" w:hAnsi="Times New Roman" w:cs="Times New Roman"/>
          <w:sz w:val="24"/>
          <w:szCs w:val="24"/>
        </w:rPr>
        <w:t xml:space="preserve"> Rodriguez</w:t>
      </w:r>
    </w:p>
    <w:p w14:paraId="62BA8F01" w14:textId="77777777" w:rsidR="00AC52C6" w:rsidRPr="00602BC0" w:rsidRDefault="00AC52C6" w:rsidP="00AC5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5561">
        <w:rPr>
          <w:rFonts w:ascii="Times New Roman" w:hAnsi="Times New Roman" w:cs="Times New Roman"/>
          <w:sz w:val="24"/>
          <w:szCs w:val="24"/>
        </w:rPr>
        <w:t>Dilia.Rodriguez@rl.af.mil</w:t>
      </w:r>
    </w:p>
    <w:p w14:paraId="2A0D0363" w14:textId="77777777" w:rsidR="00AC52C6" w:rsidRPr="00602BC0" w:rsidRDefault="00AC52C6" w:rsidP="00AC5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BC0">
        <w:rPr>
          <w:rFonts w:ascii="Times New Roman" w:hAnsi="Times New Roman" w:cs="Times New Roman"/>
          <w:sz w:val="24"/>
          <w:szCs w:val="24"/>
        </w:rPr>
        <w:t>525 Brooks Road</w:t>
      </w:r>
    </w:p>
    <w:p w14:paraId="5047C7A1" w14:textId="77777777" w:rsidR="009A0B21" w:rsidRDefault="00AC52C6" w:rsidP="00612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BC0">
        <w:rPr>
          <w:rFonts w:ascii="Times New Roman" w:hAnsi="Times New Roman" w:cs="Times New Roman"/>
          <w:sz w:val="24"/>
          <w:szCs w:val="24"/>
        </w:rPr>
        <w:t>Rome NY 13441-4505</w:t>
      </w:r>
    </w:p>
    <w:p w14:paraId="6CC23D15" w14:textId="77777777" w:rsidR="006124D6" w:rsidRDefault="006124D6" w:rsidP="00612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AE4769" w14:textId="77777777" w:rsidR="00936ED0" w:rsidRDefault="00936ED0" w:rsidP="00612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F67FDB" w14:textId="77777777" w:rsidR="00936ED0" w:rsidRDefault="00936ED0" w:rsidP="00612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93C002" w14:textId="77777777" w:rsidR="006124D6" w:rsidRDefault="006124D6" w:rsidP="00612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3A098E" w14:textId="77777777" w:rsidR="006124D6" w:rsidRDefault="006124D6" w:rsidP="00612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8D7DF3" w14:textId="77777777" w:rsidR="006124D6" w:rsidRDefault="006124D6" w:rsidP="00612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25CCBD" w14:textId="77777777" w:rsidR="006124D6" w:rsidRDefault="006124D6" w:rsidP="00612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2C3312" w14:textId="77777777" w:rsidR="006124D6" w:rsidRDefault="006124D6" w:rsidP="00612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B00D29" w14:textId="77777777" w:rsidR="006124D6" w:rsidRDefault="006124D6" w:rsidP="00612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F5ACA5" w14:textId="77777777" w:rsidR="006124D6" w:rsidRDefault="006124D6" w:rsidP="00612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ED0C1D" w14:textId="77777777" w:rsidR="009A0B21" w:rsidRDefault="009A0B21" w:rsidP="00612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F663AB" w14:textId="77777777" w:rsidR="006124D6" w:rsidRDefault="006124D6" w:rsidP="006124D6">
      <w:pPr>
        <w:spacing w:after="0" w:line="240" w:lineRule="auto"/>
      </w:pPr>
    </w:p>
    <w:p w14:paraId="495A5443" w14:textId="77777777" w:rsidR="006124D6" w:rsidRDefault="006124D6" w:rsidP="006124D6">
      <w:pPr>
        <w:spacing w:after="0" w:line="240" w:lineRule="auto"/>
      </w:pPr>
    </w:p>
    <w:p w14:paraId="295F7093" w14:textId="77777777" w:rsidR="006124D6" w:rsidRPr="006124D6" w:rsidRDefault="006124D6" w:rsidP="006124D6">
      <w:pPr>
        <w:spacing w:after="0" w:line="240" w:lineRule="auto"/>
        <w:jc w:val="center"/>
      </w:pPr>
      <w:r w:rsidRPr="00374E25">
        <w:rPr>
          <w:rFonts w:ascii="Times New Roman" w:hAnsi="Times New Roman" w:cs="Times New Roman"/>
          <w:b/>
          <w:sz w:val="24"/>
          <w:szCs w:val="24"/>
        </w:rPr>
        <w:lastRenderedPageBreak/>
        <w:t>Unclassified</w:t>
      </w:r>
      <w:r>
        <w:rPr>
          <w:rFonts w:ascii="Times New Roman" w:hAnsi="Times New Roman" w:cs="Times New Roman"/>
          <w:b/>
          <w:sz w:val="24"/>
          <w:szCs w:val="24"/>
        </w:rPr>
        <w:t xml:space="preserve"> - For Official Use Only</w:t>
      </w:r>
    </w:p>
    <w:p w14:paraId="4D6E6FE6" w14:textId="77777777" w:rsidR="008975F3" w:rsidRDefault="008975F3" w:rsidP="00C04CCA">
      <w:pPr>
        <w:pStyle w:val="Heading1"/>
        <w:numPr>
          <w:ilvl w:val="0"/>
          <w:numId w:val="0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</w:p>
    <w:p w14:paraId="20C7A2BF" w14:textId="77777777" w:rsidR="00CC065A" w:rsidRDefault="008975F3" w:rsidP="00C04CCA">
      <w:pPr>
        <w:pStyle w:val="Heading1"/>
        <w:numPr>
          <w:ilvl w:val="0"/>
          <w:numId w:val="0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Verigames</w:t>
      </w:r>
      <w:proofErr w:type="spellEnd"/>
      <w:r w:rsidR="00C04CCA" w:rsidRPr="00C04CCA">
        <w:rPr>
          <w:rFonts w:ascii="Times New Roman" w:hAnsi="Times New Roman" w:cs="Times New Roman"/>
          <w:sz w:val="24"/>
          <w:szCs w:val="24"/>
        </w:rPr>
        <w:t xml:space="preserve"> - </w:t>
      </w:r>
      <w:r w:rsidR="00DA3E32" w:rsidRPr="00374E25">
        <w:rPr>
          <w:rFonts w:ascii="Times New Roman" w:hAnsi="Times New Roman" w:cs="Times New Roman"/>
          <w:sz w:val="24"/>
          <w:szCs w:val="24"/>
        </w:rPr>
        <w:t>Project Progress</w:t>
      </w:r>
    </w:p>
    <w:p w14:paraId="25BB4B36" w14:textId="77777777" w:rsidR="00C04CCA" w:rsidRDefault="00C04CCA" w:rsidP="00C04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D411795" w14:textId="77777777" w:rsidR="002850CA" w:rsidRDefault="00374E25" w:rsidP="00C04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4E25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02373">
        <w:rPr>
          <w:rFonts w:ascii="Times New Roman" w:hAnsi="Times New Roman" w:cs="Times New Roman"/>
          <w:b/>
          <w:sz w:val="24"/>
          <w:szCs w:val="24"/>
        </w:rPr>
        <w:t>Expected Progress This Month</w:t>
      </w:r>
    </w:p>
    <w:p w14:paraId="6532751C" w14:textId="77777777" w:rsidR="004A2F54" w:rsidRPr="00B77C1D" w:rsidRDefault="004A2F54" w:rsidP="004A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090619" w14:textId="77777777" w:rsidR="005B323E" w:rsidRPr="005B323E" w:rsidRDefault="005B323E" w:rsidP="005B323E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323E">
        <w:rPr>
          <w:rFonts w:ascii="Times New Roman" w:hAnsi="Times New Roman" w:cs="Times New Roman"/>
          <w:color w:val="000000" w:themeColor="text1"/>
          <w:sz w:val="24"/>
          <w:szCs w:val="24"/>
        </w:rPr>
        <w:t>Integration/deployment:</w:t>
      </w:r>
    </w:p>
    <w:p w14:paraId="643BB2C3" w14:textId="77777777" w:rsidR="005B323E" w:rsidRPr="005B323E" w:rsidRDefault="005B323E" w:rsidP="005B323E">
      <w:pPr>
        <w:pStyle w:val="ListParagraph"/>
        <w:numPr>
          <w:ilvl w:val="1"/>
          <w:numId w:val="3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323E">
        <w:rPr>
          <w:rFonts w:ascii="Times New Roman" w:hAnsi="Times New Roman" w:cs="Times New Roman"/>
          <w:color w:val="000000" w:themeColor="text1"/>
          <w:sz w:val="24"/>
          <w:szCs w:val="24"/>
        </w:rPr>
        <w:t>Fix bugs around sign-in and mini-site integration if necessary.</w:t>
      </w:r>
    </w:p>
    <w:p w14:paraId="6145E031" w14:textId="77777777" w:rsidR="005B323E" w:rsidRPr="005B323E" w:rsidRDefault="005B323E" w:rsidP="005B323E">
      <w:pPr>
        <w:pStyle w:val="ListParagraph"/>
        <w:numPr>
          <w:ilvl w:val="1"/>
          <w:numId w:val="3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323E">
        <w:rPr>
          <w:rFonts w:ascii="Times New Roman" w:hAnsi="Times New Roman" w:cs="Times New Roman"/>
          <w:color w:val="000000" w:themeColor="text1"/>
          <w:sz w:val="24"/>
          <w:szCs w:val="24"/>
        </w:rPr>
        <w:t>Create documentation for integrator.</w:t>
      </w:r>
    </w:p>
    <w:p w14:paraId="50B6B395" w14:textId="77777777" w:rsidR="005B323E" w:rsidRPr="005B323E" w:rsidRDefault="005B323E" w:rsidP="005B323E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323E">
        <w:rPr>
          <w:rFonts w:ascii="Times New Roman" w:hAnsi="Times New Roman" w:cs="Times New Roman"/>
          <w:color w:val="000000" w:themeColor="text1"/>
          <w:sz w:val="24"/>
          <w:szCs w:val="24"/>
        </w:rPr>
        <w:t>Game client:</w:t>
      </w:r>
    </w:p>
    <w:p w14:paraId="0C1437AB" w14:textId="77777777" w:rsidR="005B323E" w:rsidRPr="005B323E" w:rsidRDefault="005B323E" w:rsidP="005B323E">
      <w:pPr>
        <w:pStyle w:val="ListParagraph"/>
        <w:numPr>
          <w:ilvl w:val="1"/>
          <w:numId w:val="3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323E">
        <w:rPr>
          <w:rFonts w:ascii="Times New Roman" w:hAnsi="Times New Roman" w:cs="Times New Roman"/>
          <w:color w:val="000000" w:themeColor="text1"/>
          <w:sz w:val="24"/>
          <w:szCs w:val="24"/>
        </w:rPr>
        <w:t>Refine visual design of boxes and lines to make rules intuitive to players.</w:t>
      </w:r>
    </w:p>
    <w:p w14:paraId="7EA85B1B" w14:textId="77777777" w:rsidR="005B323E" w:rsidRPr="005B323E" w:rsidRDefault="005B323E" w:rsidP="005B323E">
      <w:pPr>
        <w:pStyle w:val="ListParagraph"/>
        <w:numPr>
          <w:ilvl w:val="1"/>
          <w:numId w:val="3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323E">
        <w:rPr>
          <w:rFonts w:ascii="Times New Roman" w:hAnsi="Times New Roman" w:cs="Times New Roman"/>
          <w:color w:val="000000" w:themeColor="text1"/>
          <w:sz w:val="24"/>
          <w:szCs w:val="24"/>
        </w:rPr>
        <w:t>Optimize rendering in game client to support larger boards.</w:t>
      </w:r>
    </w:p>
    <w:p w14:paraId="1BBC1FA9" w14:textId="46E44889" w:rsidR="005B323E" w:rsidRPr="005B323E" w:rsidRDefault="005B323E" w:rsidP="005B323E">
      <w:pPr>
        <w:pStyle w:val="ListParagraph"/>
        <w:numPr>
          <w:ilvl w:val="1"/>
          <w:numId w:val="3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32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Begin limited </w:t>
      </w:r>
      <w:proofErr w:type="spellStart"/>
      <w:r w:rsidRPr="005B323E">
        <w:rPr>
          <w:rFonts w:ascii="Times New Roman" w:hAnsi="Times New Roman" w:cs="Times New Roman"/>
          <w:color w:val="000000" w:themeColor="text1"/>
          <w:sz w:val="24"/>
          <w:szCs w:val="24"/>
        </w:rPr>
        <w:t>playtesting</w:t>
      </w:r>
      <w:proofErr w:type="spellEnd"/>
      <w:r w:rsidR="007B417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B174BD2" w14:textId="77777777" w:rsidR="005B323E" w:rsidRPr="005B323E" w:rsidRDefault="005B323E" w:rsidP="005B323E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323E">
        <w:rPr>
          <w:rFonts w:ascii="Times New Roman" w:hAnsi="Times New Roman" w:cs="Times New Roman"/>
          <w:color w:val="000000" w:themeColor="text1"/>
          <w:sz w:val="24"/>
          <w:szCs w:val="24"/>
        </w:rPr>
        <w:t>PL/Verification:</w:t>
      </w:r>
    </w:p>
    <w:p w14:paraId="67C47E52" w14:textId="77777777" w:rsidR="005B323E" w:rsidRPr="005B323E" w:rsidRDefault="005B323E" w:rsidP="005B323E">
      <w:pPr>
        <w:pStyle w:val="ListParagraph"/>
        <w:numPr>
          <w:ilvl w:val="1"/>
          <w:numId w:val="3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323E">
        <w:rPr>
          <w:rFonts w:ascii="Times New Roman" w:hAnsi="Times New Roman" w:cs="Times New Roman"/>
          <w:color w:val="000000" w:themeColor="text1"/>
          <w:sz w:val="24"/>
          <w:szCs w:val="24"/>
        </w:rPr>
        <w:t>Get large boards generated from code.</w:t>
      </w:r>
    </w:p>
    <w:p w14:paraId="782EF11E" w14:textId="77777777" w:rsidR="005B323E" w:rsidRPr="005B323E" w:rsidRDefault="005B323E" w:rsidP="005B323E">
      <w:pPr>
        <w:pStyle w:val="ListParagraph"/>
        <w:numPr>
          <w:ilvl w:val="1"/>
          <w:numId w:val="3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323E">
        <w:rPr>
          <w:rFonts w:ascii="Times New Roman" w:hAnsi="Times New Roman" w:cs="Times New Roman"/>
          <w:color w:val="000000" w:themeColor="text1"/>
          <w:sz w:val="24"/>
          <w:szCs w:val="24"/>
        </w:rPr>
        <w:t>Integration of the dataflow framework into the Game Solver.</w:t>
      </w:r>
    </w:p>
    <w:p w14:paraId="3BE50A3A" w14:textId="77777777" w:rsidR="005B323E" w:rsidRPr="005B323E" w:rsidRDefault="005B323E" w:rsidP="005B323E">
      <w:pPr>
        <w:pStyle w:val="ListParagraph"/>
        <w:numPr>
          <w:ilvl w:val="1"/>
          <w:numId w:val="3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323E">
        <w:rPr>
          <w:rFonts w:ascii="Times New Roman" w:hAnsi="Times New Roman" w:cs="Times New Roman"/>
          <w:color w:val="000000" w:themeColor="text1"/>
          <w:sz w:val="24"/>
          <w:szCs w:val="24"/>
        </w:rPr>
        <w:t>Finish Lock type system and move on to other type systems.</w:t>
      </w:r>
    </w:p>
    <w:p w14:paraId="17A60EB2" w14:textId="77777777" w:rsidR="00E61D88" w:rsidRDefault="00E61D88" w:rsidP="00E61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8E7E15" w14:textId="77777777" w:rsidR="00172EFA" w:rsidRDefault="00A02373" w:rsidP="00172E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2373">
        <w:rPr>
          <w:rFonts w:ascii="Times New Roman" w:hAnsi="Times New Roman" w:cs="Times New Roman"/>
          <w:b/>
          <w:sz w:val="24"/>
          <w:szCs w:val="24"/>
        </w:rPr>
        <w:t>2.  Accomplishments This Month</w:t>
      </w:r>
    </w:p>
    <w:p w14:paraId="1837C503" w14:textId="77777777" w:rsidR="00656265" w:rsidRDefault="00656265" w:rsidP="00437D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6BE4F0B" w14:textId="77777777" w:rsidR="005B323E" w:rsidRPr="005B323E" w:rsidRDefault="005B323E" w:rsidP="005B323E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323E">
        <w:rPr>
          <w:rFonts w:ascii="Times New Roman" w:hAnsi="Times New Roman" w:cs="Times New Roman"/>
          <w:color w:val="000000" w:themeColor="text1"/>
          <w:sz w:val="24"/>
          <w:szCs w:val="24"/>
        </w:rPr>
        <w:t>Integration/deployment:</w:t>
      </w:r>
    </w:p>
    <w:p w14:paraId="5DEB4CFC" w14:textId="395C090A" w:rsidR="005B323E" w:rsidRPr="005B323E" w:rsidRDefault="005B323E" w:rsidP="005B323E">
      <w:pPr>
        <w:pStyle w:val="ListParagraph"/>
        <w:widowControl w:val="0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323E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orked through issues with login </w:t>
      </w:r>
      <w:r w:rsidRPr="005B32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</w:t>
      </w:r>
      <w:proofErr w:type="spellStart"/>
      <w:r w:rsidRPr="005B323E">
        <w:rPr>
          <w:rFonts w:ascii="Times New Roman" w:hAnsi="Times New Roman" w:cs="Times New Roman"/>
          <w:color w:val="000000" w:themeColor="text1"/>
          <w:sz w:val="24"/>
          <w:szCs w:val="24"/>
        </w:rPr>
        <w:t>TopCoder</w:t>
      </w:r>
      <w:proofErr w:type="spellEnd"/>
      <w:r w:rsidRPr="005B323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6F54048" w14:textId="3B197809" w:rsidR="005B323E" w:rsidRPr="005B323E" w:rsidRDefault="005B323E" w:rsidP="005B323E">
      <w:pPr>
        <w:pStyle w:val="ListParagraph"/>
        <w:widowControl w:val="0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32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Collected of information for documentation </w:t>
      </w:r>
      <w:proofErr w:type="spellStart"/>
      <w:r w:rsidRPr="005B323E">
        <w:rPr>
          <w:rFonts w:ascii="Times New Roman" w:hAnsi="Times New Roman" w:cs="Times New Roman"/>
          <w:color w:val="000000" w:themeColor="text1"/>
          <w:sz w:val="24"/>
          <w:szCs w:val="24"/>
        </w:rPr>
        <w:t>RunBook</w:t>
      </w:r>
      <w:proofErr w:type="spellEnd"/>
      <w:r w:rsidRPr="005B323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B41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B4175" w:rsidRPr="007B4175">
        <w:rPr>
          <w:rFonts w:ascii="Times New Roman" w:hAnsi="Times New Roman" w:cs="Times New Roman"/>
          <w:color w:val="000000" w:themeColor="text1"/>
          <w:sz w:val="24"/>
          <w:szCs w:val="24"/>
        </w:rPr>
        <w:t>We have draft information for running the game and are working on installation instructions.</w:t>
      </w:r>
    </w:p>
    <w:p w14:paraId="29AFD0BE" w14:textId="77777777" w:rsidR="005B323E" w:rsidRPr="005B323E" w:rsidRDefault="005B323E" w:rsidP="005B323E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323E">
        <w:rPr>
          <w:rFonts w:ascii="Times New Roman" w:hAnsi="Times New Roman" w:cs="Times New Roman"/>
          <w:color w:val="000000" w:themeColor="text1"/>
          <w:sz w:val="24"/>
          <w:szCs w:val="24"/>
        </w:rPr>
        <w:t>Game client:</w:t>
      </w:r>
    </w:p>
    <w:p w14:paraId="58E7C08B" w14:textId="77777777" w:rsidR="005B323E" w:rsidRPr="005B323E" w:rsidRDefault="005B323E" w:rsidP="005B323E">
      <w:pPr>
        <w:pStyle w:val="ListParagraph"/>
        <w:widowControl w:val="0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323E">
        <w:rPr>
          <w:rFonts w:ascii="Times New Roman" w:hAnsi="Times New Roman" w:cs="Times New Roman"/>
          <w:color w:val="000000" w:themeColor="text1"/>
          <w:sz w:val="24"/>
          <w:szCs w:val="24"/>
        </w:rPr>
        <w:t>Integrate artwork depicting audio-style “plugs” which we feel will be more intuitive for players.</w:t>
      </w:r>
    </w:p>
    <w:p w14:paraId="4DD28530" w14:textId="77777777" w:rsidR="005B323E" w:rsidRPr="005B323E" w:rsidRDefault="005B323E" w:rsidP="005B323E">
      <w:pPr>
        <w:pStyle w:val="ListParagraph"/>
        <w:widowControl w:val="0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323E">
        <w:rPr>
          <w:rFonts w:ascii="Times New Roman" w:hAnsi="Times New Roman" w:cs="Times New Roman"/>
          <w:color w:val="000000" w:themeColor="text1"/>
          <w:sz w:val="24"/>
          <w:szCs w:val="24"/>
        </w:rPr>
        <w:t>Optimized rendering in game client and attempted to integrate support for rounded rectangles.</w:t>
      </w:r>
    </w:p>
    <w:p w14:paraId="204C6379" w14:textId="5F8621B5" w:rsidR="005B323E" w:rsidRPr="005B323E" w:rsidRDefault="000A0D7A" w:rsidP="005B323E">
      <w:pPr>
        <w:pStyle w:val="ListParagraph"/>
        <w:widowControl w:val="0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Iteration and polish of game UI including menus and scoreboard and emphasized clashes with a particle effect than can be seen even when zoomed out.</w:t>
      </w:r>
    </w:p>
    <w:p w14:paraId="2D90D50D" w14:textId="692C5DDA" w:rsidR="005B323E" w:rsidRDefault="005B323E" w:rsidP="000A0D7A">
      <w:pPr>
        <w:pStyle w:val="ListParagraph"/>
        <w:widowControl w:val="0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323E">
        <w:rPr>
          <w:rFonts w:ascii="Times New Roman" w:hAnsi="Times New Roman" w:cs="Times New Roman"/>
          <w:color w:val="000000" w:themeColor="text1"/>
          <w:sz w:val="24"/>
          <w:szCs w:val="24"/>
        </w:rPr>
        <w:t>Updated tutorial with notes from first-time players (</w:t>
      </w:r>
      <w:r w:rsidR="001C3A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an </w:t>
      </w:r>
      <w:r w:rsidRPr="005B323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0A0D7A">
        <w:rPr>
          <w:rFonts w:ascii="Times New Roman" w:hAnsi="Times New Roman" w:cs="Times New Roman"/>
          <w:color w:val="000000" w:themeColor="text1"/>
          <w:sz w:val="24"/>
          <w:szCs w:val="24"/>
        </w:rPr>
        <w:t>nte</w:t>
      </w:r>
      <w:bookmarkStart w:id="0" w:name="_GoBack"/>
      <w:bookmarkEnd w:id="0"/>
      <w:r w:rsidR="000A0D7A">
        <w:rPr>
          <w:rFonts w:ascii="Times New Roman" w:hAnsi="Times New Roman" w:cs="Times New Roman"/>
          <w:color w:val="000000" w:themeColor="text1"/>
          <w:sz w:val="24"/>
          <w:szCs w:val="24"/>
        </w:rPr>
        <w:t>rnal-only informal playtest), such as adding a</w:t>
      </w:r>
      <w:r w:rsidR="000A0D7A" w:rsidRPr="000A0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third tutorial level to instruct</w:t>
      </w:r>
      <w:r w:rsidR="000A0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players about</w:t>
      </w:r>
      <w:r w:rsidR="000A0D7A" w:rsidRPr="000A0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bonus points for satisfying narrow outgoin</w:t>
      </w:r>
      <w:r w:rsidR="000A0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 edges and wide incoming edges, and </w:t>
      </w:r>
      <w:r w:rsidR="000A0D7A" w:rsidRPr="000A0D7A">
        <w:rPr>
          <w:rFonts w:ascii="Times New Roman" w:hAnsi="Times New Roman" w:cs="Times New Roman"/>
          <w:color w:val="000000" w:themeColor="text1"/>
          <w:sz w:val="24"/>
          <w:szCs w:val="24"/>
        </w:rPr>
        <w:t>a fourth tutorial level about optimizing between bonus points and conflicts.</w:t>
      </w:r>
    </w:p>
    <w:p w14:paraId="37C7FCE3" w14:textId="0E3D6C08" w:rsidR="000A0D7A" w:rsidRDefault="000A0D7A" w:rsidP="000A0D7A">
      <w:pPr>
        <w:pStyle w:val="ListParagraph"/>
        <w:widowControl w:val="0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Added sound and music.</w:t>
      </w:r>
    </w:p>
    <w:p w14:paraId="65662108" w14:textId="4F70D3DD" w:rsidR="000A0D7A" w:rsidRDefault="000A0D7A" w:rsidP="000A0D7A">
      <w:pPr>
        <w:pStyle w:val="ListParagraph"/>
        <w:widowControl w:val="0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Added Flash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preloader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 loading bar when launching the game) for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bnetter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 experience.</w:t>
      </w:r>
    </w:p>
    <w:p w14:paraId="284A2120" w14:textId="77777777" w:rsidR="005B323E" w:rsidRPr="005B323E" w:rsidRDefault="005B323E" w:rsidP="005B323E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323E">
        <w:rPr>
          <w:rFonts w:ascii="Times New Roman" w:hAnsi="Times New Roman" w:cs="Times New Roman"/>
          <w:color w:val="000000" w:themeColor="text1"/>
          <w:sz w:val="24"/>
          <w:szCs w:val="24"/>
        </w:rPr>
        <w:t>PL/Verification:</w:t>
      </w:r>
    </w:p>
    <w:p w14:paraId="3EE59474" w14:textId="77777777" w:rsidR="005B323E" w:rsidRPr="005B323E" w:rsidRDefault="005B323E" w:rsidP="005B323E">
      <w:pPr>
        <w:pStyle w:val="ListParagraph"/>
        <w:widowControl w:val="0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323E">
        <w:rPr>
          <w:rFonts w:ascii="Times New Roman" w:hAnsi="Times New Roman" w:cs="Times New Roman"/>
          <w:color w:val="000000" w:themeColor="text1"/>
          <w:sz w:val="24"/>
          <w:szCs w:val="24"/>
        </w:rPr>
        <w:t>Processed a program of ~8,000 lines of code and converted it to a game level.</w:t>
      </w:r>
    </w:p>
    <w:p w14:paraId="37E67063" w14:textId="087CF917" w:rsidR="00E15D9E" w:rsidRPr="005B323E" w:rsidRDefault="005B323E" w:rsidP="005B323E">
      <w:pPr>
        <w:pStyle w:val="ListParagraph"/>
        <w:widowControl w:val="0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323E">
        <w:rPr>
          <w:rFonts w:ascii="Times New Roman" w:hAnsi="Times New Roman" w:cs="Times New Roman"/>
          <w:color w:val="000000" w:themeColor="text1"/>
          <w:sz w:val="24"/>
          <w:szCs w:val="24"/>
        </w:rPr>
        <w:t>Lock type system completed (but not yet visualized in game form).</w:t>
      </w:r>
    </w:p>
    <w:p w14:paraId="3D6C9DC1" w14:textId="77777777" w:rsidR="005B323E" w:rsidRPr="00172EFA" w:rsidRDefault="005B323E" w:rsidP="005B32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E0B8DC" w14:textId="77777777" w:rsidR="008975F3" w:rsidRPr="00172EFA" w:rsidRDefault="00A02373" w:rsidP="00172EF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04CCA">
        <w:rPr>
          <w:rFonts w:ascii="Times New Roman" w:hAnsi="Times New Roman" w:cs="Times New Roman"/>
          <w:b/>
          <w:sz w:val="24"/>
          <w:szCs w:val="24"/>
        </w:rPr>
        <w:t>3.  Deliverables Submitted</w:t>
      </w:r>
    </w:p>
    <w:p w14:paraId="03D7DEE9" w14:textId="0DB37A09" w:rsidR="005B323E" w:rsidRPr="005B323E" w:rsidRDefault="007B4175" w:rsidP="005B323E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5B323E">
        <w:rPr>
          <w:rFonts w:ascii="Times New Roman" w:hAnsi="Times New Roman" w:cs="Times New Roman"/>
          <w:color w:val="000000" w:themeColor="text1"/>
          <w:sz w:val="24"/>
          <w:szCs w:val="24"/>
        </w:rPr>
        <w:t>Pipe Jam game 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now</w:t>
      </w:r>
      <w:r w:rsidR="005B32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integrated with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Verigames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site </w:t>
      </w:r>
      <w:r w:rsidR="005B32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login and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5B32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RA, is </w:t>
      </w:r>
      <w:proofErr w:type="spellStart"/>
      <w:r w:rsidR="005B323E">
        <w:rPr>
          <w:rFonts w:ascii="Times New Roman" w:hAnsi="Times New Roman" w:cs="Times New Roman"/>
          <w:color w:val="000000" w:themeColor="text1"/>
          <w:sz w:val="24"/>
          <w:szCs w:val="24"/>
        </w:rPr>
        <w:t>launchable</w:t>
      </w:r>
      <w:proofErr w:type="spellEnd"/>
      <w:r w:rsidR="005B32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the </w:t>
      </w:r>
      <w:proofErr w:type="spellStart"/>
      <w:r w:rsidR="005B323E">
        <w:rPr>
          <w:rFonts w:ascii="Times New Roman" w:hAnsi="Times New Roman" w:cs="Times New Roman"/>
          <w:color w:val="000000" w:themeColor="text1"/>
          <w:sz w:val="24"/>
          <w:szCs w:val="24"/>
        </w:rPr>
        <w:t>Verigames</w:t>
      </w:r>
      <w:proofErr w:type="spellEnd"/>
      <w:r w:rsidR="005B32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site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B32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includes a set of tutorial levels.</w:t>
      </w:r>
    </w:p>
    <w:p w14:paraId="10AE3C86" w14:textId="77777777" w:rsidR="005B323E" w:rsidRDefault="005B323E" w:rsidP="00C04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132DC6" w14:textId="77777777" w:rsidR="00A02373" w:rsidRPr="00C04CCA" w:rsidRDefault="00A02373" w:rsidP="00C04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04CCA">
        <w:rPr>
          <w:rFonts w:ascii="Times New Roman" w:hAnsi="Times New Roman" w:cs="Times New Roman"/>
          <w:b/>
          <w:sz w:val="24"/>
          <w:szCs w:val="24"/>
        </w:rPr>
        <w:t xml:space="preserve">4.  </w:t>
      </w:r>
      <w:r w:rsidR="00C04CCA">
        <w:rPr>
          <w:rFonts w:ascii="Times New Roman" w:hAnsi="Times New Roman" w:cs="Times New Roman"/>
          <w:b/>
          <w:sz w:val="24"/>
          <w:szCs w:val="24"/>
        </w:rPr>
        <w:t>P</w:t>
      </w:r>
      <w:r w:rsidRPr="00C04CCA">
        <w:rPr>
          <w:rFonts w:ascii="Times New Roman" w:hAnsi="Times New Roman" w:cs="Times New Roman"/>
          <w:b/>
          <w:sz w:val="24"/>
          <w:szCs w:val="24"/>
        </w:rPr>
        <w:t xml:space="preserve">ublications </w:t>
      </w:r>
      <w:r w:rsidR="00C04CCA">
        <w:rPr>
          <w:rFonts w:ascii="Times New Roman" w:hAnsi="Times New Roman" w:cs="Times New Roman"/>
          <w:b/>
          <w:sz w:val="24"/>
          <w:szCs w:val="24"/>
        </w:rPr>
        <w:t>M</w:t>
      </w:r>
      <w:r w:rsidRPr="00C04CCA">
        <w:rPr>
          <w:rFonts w:ascii="Times New Roman" w:hAnsi="Times New Roman" w:cs="Times New Roman"/>
          <w:b/>
          <w:sz w:val="24"/>
          <w:szCs w:val="24"/>
        </w:rPr>
        <w:t>ade</w:t>
      </w:r>
    </w:p>
    <w:p w14:paraId="57CFB136" w14:textId="77777777" w:rsidR="008975F3" w:rsidRPr="00A81954" w:rsidRDefault="008975F3" w:rsidP="00C04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CD184D3" w14:textId="77777777" w:rsidR="00136551" w:rsidRPr="007B4175" w:rsidRDefault="00136551" w:rsidP="007B4175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4175">
        <w:rPr>
          <w:rFonts w:ascii="Times New Roman" w:hAnsi="Times New Roman" w:cs="Times New Roman"/>
          <w:sz w:val="24"/>
          <w:szCs w:val="24"/>
        </w:rPr>
        <w:t>N/A</w:t>
      </w:r>
    </w:p>
    <w:p w14:paraId="6641747D" w14:textId="253815FA" w:rsidR="00A81954" w:rsidRPr="004B75BC" w:rsidRDefault="00F3447F" w:rsidP="004E4B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71CFF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81ECE60" w14:textId="77777777" w:rsidR="00A02373" w:rsidRPr="00C04CCA" w:rsidRDefault="00A02373" w:rsidP="00C04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04CCA">
        <w:rPr>
          <w:rFonts w:ascii="Times New Roman" w:hAnsi="Times New Roman" w:cs="Times New Roman"/>
          <w:b/>
          <w:sz w:val="24"/>
          <w:szCs w:val="24"/>
        </w:rPr>
        <w:t>5.  M</w:t>
      </w:r>
      <w:r w:rsidR="00C04CCA" w:rsidRPr="00C04CCA">
        <w:rPr>
          <w:rFonts w:ascii="Times New Roman" w:hAnsi="Times New Roman" w:cs="Times New Roman"/>
          <w:b/>
          <w:sz w:val="24"/>
          <w:szCs w:val="24"/>
        </w:rPr>
        <w:t>eetings</w:t>
      </w:r>
    </w:p>
    <w:p w14:paraId="50E03974" w14:textId="77777777" w:rsidR="00F85FE6" w:rsidRDefault="00F85FE6" w:rsidP="00C04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08E54A" w14:textId="6C7EB4DE" w:rsidR="00F85FE6" w:rsidRPr="005B323E" w:rsidRDefault="007B1CDB" w:rsidP="00DB547E">
      <w:pPr>
        <w:pStyle w:val="NoSpacing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5B323E">
        <w:rPr>
          <w:rFonts w:ascii="Times New Roman" w:hAnsi="Times New Roman" w:cs="Times New Roman"/>
          <w:color w:val="000000" w:themeColor="text1"/>
        </w:rPr>
        <w:t xml:space="preserve">Weekly UW </w:t>
      </w:r>
      <w:proofErr w:type="spellStart"/>
      <w:r w:rsidRPr="005B323E">
        <w:rPr>
          <w:rFonts w:ascii="Times New Roman" w:hAnsi="Times New Roman" w:cs="Times New Roman"/>
          <w:color w:val="000000" w:themeColor="text1"/>
        </w:rPr>
        <w:t>Verigames</w:t>
      </w:r>
      <w:proofErr w:type="spellEnd"/>
      <w:r w:rsidR="00B77C1D" w:rsidRPr="005B323E">
        <w:rPr>
          <w:rFonts w:ascii="Times New Roman" w:hAnsi="Times New Roman" w:cs="Times New Roman"/>
          <w:color w:val="000000" w:themeColor="text1"/>
        </w:rPr>
        <w:t xml:space="preserve"> full </w:t>
      </w:r>
      <w:r w:rsidRPr="005B323E">
        <w:rPr>
          <w:rFonts w:ascii="Times New Roman" w:hAnsi="Times New Roman" w:cs="Times New Roman"/>
          <w:color w:val="000000" w:themeColor="text1"/>
        </w:rPr>
        <w:t>team meeting</w:t>
      </w:r>
    </w:p>
    <w:p w14:paraId="7D7CEFAD" w14:textId="5AB39B92" w:rsidR="00B77C1D" w:rsidRPr="005B323E" w:rsidRDefault="00B77C1D" w:rsidP="00DB547E">
      <w:pPr>
        <w:pStyle w:val="NoSpacing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5B323E">
        <w:rPr>
          <w:rFonts w:ascii="Times New Roman" w:hAnsi="Times New Roman" w:cs="Times New Roman"/>
          <w:color w:val="000000" w:themeColor="text1"/>
        </w:rPr>
        <w:t>Weekly UW CGS design meeting</w:t>
      </w:r>
    </w:p>
    <w:p w14:paraId="62D10543" w14:textId="07C3CC30" w:rsidR="00B77C1D" w:rsidRPr="005B323E" w:rsidRDefault="00B77C1D" w:rsidP="00DB547E">
      <w:pPr>
        <w:pStyle w:val="NoSpacing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5B323E">
        <w:rPr>
          <w:rFonts w:ascii="Times New Roman" w:hAnsi="Times New Roman" w:cs="Times New Roman"/>
          <w:color w:val="000000" w:themeColor="text1"/>
        </w:rPr>
        <w:t>Weekly integration conference call</w:t>
      </w:r>
    </w:p>
    <w:p w14:paraId="01513309" w14:textId="77777777" w:rsidR="00C04CCA" w:rsidRDefault="00C04CCA" w:rsidP="00C04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1F8A02" w14:textId="77777777" w:rsidR="00A02373" w:rsidRPr="00C04CCA" w:rsidRDefault="00A02373" w:rsidP="00C04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04CCA">
        <w:rPr>
          <w:rFonts w:ascii="Times New Roman" w:hAnsi="Times New Roman" w:cs="Times New Roman"/>
          <w:b/>
          <w:sz w:val="24"/>
          <w:szCs w:val="24"/>
        </w:rPr>
        <w:t>6.  Issues or Concerns</w:t>
      </w:r>
    </w:p>
    <w:p w14:paraId="6309552A" w14:textId="77777777" w:rsidR="00014145" w:rsidRDefault="00014145" w:rsidP="00C04CCA">
      <w:pPr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</w:p>
    <w:p w14:paraId="7125A793" w14:textId="77777777" w:rsidR="007B4175" w:rsidRPr="007B4175" w:rsidRDefault="007B4175" w:rsidP="007B4175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4175">
        <w:rPr>
          <w:rFonts w:ascii="Times New Roman" w:hAnsi="Times New Roman" w:cs="Times New Roman"/>
          <w:sz w:val="24"/>
          <w:szCs w:val="24"/>
        </w:rPr>
        <w:t>N/A</w:t>
      </w:r>
    </w:p>
    <w:p w14:paraId="3F8B6E0A" w14:textId="77777777" w:rsidR="00014145" w:rsidRPr="00374E25" w:rsidRDefault="00014145" w:rsidP="00C04C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78E6E2" w14:textId="77777777" w:rsidR="00E70BC4" w:rsidRPr="00374E25" w:rsidRDefault="00A02373" w:rsidP="00C04C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 </w:t>
      </w:r>
      <w:r w:rsidR="00E70BC4" w:rsidRPr="00374E25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l</w:t>
      </w:r>
      <w:r w:rsidR="00E70BC4" w:rsidRPr="00374E25">
        <w:rPr>
          <w:rFonts w:ascii="Times New Roman" w:hAnsi="Times New Roman" w:cs="Times New Roman"/>
          <w:b/>
          <w:sz w:val="24"/>
          <w:szCs w:val="24"/>
        </w:rPr>
        <w:t>ans for Next Month:</w:t>
      </w:r>
    </w:p>
    <w:p w14:paraId="733E1E27" w14:textId="77777777" w:rsidR="00C84DAD" w:rsidRDefault="00C84DAD" w:rsidP="00C84D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DB7A55" w14:textId="77777777" w:rsidR="007B4175" w:rsidRPr="007B4175" w:rsidRDefault="007B4175" w:rsidP="007B4175">
      <w:pPr>
        <w:pStyle w:val="ListParagraph"/>
        <w:numPr>
          <w:ilvl w:val="0"/>
          <w:numId w:val="33"/>
        </w:numPr>
        <w:tabs>
          <w:tab w:val="left" w:pos="126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4175">
        <w:rPr>
          <w:rFonts w:ascii="Times New Roman" w:hAnsi="Times New Roman" w:cs="Times New Roman"/>
          <w:color w:val="000000" w:themeColor="text1"/>
          <w:sz w:val="24"/>
          <w:szCs w:val="24"/>
        </w:rPr>
        <w:t>Integration/deployment:</w:t>
      </w:r>
    </w:p>
    <w:p w14:paraId="5CF11320" w14:textId="77777777" w:rsidR="007B4175" w:rsidRPr="007B4175" w:rsidRDefault="007B4175" w:rsidP="007B4175">
      <w:pPr>
        <w:pStyle w:val="ListParagraph"/>
        <w:numPr>
          <w:ilvl w:val="1"/>
          <w:numId w:val="33"/>
        </w:numPr>
        <w:tabs>
          <w:tab w:val="left" w:pos="126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41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Working with </w:t>
      </w:r>
      <w:proofErr w:type="spellStart"/>
      <w:r w:rsidRPr="007B4175">
        <w:rPr>
          <w:rFonts w:ascii="Times New Roman" w:hAnsi="Times New Roman" w:cs="Times New Roman"/>
          <w:color w:val="000000" w:themeColor="text1"/>
          <w:sz w:val="24"/>
          <w:szCs w:val="24"/>
        </w:rPr>
        <w:t>TopCoder</w:t>
      </w:r>
      <w:proofErr w:type="spellEnd"/>
      <w:r w:rsidRPr="007B4175">
        <w:rPr>
          <w:rFonts w:ascii="Times New Roman" w:hAnsi="Times New Roman" w:cs="Times New Roman"/>
          <w:color w:val="000000" w:themeColor="text1"/>
          <w:sz w:val="24"/>
          <w:szCs w:val="24"/>
        </w:rPr>
        <w:t>, address all bugs around sign-in and cookies.</w:t>
      </w:r>
    </w:p>
    <w:p w14:paraId="2777A365" w14:textId="5DF0D71C" w:rsidR="007B4175" w:rsidRPr="007B4175" w:rsidRDefault="007B4175" w:rsidP="007B4175">
      <w:pPr>
        <w:pStyle w:val="ListParagraph"/>
        <w:numPr>
          <w:ilvl w:val="1"/>
          <w:numId w:val="33"/>
        </w:numPr>
        <w:tabs>
          <w:tab w:val="left" w:pos="126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4175">
        <w:rPr>
          <w:rFonts w:ascii="Times New Roman" w:hAnsi="Times New Roman" w:cs="Times New Roman"/>
          <w:color w:val="000000" w:themeColor="text1"/>
          <w:sz w:val="24"/>
          <w:szCs w:val="24"/>
        </w:rPr>
        <w:t>Create “not signed 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RA is down</w:t>
      </w:r>
      <w:r w:rsidRPr="007B4175">
        <w:rPr>
          <w:rFonts w:ascii="Times New Roman" w:hAnsi="Times New Roman" w:cs="Times New Roman"/>
          <w:color w:val="000000" w:themeColor="text1"/>
          <w:sz w:val="24"/>
          <w:szCs w:val="24"/>
        </w:rPr>
        <w:t>” flow.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will consist of the tutorial levels and some yet-to-be determined number of pre-baked levels built into the game.</w:t>
      </w:r>
    </w:p>
    <w:p w14:paraId="33C41B54" w14:textId="0F655A0F" w:rsidR="007B4175" w:rsidRPr="007B4175" w:rsidRDefault="007B4175" w:rsidP="007B4175">
      <w:pPr>
        <w:pStyle w:val="ListParagraph"/>
        <w:numPr>
          <w:ilvl w:val="1"/>
          <w:numId w:val="33"/>
        </w:numPr>
        <w:tabs>
          <w:tab w:val="left" w:pos="126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41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Finish </w:t>
      </w:r>
      <w:proofErr w:type="spellStart"/>
      <w:r w:rsidRPr="007B4175">
        <w:rPr>
          <w:rFonts w:ascii="Times New Roman" w:hAnsi="Times New Roman" w:cs="Times New Roman"/>
          <w:color w:val="000000" w:themeColor="text1"/>
          <w:sz w:val="24"/>
          <w:szCs w:val="24"/>
        </w:rPr>
        <w:t>RunBook</w:t>
      </w:r>
      <w:proofErr w:type="spellEnd"/>
      <w:r w:rsidRPr="007B41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documentation for integrator.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55943DB" w14:textId="77777777" w:rsidR="007B4175" w:rsidRPr="007B4175" w:rsidRDefault="007B4175" w:rsidP="007B4175">
      <w:pPr>
        <w:pStyle w:val="ListParagraph"/>
        <w:numPr>
          <w:ilvl w:val="0"/>
          <w:numId w:val="33"/>
        </w:numPr>
        <w:tabs>
          <w:tab w:val="left" w:pos="126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4175">
        <w:rPr>
          <w:rFonts w:ascii="Times New Roman" w:hAnsi="Times New Roman" w:cs="Times New Roman"/>
          <w:color w:val="000000" w:themeColor="text1"/>
          <w:sz w:val="24"/>
          <w:szCs w:val="24"/>
        </w:rPr>
        <w:t>Game client:</w:t>
      </w:r>
    </w:p>
    <w:p w14:paraId="4C8CCFF8" w14:textId="77777777" w:rsidR="007B4175" w:rsidRPr="007B4175" w:rsidRDefault="007B4175" w:rsidP="007B4175">
      <w:pPr>
        <w:pStyle w:val="ListParagraph"/>
        <w:numPr>
          <w:ilvl w:val="1"/>
          <w:numId w:val="33"/>
        </w:numPr>
        <w:tabs>
          <w:tab w:val="left" w:pos="126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41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Begin regular </w:t>
      </w:r>
      <w:proofErr w:type="spellStart"/>
      <w:r w:rsidRPr="007B4175">
        <w:rPr>
          <w:rFonts w:ascii="Times New Roman" w:hAnsi="Times New Roman" w:cs="Times New Roman"/>
          <w:color w:val="000000" w:themeColor="text1"/>
          <w:sz w:val="24"/>
          <w:szCs w:val="24"/>
        </w:rPr>
        <w:t>playtesting</w:t>
      </w:r>
      <w:proofErr w:type="spellEnd"/>
      <w:r w:rsidRPr="007B41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real players.</w:t>
      </w:r>
    </w:p>
    <w:p w14:paraId="51134BC3" w14:textId="77777777" w:rsidR="007B4175" w:rsidRPr="007B4175" w:rsidRDefault="007B4175" w:rsidP="007B4175">
      <w:pPr>
        <w:pStyle w:val="ListParagraph"/>
        <w:numPr>
          <w:ilvl w:val="1"/>
          <w:numId w:val="33"/>
        </w:numPr>
        <w:tabs>
          <w:tab w:val="left" w:pos="126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4175">
        <w:rPr>
          <w:rFonts w:ascii="Times New Roman" w:hAnsi="Times New Roman" w:cs="Times New Roman"/>
          <w:color w:val="000000" w:themeColor="text1"/>
          <w:sz w:val="24"/>
          <w:szCs w:val="24"/>
        </w:rPr>
        <w:t>Visual polish on graph representation and UI.</w:t>
      </w:r>
    </w:p>
    <w:p w14:paraId="6C4E5C8B" w14:textId="77777777" w:rsidR="007B4175" w:rsidRPr="007B4175" w:rsidRDefault="007B4175" w:rsidP="007B4175">
      <w:pPr>
        <w:pStyle w:val="ListParagraph"/>
        <w:numPr>
          <w:ilvl w:val="1"/>
          <w:numId w:val="33"/>
        </w:numPr>
        <w:tabs>
          <w:tab w:val="left" w:pos="126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4175">
        <w:rPr>
          <w:rFonts w:ascii="Times New Roman" w:hAnsi="Times New Roman" w:cs="Times New Roman"/>
          <w:color w:val="000000" w:themeColor="text1"/>
          <w:sz w:val="24"/>
          <w:szCs w:val="24"/>
        </w:rPr>
        <w:t>Work needed to maintain the “classic” pipes view, with the idea of testing “classic” vs. “Grid world” representations.</w:t>
      </w:r>
    </w:p>
    <w:p w14:paraId="15411F22" w14:textId="77777777" w:rsidR="007B4175" w:rsidRPr="007B4175" w:rsidRDefault="007B4175" w:rsidP="007B4175">
      <w:pPr>
        <w:pStyle w:val="ListParagraph"/>
        <w:numPr>
          <w:ilvl w:val="1"/>
          <w:numId w:val="33"/>
        </w:numPr>
        <w:tabs>
          <w:tab w:val="left" w:pos="126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4175">
        <w:rPr>
          <w:rFonts w:ascii="Times New Roman" w:hAnsi="Times New Roman" w:cs="Times New Roman"/>
          <w:color w:val="000000" w:themeColor="text1"/>
          <w:sz w:val="24"/>
          <w:szCs w:val="24"/>
        </w:rPr>
        <w:t>Begin integration with mini-site social features.</w:t>
      </w:r>
    </w:p>
    <w:p w14:paraId="7E541EB5" w14:textId="77777777" w:rsidR="007B4175" w:rsidRPr="007B4175" w:rsidRDefault="007B4175" w:rsidP="007B4175">
      <w:pPr>
        <w:pStyle w:val="ListParagraph"/>
        <w:numPr>
          <w:ilvl w:val="1"/>
          <w:numId w:val="33"/>
        </w:numPr>
        <w:tabs>
          <w:tab w:val="left" w:pos="126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4175">
        <w:rPr>
          <w:rFonts w:ascii="Times New Roman" w:hAnsi="Times New Roman" w:cs="Times New Roman"/>
          <w:color w:val="000000" w:themeColor="text1"/>
          <w:sz w:val="24"/>
          <w:szCs w:val="24"/>
        </w:rPr>
        <w:t>Output an annotated XML file from game results.</w:t>
      </w:r>
    </w:p>
    <w:p w14:paraId="7C2B1144" w14:textId="77777777" w:rsidR="007B4175" w:rsidRPr="007B4175" w:rsidRDefault="007B4175" w:rsidP="007B4175">
      <w:pPr>
        <w:pStyle w:val="ListParagraph"/>
        <w:numPr>
          <w:ilvl w:val="0"/>
          <w:numId w:val="33"/>
        </w:numPr>
        <w:tabs>
          <w:tab w:val="left" w:pos="126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4175">
        <w:rPr>
          <w:rFonts w:ascii="Times New Roman" w:hAnsi="Times New Roman" w:cs="Times New Roman"/>
          <w:color w:val="000000" w:themeColor="text1"/>
          <w:sz w:val="24"/>
          <w:szCs w:val="24"/>
        </w:rPr>
        <w:t>PL/Verification:</w:t>
      </w:r>
    </w:p>
    <w:p w14:paraId="1B426626" w14:textId="77777777" w:rsidR="007B4175" w:rsidRPr="007B4175" w:rsidRDefault="007B4175" w:rsidP="007B4175">
      <w:pPr>
        <w:pStyle w:val="ListParagraph"/>
        <w:numPr>
          <w:ilvl w:val="1"/>
          <w:numId w:val="33"/>
        </w:numPr>
        <w:tabs>
          <w:tab w:val="left" w:pos="126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4175">
        <w:rPr>
          <w:rFonts w:ascii="Times New Roman" w:hAnsi="Times New Roman" w:cs="Times New Roman"/>
          <w:color w:val="000000" w:themeColor="text1"/>
          <w:sz w:val="24"/>
          <w:szCs w:val="24"/>
        </w:rPr>
        <w:t>Get larger (&gt; 8,000 line) boards generated from code.</w:t>
      </w:r>
    </w:p>
    <w:p w14:paraId="5D5590CD" w14:textId="77777777" w:rsidR="007B4175" w:rsidRPr="007B4175" w:rsidRDefault="007B4175" w:rsidP="007B4175">
      <w:pPr>
        <w:pStyle w:val="ListParagraph"/>
        <w:numPr>
          <w:ilvl w:val="1"/>
          <w:numId w:val="33"/>
        </w:numPr>
        <w:tabs>
          <w:tab w:val="left" w:pos="126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4175">
        <w:rPr>
          <w:rFonts w:ascii="Times New Roman" w:hAnsi="Times New Roman" w:cs="Times New Roman"/>
          <w:color w:val="000000" w:themeColor="text1"/>
          <w:sz w:val="24"/>
          <w:szCs w:val="24"/>
        </w:rPr>
        <w:t>Convert annotated XML files into .</w:t>
      </w:r>
      <w:proofErr w:type="spellStart"/>
      <w:r w:rsidRPr="007B4175">
        <w:rPr>
          <w:rFonts w:ascii="Times New Roman" w:hAnsi="Times New Roman" w:cs="Times New Roman"/>
          <w:color w:val="000000" w:themeColor="text1"/>
          <w:sz w:val="24"/>
          <w:szCs w:val="24"/>
        </w:rPr>
        <w:t>jaif</w:t>
      </w:r>
      <w:proofErr w:type="spellEnd"/>
      <w:r w:rsidRPr="007B41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files</w:t>
      </w:r>
    </w:p>
    <w:p w14:paraId="36A0EFE0" w14:textId="77777777" w:rsidR="007B4175" w:rsidRPr="007B4175" w:rsidRDefault="007B4175" w:rsidP="007B4175">
      <w:pPr>
        <w:pStyle w:val="ListParagraph"/>
        <w:numPr>
          <w:ilvl w:val="1"/>
          <w:numId w:val="33"/>
        </w:numPr>
        <w:tabs>
          <w:tab w:val="left" w:pos="126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4175">
        <w:rPr>
          <w:rFonts w:ascii="Times New Roman" w:hAnsi="Times New Roman" w:cs="Times New Roman"/>
          <w:color w:val="000000" w:themeColor="text1"/>
          <w:sz w:val="24"/>
          <w:szCs w:val="24"/>
        </w:rPr>
        <w:t>Insert .</w:t>
      </w:r>
      <w:proofErr w:type="spellStart"/>
      <w:r w:rsidRPr="007B4175">
        <w:rPr>
          <w:rFonts w:ascii="Times New Roman" w:hAnsi="Times New Roman" w:cs="Times New Roman"/>
          <w:color w:val="000000" w:themeColor="text1"/>
          <w:sz w:val="24"/>
          <w:szCs w:val="24"/>
        </w:rPr>
        <w:t>jaif</w:t>
      </w:r>
      <w:proofErr w:type="spellEnd"/>
      <w:r w:rsidRPr="007B41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results into original source code (this requires some bug fixing and enhancements to the Annotation File Utilities)</w:t>
      </w:r>
    </w:p>
    <w:p w14:paraId="571F3153" w14:textId="77777777" w:rsidR="007B4175" w:rsidRPr="007B4175" w:rsidRDefault="007B4175" w:rsidP="007B4175">
      <w:pPr>
        <w:pStyle w:val="ListParagraph"/>
        <w:numPr>
          <w:ilvl w:val="1"/>
          <w:numId w:val="33"/>
        </w:numPr>
        <w:tabs>
          <w:tab w:val="left" w:pos="126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4175">
        <w:rPr>
          <w:rFonts w:ascii="Times New Roman" w:hAnsi="Times New Roman" w:cs="Times New Roman"/>
          <w:color w:val="000000" w:themeColor="text1"/>
          <w:sz w:val="24"/>
          <w:szCs w:val="24"/>
        </w:rPr>
        <w:t>Verify that the annotated source code type-checks.</w:t>
      </w:r>
    </w:p>
    <w:p w14:paraId="62B42BE5" w14:textId="77777777" w:rsidR="007B4175" w:rsidRPr="007B4175" w:rsidRDefault="007B4175" w:rsidP="007B4175">
      <w:pPr>
        <w:pStyle w:val="ListParagraph"/>
        <w:numPr>
          <w:ilvl w:val="1"/>
          <w:numId w:val="33"/>
        </w:numPr>
        <w:tabs>
          <w:tab w:val="left" w:pos="126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41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Generate game constraints for all generics-related type constraints. </w:t>
      </w:r>
    </w:p>
    <w:p w14:paraId="3504DBDD" w14:textId="77777777" w:rsidR="007B4175" w:rsidRPr="007B4175" w:rsidRDefault="007B4175" w:rsidP="007B4175">
      <w:pPr>
        <w:pStyle w:val="ListParagraph"/>
        <w:numPr>
          <w:ilvl w:val="1"/>
          <w:numId w:val="33"/>
        </w:numPr>
        <w:tabs>
          <w:tab w:val="left" w:pos="126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41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Integrate the improved dataflow processing. </w:t>
      </w:r>
    </w:p>
    <w:p w14:paraId="167387CD" w14:textId="77777777" w:rsidR="007B4175" w:rsidRPr="007B4175" w:rsidRDefault="007B4175" w:rsidP="007B4175">
      <w:pPr>
        <w:pStyle w:val="ListParagraph"/>
        <w:numPr>
          <w:ilvl w:val="0"/>
          <w:numId w:val="33"/>
        </w:numPr>
        <w:tabs>
          <w:tab w:val="left" w:pos="126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4175">
        <w:rPr>
          <w:rFonts w:ascii="Times New Roman" w:hAnsi="Times New Roman" w:cs="Times New Roman"/>
          <w:color w:val="000000" w:themeColor="text1"/>
          <w:sz w:val="24"/>
          <w:szCs w:val="24"/>
        </w:rPr>
        <w:t>For both Game and PL teams, we need to design and implement handling of "non-</w:t>
      </w:r>
      <w:proofErr w:type="spellStart"/>
      <w:r w:rsidRPr="007B4175">
        <w:rPr>
          <w:rFonts w:ascii="Times New Roman" w:hAnsi="Times New Roman" w:cs="Times New Roman"/>
          <w:color w:val="000000" w:themeColor="text1"/>
          <w:sz w:val="24"/>
          <w:szCs w:val="24"/>
        </w:rPr>
        <w:t>defaultable</w:t>
      </w:r>
      <w:proofErr w:type="spellEnd"/>
      <w:r w:rsidRPr="007B41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locations" for which writing no annotation is different than any annotation one might write (class and type parameter declarations, and type argument uses).</w:t>
      </w:r>
    </w:p>
    <w:p w14:paraId="10683BD2" w14:textId="692D8721" w:rsidR="009571C2" w:rsidRPr="007B4175" w:rsidRDefault="007B4175" w:rsidP="007B4175">
      <w:pPr>
        <w:pStyle w:val="ListParagraph"/>
        <w:numPr>
          <w:ilvl w:val="0"/>
          <w:numId w:val="33"/>
        </w:numPr>
        <w:tabs>
          <w:tab w:val="left" w:pos="126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4175">
        <w:rPr>
          <w:rFonts w:ascii="Times New Roman" w:hAnsi="Times New Roman" w:cs="Times New Roman"/>
          <w:color w:val="000000" w:themeColor="text1"/>
          <w:sz w:val="24"/>
          <w:szCs w:val="24"/>
        </w:rPr>
        <w:t>Prepare for PI Meeting.</w:t>
      </w:r>
    </w:p>
    <w:p w14:paraId="12A5FE05" w14:textId="77777777" w:rsidR="007B4175" w:rsidRPr="00A759DA" w:rsidRDefault="007B4175" w:rsidP="007B41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8FB35B" w14:textId="77777777" w:rsidR="00AF25ED" w:rsidRPr="006124D6" w:rsidRDefault="006124D6" w:rsidP="00C04C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24D6">
        <w:rPr>
          <w:rFonts w:ascii="Times New Roman" w:hAnsi="Times New Roman" w:cs="Times New Roman"/>
          <w:b/>
          <w:sz w:val="24"/>
          <w:szCs w:val="24"/>
        </w:rPr>
        <w:t>8.  Financial Summary</w:t>
      </w:r>
    </w:p>
    <w:p w14:paraId="362CAFB8" w14:textId="77777777" w:rsidR="00E650F1" w:rsidRDefault="00E650F1" w:rsidP="00E650F1">
      <w:pPr>
        <w:pStyle w:val="NoSpacing"/>
        <w:rPr>
          <w:rFonts w:ascii="Times New Roman" w:eastAsiaTheme="minorEastAsia" w:hAnsi="Times New Roman" w:cs="Times New Roman"/>
          <w:color w:val="FF0000"/>
        </w:rPr>
      </w:pPr>
    </w:p>
    <w:p w14:paraId="648CF577" w14:textId="61BFA85C" w:rsidR="00223444" w:rsidRPr="00223444" w:rsidRDefault="00223444" w:rsidP="0022344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34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June:  Projected expenditures for the month were originally estimated at $106k.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Actual expenditures are $93k. </w:t>
      </w:r>
      <w:r w:rsidRPr="002234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Note that numbers are not yet official as UW is currently closing 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biennium. </w:t>
      </w:r>
      <w:r w:rsidRPr="00223444">
        <w:rPr>
          <w:rFonts w:ascii="Times New Roman" w:hAnsi="Times New Roman" w:cs="Times New Roman"/>
          <w:color w:val="000000" w:themeColor="text1"/>
          <w:sz w:val="24"/>
          <w:szCs w:val="24"/>
        </w:rPr>
        <w:t>Grant &amp; Contract Accounting will not have an invoice available until final closing in August.</w:t>
      </w:r>
    </w:p>
    <w:p w14:paraId="0EB1BF6C" w14:textId="77777777" w:rsidR="00223444" w:rsidRPr="00223444" w:rsidRDefault="00223444" w:rsidP="0022344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B8914C" w14:textId="02DCE873" w:rsidR="00FE2870" w:rsidRPr="00223444" w:rsidRDefault="00223444" w:rsidP="0022344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34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Staff and student funding remains the same.  Invoice for Julia </w:t>
      </w:r>
      <w:proofErr w:type="spellStart"/>
      <w:r w:rsidRPr="00223444">
        <w:rPr>
          <w:rFonts w:ascii="Times New Roman" w:hAnsi="Times New Roman" w:cs="Times New Roman"/>
          <w:color w:val="000000" w:themeColor="text1"/>
          <w:sz w:val="24"/>
          <w:szCs w:val="24"/>
        </w:rPr>
        <w:t>Srl</w:t>
      </w:r>
      <w:proofErr w:type="spellEnd"/>
      <w:r w:rsidRPr="002234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amount of $33,847 has cleared.  This completes their Purchase Order/Subcontra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ct for Phase 1 of the project. </w:t>
      </w:r>
      <w:r w:rsidRPr="00223444">
        <w:rPr>
          <w:rFonts w:ascii="Times New Roman" w:hAnsi="Times New Roman" w:cs="Times New Roman"/>
          <w:color w:val="000000" w:themeColor="text1"/>
          <w:sz w:val="24"/>
          <w:szCs w:val="24"/>
        </w:rPr>
        <w:t>We are in the process of setting up a new PO/Subcontract for Phase 2.</w:t>
      </w:r>
    </w:p>
    <w:sectPr w:rsidR="00FE2870" w:rsidRPr="00223444" w:rsidSect="00EA2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30FC1"/>
    <w:multiLevelType w:val="hybridMultilevel"/>
    <w:tmpl w:val="059A5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C390E"/>
    <w:multiLevelType w:val="hybridMultilevel"/>
    <w:tmpl w:val="ECF2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87E82"/>
    <w:multiLevelType w:val="hybridMultilevel"/>
    <w:tmpl w:val="4740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D2453"/>
    <w:multiLevelType w:val="hybridMultilevel"/>
    <w:tmpl w:val="9B3E1962"/>
    <w:lvl w:ilvl="0" w:tplc="43AEC4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E2D732">
      <w:start w:val="92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00892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26C6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BE2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122F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F06E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8CF6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A0C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6101269"/>
    <w:multiLevelType w:val="hybridMultilevel"/>
    <w:tmpl w:val="E35AA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82103D"/>
    <w:multiLevelType w:val="multilevel"/>
    <w:tmpl w:val="9F1A18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40F7FEA"/>
    <w:multiLevelType w:val="hybridMultilevel"/>
    <w:tmpl w:val="1A101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B96227"/>
    <w:multiLevelType w:val="hybridMultilevel"/>
    <w:tmpl w:val="0798C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110CD8"/>
    <w:multiLevelType w:val="hybridMultilevel"/>
    <w:tmpl w:val="C4E067F2"/>
    <w:lvl w:ilvl="0" w:tplc="19482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1A9A3C">
      <w:start w:val="178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A236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34DF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3AD8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EEBA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AA3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F695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4F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9F02795"/>
    <w:multiLevelType w:val="hybridMultilevel"/>
    <w:tmpl w:val="6C0A439C"/>
    <w:lvl w:ilvl="0" w:tplc="08CE4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7482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9E46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EAE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EE0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C824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5C58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0AE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BA0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BA62E63"/>
    <w:multiLevelType w:val="hybridMultilevel"/>
    <w:tmpl w:val="9D684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8F355E"/>
    <w:multiLevelType w:val="hybridMultilevel"/>
    <w:tmpl w:val="0638EB32"/>
    <w:lvl w:ilvl="0" w:tplc="5FC6C7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0C31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E406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3889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E45E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EC8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02F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CE6A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0E50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DE84DA8"/>
    <w:multiLevelType w:val="hybridMultilevel"/>
    <w:tmpl w:val="D1BA6B5A"/>
    <w:lvl w:ilvl="0" w:tplc="E5EC4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443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363F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8A63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6084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6C0E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8C1C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3453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3AB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4031962"/>
    <w:multiLevelType w:val="hybridMultilevel"/>
    <w:tmpl w:val="40A0B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007B9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36A75B0B"/>
    <w:multiLevelType w:val="hybridMultilevel"/>
    <w:tmpl w:val="F6082DFC"/>
    <w:lvl w:ilvl="0" w:tplc="9D4623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02E2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2CE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B0A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A8B4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7CA2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CE7E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E6D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78E1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BE15F1A"/>
    <w:multiLevelType w:val="hybridMultilevel"/>
    <w:tmpl w:val="572CA7A0"/>
    <w:lvl w:ilvl="0" w:tplc="4030C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C204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9E8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764F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4A0E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8621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B4A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422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18F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EFC066B"/>
    <w:multiLevelType w:val="hybridMultilevel"/>
    <w:tmpl w:val="BBC60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BB3BE3"/>
    <w:multiLevelType w:val="hybridMultilevel"/>
    <w:tmpl w:val="49E8D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1F1677"/>
    <w:multiLevelType w:val="hybridMultilevel"/>
    <w:tmpl w:val="F0881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C61594"/>
    <w:multiLevelType w:val="hybridMultilevel"/>
    <w:tmpl w:val="1264C744"/>
    <w:lvl w:ilvl="0" w:tplc="2A88E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F876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204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C6E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280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58E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76D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0E12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3642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C301D5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5A2F78B3"/>
    <w:multiLevelType w:val="hybridMultilevel"/>
    <w:tmpl w:val="5FCA3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1F77DF"/>
    <w:multiLevelType w:val="hybridMultilevel"/>
    <w:tmpl w:val="F56A8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CF2CC3"/>
    <w:multiLevelType w:val="hybridMultilevel"/>
    <w:tmpl w:val="F4C4C886"/>
    <w:lvl w:ilvl="0" w:tplc="7A1ABA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1289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66B3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A60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7A16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2CB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20FC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F47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B62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E466EE0"/>
    <w:multiLevelType w:val="hybridMultilevel"/>
    <w:tmpl w:val="B1384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E04D0F"/>
    <w:multiLevelType w:val="hybridMultilevel"/>
    <w:tmpl w:val="1CB46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8F4293"/>
    <w:multiLevelType w:val="hybridMultilevel"/>
    <w:tmpl w:val="72E89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A770BD"/>
    <w:multiLevelType w:val="hybridMultilevel"/>
    <w:tmpl w:val="C5C470A6"/>
    <w:lvl w:ilvl="0" w:tplc="F7868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C6E13A">
      <w:start w:val="48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A2E9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96ED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666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02FE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2441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C2A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221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CDD18C9"/>
    <w:multiLevelType w:val="hybridMultilevel"/>
    <w:tmpl w:val="3EB2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4825CA"/>
    <w:multiLevelType w:val="hybridMultilevel"/>
    <w:tmpl w:val="A72E16E6"/>
    <w:lvl w:ilvl="0" w:tplc="6B3AE7D6">
      <w:numFmt w:val="bullet"/>
      <w:lvlText w:val=""/>
      <w:lvlJc w:val="left"/>
      <w:pPr>
        <w:ind w:left="7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>
    <w:nsid w:val="7F4D7304"/>
    <w:multiLevelType w:val="hybridMultilevel"/>
    <w:tmpl w:val="59A44252"/>
    <w:lvl w:ilvl="0" w:tplc="A97CA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6DA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EAE0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4831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8C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F0F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3CBE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9C82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10E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4"/>
  </w:num>
  <w:num w:numId="3">
    <w:abstractNumId w:val="19"/>
  </w:num>
  <w:num w:numId="4">
    <w:abstractNumId w:val="14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21"/>
  </w:num>
  <w:num w:numId="8">
    <w:abstractNumId w:val="7"/>
  </w:num>
  <w:num w:numId="9">
    <w:abstractNumId w:val="27"/>
  </w:num>
  <w:num w:numId="10">
    <w:abstractNumId w:val="26"/>
  </w:num>
  <w:num w:numId="11">
    <w:abstractNumId w:val="28"/>
  </w:num>
  <w:num w:numId="12">
    <w:abstractNumId w:val="2"/>
  </w:num>
  <w:num w:numId="13">
    <w:abstractNumId w:val="23"/>
  </w:num>
  <w:num w:numId="14">
    <w:abstractNumId w:val="30"/>
  </w:num>
  <w:num w:numId="15">
    <w:abstractNumId w:val="11"/>
  </w:num>
  <w:num w:numId="16">
    <w:abstractNumId w:val="24"/>
  </w:num>
  <w:num w:numId="17">
    <w:abstractNumId w:val="12"/>
  </w:num>
  <w:num w:numId="18">
    <w:abstractNumId w:val="9"/>
  </w:num>
  <w:num w:numId="19">
    <w:abstractNumId w:val="20"/>
  </w:num>
  <w:num w:numId="20">
    <w:abstractNumId w:val="13"/>
  </w:num>
  <w:num w:numId="21">
    <w:abstractNumId w:val="16"/>
  </w:num>
  <w:num w:numId="22">
    <w:abstractNumId w:val="31"/>
  </w:num>
  <w:num w:numId="23">
    <w:abstractNumId w:val="25"/>
  </w:num>
  <w:num w:numId="24">
    <w:abstractNumId w:val="3"/>
  </w:num>
  <w:num w:numId="25">
    <w:abstractNumId w:val="8"/>
  </w:num>
  <w:num w:numId="26">
    <w:abstractNumId w:val="6"/>
  </w:num>
  <w:num w:numId="27">
    <w:abstractNumId w:val="0"/>
  </w:num>
  <w:num w:numId="28">
    <w:abstractNumId w:val="22"/>
  </w:num>
  <w:num w:numId="29">
    <w:abstractNumId w:val="17"/>
  </w:num>
  <w:num w:numId="30">
    <w:abstractNumId w:val="29"/>
  </w:num>
  <w:num w:numId="31">
    <w:abstractNumId w:val="15"/>
  </w:num>
  <w:num w:numId="32">
    <w:abstractNumId w:val="10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A49"/>
    <w:rsid w:val="00006182"/>
    <w:rsid w:val="000066C5"/>
    <w:rsid w:val="00014145"/>
    <w:rsid w:val="00027EDD"/>
    <w:rsid w:val="00033100"/>
    <w:rsid w:val="00033A61"/>
    <w:rsid w:val="00044C77"/>
    <w:rsid w:val="000460A4"/>
    <w:rsid w:val="00053299"/>
    <w:rsid w:val="00057BC1"/>
    <w:rsid w:val="00066240"/>
    <w:rsid w:val="000801D5"/>
    <w:rsid w:val="000826BD"/>
    <w:rsid w:val="000860D9"/>
    <w:rsid w:val="00087520"/>
    <w:rsid w:val="0009227B"/>
    <w:rsid w:val="0009392E"/>
    <w:rsid w:val="00095F3E"/>
    <w:rsid w:val="00096C10"/>
    <w:rsid w:val="00096DC2"/>
    <w:rsid w:val="000A0D7A"/>
    <w:rsid w:val="000B215E"/>
    <w:rsid w:val="000C7694"/>
    <w:rsid w:val="000D5E2A"/>
    <w:rsid w:val="001021C3"/>
    <w:rsid w:val="001042F6"/>
    <w:rsid w:val="00114196"/>
    <w:rsid w:val="00114D20"/>
    <w:rsid w:val="001269BB"/>
    <w:rsid w:val="00126A15"/>
    <w:rsid w:val="0013164A"/>
    <w:rsid w:val="00132BD5"/>
    <w:rsid w:val="00136551"/>
    <w:rsid w:val="001430FE"/>
    <w:rsid w:val="001526C5"/>
    <w:rsid w:val="0015471F"/>
    <w:rsid w:val="00156838"/>
    <w:rsid w:val="00157450"/>
    <w:rsid w:val="00172EFA"/>
    <w:rsid w:val="00181AF0"/>
    <w:rsid w:val="00193A49"/>
    <w:rsid w:val="001A234E"/>
    <w:rsid w:val="001A5891"/>
    <w:rsid w:val="001A688E"/>
    <w:rsid w:val="001A7740"/>
    <w:rsid w:val="001C3A07"/>
    <w:rsid w:val="001C67D7"/>
    <w:rsid w:val="001D52FD"/>
    <w:rsid w:val="001E0BE3"/>
    <w:rsid w:val="001E3DF1"/>
    <w:rsid w:val="001E5AED"/>
    <w:rsid w:val="002003CE"/>
    <w:rsid w:val="00210BF4"/>
    <w:rsid w:val="002120A3"/>
    <w:rsid w:val="00223108"/>
    <w:rsid w:val="00223444"/>
    <w:rsid w:val="002342AF"/>
    <w:rsid w:val="00234861"/>
    <w:rsid w:val="002362A4"/>
    <w:rsid w:val="00246852"/>
    <w:rsid w:val="002546AC"/>
    <w:rsid w:val="00270615"/>
    <w:rsid w:val="00274DE6"/>
    <w:rsid w:val="00284725"/>
    <w:rsid w:val="002850CA"/>
    <w:rsid w:val="002873B2"/>
    <w:rsid w:val="002947F0"/>
    <w:rsid w:val="00294AD3"/>
    <w:rsid w:val="002961AF"/>
    <w:rsid w:val="002967C3"/>
    <w:rsid w:val="002A073E"/>
    <w:rsid w:val="002A0E3E"/>
    <w:rsid w:val="002B4B69"/>
    <w:rsid w:val="002C1EF8"/>
    <w:rsid w:val="002C233F"/>
    <w:rsid w:val="002C23F3"/>
    <w:rsid w:val="002C6392"/>
    <w:rsid w:val="002C6F3A"/>
    <w:rsid w:val="002D1DE7"/>
    <w:rsid w:val="002E030B"/>
    <w:rsid w:val="002E1514"/>
    <w:rsid w:val="002F4BD2"/>
    <w:rsid w:val="002F516F"/>
    <w:rsid w:val="002F59A5"/>
    <w:rsid w:val="002F7DC5"/>
    <w:rsid w:val="00300A92"/>
    <w:rsid w:val="00302B22"/>
    <w:rsid w:val="00305237"/>
    <w:rsid w:val="00325552"/>
    <w:rsid w:val="00326AF4"/>
    <w:rsid w:val="00330A5C"/>
    <w:rsid w:val="00341DF0"/>
    <w:rsid w:val="0034297C"/>
    <w:rsid w:val="00342EA6"/>
    <w:rsid w:val="0034640B"/>
    <w:rsid w:val="00346A63"/>
    <w:rsid w:val="003513E3"/>
    <w:rsid w:val="003579E0"/>
    <w:rsid w:val="00372B7E"/>
    <w:rsid w:val="00374E25"/>
    <w:rsid w:val="00393DB7"/>
    <w:rsid w:val="0039680B"/>
    <w:rsid w:val="00396F80"/>
    <w:rsid w:val="003A0547"/>
    <w:rsid w:val="003A1AD3"/>
    <w:rsid w:val="003B38C3"/>
    <w:rsid w:val="003C1F10"/>
    <w:rsid w:val="003C2129"/>
    <w:rsid w:val="003C3250"/>
    <w:rsid w:val="003C65EE"/>
    <w:rsid w:val="003D2425"/>
    <w:rsid w:val="003E40C2"/>
    <w:rsid w:val="003E5CF2"/>
    <w:rsid w:val="003E7627"/>
    <w:rsid w:val="003F62D5"/>
    <w:rsid w:val="003F7A49"/>
    <w:rsid w:val="0041652A"/>
    <w:rsid w:val="00437DF1"/>
    <w:rsid w:val="00456AD7"/>
    <w:rsid w:val="0046171A"/>
    <w:rsid w:val="004777B5"/>
    <w:rsid w:val="004918E7"/>
    <w:rsid w:val="004921AC"/>
    <w:rsid w:val="0049338D"/>
    <w:rsid w:val="004962B4"/>
    <w:rsid w:val="004A2F54"/>
    <w:rsid w:val="004A47AD"/>
    <w:rsid w:val="004A66AA"/>
    <w:rsid w:val="004A693B"/>
    <w:rsid w:val="004B2C2C"/>
    <w:rsid w:val="004B75BC"/>
    <w:rsid w:val="004B7A33"/>
    <w:rsid w:val="004C014C"/>
    <w:rsid w:val="004C1576"/>
    <w:rsid w:val="004C1EBD"/>
    <w:rsid w:val="004D1EDD"/>
    <w:rsid w:val="004E4B4F"/>
    <w:rsid w:val="004E71C9"/>
    <w:rsid w:val="004F349D"/>
    <w:rsid w:val="004F64A2"/>
    <w:rsid w:val="004F7CB2"/>
    <w:rsid w:val="005119C5"/>
    <w:rsid w:val="00513172"/>
    <w:rsid w:val="00515EE5"/>
    <w:rsid w:val="00516CC4"/>
    <w:rsid w:val="00523680"/>
    <w:rsid w:val="00525A8D"/>
    <w:rsid w:val="00527ED2"/>
    <w:rsid w:val="005317A0"/>
    <w:rsid w:val="00534296"/>
    <w:rsid w:val="0053624E"/>
    <w:rsid w:val="00537A85"/>
    <w:rsid w:val="00537B78"/>
    <w:rsid w:val="0054352D"/>
    <w:rsid w:val="00543F22"/>
    <w:rsid w:val="00545F8D"/>
    <w:rsid w:val="00547FF5"/>
    <w:rsid w:val="005510B0"/>
    <w:rsid w:val="005527C8"/>
    <w:rsid w:val="0055409A"/>
    <w:rsid w:val="0055512F"/>
    <w:rsid w:val="0055688B"/>
    <w:rsid w:val="00556F7E"/>
    <w:rsid w:val="0056183E"/>
    <w:rsid w:val="00562BE7"/>
    <w:rsid w:val="00564838"/>
    <w:rsid w:val="00573694"/>
    <w:rsid w:val="005737FA"/>
    <w:rsid w:val="0057485C"/>
    <w:rsid w:val="00576167"/>
    <w:rsid w:val="00580F64"/>
    <w:rsid w:val="00583299"/>
    <w:rsid w:val="00591EBD"/>
    <w:rsid w:val="00592427"/>
    <w:rsid w:val="00592AF7"/>
    <w:rsid w:val="00596838"/>
    <w:rsid w:val="005A30B7"/>
    <w:rsid w:val="005A540C"/>
    <w:rsid w:val="005B1553"/>
    <w:rsid w:val="005B18D6"/>
    <w:rsid w:val="005B323E"/>
    <w:rsid w:val="005C25F4"/>
    <w:rsid w:val="005D4F88"/>
    <w:rsid w:val="005D5C5B"/>
    <w:rsid w:val="005F6662"/>
    <w:rsid w:val="0060372E"/>
    <w:rsid w:val="00604322"/>
    <w:rsid w:val="0060560B"/>
    <w:rsid w:val="0061170C"/>
    <w:rsid w:val="006124D6"/>
    <w:rsid w:val="0061658D"/>
    <w:rsid w:val="006220B7"/>
    <w:rsid w:val="00633467"/>
    <w:rsid w:val="00654979"/>
    <w:rsid w:val="00656265"/>
    <w:rsid w:val="00656BD6"/>
    <w:rsid w:val="0066244F"/>
    <w:rsid w:val="00671CFF"/>
    <w:rsid w:val="006728A4"/>
    <w:rsid w:val="00672F4F"/>
    <w:rsid w:val="0067709E"/>
    <w:rsid w:val="00683341"/>
    <w:rsid w:val="00687A6A"/>
    <w:rsid w:val="00691B7F"/>
    <w:rsid w:val="006A3216"/>
    <w:rsid w:val="006A3EFC"/>
    <w:rsid w:val="006D0E2A"/>
    <w:rsid w:val="006D17D0"/>
    <w:rsid w:val="006D2DF2"/>
    <w:rsid w:val="006D7CDC"/>
    <w:rsid w:val="006D7F3B"/>
    <w:rsid w:val="006E535B"/>
    <w:rsid w:val="006F602C"/>
    <w:rsid w:val="0070244A"/>
    <w:rsid w:val="00702463"/>
    <w:rsid w:val="00705B2E"/>
    <w:rsid w:val="007337F1"/>
    <w:rsid w:val="00743831"/>
    <w:rsid w:val="0075435B"/>
    <w:rsid w:val="007624A6"/>
    <w:rsid w:val="0076371F"/>
    <w:rsid w:val="00764FA9"/>
    <w:rsid w:val="0076596C"/>
    <w:rsid w:val="00773965"/>
    <w:rsid w:val="007744AB"/>
    <w:rsid w:val="00780192"/>
    <w:rsid w:val="00781A15"/>
    <w:rsid w:val="007946E7"/>
    <w:rsid w:val="00794803"/>
    <w:rsid w:val="007954DF"/>
    <w:rsid w:val="007A0676"/>
    <w:rsid w:val="007A0C9C"/>
    <w:rsid w:val="007B1CDB"/>
    <w:rsid w:val="007B4175"/>
    <w:rsid w:val="007B6761"/>
    <w:rsid w:val="007C45F0"/>
    <w:rsid w:val="007D1E0C"/>
    <w:rsid w:val="007D49BD"/>
    <w:rsid w:val="007E002E"/>
    <w:rsid w:val="007E298B"/>
    <w:rsid w:val="00807E48"/>
    <w:rsid w:val="00836A98"/>
    <w:rsid w:val="00836E20"/>
    <w:rsid w:val="008403CC"/>
    <w:rsid w:val="00842585"/>
    <w:rsid w:val="00845A44"/>
    <w:rsid w:val="00847454"/>
    <w:rsid w:val="0085156F"/>
    <w:rsid w:val="00853D7D"/>
    <w:rsid w:val="0086292B"/>
    <w:rsid w:val="00871079"/>
    <w:rsid w:val="0087295E"/>
    <w:rsid w:val="00880F65"/>
    <w:rsid w:val="00890676"/>
    <w:rsid w:val="00892E8B"/>
    <w:rsid w:val="008975F3"/>
    <w:rsid w:val="008A7A98"/>
    <w:rsid w:val="008B0385"/>
    <w:rsid w:val="008B5C83"/>
    <w:rsid w:val="008B7105"/>
    <w:rsid w:val="008C03AF"/>
    <w:rsid w:val="008C699B"/>
    <w:rsid w:val="008C7ECB"/>
    <w:rsid w:val="008D109F"/>
    <w:rsid w:val="008D74FC"/>
    <w:rsid w:val="008E1799"/>
    <w:rsid w:val="0091702C"/>
    <w:rsid w:val="00917C88"/>
    <w:rsid w:val="00930DDE"/>
    <w:rsid w:val="00936ED0"/>
    <w:rsid w:val="00937A7B"/>
    <w:rsid w:val="00937C2C"/>
    <w:rsid w:val="00956A0C"/>
    <w:rsid w:val="009571C2"/>
    <w:rsid w:val="00967B53"/>
    <w:rsid w:val="00971DFC"/>
    <w:rsid w:val="00980C41"/>
    <w:rsid w:val="009938BF"/>
    <w:rsid w:val="009A0B21"/>
    <w:rsid w:val="009A2DF6"/>
    <w:rsid w:val="009A4ECD"/>
    <w:rsid w:val="009A6AE9"/>
    <w:rsid w:val="009B7F33"/>
    <w:rsid w:val="009E6D5B"/>
    <w:rsid w:val="009F0100"/>
    <w:rsid w:val="009F0B1C"/>
    <w:rsid w:val="00A01BCB"/>
    <w:rsid w:val="00A01FD8"/>
    <w:rsid w:val="00A02373"/>
    <w:rsid w:val="00A0642F"/>
    <w:rsid w:val="00A06E80"/>
    <w:rsid w:val="00A07F0E"/>
    <w:rsid w:val="00A107C6"/>
    <w:rsid w:val="00A2516D"/>
    <w:rsid w:val="00A25F6A"/>
    <w:rsid w:val="00A32523"/>
    <w:rsid w:val="00A32D04"/>
    <w:rsid w:val="00A4376C"/>
    <w:rsid w:val="00A52329"/>
    <w:rsid w:val="00A57693"/>
    <w:rsid w:val="00A759DA"/>
    <w:rsid w:val="00A761BD"/>
    <w:rsid w:val="00A76786"/>
    <w:rsid w:val="00A80A83"/>
    <w:rsid w:val="00A81954"/>
    <w:rsid w:val="00AB332C"/>
    <w:rsid w:val="00AB6F86"/>
    <w:rsid w:val="00AC3BD0"/>
    <w:rsid w:val="00AC52C6"/>
    <w:rsid w:val="00AD1431"/>
    <w:rsid w:val="00AE209E"/>
    <w:rsid w:val="00AF1542"/>
    <w:rsid w:val="00AF25ED"/>
    <w:rsid w:val="00B0140F"/>
    <w:rsid w:val="00B15A51"/>
    <w:rsid w:val="00B278B4"/>
    <w:rsid w:val="00B32128"/>
    <w:rsid w:val="00B417FF"/>
    <w:rsid w:val="00B41824"/>
    <w:rsid w:val="00B517DB"/>
    <w:rsid w:val="00B5613D"/>
    <w:rsid w:val="00B64E0E"/>
    <w:rsid w:val="00B77C1D"/>
    <w:rsid w:val="00B77C2C"/>
    <w:rsid w:val="00B77FAF"/>
    <w:rsid w:val="00B80141"/>
    <w:rsid w:val="00B818F5"/>
    <w:rsid w:val="00B83B29"/>
    <w:rsid w:val="00B9595E"/>
    <w:rsid w:val="00B97FB6"/>
    <w:rsid w:val="00BA3DB2"/>
    <w:rsid w:val="00BA6625"/>
    <w:rsid w:val="00BB54B6"/>
    <w:rsid w:val="00BB712C"/>
    <w:rsid w:val="00BC22F6"/>
    <w:rsid w:val="00BE2065"/>
    <w:rsid w:val="00BF643E"/>
    <w:rsid w:val="00C04CCA"/>
    <w:rsid w:val="00C0540B"/>
    <w:rsid w:val="00C12AB3"/>
    <w:rsid w:val="00C12BEF"/>
    <w:rsid w:val="00C15AF8"/>
    <w:rsid w:val="00C20818"/>
    <w:rsid w:val="00C2532C"/>
    <w:rsid w:val="00C32BAB"/>
    <w:rsid w:val="00C35C52"/>
    <w:rsid w:val="00C4346A"/>
    <w:rsid w:val="00C627B2"/>
    <w:rsid w:val="00C6583D"/>
    <w:rsid w:val="00C736B7"/>
    <w:rsid w:val="00C763B2"/>
    <w:rsid w:val="00C81F54"/>
    <w:rsid w:val="00C84B09"/>
    <w:rsid w:val="00C84DAD"/>
    <w:rsid w:val="00C85483"/>
    <w:rsid w:val="00C8646B"/>
    <w:rsid w:val="00CA125A"/>
    <w:rsid w:val="00CA165A"/>
    <w:rsid w:val="00CA3467"/>
    <w:rsid w:val="00CA5465"/>
    <w:rsid w:val="00CA5C8F"/>
    <w:rsid w:val="00CB4452"/>
    <w:rsid w:val="00CB58E9"/>
    <w:rsid w:val="00CB6EE6"/>
    <w:rsid w:val="00CC065A"/>
    <w:rsid w:val="00CC56E1"/>
    <w:rsid w:val="00CD470F"/>
    <w:rsid w:val="00CD7417"/>
    <w:rsid w:val="00CF792C"/>
    <w:rsid w:val="00D005A5"/>
    <w:rsid w:val="00D03C87"/>
    <w:rsid w:val="00D04A9A"/>
    <w:rsid w:val="00D07952"/>
    <w:rsid w:val="00D10238"/>
    <w:rsid w:val="00D21363"/>
    <w:rsid w:val="00D2378F"/>
    <w:rsid w:val="00D32920"/>
    <w:rsid w:val="00D501E5"/>
    <w:rsid w:val="00D62240"/>
    <w:rsid w:val="00D66047"/>
    <w:rsid w:val="00D66130"/>
    <w:rsid w:val="00D662A5"/>
    <w:rsid w:val="00D709AF"/>
    <w:rsid w:val="00D7598B"/>
    <w:rsid w:val="00D86761"/>
    <w:rsid w:val="00D9075A"/>
    <w:rsid w:val="00D917F2"/>
    <w:rsid w:val="00D94BA9"/>
    <w:rsid w:val="00D96D35"/>
    <w:rsid w:val="00DA1F73"/>
    <w:rsid w:val="00DA3E32"/>
    <w:rsid w:val="00DA70A9"/>
    <w:rsid w:val="00DB00B7"/>
    <w:rsid w:val="00DB547E"/>
    <w:rsid w:val="00DC010A"/>
    <w:rsid w:val="00DC35EB"/>
    <w:rsid w:val="00DC6B1D"/>
    <w:rsid w:val="00DC7528"/>
    <w:rsid w:val="00DD38BA"/>
    <w:rsid w:val="00DE5AC1"/>
    <w:rsid w:val="00DF54C7"/>
    <w:rsid w:val="00DF6A42"/>
    <w:rsid w:val="00E15D9E"/>
    <w:rsid w:val="00E15FBE"/>
    <w:rsid w:val="00E1709F"/>
    <w:rsid w:val="00E174FC"/>
    <w:rsid w:val="00E23F55"/>
    <w:rsid w:val="00E335C3"/>
    <w:rsid w:val="00E45FED"/>
    <w:rsid w:val="00E509E3"/>
    <w:rsid w:val="00E5311F"/>
    <w:rsid w:val="00E54E04"/>
    <w:rsid w:val="00E60CA6"/>
    <w:rsid w:val="00E61D88"/>
    <w:rsid w:val="00E63A7D"/>
    <w:rsid w:val="00E63E9C"/>
    <w:rsid w:val="00E64B28"/>
    <w:rsid w:val="00E650F1"/>
    <w:rsid w:val="00E7052E"/>
    <w:rsid w:val="00E70BC4"/>
    <w:rsid w:val="00E75903"/>
    <w:rsid w:val="00EA23EC"/>
    <w:rsid w:val="00EA2E65"/>
    <w:rsid w:val="00EA3F8C"/>
    <w:rsid w:val="00EB2CF1"/>
    <w:rsid w:val="00ED1DE9"/>
    <w:rsid w:val="00EE2951"/>
    <w:rsid w:val="00EE5B02"/>
    <w:rsid w:val="00EF0971"/>
    <w:rsid w:val="00EF6877"/>
    <w:rsid w:val="00F05AD6"/>
    <w:rsid w:val="00F1104A"/>
    <w:rsid w:val="00F1519E"/>
    <w:rsid w:val="00F169A9"/>
    <w:rsid w:val="00F1716B"/>
    <w:rsid w:val="00F17F89"/>
    <w:rsid w:val="00F23C96"/>
    <w:rsid w:val="00F32835"/>
    <w:rsid w:val="00F3447F"/>
    <w:rsid w:val="00F3546A"/>
    <w:rsid w:val="00F4496E"/>
    <w:rsid w:val="00F5018F"/>
    <w:rsid w:val="00F572D8"/>
    <w:rsid w:val="00F60347"/>
    <w:rsid w:val="00F6087E"/>
    <w:rsid w:val="00F608BB"/>
    <w:rsid w:val="00F62657"/>
    <w:rsid w:val="00F65C9A"/>
    <w:rsid w:val="00F66901"/>
    <w:rsid w:val="00F7563E"/>
    <w:rsid w:val="00F768B1"/>
    <w:rsid w:val="00F81948"/>
    <w:rsid w:val="00F85FE6"/>
    <w:rsid w:val="00F978E6"/>
    <w:rsid w:val="00FA7D08"/>
    <w:rsid w:val="00FB1A9D"/>
    <w:rsid w:val="00FB2C8B"/>
    <w:rsid w:val="00FB357A"/>
    <w:rsid w:val="00FB714A"/>
    <w:rsid w:val="00FB7240"/>
    <w:rsid w:val="00FD4FFB"/>
    <w:rsid w:val="00FE054C"/>
    <w:rsid w:val="00FE1140"/>
    <w:rsid w:val="00FE2401"/>
    <w:rsid w:val="00FE2870"/>
    <w:rsid w:val="00FE5181"/>
    <w:rsid w:val="00FE547A"/>
    <w:rsid w:val="00FE6C18"/>
    <w:rsid w:val="00FF30D6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1106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No Spacing" w:uiPriority="1" w:qFormat="1"/>
  </w:latentStyles>
  <w:style w:type="paragraph" w:default="1" w:styleId="Normal">
    <w:name w:val="Normal"/>
    <w:qFormat/>
    <w:rsid w:val="009A0B21"/>
  </w:style>
  <w:style w:type="paragraph" w:styleId="Heading1">
    <w:name w:val="heading 1"/>
    <w:basedOn w:val="Normal"/>
    <w:next w:val="Normal"/>
    <w:link w:val="Heading1Char"/>
    <w:uiPriority w:val="9"/>
    <w:qFormat/>
    <w:rsid w:val="00193A4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A4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A4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3A4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A4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A4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A4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A4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A4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A4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A4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3A4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93A49"/>
    <w:rPr>
      <w:rFonts w:asciiTheme="majorHAnsi" w:eastAsiaTheme="majorEastAsia" w:hAnsiTheme="majorHAnsi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A4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A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A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A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A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3A4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06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1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71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517D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CC0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065A"/>
    <w:rPr>
      <w:rFonts w:ascii="Courier" w:hAnsi="Courier" w:cs="Courier"/>
      <w:sz w:val="20"/>
      <w:szCs w:val="20"/>
    </w:rPr>
  </w:style>
  <w:style w:type="paragraph" w:styleId="NoSpacing">
    <w:name w:val="No Spacing"/>
    <w:uiPriority w:val="1"/>
    <w:qFormat/>
    <w:rsid w:val="008975F3"/>
    <w:pPr>
      <w:spacing w:after="0" w:line="240" w:lineRule="auto"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No Spacing" w:uiPriority="1" w:qFormat="1"/>
  </w:latentStyles>
  <w:style w:type="paragraph" w:default="1" w:styleId="Normal">
    <w:name w:val="Normal"/>
    <w:qFormat/>
    <w:rsid w:val="009A0B21"/>
  </w:style>
  <w:style w:type="paragraph" w:styleId="Heading1">
    <w:name w:val="heading 1"/>
    <w:basedOn w:val="Normal"/>
    <w:next w:val="Normal"/>
    <w:link w:val="Heading1Char"/>
    <w:uiPriority w:val="9"/>
    <w:qFormat/>
    <w:rsid w:val="00193A4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A4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A4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3A4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A4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A4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A4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A4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A4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A4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A4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3A4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93A49"/>
    <w:rPr>
      <w:rFonts w:asciiTheme="majorHAnsi" w:eastAsiaTheme="majorEastAsia" w:hAnsiTheme="majorHAnsi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A4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A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A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A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A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3A4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06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1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71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517D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CC0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065A"/>
    <w:rPr>
      <w:rFonts w:ascii="Courier" w:hAnsi="Courier" w:cs="Courier"/>
      <w:sz w:val="20"/>
      <w:szCs w:val="20"/>
    </w:rPr>
  </w:style>
  <w:style w:type="paragraph" w:styleId="NoSpacing">
    <w:name w:val="No Spacing"/>
    <w:uiPriority w:val="1"/>
    <w:qFormat/>
    <w:rsid w:val="008975F3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65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3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90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09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014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79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826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5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73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16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583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945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3927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60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537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375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39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172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54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661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249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391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430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145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0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292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733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316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901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619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6983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249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508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68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1950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0933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2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214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4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327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875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266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359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22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703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74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507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9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6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153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303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356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133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104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774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2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3485</TotalTime>
  <Pages>4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 International</Company>
  <LinksUpToDate>false</LinksUpToDate>
  <CharactersWithSpaces>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Dawson</dc:creator>
  <cp:lastModifiedBy>cse</cp:lastModifiedBy>
  <cp:revision>8</cp:revision>
  <dcterms:created xsi:type="dcterms:W3CDTF">2013-07-03T17:06:00Z</dcterms:created>
  <dcterms:modified xsi:type="dcterms:W3CDTF">2013-07-15T17:16:00Z</dcterms:modified>
</cp:coreProperties>
</file>