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bookmarkStart w:id="0" w:name="_GoBack"/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r>
        <w:rPr>
          <w:smallCaps w:val="0"/>
          <w:color w:val="000000"/>
          <w:sz w:val="28"/>
          <w:szCs w:val="28"/>
        </w:rPr>
        <w:t>ОТЧЕТ</w:t>
      </w:r>
    </w:p>
    <w:p>
      <w:r>
        <w:rPr>
          <w:smallCaps w:val="0"/>
          <w:color w:val="000000"/>
          <w:sz w:val="28"/>
          <w:szCs w:val="28"/>
        </w:rPr>
        <w:t>ЗАЩИЩЕН С ОЦЕНКОЙ</w:t>
      </w:r>
    </w:p>
    <w:p>
      <w:r>
        <w:rPr>
          <w:smallCaps w:val="0"/>
          <w:color w:val="000000"/>
          <w:sz w:val="28"/>
          <w:szCs w:val="28"/>
        </w:rPr>
        <w:t>ПРЕПОДАВАТЕЛЬ</w:t>
      </w:r>
    </w:p>
    <w:p/>
    <w:p/>
    <w:p/>
    <w:p/>
    <w:p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№3</w:t>
      </w: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тема:</w:t>
      </w:r>
      <w:r>
        <w:rPr>
          <w:smallCaps w:val="0"/>
        </w:rPr>
        <w:t xml:space="preserve"> Работа с массивами структур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ЯВУ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smallCaps w:val="0"/>
          <w:color w:val="000000"/>
          <w:sz w:val="26"/>
          <w:szCs w:val="26"/>
        </w:rPr>
        <w:t>РАБОТУ ВЫПОЛНИЛ</w:t>
      </w:r>
    </w:p>
    <w:p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</w:rPr>
        <w:t>Лубинец М.И</w:t>
      </w:r>
    </w:p>
    <w:p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     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/>
    <w:p/>
    <w:p/>
    <w:p/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</w:pPr>
      <w:r>
        <w:rPr>
          <w:smallCaps w:val="0"/>
          <w:color w:val="000000"/>
          <w:sz w:val="26"/>
          <w:szCs w:val="26"/>
        </w:rPr>
        <w:t>2015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r>
        <w:rPr>
          <w:smallCaps w:val="0"/>
          <w:color w:val="000000"/>
          <w:sz w:val="32"/>
          <w:szCs w:val="32"/>
        </w:rPr>
        <w:t>1. Постановка задачи</w:t>
      </w:r>
    </w:p>
    <w:p/>
    <w:p>
      <w:pPr>
        <w:widowControl/>
        <w:jc w:val="left"/>
      </w:pP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Ввести массив структур в соответствии с вариантом.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Рассортировать массив в алфавитном порядке по первому полю, входящему в структуру. В программе реализовать меню: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1) Ввод массива структур;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2) Сортировка массива структур;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3) Поиск в массиве структур по заданному параметру;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4) Изменение заданной структуры;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5) Удаление структуры из массива;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6) Вывод на экран массива структур; </w:t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br/>
      </w: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7) Выход. </w:t>
      </w:r>
    </w:p>
    <w:p/>
    <w:p>
      <w:pPr>
        <w:widowControl/>
        <w:jc w:val="left"/>
      </w:pP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lang w:val="en-US" w:eastAsia="zh-CN" w:bidi="ar-SA"/>
        </w:rPr>
        <w:t xml:space="preserve">Структура «Информация»: носитель; объем; название; автор.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2. Листинг</w:t>
      </w:r>
    </w:p>
    <w:p>
      <w:pPr>
        <w:rPr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types.h</w:t>
      </w:r>
    </w:p>
    <w:p>
      <w:pPr>
        <w:rPr>
          <w:sz w:val="28"/>
          <w:szCs w:val="28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#ifndef TYPES_H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#define TYPES_H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&lt;stdlib.h&gt;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/*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Задание: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1)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Ввод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2)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Сортировка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3)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Поиск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по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параметру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4)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Изменение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заданой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структуры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5)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Удаление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структуры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из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6)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Вывод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на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экран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7)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Выход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*/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#define BUFSIZE 64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typedef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unsigned char ubyte;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enum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MENU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ENTER = 1,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SORT,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SEARCH,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EDIT,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DELETE,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EXIT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typedef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struct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data_s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char author[BUFSIZE];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char title [BUFSIZE];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char medium[BUFSIZE];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size;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 Data;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typedef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struct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struct_array_s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Data *array;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len;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 StructArray;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#endif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//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TYPES_H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sz w:val="16"/>
          <w:szCs w:val="16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t>main.c</w:t>
      </w:r>
    </w:p>
    <w:p/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&lt;stdio.h&gt;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&lt;stdlib.h&gt;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&lt;unistd.h&gt;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&lt;assert.h&gt;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&lt;stddef.h&gt;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&lt;string.h&gt;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#include "types.h"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/*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Задание: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1)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Ввод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2)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Сортировка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3)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Поиск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по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параметру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4)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Изменение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заданой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структуры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5)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Удаление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структуры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из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6)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Вывод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на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экран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массива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структур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7)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Выход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(SA*)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*/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enter 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sort  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search(StructArray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edit  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del   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print 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finish(StructArray *sa);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typedef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void (*action_fptr)(StructArray *);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print_data(Data *d);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clear()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system("clear");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press_key()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system("read -p \"Press [Enter] key to continue...\"");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action_fptr menu()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static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const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char message[] =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"1) Enter structures\n"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"2) Sort  structures\n"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"3) Search by parameter\n"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"4) Edit structure\n"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"5) Delete structure\n"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"6) Print structures\n"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"7) Exit\n"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"Your choise: 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int a = 0;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fflush(stdin);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printf("%s", message);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scanf("%i", &amp;a);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switch</w:t>
      </w:r>
      <w:r>
        <w:rPr>
          <w:rFonts w:hint="default" w:ascii="Andale Mono" w:hAnsi="Andale Mono" w:cs="Andale Mono"/>
          <w:color w:val="000000"/>
          <w:sz w:val="16"/>
          <w:szCs w:val="16"/>
        </w:rPr>
        <w:t>(a)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ENTER: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enter;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SORT: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sort;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SEARCH: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search;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EDIT: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edit;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DELETE: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del;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PRINT: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print;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EXIT: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finish;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default</w:t>
      </w:r>
      <w:r>
        <w:rPr>
          <w:rFonts w:hint="default" w:ascii="Andale Mono" w:hAnsi="Andale Mono" w:cs="Andale Mono"/>
          <w:color w:val="000000"/>
          <w:sz w:val="16"/>
          <w:szCs w:val="16"/>
        </w:rPr>
        <w:t>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printf("%i is undefinied, please enter %i-%i\n", (int)a, ENTER, EXIT);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NULL;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b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b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volatile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int done = 0;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int main(void)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StructArray sa = {NULL, 0};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action_fptr action;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(!done)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action = menu();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(action) action(&amp;sa);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0;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b/>
          <w:color w:val="000000"/>
          <w:sz w:val="16"/>
          <w:szCs w:val="16"/>
        </w:rPr>
        <w:t>inline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void getstr(char* dst, int size, FILE* stream)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assert(dst != NULL &amp;&amp; stream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do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fgets(dst, size, stream);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(dst[0] == '\n');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dst[strlen(dst)-1] = '\0';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int convert_size (char* size)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assert(size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len = strlen(size);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char* end = size + len;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(*(end) == ' ') end--;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end -= 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int multiplier = 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switch</w:t>
      </w:r>
      <w:r>
        <w:rPr>
          <w:rFonts w:hint="default" w:ascii="Andale Mono" w:hAnsi="Andale Mono" w:cs="Andale Mono"/>
          <w:color w:val="000000"/>
          <w:sz w:val="16"/>
          <w:szCs w:val="16"/>
        </w:rPr>
        <w:t>(*end)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'G':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multiplier = 1024*1024*1024;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'M':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multiplier = 1024*1024;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'K':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multiplier = 1024;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default</w:t>
      </w:r>
      <w:r>
        <w:rPr>
          <w:rFonts w:hint="default" w:ascii="Andale Mono" w:hAnsi="Andale Mono" w:cs="Andale Mono"/>
          <w:color w:val="000000"/>
          <w:sz w:val="16"/>
          <w:szCs w:val="16"/>
        </w:rPr>
        <w:t>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return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atoi(size) * multiplier;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enter(StructArray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(sa-&gt;array) free(sa-&gt;array);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printf("How many elements you want to enter? 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scanf("%i", &amp;sa-&gt;len);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sa-&gt;array = malloc(sa-&gt;len *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sizeof</w:t>
      </w:r>
      <w:r>
        <w:rPr>
          <w:rFonts w:hint="default" w:ascii="Andale Mono" w:hAnsi="Andale Mono" w:cs="Andale Mono"/>
          <w:color w:val="000000"/>
          <w:sz w:val="16"/>
          <w:szCs w:val="16"/>
        </w:rPr>
        <w:t>(Data));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Data* current;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char  sizebuf[BUFSIZE];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i;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(i = 0; i &lt; sa-&gt;len; i++)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current = sa-&gt;array + i;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printf("Structure %i:\n", i+1);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printf("Author:\t\t\t");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getstr(current-&gt;author, BUFSIZE,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printf("Title:\t\t\t");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getstr(current-&gt;title, BUFSIZE,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printf("Medium:\t\t\t");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getstr(current-&gt;medium, BUFSIZE,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printf("Size(G/M/K):\t\t");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getstr(sizebuf, BUFSIZE,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current-&gt;size = convert_size(sizebuf);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struct_menu(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const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char* header, int *offset, size_t *size)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assert(header != NULL &amp;&amp; offset != NULL &amp;&amp; size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int a, ofst = -1;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size_t s;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(ofst &lt; 0)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printf("%s:\n"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"1) Author\n"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"2) Title\n"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"3) Medium\n"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"4) Size\n"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"\n"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"Your choice: ", header);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scanf("%i", &amp;a);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switch</w:t>
      </w:r>
      <w:r>
        <w:rPr>
          <w:rFonts w:hint="default" w:ascii="Andale Mono" w:hAnsi="Andale Mono" w:cs="Andale Mono"/>
          <w:color w:val="000000"/>
          <w:sz w:val="16"/>
          <w:szCs w:val="16"/>
        </w:rPr>
        <w:t>(a)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1: ofst = offsetof(Data, author); s = BUFSIZE;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2: ofst = offsetof(Data, title);  s = BUFSIZE;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3: ofst = offsetof(Data, medium); s = BUFSIZE;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case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4: ofst = offsetof(Data, size);   s =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sizeof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(uint);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break</w:t>
      </w:r>
      <w:r>
        <w:rPr>
          <w:rFonts w:hint="default" w:ascii="Andale Mono" w:hAnsi="Andale Mono" w:cs="Andale Mono"/>
          <w:color w:val="000000"/>
          <w:sz w:val="16"/>
          <w:szCs w:val="16"/>
        </w:rPr>
        <w:t>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default</w:t>
      </w:r>
      <w:r>
        <w:rPr>
          <w:rFonts w:hint="default" w:ascii="Andale Mono" w:hAnsi="Andale Mono" w:cs="Andale Mono"/>
          <w:color w:val="000000"/>
          <w:sz w:val="16"/>
          <w:szCs w:val="16"/>
        </w:rPr>
        <w:t>: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printf("%i is undefinied, please enter %i-%i\n", (int)a, 1, 4);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*offset = ofst;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*size   = s;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sort(StructArray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int offset;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size_t size;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struct_menu("Sort by", &amp;offset, &amp;size);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#define swap(a, b) \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Data swap_temp = a; \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b = a; \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 = swap_temp;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i, j;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(i = 0; i &lt; sa-&gt;len; i++)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(j = 0; j &lt; sa-&gt;len-1; j++)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(offset != offsetof(Data, size))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(strcmp((char*)&amp;sa-&gt;array[i] + offset,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          (char*)&amp;sa-&gt;array[j] + offset) &lt; 0)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    swap(sa-&gt;array[i], sa-&gt;array[j]);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(sa-&gt;array[j].size &lt; sa-&gt;array[i].size)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    swap(sa-&gt;array[i], sa-&gt;array[j]);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search(StructArray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int offset, counter;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size_t size;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i;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struct_menu("Search for", &amp;offset, &amp;size);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printf("Enter value to search for: 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(size ==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sizeof</w:t>
      </w:r>
      <w:r>
        <w:rPr>
          <w:rFonts w:hint="default" w:ascii="Andale Mono" w:hAnsi="Andale Mono" w:cs="Andale Mono"/>
          <w:color w:val="000000"/>
          <w:sz w:val="16"/>
          <w:szCs w:val="16"/>
        </w:rPr>
        <w:t>(uint))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uint target;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scanf("%u", &amp;target);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(i = 0; i &lt; sa-&gt;len; i++)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(sa-&gt;array[i].size == target)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printf("Structure %i match!\n", i);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print_data(&amp;sa-&gt;array[i]);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printf("\n");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counter++;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char target[BUFSIZE];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getstr(target, BUFSIZE,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(i = 0; i &lt; sa-&gt;len; i++)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(strcmp((char*)&amp;sa-&gt;array[i]+offset, target) == 0)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printf("Structure %i match!\n", i);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print_data(&amp;sa-&gt;array[i]);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printf("\n");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counter++;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printf("%i structures matching\n", counter);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edit(StructArray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(!sa-&gt;len || !sa-&gt;array)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printf("There are no structures to edit");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int n = -1;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(n &lt; 0){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printf("What structure do you want to edit? 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scanf("%i", &amp;n);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(n &lt; 1 || n &gt; sa-&gt;len+1)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printf("Wrong value, number %i-%i is expected\n", 1, sa-&gt;len+1);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n = -1;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int offset;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size_t size;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printf("Target structure:\n");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print_data(&amp;sa-&gt;array[n]);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struct_menu("\nChoose field to edit:", &amp;offset, &amp;size);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printf("New value: 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(size ==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sizeof</w:t>
      </w:r>
      <w:r>
        <w:rPr>
          <w:rFonts w:hint="default" w:ascii="Andale Mono" w:hAnsi="Andale Mono" w:cs="Andale Mono"/>
          <w:color w:val="000000"/>
          <w:sz w:val="16"/>
          <w:szCs w:val="16"/>
        </w:rPr>
        <w:t>(uint))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uint val;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scanf("%u", &amp;val);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sa-&gt;array[n].size = val;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getstr((char*)&amp;sa-&gt;array[n]+offset, size, stdin);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printf("Edited structure:\n");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print_data(&amp;sa-&gt;array[n]);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del(StructArray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clear();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(!sa-&gt;len || !sa-&gt;array)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printf("There are no structures to delete");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int n = -1;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while</w:t>
      </w:r>
      <w:r>
        <w:rPr>
          <w:rFonts w:hint="default" w:ascii="Andale Mono" w:hAnsi="Andale Mono" w:cs="Andale Mono"/>
          <w:color w:val="000000"/>
          <w:sz w:val="16"/>
          <w:szCs w:val="16"/>
        </w:rPr>
        <w:t>(n &lt; 0){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printf("What structure do you want to delete? 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scanf("%i", &amp;n);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(n &lt; 1 || n &gt; sa-&gt;len+1)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printf("Wrong value, number %i-%i is expected\n", 1, sa-&gt;len+1);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    n = -1;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sa-&gt;array[n] = sa-&gt;array[sa-&gt;len];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(sa-&gt;len &gt; 1)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Data* temp;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temp = realloc(sa-&gt;array, (--sa-&gt;len) *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sizeof</w:t>
      </w:r>
      <w:r>
        <w:rPr>
          <w:rFonts w:hint="default" w:ascii="Andale Mono" w:hAnsi="Andale Mono" w:cs="Andale Mono"/>
          <w:color w:val="000000"/>
          <w:sz w:val="16"/>
          <w:szCs w:val="16"/>
        </w:rPr>
        <w:t>(Data));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assert(temp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sa-&gt;array = temp;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else</w:t>
      </w: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    free(sa-&gt;array);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sa-&gt;len--;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print_data(Data *d)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assert(d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printf("Author:\t%s\n", d-&gt;author);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printf("Title:\t%s\n",  d-&gt;title);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printf("Meduim:\t%s\n", d-&gt;medium);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printf("Size:\t%u\n",   d-&gt;size);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print(StructArray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uint i;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for</w:t>
      </w:r>
      <w:r>
        <w:rPr>
          <w:rFonts w:hint="default" w:ascii="Andale Mono" w:hAnsi="Andale Mono" w:cs="Andale Mono"/>
          <w:color w:val="000000"/>
          <w:sz w:val="16"/>
          <w:szCs w:val="16"/>
        </w:rPr>
        <w:t>(i = 0; i &lt; sa-&gt;len; i++)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printf("Structure %i:\n", i+1);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print_data(&amp;sa-&gt;array[i]);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    printf("\n");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press_key();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void finish(StructArray *sa) {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assert(sa != NULL);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</w:t>
      </w:r>
      <w:r>
        <w:rPr>
          <w:rFonts w:hint="default" w:ascii="Andale Mono" w:hAnsi="Andale Mono" w:cs="Andale Mono"/>
          <w:b/>
          <w:color w:val="000000"/>
          <w:sz w:val="16"/>
          <w:szCs w:val="16"/>
        </w:rPr>
        <w:t>if</w:t>
      </w:r>
      <w:r>
        <w:rPr>
          <w:rFonts w:hint="default" w:ascii="Andale Mono" w:hAnsi="Andale Mono" w:cs="Andale Mono"/>
          <w:color w:val="000000"/>
          <w:sz w:val="16"/>
          <w:szCs w:val="16"/>
        </w:rPr>
        <w:t>(sa-&gt;array) free(sa-&gt;array);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 xml:space="preserve">    done = 1;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  <w:r>
        <w:rPr>
          <w:rFonts w:hint="default" w:ascii="Andale Mono" w:hAnsi="Andale Mono" w:cs="Andale Mono"/>
          <w:color w:val="000000"/>
          <w:sz w:val="16"/>
          <w:szCs w:val="16"/>
        </w:rPr>
        <w:t>}</w:t>
      </w: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pStyle w:val="9"/>
        <w:widowControl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>
      <w:pPr>
        <w:rPr>
          <w:rFonts w:hint="default" w:ascii="Andale Mono" w:hAnsi="Andale Mono" w:cs="Andale Mono"/>
          <w:color w:val="000000"/>
          <w:sz w:val="16"/>
          <w:szCs w:val="16"/>
        </w:rPr>
      </w:pPr>
    </w:p>
    <w:p/>
    <w:p/>
    <w:p/>
    <w:p/>
    <w:p>
      <w:pPr>
        <w:widowControl/>
        <w:spacing w:before="0" w:after="0" w:line="240" w:lineRule="auto"/>
        <w:ind w:left="0" w:right="0" w:firstLine="0"/>
        <w:jc w:val="left"/>
      </w:pPr>
    </w:p>
    <w:bookmarkEnd w:id="0"/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7FDAF5B"/>
    <w:rsid w:val="FFBB5E1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宋体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2">
    <w:name w:val="Default Paragraph Font"/>
    <w:unhideWhenUsed/>
    <w:uiPriority w:val="99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0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1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customStyle="1" w:styleId="14">
    <w:name w:val="Table Normal1"/>
    <w:uiPriority w:val="0"/>
    <w:tblPr>
      <w:tblStyle w:val="13"/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1018</Words>
  <Characters>6118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3916-01-15T13:30:00Z</dcterms:created>
  <cp:lastModifiedBy>mike</cp:lastModifiedBy>
  <cp:lastPrinted>2015-12-15T10:42:06Z</cp:lastPrinted>
  <dcterms:modified xsi:type="dcterms:W3CDTF">2015-12-15T10:53:01Z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