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1a5f05f0654d6a" /></Relationships>
</file>

<file path=word/document.xml><?xml version="1.0" encoding="utf-8"?>
<w:document xmlns:w="http://schemas.openxmlformats.org/wordprocessingml/2006/main">
  <w:body>
    <w:p>
      <w:pPr>
        <w:pStyle w:val="MyHeading1"/>
      </w:pPr>
      <w:r>
        <w:t>Model documentation</w:t>
      </w:r>
    </w:p>
    <w:p>
      <w:pPr>
        <w:pStyle w:val="MyHeading2"/>
      </w:pPr>
      <w:r>
        <w:t>AutomationMLBaseInterface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>BaseDataType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>BaseDataType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Order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PortConnector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InterlockingConnector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PPRConnector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ExternalDataConnector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Communication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AttachmentInterface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AutomationMLBaseRole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>BaseDataType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>BaseDataType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Group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Facet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Port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Resource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Product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Process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Structure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PropertySet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Frame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BatchManufacturingEquipment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>BaseDataType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>BaseDataType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ContManufacturingEquipment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>BaseDataType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>BaseDataType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DiscManufacturingEquipment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Transport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Storage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Fixture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Gate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Robot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Tool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Carrier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Machine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StaticObject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ControlEquipment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Communication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ControlHardware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Sensor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Actuator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Controller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Conveyor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BeltConveyor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RollConveyor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ChainConveyor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PalletConveyor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OverheadConveyor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HMI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WarningEquipment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Port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ConnectionPoint</w:t>
            </w:r>
          </w:p>
        </w:tc>
        <w:tc>
          <w:p>
            <w:r>
              <w:t/>
            </w:r>
          </w:p>
        </w:tc>
        <w:tc>
          <w:p>
            <w:r>
              <w:t>PortConnector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Direction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Cardinality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Category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PortConnector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Order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Direction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ExternalDataConnector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refURI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COLLADAInterface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PLCopenXMLInterface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InterlockingVariableInterface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SafeConditionEquals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Group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AssociatedFacet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SignalGroup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ComponentGroup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InterlockingConnector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PPRConnector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Communication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SignalInterface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AttachmentInterface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PLCopenXMLInterface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LogicInterface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VariableInterface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VariableInterface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InterlockingVariableInterface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Facet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Resource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Product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Process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Structure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ProductStructure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ProcessStructure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ResourceStructure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PropertySet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Frame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ControlHardware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PC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IPC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EmbeddedDevice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Handheld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Controller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PLC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NC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RC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PAC</w:t>
            </w:r>
          </w:p>
        </w:tc>
        <w:tc>
          <w:p>
            <w:r>
              <w:t>False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w:styleId="MyHeading1">
    <w:name w:val="My Heading 1"/>
    <w:basedOn w:val="Heading1"/>
    <w:next w:val="Normal"/>
    <w:pPr>
      <w:spacing w:beforeAutospacing="true" w:line="480" w:lineRule="auto"/>
    </w:pPr>
    <w:rPr>
      <w:color w:val="0000AA"/>
      <w:rFonts w:ascii="Arial"/>
      <w:b/>
      <w:sz w:val="32"/>
    </w:rPr>
    <w:pPr>
      <w:jc w:val="center"/>
    </w:pPr>
  </w:style>
  <w:style w:styleId="MyHeading2">
    <w:name w:val="My Heading 2"/>
    <w:basedOn w:val="Heading2"/>
    <w:next w:val="Normal"/>
    <w:pPr>
      <w:spacing w:beforeAutospacing="true" w:line="480" w:lineRule="auto"/>
    </w:pPr>
    <w:rPr>
      <w:color w:val="000077"/>
      <w:rFonts w:ascii="Arial"/>
      <w:b/>
      <w:sz w:val="28"/>
    </w:rPr>
    <w:pPr>
      <w:jc w:val="left"/>
    </w:pPr>
  </w:style>
  <w:style w:styleId="Description">
    <w:name w:val="Description"/>
    <w:basedOn w:val="Normal"/>
    <w:next w:val="Description"/>
    <w:pPr>
      <w:spacing w:beforeAutospacing="true" w:line="480" w:lineRule="auto"/>
    </w:pPr>
    <w:rPr>
      <w:color w:val="000000"/>
      <w:rFonts w:ascii="Arial"/>
      <w:sz w:val="24"/>
    </w:rPr>
    <w:pPr>
      <w:jc w:val="left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01a522a599843ac" /></Relationships>
</file>