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3944C" w14:textId="77777777" w:rsidR="00EB457E" w:rsidRDefault="00EB457E" w:rsidP="00EB457E">
      <w:r>
        <w:t>Agence Urbaine d’Oujda</w:t>
      </w:r>
    </w:p>
    <w:p w14:paraId="128D08A5" w14:textId="77777777" w:rsidR="00EB457E" w:rsidRDefault="00EB457E" w:rsidP="00EB457E"/>
    <w:p w14:paraId="47915E09" w14:textId="77777777" w:rsidR="00EB457E" w:rsidRDefault="00EB457E" w:rsidP="00EB457E">
      <w:r>
        <w:t>Oujda, le {{date}}</w:t>
      </w:r>
    </w:p>
    <w:p w14:paraId="2ED14CAC" w14:textId="77777777" w:rsidR="00EB457E" w:rsidRDefault="00EB457E" w:rsidP="00EB457E"/>
    <w:p w14:paraId="2E772E50" w14:textId="77777777" w:rsidR="00EB457E" w:rsidRDefault="00EB457E" w:rsidP="00EB457E">
      <w:r>
        <w:t>Objet : {{objet}}</w:t>
      </w:r>
    </w:p>
    <w:p w14:paraId="2D388602" w14:textId="77777777" w:rsidR="00EB457E" w:rsidRDefault="00EB457E" w:rsidP="00EB457E"/>
    <w:p w14:paraId="6C79D77C" w14:textId="77777777" w:rsidR="00EB457E" w:rsidRDefault="00EB457E" w:rsidP="00EB457E">
      <w:r>
        <w:t>Madame / Monsieur {{nom}},</w:t>
      </w:r>
    </w:p>
    <w:p w14:paraId="194CAB4E" w14:textId="77777777" w:rsidR="00EB457E" w:rsidRDefault="00EB457E" w:rsidP="00EB457E"/>
    <w:p w14:paraId="2D54A189" w14:textId="77777777" w:rsidR="00EB457E" w:rsidRDefault="00EB457E" w:rsidP="00EB457E">
      <w:proofErr w:type="gramStart"/>
      <w:r>
        <w:t>Suite à</w:t>
      </w:r>
      <w:proofErr w:type="gramEnd"/>
      <w:r>
        <w:t xml:space="preserve"> nos précédents échanges, nous nous permettons de relancer votre dossier relatif à {{corps}}.</w:t>
      </w:r>
    </w:p>
    <w:p w14:paraId="22C5C236" w14:textId="77777777" w:rsidR="00EB457E" w:rsidRDefault="00EB457E" w:rsidP="00EB457E"/>
    <w:p w14:paraId="17B8695C" w14:textId="77777777" w:rsidR="00EB457E" w:rsidRDefault="00EB457E" w:rsidP="00EB457E">
      <w:r>
        <w:t>Nous vous remercions de bien vouloir nous transmettre les éléments manquants dans les plus brefs délais.</w:t>
      </w:r>
    </w:p>
    <w:p w14:paraId="18AEBCCD" w14:textId="77777777" w:rsidR="00EB457E" w:rsidRDefault="00EB457E" w:rsidP="00EB457E"/>
    <w:p w14:paraId="028DB7CD" w14:textId="77777777" w:rsidR="00EB457E" w:rsidRDefault="00EB457E" w:rsidP="00EB457E">
      <w:r>
        <w:t>Veuillez agréer, Madame / Monsieur, nos salutations distinguées.</w:t>
      </w:r>
    </w:p>
    <w:p w14:paraId="11D0F736" w14:textId="77777777" w:rsidR="00EB457E" w:rsidRDefault="00EB457E" w:rsidP="00EB457E"/>
    <w:p w14:paraId="1C1B055D" w14:textId="18A88DE4" w:rsidR="005960FC" w:rsidRDefault="00EB457E" w:rsidP="00EB457E">
      <w:r>
        <w:t>Le Directeur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80E"/>
    <w:rsid w:val="005960FC"/>
    <w:rsid w:val="0073471A"/>
    <w:rsid w:val="008A7F7F"/>
    <w:rsid w:val="00A8280E"/>
    <w:rsid w:val="00B77002"/>
    <w:rsid w:val="00DC71F1"/>
    <w:rsid w:val="00EB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74D27-F54B-4C24-9791-2DCD109D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A82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2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2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2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2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2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2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2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2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2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2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28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28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28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28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28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28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2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2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2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2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28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28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28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2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28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2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2</cp:revision>
  <dcterms:created xsi:type="dcterms:W3CDTF">2025-07-01T10:10:00Z</dcterms:created>
  <dcterms:modified xsi:type="dcterms:W3CDTF">2025-07-01T10:10:00Z</dcterms:modified>
</cp:coreProperties>
</file>