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canlıfal-gerçek-zamanlı-olay-kataloğu"/>
    <w:p>
      <w:pPr>
        <w:pStyle w:val="Heading1"/>
      </w:pPr>
      <w:r>
        <w:t xml:space="preserve">CanlıFal — Gerçek Zamanlı Olay Kataloğu</w:t>
      </w:r>
    </w:p>
    <w:p>
      <w:pPr>
        <w:pStyle w:val="BlockText"/>
      </w:pPr>
      <w:r>
        <w:rPr>
          <w:bCs/>
          <w:b/>
        </w:rPr>
        <w:t xml:space="preserve">Sürüm: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Tüm SSE kanallarından yayınlanan olayların tam sözleşmesi.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hyperlink w:anchor="X8e0161e4db3b8baf87a1d0bd479c886dcb8cdf5">
        <w:r>
          <w:rPr>
            <w:rStyle w:val="Hyperlink"/>
          </w:rPr>
          <w:t xml:space="preserve">Genel Mimari</w:t>
        </w:r>
      </w:hyperlink>
    </w:p>
    <w:p>
      <w:pPr>
        <w:numPr>
          <w:ilvl w:val="0"/>
          <w:numId w:val="1001"/>
        </w:numPr>
        <w:pStyle w:val="Compact"/>
      </w:pPr>
      <w:hyperlink w:anchor="X02dff77aae96bc39d46009b697dfaeb94f515f6">
        <w:r>
          <w:rPr>
            <w:rStyle w:val="Hyperlink"/>
          </w:rPr>
          <w:t xml:space="preserve">Bağlantı ve Yaşam Döngüsü</w:t>
        </w:r>
      </w:hyperlink>
    </w:p>
    <w:p>
      <w:pPr>
        <w:numPr>
          <w:ilvl w:val="0"/>
          <w:numId w:val="1001"/>
        </w:numPr>
        <w:pStyle w:val="Compact"/>
      </w:pPr>
      <w:hyperlink w:anchor="X1253d666754c1ca63730d5239f70bb702c8516e">
        <w:r>
          <w:rPr>
            <w:rStyle w:val="Hyperlink"/>
          </w:rPr>
          <w:t xml:space="preserve">Sohbet Odası Kanalı</w:t>
        </w:r>
      </w:hyperlink>
    </w:p>
    <w:p>
      <w:pPr>
        <w:numPr>
          <w:ilvl w:val="0"/>
          <w:numId w:val="1001"/>
        </w:numPr>
        <w:pStyle w:val="Compact"/>
      </w:pPr>
      <w:hyperlink w:anchor="Xdc3bfc7f0f052db63b9907f451a7a048750b049">
        <w:r>
          <w:rPr>
            <w:rStyle w:val="Hyperlink"/>
          </w:rPr>
          <w:t xml:space="preserve">Video Yayın Kanalı</w:t>
        </w:r>
      </w:hyperlink>
    </w:p>
    <w:p>
      <w:pPr>
        <w:numPr>
          <w:ilvl w:val="0"/>
          <w:numId w:val="1001"/>
        </w:numPr>
        <w:pStyle w:val="Compact"/>
      </w:pPr>
      <w:hyperlink w:anchor="X3386f7e3c23b2de00cc4d5159fe883ddd7ab423">
        <w:r>
          <w:rPr>
            <w:rStyle w:val="Hyperlink"/>
          </w:rPr>
          <w:t xml:space="preserve">Falcı Seans Odası Kanalı</w:t>
        </w:r>
      </w:hyperlink>
    </w:p>
    <w:p>
      <w:pPr>
        <w:numPr>
          <w:ilvl w:val="0"/>
          <w:numId w:val="1001"/>
        </w:numPr>
        <w:pStyle w:val="Compact"/>
      </w:pPr>
      <w:hyperlink w:anchor="Xbe50f012f5928eae33fbf87bf894f05fd5969d0">
        <w:r>
          <w:rPr>
            <w:rStyle w:val="Hyperlink"/>
          </w:rPr>
          <w:t xml:space="preserve">Falcı Talep Kanalı</w:t>
        </w:r>
      </w:hyperlink>
    </w:p>
    <w:p>
      <w:pPr>
        <w:numPr>
          <w:ilvl w:val="0"/>
          <w:numId w:val="1001"/>
        </w:numPr>
        <w:pStyle w:val="Compact"/>
      </w:pPr>
      <w:hyperlink w:anchor="Xabd3a610dd69ceeb97c7aff0514aa46a25a1caf">
        <w:r>
          <w:rPr>
            <w:rStyle w:val="Hyperlink"/>
          </w:rPr>
          <w:t xml:space="preserve">Bildirim Kanalı</w:t>
        </w:r>
      </w:hyperlink>
    </w:p>
    <w:p>
      <w:pPr>
        <w:numPr>
          <w:ilvl w:val="0"/>
          <w:numId w:val="1001"/>
        </w:numPr>
        <w:pStyle w:val="Compact"/>
      </w:pPr>
      <w:hyperlink w:anchor="X42f82d22539daa02e97eedf73acc4f14c04384e">
        <w:r>
          <w:rPr>
            <w:rStyle w:val="Hyperlink"/>
          </w:rPr>
          <w:t xml:space="preserve">PK Maç Kanalı</w:t>
        </w:r>
      </w:hyperlink>
    </w:p>
    <w:p>
      <w:pPr>
        <w:numPr>
          <w:ilvl w:val="0"/>
          <w:numId w:val="1001"/>
        </w:numPr>
        <w:pStyle w:val="Compact"/>
      </w:pPr>
      <w:hyperlink w:anchor="X0ff75760f96a0b126dd7508074078f1a6433645">
        <w:r>
          <w:rPr>
            <w:rStyle w:val="Hyperlink"/>
          </w:rPr>
          <w:t xml:space="preserve">Fal Yanıt Kanalları</w:t>
        </w:r>
      </w:hyperlink>
    </w:p>
    <w:p>
      <w:pPr>
        <w:numPr>
          <w:ilvl w:val="0"/>
          <w:numId w:val="1001"/>
        </w:numPr>
        <w:pStyle w:val="Compact"/>
      </w:pPr>
      <w:hyperlink w:anchor="X7e5cd3ea81d1dcc7e7daece4a67328fa2e3ec6b">
        <w:r>
          <w:rPr>
            <w:rStyle w:val="Hyperlink"/>
          </w:rPr>
          <w:t xml:space="preserve">Hata Yönetimi ve Genel Kurallar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genel-mimari"/>
    <w:p>
      <w:pPr>
        <w:pStyle w:val="Heading2"/>
      </w:pPr>
      <w:r>
        <w:t xml:space="preserve">1. Genel Mimari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 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Aktarım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text/event-stream; charset=utf-8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&lt;jwt&gt;</w:t>
            </w:r>
            <w:r>
              <w:t xml:space="preserve"> </w:t>
            </w:r>
            <w:r>
              <w:t xml:space="preserve">(mobil) VEYA NextAuth oturum çerezi (web)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 heartbeat\n\n</w:t>
            </w:r>
            <w:r>
              <w:t xml:space="preserve"> </w:t>
            </w:r>
            <w:r>
              <w:t xml:space="preserve">— her 15 saniyede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Olay kimliği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id: &lt;epoch-ms&gt;\n\n</w:t>
            </w:r>
            <w:r>
              <w:t xml:space="preserve"> </w:t>
            </w:r>
            <w:r>
              <w:t xml:space="preserve">— yalnızca sohbet odası kanalında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Yeniden bağlanma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Last-Event-ID</w:t>
            </w:r>
            <w:r>
              <w:t xml:space="preserve"> </w:t>
            </w:r>
            <w:r>
              <w:t xml:space="preserve">başlığı VEYA</w:t>
            </w:r>
            <w:r>
              <w:t xml:space="preserve"> </w:t>
            </w:r>
            <w:r>
              <w:rPr>
                <w:rStyle w:val="VerbatimChar"/>
              </w:rPr>
              <w:t xml:space="preserve">?lastEventId=&lt;epoch-ms&gt;</w:t>
            </w:r>
            <w:r>
              <w:t xml:space="preserve"> </w:t>
            </w:r>
            <w:r>
              <w:t xml:space="preserve">sorgu parametresi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tamponu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dakika / 200 olay (bellek içi halka tamponu)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İstemci zaman aşımı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Flutter: 45 sn (heartbeat yoksa yeniden bağlan)</w:t>
            </w:r>
          </w:p>
        </w:tc>
      </w:tr>
    </w:tbl>
    <w:bookmarkStart w:id="21" w:name="kanallar-özeti"/>
    <w:p>
      <w:pPr>
        <w:pStyle w:val="Heading3"/>
      </w:pPr>
      <w:r>
        <w:t xml:space="preserve">Kanallar Özeti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 Nokta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message, presence, typing, system, gift, pk, room_event, 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İsteğe bağlı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streamMessage, viewerCount, streamEnded, gift, pk,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seans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message, timer_started, time_extended, session_ended,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talep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pending_sessions, session_request, session_cancelled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maç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/api/pk/{matchId}/stream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yanıt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/api/fortunes/{falTipi}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akış parçaları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bağlantı-ve-yaşam-döngüsü"/>
    <w:p>
      <w:pPr>
        <w:pStyle w:val="Heading2"/>
      </w:pPr>
      <w:r>
        <w:t xml:space="preserve">2. Bağlantı ve Yaşam Döngüsü</w:t>
      </w:r>
    </w:p>
    <w:bookmarkStart w:id="23" w:name="connected"/>
    <w:p>
      <w:pPr>
        <w:pStyle w:val="Heading3"/>
      </w:pPr>
      <w:r>
        <w:rPr>
          <w:rStyle w:val="VerbatimChar"/>
        </w:rPr>
        <w:t xml:space="preserve">connected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bağlantısı kurulduğunda, ilk olay olarak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Bağlanan istemci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 bazlı (bkz. kanal tablosu)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 (PAYLOAD)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Kanala göre değişir: sohbet →</w:t>
            </w:r>
            <w:r>
              <w:t xml:space="preserve"> </w:t>
            </w:r>
            <w:r>
              <w:rPr>
                <w:rStyle w:val="VerbatimChar"/>
              </w:rPr>
              <w:t xml:space="preserve">{type, roomId, userId, nickname, onlineCount}</w:t>
            </w:r>
            <w:r>
              <w:t xml:space="preserve">; video yayın →</w:t>
            </w:r>
            <w:r>
              <w:t xml:space="preserve"> </w:t>
            </w:r>
            <w:r>
              <w:rPr>
                <w:rStyle w:val="VerbatimChar"/>
              </w:rPr>
              <w:t xml:space="preserve">{type, streamId}</w:t>
            </w:r>
            <w:r>
              <w:t xml:space="preserve">; falcı seans →</w:t>
            </w:r>
            <w:r>
              <w:t xml:space="preserve"> </w:t>
            </w:r>
            <w:r>
              <w:rPr>
                <w:rStyle w:val="VerbatimChar"/>
              </w:rPr>
              <w:t xml:space="preserve">{type, sessionId, role, status, timerStartedAt}</w:t>
            </w:r>
            <w:r>
              <w:t xml:space="preserve">; falcı talep →</w:t>
            </w:r>
            <w:r>
              <w:t xml:space="preserve"> </w:t>
            </w:r>
            <w:r>
              <w:rPr>
                <w:rStyle w:val="VerbatimChar"/>
              </w:rPr>
              <w:t xml:space="preserve">{type, tellerId, isOnline}</w:t>
            </w:r>
            <w:r>
              <w:t xml:space="preserve">; bildirim →</w:t>
            </w:r>
            <w:r>
              <w:t xml:space="preserve"> </w:t>
            </w:r>
            <w:r>
              <w:rPr>
                <w:rStyle w:val="VerbatimChar"/>
              </w:rPr>
              <w:t xml:space="preserve">{type, unreadCount}</w:t>
            </w:r>
            <w:r>
              <w:t xml:space="preserve">; PK →</w:t>
            </w:r>
            <w:r>
              <w:t xml:space="preserve"> </w:t>
            </w:r>
            <w:r>
              <w:rPr>
                <w:rStyle w:val="VerbatimChar"/>
              </w:rPr>
              <w:t xml:space="preserve">{type, matchId}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zaman ilk olay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bağlanmada tekrar gönderilir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İdempotent; istemci mevcut durumu sıfırlar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durumunu</w:t>
            </w:r>
            <w:r>
              <w:t xml:space="preserve"> </w:t>
            </w:r>
            <w:r>
              <w:t xml:space="preserve">“</w:t>
            </w:r>
            <w:r>
              <w:t xml:space="preserve">bağlı</w:t>
            </w:r>
            <w:r>
              <w:t xml:space="preserve">”</w:t>
            </w:r>
            <w:r>
              <w:t xml:space="preserve"> </w:t>
            </w:r>
            <w:r>
              <w:t xml:space="preserve">olarak güncelle; başlangıç verilerini UI’a uygula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47" w:name="sohbet-odası-kanalı"/>
    <w:p>
      <w:pPr>
        <w:pStyle w:val="Heading2"/>
      </w:pPr>
      <w:r>
        <w:t xml:space="preserve">3. Sohbet Odası Kanalı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/api/chat/rooms/{roomId}/stream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Zorunlu (JWT veya oturum)</w:t>
      </w:r>
      <w:r>
        <w:br/>
      </w:r>
      <w:r>
        <w:rPr>
          <w:bCs/>
          <w:b/>
        </w:rPr>
        <w:t xml:space="preserve">Poll aralığı:</w:t>
      </w:r>
      <w:r>
        <w:t xml:space="preserve"> </w:t>
      </w:r>
      <w:r>
        <w:t xml:space="preserve">2 saniye</w:t>
      </w:r>
      <w:r>
        <w:br/>
      </w:r>
      <w:r>
        <w:rPr>
          <w:bCs/>
          <w:b/>
        </w:rPr>
        <w:t xml:space="preserve">Bellek tamponu:</w:t>
      </w:r>
      <w:r>
        <w:t xml:space="preserve"> </w:t>
      </w:r>
      <w:r>
        <w:t xml:space="preserve">200 olay / 2 dakika TTL (lib/chat-events.ts)</w:t>
      </w:r>
      <w:r>
        <w:br/>
      </w:r>
      <w:r>
        <w:rPr>
          <w:bCs/>
          <w:b/>
        </w:rPr>
        <w:t xml:space="preserve">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id:</w:t>
      </w:r>
      <w:r>
        <w:rPr>
          <w:bCs/>
          <w:b/>
        </w:rPr>
        <w:t xml:space="preserve">:</w:t>
      </w:r>
      <w:r>
        <w:t xml:space="preserve"> </w:t>
      </w:r>
      <w:r>
        <w:t xml:space="preserve">En son tüketilen olayın epoch-ms zaman damgası</w:t>
      </w:r>
    </w:p>
    <w:bookmarkStart w:id="25" w:name="messag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message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sohbet odasına mesaj gönderdiğinde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"message", id, content, userId, userName, userImage, seatIndex, chatRole, roleSymbol, isAdmin, createdAt, messageType?, replyTo?, media?, stickerUrl?}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(epoch-ms) sıralı; istemci</w:t>
            </w:r>
            <w:r>
              <w:t xml:space="preserve"> </w:t>
            </w:r>
            <w:r>
              <w:rPr>
                <w:rStyle w:val="VerbatimChar"/>
              </w:rPr>
              <w:t xml:space="preserve">id:</w:t>
            </w:r>
            <w:r>
              <w:t xml:space="preserve"> </w:t>
            </w:r>
            <w:r>
              <w:t xml:space="preserve">alanıyla takip 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</w:t>
            </w:r>
            <w:r>
              <w:t xml:space="preserve"> </w:t>
            </w:r>
            <w:r>
              <w:rPr>
                <w:rStyle w:val="VerbatimChar"/>
              </w:rPr>
              <w:t xml:space="preserve">Last-Event-ID</w:t>
            </w:r>
            <w:r>
              <w:t xml:space="preserve"> </w:t>
            </w:r>
            <w:r>
              <w:t xml:space="preserve">ile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(mesaj kimliği) 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Mesajı sohbet listesine ekle; kullanıcı alt kısımdaysa otomatik kaydır</w:t>
            </w:r>
          </w:p>
        </w:tc>
      </w:tr>
    </w:tbl>
    <w:bookmarkEnd w:id="25"/>
    <w:bookmarkStart w:id="26" w:name="presenc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presence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10 saniyede bir (5 poll döngüsü × 2 sn) tam anlık görüntü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"presence", users: [{id, name, image, nickname, lastSeen, seatIndex, micOn, chatRole, roleSymbol, roleLevel, isAdmin}], onlineCount, totalCount}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veri tam anlık görüntüdür; sıralama önemsiz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bağlanmada sonraki 10 sn döngüsünde otomatik gelir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değiştirme (replace) — eski listeyi tamamen sil, yenisini uygula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Çevrimiçi kullanıcı listesini ve koltuk haritasını güncelle</w:t>
            </w:r>
          </w:p>
        </w:tc>
      </w:tr>
    </w:tbl>
    <w:bookmarkEnd w:id="26"/>
    <w:bookmarkStart w:id="27" w:name="typing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typing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yazı yazmaya başladığında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 (yazanın kendisi hariç — sunucu filtreler)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"typing", userId, nickname}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 önemsiz; 3 sn penceresi içinde gruplanır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Geçici sinyal; replay gerekmez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kullanıcıdan 3 sn içinde gelen kopyalar birleştirilir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yazıyor…</w:t>
            </w:r>
            <w:r>
              <w:t xml:space="preserve">”</w:t>
            </w:r>
            <w:r>
              <w:t xml:space="preserve"> </w:t>
            </w:r>
            <w:r>
              <w:t xml:space="preserve">göstergesi göster; 3 sn sonra otomatik gizle</w:t>
            </w:r>
          </w:p>
        </w:tc>
      </w:tr>
    </w:tbl>
    <w:bookmarkEnd w:id="27"/>
    <w:bookmarkStart w:id="28" w:name="system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mesajları: oda ayarı değişikliği, kullanıcı susturma/ban, duyuru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"system", message, action?, targetUserId?, duration?}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 metni + zaman damgası 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mesajını sohbet akışında özel stil ile göster;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varsa ilgili UI güncellemesi yap</w:t>
            </w:r>
          </w:p>
        </w:tc>
      </w:tr>
    </w:tbl>
    <w:bookmarkEnd w:id="28"/>
    <w:bookmarkStart w:id="29" w:name="gift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gift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odasına hediye gönderildiğinde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"gift", giftId, giftName, giftImage, giftAnimation, senderId, senderName, senderImage, receiverId, receiverName, quantity, totalPrice, combo?, comboCount?}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giftId</w:t>
            </w:r>
            <w:r>
              <w:t xml:space="preserve"> </w:t>
            </w:r>
            <w:r>
              <w:t xml:space="preserve">(ChatRoomGift kaydı) ile tekilleştir; animasyonu çift tetikleme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animasyonunu oynat; kombo sayacını güncelle; sohbet akışına hediye mesajı ekle</w:t>
            </w:r>
          </w:p>
        </w:tc>
      </w:tr>
    </w:tbl>
    <w:bookmarkEnd w:id="29"/>
    <w:bookmarkStart w:id="30" w:name="pk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pk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savaşı başladığında, skor güncellendiğinde, iptal/bitiş olduğunda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 odadaki tüm bağlı istemciler (stream1Id + stream2Id)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İlgili 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"pk", battleId, action, ...}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değerleri: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pk_start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{battleId, room1Id, room2Id, room1Name, room2Name, duration, startsAt}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score_update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{battleId, score1, score2, addedAmount, addedSide}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pk_end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{battleId, winnerId, score1, score2, status}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pk_cancel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{battleId, reason}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sırası ile deterministik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çifti 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UI’ı göster/güncelle; skor çubuğunu animasyonla güncelle; bitiş/iptal durumunda sonuç ekranı göster</w:t>
            </w:r>
          </w:p>
        </w:tc>
      </w:tr>
    </w:tbl>
    <w:bookmarkEnd w:id="30"/>
    <w:bookmarkStart w:id="45" w:name="room_event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room_event</w:t>
      </w:r>
    </w:p>
    <w:p>
      <w:pPr>
        <w:pStyle w:val="FirstParagraph"/>
      </w:pPr>
      <w:r>
        <w:rPr>
          <w:rStyle w:val="VerbatimChar"/>
        </w:rPr>
        <w:t xml:space="preserve">room_event</w:t>
      </w:r>
      <w:r>
        <w:t xml:space="preserve">, sesli sohbet odası olaylarını taşıyan zarf tipidir. Gerçek olay türü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alanında belirtilir.</w:t>
      </w:r>
    </w:p>
    <w:bookmarkStart w:id="31" w:name="user_joined"/>
    <w:p>
      <w:pPr>
        <w:pStyle w:val="Heading4"/>
      </w:pPr>
      <w:r>
        <w:t xml:space="preserve">3.7.1</w:t>
      </w:r>
      <w:r>
        <w:t xml:space="preserve"> </w:t>
      </w:r>
      <w:r>
        <w:rPr>
          <w:rStyle w:val="VerbatimChar"/>
        </w:rPr>
        <w:t xml:space="preserve">user_joined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"user_joined"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sesli sohbet odasına katıldığında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"user_joined", roomId, userId, name, image,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(epoch-ms) 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odaya katıldı</w:t>
            </w:r>
            <w:r>
              <w:t xml:space="preserve">”</w:t>
            </w:r>
            <w:r>
              <w:t xml:space="preserve"> </w:t>
            </w:r>
            <w:r>
              <w:t xml:space="preserve">bildirimi göster; kullanıcı listesine ekle</w:t>
            </w:r>
          </w:p>
        </w:tc>
      </w:tr>
    </w:tbl>
    <w:bookmarkEnd w:id="31"/>
    <w:bookmarkStart w:id="32" w:name="user_left"/>
    <w:p>
      <w:pPr>
        <w:pStyle w:val="Heading4"/>
      </w:pPr>
      <w:r>
        <w:t xml:space="preserve">3.7.2</w:t>
      </w:r>
      <w:r>
        <w:t xml:space="preserve"> </w:t>
      </w:r>
      <w:r>
        <w:rPr>
          <w:rStyle w:val="VerbatimChar"/>
        </w:rPr>
        <w:t xml:space="preserve">user_left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"user_left"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sesli sohbet odasından ayrıldığında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"user_left", roomId, userId, name,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X ayrıldı</w:t>
            </w:r>
            <w:r>
              <w:t xml:space="preserve">”</w:t>
            </w:r>
            <w:r>
              <w:t xml:space="preserve"> </w:t>
            </w:r>
            <w:r>
              <w:t xml:space="preserve">bildirimi göster; kullanıcı listesinden çıkar</w:t>
            </w:r>
          </w:p>
        </w:tc>
      </w:tr>
    </w:tbl>
    <w:bookmarkEnd w:id="32"/>
    <w:bookmarkStart w:id="33" w:name="mic_changed"/>
    <w:p>
      <w:pPr>
        <w:pStyle w:val="Heading4"/>
      </w:pPr>
      <w:r>
        <w:t xml:space="preserve">3.7.3</w:t>
      </w:r>
      <w:r>
        <w:t xml:space="preserve"> </w:t>
      </w:r>
      <w:r>
        <w:rPr>
          <w:rStyle w:val="VerbatimChar"/>
        </w:rPr>
        <w:t xml:space="preserve">mic_changed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"mic_changed"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mikrofonunu açtığında/kapattığında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"mic_changed", roomId, userId, micOn, name,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tekilleştir; en son durumu uygula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haritasında mikrofon simgesini güncelle</w:t>
            </w:r>
          </w:p>
        </w:tc>
      </w:tr>
    </w:tbl>
    <w:bookmarkEnd w:id="33"/>
    <w:bookmarkStart w:id="34" w:name="seat_changed"/>
    <w:p>
      <w:pPr>
        <w:pStyle w:val="Heading4"/>
      </w:pPr>
      <w:r>
        <w:t xml:space="preserve">3.7.4</w:t>
      </w:r>
      <w:r>
        <w:t xml:space="preserve"> </w:t>
      </w:r>
      <w:r>
        <w:rPr>
          <w:rStyle w:val="VerbatimChar"/>
        </w:rPr>
        <w:t xml:space="preserve">seat_changed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"seat_changed"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koltuk değiştirdiğinde veya koltuğa oturduğunda/kalktığında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"seat_changed", roomId, userId, seatIndex, previousSeatIndex,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haritasında kullanıcıyı yeni konuma taşı</w:t>
            </w:r>
          </w:p>
        </w:tc>
      </w:tr>
    </w:tbl>
    <w:bookmarkEnd w:id="34"/>
    <w:bookmarkStart w:id="35" w:name="room_closed"/>
    <w:p>
      <w:pPr>
        <w:pStyle w:val="Heading4"/>
      </w:pPr>
      <w:r>
        <w:t xml:space="preserve">3.7.5</w:t>
      </w:r>
      <w:r>
        <w:t xml:space="preserve"> </w:t>
      </w:r>
      <w:r>
        <w:rPr>
          <w:rStyle w:val="VerbatimChar"/>
        </w:rPr>
        <w:t xml:space="preserve">room_closed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"room_closed"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sahibi odayı kapattığında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"room_closed", roomId,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olay; sonrasında kanal kapanır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Gerekli değil — oda artık mevcut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İdempotent; çift alınsa da aynı etki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Oda kapatıldı</w:t>
            </w:r>
            <w:r>
              <w:t xml:space="preserve">”</w:t>
            </w:r>
            <w:r>
              <w:t xml:space="preserve"> </w:t>
            </w:r>
            <w:r>
              <w:t xml:space="preserve">mesajı göster; SSE bağlantısını kes; oda listesine yönlendir</w:t>
            </w:r>
          </w:p>
        </w:tc>
      </w:tr>
    </w:tbl>
    <w:bookmarkEnd w:id="35"/>
    <w:bookmarkStart w:id="36" w:name="owner_changed"/>
    <w:p>
      <w:pPr>
        <w:pStyle w:val="Heading4"/>
      </w:pPr>
      <w:r>
        <w:t xml:space="preserve">3.7.6</w:t>
      </w:r>
      <w:r>
        <w:t xml:space="preserve"> </w:t>
      </w:r>
      <w:r>
        <w:rPr>
          <w:rStyle w:val="VerbatimChar"/>
        </w:rPr>
        <w:t xml:space="preserve">owner_changed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"owner_changed"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sahipliği devredildiğinde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"owner_changed", roomId, newOwnerId, newOwnerName,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newOwnerId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başlığında sahip bilgisini güncelle; yeni sahibin UI yetkilerini aç</w:t>
            </w:r>
          </w:p>
        </w:tc>
      </w:tr>
    </w:tbl>
    <w:bookmarkEnd w:id="36"/>
    <w:bookmarkStart w:id="37" w:name="voice_request-hand_raised"/>
    <w:p>
      <w:pPr>
        <w:pStyle w:val="Heading4"/>
      </w:pPr>
      <w:r>
        <w:t xml:space="preserve">3.7.7</w:t>
      </w:r>
      <w:r>
        <w:t xml:space="preserve"> </w:t>
      </w:r>
      <w:r>
        <w:rPr>
          <w:rStyle w:val="VerbatimChar"/>
        </w:rPr>
        <w:t xml:space="preserve">voice_request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hand_raised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"voice_request"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"hand_raised"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konuşma izni istediğinde (el kaldırma)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yöneticileri (admin/op/owner) + el kaldıran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 alır; yalnızca yönetici işlem yapabilir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"voice_request", roomId, userId, userName, avatar, requestId, message?, expiresAt?,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kaldırma isteği listesine ekle; yönetici UI’ında kabul/red düğmeleri göster</w:t>
            </w:r>
          </w:p>
        </w:tc>
      </w:tr>
    </w:tbl>
    <w:bookmarkEnd w:id="37"/>
    <w:bookmarkStart w:id="38" w:name="voice_request_cancelled"/>
    <w:p>
      <w:pPr>
        <w:pStyle w:val="Heading4"/>
      </w:pPr>
      <w:r>
        <w:t xml:space="preserve">3.7.8</w:t>
      </w:r>
      <w:r>
        <w:t xml:space="preserve"> </w:t>
      </w:r>
      <w:r>
        <w:rPr>
          <w:rStyle w:val="VerbatimChar"/>
        </w:rPr>
        <w:t xml:space="preserve">voice_request_cancelled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"voice_request_cancelled"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el kaldırma isteğini iptal ettiğinde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"voice_request_cancelled", roomId, userId, userName, requestId?,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listesinden kaldır</w:t>
            </w:r>
          </w:p>
        </w:tc>
      </w:tr>
    </w:tbl>
    <w:bookmarkEnd w:id="38"/>
    <w:bookmarkStart w:id="39" w:name="voice_request_accepted"/>
    <w:p>
      <w:pPr>
        <w:pStyle w:val="Heading4"/>
      </w:pPr>
      <w:r>
        <w:t xml:space="preserve">3.7.9</w:t>
      </w:r>
      <w:r>
        <w:t xml:space="preserve"> </w:t>
      </w:r>
      <w:r>
        <w:rPr>
          <w:rStyle w:val="VerbatimChar"/>
        </w:rPr>
        <w:t xml:space="preserve">voice_request_accepted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"voice_request_accepted"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Yönetici konuşma isteğini kabul ettiğinde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"voice_request_accepted", roomId, userId, userName, avatar, handledBy, handledByName,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listesinden kaldır; kullanıcının mikrofon erişimini aç; koltuk haritasını güncelle</w:t>
            </w:r>
          </w:p>
        </w:tc>
      </w:tr>
    </w:tbl>
    <w:bookmarkEnd w:id="39"/>
    <w:bookmarkStart w:id="40" w:name="voice_request_rejected"/>
    <w:p>
      <w:pPr>
        <w:pStyle w:val="Heading4"/>
      </w:pPr>
      <w:r>
        <w:t xml:space="preserve">3.7.10</w:t>
      </w:r>
      <w:r>
        <w:t xml:space="preserve"> </w:t>
      </w:r>
      <w:r>
        <w:rPr>
          <w:rStyle w:val="VerbatimChar"/>
        </w:rPr>
        <w:t xml:space="preserve">voice_request_rejected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"voice_request_rejected"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Yönetici konuşma isteğini reddettiğinde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"voice_request_rejected", roomId, userId, userName, reason?, handledBy, handledByName,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listesinden kaldır; red bildirimi göster</w:t>
            </w:r>
          </w:p>
        </w:tc>
      </w:tr>
    </w:tbl>
    <w:bookmarkEnd w:id="40"/>
    <w:bookmarkStart w:id="41" w:name="voice_request_blocked"/>
    <w:p>
      <w:pPr>
        <w:pStyle w:val="Heading4"/>
      </w:pPr>
      <w:r>
        <w:t xml:space="preserve">3.7.11</w:t>
      </w:r>
      <w:r>
        <w:t xml:space="preserve"> </w:t>
      </w:r>
      <w:r>
        <w:rPr>
          <w:rStyle w:val="VerbatimChar"/>
        </w:rPr>
        <w:t xml:space="preserve">voice_request_blocked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"voice_request_blocked"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Yönetici kullanıcının konuşma isteği hakkını engellediğinde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"voice_request_blocked", roomId, userId, userName, handledBy, handledByName,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Engellenen kullanıcının el kaldırma düğmesini devre dışı bırak</w:t>
            </w:r>
          </w:p>
        </w:tc>
      </w:tr>
    </w:tbl>
    <w:bookmarkEnd w:id="41"/>
    <w:bookmarkStart w:id="42" w:name="voice_request_unblocked"/>
    <w:p>
      <w:pPr>
        <w:pStyle w:val="Heading4"/>
      </w:pPr>
      <w:r>
        <w:t xml:space="preserve">3.7.12</w:t>
      </w:r>
      <w:r>
        <w:t xml:space="preserve"> </w:t>
      </w:r>
      <w:r>
        <w:rPr>
          <w:rStyle w:val="VerbatimChar"/>
        </w:rPr>
        <w:t xml:space="preserve">voice_request_unblocked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"voice_request_unblocked"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Yönetici engeli kaldırdığında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"voice_request_unblocked", roomId, userId, userName, handledBy?,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kaldırma düğmesini yeniden etkinleştir</w:t>
            </w:r>
          </w:p>
        </w:tc>
      </w:tr>
    </w:tbl>
    <w:bookmarkEnd w:id="42"/>
    <w:bookmarkStart w:id="43" w:name="pk_invite"/>
    <w:p>
      <w:pPr>
        <w:pStyle w:val="Heading4"/>
      </w:pPr>
      <w:r>
        <w:t xml:space="preserve">3.7.13</w:t>
      </w:r>
      <w:r>
        <w:t xml:space="preserve"> </w:t>
      </w:r>
      <w:r>
        <w:rPr>
          <w:rStyle w:val="VerbatimChar"/>
        </w:rPr>
        <w:t xml:space="preserve">pk_invite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"pk_invite"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Başka bir oda PK daveti gönderdiğinde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"pk_invite", roomId, battleId, battle, userId?, userName?,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davet diyaloğunu göster; kabul/red düğmeleri sun</w:t>
            </w:r>
          </w:p>
        </w:tc>
      </w:tr>
    </w:tbl>
    <w:bookmarkEnd w:id="43"/>
    <w:bookmarkStart w:id="44" w:name="pk_requested"/>
    <w:p>
      <w:pPr>
        <w:pStyle w:val="Heading4"/>
      </w:pPr>
      <w:r>
        <w:t xml:space="preserve">3.7.14</w:t>
      </w:r>
      <w:r>
        <w:t xml:space="preserve"> </w:t>
      </w:r>
      <w:r>
        <w:rPr>
          <w:rStyle w:val="VerbatimChar"/>
        </w:rPr>
        <w:t xml:space="preserve">pk_requested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event: "pk_requested"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sahibi başka bir odaya PK talebi gönderdiğinde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"room_event", event: "pk_requested", roomId, battleId, battle, 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tamponu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PK talebi gönderildi</w:t>
            </w:r>
            <w:r>
              <w:t xml:space="preserve">”</w:t>
            </w:r>
            <w:r>
              <w:t xml:space="preserve"> </w:t>
            </w:r>
            <w:r>
              <w:t xml:space="preserve">bildirimi göster; bekleme durumunu UI’a yansıt</w:t>
            </w:r>
          </w:p>
        </w:tc>
      </w:tr>
    </w:tbl>
    <w:bookmarkEnd w:id="44"/>
    <w:bookmarkEnd w:id="45"/>
    <w:bookmarkStart w:id="46" w:name="dj-müzik-durumu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(Müzik Durumu)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bağlantıda tam durum; sonrasında müzik değişikliğinde (şarkı başlama/bitme, kuyruk güncelleme)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giriş izni olan herkes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"dj", playing, currentTrack?: {videoId, title, embedUrl, elapsed, duration}, queue: [{id, videoId, title, dedication?, note?, duration, requestType, isPaid, userId, userName, createdAt}], djEnabled}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güncelleme tam durumu içerir (anlık görüntü)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bağlanmada ilk poll’da tam durum gelir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değiştirme — eski DJ durumunu tamamen sil, yenisini uygula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çaları güncelle; YouTube embed’i</w:t>
            </w:r>
            <w:r>
              <w:t xml:space="preserve"> </w:t>
            </w:r>
            <w:r>
              <w:rPr>
                <w:rStyle w:val="VerbatimChar"/>
              </w:rPr>
              <w:t xml:space="preserve">embedUrl</w:t>
            </w:r>
            <w:r>
              <w:t xml:space="preserve"> </w:t>
            </w:r>
            <w:r>
              <w:t xml:space="preserve">ile yükle; kuyruk listesini yenile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video-yayın-kanalı"/>
    <w:p>
      <w:pPr>
        <w:pStyle w:val="Heading2"/>
      </w:pPr>
      <w:r>
        <w:t xml:space="preserve">4. Video Yayın Kanalı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/api/video-streams/{streamId}/stream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İsteğe bağlı (JWT ile daha zengin veri)</w:t>
      </w:r>
      <w:r>
        <w:br/>
      </w:r>
      <w:r>
        <w:rPr>
          <w:bCs/>
          <w:b/>
        </w:rPr>
        <w:t xml:space="preserve">Poll aralığı:</w:t>
      </w:r>
      <w:r>
        <w:t xml:space="preserve"> </w:t>
      </w:r>
      <w:r>
        <w:t xml:space="preserve">1 saniye</w:t>
      </w:r>
      <w:r>
        <w:br/>
      </w:r>
      <w:r>
        <w:rPr>
          <w:bCs/>
          <w:b/>
        </w:rPr>
        <w:t xml:space="preserve">Bellek tamponu:</w:t>
      </w:r>
      <w:r>
        <w:t xml:space="preserve"> </w:t>
      </w:r>
      <w:r>
        <w:t xml:space="preserve">100 olay / 5 dakika TTL (lib/stream-events.ts)</w:t>
      </w:r>
    </w:p>
    <w:bookmarkStart w:id="48" w:name="streammessag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streamMessage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yayına yorum yazdığında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Herkese açık (yayıncı kısıtlayabilir)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"streamMessage", id, content, userId, userName, userImage, createdAt}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 akışına ekle; otomatik kaydır</w:t>
            </w:r>
          </w:p>
        </w:tc>
      </w:tr>
    </w:tbl>
    <w:bookmarkEnd w:id="48"/>
    <w:bookmarkStart w:id="49" w:name="viewercount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viewerCount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katıldığında veya ayrıldığında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Herkese açık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"viewerCount", streamId, viewerCount}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 önemsiz; en son değer geçerli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değeri uygula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sayısı göstergesini güncelle</w:t>
            </w:r>
          </w:p>
        </w:tc>
      </w:tr>
    </w:tbl>
    <w:bookmarkEnd w:id="49"/>
    <w:bookmarkStart w:id="50" w:name="streamended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streamEnded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 yayını sonlandırdığında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Herkese açık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"streamEnded", streamId, endedAt}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olay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Gerekli değil — yayın artık mevcut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Yayın sona erdi</w:t>
            </w:r>
            <w:r>
              <w:t xml:space="preserve">”</w:t>
            </w:r>
            <w:r>
              <w:t xml:space="preserve"> </w:t>
            </w:r>
            <w:r>
              <w:t xml:space="preserve">mesajı göster; SSE bağlantısını kes; keşfet sayfasına yönlendir</w:t>
            </w:r>
          </w:p>
        </w:tc>
      </w:tr>
    </w:tbl>
    <w:bookmarkEnd w:id="50"/>
    <w:bookmarkStart w:id="51" w:name="gift-video-yayın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(Video Yayın)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yayıncıya hediye gönderdiğinde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Herkese açık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"gift", giftId, giftName, giftImage, giftAnimation, senderId, senderName, senderImage, receiverId, receiverName, quantity, totalPrice, combo?, comboCount?}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Olay kimliği 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animasyonunu oynat; sohbet akışına hediye mesajı ekle</w:t>
            </w:r>
          </w:p>
        </w:tc>
      </w:tr>
    </w:tbl>
    <w:bookmarkEnd w:id="51"/>
    <w:bookmarkStart w:id="52" w:name="pk-video-yayın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(Video Yayın)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yayın PK savaşı başladığında, skor güncellendiğinde, iptal/bitiş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 yayındaki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Herkese açık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"pk", battleId, action, score1, score2, ...}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pk_start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pk_cancel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çifti 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UI’ı göster/güncelle</w:t>
            </w:r>
          </w:p>
        </w:tc>
      </w:tr>
    </w:tbl>
    <w:bookmarkEnd w:id="52"/>
    <w:bookmarkStart w:id="53" w:name="guest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guest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Yayına konuk davet edildiğinde, kabul/red edildiğinde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Yayındaki tüm bağlı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Herkese açık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"guest", event: "guest_invited" | "guest_accepted" | "guest_rejected" | "guest_left", streamId, inviteId, guestId, guestName?, guestImage?}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Konuk panelini güncelle; kabul edildiğinde split-screen layout’a geç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falcı-seans-odası-kanalı"/>
    <w:p>
      <w:pPr>
        <w:pStyle w:val="Heading2"/>
      </w:pPr>
      <w:r>
        <w:t xml:space="preserve">5. Falcı Seans Odası Kanalı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/api/room/{sessionId}/stream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Zorunlu (JWT veya oturum) — seans katılımcısı olmalı</w:t>
      </w:r>
      <w:r>
        <w:br/>
      </w:r>
      <w:r>
        <w:rPr>
          <w:bCs/>
          <w:b/>
        </w:rPr>
        <w:t xml:space="preserve">Poll aralığı:</w:t>
      </w:r>
      <w:r>
        <w:t xml:space="preserve"> </w:t>
      </w:r>
      <w:r>
        <w:t xml:space="preserve">2 saniye</w:t>
      </w:r>
      <w:r>
        <w:br/>
      </w:r>
      <w:r>
        <w:rPr>
          <w:bCs/>
          <w:b/>
        </w:rPr>
        <w:t xml:space="preserve">Bellek tamponu:</w:t>
      </w:r>
      <w:r>
        <w:t xml:space="preserve"> </w:t>
      </w:r>
      <w:r>
        <w:t xml:space="preserve">100 olay / 5 dakika TTL (lib/room-events.ts)</w:t>
      </w:r>
    </w:p>
    <w:bookmarkStart w:id="55" w:name="message-1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message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veya falcı seans içi mesaj gönderdiğinde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katılımcıları (kullanıcı + falcı)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katılımcısı olmalı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"message", id, content, senderId, senderName, senderRole, createdAt}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Mesajı sohbet listesine ekle</w:t>
            </w:r>
          </w:p>
        </w:tc>
      </w:tr>
    </w:tbl>
    <w:bookmarkEnd w:id="55"/>
    <w:bookmarkStart w:id="56" w:name="timer_started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timer_started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seansı kabul ettiğinde (zamanlayıcı başlar)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"timer_started", timerStartedAt}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yaşam döngüsünde tek seferlik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İdempotent; zamanlayıcı zaten çalışıyorsa yoksay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 sayım zamanlayıcısını</w:t>
            </w:r>
            <w:r>
              <w:t xml:space="preserve"> </w:t>
            </w:r>
            <w:r>
              <w:rPr>
                <w:rStyle w:val="VerbatimChar"/>
              </w:rPr>
              <w:t xml:space="preserve">timerStartedAt</w:t>
            </w:r>
            <w:r>
              <w:t xml:space="preserve"> </w:t>
            </w:r>
            <w:r>
              <w:t xml:space="preserve">ile başlat</w:t>
            </w:r>
          </w:p>
        </w:tc>
      </w:tr>
    </w:tbl>
    <w:bookmarkEnd w:id="56"/>
    <w:bookmarkStart w:id="57" w:name="time_extended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time_extended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seans süresini uzattığında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"time_extended", addedMinutes, newMaxMinutes, creditsCharged}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newMaxMinutes</w:t>
            </w:r>
            <w:r>
              <w:t xml:space="preserve"> </w:t>
            </w:r>
            <w:r>
              <w:t xml:space="preserve">değeriyle son durumu uygula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Zamanlayıcı süresini güncelle;</w:t>
            </w:r>
            <w:r>
              <w:t xml:space="preserve"> </w:t>
            </w:r>
            <w:r>
              <w:t xml:space="preserve">“</w:t>
            </w:r>
            <w:r>
              <w:t xml:space="preserve">Süre uzatıldı</w:t>
            </w:r>
            <w:r>
              <w:t xml:space="preserve">”</w:t>
            </w:r>
            <w:r>
              <w:t xml:space="preserve"> </w:t>
            </w:r>
            <w:r>
              <w:t xml:space="preserve">bildirimi göster</w:t>
            </w:r>
          </w:p>
        </w:tc>
      </w:tr>
    </w:tbl>
    <w:bookmarkEnd w:id="57"/>
    <w:bookmarkStart w:id="58" w:name="session_ended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session_ended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tamamlandığında veya iptal edildiğinde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"session_ended", sessionId, status, endedBy, endedAt}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olay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Gerekli değil — seans artık aktif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Zamanlayıcıyı durdur;</w:t>
            </w:r>
            <w:r>
              <w:t xml:space="preserve"> </w:t>
            </w:r>
            <w:r>
              <w:t xml:space="preserve">“</w:t>
            </w:r>
            <w:r>
              <w:t xml:space="preserve">Seans sona erdi</w:t>
            </w:r>
            <w:r>
              <w:t xml:space="preserve">”</w:t>
            </w:r>
            <w:r>
              <w:t xml:space="preserve"> </w:t>
            </w:r>
            <w:r>
              <w:t xml:space="preserve">mesajı göster; değerlendirme ekranına yönlendir</w:t>
            </w:r>
          </w:p>
        </w:tc>
      </w:tr>
    </w:tbl>
    <w:bookmarkEnd w:id="58"/>
    <w:bookmarkStart w:id="59" w:name="system-seans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(Seans)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durum değişikliklerinde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katılımcısı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"system", message, action?}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 + zaman damgası 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mesajını özel stil ile göster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falcı-talep-kanalı"/>
    <w:p>
      <w:pPr>
        <w:pStyle w:val="Heading2"/>
      </w:pPr>
      <w:r>
        <w:t xml:space="preserve">6. Falcı Talep Kanalı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/api/fortune-tellers/sessions/stream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Zorunlu (onaylı falcı olmalı)</w:t>
      </w:r>
      <w:r>
        <w:br/>
      </w:r>
      <w:r>
        <w:rPr>
          <w:bCs/>
          <w:b/>
        </w:rPr>
        <w:t xml:space="preserve">Poll aralığı:</w:t>
      </w:r>
      <w:r>
        <w:t xml:space="preserve"> </w:t>
      </w:r>
      <w:r>
        <w:t xml:space="preserve">3 saniye</w:t>
      </w:r>
      <w:r>
        <w:br/>
      </w:r>
      <w:r>
        <w:rPr>
          <w:bCs/>
          <w:b/>
        </w:rPr>
        <w:t xml:space="preserve">Bellek tamponu:</w:t>
      </w:r>
      <w:r>
        <w:t xml:space="preserve"> </w:t>
      </w:r>
      <w:r>
        <w:t xml:space="preserve">100 olay / 5 dakika TTL (lib/room-events.ts — tellerEvents)</w:t>
      </w:r>
    </w:p>
    <w:bookmarkStart w:id="61" w:name="pending_sessions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pending_sessions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kurulduğunda, mevcut bekleyen seanslarla birlikte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Bağlanan falcı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Onaylı falcı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"pending_sessions", sessions: [{id, userId, fortuneType, maxMinutes, creditsCharged, creditsPerMinute, createdAt, user: {id, name, image}}]}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bağlanmada otomatik gönderilir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değiştirme — listeyi tamamen yenile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Bekleyen talep listesini doldur</w:t>
            </w:r>
          </w:p>
        </w:tc>
      </w:tr>
    </w:tbl>
    <w:bookmarkEnd w:id="61"/>
    <w:bookmarkStart w:id="62" w:name="session_request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session_request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bir kullanıcı seans talep ettiğinde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falcı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Onaylı falcı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"session_request", session: {id, userId, fortuneType, maxMinutes, creditsCharged, creditsPerMinute, createdAt, user: {id, name, image}}}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Gelen arama bildirimi göster; zil/titreşim tetikle; kabul/red düğmeleri sun</w:t>
            </w:r>
          </w:p>
        </w:tc>
      </w:tr>
    </w:tbl>
    <w:bookmarkEnd w:id="62"/>
    <w:bookmarkStart w:id="63" w:name="session_cancelle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session_cancelled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bekleyen seans talebini iptal ettiğinde VEYA falcı reddettiğinde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falcı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Onaylı falcı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"session_cancelled", sessionId, reason?}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sıralı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 içindeyse otomatik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İlgili seans talebini listeden kaldır; zili/titreşimi durdur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6" w:name="bildirim-kanalı"/>
    <w:p>
      <w:pPr>
        <w:pStyle w:val="Heading2"/>
      </w:pPr>
      <w:r>
        <w:t xml:space="preserve">7. Bildirim Kanalı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/api/notifications/stream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Zorunlu (JWT)</w:t>
      </w:r>
      <w:r>
        <w:br/>
      </w:r>
      <w:r>
        <w:rPr>
          <w:bCs/>
          <w:b/>
        </w:rPr>
        <w:t xml:space="preserve">Poll aralığı:</w:t>
      </w:r>
      <w:r>
        <w:t xml:space="preserve"> </w:t>
      </w:r>
      <w:r>
        <w:t xml:space="preserve">5 saniye</w:t>
      </w:r>
      <w:r>
        <w:br/>
      </w:r>
      <w:r>
        <w:rPr>
          <w:bCs/>
          <w:b/>
        </w:rPr>
        <w:t xml:space="preserve">Veri kaynağı:</w:t>
      </w:r>
      <w:r>
        <w:t xml:space="preserve"> </w:t>
      </w:r>
      <w:r>
        <w:t xml:space="preserve">Veritabanı sorgusu (bellek tamponu yok)</w:t>
      </w:r>
    </w:p>
    <w:bookmarkStart w:id="65" w:name="notification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notification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bildirim oluştuğunda (5 sn poll döngüsünde tespit edilir)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Bildirimin sahibi olan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doğrulanmış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"notification", notification: {id, title, body, type, isRead, createdAt, data?}}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 asc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tabanlı; yeniden bağlanmada</w:t>
            </w:r>
            <w:r>
              <w:t xml:space="preserve"> </w:t>
            </w:r>
            <w:r>
              <w:rPr>
                <w:rStyle w:val="VerbatimChar"/>
              </w:rPr>
              <w:t xml:space="preserve">lastCheck</w:t>
            </w:r>
            <w:r>
              <w:t xml:space="preserve"> </w:t>
            </w:r>
            <w:r>
              <w:t xml:space="preserve">sıfırlanır, kaçırılan bildirimler tespit edilir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ile tekilleştir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 rozet sayısını artır; bildirim listesine ekle; derin bağlantı varsa dokunulduğunda ilgili ekrana yönlendir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8" w:name="pk-maç-kanalı"/>
    <w:p>
      <w:pPr>
        <w:pStyle w:val="Heading2"/>
      </w:pPr>
      <w:r>
        <w:t xml:space="preserve">8. PK Maç Kanalı</w:t>
      </w:r>
    </w:p>
    <w:p>
      <w:pPr>
        <w:pStyle w:val="FirstParagraph"/>
      </w:pPr>
      <w:r>
        <w:rPr>
          <w:bCs/>
          <w:b/>
        </w:rPr>
        <w:t xml:space="preserve">Uç:</w:t>
      </w:r>
      <w:r>
        <w:t xml:space="preserve"> </w:t>
      </w:r>
      <w:r>
        <w:rPr>
          <w:rStyle w:val="VerbatimChar"/>
        </w:rPr>
        <w:t xml:space="preserve">GET /api/pk/{matchId}/stream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Gerekli değil (herkese açık)</w:t>
      </w:r>
      <w:r>
        <w:br/>
      </w:r>
      <w:r>
        <w:rPr>
          <w:bCs/>
          <w:b/>
        </w:rPr>
        <w:t xml:space="preserve">Poll aralığı:</w:t>
      </w:r>
      <w:r>
        <w:t xml:space="preserve"> </w:t>
      </w:r>
      <w:r>
        <w:t xml:space="preserve">2 saniye</w:t>
      </w:r>
      <w:r>
        <w:br/>
      </w:r>
      <w:r>
        <w:rPr>
          <w:bCs/>
          <w:b/>
        </w:rPr>
        <w:t xml:space="preserve">Veri kaynağı:</w:t>
      </w:r>
      <w:r>
        <w:t xml:space="preserve"> </w:t>
      </w:r>
      <w:r>
        <w:t xml:space="preserve">Veritabanı sorgusu (bellek tamponu yok)</w:t>
      </w:r>
    </w:p>
    <w:bookmarkStart w:id="67" w:name="pk-bağımsız-maç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(Bağımsız Maç)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Maç durumu değiştiğinde (skor, bitiş, iptal)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Maç sayfasına bağlı tüm istemciler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(herkese açık)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"pk", event: "match_update" | "not_found", match?: {id, status, score1, score2, winnerId, room1, room2, ...}}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güncelleme tam maç anlık görüntüsüdür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tabanlı; yeniden bağlanmada güncel durum gelir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değiştirme — son anlık görüntüyü uygula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 tablosunu güncelle; maç tamamlandığında (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cancelled</w:t>
            </w:r>
            <w:r>
              <w:t xml:space="preserve">/</w:t>
            </w:r>
            <w:r>
              <w:rPr>
                <w:rStyle w:val="VerbatimChar"/>
              </w:rPr>
              <w:t xml:space="preserve">rejected</w:t>
            </w:r>
            <w:r>
              <w:t xml:space="preserve">/</w:t>
            </w:r>
            <w:r>
              <w:rPr>
                <w:rStyle w:val="VerbatimChar"/>
              </w:rPr>
              <w:t xml:space="preserve">expired</w:t>
            </w:r>
            <w:r>
              <w:t xml:space="preserve">) sonuç ekranı göster; kanal 3 sn sonra kapanır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0" w:name="fal-yanıt-kanalları"/>
    <w:p>
      <w:pPr>
        <w:pStyle w:val="Heading2"/>
      </w:pPr>
      <w:r>
        <w:t xml:space="preserve">9. Fal Yanıt Kanalları</w:t>
      </w:r>
    </w:p>
    <w:p>
      <w:pPr>
        <w:pStyle w:val="FirstParagraph"/>
      </w:pPr>
      <w:r>
        <w:rPr>
          <w:bCs/>
          <w:b/>
        </w:rPr>
        <w:t xml:space="preserve">Uçlar:</w:t>
      </w:r>
      <w:r>
        <w:t xml:space="preserve"> </w:t>
      </w:r>
      <w:r>
        <w:rPr>
          <w:rStyle w:val="VerbatimChar"/>
        </w:rPr>
        <w:t xml:space="preserve">/api/fortunes/{falTipi}</w:t>
      </w:r>
      <w:r>
        <w:t xml:space="preserve"> </w:t>
      </w:r>
      <w:r>
        <w:t xml:space="preserve">(kahve-fali, tarot-fali, burc-yorumu, el-fali, ruya-yorumu, numeroloji, katina, melek-kartlari, evet-hayir, ask-uyumu, aura-analizi, dogum-haritasi, istihare, kahve-fali-image)</w:t>
      </w:r>
      <w:r>
        <w:br/>
      </w:r>
      <w:r>
        <w:rPr>
          <w:bCs/>
          <w:b/>
        </w:rPr>
        <w:t xml:space="preserve">Kimlik:</w:t>
      </w:r>
      <w:r>
        <w:t xml:space="preserve"> </w:t>
      </w:r>
      <w:r>
        <w:t xml:space="preserve">Zorunlu</w:t>
      </w:r>
      <w:r>
        <w:br/>
      </w:r>
      <w:r>
        <w:rPr>
          <w:bCs/>
          <w:b/>
        </w:rPr>
        <w:t xml:space="preserve">Veri kaynağı:</w:t>
      </w:r>
      <w:r>
        <w:t xml:space="preserve"> </w:t>
      </w:r>
      <w:r>
        <w:t xml:space="preserve">LLM akış yanıtı (tek seferlik)</w:t>
      </w:r>
    </w:p>
    <w:bookmarkStart w:id="69" w:name="llm-akış-parçası"/>
    <w:p>
      <w:pPr>
        <w:pStyle w:val="Heading3"/>
      </w:pPr>
      <w:r>
        <w:t xml:space="preserve">9.1 LLM Akış Parçası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 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(adsız SSE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satırı)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ZAMAN GÖNDERİLİR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metin parçası ürettiğinde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KİM ALIR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İsteği yapan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doğrulanmış + yeterli kredi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YÜK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{content: "metin parçası"}</w:t>
            </w:r>
            <w:r>
              <w:t xml:space="preserve"> </w:t>
            </w:r>
            <w:r>
              <w:t xml:space="preserve">veya ham metin satırı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Kesinlikle sıralı; parçalar birleştirilir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YENİDEN DENEME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— tek seferlik akış; hata durumunda yeni istek gerekir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KOPYA İŞLEME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Parça sıra numarası (örtük) 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İSTEMCİ AKSİYONU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Gelen metni canlı olarak ekrana yaz (typewriter efekti); akış bittiğinde tam metni kaydet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hata-yönetimi-ve-genel-kurallar"/>
    <w:p>
      <w:pPr>
        <w:pStyle w:val="Heading2"/>
      </w:pPr>
      <w:r>
        <w:t xml:space="preserve">10. Hata Yönetimi ve Genel Kurallar</w:t>
      </w:r>
    </w:p>
    <w:bookmarkStart w:id="71" w:name="bağlantı-hataları"/>
    <w:p>
      <w:pPr>
        <w:pStyle w:val="Heading3"/>
      </w:pPr>
      <w:r>
        <w:t xml:space="preserve">10.1 Bağlantı Hataları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İstemci Aksiyonu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 ekranına yönlendir; token yenile ve tekrar dene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Erişim hatası göster; yeniden bağlanma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mevcut değil; ilgili liste ekranına yönlendir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Ağ kesintisi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Üstel geri çekilme ile yeniden bağlan: 1s → 2s → 4s → 8s → 16s → 30s (maks)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Heartbeat zaman aşımı (45s)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Bağlantıyı kes ve yeniden bağlan</w:t>
            </w:r>
          </w:p>
        </w:tc>
      </w:tr>
    </w:tbl>
    <w:bookmarkEnd w:id="71"/>
    <w:bookmarkStart w:id="72" w:name="yeniden-bağlanma-stratejisi"/>
    <w:p>
      <w:pPr>
        <w:pStyle w:val="Heading3"/>
      </w:pPr>
      <w:r>
        <w:t xml:space="preserve">10.2 Yeniden Bağlanma Stratejisi</w:t>
      </w:r>
    </w:p>
    <w:p>
      <w:pPr>
        <w:numPr>
          <w:ilvl w:val="0"/>
          <w:numId w:val="1002"/>
        </w:numPr>
        <w:pStyle w:val="Compact"/>
      </w:pPr>
      <w:r>
        <w:t xml:space="preserve">SSE bağlantısı koptuğunda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başlığı veya</w:t>
      </w:r>
      <w:r>
        <w:t xml:space="preserve"> </w:t>
      </w:r>
      <w:r>
        <w:rPr>
          <w:rStyle w:val="VerbatimChar"/>
        </w:rPr>
        <w:t xml:space="preserve">?lastEventId=&lt;son-id&gt;</w:t>
      </w:r>
      <w:r>
        <w:t xml:space="preserve"> </w:t>
      </w:r>
      <w:r>
        <w:t xml:space="preserve">ile yeniden bağlan.</w:t>
      </w:r>
    </w:p>
    <w:p>
      <w:pPr>
        <w:numPr>
          <w:ilvl w:val="0"/>
          <w:numId w:val="1002"/>
        </w:numPr>
        <w:pStyle w:val="Compact"/>
      </w:pPr>
      <w:r>
        <w:t xml:space="preserve">Sunucu, replay tamponu (2 dk / 200 olay) içindeki kaçırılan olayları sırayla gönderir.</w:t>
      </w:r>
    </w:p>
    <w:p>
      <w:pPr>
        <w:numPr>
          <w:ilvl w:val="0"/>
          <w:numId w:val="1002"/>
        </w:numPr>
        <w:pStyle w:val="Compact"/>
      </w:pPr>
      <w:r>
        <w:t xml:space="preserve">Tampon dışında kalan olaylar kaybolur; istemci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olayındaki başlangıç verisiyle durumu sıfırlar.</w:t>
      </w:r>
    </w:p>
    <w:p>
      <w:pPr>
        <w:numPr>
          <w:ilvl w:val="0"/>
          <w:numId w:val="1002"/>
        </w:numPr>
        <w:pStyle w:val="Compact"/>
      </w:pPr>
      <w:r>
        <w:t xml:space="preserve">DB tabanlı kanallar (bildirim, PK) kaçırılan veriyi otomatik tespit eder.</w:t>
      </w:r>
    </w:p>
    <w:bookmarkEnd w:id="72"/>
    <w:bookmarkStart w:id="73" w:name="olay-işleme-kuralları"/>
    <w:p>
      <w:pPr>
        <w:pStyle w:val="Heading3"/>
      </w:pPr>
      <w:r>
        <w:t xml:space="preserve">10.3 Olay İşleme Kuralları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Bilinmeyen olay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Sessizce yoksay; hata fırlatma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Eksik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değer kullan; çökme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Sıra dışı olay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ile sırala; geç gelen olayı doğru konuma yerleştir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Tampon taşması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eski olaylar düşer; istemci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ile tam senkronizasyon yapar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Aynı olay birden fazla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Tekilleştirme anahtarı ile filtrele (bkz. her olayın KOPYA İŞLEME alanı)</w:t>
            </w:r>
          </w:p>
        </w:tc>
      </w:tr>
    </w:tbl>
    <w:bookmarkEnd w:id="73"/>
    <w:bookmarkStart w:id="74" w:name="kanal-bazlı-yapılandırma-özeti"/>
    <w:p>
      <w:pPr>
        <w:pStyle w:val="Heading3"/>
      </w:pPr>
      <w:r>
        <w:t xml:space="preserve">10.4 Kanal Bazlı Yapılandırma Özeti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(sn)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Sohbet odası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epoch-ms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İsteğe bağlı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seans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talep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yanıt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sürüm-geçmişi"/>
    <w:p>
      <w:pPr>
        <w:pStyle w:val="Heading2"/>
      </w:pPr>
      <w:r>
        <w:t xml:space="preserve">Sürüm Geçmişi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sürüm — 7 kanal, 30+ olay tipi</w:t>
            </w:r>
          </w:p>
        </w:tc>
      </w:tr>
    </w:tbl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2026-08-27T19:31:11Z</dcterms:created>
  <dcterms:modified xsi:type="dcterms:W3CDTF">2026-08-27T19:31:11Z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