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noSpellErr="1" wp14:textId="54323978">
      <w:bookmarkStart w:name="_GoBack" w:id="0"/>
      <w:bookmarkEnd w:id="0"/>
      <w:r w:rsidR="26672378">
        <w:rPr/>
        <w:t>Personajes:</w:t>
      </w:r>
    </w:p>
    <w:p w:rsidR="26672378" w:rsidP="26672378" w:rsidRDefault="26672378" w14:noSpellErr="1" w14:paraId="35B889F8" w14:textId="12EE5A80">
      <w:pPr>
        <w:pStyle w:val="Normal"/>
        <w:ind w:firstLine="708"/>
      </w:pPr>
      <w:r w:rsidR="26672378">
        <w:rPr/>
        <w:t xml:space="preserve">Protagonista: </w:t>
      </w:r>
      <w:r w:rsidR="26672378">
        <w:rPr/>
        <w:t xml:space="preserve">Capitán </w:t>
      </w:r>
      <w:r w:rsidR="26672378">
        <w:rPr/>
        <w:t>Sebastián</w:t>
      </w:r>
      <w:r w:rsidR="26672378">
        <w:rPr/>
        <w:t xml:space="preserve"> Kirk de la flota estelar</w:t>
      </w:r>
      <w:r w:rsidR="26672378">
        <w:rPr/>
        <w:t>, nativo de la tierra,</w:t>
      </w:r>
      <w:r w:rsidR="26672378">
        <w:rPr/>
        <w:t xml:space="preserve"> 32 años, sin familia, actitud osada y valiente.</w:t>
      </w:r>
    </w:p>
    <w:p w:rsidR="26672378" w:rsidP="26672378" w:rsidRDefault="26672378" w14:paraId="62CA6F2A" w14:textId="5CE61C86">
      <w:pPr>
        <w:pStyle w:val="Normal"/>
        <w:ind w:firstLine="708"/>
      </w:pPr>
      <w:r w:rsidR="26672378">
        <w:rPr/>
        <w:t xml:space="preserve">Antagonista: </w:t>
      </w:r>
      <w:proofErr w:type="spellStart"/>
      <w:r w:rsidR="26672378">
        <w:rPr/>
        <w:t>Mallhu</w:t>
      </w:r>
      <w:proofErr w:type="spellEnd"/>
      <w:r w:rsidR="26672378">
        <w:rPr/>
        <w:t xml:space="preserve"> </w:t>
      </w:r>
      <w:proofErr w:type="spellStart"/>
      <w:r w:rsidR="26672378">
        <w:rPr/>
        <w:t>zelkas</w:t>
      </w:r>
      <w:proofErr w:type="spellEnd"/>
      <w:r w:rsidR="26672378">
        <w:rPr/>
        <w:t xml:space="preserve"> comandante de la flota imperial </w:t>
      </w:r>
      <w:proofErr w:type="spellStart"/>
      <w:r w:rsidR="26672378">
        <w:rPr/>
        <w:t>xerviana</w:t>
      </w:r>
      <w:proofErr w:type="spellEnd"/>
      <w:r w:rsidR="26672378">
        <w:rPr/>
        <w:t>(extraterrestres),</w:t>
      </w:r>
      <w:r w:rsidR="26672378">
        <w:rPr/>
        <w:t xml:space="preserve"> al ser de una especie totalmente hostil no se conoce nada sobre ellos.</w:t>
      </w:r>
    </w:p>
    <w:p w:rsidR="26672378" w:rsidP="26672378" w:rsidRDefault="26672378" w14:paraId="1D54E285" w14:textId="43D8F461">
      <w:pPr>
        <w:pStyle w:val="Normal"/>
        <w:ind w:left="0" w:firstLine="0"/>
        <w:jc w:val="left"/>
      </w:pPr>
      <w:r w:rsidR="47D3DC92">
        <w:rPr/>
        <w:t xml:space="preserve">Historia: el </w:t>
      </w:r>
      <w:proofErr w:type="spellStart"/>
      <w:r w:rsidR="47D3DC92">
        <w:rPr/>
        <w:t>capitan</w:t>
      </w:r>
      <w:proofErr w:type="spellEnd"/>
      <w:r w:rsidR="47D3DC92">
        <w:rPr/>
        <w:t xml:space="preserve"> </w:t>
      </w:r>
      <w:proofErr w:type="spellStart"/>
      <w:r w:rsidR="47D3DC92">
        <w:rPr/>
        <w:t>sebastian</w:t>
      </w:r>
      <w:proofErr w:type="spellEnd"/>
      <w:r w:rsidR="47D3DC92">
        <w:rPr/>
        <w:t xml:space="preserve"> Kirk tiene que encabezar el contraataque de la flota estelar que actualmente </w:t>
      </w:r>
      <w:r w:rsidR="47D3DC92">
        <w:rPr/>
        <w:t>está</w:t>
      </w:r>
      <w:r w:rsidR="47D3DC92">
        <w:rPr/>
        <w:t xml:space="preserve"> en guerra con los </w:t>
      </w:r>
      <w:proofErr w:type="spellStart"/>
      <w:r w:rsidR="47D3DC92">
        <w:rPr/>
        <w:t>xervianos</w:t>
      </w:r>
      <w:proofErr w:type="spellEnd"/>
      <w:r w:rsidR="47D3DC92">
        <w:rPr/>
        <w:t xml:space="preserve">, se le </w:t>
      </w:r>
      <w:r w:rsidR="47D3DC92">
        <w:rPr/>
        <w:t>encomendó</w:t>
      </w:r>
      <w:r w:rsidR="47D3DC92">
        <w:rPr/>
        <w:t xml:space="preserve"> la </w:t>
      </w:r>
      <w:r w:rsidR="47D3DC92">
        <w:rPr/>
        <w:t>misión</w:t>
      </w:r>
      <w:r w:rsidR="47D3DC92">
        <w:rPr/>
        <w:t xml:space="preserve"> de derrotar la mayor cantidad de naves enemigas posibles y si de ser posible destruir la nave del comandante </w:t>
      </w:r>
      <w:proofErr w:type="spellStart"/>
      <w:r w:rsidR="47D3DC92">
        <w:rPr/>
        <w:t>mallhu</w:t>
      </w:r>
      <w:proofErr w:type="spellEnd"/>
      <w:r w:rsidR="47D3DC92">
        <w:rPr/>
        <w:t xml:space="preserve"> </w:t>
      </w:r>
      <w:proofErr w:type="spellStart"/>
      <w:r w:rsidR="47D3DC92">
        <w:rPr/>
        <w:t>zelkas</w:t>
      </w:r>
      <w:proofErr w:type="spellEnd"/>
      <w:r w:rsidR="47D3DC92">
        <w:rPr/>
        <w:t>.</w:t>
      </w:r>
    </w:p>
    <w:p w:rsidR="47D3DC92" w:rsidP="47D3DC92" w:rsidRDefault="47D3DC92" w14:noSpellErr="1" w14:paraId="25735FCA" w14:textId="404E52EC">
      <w:pPr>
        <w:pStyle w:val="Normal"/>
        <w:ind w:left="0" w:firstLine="0"/>
        <w:jc w:val="left"/>
      </w:pPr>
      <w:r w:rsidR="0C81EE32">
        <w:rPr/>
        <w:t>El jugador podrá destruir a todos los enemigos con láseres, misiles</w:t>
      </w:r>
      <w:r w:rsidR="0C81EE32">
        <w:rPr/>
        <w:t>.</w:t>
      </w:r>
      <w:proofErr w:type="spellStart"/>
      <w:proofErr w:type="spellEnd"/>
      <w:proofErr w:type="spellStart"/>
      <w:proofErr w:type="spellEnd"/>
    </w:p>
    <w:p w:rsidR="47D3DC92" w:rsidP="47D3DC92" w:rsidRDefault="47D3DC92" w14:paraId="463481E5" w14:textId="43C09BEA">
      <w:pPr>
        <w:pStyle w:val="Normal"/>
        <w:ind w:left="0" w:firstLine="0"/>
        <w:jc w:val="left"/>
      </w:pPr>
      <w:r w:rsidR="0C81EE32">
        <w:rPr/>
        <w:t xml:space="preserve">Los enemigos </w:t>
      </w:r>
      <w:r w:rsidR="0C81EE32">
        <w:rPr/>
        <w:t>tendrán</w:t>
      </w:r>
      <w:r w:rsidR="0C81EE32">
        <w:rPr/>
        <w:t xml:space="preserve"> láser</w:t>
      </w:r>
      <w:r w:rsidR="0C81EE32">
        <w:rPr/>
        <w:t xml:space="preserve">es y una vez derrotada la flota principal, a la que se enfrenta </w:t>
      </w:r>
      <w:r w:rsidR="0C81EE32">
        <w:rPr/>
        <w:t>capitán</w:t>
      </w:r>
      <w:r w:rsidR="0C81EE32">
        <w:rPr/>
        <w:t xml:space="preserve"> Kirk,</w:t>
      </w:r>
      <w:r w:rsidR="0C81EE32">
        <w:rPr/>
        <w:t xml:space="preserve"> el comandante </w:t>
      </w:r>
      <w:proofErr w:type="spellStart"/>
      <w:r w:rsidR="0C81EE32">
        <w:rPr/>
        <w:t>mallhu</w:t>
      </w:r>
      <w:proofErr w:type="spellEnd"/>
      <w:r w:rsidR="0C81EE32">
        <w:rPr/>
        <w:t xml:space="preserve"> </w:t>
      </w:r>
      <w:proofErr w:type="spellStart"/>
      <w:r w:rsidR="0C81EE32">
        <w:rPr/>
        <w:t>zelkas</w:t>
      </w:r>
      <w:proofErr w:type="spellEnd"/>
      <w:r w:rsidR="0C81EE32">
        <w:rPr/>
        <w:t xml:space="preserve"> </w:t>
      </w:r>
      <w:r w:rsidR="0C81EE32">
        <w:rPr/>
        <w:t>aparecerá</w:t>
      </w:r>
      <w:r w:rsidR="0C81EE32">
        <w:rPr/>
        <w:t>.</w:t>
      </w:r>
    </w:p>
    <w:p w:rsidR="47D3DC92" w:rsidP="47D3DC92" w:rsidRDefault="47D3DC92" w14:noSpellErr="1" w14:paraId="128D1587" w14:textId="576F9F9C">
      <w:pPr>
        <w:pStyle w:val="Normal"/>
        <w:ind w:left="0" w:firstLine="0"/>
        <w:jc w:val="left"/>
      </w:pPr>
      <w:r w:rsidR="47D3DC92">
        <w:rPr/>
        <w:t>Lista de objetos/enemigos:</w:t>
      </w:r>
    </w:p>
    <w:p w:rsidR="47D3DC92" w:rsidP="47D3DC92" w:rsidRDefault="47D3DC92" w14:noSpellErr="1" w14:paraId="0051D33D" w14:textId="1CA8F024">
      <w:pPr>
        <w:pStyle w:val="Normal"/>
        <w:ind w:left="0" w:firstLine="708"/>
        <w:jc w:val="left"/>
      </w:pPr>
      <w:r w:rsidR="47D3DC92">
        <w:rPr/>
        <w:t>NAVE DEL CAPITAN KIRK</w:t>
      </w:r>
    </w:p>
    <w:p w:rsidR="47D3DC92" w:rsidP="47D3DC92" w:rsidRDefault="47D3DC92" w14:noSpellErr="1" w14:paraId="3DE1C6D6" w14:textId="2D3839A9">
      <w:pPr>
        <w:pStyle w:val="Normal"/>
        <w:ind w:left="0" w:firstLine="708"/>
        <w:jc w:val="left"/>
      </w:pPr>
      <w:r w:rsidR="47D3DC92">
        <w:rPr/>
        <w:t>NAVE ENEMIGA COMUN</w:t>
      </w:r>
    </w:p>
    <w:p w:rsidR="47D3DC92" w:rsidP="47D3DC92" w:rsidRDefault="47D3DC92" w14:noSpellErr="1" w14:paraId="6CF3E457" w14:textId="00BAB86D">
      <w:pPr>
        <w:pStyle w:val="Normal"/>
        <w:ind w:left="0" w:firstLine="708"/>
        <w:jc w:val="left"/>
      </w:pPr>
      <w:r w:rsidR="47D3DC92">
        <w:rPr/>
        <w:t>NAVE ENEMIGA PESADA</w:t>
      </w:r>
    </w:p>
    <w:p w:rsidR="47D3DC92" w:rsidP="47D3DC92" w:rsidRDefault="47D3DC92" w14:noSpellErr="1" w14:paraId="0683AF68" w14:textId="47CD89CD">
      <w:pPr>
        <w:pStyle w:val="Normal"/>
        <w:ind w:left="0" w:firstLine="708"/>
        <w:jc w:val="left"/>
      </w:pPr>
      <w:r w:rsidR="47D3DC92">
        <w:rPr/>
        <w:t>NAVE DEL COMANDANTE MALLHU ZELKA</w:t>
      </w:r>
    </w:p>
    <w:p w:rsidR="47D3DC92" w:rsidP="47D3DC92" w:rsidRDefault="47D3DC92" w14:noSpellErr="1" w14:paraId="7C6A6F2D" w14:textId="57304A63">
      <w:pPr>
        <w:pStyle w:val="Normal"/>
        <w:ind w:left="0" w:firstLine="708"/>
        <w:jc w:val="left"/>
      </w:pPr>
      <w:r w:rsidR="47D3DC92">
        <w:rPr/>
        <w:t>LASERS Y MISILES</w:t>
      </w:r>
    </w:p>
    <w:p w:rsidR="0C81EE32" w:rsidP="0C81EE32" w:rsidRDefault="0C81EE32" w14:noSpellErr="1" w14:paraId="4052A8A0" w14:textId="48927DD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0C81EE32">
        <w:rPr/>
        <w:t xml:space="preserve">CAJA </w:t>
      </w:r>
      <w:r w:rsidR="0C81EE32">
        <w:rPr/>
        <w:t>DE MUNICION</w:t>
      </w:r>
    </w:p>
    <w:p w:rsidR="0C81EE32" w:rsidP="0C81EE32" w:rsidRDefault="0C81EE32" w14:noSpellErr="1" w14:paraId="364C367C" w14:textId="3D5D9B47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0C81EE32">
        <w:rPr/>
        <w:t>CAJA DE HEAL</w:t>
      </w:r>
    </w:p>
    <w:p w:rsidR="47D3DC92" w:rsidP="0C81EE32" w:rsidRDefault="47D3DC92" w14:paraId="0580B1D2" w14:textId="4D578179">
      <w:pPr>
        <w:pStyle w:val="Normal"/>
        <w:ind w:left="0" w:firstLine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0EBBEB"/>
  <w15:docId w15:val="{5c3b4c1c-a471-498d-bdf8-89948441c28a}"/>
  <w:rsids>
    <w:rsidRoot w:val="650EBBEB"/>
    <w:rsid w:val="0C81EE32"/>
    <w:rsid w:val="26672378"/>
    <w:rsid w:val="47D3DC92"/>
    <w:rsid w:val="650EBBE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2018-05-28T21:57:11.5884195Z</dcterms:created>
  <dcterms:modified xsi:type="dcterms:W3CDTF">2018-07-19T20:24:28.2884876Z</dcterms:modified>
  <dc:creator>manu De Los Santos</dc:creator>
  <lastModifiedBy>manu De Los Santos</lastModifiedBy>
</coreProperties>
</file>