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8EEB" w14:textId="77777777" w:rsidR="00FA56AE" w:rsidRDefault="00FA56AE" w:rsidP="00FA56AE"/>
    <w:p w14:paraId="6993AEA0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[1]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20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자연수</w:t>
      </w:r>
      <w:r>
        <w:rPr>
          <w:rFonts w:hint="eastAsia"/>
        </w:rPr>
        <w:t xml:space="preserve"> (1~100)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>(A, B, C, D)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멤버수가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그룹과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그룹의</w:t>
      </w:r>
      <w:r>
        <w:rPr>
          <w:rFonts w:hint="eastAsia"/>
        </w:rPr>
        <w:t xml:space="preserve"> </w:t>
      </w:r>
      <w:r>
        <w:rPr>
          <w:rFonts w:hint="eastAsia"/>
        </w:rPr>
        <w:t>그룹명과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멤버수를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(</w:t>
      </w:r>
      <w:r>
        <w:rPr>
          <w:rFonts w:hint="eastAsia"/>
        </w:rPr>
        <w:t>동수</w:t>
      </w:r>
      <w:r>
        <w:rPr>
          <w:rFonts w:hint="eastAsia"/>
        </w:rPr>
        <w:t xml:space="preserve"> </w:t>
      </w:r>
      <w:r>
        <w:rPr>
          <w:rFonts w:hint="eastAsia"/>
        </w:rPr>
        <w:t>그룹이면</w:t>
      </w:r>
      <w:r>
        <w:rPr>
          <w:rFonts w:hint="eastAsia"/>
        </w:rPr>
        <w:t xml:space="preserve"> </w:t>
      </w:r>
      <w:r>
        <w:rPr>
          <w:rFonts w:hint="eastAsia"/>
        </w:rPr>
        <w:t>알파벳순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)</w:t>
      </w:r>
    </w:p>
    <w:p w14:paraId="619F277C" w14:textId="77777777" w:rsidR="00FA56AE" w:rsidRDefault="00FA56AE" w:rsidP="00FA56AE"/>
    <w:p w14:paraId="31BAA773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ab/>
        <w:t>A: 50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>
        <w:rPr>
          <w:rFonts w:hint="eastAsia"/>
        </w:rPr>
        <w:t>홀수</w:t>
      </w:r>
      <w:r>
        <w:rPr>
          <w:rFonts w:hint="eastAsia"/>
        </w:rPr>
        <w:tab/>
      </w:r>
      <w:r>
        <w:rPr>
          <w:rFonts w:hint="eastAsia"/>
        </w:rPr>
        <w:tab/>
        <w:t>B: 50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홀수</w:t>
      </w:r>
    </w:p>
    <w:p w14:paraId="60B6B3BA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ab/>
        <w:t>C: 50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  <w:r>
        <w:rPr>
          <w:rFonts w:hint="eastAsia"/>
        </w:rPr>
        <w:tab/>
      </w:r>
      <w:r>
        <w:rPr>
          <w:rFonts w:hint="eastAsia"/>
        </w:rPr>
        <w:tab/>
        <w:t>D: 50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짝수</w:t>
      </w:r>
    </w:p>
    <w:p w14:paraId="5C19D550" w14:textId="77777777" w:rsidR="00FA56AE" w:rsidRDefault="00FA56AE" w:rsidP="00FA56AE"/>
    <w:p w14:paraId="661949BC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 xml:space="preserve">: </w:t>
      </w:r>
    </w:p>
    <w:p w14:paraId="732E8BCF" w14:textId="77777777" w:rsidR="00FA56AE" w:rsidRDefault="00FA56AE" w:rsidP="00FA56AE">
      <w:r>
        <w:t>Group A: 6  Group B: 8   Group C: 3   Group D: 3</w:t>
      </w:r>
    </w:p>
    <w:p w14:paraId="5BB66E39" w14:textId="77777777" w:rsidR="00FA56AE" w:rsidRDefault="00FA56AE" w:rsidP="00FA56AE">
      <w:r>
        <w:t>Max_group: B(8)   Min_group: C(6)</w:t>
      </w:r>
    </w:p>
    <w:p w14:paraId="00AF5B73" w14:textId="77777777" w:rsidR="00FA56AE" w:rsidRDefault="00FA56AE" w:rsidP="00FA56AE"/>
    <w:p w14:paraId="6253FCFA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>[2] 5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3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학생별로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>(0~100)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들여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학점으로</w:t>
      </w:r>
      <w:r>
        <w:rPr>
          <w:rFonts w:hint="eastAsia"/>
        </w:rPr>
        <w:t xml:space="preserve">(A,B,C,D,F)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최상위학점과</w:t>
      </w:r>
      <w:r>
        <w:rPr>
          <w:rFonts w:hint="eastAsia"/>
        </w:rPr>
        <w:t xml:space="preserve"> </w:t>
      </w:r>
      <w:r>
        <w:rPr>
          <w:rFonts w:hint="eastAsia"/>
        </w:rPr>
        <w:t>최하위학점을</w:t>
      </w:r>
      <w:r>
        <w:rPr>
          <w:rFonts w:hint="eastAsia"/>
        </w:rPr>
        <w:t>(</w:t>
      </w:r>
      <w:r>
        <w:rPr>
          <w:rFonts w:hint="eastAsia"/>
        </w:rPr>
        <w:t>중복학점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)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r>
        <w:rPr>
          <w:rFonts w:hint="eastAsia"/>
        </w:rPr>
        <w:t>정한다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학점으로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평점을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평점을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4B1CF77C" w14:textId="77777777" w:rsidR="00FA56AE" w:rsidRDefault="00FA56AE" w:rsidP="00FA56AE">
      <w:r>
        <w:tab/>
      </w:r>
      <w:r>
        <w:tab/>
      </w:r>
    </w:p>
    <w:p w14:paraId="314F2E3C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ab/>
        <w:t>90</w:t>
      </w:r>
      <w:r>
        <w:rPr>
          <w:rFonts w:hint="eastAsia"/>
        </w:rPr>
        <w:t>이상</w:t>
      </w:r>
      <w:r>
        <w:rPr>
          <w:rFonts w:hint="eastAsia"/>
        </w:rPr>
        <w:t xml:space="preserve">: A, </w:t>
      </w:r>
      <w:r>
        <w:rPr>
          <w:rFonts w:hint="eastAsia"/>
        </w:rPr>
        <w:tab/>
        <w:t>80</w:t>
      </w:r>
      <w:r>
        <w:rPr>
          <w:rFonts w:hint="eastAsia"/>
        </w:rPr>
        <w:t>이상</w:t>
      </w:r>
      <w:r>
        <w:rPr>
          <w:rFonts w:hint="eastAsia"/>
        </w:rPr>
        <w:t>: B,</w:t>
      </w:r>
      <w:r>
        <w:rPr>
          <w:rFonts w:hint="eastAsia"/>
        </w:rPr>
        <w:tab/>
        <w:t xml:space="preserve"> 70</w:t>
      </w:r>
      <w:r>
        <w:rPr>
          <w:rFonts w:hint="eastAsia"/>
        </w:rPr>
        <w:t>이상</w:t>
      </w:r>
      <w:r>
        <w:rPr>
          <w:rFonts w:hint="eastAsia"/>
        </w:rPr>
        <w:t>: C,</w:t>
      </w:r>
      <w:r>
        <w:rPr>
          <w:rFonts w:hint="eastAsia"/>
        </w:rPr>
        <w:tab/>
        <w:t>60</w:t>
      </w:r>
      <w:r>
        <w:rPr>
          <w:rFonts w:hint="eastAsia"/>
        </w:rPr>
        <w:t>이상</w:t>
      </w:r>
      <w:r>
        <w:rPr>
          <w:rFonts w:hint="eastAsia"/>
        </w:rPr>
        <w:t xml:space="preserve">: D, </w:t>
      </w:r>
      <w:r>
        <w:rPr>
          <w:rFonts w:hint="eastAsia"/>
        </w:rPr>
        <w:tab/>
        <w:t>60</w:t>
      </w:r>
      <w:r>
        <w:rPr>
          <w:rFonts w:hint="eastAsia"/>
        </w:rPr>
        <w:t>미만</w:t>
      </w:r>
      <w:r>
        <w:rPr>
          <w:rFonts w:hint="eastAsia"/>
        </w:rPr>
        <w:t>: F</w:t>
      </w:r>
      <w:r>
        <w:rPr>
          <w:rFonts w:hint="eastAsia"/>
        </w:rPr>
        <w:t>학점</w:t>
      </w:r>
    </w:p>
    <w:p w14:paraId="45AD73A3" w14:textId="77777777" w:rsidR="00FA56AE" w:rsidRDefault="00FA56AE" w:rsidP="00FA56AE">
      <w:r>
        <w:tab/>
        <w:t xml:space="preserve">A(4.5), </w:t>
      </w:r>
      <w:r>
        <w:tab/>
        <w:t>B(3.5)</w:t>
      </w:r>
      <w:r>
        <w:tab/>
        <w:t xml:space="preserve"> C(2.5)</w:t>
      </w:r>
      <w:r>
        <w:tab/>
        <w:t>D(1.5)</w:t>
      </w:r>
      <w:r>
        <w:tab/>
        <w:t xml:space="preserve">F(0) </w:t>
      </w:r>
    </w:p>
    <w:p w14:paraId="2A3A04C4" w14:textId="77777777" w:rsidR="00FA56AE" w:rsidRDefault="00FA56AE" w:rsidP="00FA56AE"/>
    <w:p w14:paraId="0ED590CC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한줄의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문자열내의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단어길이를</w:t>
      </w:r>
      <w:r>
        <w:rPr>
          <w:rFonts w:hint="eastAsia"/>
        </w:rPr>
        <w:t xml:space="preserve"> (</w:t>
      </w:r>
      <w:r>
        <w:rPr>
          <w:rFonts w:hint="eastAsia"/>
        </w:rPr>
        <w:t>소수</w:t>
      </w:r>
      <w:r>
        <w:rPr>
          <w:rFonts w:hint="eastAsia"/>
        </w:rPr>
        <w:t xml:space="preserve"> 2</w:t>
      </w:r>
      <w:r>
        <w:rPr>
          <w:rFonts w:hint="eastAsia"/>
        </w:rPr>
        <w:t>째자리</w:t>
      </w:r>
      <w:r>
        <w:rPr>
          <w:rFonts w:hint="eastAsia"/>
        </w:rPr>
        <w:t xml:space="preserve">)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3220A16D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>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blank, tab, </w:t>
      </w:r>
      <w:r>
        <w:rPr>
          <w:rFonts w:hint="eastAsia"/>
        </w:rPr>
        <w:t>알파벳</w:t>
      </w:r>
      <w:r>
        <w:rPr>
          <w:rFonts w:hint="eastAsia"/>
        </w:rPr>
        <w:t>, CR(Carriage Return)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빈도수는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28DD98BB" w14:textId="77777777" w:rsidR="00FA56AE" w:rsidRDefault="00FA56AE" w:rsidP="00FA56AE"/>
    <w:p w14:paraId="5839185F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test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2168D792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입력예시</w:t>
      </w:r>
      <w:proofErr w:type="spellEnd"/>
      <w:r>
        <w:rPr>
          <w:rFonts w:hint="eastAsia"/>
        </w:rPr>
        <w:t xml:space="preserve">: </w:t>
      </w:r>
    </w:p>
    <w:p w14:paraId="4E22B476" w14:textId="77777777" w:rsidR="00FA56AE" w:rsidRDefault="00FA56AE" w:rsidP="00FA56AE">
      <w:r>
        <w:t>abc     bc  g    mm        ‘\n’</w:t>
      </w:r>
    </w:p>
    <w:p w14:paraId="2471E417" w14:textId="77777777" w:rsidR="00FA56AE" w:rsidRDefault="00FA56AE" w:rsidP="00FA56AE">
      <w:r>
        <w:t xml:space="preserve">    jksj j k lo   jj     kk’\n’</w:t>
      </w:r>
    </w:p>
    <w:p w14:paraId="40481C4C" w14:textId="77777777" w:rsidR="00FA56AE" w:rsidRDefault="00FA56AE" w:rsidP="00FA56AE"/>
    <w:p w14:paraId="29727690" w14:textId="77777777" w:rsidR="00FA56AE" w:rsidRDefault="00FA56AE" w:rsidP="00FA56AE">
      <w:pPr>
        <w:rPr>
          <w:rFonts w:hint="eastAsia"/>
        </w:rPr>
      </w:pPr>
      <w:r>
        <w:rPr>
          <w:rFonts w:hint="eastAsia"/>
        </w:rPr>
        <w:t xml:space="preserve">[4]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rPr>
          <w:rFonts w:hint="eastAsia"/>
        </w:rPr>
        <w:t>가변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갯수의</w:t>
      </w:r>
      <w:proofErr w:type="spellEnd"/>
      <w:r>
        <w:rPr>
          <w:rFonts w:hint="eastAsia"/>
        </w:rPr>
        <w:t xml:space="preserve">)) </w:t>
      </w:r>
      <w:r>
        <w:rPr>
          <w:rFonts w:hint="eastAsia"/>
        </w:rPr>
        <w:t>양수</w:t>
      </w:r>
      <w:r>
        <w:rPr>
          <w:rFonts w:hint="eastAsia"/>
        </w:rPr>
        <w:t xml:space="preserve"> </w:t>
      </w:r>
      <w:r>
        <w:rPr>
          <w:rFonts w:hint="eastAsia"/>
        </w:rPr>
        <w:t>분수</w:t>
      </w:r>
      <w:r>
        <w:rPr>
          <w:rFonts w:hint="eastAsia"/>
        </w:rPr>
        <w:t xml:space="preserve">(5/3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약분하여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</w:p>
    <w:p w14:paraId="273B3BD2" w14:textId="77777777" w:rsidR="00FA56AE" w:rsidRDefault="00FA56AE" w:rsidP="00FA56AE"/>
    <w:p w14:paraId="214CC905" w14:textId="2672A209" w:rsidR="00FA56AE" w:rsidRDefault="00FA56AE" w:rsidP="00FA56AE">
      <w:r>
        <w:rPr>
          <w:rFonts w:hint="eastAsia"/>
        </w:rPr>
        <w:t xml:space="preserve">*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>: 9/4(2+1/4),  10/4(2+1/2),   8/4(2) (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>)</w:t>
      </w:r>
    </w:p>
    <w:sectPr w:rsidR="00FA5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AE"/>
    <w:rsid w:val="00F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5C612"/>
  <w15:chartTrackingRefBased/>
  <w15:docId w15:val="{3F862ED9-5EAF-A14B-8EE9-963690F9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김우현</dc:creator>
  <cp:keywords/>
  <dc:description/>
  <cp:lastModifiedBy>김우현</cp:lastModifiedBy>
  <cp:revision>1</cp:revision>
  <dcterms:created xsi:type="dcterms:W3CDTF">2023-10-13T10:03:00Z</dcterms:created>
  <dcterms:modified xsi:type="dcterms:W3CDTF">2023-10-13T10:04:00Z</dcterms:modified>
</cp:coreProperties>
</file>