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«Брестский государственный технический университет»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ИИТ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Лабораторная работа №6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«Проектирование программного обеспечения интеллектуальных систем»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1 семестр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«Пространства имён. Исключения»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ФЭИС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Группы ИИ-29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Годованный Ю.М.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after="0" w:line="360"/>
        <w:ind w:left="56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Монтик Н.С.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Брест 2026</w:t>
      </w:r>
    </w:p>
    <w:p>
      <w:r>
        <w:br w:type="page"/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Познакомиться с использованием пространств имён и с механизмом исключений.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два пространства имён с классами, имеющими одинаковое название; в каждом классе реализовать метод, который может вызвать исключение; организовать обработку исключений блоками </w:t>
      </w:r>
      <w:r>
        <w:rPr>
          <w:rFonts w:ascii="Courier New" w:cs="Courier New" w:eastAsia="Courier New" w:hAnsi="Courier New"/>
          <w:sz w:val="24"/>
          <w:szCs w:val="24"/>
        </w:rPr>
        <w:t xml:space="preserve">try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catch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реализовать не менее двух типов исключений (стандартное и пользовательское, определённое в одном из пространств имён); показать, что исключения из разных пространств имён обрабатываются раздельно разными блоками </w:t>
      </w:r>
      <w:r>
        <w:rPr>
          <w:rFonts w:ascii="Courier New" w:cs="Courier New" w:eastAsia="Courier New" w:hAnsi="Courier New"/>
          <w:sz w:val="24"/>
          <w:szCs w:val="24"/>
        </w:rPr>
        <w:t xml:space="preserve">catch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при перехвате выводить тип и причину ошибки.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Описание пространств имён и классов исключений: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предметной области «Студент» созданы два пространства имён: Faculty (студент факультета) и Dormitory (студент-жилец общежития). В каждом определён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Student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Это два разных типа с одинаковым именем: конфликта имён нет, а объекты создаются с указанием полного имени (</w:t>
      </w:r>
      <w:r>
        <w:rPr>
          <w:rFonts w:ascii="Courier New" w:cs="Courier New" w:eastAsia="Courier New" w:hAnsi="Courier New"/>
          <w:sz w:val="24"/>
          <w:szCs w:val="24"/>
        </w:rPr>
        <w:t xml:space="preserve">Faculty::Student fs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Dormitory::Student ds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Без пространств имён такое определение не компилируется: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class Student {};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class Student {};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Ошибка компилятора: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error: redefinition of 'class Student'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Пространство имён Faculty.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class Student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поля: </w:t>
      </w:r>
      <w:r>
        <w:rPr>
          <w:rFonts w:ascii="Courier New" w:cs="Courier New" w:eastAsia="Courier New" w:hAnsi="Courier New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имя, </w:t>
      </w:r>
      <w:r>
        <w:rPr>
          <w:rFonts w:ascii="Courier New" w:cs="Courier New" w:eastAsia="Courier New" w:hAnsi="Courier New"/>
          <w:sz w:val="24"/>
          <w:szCs w:val="24"/>
        </w:rPr>
        <w:t xml:space="preserve">course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курс, </w:t>
      </w:r>
      <w:r>
        <w:rPr>
          <w:rFonts w:ascii="Courier New" w:cs="Courier New" w:eastAsia="Courier New" w:hAnsi="Courier New"/>
          <w:sz w:val="24"/>
          <w:szCs w:val="24"/>
        </w:rPr>
        <w:t xml:space="preserve">grades[SIZE]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оценки; конструктор и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TO_SET_Grade(int i, int value)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TO_SHOW()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TO_SET_Grade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может вызвать два исключения: стандартное </w:t>
      </w:r>
      <w:r>
        <w:rPr>
          <w:rFonts w:ascii="Courier New" w:cs="Courier New" w:eastAsia="Courier New" w:hAnsi="Courier New"/>
          <w:sz w:val="24"/>
          <w:szCs w:val="24"/>
        </w:rPr>
        <w:t xml:space="preserve">std::out_of_range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неверном индексе оценки и пользовательское </w:t>
      </w:r>
      <w:r>
        <w:rPr>
          <w:rFonts w:ascii="Courier New" w:cs="Courier New" w:eastAsia="Courier New" w:hAnsi="Courier New"/>
          <w:sz w:val="24"/>
          <w:szCs w:val="24"/>
        </w:rPr>
        <w:t xml:space="preserve">Faculty::GradeError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оценке вне диапазона 0..10. Значение изменяется только после всех проверок, поэтому при ошибке объект остаётся корректным;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class GradeError : public exception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пользовательское исключение: поля </w:t>
      </w:r>
      <w:r>
        <w:rPr>
          <w:rFonts w:ascii="Courier New" w:cs="Courier New" w:eastAsia="Courier New" w:hAnsi="Courier New"/>
          <w:sz w:val="24"/>
          <w:szCs w:val="24"/>
        </w:rPr>
        <w:t xml:space="preserve">message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(причина) и </w:t>
      </w:r>
      <w:r>
        <w:rPr>
          <w:rFonts w:ascii="Courier New" w:cs="Courier New" w:eastAsia="Courier New" w:hAnsi="Courier New"/>
          <w:sz w:val="24"/>
          <w:szCs w:val="24"/>
        </w:rPr>
        <w:t xml:space="preserve">value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(недопустимое значение), переопределённый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what()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собственные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TO_GET_Type()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(тип ошибки) и </w:t>
      </w:r>
      <w:r>
        <w:rPr>
          <w:rFonts w:ascii="Courier New" w:cs="Courier New" w:eastAsia="Courier New" w:hAnsi="Courier New"/>
          <w:sz w:val="24"/>
          <w:szCs w:val="24"/>
        </w:rPr>
        <w:t xml:space="preserve">TO_GET_Value()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Пространство имён Dormitory.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class Student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поля: </w:t>
      </w:r>
      <w:r>
        <w:rPr>
          <w:rFonts w:ascii="Courier New" w:cs="Courier New" w:eastAsia="Courier New" w:hAnsi="Courier New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имя, </w:t>
      </w:r>
      <w:r>
        <w:rPr>
          <w:rFonts w:ascii="Courier New" w:cs="Courier New" w:eastAsia="Courier New" w:hAnsi="Courier New"/>
          <w:sz w:val="24"/>
          <w:szCs w:val="24"/>
        </w:rPr>
        <w:t xml:space="preserve">room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номер комнаты; конструктор и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TO_MOVE(int newRoom)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TO_SHOW()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конструктор выбрасывает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std::invalid_argument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пустом имени (объект в этом случае не создаётся) и </w:t>
      </w:r>
      <w:r>
        <w:rPr>
          <w:rFonts w:ascii="Courier New" w:cs="Courier New" w:eastAsia="Courier New" w:hAnsi="Courier New"/>
          <w:sz w:val="24"/>
          <w:szCs w:val="24"/>
        </w:rPr>
        <w:t xml:space="preserve">Dormitory::RoomError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неверном номере комнаты; </w:t>
      </w:r>
      <w:r>
        <w:rPr>
          <w:rFonts w:ascii="Courier New" w:cs="Courier New" w:eastAsia="Courier New" w:hAnsi="Courier New"/>
          <w:sz w:val="24"/>
          <w:szCs w:val="24"/>
        </w:rPr>
        <w:t xml:space="preserve">TO_MOVE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выбрасывает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Dormitory::RoomError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если комнаты с таким номером нет (допустимы номера 1..</w:t>
      </w:r>
      <w:r>
        <w:rPr>
          <w:rFonts w:ascii="Courier New" w:cs="Courier New" w:eastAsia="Courier New" w:hAnsi="Courier New"/>
          <w:sz w:val="24"/>
          <w:szCs w:val="24"/>
        </w:rPr>
        <w:t xml:space="preserve">MAX_ROOM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Courier New" w:cs="Courier New" w:eastAsia="Courier New" w:hAnsi="Courier New"/>
          <w:sz w:val="24"/>
          <w:szCs w:val="24"/>
        </w:rPr>
        <w:t xml:space="preserve">class RoomError : public exception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- пользовательское исключение второго пространства имён: поля </w:t>
      </w:r>
      <w:r>
        <w:rPr>
          <w:rFonts w:ascii="Courier New" w:cs="Courier New" w:eastAsia="Courier New" w:hAnsi="Courier New"/>
          <w:sz w:val="24"/>
          <w:szCs w:val="24"/>
        </w:rPr>
        <w:t xml:space="preserve">message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room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what()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TO_GET_Type()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TO_GET_Room()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Обработка исключений.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наследование от </w:t>
      </w:r>
      <w:r>
        <w:rPr>
          <w:rFonts w:ascii="Courier New" w:cs="Courier New" w:eastAsia="Courier New" w:hAnsi="Courier New"/>
          <w:sz w:val="24"/>
          <w:szCs w:val="24"/>
        </w:rPr>
        <w:t xml:space="preserve">std::exception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позволяет перехватить пользовательское исключение и по его собственному типу, и по базовому;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исключения перехватываются по константной ссылке (</w:t>
      </w:r>
      <w:r>
        <w:rPr>
          <w:rFonts w:ascii="Courier New" w:cs="Courier New" w:eastAsia="Courier New" w:hAnsi="Courier New"/>
          <w:sz w:val="24"/>
          <w:szCs w:val="24"/>
        </w:rPr>
        <w:t xml:space="preserve">const Faculty::GradeError&amp; 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объект не копируется;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общая функция </w:t>
      </w:r>
      <w:r>
        <w:rPr>
          <w:rFonts w:ascii="Courier New" w:cs="Courier New" w:eastAsia="Courier New" w:hAnsi="Courier New"/>
          <w:sz w:val="24"/>
          <w:szCs w:val="24"/>
        </w:rPr>
        <w:t xml:space="preserve">report(const string&amp; type, const exception&amp; e)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выводит тип ошибки и причину (</w:t>
      </w:r>
      <w:r>
        <w:rPr>
          <w:rFonts w:ascii="Courier New" w:cs="Courier New" w:eastAsia="Courier New" w:hAnsi="Courier New"/>
          <w:sz w:val="24"/>
          <w:szCs w:val="24"/>
        </w:rPr>
        <w:t xml:space="preserve">e.what()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так как </w:t>
      </w:r>
      <w:r>
        <w:rPr>
          <w:rFonts w:ascii="Courier New" w:cs="Courier New" w:eastAsia="Courier New" w:hAnsi="Courier New"/>
          <w:sz w:val="24"/>
          <w:szCs w:val="24"/>
        </w:rPr>
        <w:t xml:space="preserve">what()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виртуальный, вызывается версия, соответствующая реальному типу исключения;</w:t>
      </w:r>
    </w:p>
    <w:p>
      <w:pPr>
        <w:tabs>
          <w:tab w:val="left" w:pos="1418"/>
        </w:tabs>
        <w:spacing w:after="0" w:line="360"/>
        <w:ind w:left="1418" w:hanging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блоке из нескольких </w:t>
      </w:r>
      <w:r>
        <w:rPr>
          <w:rFonts w:ascii="Courier New" w:cs="Courier New" w:eastAsia="Courier New" w:hAnsi="Courier New"/>
          <w:sz w:val="24"/>
          <w:szCs w:val="24"/>
        </w:rPr>
        <w:t xml:space="preserve">catch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порядок важен: сначала перехватываются производные типы (</w:t>
      </w:r>
      <w:r>
        <w:rPr>
          <w:rFonts w:ascii="Courier New" w:cs="Courier New" w:eastAsia="Courier New" w:hAnsi="Courier New"/>
          <w:sz w:val="24"/>
          <w:szCs w:val="24"/>
        </w:rPr>
        <w:t xml:space="preserve">Faculty::GradeError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Dormitory::RoomError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std::out_of_range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и только затем базовый </w:t>
      </w:r>
      <w:r>
        <w:rPr>
          <w:rFonts w:ascii="Courier New" w:cs="Courier New" w:eastAsia="Courier New" w:hAnsi="Courier New"/>
          <w:sz w:val="24"/>
          <w:szCs w:val="24"/>
        </w:rPr>
        <w:t xml:space="preserve">std::exception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иначе он перехватил бы все исключения.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Демонстрация работы.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</w:t>
      </w:r>
      <w:r>
        <w:rPr>
          <w:rFonts w:ascii="Courier New" w:cs="Courier New" w:eastAsia="Courier New" w:hAnsi="Courier New"/>
          <w:sz w:val="24"/>
          <w:szCs w:val="24"/>
        </w:rPr>
        <w:t xml:space="preserve">main()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показано: создание объектов двух одноимённых классов; стандартные исключения (</w:t>
      </w:r>
      <w:r>
        <w:rPr>
          <w:rFonts w:ascii="Courier New" w:cs="Courier New" w:eastAsia="Courier New" w:hAnsi="Courier New"/>
          <w:sz w:val="24"/>
          <w:szCs w:val="24"/>
        </w:rPr>
        <w:t xml:space="preserve">out_of_range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индексе 7, </w:t>
      </w:r>
      <w:r>
        <w:rPr>
          <w:rFonts w:ascii="Courier New" w:cs="Courier New" w:eastAsia="Courier New" w:hAnsi="Courier New"/>
          <w:sz w:val="24"/>
          <w:szCs w:val="24"/>
        </w:rPr>
        <w:t xml:space="preserve">invalid_argument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пустом имени); пользовательские исключения (оценка 15 и комната 99) с выводом типа, причины и значения; раздельная обработка четырёх ситуаций в одном блоке </w:t>
      </w:r>
      <w:r>
        <w:rPr>
          <w:rFonts w:ascii="Courier New" w:cs="Courier New" w:eastAsia="Courier New" w:hAnsi="Courier New"/>
          <w:sz w:val="24"/>
          <w:szCs w:val="24"/>
        </w:rPr>
        <w:t xml:space="preserve">try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отдельными </w:t>
      </w:r>
      <w:r>
        <w:rPr>
          <w:rFonts w:ascii="Courier New" w:cs="Courier New" w:eastAsia="Courier New" w:hAnsi="Courier New"/>
          <w:sz w:val="24"/>
          <w:szCs w:val="24"/>
        </w:rPr>
        <w:t xml:space="preserve">catch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Faculty, Dormitory и стандартных исключений; вывод состояния объектов после ошибок (оценки не изменились, комната изменилась только после корректного вызова </w:t>
      </w:r>
      <w:r>
        <w:rPr>
          <w:rFonts w:ascii="Courier New" w:cs="Courier New" w:eastAsia="Courier New" w:hAnsi="Courier New"/>
          <w:sz w:val="24"/>
          <w:szCs w:val="24"/>
        </w:rPr>
        <w:t xml:space="preserve">TO_MOVE(20)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spacing w:after="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программы: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&lt;iostream&gt;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&lt;string&gt;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&lt;exception&gt;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&lt;stdexcept&gt;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&lt;cstdlib&gt;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#include &lt;clocale&gt;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using namespace std;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const int SIZE = 5;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namespace Faculty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class GradeError : public exception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private: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string message;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value;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public: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GradeError(int v) : value(v)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message = "оценка " + to_string(v)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+ " вне диапазона 0..10";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const char* what() const noexcept override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message.c_str();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const char* TO_GET_Type()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"Faculty::GradeError";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TO_GET_Value() const { return value;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class Student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private: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string name;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course;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grades[SIZE];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public: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Student(const string&amp; n, int c) : name(n), course(c)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grades[i] =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void TO_SET_Grade(int i, int value)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if (i &lt; 0 || i &gt;= SIZE)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throw out_of_range("индекс " + to_string(i)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+ " вне диапазона 0.."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+ to_string(SIZE - 1));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if (value &lt; 0 || value &gt; 10)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throw GradeError(value);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grades[i] = value;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void TO_SHOW()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cout &lt;&lt; "Faculty::Student " &lt;&lt; name &lt;&lt; ", курс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&lt;&lt; course &lt;&lt; ", оценки: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for (int i = 0; i &lt; SIZE; i++)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cout &lt;&lt; grades[i] &lt;&lt; " 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cout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namespace Dormitory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const int MAX_ROOM = 50;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class RoomError : public exception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private: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string message;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room;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public: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RoomError(int r) : room(r)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message = "комнаты " + to_string(r)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+ " нет (допустимо 1.."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+ to_string(MAX_ROOM) + ")";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const char* what() const noexcept override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message.c_str();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const char* TO_GET_Type()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"Dormitory::RoomError";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TO_GET_Room() const { return room;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class Student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private: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string name;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room;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public: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Student(const string&amp; n, int r) : name(n), room(r)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if (n.empty())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throw invalid_argument("имя студента не может "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"быть пустым");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if (r &lt; 1 || r &gt; MAX_ROOM)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throw RoomError(r);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void TO_MOVE(int newRoom)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if (newRoom &lt; 1 || newRoom &gt; MAX_ROOM)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throw RoomError(newRoom);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room = newRoom;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void TO_SHOW() const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cout &lt;&lt; "Dormitory::Student " &lt;&lt; name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&lt;&lt; ", комната " &lt;&lt; room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void report(const string&amp; type, const exception&amp;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Тип ошибки: " &lt;&lt; type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  Причина: " &lt;&lt; e.what()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int main()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system("chcp 65001");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setlocale(LC_ALL, "ru_RU.UTF-8");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"=== 1. Пространства имён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Faculty::Student fs("Юрий", 2);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Dormitory::Student ds("Юрий", 12);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fs.TO_SHOW();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ds.TO_SHOW();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"=== 2. Стандартные исключения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try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fs.TO_SET_Grade(7, 5);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выполнено без ошибок"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catch (const out_of_range&amp;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report("std::out_of_range", 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try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Dormitory::Student bad("", 5);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выполнено без ошибок"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catch (const invalid_argument&amp;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report("std::invalid_argument", 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&lt;&lt; "=== 3. Пользовательские исключения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try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fs.TO_SET_Grade(2, 15);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catch (const Faculty::GradeError&amp;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report(e.TO_GET_Type(), 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Значение: " &lt;&lt; e.TO_GET_Value()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try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ds.TO_MOVE(99);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catch (const Dormitory::RoomError&amp;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report(e.TO_GET_Type(), 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  Значение: " &lt;&lt; e.TO_GET_Room()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"=== 4. Раздельная обработка ==="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for (int step = 1; step &lt;= 4; step++)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cout &lt;&lt; "Шаг " &lt;&lt; step &lt;&lt; ":"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try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switch (step)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case 1: fs.TO_SET_Grade(9, 1); break;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case 2: fs.TO_SET_Grade(1, -3); break;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case 3: ds.TO_MOVE(0); break;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case 4: ds.TO_MOVE(20); break;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cout &lt;&lt; "  ошибок нет"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catch (const Faculty::GradeError&amp;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cout &lt;&lt; "  [catch Faculty]"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report(e.TO_GET_Type(), 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catch (const Dormitory::RoomError&amp;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cout &lt;&lt; "  [catch Dormitory]"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report(e.TO_GET_Type(), 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catch (const out_of_range&amp;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cout &lt;&lt; "  [catch std::out_of_range]"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report("std::out_of_range", 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catch (const exception&amp; e) {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cout &lt;&lt; "  [catch std::exception]"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report("std::exception", e);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cout &lt;&lt; endl &lt;&lt; "Состояние после обработки:" &lt;&lt; endl;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fs.TO_SHOW();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ds.TO_SHOW();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return 0;</w:t>
      </w:r>
    </w:p>
    <w:p>
      <w:pPr>
        <w:spacing w:after="0" w:line="2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0"/>
      </w:pP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UML-диаграмма классов: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943600" cy="4057650"/>
            <wp:effectExtent t="0" r="0" b="0" l="0"/>
            <wp:docPr id="1" name="uml.png" descr="uml.png" title="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Пространства имён показаны пунктирными областями со стереотипом «namespace». Стрелки с пустым треугольным наконечником - наследование от стандартных классов; пунктирные стрелки «throws» показывают, какие исключения выбрасывают методы классов Student.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Результат:</w:t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Два класса Student в разных пространствах имён: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4286250" cy="704850"/>
            <wp:effectExtent t="0" r="0" b="0" l="0"/>
            <wp:docPr id="1" name="shot1.png" descr="shot1.png" title="sho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Генерация и перехват стандартных исключений: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3867150" cy="1047750"/>
            <wp:effectExtent t="0" r="0" b="0" l="0"/>
            <wp:docPr id="1" name="shot2.png" descr="shot2.png" title="sh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Пользовательские исключения из разных пространств имён: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3790950" cy="1381125"/>
            <wp:effectExtent t="0" r="0" b="0" l="0"/>
            <wp:docPr id="1" name="shot3.png" descr="shot3.png" title="sho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Раздельная обработка исключений разными блоками catch: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4286250" cy="3429000"/>
            <wp:effectExtent t="0" r="0" b="0" l="0"/>
            <wp:docPr id="1" name="shot4.png" descr="shot4.png" title="sho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Познакомились с пространствами имён и исключениями. Создали два пространства имён (Faculty и Dormitory) с одноимёнными классами Student и показали, что полное имя устраняет конфликт имён. Реализовали стандартные исключения (</w:t>
      </w:r>
      <w:r>
        <w:rPr>
          <w:rFonts w:ascii="Courier New" w:cs="Courier New" w:eastAsia="Courier New" w:hAnsi="Courier New"/>
          <w:sz w:val="24"/>
          <w:szCs w:val="24"/>
        </w:rPr>
        <w:t xml:space="preserve">std::out_of_range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std::invalid_argument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два пользовательских класса исключений (</w:t>
      </w:r>
      <w:r>
        <w:rPr>
          <w:rFonts w:ascii="Courier New" w:cs="Courier New" w:eastAsia="Courier New" w:hAnsi="Courier New"/>
          <w:sz w:val="24"/>
          <w:szCs w:val="24"/>
        </w:rPr>
        <w:t xml:space="preserve">Faculty::GradeError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Dormitory::RoomError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наследуемых от </w:t>
      </w:r>
      <w:r>
        <w:rPr>
          <w:rFonts w:ascii="Courier New" w:cs="Courier New" w:eastAsia="Courier New" w:hAnsi="Courier New"/>
          <w:sz w:val="24"/>
          <w:szCs w:val="24"/>
        </w:rPr>
        <w:t xml:space="preserve">std::exception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переопределением </w:t>
      </w:r>
      <w:r>
        <w:rPr>
          <w:rFonts w:ascii="Courier New" w:cs="Courier New" w:eastAsia="Courier New" w:hAnsi="Courier New"/>
          <w:sz w:val="24"/>
          <w:szCs w:val="24"/>
        </w:rPr>
        <w:t xml:space="preserve">what()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Показали, что исключения из разных пространств имён обрабатываются раздельно, а блоки </w:t>
      </w:r>
      <w:r>
        <w:rPr>
          <w:rFonts w:ascii="Courier New" w:cs="Courier New" w:eastAsia="Courier New" w:hAnsi="Courier New"/>
          <w:sz w:val="24"/>
          <w:szCs w:val="24"/>
        </w:rPr>
        <w:t xml:space="preserve">catch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производных типов должны идти перед блоком для базового типа. Исключения перехватывались по константной ссылке, при каждой ошибке выводились её тип и причина. Построили UML-диаграмму классов.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92bb8ebc6b674a9245b8b4da935fcdf0f461c9.png"/><Relationship Id="rId8" Type="http://schemas.openxmlformats.org/officeDocument/2006/relationships/image" Target="media/ea567c30bc7d1dfce8dbe2e443c0ca12cbcc500e.png"/><Relationship Id="rId9" Type="http://schemas.openxmlformats.org/officeDocument/2006/relationships/image" Target="media/13e420511114634d486e4351d2dd55bd11827b25.png"/><Relationship Id="rId10" Type="http://schemas.openxmlformats.org/officeDocument/2006/relationships/image" Target="media/5c1c04f27ff45a9270e6768f502baeb85d767bfd.png"/><Relationship Id="rId11" Type="http://schemas.openxmlformats.org/officeDocument/2006/relationships/image" Target="media/d94b412fb5b56627630be7368b0faf92d65b94b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2026-10-29T20:22:14.603Z</dcterms:created>
  <dcterms:modified xsi:type="dcterms:W3CDTF">2026-10-29T20:22:14.607Z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