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64B0F" w14:textId="77777777" w:rsidR="00C14D24" w:rsidRPr="00CB5C16" w:rsidRDefault="00C912E0">
      <w:pPr>
        <w:rPr>
          <w:b/>
        </w:rPr>
      </w:pPr>
      <w:proofErr w:type="spellStart"/>
      <w:r w:rsidRPr="00CB5C16">
        <w:rPr>
          <w:b/>
        </w:rPr>
        <w:t>ResampleAnArray</w:t>
      </w:r>
      <w:proofErr w:type="spellEnd"/>
    </w:p>
    <w:p w14:paraId="068A4AF4" w14:textId="77777777" w:rsidR="00C912E0" w:rsidRDefault="00C912E0"/>
    <w:p w14:paraId="026A3794" w14:textId="77777777" w:rsidR="00C912E0" w:rsidRDefault="00C912E0">
      <w:r>
        <w:t>In this project you are asked to implement mainly two functions:</w:t>
      </w:r>
    </w:p>
    <w:p w14:paraId="3FE2E070" w14:textId="77777777" w:rsidR="00C912E0" w:rsidRDefault="00C912E0" w:rsidP="00C912E0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method to create an array that contains all integers from –N to N for a user specified value of N</w:t>
      </w:r>
    </w:p>
    <w:p w14:paraId="6B919252" w14:textId="1EDBABAE" w:rsidR="00896A66" w:rsidRDefault="00C912E0" w:rsidP="00C912E0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method that</w:t>
      </w:r>
      <w:r w:rsidR="00896A66">
        <w:t xml:space="preserve"> ()</w:t>
      </w:r>
      <w:r>
        <w:t xml:space="preserve"> </w:t>
      </w:r>
    </w:p>
    <w:p w14:paraId="0C93B3F6" w14:textId="77777777" w:rsidR="00896A66" w:rsidRDefault="00C912E0" w:rsidP="00896A66">
      <w:pPr>
        <w:pStyle w:val="ListParagraph"/>
        <w:numPr>
          <w:ilvl w:val="1"/>
          <w:numId w:val="1"/>
        </w:numPr>
      </w:pPr>
      <w:proofErr w:type="gramStart"/>
      <w:r>
        <w:t>resamples</w:t>
      </w:r>
      <w:proofErr w:type="gramEnd"/>
      <w:r>
        <w:t xml:space="preserve"> this array with a user specified rate (one sample out of each </w:t>
      </w:r>
      <w:r w:rsidR="001A1603">
        <w:t>‘rate’</w:t>
      </w:r>
      <w:r>
        <w:t xml:space="preserve"> samples are taken starting </w:t>
      </w:r>
      <w:r w:rsidR="001A1603">
        <w:t xml:space="preserve">from the </w:t>
      </w:r>
      <w:r w:rsidR="00896A66">
        <w:t xml:space="preserve">first sample). </w:t>
      </w:r>
    </w:p>
    <w:p w14:paraId="4EB8B622" w14:textId="6C55F0EC" w:rsidR="00896A66" w:rsidRDefault="00896A66" w:rsidP="00896A66">
      <w:pPr>
        <w:pStyle w:val="ListParagraph"/>
        <w:numPr>
          <w:ilvl w:val="1"/>
          <w:numId w:val="1"/>
        </w:numPr>
      </w:pPr>
      <w:r w:rsidRPr="00896A66">
        <w:rPr>
          <w:b/>
        </w:rPr>
        <w:t>In other words,</w:t>
      </w:r>
      <w:r>
        <w:t xml:space="preserve"> if the ‘rate’ is specified to be k, new array (containing the resampled data) will only contain the elements of the original array at the following indexes: 0, k, 2k, 3k, 4k… etc. </w:t>
      </w:r>
    </w:p>
    <w:p w14:paraId="7DC900F4" w14:textId="1F3014C3" w:rsidR="00C912E0" w:rsidRDefault="00896A66" w:rsidP="00896A66">
      <w:pPr>
        <w:pStyle w:val="ListParagraph"/>
        <w:numPr>
          <w:ilvl w:val="1"/>
          <w:numId w:val="1"/>
        </w:numPr>
      </w:pPr>
      <w:r w:rsidRPr="00896A66">
        <w:rPr>
          <w:b/>
        </w:rPr>
        <w:t>Or, to put it in different words</w:t>
      </w:r>
      <w:r>
        <w:t xml:space="preserve">: your method will copy one sample in the new array and skip k-1 samples, </w:t>
      </w:r>
      <w:r>
        <w:t xml:space="preserve">copy </w:t>
      </w:r>
      <w:r>
        <w:t>the next</w:t>
      </w:r>
      <w:r>
        <w:t xml:space="preserve"> sample in the new array and skip k-1 </w:t>
      </w:r>
      <w:proofErr w:type="gramStart"/>
      <w:r>
        <w:t>samples</w:t>
      </w:r>
      <w:r>
        <w:t>,…</w:t>
      </w:r>
      <w:proofErr w:type="gramEnd"/>
      <w:r>
        <w:t xml:space="preserve"> and perform this operation until the end of array is reached. </w:t>
      </w:r>
    </w:p>
    <w:p w14:paraId="23368070" w14:textId="77777777" w:rsidR="00C912E0" w:rsidRDefault="00C912E0">
      <w:pPr>
        <w:rPr>
          <w:noProof/>
        </w:rPr>
      </w:pPr>
    </w:p>
    <w:p w14:paraId="7CE9FC76" w14:textId="121CD4BD" w:rsidR="00C912E0" w:rsidRDefault="00C912E0">
      <w:pPr>
        <w:rPr>
          <w:noProof/>
        </w:rPr>
      </w:pPr>
      <w:r>
        <w:rPr>
          <w:noProof/>
        </w:rPr>
        <w:t xml:space="preserve">Here are some sample </w:t>
      </w:r>
      <w:r w:rsidR="00896A66">
        <w:rPr>
          <w:noProof/>
        </w:rPr>
        <w:t>screen shots</w:t>
      </w:r>
      <w:r>
        <w:rPr>
          <w:noProof/>
        </w:rPr>
        <w:t>:</w:t>
      </w:r>
    </w:p>
    <w:p w14:paraId="3787286A" w14:textId="77777777" w:rsidR="00C912E0" w:rsidRDefault="00C912E0">
      <w:r>
        <w:rPr>
          <w:noProof/>
        </w:rPr>
        <w:drawing>
          <wp:inline distT="0" distB="0" distL="0" distR="0" wp14:anchorId="4120443F" wp14:editId="0DE6EBFF">
            <wp:extent cx="6116320" cy="1523533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3390" w14:textId="77777777" w:rsidR="00C912E0" w:rsidRDefault="00C912E0"/>
    <w:p w14:paraId="6F94F8F8" w14:textId="77777777" w:rsidR="00C912E0" w:rsidRDefault="00C912E0">
      <w:r w:rsidRPr="00C912E0">
        <w:rPr>
          <w:b/>
        </w:rPr>
        <w:t>Warning</w:t>
      </w:r>
      <w:r>
        <w:t>: Check your result at least for the values in the fo</w:t>
      </w:r>
      <w:bookmarkStart w:id="0" w:name="_GoBack"/>
      <w:bookmarkEnd w:id="0"/>
      <w:r>
        <w:t xml:space="preserve">ur examples given. It is possible that your implementation contains a bug that shows up only for some combinations. </w:t>
      </w:r>
    </w:p>
    <w:sectPr w:rsidR="00C912E0" w:rsidSect="00C912E0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46CA1"/>
    <w:multiLevelType w:val="hybridMultilevel"/>
    <w:tmpl w:val="A2BA5184"/>
    <w:lvl w:ilvl="0" w:tplc="272044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2E0"/>
    <w:rsid w:val="001A1603"/>
    <w:rsid w:val="00896A66"/>
    <w:rsid w:val="00C14D24"/>
    <w:rsid w:val="00C912E0"/>
    <w:rsid w:val="00CB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4476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2E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2E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1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2E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2E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1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829</Characters>
  <Application>Microsoft Macintosh Word</Application>
  <DocSecurity>0</DocSecurity>
  <Lines>6</Lines>
  <Paragraphs>1</Paragraphs>
  <ScaleCrop>false</ScaleCrop>
  <Company>b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4</cp:revision>
  <dcterms:created xsi:type="dcterms:W3CDTF">2014-11-21T17:19:00Z</dcterms:created>
  <dcterms:modified xsi:type="dcterms:W3CDTF">2014-11-26T16:07:00Z</dcterms:modified>
</cp:coreProperties>
</file>