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EB76" w14:textId="77777777" w:rsidR="00EE567F" w:rsidRDefault="00EE567F" w:rsidP="00EE567F">
      <w:r>
        <w:t xml:space="preserve">Based on my analysis of the </w:t>
      </w:r>
      <w:proofErr w:type="spellStart"/>
      <w:r>
        <w:t>ShieldHub</w:t>
      </w:r>
      <w:proofErr w:type="spellEnd"/>
      <w:r>
        <w:t xml:space="preserve"> project files, I would rate it at approximately 6-7 out of 10 in terms of distance from completion.</w:t>
      </w:r>
    </w:p>
    <w:p w14:paraId="4B92072D" w14:textId="77777777" w:rsidR="00EE567F" w:rsidRDefault="00EE567F" w:rsidP="00EE567F">
      <w:r>
        <w:t>Here's my assessment:</w:t>
      </w:r>
    </w:p>
    <w:p w14:paraId="3C2A262F" w14:textId="77777777" w:rsidR="00EE567F" w:rsidRDefault="00EE567F" w:rsidP="00EE567F">
      <w:r>
        <w:t>The project has several key components in place:</w:t>
      </w:r>
    </w:p>
    <w:p w14:paraId="3807B4F0" w14:textId="77777777" w:rsidR="00EE567F" w:rsidRDefault="00EE567F" w:rsidP="00EE567F">
      <w:r>
        <w:t>* Basic structure with configuration files, styles, and core PHP files</w:t>
      </w:r>
    </w:p>
    <w:p w14:paraId="1AB52931" w14:textId="77777777" w:rsidR="00EE567F" w:rsidRDefault="00EE567F" w:rsidP="00EE567F">
      <w:r>
        <w:t>* Database connection setup</w:t>
      </w:r>
    </w:p>
    <w:p w14:paraId="32F9F3A6" w14:textId="77777777" w:rsidR="00EE567F" w:rsidRDefault="00EE567F" w:rsidP="00EE567F">
      <w:r>
        <w:t>* User authentication (login/register)</w:t>
      </w:r>
    </w:p>
    <w:p w14:paraId="3A04FFA5" w14:textId="77777777" w:rsidR="00EE567F" w:rsidRDefault="00EE567F" w:rsidP="00EE567F">
      <w:r>
        <w:t>* Post creation and viewing functionality</w:t>
      </w:r>
    </w:p>
    <w:p w14:paraId="6CD03CB3" w14:textId="77777777" w:rsidR="00EE567F" w:rsidRDefault="00EE567F" w:rsidP="00EE567F">
      <w:r>
        <w:t>* File upload system</w:t>
      </w:r>
    </w:p>
    <w:p w14:paraId="0BB57E1D" w14:textId="77777777" w:rsidR="00EE567F" w:rsidRDefault="00EE567F" w:rsidP="00EE567F">
      <w:r>
        <w:t>* Security demonstration components (both vulnerable and secure implementations)</w:t>
      </w:r>
    </w:p>
    <w:p w14:paraId="4CB3E558" w14:textId="77777777" w:rsidR="00EE567F" w:rsidRDefault="00EE567F" w:rsidP="00EE567F">
      <w:r>
        <w:t>However, there are several issues and incomplete aspects:</w:t>
      </w:r>
    </w:p>
    <w:p w14:paraId="2C722D66" w14:textId="77777777" w:rsidR="00EE567F" w:rsidRDefault="00EE567F" w:rsidP="00EE567F">
      <w:r>
        <w:t>1. There appear to be bugs in the existing code:</w:t>
      </w:r>
    </w:p>
    <w:p w14:paraId="33446006" w14:textId="77777777" w:rsidR="00EE567F" w:rsidRDefault="00EE567F" w:rsidP="00EE567F">
      <w:r>
        <w:t xml:space="preserve">   * SQL query errors (e.g., missing column in </w:t>
      </w:r>
      <w:proofErr w:type="spellStart"/>
      <w:r>
        <w:t>login.php's</w:t>
      </w:r>
      <w:proofErr w:type="spellEnd"/>
      <w:r>
        <w:t xml:space="preserve"> SELECT statement)</w:t>
      </w:r>
    </w:p>
    <w:p w14:paraId="612481F9" w14:textId="77777777" w:rsidR="00EE567F" w:rsidRDefault="00EE567F" w:rsidP="00EE567F">
      <w:r>
        <w:t xml:space="preserve">   * Syntax errors in the </w:t>
      </w:r>
      <w:proofErr w:type="spellStart"/>
      <w:r>
        <w:t>register.php</w:t>
      </w:r>
      <w:proofErr w:type="spellEnd"/>
      <w:r>
        <w:t xml:space="preserve"> file (SQL injection with unquoted variables)</w:t>
      </w:r>
    </w:p>
    <w:p w14:paraId="509B0559" w14:textId="77777777" w:rsidR="00EE567F" w:rsidRDefault="00EE567F" w:rsidP="00EE567F">
      <w:r>
        <w:t xml:space="preserve">   * Path reference issues (e.g., in </w:t>
      </w:r>
      <w:proofErr w:type="spellStart"/>
      <w:r>
        <w:t>posts.php</w:t>
      </w:r>
      <w:proofErr w:type="spellEnd"/>
      <w:r>
        <w:t xml:space="preserve"> referencing </w:t>
      </w:r>
      <w:proofErr w:type="spellStart"/>
      <w:r>
        <w:t>src</w:t>
      </w:r>
      <w:proofErr w:type="spellEnd"/>
      <w:r>
        <w:t>/config/</w:t>
      </w:r>
      <w:proofErr w:type="spellStart"/>
      <w:r>
        <w:t>db.php</w:t>
      </w:r>
      <w:proofErr w:type="spellEnd"/>
      <w:r>
        <w:t>)</w:t>
      </w:r>
    </w:p>
    <w:p w14:paraId="662903A4" w14:textId="77777777" w:rsidR="00EE567F" w:rsidRDefault="00EE567F" w:rsidP="00EE567F">
      <w:r>
        <w:t>2. Missing functionality:</w:t>
      </w:r>
    </w:p>
    <w:p w14:paraId="4E7DA263" w14:textId="77777777" w:rsidR="00EE567F" w:rsidRDefault="00EE567F" w:rsidP="00EE567F">
      <w:r>
        <w:t xml:space="preserve">   * The </w:t>
      </w:r>
      <w:proofErr w:type="spellStart"/>
      <w:r>
        <w:t>dashboard.php</w:t>
      </w:r>
      <w:proofErr w:type="spellEnd"/>
      <w:r>
        <w:t xml:space="preserve"> file doesn't have a complete interface</w:t>
      </w:r>
    </w:p>
    <w:p w14:paraId="44CB9AD0" w14:textId="77777777" w:rsidR="00EE567F" w:rsidRDefault="00EE567F" w:rsidP="00EE567F">
      <w:r>
        <w:t xml:space="preserve">   * File viewing/management is incomplete</w:t>
      </w:r>
    </w:p>
    <w:p w14:paraId="51FEF826" w14:textId="77777777" w:rsidR="00EE567F" w:rsidRDefault="00EE567F" w:rsidP="00EE567F">
      <w:r>
        <w:t xml:space="preserve">   * No user profile management</w:t>
      </w:r>
    </w:p>
    <w:p w14:paraId="3D82BACC" w14:textId="77777777" w:rsidR="00EE567F" w:rsidRDefault="00EE567F" w:rsidP="00EE567F">
      <w:r>
        <w:t xml:space="preserve">   * Limited error handling throughout</w:t>
      </w:r>
    </w:p>
    <w:p w14:paraId="5B44FAA6" w14:textId="77777777" w:rsidR="00EE567F" w:rsidRDefault="00EE567F" w:rsidP="00EE567F">
      <w:r>
        <w:t>3. Integration issues:</w:t>
      </w:r>
    </w:p>
    <w:p w14:paraId="0050AAA5" w14:textId="77777777" w:rsidR="00EE567F" w:rsidRDefault="00EE567F" w:rsidP="00EE567F">
      <w:r>
        <w:t xml:space="preserve">   * Some files reference incorrect paths</w:t>
      </w:r>
    </w:p>
    <w:p w14:paraId="31AF247B" w14:textId="77777777" w:rsidR="00EE567F" w:rsidRDefault="00EE567F" w:rsidP="00EE567F">
      <w:r>
        <w:t xml:space="preserve">   * The project structure seems inconsistent in places</w:t>
      </w:r>
    </w:p>
    <w:p w14:paraId="2717406E" w14:textId="77777777" w:rsidR="00EE567F" w:rsidRDefault="00EE567F" w:rsidP="00EE567F">
      <w:r>
        <w:t>4. Completion needs:</w:t>
      </w:r>
    </w:p>
    <w:p w14:paraId="420F713C" w14:textId="77777777" w:rsidR="00EE567F" w:rsidRDefault="00EE567F" w:rsidP="00EE567F">
      <w:r>
        <w:t xml:space="preserve">   * Testing across all features</w:t>
      </w:r>
    </w:p>
    <w:p w14:paraId="6577EA41" w14:textId="77777777" w:rsidR="00EE567F" w:rsidRDefault="00EE567F" w:rsidP="00EE567F">
      <w:r>
        <w:t xml:space="preserve">   * Documentation of the security vulnerabilities for learning purposes</w:t>
      </w:r>
    </w:p>
    <w:p w14:paraId="4462A930" w14:textId="77777777" w:rsidR="00EE567F" w:rsidRDefault="00EE567F" w:rsidP="00EE567F">
      <w:r>
        <w:lastRenderedPageBreak/>
        <w:t xml:space="preserve">   * More consistent implementation of the secure alternatives</w:t>
      </w:r>
    </w:p>
    <w:p w14:paraId="18016DA8" w14:textId="77777777" w:rsidR="00EE567F" w:rsidRDefault="00EE567F" w:rsidP="00EE567F">
      <w:r>
        <w:t xml:space="preserve">   * User interface improvements</w:t>
      </w:r>
    </w:p>
    <w:p w14:paraId="09D889FF" w14:textId="77777777" w:rsidR="00EE567F" w:rsidRDefault="00EE567F" w:rsidP="00EE567F">
      <w:r>
        <w:t xml:space="preserve">   * Proper navigation between pages</w:t>
      </w:r>
    </w:p>
    <w:p w14:paraId="31AA1DA5" w14:textId="5332A572" w:rsidR="00BB6122" w:rsidRDefault="00EE567F" w:rsidP="00EE567F">
      <w:r>
        <w:t>The core foundation exists, but there's still significant work needed to make it a fully functional, educational security demonstration project as described in the README. The project would need these issues addressed, plus thorough testing of all features and vulnerabilities for it to be considered complete.</w:t>
      </w:r>
    </w:p>
    <w:sectPr w:rsidR="00BB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7F"/>
    <w:rsid w:val="003E7315"/>
    <w:rsid w:val="009D5802"/>
    <w:rsid w:val="00A404AC"/>
    <w:rsid w:val="00B055D5"/>
    <w:rsid w:val="00BB6122"/>
    <w:rsid w:val="00EE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9294"/>
  <w15:chartTrackingRefBased/>
  <w15:docId w15:val="{911C7B93-189B-4932-A2EF-2226135C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67F"/>
    <w:rPr>
      <w:rFonts w:eastAsiaTheme="majorEastAsia" w:cstheme="majorBidi"/>
      <w:color w:val="272727" w:themeColor="text1" w:themeTint="D8"/>
    </w:rPr>
  </w:style>
  <w:style w:type="paragraph" w:styleId="Title">
    <w:name w:val="Title"/>
    <w:basedOn w:val="Normal"/>
    <w:next w:val="Normal"/>
    <w:link w:val="TitleChar"/>
    <w:uiPriority w:val="10"/>
    <w:qFormat/>
    <w:rsid w:val="00EE5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67F"/>
    <w:pPr>
      <w:spacing w:before="160"/>
      <w:jc w:val="center"/>
    </w:pPr>
    <w:rPr>
      <w:i/>
      <w:iCs/>
      <w:color w:val="404040" w:themeColor="text1" w:themeTint="BF"/>
    </w:rPr>
  </w:style>
  <w:style w:type="character" w:customStyle="1" w:styleId="QuoteChar">
    <w:name w:val="Quote Char"/>
    <w:basedOn w:val="DefaultParagraphFont"/>
    <w:link w:val="Quote"/>
    <w:uiPriority w:val="29"/>
    <w:rsid w:val="00EE567F"/>
    <w:rPr>
      <w:i/>
      <w:iCs/>
      <w:color w:val="404040" w:themeColor="text1" w:themeTint="BF"/>
    </w:rPr>
  </w:style>
  <w:style w:type="paragraph" w:styleId="ListParagraph">
    <w:name w:val="List Paragraph"/>
    <w:basedOn w:val="Normal"/>
    <w:uiPriority w:val="34"/>
    <w:qFormat/>
    <w:rsid w:val="00EE567F"/>
    <w:pPr>
      <w:ind w:left="720"/>
      <w:contextualSpacing/>
    </w:pPr>
  </w:style>
  <w:style w:type="character" w:styleId="IntenseEmphasis">
    <w:name w:val="Intense Emphasis"/>
    <w:basedOn w:val="DefaultParagraphFont"/>
    <w:uiPriority w:val="21"/>
    <w:qFormat/>
    <w:rsid w:val="00EE567F"/>
    <w:rPr>
      <w:i/>
      <w:iCs/>
      <w:color w:val="2F5496" w:themeColor="accent1" w:themeShade="BF"/>
    </w:rPr>
  </w:style>
  <w:style w:type="paragraph" w:styleId="IntenseQuote">
    <w:name w:val="Intense Quote"/>
    <w:basedOn w:val="Normal"/>
    <w:next w:val="Normal"/>
    <w:link w:val="IntenseQuoteChar"/>
    <w:uiPriority w:val="30"/>
    <w:qFormat/>
    <w:rsid w:val="00EE5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67F"/>
    <w:rPr>
      <w:i/>
      <w:iCs/>
      <w:color w:val="2F5496" w:themeColor="accent1" w:themeShade="BF"/>
    </w:rPr>
  </w:style>
  <w:style w:type="character" w:styleId="IntenseReference">
    <w:name w:val="Intense Reference"/>
    <w:basedOn w:val="DefaultParagraphFont"/>
    <w:uiPriority w:val="32"/>
    <w:qFormat/>
    <w:rsid w:val="00EE5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71788">
      <w:bodyDiv w:val="1"/>
      <w:marLeft w:val="0"/>
      <w:marRight w:val="0"/>
      <w:marTop w:val="0"/>
      <w:marBottom w:val="0"/>
      <w:divBdr>
        <w:top w:val="none" w:sz="0" w:space="0" w:color="auto"/>
        <w:left w:val="none" w:sz="0" w:space="0" w:color="auto"/>
        <w:bottom w:val="none" w:sz="0" w:space="0" w:color="auto"/>
        <w:right w:val="none" w:sz="0" w:space="0" w:color="auto"/>
      </w:divBdr>
    </w:div>
    <w:div w:id="20758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Nganga</dc:creator>
  <cp:keywords/>
  <dc:description/>
  <cp:lastModifiedBy>Leo Nganga</cp:lastModifiedBy>
  <cp:revision>1</cp:revision>
  <dcterms:created xsi:type="dcterms:W3CDTF">2025-03-11T09:11:00Z</dcterms:created>
  <dcterms:modified xsi:type="dcterms:W3CDTF">2025-03-11T09:11:00Z</dcterms:modified>
</cp:coreProperties>
</file>