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OGLAŠIVAČKIM USLUGAMA Strane u Ugovoru:</w:t>
      </w:r>
      <w:br/>
      <w:r>
        <w:rPr/>
        <w:t xml:space="preserve">Pružač usluga: ___________ </w:t>
      </w:r>
      <w:br/>
      <w:r>
        <w:rPr/>
        <w:t xml:space="preserve">Adresa: ___________ </w:t>
      </w:r>
      <w:br/>
      <w:r>
        <w:rPr/>
        <w:t xml:space="preserve">Telefon: ___________ </w:t>
      </w:r>
      <w:br/>
      <w:r>
        <w:rPr/>
        <w:t xml:space="preserve">Email: ___________ </w:t>
      </w:r>
      <w:br/>
      <w:r>
        <w:rPr/>
        <w:t xml:space="preserve">Klijent: ___________ </w:t>
      </w:r>
      <w:br/>
      <w:r>
        <w:rPr/>
        <w:t xml:space="preserve">Adresa: ___________ </w:t>
      </w:r>
      <w:br/>
      <w:r>
        <w:rPr/>
        <w:t xml:space="preserve">Telefon: ___________ </w:t>
      </w:r>
      <w:br/>
      <w:r>
        <w:rPr/>
        <w:t xml:space="preserve">Email: ___________  Član 1: Definicije</w:t>
      </w:r>
      <w:br/>
      <w:r>
        <w:rPr/>
        <w:t xml:space="preserve">a. Pružač usluga: Strana koja pruža usluge oglašavanja.</w:t>
      </w:r>
      <w:br/>
      <w:r>
        <w:rPr/>
        <w:t xml:space="preserve">b. Klijent: Strana koja koristi usluge oglašavanja.</w:t>
      </w:r>
      <w:br/>
      <w:r>
        <w:rPr/>
        <w:t xml:space="preserve">c. Ugovor: Ovaj ugovor o oglašivačkim uslugama.</w:t>
      </w:r>
      <w:br/>
      <w:r>
        <w:rPr/>
        <w:t xml:space="preserve">d. Usluge: Usluge koje pružač usluga nudi klijentu. Član 2: Predmet Ugovora</w:t>
      </w:r>
      <w:br/>
      <w:r>
        <w:rPr/>
        <w:t xml:space="preserve">Ovaj ugovor ima za cilj da definiše uslove i pravila za pružanje usluga oglašavanja od strane pružača usluga klijentu u skladu sa uputstvima klijenta. Član 3: Prava i Obaveze Strana</w:t>
      </w:r>
      <w:br/>
      <w:r>
        <w:rPr/>
        <w:t xml:space="preserve">Prava i Obaveze Pružača usluga:</w:t>
      </w:r>
      <w:br/>
      <w:r>
        <w:rPr/>
        <w:t xml:space="preserve">a. Pružač usluga će obezbediti oglašivačke usluge u skladu sa uslovima ovog ugovora.</w:t>
      </w:r>
      <w:br/>
      <w:r>
        <w:rPr/>
        <w:t xml:space="preserve">b. Pružač usluga će čuvati poverljivost svih informacija koje primi od klijenta. Prava i Obaveze Klijenta:</w:t>
      </w:r>
      <w:br/>
      <w:r>
        <w:rPr/>
        <w:t xml:space="preserve">a. Klijent će obezbediti sve informacije i materijale potrebne pružaču usluga za završetak projekta.</w:t>
      </w:r>
      <w:br/>
      <w:r>
        <w:rPr/>
        <w:t xml:space="preserve">b. Klijent će poštovati uslove plačanja definisane u ovom ugovoru. Član 4: Pružene Usluge</w:t>
      </w:r>
      <w:br/>
      <w:r>
        <w:rPr/>
        <w:t xml:space="preserve">Pružač usluga će pružiti sledeće usluge:</w:t>
      </w:r>
      <w:br/>
      <w:r>
        <w:rPr/>
        <w:t xml:space="preserve">a. Kreiranje i upravljanje oglašivačkim kampanjama.</w:t>
      </w:r>
      <w:br/>
      <w:r>
        <w:rPr/>
        <w:t xml:space="preserve">b. Dizajn i proizvodnja oglašivačkih materijala.</w:t>
      </w:r>
      <w:br/>
      <w:r>
        <w:rPr/>
        <w:t xml:space="preserve">c. Optimizacija i analiza performansi kampanja.</w:t>
      </w:r>
      <w:br/>
      <w:r>
        <w:rPr/>
        <w:t xml:space="preserve">d. Sve druge usluge oglašavanja u skladu sa dogovorom stranaka. Član 5: Rokovi i Radno Vreme</w:t>
      </w:r>
      <w:br/>
      <w:r>
        <w:rPr/>
        <w:t xml:space="preserve">Ovaj ugovor će biti važeći od datuma ______ do _______. Nakon isteka roka, ugovor može biti produžen uz obostrani dogovor potpisan od strane obe strane. Član 6: Uslovi Plačanja</w:t>
      </w:r>
      <w:br/>
      <w:r>
        <w:rPr/>
        <w:t xml:space="preserve">Plačanje u Ratama:</w:t>
      </w:r>
      <w:br/>
      <w:r>
        <w:rPr/>
        <w:t xml:space="preserve">Klijent će platiti pružaču usluga u ratama kako sledi:</w:t>
      </w:r>
      <w:br/>
      <w:r>
        <w:rPr/>
        <w:t xml:space="preserve">● Prva rata u iznosu od ______ EUR biće plaćena nakon potpisivanja ugovora.</w:t>
      </w:r>
      <w:br/>
      <w:r>
        <w:rPr/>
        <w:t xml:space="preserve">● Druga rata u iznosu od ______ EUR biće plaćena nakon završetka ____% posla.</w:t>
      </w:r>
      <w:br/>
      <w:r>
        <w:rPr/>
        <w:t xml:space="preserve">● Treća rata u iznosu od ______ EUR biće plaćena nakon završetka usluge i dostavljanja odgovarajuće fakture. Plačanje svake rate će se izvršiti u roku od ____ dana od datuma završetka odgovarajuće faze usluge.</w:t>
      </w:r>
      <w:br/>
      <w:r>
        <w:rPr/>
        <w:t xml:space="preserve">Plačanje će se izvršiti putem bankovnog transfera. Klijent će izvršiti plačanje na bankovski račun pružača usluga: __________________________.</w:t>
      </w:r>
      <w:br/>
      <w:r>
        <w:rPr/>
        <w:t xml:space="preserve">Pružač usluga je odgovoran za plačanje poreza povezanih sa ovim ugovorom. Član 7: Poverljivost</w:t>
      </w:r>
      <w:br/>
      <w:r>
        <w:rPr/>
        <w:t xml:space="preserve">Strane se slažu da će čuvati poverljivost svih osetljivih informacija koje se dobijaju tokom trajanja ovog ugovora. Ova obaveza poverljivosti će ostati na snazi i nakon završetka ovog ugovora na period od ______ godina.</w:t>
      </w:r>
      <w:br/>
      <w:r>
        <w:rPr/>
        <w:t xml:space="preserve">Poverljive Informacije: Svaka tehnička, finansijska, komercijalna ili druga informacija koju pružač usluga i klijent smatraju poverljivom, uključujući ali ne ograničavajući se na poslovne planove, marketinške strategije, podatke o klijentima i korišćene tehnologije.</w:t>
      </w:r>
      <w:br/>
      <w:r>
        <w:rPr/>
        <w:t xml:space="preserve">Korišćenje Poverljivih Informacija: Pružač usluga i klijent će koristiti poverljive informacije samo u svrhe predviđene ovim ugovorom i neće ih otkrivati trećim stranama bez prethodnog pismenog pristanka druge strane.</w:t>
      </w:r>
      <w:br/>
      <w:r>
        <w:rPr/>
        <w:t xml:space="preserve">Izuzeci od Poverljivosti: Informacije koje su već u javnom domenu, informacije koje su dobijene od nezavisnog izvora, ili informacije koje su zakonski obavezne za otkrivanje neće se smatrati poverljivim informacijama.</w:t>
      </w:r>
      <w:br/>
      <w:r>
        <w:rPr/>
        <w:t xml:space="preserve">Bezbednosne Mere: Pružač usluga i klijent će preduzeti sve potrebne mere da obezbede da poverljive informacije ostanu zaštićene i sigurne od neovlašćenog pristupa, krađe ili neovlašćenog otkrivanja.</w:t>
      </w:r>
      <w:br/>
      <w:r>
        <w:rPr/>
        <w:t xml:space="preserve">Kršenja Poverljivosti: U slučaju bilo kakvog kršenja poverljivosti, strana koja otkriva informacije mora odmah obavestiti drugu stranu i preduzeti sve potrebne mere da minimizira štetu i spreči dalja kršenja. Član 8: Zaštita Intelektualne Svojine</w:t>
      </w:r>
      <w:br/>
      <w:r>
        <w:rPr/>
        <w:t xml:space="preserve">Pružač usluga neće imati pravo da koristi, kopira, distribuira ili otkriva tehničke informacije i intelektualnu svojinu dobijenu od klijenta bez prethodnog pismenog pristanka klijenta. Sva prava intelektualne svojine na kreiranim materijalima će ostati kod pružača usluga, osim ako strane ne dogovore drugačije.</w:t>
      </w:r>
      <w:br/>
      <w:r>
        <w:rPr/>
        <w:t xml:space="preserve">Prava Autora i Trgovinske Marke: Pružač usluga će zadržati sva prava autora i trgovinske marke na materijalima, dokumentima i tehnologijama korišćenim u poslovnom modelu. Klijent neće preduzimati nikakve radnje koje mogu ugroziti ta prava.</w:t>
      </w:r>
      <w:br/>
      <w:r>
        <w:rPr/>
        <w:t xml:space="preserve">Ograničena Licenca: Pružač usluga daje klijentu ograničenu, neprenosivu i neekskluzivnu licencu za korišćenje dizajniranih materijala samo u svrhe predviđene ovim ugovorom.</w:t>
      </w:r>
      <w:br/>
      <w:r>
        <w:rPr/>
        <w:t xml:space="preserve">Poštovanje Prava Intelektualne Svojine: Klijent se obavezuje da poštuje sva prava intelektualne svojine pružača usluga i da ne preduzima nikakve radnje koje mogu kršiti ta prava. Ovo uključuje, ali nije ograničeno na, neovlašćenu upotrebu trgovinskih marki, logotipa i materijala zaštićenih autorskim pravom.</w:t>
      </w:r>
      <w:br/>
      <w:r>
        <w:rPr/>
        <w:t xml:space="preserve">Pravna Zaštita: Pružač usluga ima pravo da pravno goni svako kršenje svojih prava intelektualne svojine i klijent će potpuno sarađivati u svim istragama ili pravnim postupcima takve vrste.</w:t>
      </w:r>
      <w:br/>
      <w:r>
        <w:rPr/>
        <w:t xml:space="preserve">Povrat Materijala: Nakon završetka ovog ugovora, klijent će vratiti sve materijale i dokumente koji sadrže intelektualnu svojinu pružača usluga i uništiće sve preostale kopije. Član 9: Odgovornosti i Garancije</w:t>
      </w:r>
      <w:br/>
      <w:r>
        <w:rPr/>
        <w:t xml:space="preserve">Odgovornosti Pružača usluga:</w:t>
      </w:r>
      <w:br/>
      <w:r>
        <w:rPr/>
        <w:t xml:space="preserve">a. Pružač usluga garantuje da će svi dizajnirani materijali biti originalni i da neće kršiti autorska prava ili prava intelektualne svojine trećih strana.</w:t>
      </w:r>
      <w:br/>
      <w:r>
        <w:rPr/>
        <w:t xml:space="preserve">b. Pružač usluga se obavezuje da će izvršiti sve potrebne modifikacije da ispuni zahteve i uputstva klijenta. Odgovornosti Klijenta:</w:t>
      </w:r>
      <w:br/>
      <w:r>
        <w:rPr/>
        <w:t xml:space="preserve">a. Klijent garantuje da su svi materijali ili informacije koje pruža pružaču usluga za potrebe ovog ugovora tačne i da ne krše autorska prava ili prava intelektualne svojine trećih strana.</w:t>
      </w:r>
      <w:br/>
      <w:r>
        <w:rPr/>
        <w:t xml:space="preserve">b. Klijent se obavezuje da će platiti za pružene usluge prema uslovima navedenim u ovom ugovoru. Član 10: Rešavanje Sporova</w:t>
      </w:r>
      <w:br/>
      <w:r>
        <w:rPr/>
        <w:t xml:space="preserve">Svaki spor koji može nastati iz ovog ugovora biće rešen putem pregovora u dobroj veri. U slučaju neuspeha pregovora, sporovi će biti rešeni u Sudu ____________________. Član 11: Izmene i Dodatci</w:t>
      </w:r>
      <w:br/>
      <w:r>
        <w:rPr/>
        <w:t xml:space="preserve">Svaka izmena ili dopuna ovog ugovora mora biti u pisanom obliku i potpisana od strane svih strana. Verbalne izmene ili dodaci neće biti važeći i primenjujući. Član 12: Prekid Ugovora</w:t>
      </w:r>
      <w:br/>
      <w:r>
        <w:rPr/>
        <w:t xml:space="preserve">Ovaj ugovor može biti prekinut od strane svake strane uz pisanu obavest od _____ dana.</w:t>
      </w:r>
      <w:br/>
      <w:r>
        <w:rPr/>
        <w:t xml:space="preserve">U slučaju ozbiljnog kršenja uslova ovog ugovora od strane pružača usluga, kompanija ima pravo da prekine ugovor bez prethodne obavesti.</w:t>
      </w:r>
      <w:br/>
      <w:r>
        <w:rPr/>
        <w:t xml:space="preserve">Nakon prekida ugovora, pružač usluga će vratiti sve materijale i dokumente kompanije u roku od ____ dana. U slučaju preuranjenog prekida, pružač usluga će imati pravo na naknadu za usluge obavljene do datuma prekida ugovora. Član 13: Viša Sila</w:t>
      </w:r>
      <w:br/>
      <w:r>
        <w:rPr/>
        <w:t xml:space="preserve">Nijedna strana neće biti odgovorna za neuspeh u ispunjavanju obaveza ovog ugovora ako neuspeh uzrokuje viša sila, uključujući, ali ne ograničavajući se na prirodne katastrofe, ratove, građanske nemire, ili bilo koji drugi događaj koji je izvan kontrole strana. Član 14: Podugovaranje i Prenos Prava</w:t>
      </w:r>
      <w:br/>
      <w:r>
        <w:rPr/>
        <w:t xml:space="preserve">Pružač usluga nema pravo da podugovara bilo koji deo prava stečenih ovim ugovorom bez prethodnog pisanog pristanka klijenta. Prenos prava i obaveza strana na treće strane nije dozvoljen bez pristanka druge strane. Član 15: Važeći Zakon i Nadležnost</w:t>
      </w:r>
      <w:br/>
      <w:r>
        <w:rPr/>
        <w:t xml:space="preserve">Ovaj ugovor će se tumačiti i primenjivati u skladu sa zakonima Republike Kosovo. Svaki spor koji može nastati iz ovog ugovora biće rešen pred sudovima Kosova. Potpisi:</w:t>
      </w:r>
      <w:br/>
      <w:r>
        <w:rPr/>
        <w:t xml:space="preserve">Za Pružača usluga: _______________ (Ime i Potpis)</w:t>
      </w:r>
      <w:br/>
      <w:r>
        <w:rPr/>
        <w:t xml:space="preserve">Datum: ______________, Mesto: ________________</w:t>
      </w:r>
      <w:br/>
      <w:r>
        <w:rPr/>
        <w:t xml:space="preserve">Za Klijenta: _______________ (Ime i Potpis)</w:t>
      </w:r>
      <w:br/>
      <w:r>
        <w:rPr/>
        <w:t xml:space="preserve">Datum: _____________, Mesto: ________________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2025-08-31T02:02:08+00:00</dcterms:created>
  <dcterms:modified xsi:type="dcterms:W3CDTF">2025-08-31T02:02:08+00:00</dcterms:modified>
</cp:coreProperties>
</file>

<file path=docProps/custom.xml><?xml version="1.0" encoding="utf-8"?>
<Properties xmlns="http://schemas.openxmlformats.org/officeDocument/2006/custom-properties" xmlns:vt="http://schemas.openxmlformats.org/officeDocument/2006/docPropsVTypes"/>
</file>