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1814F" w14:textId="77777777" w:rsidR="00CD19D1" w:rsidRPr="00CD19D1" w:rsidRDefault="00CD19D1" w:rsidP="00CD1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 Indonesia,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Pajak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Pertambahan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Nilai (PPN)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hubungannya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Pasal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22 dan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Pasal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23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berkaitan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erat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peran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Pemungut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Pemotong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Pajak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4BA7735" w14:textId="77777777" w:rsidR="00CD19D1" w:rsidRPr="00CD19D1" w:rsidRDefault="00CD19D1" w:rsidP="00CD1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ringkasan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keterkaitannya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07C1F59" w14:textId="77777777" w:rsidR="00CD19D1" w:rsidRPr="00CD19D1" w:rsidRDefault="00CD19D1" w:rsidP="00CD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1. PPN dan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Pasal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22 (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Kegiatan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Impor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/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Penyerahan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Barang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04CB4CD0" w14:textId="77777777" w:rsidR="00CD19D1" w:rsidRPr="00CD19D1" w:rsidRDefault="00CD19D1" w:rsidP="00CD1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22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biasanya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dikenakan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perdagangan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dianggap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strategis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transaksi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64E72E0" w14:textId="77777777" w:rsidR="00CD19D1" w:rsidRPr="00CD19D1" w:rsidRDefault="00CD19D1" w:rsidP="00CD1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Dasar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Pengenaan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PPN dan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22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sama-sama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Nilai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Impor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Harga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Jual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A99AE68" w14:textId="77777777" w:rsidR="00CD19D1" w:rsidRPr="00CD19D1" w:rsidRDefault="00CD19D1" w:rsidP="00CD1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Mekanisme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Anda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bertransaksi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Bendahara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Pemungut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maka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Bendahara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memungut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PPN (11%)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sekaligus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memungut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Pasal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22 (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umumnya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1,5%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pemegang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API).</w:t>
      </w:r>
    </w:p>
    <w:p w14:paraId="44C473A5" w14:textId="77777777" w:rsidR="00CD19D1" w:rsidRPr="00CD19D1" w:rsidRDefault="00CD19D1" w:rsidP="00CD19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Faktur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Pajak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Penjual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menerbitkan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Faktur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Pajak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020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Bendahara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030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Pemungut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Bendahara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).</w:t>
      </w:r>
    </w:p>
    <w:p w14:paraId="3F954CB2" w14:textId="77777777" w:rsidR="00CD19D1" w:rsidRPr="00CD19D1" w:rsidRDefault="00CD19D1" w:rsidP="00CD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2. PPN dan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Pasal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23 (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Penyediaan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Jasa)</w:t>
      </w:r>
    </w:p>
    <w:p w14:paraId="5DAC14A4" w14:textId="77777777" w:rsidR="00CD19D1" w:rsidRPr="00CD19D1" w:rsidRDefault="00CD19D1" w:rsidP="00CD19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23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dikenakan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penyerahan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jasa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sewa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selain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tanah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bangunan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),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imbalan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DA0B876" w14:textId="77777777" w:rsidR="00CD19D1" w:rsidRPr="00CD19D1" w:rsidRDefault="00CD19D1" w:rsidP="00CD1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Pemisahan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DPP: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PPN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dikenakan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jasa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23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dipotong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jasa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umumnya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2%).</w:t>
      </w:r>
    </w:p>
    <w:p w14:paraId="09D15B64" w14:textId="77777777" w:rsidR="00CD19D1" w:rsidRPr="00CD19D1" w:rsidRDefault="00CD19D1" w:rsidP="00CD1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Aturan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"Gross Up"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atau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Net: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PPN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dihitung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Nilai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Penggantian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Bruto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sebelum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dipotong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23.</w:t>
      </w:r>
    </w:p>
    <w:p w14:paraId="3FABBA9C" w14:textId="77777777" w:rsidR="00CD19D1" w:rsidRPr="00CD19D1" w:rsidRDefault="00CD19D1" w:rsidP="00CD19D1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Contoh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jasa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Rp10.000.000:</w:t>
      </w:r>
    </w:p>
    <w:p w14:paraId="3A22BDC0" w14:textId="77777777" w:rsidR="00CD19D1" w:rsidRPr="00CD19D1" w:rsidRDefault="00CD19D1" w:rsidP="00CD19D1">
      <w:pPr>
        <w:numPr>
          <w:ilvl w:val="1"/>
          <w:numId w:val="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PPN (11%):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Rp1.100.000 (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Dibayar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61D648BD" w14:textId="77777777" w:rsidR="00CD19D1" w:rsidRPr="00CD19D1" w:rsidRDefault="00CD19D1" w:rsidP="00CD19D1">
      <w:pPr>
        <w:numPr>
          <w:ilvl w:val="1"/>
          <w:numId w:val="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23 (2%):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Rp200.000 (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Dipotong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pembeli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jasa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74B15A44" w14:textId="77777777" w:rsidR="00CD19D1" w:rsidRPr="00CD19D1" w:rsidRDefault="00CD19D1" w:rsidP="00CD19D1">
      <w:pPr>
        <w:numPr>
          <w:ilvl w:val="1"/>
          <w:numId w:val="2"/>
        </w:num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Total yang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diterima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vendor: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Rp10.000.000 + Rp1.100.000 - Rp200.000 = Rp10.900.000.</w:t>
      </w:r>
    </w:p>
    <w:p w14:paraId="52E0DA37" w14:textId="77777777" w:rsidR="00CD19D1" w:rsidRPr="00CD19D1" w:rsidRDefault="00CD19D1" w:rsidP="00CD19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Syarat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Pengenaan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PPN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dikenakan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pemberi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jasa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Pengusaha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Kena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Pajak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(PKP)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Jika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PKP,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dikenakan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23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saja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203F08" w14:textId="77777777" w:rsidR="00CD19D1" w:rsidRPr="00CD19D1" w:rsidRDefault="00CD19D1" w:rsidP="00CD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Perbedaan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Utama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dalam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Konteks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PPN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813"/>
        <w:gridCol w:w="3089"/>
      </w:tblGrid>
      <w:tr w:rsidR="00CD19D1" w:rsidRPr="00CD19D1" w14:paraId="182AEC03" w14:textId="77777777" w:rsidTr="00CD19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EE195" w14:textId="77777777" w:rsidR="00CD19D1" w:rsidRPr="00CD19D1" w:rsidRDefault="00CD19D1" w:rsidP="00CD1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0FC7F" w14:textId="77777777" w:rsidR="00CD19D1" w:rsidRPr="00CD19D1" w:rsidRDefault="00CD19D1" w:rsidP="00CD1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Hubungan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PPN &amp;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PPh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22</w:t>
            </w:r>
          </w:p>
        </w:tc>
        <w:tc>
          <w:tcPr>
            <w:tcW w:w="0" w:type="auto"/>
            <w:vAlign w:val="center"/>
            <w:hideMark/>
          </w:tcPr>
          <w:p w14:paraId="58A39F81" w14:textId="77777777" w:rsidR="00CD19D1" w:rsidRPr="00CD19D1" w:rsidRDefault="00CD19D1" w:rsidP="00CD19D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Hubungan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PPN &amp;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PPh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23</w:t>
            </w:r>
          </w:p>
        </w:tc>
      </w:tr>
      <w:tr w:rsidR="00CD19D1" w:rsidRPr="00CD19D1" w14:paraId="1B631E9C" w14:textId="77777777" w:rsidTr="00CD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E1E4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Objek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Utama</w:t>
            </w:r>
          </w:p>
        </w:tc>
        <w:tc>
          <w:tcPr>
            <w:tcW w:w="0" w:type="auto"/>
            <w:vAlign w:val="center"/>
            <w:hideMark/>
          </w:tcPr>
          <w:p w14:paraId="2062C784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Penyerahan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Barang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Impor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CC4B6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Penyerahan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Jasa /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Sewa</w:t>
            </w:r>
            <w:proofErr w:type="spellEnd"/>
          </w:p>
        </w:tc>
      </w:tr>
      <w:tr w:rsidR="00CD19D1" w:rsidRPr="00CD19D1" w14:paraId="74FC6DFD" w14:textId="77777777" w:rsidTr="00CD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A0BC1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Tarif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PPh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1D715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Variasi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(1,5%, 0,25%,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dll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653703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Umumnya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2% (Jasa/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Sewa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CD19D1" w:rsidRPr="00CD19D1" w14:paraId="00B9E38D" w14:textId="77777777" w:rsidTr="00CD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8583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Pemungut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PPN</w:t>
            </w:r>
          </w:p>
        </w:tc>
        <w:tc>
          <w:tcPr>
            <w:tcW w:w="0" w:type="auto"/>
            <w:vAlign w:val="center"/>
            <w:hideMark/>
          </w:tcPr>
          <w:p w14:paraId="1552BD25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Biasanya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Bendahara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/BUMN</w:t>
            </w:r>
          </w:p>
        </w:tc>
        <w:tc>
          <w:tcPr>
            <w:tcW w:w="0" w:type="auto"/>
            <w:vAlign w:val="center"/>
            <w:hideMark/>
          </w:tcPr>
          <w:p w14:paraId="222F0404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Pembeli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Jasa (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PKP)</w:t>
            </w:r>
          </w:p>
        </w:tc>
      </w:tr>
      <w:tr w:rsidR="00CD19D1" w:rsidRPr="00CD19D1" w14:paraId="515CCB6F" w14:textId="77777777" w:rsidTr="00CD19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4062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Bukti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Potong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1D73B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SSP (Surat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Setoran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Pajak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86AB98B" w14:textId="77777777" w:rsidR="00CD19D1" w:rsidRPr="00CD19D1" w:rsidRDefault="00CD19D1" w:rsidP="00CD19D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Bukti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Potong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PPh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23 (e-</w:t>
            </w:r>
            <w:proofErr w:type="spellStart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Bupot</w:t>
            </w:r>
            <w:proofErr w:type="spellEnd"/>
            <w:r w:rsidRPr="00CD19D1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</w:tbl>
    <w:p w14:paraId="6FF5352B" w14:textId="77777777" w:rsidR="00CD19D1" w:rsidRPr="00CD19D1" w:rsidRDefault="00CD19D1" w:rsidP="00CD19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Ekspor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Spreadsheet</w:t>
      </w:r>
    </w:p>
    <w:p w14:paraId="2D059647" w14:textId="77777777" w:rsidR="00CD19D1" w:rsidRPr="00CD19D1" w:rsidRDefault="00CD19D1" w:rsidP="00CD19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Poin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Penting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:</w:t>
      </w:r>
    </w:p>
    <w:p w14:paraId="4A62EBBF" w14:textId="77777777" w:rsidR="00CD19D1" w:rsidRPr="00CD19D1" w:rsidRDefault="00CD19D1" w:rsidP="00CD1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Tarif PPN: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berlaku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tarif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11%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UU HPP.</w:t>
      </w:r>
    </w:p>
    <w:p w14:paraId="4FFAE2F1" w14:textId="77777777" w:rsidR="00CD19D1" w:rsidRPr="00CD19D1" w:rsidRDefault="00CD19D1" w:rsidP="00CD1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NPWP: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Jika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rekanan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NPWP,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tarif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22 dan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23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dikenakan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100%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lebih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tinggi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tarif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PPN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11%.</w:t>
      </w:r>
    </w:p>
    <w:p w14:paraId="66E1083F" w14:textId="77777777" w:rsidR="00CD19D1" w:rsidRPr="00CD19D1" w:rsidRDefault="00CD19D1" w:rsidP="00CD19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PMK </w:t>
      </w:r>
      <w:proofErr w:type="spellStart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terkait</w:t>
      </w:r>
      <w:proofErr w:type="spellEnd"/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Merujuk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PMK No. 141/PMK.03/2015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jenis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jasa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PPh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23 dan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terbaru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pemungutan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r w:rsidRPr="00CD19D1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PMK No. 58/PMK.03/2022</w:t>
      </w:r>
      <w:r w:rsidRPr="00CD19D1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7785426" w14:textId="77777777" w:rsidR="009E3DD4" w:rsidRDefault="009E3DD4"/>
    <w:sectPr w:rsidR="009E3D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F6D7A"/>
    <w:multiLevelType w:val="multilevel"/>
    <w:tmpl w:val="7766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67193"/>
    <w:multiLevelType w:val="multilevel"/>
    <w:tmpl w:val="CDCA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C526FC"/>
    <w:multiLevelType w:val="multilevel"/>
    <w:tmpl w:val="AC0E2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9D1"/>
    <w:rsid w:val="009E3DD4"/>
    <w:rsid w:val="00CD1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ED407"/>
  <w15:chartTrackingRefBased/>
  <w15:docId w15:val="{4AF97AF5-9611-478B-BD52-6CDDD3B2C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D19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D19D1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CD19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export-sheets-button">
    <w:name w:val="export-sheets-button"/>
    <w:basedOn w:val="DefaultParagraphFont"/>
    <w:rsid w:val="00CD19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88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1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86796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3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9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5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725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555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338</Words>
  <Characters>1931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Fajar Muzaky</dc:creator>
  <cp:keywords/>
  <dc:description/>
  <cp:lastModifiedBy>M Fajar Muzaky</cp:lastModifiedBy>
  <cp:revision>1</cp:revision>
  <dcterms:created xsi:type="dcterms:W3CDTF">2026-05-05T04:34:00Z</dcterms:created>
  <dcterms:modified xsi:type="dcterms:W3CDTF">2026-05-05T04:34:00Z</dcterms:modified>
</cp:coreProperties>
</file>