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EE02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Vermelho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raiva, paixão, fúria, ira, desejo, excitação, energia, velocidade, força, poder, calor, amor, agressão, perigo, fogo, sangue, guerra, violência</w:t>
      </w:r>
    </w:p>
    <w:p w14:paraId="142FC195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Rosa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amor, inocência, saúde, felicidade, satisfação, romantismo, charme, brincadeira, leveza, delicadeza, feminilidade</w:t>
      </w:r>
    </w:p>
    <w:p w14:paraId="07223877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Amarelo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 xml:space="preserve">: sabedoria, conhecimento, relaxamento, alegria, felicidade, otimismo, idealismo, imaginação, esperança, claridade, </w:t>
      </w:r>
      <w:proofErr w:type="spellStart"/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radiosidade</w:t>
      </w:r>
      <w:proofErr w:type="spellEnd"/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, verão, desonestidade, covardia, traição, inveja, cobiça, engano, doença, perigo</w:t>
      </w:r>
    </w:p>
    <w:p w14:paraId="46DCDDB6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Laranja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humor, energia, equilíbrio, calor, entusiasmo, vibração, expansão, extravagância, excessivo, flamejante</w:t>
      </w:r>
    </w:p>
    <w:p w14:paraId="2232569A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Verde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cura, calma, perseverança, tenacidade, autoconsciência, orgulho, imutabilidade natureza, meio ambiente, saudável, boa sorte, renovação, juventude, vigor, Primavera, generosidade, fertilidade, ciúme, inexperiência, inveja, imaturidade, destruição</w:t>
      </w:r>
    </w:p>
    <w:p w14:paraId="0031105D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Azul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fé, espiritualidade, contentamento, lealdade, paz, tranquilidade, calma, estabilidade, harmonia, unidade, confiança, verdade, confiança, conservadorismo, segurança, limpeza, ordem, céu, água, frio, tecnologia, depressão</w:t>
      </w:r>
    </w:p>
    <w:p w14:paraId="754D7F06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Roxo</w:t>
      </w:r>
      <w:r w:rsidRPr="00941533">
        <w:rPr>
          <w:rFonts w:ascii="Times New Roman" w:eastAsia="Times New Roman" w:hAnsi="Times New Roman" w:cs="Times New Roman"/>
          <w:b/>
          <w:bCs/>
          <w:color w:val="171923"/>
          <w:kern w:val="0"/>
          <w:sz w:val="32"/>
          <w:szCs w:val="32"/>
          <w:lang w:eastAsia="pt-BR"/>
          <w14:ligatures w14:val="none"/>
        </w:rPr>
        <w:t>/</w:t>
      </w: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Violeta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erotismo, realeza, nobreza, espiritualidade, cerimônia, misterioso, transformação, sabedoria, conhecimento, iluminação, crueldade, arrogância, luto, poder, sensibilidade, intimidade</w:t>
      </w:r>
    </w:p>
    <w:p w14:paraId="390EEEB6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Marrom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materialismo, excitação, terra, casa, ar livre, confiabilidade, conforto, resistência, estabilidade, simplicidade</w:t>
      </w:r>
    </w:p>
    <w:p w14:paraId="0CE882C7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Preto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não, poder, sexualidade, sofisticação, formalidade, elegância, riqueza, mistério, medo, anonimato, infelicidade, profundidade, estilo, mal, tristeza, remorso, raiva</w:t>
      </w:r>
    </w:p>
    <w:p w14:paraId="4EEDCAC8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Branco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sim, proteção, amor, respeito, mesura, pureza, simplicidade, limpeza, paz, humildade, precisão, inocência, juventude, nascimento, inverno, neve, bom, esterilidade, casamento (culturas ocidentais), morte (culturas orientais), frio, clínico, estéril</w:t>
      </w:r>
    </w:p>
    <w:p w14:paraId="1389473B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i/>
          <w:iCs/>
          <w:color w:val="9CC2E5" w:themeColor="accent5" w:themeTint="99"/>
          <w:kern w:val="0"/>
          <w:sz w:val="32"/>
          <w:szCs w:val="32"/>
          <w:u w:val="single"/>
          <w:lang w:eastAsia="pt-BR"/>
          <w14:ligatures w14:val="none"/>
        </w:rPr>
        <w:t>Prata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riqueza, glamour, fascínio, diferença, natural, liso, suave, macio, elegante, tecnológico</w:t>
      </w:r>
    </w:p>
    <w:p w14:paraId="147E5D7B" w14:textId="77777777" w:rsidR="00941533" w:rsidRPr="00941533" w:rsidRDefault="00941533" w:rsidP="009415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</w:pPr>
      <w:r w:rsidRPr="00941533">
        <w:rPr>
          <w:rFonts w:ascii="Times New Roman" w:eastAsia="Times New Roman" w:hAnsi="Times New Roman" w:cs="Times New Roman"/>
          <w:b/>
          <w:bCs/>
          <w:color w:val="9CC2E5" w:themeColor="accent5" w:themeTint="99"/>
          <w:kern w:val="0"/>
          <w:sz w:val="32"/>
          <w:szCs w:val="32"/>
          <w:lang w:eastAsia="pt-BR"/>
          <w14:ligatures w14:val="none"/>
        </w:rPr>
        <w:lastRenderedPageBreak/>
        <w:t>Ouro</w:t>
      </w:r>
      <w:r w:rsidRPr="00941533">
        <w:rPr>
          <w:rFonts w:ascii="Times New Roman" w:eastAsia="Times New Roman" w:hAnsi="Times New Roman" w:cs="Times New Roman"/>
          <w:color w:val="171923"/>
          <w:kern w:val="0"/>
          <w:sz w:val="32"/>
          <w:szCs w:val="32"/>
          <w:lang w:eastAsia="pt-BR"/>
          <w14:ligatures w14:val="none"/>
        </w:rPr>
        <w:t>: preciosidade, riqueza, extravagância, calor, riqueza, opulência, prosperidade, grandeza</w:t>
      </w:r>
    </w:p>
    <w:p w14:paraId="4ED4F041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vermelha</w:t>
      </w:r>
    </w:p>
    <w:p w14:paraId="5A11CCC5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 </w:t>
      </w:r>
      <w:hyperlink r:id="rId5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vermelho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 é uma das cores mais simbólicas do mercado, pode significar cor da paixão ou da fome.</w:t>
      </w:r>
    </w:p>
    <w:p w14:paraId="77E995A1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Pense em marcas como Burger King e MC </w:t>
      </w:r>
      <w:proofErr w:type="spell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Donalds</w:t>
      </w:r>
      <w:proofErr w:type="spell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, que possuem essa cor em sua marca.</w:t>
      </w:r>
    </w:p>
    <w:p w14:paraId="571E2930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Além disso, é notável a cor vermelha em campanhas de promoção – principalmente no varejo. Percebemos que essa cor tende a estimular a ação, pois é uma cor quente que chama a </w:t>
      </w:r>
      <w:hyperlink r:id="rId6" w:tgtFrame="_blank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atenção dos leitores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.</w:t>
      </w:r>
    </w:p>
    <w:p w14:paraId="3B1EFF43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Pensando nisso, também é possível notar que ela é utilizada em sinalizações de urgência, uma vez que a cor é capaz de se destacar nos ambientes.</w:t>
      </w:r>
    </w:p>
    <w:p w14:paraId="2F338B9A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laranja</w:t>
      </w:r>
    </w:p>
    <w:p w14:paraId="677F59C0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Para quem busca por cores vibrantes em campanhas e anúncios, o </w:t>
      </w:r>
      <w:hyperlink r:id="rId7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laranja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 é a escolha perfeita.</w:t>
      </w:r>
    </w:p>
    <w:p w14:paraId="1BA30D8B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De acordo com pesquisas realizadas, foi possível perceber que </w:t>
      </w:r>
      <w:proofErr w:type="gram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trata-se</w:t>
      </w:r>
      <w:proofErr w:type="gram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 de uma cor enérgica, que desperta o ânimo do usuário, além de estimular a criatividade e auxiliar na atração de consumidores.</w:t>
      </w:r>
    </w:p>
    <w:p w14:paraId="594B4B76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Sendo uma cor derivada do vermelho, o laranja tem características muito alegres e estimulantes, acabando por despertar o desejo de ação do usuário.</w:t>
      </w:r>
    </w:p>
    <w:p w14:paraId="389AD006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Em relação ao vermelho, o laranja acaba tendo a vantagem de ser mais agradável aos olhos, menos agressivo.</w:t>
      </w:r>
    </w:p>
    <w:p w14:paraId="262B4E13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Quando o laranja é aplicado no mundo do marketing, ele pode significar criatividade, alegria e confiança nas empresas.</w:t>
      </w:r>
    </w:p>
    <w:p w14:paraId="665EE4D9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De modo geral, podemos observar essa cor em marcas que querem retratar acessibilidade e espírito jovem.</w:t>
      </w:r>
    </w:p>
    <w:p w14:paraId="617E50A4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amarela</w:t>
      </w:r>
    </w:p>
    <w:p w14:paraId="45E88E6D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Assim como o vermelho, o </w:t>
      </w:r>
      <w:hyperlink r:id="rId8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amarelo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 possui característica de estimulante de apetite – podemos observar que, junto ao vermelho das marcas do MC </w:t>
      </w:r>
      <w:proofErr w:type="spell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Donalds</w:t>
      </w:r>
      <w:proofErr w:type="spell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 e Burger King, o amarelo tem destaque.</w:t>
      </w:r>
    </w:p>
    <w:p w14:paraId="05ACC631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No entanto, se usado separadamente, a cor pode transmitir ideia de otimismo, uma vez que é considerada uma cor acolhedora.</w:t>
      </w:r>
    </w:p>
    <w:p w14:paraId="503BEA11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Geralmente é usado para sinalizar situações onde é preciso ter cuidado e atenção.</w:t>
      </w:r>
    </w:p>
    <w:p w14:paraId="258F64B8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E em muitos casos, ajuda na concentração de quem está dentro de um determinado ambiente, além de estimular o intelectual e sugerir animação.</w:t>
      </w:r>
    </w:p>
    <w:p w14:paraId="0917B8D2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No marketing, o uso do amarelo é muito comum em </w:t>
      </w:r>
      <w:proofErr w:type="spell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CTAs</w:t>
      </w:r>
      <w:proofErr w:type="spell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. Isso acontece porque a cor consegue chamar a atenção do usuário e fazê-lo se concentrar em detalhes específicos da </w:t>
      </w:r>
      <w:hyperlink r:id="rId9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 xml:space="preserve">landing </w:t>
        </w:r>
        <w:proofErr w:type="spellStart"/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page</w:t>
        </w:r>
        <w:proofErr w:type="spellEnd"/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, por exemplo.</w:t>
      </w:r>
    </w:p>
    <w:p w14:paraId="6E19F8D3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Em sites e apresentações, essa cor tem o poder de passar uma sensação de transparências nas negociações com os clientes.</w:t>
      </w:r>
    </w:p>
    <w:p w14:paraId="756B9AC1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Verde</w:t>
      </w:r>
    </w:p>
    <w:p w14:paraId="3C1CD1BA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 </w:t>
      </w:r>
      <w:hyperlink r:id="rId10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verde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, como já imaginado, tem grande referência quando o assunto é natureza e meio ambiente.</w:t>
      </w:r>
    </w:p>
    <w:p w14:paraId="38A6B0E6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No entanto, seu significado não acaba por </w:t>
      </w:r>
      <w:proofErr w:type="gram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ai</w:t>
      </w:r>
      <w:proofErr w:type="gram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. Ele também é capaz de trazer sensações de equilíbrio, harmonia, saúde e frescor ao ambiente.</w:t>
      </w:r>
    </w:p>
    <w:p w14:paraId="6DDD49B5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Geralmente é utilizado em lojas, hospitais e centros de saúde para passar sensação de relaxamento e calma aos visitantes e pacientes.</w:t>
      </w:r>
    </w:p>
    <w:p w14:paraId="5D61A302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Os produtos de higiene tendem a utilizar essa cor como referência de frescor para os clientes.</w:t>
      </w:r>
    </w:p>
    <w:p w14:paraId="05B7601E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Além disso, locais que precisam transparecer tranquilidade também optam pelo verde, por ser uma cor bem equilibrada.</w:t>
      </w:r>
    </w:p>
    <w:p w14:paraId="66EF10F3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Para o mundo corporativo, o verde é capaz de trazer a sensação de coerência, sendo interessante em alguns momentos de negociação e relacionamento com o cliente.</w:t>
      </w:r>
    </w:p>
    <w:p w14:paraId="7C6A2100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Azul</w:t>
      </w:r>
    </w:p>
    <w:p w14:paraId="0E80FE54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 </w:t>
      </w:r>
      <w:hyperlink r:id="rId11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azul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 claro, assim como o verde, traz a sensação de higiene e frescor para o espectador.</w:t>
      </w:r>
    </w:p>
    <w:p w14:paraId="05A9A3C7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Além disso, é uma cor capaz de estimular a criatividade em um ambiente e transmitir a sensação de sucesso e conquista.</w:t>
      </w:r>
    </w:p>
    <w:p w14:paraId="57FCB2CD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Já o azul escuro é mais comum em momentos corporativos, onde a sensação de poder e confiança são reforçadas pela sobriedade da cor. Tem como característica a capacidade de levar segurança e tranquilidade para as pessoas.</w:t>
      </w:r>
    </w:p>
    <w:p w14:paraId="14645471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Geralmente o azul é usado em meios corporativos por ser uma cor mais sóbria – dando a sensação de não invasivo.</w:t>
      </w:r>
    </w:p>
    <w:p w14:paraId="68083117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Muitas pesquisas realizadas afirmam, inclusive, que a cor é capaz de reforçar confiança na marca. De modo geral, a cor é associada a paz, é capaz de reduzir o apetite e estimular o </w:t>
      </w:r>
      <w:hyperlink r:id="rId12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pensamento criativo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.</w:t>
      </w:r>
    </w:p>
    <w:p w14:paraId="1D50287B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Roxa ou Violeta</w:t>
      </w:r>
    </w:p>
    <w:p w14:paraId="272DCA75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 </w:t>
      </w:r>
      <w:hyperlink r:id="rId13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roxo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 ou violeta, historicamente conhecido como cor da realeza e nobreza, também pode ser associado a calma, respeito e sabedoria.</w:t>
      </w:r>
    </w:p>
    <w:p w14:paraId="22BCA0D4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Assim como o laranja, o violeta também é uma cor capaz de estimular a imaginação e criatividade.</w:t>
      </w:r>
    </w:p>
    <w:p w14:paraId="3972B2F1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Além disso, essa cor é capaz de transmitir a sensação de mistério e questões abstratas, além da sensatez e calma características.</w:t>
      </w:r>
    </w:p>
    <w:p w14:paraId="00479DCC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Muitas pessoas, inclusive, utilizam o violeta como uma forma de fazer menção à espiritualidade.</w:t>
      </w:r>
    </w:p>
    <w:p w14:paraId="567D5135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Devido às sensações de nobreza, sabedoria, imaginação e criatividade, essa cor costuma ser usada em marcas de produtos de beleza e estabelecimentos que visam o bem-estar, como </w:t>
      </w:r>
      <w:proofErr w:type="spell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SPAs</w:t>
      </w:r>
      <w:proofErr w:type="spell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 e clínicas de estética.</w:t>
      </w:r>
    </w:p>
    <w:p w14:paraId="20A13DA4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Marrom</w:t>
      </w:r>
    </w:p>
    <w:p w14:paraId="64C68734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Quando pensamos em sofisticação e seriedade, o </w:t>
      </w:r>
      <w:hyperlink r:id="rId14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marrom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 é a cor mais recomendada. Ele é capaz de transmitir conceitos que se associam à natureza e segurança.</w:t>
      </w:r>
    </w:p>
    <w:p w14:paraId="2F3DD2CC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Comumente conseguimos perceber o uso dessa cor em produtos orgânicos e coisas relacionadas à natureza, uma vez que proporciona sensação de estabilidade e de um produto rústico.</w:t>
      </w:r>
    </w:p>
    <w:p w14:paraId="71CCAE14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Essas características que remetem à confiança e elegância acabam implicando no uso da cor em empresas dos segmentos de </w:t>
      </w:r>
      <w:hyperlink r:id="rId15" w:tgtFrame="_blank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design de interiores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, pisos, móveis, empórios, lojas com produtos exclusivos e “gourmet”, etc.</w:t>
      </w:r>
    </w:p>
    <w:p w14:paraId="543F2A87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Para empresas do universo corporativo, a cor tende a reforçar a sensação de comprometimento, organização e seriedade empresarial.</w:t>
      </w:r>
    </w:p>
    <w:p w14:paraId="164F613A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Rosa</w:t>
      </w:r>
    </w:p>
    <w:p w14:paraId="7E519BEC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 </w:t>
      </w:r>
      <w:hyperlink r:id="rId16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rosa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, assim como o azul, é dividido entre tons mais suaves e mais fortes. O rosa suave tende a indicar delicadeza. Característico do universo feminino, também simboliza inocência, romantismo e proteção.</w:t>
      </w:r>
    </w:p>
    <w:p w14:paraId="1BD7B33C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Já os tons mais intensos estão diretamente relacionados à modernidade e são comumente utilizados para despertar a atenção do público.</w:t>
      </w:r>
    </w:p>
    <w:p w14:paraId="3D03BA12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Ambos os tons podem ser encontrados em marcas femininas e infantis.</w:t>
      </w:r>
    </w:p>
    <w:p w14:paraId="530623FF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Além disso, podemos perceber o uso desses tons em lojas jovens e estabelecimentos que comercializam doces.</w:t>
      </w:r>
    </w:p>
    <w:p w14:paraId="2D9FD736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Isso acontece, principalmente, porque a cor transmite a sensação de inovação e diferenciação, despertando o desejo e a atenção do público por conhecer algo novo e diferenciado.</w:t>
      </w:r>
    </w:p>
    <w:p w14:paraId="681009D5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Branca</w:t>
      </w:r>
    </w:p>
    <w:p w14:paraId="4A561AB4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Uma das </w:t>
      </w:r>
      <w:hyperlink r:id="rId17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cores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 mais neutras da paleta, o branco é denominado como “cor pura”, sendo capaz de transmitir a sensação de tranquilidade, limpeza e organização.</w:t>
      </w:r>
    </w:p>
    <w:p w14:paraId="644B3B90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Além disso, essa cor é capaz de ressaltar a luz das outras cores, quando combinadas. É uma das cores mais fáceis de ser combinada e desperta a sensação de harmonia e equilíbrio quando posta junto com outras cores mais intensas.</w:t>
      </w:r>
    </w:p>
    <w:p w14:paraId="3538EACA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Essa cor também tem o poder de acalmar, transmitir pensamentos de competência, pureza e frescor.</w:t>
      </w:r>
    </w:p>
    <w:p w14:paraId="63941B4D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No mundo do marketing, principalmente quando pensamos em </w:t>
      </w:r>
      <w:hyperlink r:id="rId18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marketing de conteúdo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, o branco é utilizado como cor prevalecente em blogs e materiais ricos.</w:t>
      </w:r>
    </w:p>
    <w:p w14:paraId="43E84398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Isso acontece porque ele permite que o destaque aos </w:t>
      </w:r>
      <w:proofErr w:type="spell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CTAs</w:t>
      </w:r>
      <w:proofErr w:type="spell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, por exemplo, seja notável. Uma vez que </w:t>
      </w:r>
      <w:proofErr w:type="gramStart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trata-se</w:t>
      </w:r>
      <w:proofErr w:type="gramEnd"/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 xml:space="preserve"> de uma cor capaz de levar luminosidade, ele dá aos botões de conversão o devido destaque.</w:t>
      </w:r>
    </w:p>
    <w:p w14:paraId="40760A44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Preta</w:t>
      </w:r>
    </w:p>
    <w:p w14:paraId="0B74A9B3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 </w:t>
      </w:r>
      <w:hyperlink r:id="rId19" w:history="1">
        <w:r w:rsidRPr="00941533">
          <w:rPr>
            <w:rFonts w:ascii="Arial" w:eastAsia="Times New Roman" w:hAnsi="Arial" w:cs="Arial"/>
            <w:color w:val="225ED8"/>
            <w:kern w:val="0"/>
            <w:sz w:val="24"/>
            <w:szCs w:val="24"/>
            <w:u w:val="single"/>
            <w:lang w:eastAsia="pt-BR"/>
            <w14:ligatures w14:val="none"/>
          </w:rPr>
          <w:t>preto</w:t>
        </w:r>
      </w:hyperlink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 é a cor mais poderosa e neutra. Tende a ser associada à elegância e força.</w:t>
      </w:r>
    </w:p>
    <w:p w14:paraId="159EE716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Assim como o violeta, essa cor transmite a sensação de mistério, além de ser relacionada ao medo, curiosidade e, algumas vezes, memória emocional. Além disso, é considerado um tom masculino e impessoal.</w:t>
      </w:r>
    </w:p>
    <w:p w14:paraId="0C13ED2B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Por ser uma cor neutra, assim como o branco, acaba transformando a combinação com outras cores uma coisa bem simples, capaz de refletir diferentes simbologias.</w:t>
      </w:r>
    </w:p>
    <w:p w14:paraId="737E4A9B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Na maior parte das vezes, o preto é utilizado em tipografias devido à sua neutralidade. A cor, por ser considerada forte, acaba se destacando em alguns fundos, dando mais legibilidade na hora da leitura.</w:t>
      </w:r>
    </w:p>
    <w:p w14:paraId="4F012128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Sua neutralidade auxilia na combinação com outras cores, transmitindo ideias diversas, como modernidade ou conservadorismo, inovação, tradicional, elegância, sofisticação, etc.</w:t>
      </w:r>
    </w:p>
    <w:p w14:paraId="7961D751" w14:textId="77777777" w:rsidR="00941533" w:rsidRPr="00941533" w:rsidRDefault="00941533" w:rsidP="00941533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42"/>
          <w:szCs w:val="42"/>
          <w:lang w:eastAsia="pt-BR"/>
          <w14:ligatures w14:val="none"/>
        </w:rPr>
        <w:t>Significado da cor Cinza</w:t>
      </w:r>
    </w:p>
    <w:p w14:paraId="398E2BD2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 junção das duas cores mais neutras da paleta (preto e branco) resultam no cinza, uma outra cor considerada neutra.</w:t>
      </w:r>
    </w:p>
    <w:p w14:paraId="1E33F8A0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Ele tende a ser utilizado para ressaltar outras cores, pois sua neutralidade auxilia no destaque de outros tons.</w:t>
      </w:r>
    </w:p>
    <w:p w14:paraId="4AD5C3BA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No entanto, é comum vermos esse tom utilizado em empresas do segmento de tecnologia e no universo corporativo, uma vez que transmite a sensação de solidez, formalidade e modernidade, além, claro, de ser um tom agradável.</w:t>
      </w:r>
    </w:p>
    <w:p w14:paraId="05C299DB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O cinza passa uma ideia de responsabilidade, conhecimento e profissionalismo – e tende a ser utilizado em design corporativo.</w:t>
      </w:r>
    </w:p>
    <w:p w14:paraId="15950D86" w14:textId="77777777" w:rsidR="00941533" w:rsidRPr="00941533" w:rsidRDefault="00941533" w:rsidP="00941533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</w:pPr>
      <w:r w:rsidRPr="00941533">
        <w:rPr>
          <w:rFonts w:ascii="Arial" w:eastAsia="Times New Roman" w:hAnsi="Arial" w:cs="Arial"/>
          <w:color w:val="171923"/>
          <w:kern w:val="0"/>
          <w:sz w:val="24"/>
          <w:szCs w:val="24"/>
          <w:lang w:eastAsia="pt-BR"/>
          <w14:ligatures w14:val="none"/>
        </w:rPr>
        <w:t>A tecnologia e inovação também são bem representadas pelo cinza. Essa cor, em combinação com outras, também transmite a sensação de harmonia e equilíbrio.</w:t>
      </w:r>
    </w:p>
    <w:p w14:paraId="6BD8239F" w14:textId="77777777" w:rsidR="00692AF7" w:rsidRDefault="00692AF7"/>
    <w:sectPr w:rsidR="00692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A37"/>
    <w:multiLevelType w:val="multilevel"/>
    <w:tmpl w:val="5580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39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32"/>
    <w:rsid w:val="00692AF7"/>
    <w:rsid w:val="00941533"/>
    <w:rsid w:val="00D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B8D0A-4959-4637-88D7-E1AC4AC0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tadecores.com/cores/amarelo/" TargetMode="External"/><Relationship Id="rId13" Type="http://schemas.openxmlformats.org/officeDocument/2006/relationships/hyperlink" Target="https://paletadecores.com/cores/roxo/" TargetMode="External"/><Relationship Id="rId18" Type="http://schemas.openxmlformats.org/officeDocument/2006/relationships/hyperlink" Target="https://rockcontent.com/br/blog/marketing-de-conteud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letadecores.com/cores/laranja/" TargetMode="External"/><Relationship Id="rId12" Type="http://schemas.openxmlformats.org/officeDocument/2006/relationships/hyperlink" Target="https://www.fm2s.com.br/pensamento-divergente-design-thinking/" TargetMode="External"/><Relationship Id="rId17" Type="http://schemas.openxmlformats.org/officeDocument/2006/relationships/hyperlink" Target="https://rockcontent.com/br/blog/psicologia-das-cor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letadecores.com/cores/ros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ckcontent.com/br/blog/marketing-de-atencao/" TargetMode="External"/><Relationship Id="rId11" Type="http://schemas.openxmlformats.org/officeDocument/2006/relationships/hyperlink" Target="https://paletadecores.com/cores/azul/" TargetMode="External"/><Relationship Id="rId5" Type="http://schemas.openxmlformats.org/officeDocument/2006/relationships/hyperlink" Target="https://paletadecores.com/cores/vermelho/" TargetMode="External"/><Relationship Id="rId15" Type="http://schemas.openxmlformats.org/officeDocument/2006/relationships/hyperlink" Target="https://www.vivadecora.com.br/" TargetMode="External"/><Relationship Id="rId10" Type="http://schemas.openxmlformats.org/officeDocument/2006/relationships/hyperlink" Target="https://paletadecores.com/cores/verde/" TargetMode="External"/><Relationship Id="rId19" Type="http://schemas.openxmlformats.org/officeDocument/2006/relationships/hyperlink" Target="https://paletadecores.com/cores/pre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br/blog/landing-page/" TargetMode="External"/><Relationship Id="rId14" Type="http://schemas.openxmlformats.org/officeDocument/2006/relationships/hyperlink" Target="https://paletadecores.com/cores/marr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1758</Words>
  <Characters>9499</Characters>
  <Application>Microsoft Office Word</Application>
  <DocSecurity>0</DocSecurity>
  <Lines>79</Lines>
  <Paragraphs>22</Paragraphs>
  <ScaleCrop>false</ScaleCrop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Gobbi</dc:creator>
  <cp:keywords/>
  <dc:description/>
  <cp:lastModifiedBy>Felipe Gobbi</cp:lastModifiedBy>
  <cp:revision>2</cp:revision>
  <dcterms:created xsi:type="dcterms:W3CDTF">2023-08-26T23:08:00Z</dcterms:created>
  <dcterms:modified xsi:type="dcterms:W3CDTF">2023-08-26T23:18:00Z</dcterms:modified>
</cp:coreProperties>
</file>