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 Arsitektur Sistem</w:t>
      </w: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2.1 Pendekatan Arsitektur: Model-View-Controller (MVC)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Sistem ini menggunakan arsitektur </w:t>
      </w:r>
      <w:r w:rsidRPr="0072478F">
        <w:rPr>
          <w:rFonts w:ascii="Times New Roman" w:hAnsi="Times New Roman" w:cs="Times New Roman"/>
          <w:b/>
          <w:bCs/>
        </w:rPr>
        <w:t>Model-View-Controller (MVC)</w:t>
      </w:r>
      <w:r w:rsidRPr="0072478F">
        <w:rPr>
          <w:rFonts w:ascii="Times New Roman" w:hAnsi="Times New Roman" w:cs="Times New Roman"/>
        </w:rPr>
        <w:t xml:space="preserve"> untuk memisahkan tanggung jawab antara pengelolaan data, logika aplikasi, dan antarmuka pengguna. Pendekatan ini dipilih untuk mendukung modularitas, kemudahan pengembangan, serta perawatan sistem di masa depan.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2.2 Komponen MVC</w:t>
      </w: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1. Model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Model bertanggung jawab untuk menangani seluruh proses interaksi dengan basis data. Model akan merepresentasikan entitas dalam sistem seperti:</w:t>
      </w:r>
    </w:p>
    <w:p w:rsidR="00236719" w:rsidRPr="0072478F" w:rsidRDefault="00236719" w:rsidP="002367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Dosen (data profil, NIDN/NIP, keahlian)</w:t>
      </w:r>
    </w:p>
    <w:p w:rsidR="00236719" w:rsidRPr="0072478F" w:rsidRDefault="00236719" w:rsidP="002367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JadwalMengajar (data jadwal dosen)</w:t>
      </w:r>
    </w:p>
    <w:p w:rsidR="00236719" w:rsidRPr="0072478F" w:rsidRDefault="00236719" w:rsidP="002367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Evaluasi (data hasil evaluasi kinerja)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Model ini akan menangani validasi, relasi antar entitas, serta proses CRUD (Create, Read, Update, Delete).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 View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View bertanggung jawab atas tampilan antarmuka pengguna (UI). Setiap halaman antarmuka dibangun secara dinamis berdasarkan data yang dikirimkan oleh Controller.</w:t>
      </w:r>
      <w:r w:rsidRPr="0072478F">
        <w:rPr>
          <w:rFonts w:ascii="Times New Roman" w:hAnsi="Times New Roman" w:cs="Times New Roman"/>
        </w:rPr>
        <w:br/>
        <w:t>Contoh tampilan:</w:t>
      </w:r>
    </w:p>
    <w:p w:rsidR="00236719" w:rsidRPr="0072478F" w:rsidRDefault="00236719" w:rsidP="002367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Halaman input data dosen</w:t>
      </w:r>
    </w:p>
    <w:p w:rsidR="00236719" w:rsidRPr="0072478F" w:rsidRDefault="00236719" w:rsidP="002367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Halaman daftar jadwal</w:t>
      </w:r>
    </w:p>
    <w:p w:rsidR="00236719" w:rsidRPr="0072478F" w:rsidRDefault="00236719" w:rsidP="002367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Formulir evaluasi dosen</w:t>
      </w:r>
    </w:p>
    <w:p w:rsidR="00236719" w:rsidRPr="0072478F" w:rsidRDefault="00236719" w:rsidP="002367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Grafik hasil evaluasi</w:t>
      </w: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3. Controller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Controller bertugas menjembatani View dan Model. Controller akan menerima permintaan (request) dari pengguna, mengolah logika bisnis, meminta data dari Model, dan mengirimkan respons ke View.</w:t>
      </w:r>
      <w:r w:rsidRPr="0072478F">
        <w:rPr>
          <w:rFonts w:ascii="Times New Roman" w:hAnsi="Times New Roman" w:cs="Times New Roman"/>
        </w:rPr>
        <w:br/>
        <w:t>Contoh controller:</w:t>
      </w:r>
    </w:p>
    <w:p w:rsidR="00236719" w:rsidRPr="0072478F" w:rsidRDefault="00236719" w:rsidP="002367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DosenController: menangani input, edit, hapus, dan tampilkan data dosen</w:t>
      </w:r>
    </w:p>
    <w:p w:rsidR="00236719" w:rsidRPr="0072478F" w:rsidRDefault="00236719" w:rsidP="002367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JadwalController: menangani jadwal mengajar</w:t>
      </w:r>
    </w:p>
    <w:p w:rsidR="00236719" w:rsidRPr="0072478F" w:rsidRDefault="00236719" w:rsidP="002367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EvaluasiController: mengelola input dan rekap evaluasi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2.3 Ilustrasi Alur MVC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Pengguna (Admin / Dosen / Mahasiswa)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    ↓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[ View ]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    ↓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lastRenderedPageBreak/>
        <w:t xml:space="preserve">        [Controller]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    ↓</w:t>
      </w:r>
      <w:bookmarkStart w:id="0" w:name="_GoBack"/>
      <w:bookmarkEnd w:id="0"/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[ Model ]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    ↓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[Database]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Contoh alur:</w:t>
      </w:r>
      <w:r w:rsidRPr="0072478F">
        <w:rPr>
          <w:rFonts w:ascii="Times New Roman" w:hAnsi="Times New Roman" w:cs="Times New Roman"/>
        </w:rPr>
        <w:br/>
        <w:t>Mahasiswa → Mengisi formulir evaluasi → Controller menyimpan ke tabel evaluasi → View menampilkan notifikasi sukses.</w:t>
      </w: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Diagram Arsitektur MVC (Visual)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Berikut ini adalah diagram alur kerja sistem berdasarkan arsitektur MVC: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pgsql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CopyEdit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┌────────────────────┐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│      Pengguna   </w:t>
      </w:r>
      <w:r w:rsidRPr="0072478F">
        <w:rPr>
          <w:rFonts w:ascii="Times New Roman" w:hAnsi="Times New Roman" w:cs="Times New Roman"/>
        </w:rPr>
        <w:tab/>
      </w:r>
      <w:r w:rsidRPr="0072478F">
        <w:rPr>
          <w:rFonts w:ascii="Times New Roman" w:hAnsi="Times New Roman" w:cs="Times New Roman"/>
        </w:rPr>
        <w:tab/>
        <w:t xml:space="preserve"> </w:t>
      </w:r>
      <w:r w:rsidR="0072478F">
        <w:rPr>
          <w:rFonts w:ascii="Times New Roman" w:hAnsi="Times New Roman" w:cs="Times New Roman"/>
          <w:lang w:val="en-US"/>
        </w:rPr>
        <w:t xml:space="preserve">    </w:t>
      </w:r>
      <w:r w:rsidRPr="0072478F">
        <w:rPr>
          <w:rFonts w:ascii="Times New Roman" w:hAnsi="Times New Roman" w:cs="Times New Roman"/>
        </w:rPr>
        <w:t xml:space="preserve">  │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│ (Admin/Dosen/Mhs) </w:t>
      </w:r>
      <w:r w:rsidRPr="0072478F">
        <w:rPr>
          <w:rFonts w:ascii="Times New Roman" w:hAnsi="Times New Roman" w:cs="Times New Roman"/>
        </w:rPr>
        <w:tab/>
      </w:r>
      <w:r w:rsidRPr="0072478F">
        <w:rPr>
          <w:rFonts w:ascii="Times New Roman" w:hAnsi="Times New Roman" w:cs="Times New Roman"/>
          <w:lang w:val="en-US"/>
        </w:rPr>
        <w:t xml:space="preserve">  </w:t>
      </w:r>
      <w:r w:rsidR="0072478F">
        <w:rPr>
          <w:rFonts w:ascii="Times New Roman" w:hAnsi="Times New Roman" w:cs="Times New Roman"/>
          <w:lang w:val="en-US"/>
        </w:rPr>
        <w:tab/>
        <w:t xml:space="preserve">       </w:t>
      </w:r>
      <w:r w:rsidRPr="0072478F">
        <w:rPr>
          <w:rFonts w:ascii="Times New Roman" w:hAnsi="Times New Roman" w:cs="Times New Roman"/>
        </w:rPr>
        <w:t>│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>└────────┬───────────┘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 ↓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┌────────────┐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│   View  </w:t>
      </w:r>
      <w:r w:rsidRPr="0072478F">
        <w:rPr>
          <w:rFonts w:ascii="Times New Roman" w:hAnsi="Times New Roman" w:cs="Times New Roman"/>
        </w:rPr>
        <w:tab/>
        <w:t xml:space="preserve">  </w:t>
      </w:r>
      <w:r w:rsidR="0072478F">
        <w:rPr>
          <w:rFonts w:ascii="Times New Roman" w:hAnsi="Times New Roman" w:cs="Times New Roman"/>
        </w:rPr>
        <w:tab/>
      </w:r>
      <w:r w:rsidRPr="0072478F">
        <w:rPr>
          <w:rFonts w:ascii="Times New Roman" w:hAnsi="Times New Roman" w:cs="Times New Roman"/>
        </w:rPr>
        <w:t xml:space="preserve"> │  ←─&gt; HTML, CSS, JS, Template Engine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└────┬───────┘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↓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┌────────────┐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│ Controller </w:t>
      </w:r>
      <w:r w:rsidRPr="0072478F">
        <w:rPr>
          <w:rFonts w:ascii="Times New Roman" w:hAnsi="Times New Roman" w:cs="Times New Roman"/>
        </w:rPr>
        <w:tab/>
      </w:r>
      <w:r w:rsidRPr="0072478F">
        <w:rPr>
          <w:rFonts w:ascii="Times New Roman" w:hAnsi="Times New Roman" w:cs="Times New Roman"/>
          <w:lang w:val="en-US"/>
        </w:rPr>
        <w:t xml:space="preserve">   </w:t>
      </w:r>
      <w:r w:rsidR="0072478F">
        <w:rPr>
          <w:rFonts w:ascii="Times New Roman" w:hAnsi="Times New Roman" w:cs="Times New Roman"/>
          <w:lang w:val="en-US"/>
        </w:rPr>
        <w:tab/>
      </w:r>
      <w:r w:rsidRPr="0072478F">
        <w:rPr>
          <w:rFonts w:ascii="Times New Roman" w:hAnsi="Times New Roman" w:cs="Times New Roman"/>
          <w:lang w:val="en-US"/>
        </w:rPr>
        <w:t xml:space="preserve"> </w:t>
      </w:r>
      <w:r w:rsidRPr="0072478F">
        <w:rPr>
          <w:rFonts w:ascii="Times New Roman" w:hAnsi="Times New Roman" w:cs="Times New Roman"/>
        </w:rPr>
        <w:t>│  ←─&gt; Business Logic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└────┬───────┘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↓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┌────────────┐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│   Model    </w:t>
      </w:r>
      <w:r w:rsidRPr="0072478F">
        <w:rPr>
          <w:rFonts w:ascii="Times New Roman" w:hAnsi="Times New Roman" w:cs="Times New Roman"/>
        </w:rPr>
        <w:tab/>
      </w:r>
      <w:r w:rsidRPr="0072478F">
        <w:rPr>
          <w:rFonts w:ascii="Times New Roman" w:hAnsi="Times New Roman" w:cs="Times New Roman"/>
          <w:lang w:val="en-US"/>
        </w:rPr>
        <w:t xml:space="preserve">  </w:t>
      </w:r>
      <w:r w:rsidR="0072478F">
        <w:rPr>
          <w:rFonts w:ascii="Times New Roman" w:hAnsi="Times New Roman" w:cs="Times New Roman"/>
          <w:lang w:val="en-US"/>
        </w:rPr>
        <w:tab/>
      </w:r>
      <w:r w:rsidRPr="0072478F">
        <w:rPr>
          <w:rFonts w:ascii="Times New Roman" w:hAnsi="Times New Roman" w:cs="Times New Roman"/>
          <w:lang w:val="en-US"/>
        </w:rPr>
        <w:t xml:space="preserve"> </w:t>
      </w:r>
      <w:r w:rsidRPr="0072478F">
        <w:rPr>
          <w:rFonts w:ascii="Times New Roman" w:hAnsi="Times New Roman" w:cs="Times New Roman"/>
        </w:rPr>
        <w:t>│  ←─&gt; Validasi, Query DB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└────┬───────┘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     ↓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┌────────────┐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│  Database </w:t>
      </w:r>
      <w:r w:rsidRPr="0072478F">
        <w:rPr>
          <w:rFonts w:ascii="Times New Roman" w:hAnsi="Times New Roman" w:cs="Times New Roman"/>
          <w:lang w:val="en-US"/>
        </w:rPr>
        <w:t xml:space="preserve">    </w:t>
      </w:r>
      <w:r w:rsidR="0072478F">
        <w:rPr>
          <w:rFonts w:ascii="Times New Roman" w:hAnsi="Times New Roman" w:cs="Times New Roman"/>
          <w:lang w:val="en-US"/>
        </w:rPr>
        <w:tab/>
      </w:r>
      <w:r w:rsidRPr="0072478F">
        <w:rPr>
          <w:rFonts w:ascii="Times New Roman" w:hAnsi="Times New Roman" w:cs="Times New Roman"/>
        </w:rPr>
        <w:t xml:space="preserve"> │  ←─&gt; MySQL / PostgreSQL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  └────────────┘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2.5 Contoh Integrasi MVC pada Fitur Sistem</w:t>
      </w: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1. Pengelolaan Data Dosen</w:t>
      </w:r>
    </w:p>
    <w:p w:rsidR="00236719" w:rsidRPr="0072478F" w:rsidRDefault="00236719" w:rsidP="002367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lastRenderedPageBreak/>
        <w:t>View</w:t>
      </w:r>
      <w:r w:rsidRPr="0072478F">
        <w:rPr>
          <w:rFonts w:ascii="Times New Roman" w:hAnsi="Times New Roman" w:cs="Times New Roman"/>
        </w:rPr>
        <w:t>: Form tambah/edit dosen dan tabel data dosen.</w:t>
      </w:r>
    </w:p>
    <w:p w:rsidR="00236719" w:rsidRPr="0072478F" w:rsidRDefault="00236719" w:rsidP="002367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Controller</w:t>
      </w:r>
      <w:r w:rsidRPr="0072478F">
        <w:rPr>
          <w:rFonts w:ascii="Times New Roman" w:hAnsi="Times New Roman" w:cs="Times New Roman"/>
        </w:rPr>
        <w:t>: DosenController@store, DosenController@update.</w:t>
      </w:r>
    </w:p>
    <w:p w:rsidR="00236719" w:rsidRPr="0072478F" w:rsidRDefault="00236719" w:rsidP="002367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Model</w:t>
      </w:r>
      <w:r w:rsidRPr="0072478F">
        <w:rPr>
          <w:rFonts w:ascii="Times New Roman" w:hAnsi="Times New Roman" w:cs="Times New Roman"/>
        </w:rPr>
        <w:t>: Dosen.php (ORM), menyimpan data ke database.</w:t>
      </w: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 Penjadwalan Mengajar</w:t>
      </w:r>
    </w:p>
    <w:p w:rsidR="00236719" w:rsidRPr="0072478F" w:rsidRDefault="00236719" w:rsidP="0023671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View</w:t>
      </w:r>
      <w:r w:rsidRPr="0072478F">
        <w:rPr>
          <w:rFonts w:ascii="Times New Roman" w:hAnsi="Times New Roman" w:cs="Times New Roman"/>
        </w:rPr>
        <w:t>: Kalender/jadwal dosen per minggu.</w:t>
      </w:r>
    </w:p>
    <w:p w:rsidR="00236719" w:rsidRPr="0072478F" w:rsidRDefault="00236719" w:rsidP="0023671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Controller</w:t>
      </w:r>
      <w:r w:rsidRPr="0072478F">
        <w:rPr>
          <w:rFonts w:ascii="Times New Roman" w:hAnsi="Times New Roman" w:cs="Times New Roman"/>
        </w:rPr>
        <w:t>: JadwalController@index, JadwalController@create.</w:t>
      </w:r>
    </w:p>
    <w:p w:rsidR="00236719" w:rsidRPr="0072478F" w:rsidRDefault="00236719" w:rsidP="0023671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Model</w:t>
      </w:r>
      <w:r w:rsidRPr="0072478F">
        <w:rPr>
          <w:rFonts w:ascii="Times New Roman" w:hAnsi="Times New Roman" w:cs="Times New Roman"/>
        </w:rPr>
        <w:t>: JadwalMengajar.php, berelasi dengan Dosen.</w:t>
      </w: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3. Evaluasi Kinerja Dosen</w:t>
      </w:r>
    </w:p>
    <w:p w:rsidR="00236719" w:rsidRPr="0072478F" w:rsidRDefault="00236719" w:rsidP="0023671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View</w:t>
      </w:r>
      <w:r w:rsidRPr="0072478F">
        <w:rPr>
          <w:rFonts w:ascii="Times New Roman" w:hAnsi="Times New Roman" w:cs="Times New Roman"/>
        </w:rPr>
        <w:t>: Formulir evaluasi untuk mahasiswa, grafik rekap evaluasi.</w:t>
      </w:r>
    </w:p>
    <w:p w:rsidR="00236719" w:rsidRPr="0072478F" w:rsidRDefault="00236719" w:rsidP="0023671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Controller</w:t>
      </w:r>
      <w:r w:rsidRPr="0072478F">
        <w:rPr>
          <w:rFonts w:ascii="Times New Roman" w:hAnsi="Times New Roman" w:cs="Times New Roman"/>
        </w:rPr>
        <w:t>: EvaluasiController@store, EvaluasiController@rekap.</w:t>
      </w:r>
    </w:p>
    <w:p w:rsidR="00236719" w:rsidRPr="0072478F" w:rsidRDefault="00236719" w:rsidP="0023671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  <w:b/>
          <w:bCs/>
        </w:rPr>
        <w:t>Model</w:t>
      </w:r>
      <w:r w:rsidRPr="0072478F">
        <w:rPr>
          <w:rFonts w:ascii="Times New Roman" w:hAnsi="Times New Roman" w:cs="Times New Roman"/>
        </w:rPr>
        <w:t>: Evaluasi.php, menyimpan skor per indikator evaluasi.</w:t>
      </w:r>
    </w:p>
    <w:p w:rsidR="00236719" w:rsidRPr="0072478F" w:rsidRDefault="00236719" w:rsidP="00236719">
      <w:pPr>
        <w:rPr>
          <w:rFonts w:ascii="Times New Roman" w:hAnsi="Times New Roman" w:cs="Times New Roman"/>
        </w:rPr>
      </w:pPr>
    </w:p>
    <w:p w:rsidR="00236719" w:rsidRPr="0072478F" w:rsidRDefault="00236719" w:rsidP="00236719">
      <w:pPr>
        <w:rPr>
          <w:rFonts w:ascii="Times New Roman" w:hAnsi="Times New Roman" w:cs="Times New Roman"/>
          <w:b/>
          <w:bCs/>
        </w:rPr>
      </w:pPr>
      <w:r w:rsidRPr="0072478F">
        <w:rPr>
          <w:rFonts w:ascii="Times New Roman" w:hAnsi="Times New Roman" w:cs="Times New Roman"/>
          <w:b/>
          <w:bCs/>
        </w:rPr>
        <w:t>2.6 Keuntungan Arsitektur MVC dalam Sistem Ini</w:t>
      </w:r>
    </w:p>
    <w:p w:rsidR="00236719" w:rsidRPr="0072478F" w:rsidRDefault="00236719" w:rsidP="0023671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</w:t>
      </w:r>
      <w:r w:rsidRPr="0072478F">
        <w:rPr>
          <w:rFonts w:ascii="Times New Roman" w:hAnsi="Times New Roman" w:cs="Times New Roman"/>
          <w:b/>
          <w:bCs/>
        </w:rPr>
        <w:t>Modularitas</w:t>
      </w:r>
      <w:r w:rsidRPr="0072478F">
        <w:rPr>
          <w:rFonts w:ascii="Times New Roman" w:hAnsi="Times New Roman" w:cs="Times New Roman"/>
        </w:rPr>
        <w:t>: Setiap bagian sistem dapat dikembangkan terpisah.</w:t>
      </w:r>
    </w:p>
    <w:p w:rsidR="00236719" w:rsidRPr="0072478F" w:rsidRDefault="00236719" w:rsidP="0023671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</w:t>
      </w:r>
      <w:r w:rsidRPr="0072478F">
        <w:rPr>
          <w:rFonts w:ascii="Times New Roman" w:hAnsi="Times New Roman" w:cs="Times New Roman"/>
          <w:b/>
          <w:bCs/>
        </w:rPr>
        <w:t>Reusability</w:t>
      </w:r>
      <w:r w:rsidRPr="0072478F">
        <w:rPr>
          <w:rFonts w:ascii="Times New Roman" w:hAnsi="Times New Roman" w:cs="Times New Roman"/>
        </w:rPr>
        <w:t>: Komponen seperti tampilan dan model bisa digunakan ulang.</w:t>
      </w:r>
    </w:p>
    <w:p w:rsidR="00236719" w:rsidRPr="0072478F" w:rsidRDefault="00236719" w:rsidP="0023671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</w:t>
      </w:r>
      <w:r w:rsidRPr="0072478F">
        <w:rPr>
          <w:rFonts w:ascii="Times New Roman" w:hAnsi="Times New Roman" w:cs="Times New Roman"/>
          <w:b/>
          <w:bCs/>
        </w:rPr>
        <w:t>Maintainability</w:t>
      </w:r>
      <w:r w:rsidRPr="0072478F">
        <w:rPr>
          <w:rFonts w:ascii="Times New Roman" w:hAnsi="Times New Roman" w:cs="Times New Roman"/>
        </w:rPr>
        <w:t>: Lebih mudah dalam debugging dan scaling.</w:t>
      </w:r>
    </w:p>
    <w:p w:rsidR="00236719" w:rsidRPr="0072478F" w:rsidRDefault="00236719" w:rsidP="0023671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478F">
        <w:rPr>
          <w:rFonts w:ascii="Times New Roman" w:hAnsi="Times New Roman" w:cs="Times New Roman"/>
        </w:rPr>
        <w:t xml:space="preserve"> </w:t>
      </w:r>
      <w:r w:rsidRPr="0072478F">
        <w:rPr>
          <w:rFonts w:ascii="Times New Roman" w:hAnsi="Times New Roman" w:cs="Times New Roman"/>
          <w:b/>
          <w:bCs/>
        </w:rPr>
        <w:t>Team Collaboration</w:t>
      </w:r>
      <w:r w:rsidRPr="0072478F">
        <w:rPr>
          <w:rFonts w:ascii="Times New Roman" w:hAnsi="Times New Roman" w:cs="Times New Roman"/>
        </w:rPr>
        <w:t>: Backend dan frontend bisa dikerjakan paralel.</w:t>
      </w:r>
    </w:p>
    <w:p w:rsidR="001570F9" w:rsidRPr="0072478F" w:rsidRDefault="001570F9">
      <w:pPr>
        <w:rPr>
          <w:rFonts w:ascii="Times New Roman" w:hAnsi="Times New Roman" w:cs="Times New Roman"/>
        </w:rPr>
      </w:pPr>
    </w:p>
    <w:sectPr w:rsidR="001570F9" w:rsidRPr="0072478F" w:rsidSect="002F684A">
      <w:pgSz w:w="13376" w:h="18722" w:code="5"/>
      <w:pgMar w:top="851" w:right="1134" w:bottom="335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DD8"/>
    <w:multiLevelType w:val="multilevel"/>
    <w:tmpl w:val="79C2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360"/>
    <w:multiLevelType w:val="multilevel"/>
    <w:tmpl w:val="3B8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C5EFF"/>
    <w:multiLevelType w:val="multilevel"/>
    <w:tmpl w:val="70C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90518"/>
    <w:multiLevelType w:val="multilevel"/>
    <w:tmpl w:val="2BC6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56419"/>
    <w:multiLevelType w:val="multilevel"/>
    <w:tmpl w:val="AD72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81AE6"/>
    <w:multiLevelType w:val="multilevel"/>
    <w:tmpl w:val="26AC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D6F00"/>
    <w:multiLevelType w:val="multilevel"/>
    <w:tmpl w:val="395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10"/>
    <w:rsid w:val="001570F9"/>
    <w:rsid w:val="00236719"/>
    <w:rsid w:val="002D72D4"/>
    <w:rsid w:val="002F684A"/>
    <w:rsid w:val="006A6A64"/>
    <w:rsid w:val="0072478F"/>
    <w:rsid w:val="00996810"/>
    <w:rsid w:val="00B93925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912A0-77C6-42E2-A878-73DE93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2025-04-12T06:03:00Z</dcterms:created>
  <dcterms:modified xsi:type="dcterms:W3CDTF">2025-04-12T07:23:00Z</dcterms:modified>
</cp:coreProperties>
</file>